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7"/>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77777777" w:rsidR="0024668D" w:rsidRPr="0024668D" w:rsidRDefault="00792CBE"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3</w:t>
                    </w:r>
                    <w:r w:rsidR="0024668D" w:rsidRPr="0024668D">
                      <w:rPr>
                        <w:rFonts w:ascii="Cambria" w:eastAsia="Times New Roman" w:hAnsi="Cambria"/>
                        <w:sz w:val="44"/>
                        <w:szCs w:val="44"/>
                      </w:rPr>
                      <w:t>-й Академический Синтез</w:t>
                    </w:r>
                  </w:p>
                </w:tc>
              </w:sdtContent>
            </w:sdt>
          </w:tr>
        </w:tbl>
        <w:p w14:paraId="731FE36E" w14:textId="77777777" w:rsidR="0024668D" w:rsidRPr="0024668D" w:rsidRDefault="0024668D" w:rsidP="0024668D">
          <w:pPr>
            <w:rPr>
              <w:rFonts w:eastAsiaTheme="minorHAnsi" w:cstheme="minorBidi"/>
            </w:rPr>
          </w:pPr>
        </w:p>
        <w:p w14:paraId="2964D6B1" w14:textId="77777777" w:rsidR="0024668D" w:rsidRPr="0024668D" w:rsidRDefault="0024668D"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301FC9C1">
                <wp:simplePos x="0" y="0"/>
                <wp:positionH relativeFrom="column">
                  <wp:posOffset>2685415</wp:posOffset>
                </wp:positionH>
                <wp:positionV relativeFrom="paragraph">
                  <wp:posOffset>-4810760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D1527" w14:textId="77777777" w:rsidR="0024668D" w:rsidRPr="0024668D" w:rsidRDefault="0024668D" w:rsidP="0024668D">
          <w:pPr>
            <w:rPr>
              <w:rFonts w:eastAsiaTheme="minorHAnsi" w:cstheme="minorBidi"/>
            </w:rPr>
          </w:pPr>
        </w:p>
        <w:p w14:paraId="6B712C44" w14:textId="77777777" w:rsidR="0024668D" w:rsidRPr="0024668D" w:rsidRDefault="0024668D" w:rsidP="0024668D">
          <w:pPr>
            <w:rPr>
              <w:rFonts w:eastAsiaTheme="minorHAnsi" w:cstheme="minorBidi"/>
            </w:rPr>
          </w:pPr>
        </w:p>
        <w:p w14:paraId="6FBC2842" w14:textId="77777777" w:rsidR="0024668D" w:rsidRPr="0024668D" w:rsidRDefault="0024668D" w:rsidP="0024668D">
          <w:pPr>
            <w:rPr>
              <w:rFonts w:eastAsiaTheme="minorHAnsi" w:cstheme="minorBidi"/>
            </w:rPr>
          </w:pPr>
        </w:p>
        <w:p w14:paraId="20615A0C" w14:textId="77777777" w:rsidR="0024668D" w:rsidRPr="0024668D" w:rsidRDefault="0024668D" w:rsidP="0024668D">
          <w:pPr>
            <w:rPr>
              <w:rFonts w:eastAsiaTheme="minorHAnsi" w:cstheme="minorBidi"/>
            </w:rPr>
          </w:pPr>
        </w:p>
        <w:p w14:paraId="51C851C1" w14:textId="77777777" w:rsidR="0024668D" w:rsidRPr="0024668D" w:rsidRDefault="0024668D" w:rsidP="0024668D">
          <w:pPr>
            <w:spacing w:after="120"/>
            <w:jc w:val="cente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Pr="0024668D" w:rsidRDefault="0024668D"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251A1F3E" w:rsidR="0024668D" w:rsidRPr="0024668D" w:rsidRDefault="00792CBE" w:rsidP="0024668D">
          <w:pPr>
            <w:spacing w:after="120"/>
            <w:jc w:val="center"/>
            <w:rPr>
              <w:rFonts w:eastAsiaTheme="minorHAnsi" w:cstheme="minorBidi"/>
            </w:rPr>
          </w:pPr>
          <w:r>
            <w:rPr>
              <w:rFonts w:eastAsiaTheme="minorHAnsi" w:cstheme="minorBidi"/>
            </w:rPr>
            <w:t>1</w:t>
          </w:r>
          <w:r w:rsidR="00272E45">
            <w:rPr>
              <w:rFonts w:eastAsiaTheme="minorHAnsi" w:cstheme="minorBidi"/>
              <w:lang w:val="en-US"/>
            </w:rPr>
            <w:t>8</w:t>
          </w:r>
          <w:r w:rsidR="0024668D">
            <w:rPr>
              <w:rFonts w:eastAsiaTheme="minorHAnsi" w:cstheme="minorBidi"/>
            </w:rPr>
            <w:t>-</w:t>
          </w:r>
          <w:r w:rsidR="00272E45">
            <w:rPr>
              <w:rFonts w:eastAsiaTheme="minorHAnsi" w:cstheme="minorBidi"/>
              <w:lang w:val="en-US"/>
            </w:rPr>
            <w:t>19</w:t>
          </w:r>
          <w:r w:rsidR="0024668D" w:rsidRPr="0024668D">
            <w:rPr>
              <w:rFonts w:eastAsiaTheme="minorHAnsi" w:cstheme="minorBidi"/>
            </w:rPr>
            <w:t xml:space="preserve"> </w:t>
          </w:r>
          <w:r>
            <w:rPr>
              <w:rFonts w:eastAsiaTheme="minorHAnsi" w:cstheme="minorBidi"/>
            </w:rPr>
            <w:t>н</w:t>
          </w:r>
          <w:r w:rsidR="0024668D">
            <w:rPr>
              <w:rFonts w:eastAsiaTheme="minorHAnsi" w:cstheme="minorBidi"/>
            </w:rPr>
            <w:t>о</w:t>
          </w:r>
          <w:r w:rsidR="0024668D" w:rsidRPr="0024668D">
            <w:rPr>
              <w:rFonts w:eastAsiaTheme="minorHAnsi" w:cstheme="minorBidi"/>
            </w:rPr>
            <w:t>ября 2023</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5E197917" w14:textId="77777777" w:rsidR="0024668D" w:rsidRPr="0024668D" w:rsidRDefault="00BC6FC7" w:rsidP="0024668D">
          <w:pPr>
            <w:spacing w:line="276" w:lineRule="auto"/>
            <w:jc w:val="center"/>
            <w:rPr>
              <w:rFonts w:eastAsiaTheme="minorHAnsi" w:cstheme="minorBidi"/>
            </w:rPr>
          </w:pPr>
        </w:p>
      </w:sdtContent>
    </w:sdt>
    <w:sdt>
      <w:sdtPr>
        <w:rPr>
          <w:rFonts w:eastAsia="Calibri"/>
          <w:b w:val="0"/>
          <w:bCs w:val="0"/>
          <w:szCs w:val="22"/>
          <w:lang w:val="ru-RU" w:eastAsia="ru-RU"/>
        </w:rPr>
        <w:id w:val="717951067"/>
        <w:docPartObj>
          <w:docPartGallery w:val="Table of Contents"/>
          <w:docPartUnique/>
        </w:docPartObj>
      </w:sdtPr>
      <w:sdtEndPr/>
      <w:sdtContent>
        <w:p w14:paraId="12476217" w14:textId="77777777" w:rsidR="001268B7" w:rsidRDefault="001268B7">
          <w:pPr>
            <w:pStyle w:val="af4"/>
          </w:pPr>
          <w:r>
            <w:rPr>
              <w:lang w:val="ru-RU"/>
            </w:rPr>
            <w:t>Оглавление</w:t>
          </w:r>
        </w:p>
        <w:p w14:paraId="29752C79" w14:textId="267E9557" w:rsidR="00277BE4" w:rsidRDefault="001268B7">
          <w:pPr>
            <w:pStyle w:val="12"/>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52775049" w:history="1">
            <w:r w:rsidR="00277BE4" w:rsidRPr="005E38FD">
              <w:rPr>
                <w:rStyle w:val="afd"/>
              </w:rPr>
              <w:t>1 день 1 часть</w:t>
            </w:r>
            <w:r w:rsidR="00277BE4">
              <w:rPr>
                <w:webHidden/>
              </w:rPr>
              <w:tab/>
            </w:r>
            <w:r w:rsidR="00277BE4">
              <w:rPr>
                <w:webHidden/>
              </w:rPr>
              <w:fldChar w:fldCharType="begin"/>
            </w:r>
            <w:r w:rsidR="00277BE4">
              <w:rPr>
                <w:webHidden/>
              </w:rPr>
              <w:instrText xml:space="preserve"> PAGEREF _Toc152775049 \h </w:instrText>
            </w:r>
            <w:r w:rsidR="00277BE4">
              <w:rPr>
                <w:webHidden/>
              </w:rPr>
            </w:r>
            <w:r w:rsidR="00277BE4">
              <w:rPr>
                <w:webHidden/>
              </w:rPr>
              <w:fldChar w:fldCharType="separate"/>
            </w:r>
            <w:r w:rsidR="00272E45">
              <w:rPr>
                <w:webHidden/>
              </w:rPr>
              <w:t>4</w:t>
            </w:r>
            <w:r w:rsidR="00277BE4">
              <w:rPr>
                <w:webHidden/>
              </w:rPr>
              <w:fldChar w:fldCharType="end"/>
            </w:r>
          </w:hyperlink>
        </w:p>
        <w:p w14:paraId="0F37E511" w14:textId="51B16C4F"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0" w:history="1">
            <w:r w:rsidR="00277BE4" w:rsidRPr="005E38FD">
              <w:rPr>
                <w:rStyle w:val="afd"/>
                <w:noProof/>
              </w:rPr>
              <w:t>Настроенность на Синтез. Профессионализм Аватара</w:t>
            </w:r>
            <w:r w:rsidR="00277BE4">
              <w:rPr>
                <w:noProof/>
                <w:webHidden/>
              </w:rPr>
              <w:tab/>
            </w:r>
            <w:r w:rsidR="00277BE4">
              <w:rPr>
                <w:noProof/>
                <w:webHidden/>
              </w:rPr>
              <w:fldChar w:fldCharType="begin"/>
            </w:r>
            <w:r w:rsidR="00277BE4">
              <w:rPr>
                <w:noProof/>
                <w:webHidden/>
              </w:rPr>
              <w:instrText xml:space="preserve"> PAGEREF _Toc152775050 \h </w:instrText>
            </w:r>
            <w:r w:rsidR="00277BE4">
              <w:rPr>
                <w:noProof/>
                <w:webHidden/>
              </w:rPr>
            </w:r>
            <w:r w:rsidR="00277BE4">
              <w:rPr>
                <w:noProof/>
                <w:webHidden/>
              </w:rPr>
              <w:fldChar w:fldCharType="separate"/>
            </w:r>
            <w:r w:rsidR="00272E45">
              <w:rPr>
                <w:noProof/>
                <w:webHidden/>
              </w:rPr>
              <w:t>4</w:t>
            </w:r>
            <w:r w:rsidR="00277BE4">
              <w:rPr>
                <w:noProof/>
                <w:webHidden/>
              </w:rPr>
              <w:fldChar w:fldCharType="end"/>
            </w:r>
          </w:hyperlink>
        </w:p>
        <w:p w14:paraId="6E5B7F1C" w14:textId="709F79DC"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1" w:history="1">
            <w:r w:rsidR="00277BE4" w:rsidRPr="005E38FD">
              <w:rPr>
                <w:rStyle w:val="afd"/>
                <w:noProof/>
              </w:rPr>
              <w:t>Третий принцип работы Стратагемический проектной деятельностью организации</w:t>
            </w:r>
            <w:r w:rsidR="00277BE4">
              <w:rPr>
                <w:noProof/>
                <w:webHidden/>
              </w:rPr>
              <w:tab/>
            </w:r>
            <w:r w:rsidR="00277BE4">
              <w:rPr>
                <w:noProof/>
                <w:webHidden/>
              </w:rPr>
              <w:fldChar w:fldCharType="begin"/>
            </w:r>
            <w:r w:rsidR="00277BE4">
              <w:rPr>
                <w:noProof/>
                <w:webHidden/>
              </w:rPr>
              <w:instrText xml:space="preserve"> PAGEREF _Toc152775051 \h </w:instrText>
            </w:r>
            <w:r w:rsidR="00277BE4">
              <w:rPr>
                <w:noProof/>
                <w:webHidden/>
              </w:rPr>
            </w:r>
            <w:r w:rsidR="00277BE4">
              <w:rPr>
                <w:noProof/>
                <w:webHidden/>
              </w:rPr>
              <w:fldChar w:fldCharType="separate"/>
            </w:r>
            <w:r w:rsidR="00272E45">
              <w:rPr>
                <w:noProof/>
                <w:webHidden/>
              </w:rPr>
              <w:t>4</w:t>
            </w:r>
            <w:r w:rsidR="00277BE4">
              <w:rPr>
                <w:noProof/>
                <w:webHidden/>
              </w:rPr>
              <w:fldChar w:fldCharType="end"/>
            </w:r>
          </w:hyperlink>
        </w:p>
        <w:p w14:paraId="47284F61" w14:textId="03308307"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2" w:history="1">
            <w:r w:rsidR="00277BE4" w:rsidRPr="005E38FD">
              <w:rPr>
                <w:rStyle w:val="afd"/>
                <w:noProof/>
              </w:rPr>
              <w:t>Внутреннее и внешнее для Учителя Синтеза – Аватара организации. Тренинг</w:t>
            </w:r>
            <w:r w:rsidR="00277BE4">
              <w:rPr>
                <w:noProof/>
                <w:webHidden/>
              </w:rPr>
              <w:tab/>
            </w:r>
            <w:r w:rsidR="00277BE4">
              <w:rPr>
                <w:noProof/>
                <w:webHidden/>
              </w:rPr>
              <w:fldChar w:fldCharType="begin"/>
            </w:r>
            <w:r w:rsidR="00277BE4">
              <w:rPr>
                <w:noProof/>
                <w:webHidden/>
              </w:rPr>
              <w:instrText xml:space="preserve"> PAGEREF _Toc152775052 \h </w:instrText>
            </w:r>
            <w:r w:rsidR="00277BE4">
              <w:rPr>
                <w:noProof/>
                <w:webHidden/>
              </w:rPr>
            </w:r>
            <w:r w:rsidR="00277BE4">
              <w:rPr>
                <w:noProof/>
                <w:webHidden/>
              </w:rPr>
              <w:fldChar w:fldCharType="separate"/>
            </w:r>
            <w:r w:rsidR="00272E45">
              <w:rPr>
                <w:noProof/>
                <w:webHidden/>
              </w:rPr>
              <w:t>6</w:t>
            </w:r>
            <w:r w:rsidR="00277BE4">
              <w:rPr>
                <w:noProof/>
                <w:webHidden/>
              </w:rPr>
              <w:fldChar w:fldCharType="end"/>
            </w:r>
          </w:hyperlink>
        </w:p>
        <w:p w14:paraId="707A1FF7" w14:textId="4537FBA2"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3" w:history="1">
            <w:r w:rsidR="00277BE4" w:rsidRPr="005E38FD">
              <w:rPr>
                <w:rStyle w:val="afd"/>
                <w:noProof/>
              </w:rPr>
              <w:t>Подход к Парадигме организации. Эмпатичность</w:t>
            </w:r>
            <w:r w:rsidR="00277BE4">
              <w:rPr>
                <w:noProof/>
                <w:webHidden/>
              </w:rPr>
              <w:tab/>
            </w:r>
            <w:r w:rsidR="00277BE4">
              <w:rPr>
                <w:noProof/>
                <w:webHidden/>
              </w:rPr>
              <w:fldChar w:fldCharType="begin"/>
            </w:r>
            <w:r w:rsidR="00277BE4">
              <w:rPr>
                <w:noProof/>
                <w:webHidden/>
              </w:rPr>
              <w:instrText xml:space="preserve"> PAGEREF _Toc152775053 \h </w:instrText>
            </w:r>
            <w:r w:rsidR="00277BE4">
              <w:rPr>
                <w:noProof/>
                <w:webHidden/>
              </w:rPr>
            </w:r>
            <w:r w:rsidR="00277BE4">
              <w:rPr>
                <w:noProof/>
                <w:webHidden/>
              </w:rPr>
              <w:fldChar w:fldCharType="separate"/>
            </w:r>
            <w:r w:rsidR="00272E45">
              <w:rPr>
                <w:noProof/>
                <w:webHidden/>
              </w:rPr>
              <w:t>8</w:t>
            </w:r>
            <w:r w:rsidR="00277BE4">
              <w:rPr>
                <w:noProof/>
                <w:webHidden/>
              </w:rPr>
              <w:fldChar w:fldCharType="end"/>
            </w:r>
          </w:hyperlink>
        </w:p>
        <w:p w14:paraId="18293DDF" w14:textId="383AF49C"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4" w:history="1">
            <w:r w:rsidR="00277BE4" w:rsidRPr="005E38FD">
              <w:rPr>
                <w:rStyle w:val="afd"/>
                <w:noProof/>
              </w:rPr>
              <w:t>Задания, полученные на Академических Синтезах</w:t>
            </w:r>
            <w:r w:rsidR="00277BE4">
              <w:rPr>
                <w:noProof/>
                <w:webHidden/>
              </w:rPr>
              <w:tab/>
            </w:r>
            <w:r w:rsidR="00277BE4">
              <w:rPr>
                <w:noProof/>
                <w:webHidden/>
              </w:rPr>
              <w:fldChar w:fldCharType="begin"/>
            </w:r>
            <w:r w:rsidR="00277BE4">
              <w:rPr>
                <w:noProof/>
                <w:webHidden/>
              </w:rPr>
              <w:instrText xml:space="preserve"> PAGEREF _Toc152775054 \h </w:instrText>
            </w:r>
            <w:r w:rsidR="00277BE4">
              <w:rPr>
                <w:noProof/>
                <w:webHidden/>
              </w:rPr>
            </w:r>
            <w:r w:rsidR="00277BE4">
              <w:rPr>
                <w:noProof/>
                <w:webHidden/>
              </w:rPr>
              <w:fldChar w:fldCharType="separate"/>
            </w:r>
            <w:r w:rsidR="00272E45">
              <w:rPr>
                <w:noProof/>
                <w:webHidden/>
              </w:rPr>
              <w:t>10</w:t>
            </w:r>
            <w:r w:rsidR="00277BE4">
              <w:rPr>
                <w:noProof/>
                <w:webHidden/>
              </w:rPr>
              <w:fldChar w:fldCharType="end"/>
            </w:r>
          </w:hyperlink>
        </w:p>
        <w:p w14:paraId="0137404C" w14:textId="40124348"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5" w:history="1">
            <w:r w:rsidR="00277BE4" w:rsidRPr="005E38FD">
              <w:rPr>
                <w:rStyle w:val="afd"/>
                <w:noProof/>
              </w:rPr>
              <w:t>Прикосновение Изначально Вышестоящего Отца</w:t>
            </w:r>
            <w:r w:rsidR="00277BE4">
              <w:rPr>
                <w:noProof/>
                <w:webHidden/>
              </w:rPr>
              <w:tab/>
            </w:r>
            <w:r w:rsidR="00277BE4">
              <w:rPr>
                <w:noProof/>
                <w:webHidden/>
              </w:rPr>
              <w:fldChar w:fldCharType="begin"/>
            </w:r>
            <w:r w:rsidR="00277BE4">
              <w:rPr>
                <w:noProof/>
                <w:webHidden/>
              </w:rPr>
              <w:instrText xml:space="preserve"> PAGEREF _Toc152775055 \h </w:instrText>
            </w:r>
            <w:r w:rsidR="00277BE4">
              <w:rPr>
                <w:noProof/>
                <w:webHidden/>
              </w:rPr>
            </w:r>
            <w:r w:rsidR="00277BE4">
              <w:rPr>
                <w:noProof/>
                <w:webHidden/>
              </w:rPr>
              <w:fldChar w:fldCharType="separate"/>
            </w:r>
            <w:r w:rsidR="00272E45">
              <w:rPr>
                <w:noProof/>
                <w:webHidden/>
              </w:rPr>
              <w:t>15</w:t>
            </w:r>
            <w:r w:rsidR="00277BE4">
              <w:rPr>
                <w:noProof/>
                <w:webHidden/>
              </w:rPr>
              <w:fldChar w:fldCharType="end"/>
            </w:r>
          </w:hyperlink>
        </w:p>
        <w:p w14:paraId="3FAA647F" w14:textId="6AAF91D8"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56" w:history="1">
            <w:r w:rsidR="00277BE4" w:rsidRPr="005E38FD">
              <w:rPr>
                <w:rStyle w:val="afd"/>
                <w:noProof/>
              </w:rPr>
              <w:t>Практика 1. Эмпатический Синтез Изначально Вышестоящим Отцом. Первовхождение в эмпатию с Изначально Вышестоящим Отцом видами Материи, видами Синтеза дуумвиратной телесностью. Действующий Синтез. Командо-ориентированный Синтез Огня Большого Космоса</w:t>
            </w:r>
            <w:r w:rsidR="00277BE4">
              <w:rPr>
                <w:noProof/>
                <w:webHidden/>
              </w:rPr>
              <w:tab/>
            </w:r>
            <w:r w:rsidR="00277BE4">
              <w:rPr>
                <w:noProof/>
                <w:webHidden/>
              </w:rPr>
              <w:fldChar w:fldCharType="begin"/>
            </w:r>
            <w:r w:rsidR="00277BE4">
              <w:rPr>
                <w:noProof/>
                <w:webHidden/>
              </w:rPr>
              <w:instrText xml:space="preserve"> PAGEREF _Toc152775056 \h </w:instrText>
            </w:r>
            <w:r w:rsidR="00277BE4">
              <w:rPr>
                <w:noProof/>
                <w:webHidden/>
              </w:rPr>
            </w:r>
            <w:r w:rsidR="00277BE4">
              <w:rPr>
                <w:noProof/>
                <w:webHidden/>
              </w:rPr>
              <w:fldChar w:fldCharType="separate"/>
            </w:r>
            <w:r w:rsidR="00272E45">
              <w:rPr>
                <w:noProof/>
                <w:webHidden/>
              </w:rPr>
              <w:t>17</w:t>
            </w:r>
            <w:r w:rsidR="00277BE4">
              <w:rPr>
                <w:noProof/>
                <w:webHidden/>
              </w:rPr>
              <w:fldChar w:fldCharType="end"/>
            </w:r>
          </w:hyperlink>
        </w:p>
        <w:p w14:paraId="06DE4185" w14:textId="24BA94B3"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7" w:history="1">
            <w:r w:rsidR="00277BE4" w:rsidRPr="005E38FD">
              <w:rPr>
                <w:rStyle w:val="afd"/>
                <w:noProof/>
              </w:rPr>
              <w:t>Утвердиться в опыте эпатичностью командно-ориентированного Синтеза</w:t>
            </w:r>
            <w:r w:rsidR="00277BE4">
              <w:rPr>
                <w:noProof/>
                <w:webHidden/>
              </w:rPr>
              <w:tab/>
            </w:r>
            <w:r w:rsidR="00277BE4">
              <w:rPr>
                <w:noProof/>
                <w:webHidden/>
              </w:rPr>
              <w:fldChar w:fldCharType="begin"/>
            </w:r>
            <w:r w:rsidR="00277BE4">
              <w:rPr>
                <w:noProof/>
                <w:webHidden/>
              </w:rPr>
              <w:instrText xml:space="preserve"> PAGEREF _Toc152775057 \h </w:instrText>
            </w:r>
            <w:r w:rsidR="00277BE4">
              <w:rPr>
                <w:noProof/>
                <w:webHidden/>
              </w:rPr>
            </w:r>
            <w:r w:rsidR="00277BE4">
              <w:rPr>
                <w:noProof/>
                <w:webHidden/>
              </w:rPr>
              <w:fldChar w:fldCharType="separate"/>
            </w:r>
            <w:r w:rsidR="00272E45">
              <w:rPr>
                <w:noProof/>
                <w:webHidden/>
              </w:rPr>
              <w:t>22</w:t>
            </w:r>
            <w:r w:rsidR="00277BE4">
              <w:rPr>
                <w:noProof/>
                <w:webHidden/>
              </w:rPr>
              <w:fldChar w:fldCharType="end"/>
            </w:r>
          </w:hyperlink>
        </w:p>
        <w:p w14:paraId="1784410B" w14:textId="206B2508"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58" w:history="1">
            <w:r w:rsidR="00277BE4" w:rsidRPr="005E38FD">
              <w:rPr>
                <w:rStyle w:val="afd"/>
                <w:noProof/>
              </w:rPr>
              <w:t>Стать частью Синтез-философии Аватара Синтеза Мории</w:t>
            </w:r>
            <w:r w:rsidR="00277BE4">
              <w:rPr>
                <w:noProof/>
                <w:webHidden/>
              </w:rPr>
              <w:tab/>
            </w:r>
            <w:r w:rsidR="00277BE4">
              <w:rPr>
                <w:noProof/>
                <w:webHidden/>
              </w:rPr>
              <w:fldChar w:fldCharType="begin"/>
            </w:r>
            <w:r w:rsidR="00277BE4">
              <w:rPr>
                <w:noProof/>
                <w:webHidden/>
              </w:rPr>
              <w:instrText xml:space="preserve"> PAGEREF _Toc152775058 \h </w:instrText>
            </w:r>
            <w:r w:rsidR="00277BE4">
              <w:rPr>
                <w:noProof/>
                <w:webHidden/>
              </w:rPr>
            </w:r>
            <w:r w:rsidR="00277BE4">
              <w:rPr>
                <w:noProof/>
                <w:webHidden/>
              </w:rPr>
              <w:fldChar w:fldCharType="separate"/>
            </w:r>
            <w:r w:rsidR="00272E45">
              <w:rPr>
                <w:noProof/>
                <w:webHidden/>
              </w:rPr>
              <w:t>27</w:t>
            </w:r>
            <w:r w:rsidR="00277BE4">
              <w:rPr>
                <w:noProof/>
                <w:webHidden/>
              </w:rPr>
              <w:fldChar w:fldCharType="end"/>
            </w:r>
          </w:hyperlink>
        </w:p>
        <w:p w14:paraId="47BFFF8A" w14:textId="5E592111"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59" w:history="1">
            <w:r w:rsidR="00277BE4" w:rsidRPr="005E38FD">
              <w:rPr>
                <w:rStyle w:val="afd"/>
                <w:noProof/>
              </w:rPr>
              <w:t>Практика 2. Мудрость ИВДИВО-организации Истины Учения Синтеза ИВ Отца. Стяжание 8-ричной парадигмальности от Общего до Целого Парадигмы Организации, Права ведения Синтеза Организации пред ИВ Отцом. Общение с ИВ Аватаром Синтеза Морией в зале Парадигмы Синтез-Философии ИВДИВО-Академии Синтез-Философии ИВ Отца в 958-й архетипе ИВДИВО. Становление Частью Философии как Синтезом Мудрости Истины организации ипостасностью ИВ Аватару Синтеза Мория.</w:t>
            </w:r>
            <w:r w:rsidR="00277BE4">
              <w:rPr>
                <w:noProof/>
                <w:webHidden/>
              </w:rPr>
              <w:tab/>
            </w:r>
            <w:r w:rsidR="00277BE4">
              <w:rPr>
                <w:noProof/>
                <w:webHidden/>
              </w:rPr>
              <w:fldChar w:fldCharType="begin"/>
            </w:r>
            <w:r w:rsidR="00277BE4">
              <w:rPr>
                <w:noProof/>
                <w:webHidden/>
              </w:rPr>
              <w:instrText xml:space="preserve"> PAGEREF _Toc152775059 \h </w:instrText>
            </w:r>
            <w:r w:rsidR="00277BE4">
              <w:rPr>
                <w:noProof/>
                <w:webHidden/>
              </w:rPr>
            </w:r>
            <w:r w:rsidR="00277BE4">
              <w:rPr>
                <w:noProof/>
                <w:webHidden/>
              </w:rPr>
              <w:fldChar w:fldCharType="separate"/>
            </w:r>
            <w:r w:rsidR="00272E45">
              <w:rPr>
                <w:noProof/>
                <w:webHidden/>
              </w:rPr>
              <w:t>29</w:t>
            </w:r>
            <w:r w:rsidR="00277BE4">
              <w:rPr>
                <w:noProof/>
                <w:webHidden/>
              </w:rPr>
              <w:fldChar w:fldCharType="end"/>
            </w:r>
          </w:hyperlink>
        </w:p>
        <w:p w14:paraId="2BBB21FB" w14:textId="0EF1013D"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60" w:history="1">
            <w:r w:rsidR="00277BE4" w:rsidRPr="005E38FD">
              <w:rPr>
                <w:rStyle w:val="afd"/>
                <w:noProof/>
              </w:rPr>
              <w:t>Парадигмальная телесность</w:t>
            </w:r>
            <w:r w:rsidR="00277BE4">
              <w:rPr>
                <w:noProof/>
                <w:webHidden/>
              </w:rPr>
              <w:tab/>
            </w:r>
            <w:r w:rsidR="00277BE4">
              <w:rPr>
                <w:noProof/>
                <w:webHidden/>
              </w:rPr>
              <w:fldChar w:fldCharType="begin"/>
            </w:r>
            <w:r w:rsidR="00277BE4">
              <w:rPr>
                <w:noProof/>
                <w:webHidden/>
              </w:rPr>
              <w:instrText xml:space="preserve"> PAGEREF _Toc152775060 \h </w:instrText>
            </w:r>
            <w:r w:rsidR="00277BE4">
              <w:rPr>
                <w:noProof/>
                <w:webHidden/>
              </w:rPr>
            </w:r>
            <w:r w:rsidR="00277BE4">
              <w:rPr>
                <w:noProof/>
                <w:webHidden/>
              </w:rPr>
              <w:fldChar w:fldCharType="separate"/>
            </w:r>
            <w:r w:rsidR="00272E45">
              <w:rPr>
                <w:noProof/>
                <w:webHidden/>
              </w:rPr>
              <w:t>36</w:t>
            </w:r>
            <w:r w:rsidR="00277BE4">
              <w:rPr>
                <w:noProof/>
                <w:webHidden/>
              </w:rPr>
              <w:fldChar w:fldCharType="end"/>
            </w:r>
          </w:hyperlink>
        </w:p>
        <w:p w14:paraId="451373A6" w14:textId="7154C5D2" w:rsidR="00277BE4" w:rsidRDefault="00BC6FC7">
          <w:pPr>
            <w:pStyle w:val="12"/>
            <w:rPr>
              <w:rFonts w:asciiTheme="minorHAnsi" w:eastAsiaTheme="minorEastAsia" w:hAnsiTheme="minorHAnsi" w:cstheme="minorBidi"/>
              <w:b w:val="0"/>
              <w:kern w:val="2"/>
              <w:sz w:val="22"/>
              <w14:ligatures w14:val="standardContextual"/>
            </w:rPr>
          </w:pPr>
          <w:hyperlink w:anchor="_Toc152775061" w:history="1">
            <w:r w:rsidR="00277BE4" w:rsidRPr="005E38FD">
              <w:rPr>
                <w:rStyle w:val="afd"/>
              </w:rPr>
              <w:t>1 день 2 часть</w:t>
            </w:r>
            <w:r w:rsidR="00277BE4">
              <w:rPr>
                <w:webHidden/>
              </w:rPr>
              <w:tab/>
            </w:r>
            <w:r w:rsidR="00277BE4">
              <w:rPr>
                <w:webHidden/>
              </w:rPr>
              <w:fldChar w:fldCharType="begin"/>
            </w:r>
            <w:r w:rsidR="00277BE4">
              <w:rPr>
                <w:webHidden/>
              </w:rPr>
              <w:instrText xml:space="preserve"> PAGEREF _Toc152775061 \h </w:instrText>
            </w:r>
            <w:r w:rsidR="00277BE4">
              <w:rPr>
                <w:webHidden/>
              </w:rPr>
            </w:r>
            <w:r w:rsidR="00277BE4">
              <w:rPr>
                <w:webHidden/>
              </w:rPr>
              <w:fldChar w:fldCharType="separate"/>
            </w:r>
            <w:r w:rsidR="00272E45">
              <w:rPr>
                <w:webHidden/>
              </w:rPr>
              <w:t>46</w:t>
            </w:r>
            <w:r w:rsidR="00277BE4">
              <w:rPr>
                <w:webHidden/>
              </w:rPr>
              <w:fldChar w:fldCharType="end"/>
            </w:r>
          </w:hyperlink>
        </w:p>
        <w:p w14:paraId="16487C80" w14:textId="22E86F56" w:rsidR="00277BE4" w:rsidRDefault="00BC6FC7">
          <w:pPr>
            <w:pStyle w:val="12"/>
            <w:rPr>
              <w:rFonts w:asciiTheme="minorHAnsi" w:eastAsiaTheme="minorEastAsia" w:hAnsiTheme="minorHAnsi" w:cstheme="minorBidi"/>
              <w:b w:val="0"/>
              <w:kern w:val="2"/>
              <w:sz w:val="22"/>
              <w14:ligatures w14:val="standardContextual"/>
            </w:rPr>
          </w:pPr>
          <w:hyperlink w:anchor="_Toc152775062" w:history="1">
            <w:r w:rsidR="00277BE4" w:rsidRPr="005E38FD">
              <w:rPr>
                <w:rStyle w:val="afd"/>
              </w:rPr>
              <w:t>Практика 3. Тренинг подхода к рассмотрению Парадигмы Организации ИВДИВО в здании ИВДИВО-Академии Синтез-Философии.</w:t>
            </w:r>
            <w:r w:rsidR="00277BE4">
              <w:rPr>
                <w:webHidden/>
              </w:rPr>
              <w:tab/>
            </w:r>
            <w:r w:rsidR="00277BE4">
              <w:rPr>
                <w:webHidden/>
              </w:rPr>
              <w:fldChar w:fldCharType="begin"/>
            </w:r>
            <w:r w:rsidR="00277BE4">
              <w:rPr>
                <w:webHidden/>
              </w:rPr>
              <w:instrText xml:space="preserve"> PAGEREF _Toc152775062 \h </w:instrText>
            </w:r>
            <w:r w:rsidR="00277BE4">
              <w:rPr>
                <w:webHidden/>
              </w:rPr>
            </w:r>
            <w:r w:rsidR="00277BE4">
              <w:rPr>
                <w:webHidden/>
              </w:rPr>
              <w:fldChar w:fldCharType="separate"/>
            </w:r>
            <w:r w:rsidR="00272E45">
              <w:rPr>
                <w:webHidden/>
              </w:rPr>
              <w:t>47</w:t>
            </w:r>
            <w:r w:rsidR="00277BE4">
              <w:rPr>
                <w:webHidden/>
              </w:rPr>
              <w:fldChar w:fldCharType="end"/>
            </w:r>
          </w:hyperlink>
        </w:p>
        <w:p w14:paraId="75DD0221" w14:textId="1F62ED51"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63" w:history="1">
            <w:r w:rsidR="00277BE4" w:rsidRPr="005E38FD">
              <w:rPr>
                <w:rStyle w:val="afd"/>
                <w:noProof/>
              </w:rPr>
              <w:t>Дискуссия</w:t>
            </w:r>
            <w:r w:rsidR="00277BE4">
              <w:rPr>
                <w:noProof/>
                <w:webHidden/>
              </w:rPr>
              <w:tab/>
            </w:r>
            <w:r w:rsidR="00277BE4">
              <w:rPr>
                <w:noProof/>
                <w:webHidden/>
              </w:rPr>
              <w:fldChar w:fldCharType="begin"/>
            </w:r>
            <w:r w:rsidR="00277BE4">
              <w:rPr>
                <w:noProof/>
                <w:webHidden/>
              </w:rPr>
              <w:instrText xml:space="preserve"> PAGEREF _Toc152775063 \h </w:instrText>
            </w:r>
            <w:r w:rsidR="00277BE4">
              <w:rPr>
                <w:noProof/>
                <w:webHidden/>
              </w:rPr>
            </w:r>
            <w:r w:rsidR="00277BE4">
              <w:rPr>
                <w:noProof/>
                <w:webHidden/>
              </w:rPr>
              <w:fldChar w:fldCharType="separate"/>
            </w:r>
            <w:r w:rsidR="00272E45">
              <w:rPr>
                <w:noProof/>
                <w:webHidden/>
              </w:rPr>
              <w:t>50</w:t>
            </w:r>
            <w:r w:rsidR="00277BE4">
              <w:rPr>
                <w:noProof/>
                <w:webHidden/>
              </w:rPr>
              <w:fldChar w:fldCharType="end"/>
            </w:r>
          </w:hyperlink>
        </w:p>
        <w:p w14:paraId="3AA79EB4" w14:textId="580E7A0B"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64" w:history="1">
            <w:r w:rsidR="00277BE4" w:rsidRPr="005E38FD">
              <w:rPr>
                <w:rStyle w:val="afd"/>
                <w:noProof/>
              </w:rPr>
              <w:t>Общее</w:t>
            </w:r>
            <w:r w:rsidR="00277BE4">
              <w:rPr>
                <w:noProof/>
                <w:webHidden/>
              </w:rPr>
              <w:tab/>
            </w:r>
            <w:r w:rsidR="00277BE4">
              <w:rPr>
                <w:noProof/>
                <w:webHidden/>
              </w:rPr>
              <w:fldChar w:fldCharType="begin"/>
            </w:r>
            <w:r w:rsidR="00277BE4">
              <w:rPr>
                <w:noProof/>
                <w:webHidden/>
              </w:rPr>
              <w:instrText xml:space="preserve"> PAGEREF _Toc152775064 \h </w:instrText>
            </w:r>
            <w:r w:rsidR="00277BE4">
              <w:rPr>
                <w:noProof/>
                <w:webHidden/>
              </w:rPr>
            </w:r>
            <w:r w:rsidR="00277BE4">
              <w:rPr>
                <w:noProof/>
                <w:webHidden/>
              </w:rPr>
              <w:fldChar w:fldCharType="separate"/>
            </w:r>
            <w:r w:rsidR="00272E45">
              <w:rPr>
                <w:noProof/>
                <w:webHidden/>
              </w:rPr>
              <w:t>51</w:t>
            </w:r>
            <w:r w:rsidR="00277BE4">
              <w:rPr>
                <w:noProof/>
                <w:webHidden/>
              </w:rPr>
              <w:fldChar w:fldCharType="end"/>
            </w:r>
          </w:hyperlink>
        </w:p>
        <w:p w14:paraId="4B803CD3" w14:textId="315D4BD8"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65" w:history="1">
            <w:r w:rsidR="00277BE4" w:rsidRPr="005E38FD">
              <w:rPr>
                <w:rStyle w:val="afd"/>
                <w:noProof/>
              </w:rPr>
              <w:t>Особенное</w:t>
            </w:r>
            <w:r w:rsidR="00277BE4">
              <w:rPr>
                <w:noProof/>
                <w:webHidden/>
              </w:rPr>
              <w:tab/>
            </w:r>
            <w:r w:rsidR="00277BE4">
              <w:rPr>
                <w:noProof/>
                <w:webHidden/>
              </w:rPr>
              <w:fldChar w:fldCharType="begin"/>
            </w:r>
            <w:r w:rsidR="00277BE4">
              <w:rPr>
                <w:noProof/>
                <w:webHidden/>
              </w:rPr>
              <w:instrText xml:space="preserve"> PAGEREF _Toc152775065 \h </w:instrText>
            </w:r>
            <w:r w:rsidR="00277BE4">
              <w:rPr>
                <w:noProof/>
                <w:webHidden/>
              </w:rPr>
            </w:r>
            <w:r w:rsidR="00277BE4">
              <w:rPr>
                <w:noProof/>
                <w:webHidden/>
              </w:rPr>
              <w:fldChar w:fldCharType="separate"/>
            </w:r>
            <w:r w:rsidR="00272E45">
              <w:rPr>
                <w:noProof/>
                <w:webHidden/>
              </w:rPr>
              <w:t>57</w:t>
            </w:r>
            <w:r w:rsidR="00277BE4">
              <w:rPr>
                <w:noProof/>
                <w:webHidden/>
              </w:rPr>
              <w:fldChar w:fldCharType="end"/>
            </w:r>
          </w:hyperlink>
        </w:p>
        <w:p w14:paraId="11AA57E7" w14:textId="2DCF496E"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66" w:history="1">
            <w:r w:rsidR="00277BE4" w:rsidRPr="005E38FD">
              <w:rPr>
                <w:rStyle w:val="afd"/>
                <w:noProof/>
              </w:rPr>
              <w:t>Практика 4. Подведение итогов вхождения в разработку 8-рицы Парадигмы организации. Стяжание ночной подготовки.</w:t>
            </w:r>
            <w:r w:rsidR="00277BE4">
              <w:rPr>
                <w:noProof/>
                <w:webHidden/>
              </w:rPr>
              <w:tab/>
            </w:r>
            <w:r w:rsidR="00277BE4">
              <w:rPr>
                <w:noProof/>
                <w:webHidden/>
              </w:rPr>
              <w:fldChar w:fldCharType="begin"/>
            </w:r>
            <w:r w:rsidR="00277BE4">
              <w:rPr>
                <w:noProof/>
                <w:webHidden/>
              </w:rPr>
              <w:instrText xml:space="preserve"> PAGEREF _Toc152775066 \h </w:instrText>
            </w:r>
            <w:r w:rsidR="00277BE4">
              <w:rPr>
                <w:noProof/>
                <w:webHidden/>
              </w:rPr>
            </w:r>
            <w:r w:rsidR="00277BE4">
              <w:rPr>
                <w:noProof/>
                <w:webHidden/>
              </w:rPr>
              <w:fldChar w:fldCharType="separate"/>
            </w:r>
            <w:r w:rsidR="00272E45">
              <w:rPr>
                <w:noProof/>
                <w:webHidden/>
              </w:rPr>
              <w:t>61</w:t>
            </w:r>
            <w:r w:rsidR="00277BE4">
              <w:rPr>
                <w:noProof/>
                <w:webHidden/>
              </w:rPr>
              <w:fldChar w:fldCharType="end"/>
            </w:r>
          </w:hyperlink>
        </w:p>
        <w:p w14:paraId="4EFAE5F3" w14:textId="17290A71" w:rsidR="00277BE4" w:rsidRDefault="00BC6FC7">
          <w:pPr>
            <w:pStyle w:val="12"/>
            <w:rPr>
              <w:rFonts w:asciiTheme="minorHAnsi" w:eastAsiaTheme="minorEastAsia" w:hAnsiTheme="minorHAnsi" w:cstheme="minorBidi"/>
              <w:b w:val="0"/>
              <w:kern w:val="2"/>
              <w:sz w:val="22"/>
              <w14:ligatures w14:val="standardContextual"/>
            </w:rPr>
          </w:pPr>
          <w:hyperlink w:anchor="_Toc152775067" w:history="1">
            <w:r w:rsidR="00277BE4" w:rsidRPr="005E38FD">
              <w:rPr>
                <w:rStyle w:val="afd"/>
              </w:rPr>
              <w:t>2 день 3 часть</w:t>
            </w:r>
            <w:r w:rsidR="00277BE4">
              <w:rPr>
                <w:webHidden/>
              </w:rPr>
              <w:tab/>
            </w:r>
            <w:r w:rsidR="00277BE4">
              <w:rPr>
                <w:webHidden/>
              </w:rPr>
              <w:fldChar w:fldCharType="begin"/>
            </w:r>
            <w:r w:rsidR="00277BE4">
              <w:rPr>
                <w:webHidden/>
              </w:rPr>
              <w:instrText xml:space="preserve"> PAGEREF _Toc152775067 \h </w:instrText>
            </w:r>
            <w:r w:rsidR="00277BE4">
              <w:rPr>
                <w:webHidden/>
              </w:rPr>
            </w:r>
            <w:r w:rsidR="00277BE4">
              <w:rPr>
                <w:webHidden/>
              </w:rPr>
              <w:fldChar w:fldCharType="separate"/>
            </w:r>
            <w:r w:rsidR="00272E45">
              <w:rPr>
                <w:webHidden/>
              </w:rPr>
              <w:t>63</w:t>
            </w:r>
            <w:r w:rsidR="00277BE4">
              <w:rPr>
                <w:webHidden/>
              </w:rPr>
              <w:fldChar w:fldCharType="end"/>
            </w:r>
          </w:hyperlink>
        </w:p>
        <w:p w14:paraId="0A547B7D" w14:textId="5D3C70E0"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68" w:history="1">
            <w:r w:rsidR="00277BE4" w:rsidRPr="005E38FD">
              <w:rPr>
                <w:rStyle w:val="afd"/>
                <w:noProof/>
              </w:rPr>
              <w:t>Аватарская Воля</w:t>
            </w:r>
            <w:r w:rsidR="00277BE4">
              <w:rPr>
                <w:noProof/>
                <w:webHidden/>
              </w:rPr>
              <w:tab/>
            </w:r>
            <w:r w:rsidR="00277BE4">
              <w:rPr>
                <w:noProof/>
                <w:webHidden/>
              </w:rPr>
              <w:fldChar w:fldCharType="begin"/>
            </w:r>
            <w:r w:rsidR="00277BE4">
              <w:rPr>
                <w:noProof/>
                <w:webHidden/>
              </w:rPr>
              <w:instrText xml:space="preserve"> PAGEREF _Toc152775068 \h </w:instrText>
            </w:r>
            <w:r w:rsidR="00277BE4">
              <w:rPr>
                <w:noProof/>
                <w:webHidden/>
              </w:rPr>
            </w:r>
            <w:r w:rsidR="00277BE4">
              <w:rPr>
                <w:noProof/>
                <w:webHidden/>
              </w:rPr>
              <w:fldChar w:fldCharType="separate"/>
            </w:r>
            <w:r w:rsidR="00272E45">
              <w:rPr>
                <w:noProof/>
                <w:webHidden/>
              </w:rPr>
              <w:t>63</w:t>
            </w:r>
            <w:r w:rsidR="00277BE4">
              <w:rPr>
                <w:noProof/>
                <w:webHidden/>
              </w:rPr>
              <w:fldChar w:fldCharType="end"/>
            </w:r>
          </w:hyperlink>
        </w:p>
        <w:p w14:paraId="66122693" w14:textId="13BCB81A"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69" w:history="1">
            <w:r w:rsidR="00277BE4" w:rsidRPr="005E38FD">
              <w:rPr>
                <w:rStyle w:val="afd"/>
                <w:noProof/>
              </w:rPr>
              <w:t>Созревание частностей в командном действии при индивидуальной внутренней работе</w:t>
            </w:r>
            <w:r w:rsidR="00277BE4">
              <w:rPr>
                <w:noProof/>
                <w:webHidden/>
              </w:rPr>
              <w:tab/>
            </w:r>
            <w:r w:rsidR="00277BE4">
              <w:rPr>
                <w:noProof/>
                <w:webHidden/>
              </w:rPr>
              <w:fldChar w:fldCharType="begin"/>
            </w:r>
            <w:r w:rsidR="00277BE4">
              <w:rPr>
                <w:noProof/>
                <w:webHidden/>
              </w:rPr>
              <w:instrText xml:space="preserve"> PAGEREF _Toc152775069 \h </w:instrText>
            </w:r>
            <w:r w:rsidR="00277BE4">
              <w:rPr>
                <w:noProof/>
                <w:webHidden/>
              </w:rPr>
            </w:r>
            <w:r w:rsidR="00277BE4">
              <w:rPr>
                <w:noProof/>
                <w:webHidden/>
              </w:rPr>
              <w:fldChar w:fldCharType="separate"/>
            </w:r>
            <w:r w:rsidR="00272E45">
              <w:rPr>
                <w:noProof/>
                <w:webHidden/>
              </w:rPr>
              <w:t>65</w:t>
            </w:r>
            <w:r w:rsidR="00277BE4">
              <w:rPr>
                <w:noProof/>
                <w:webHidden/>
              </w:rPr>
              <w:fldChar w:fldCharType="end"/>
            </w:r>
          </w:hyperlink>
        </w:p>
        <w:p w14:paraId="615ED022" w14:textId="3AB16EB7"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0" w:history="1">
            <w:r w:rsidR="00277BE4" w:rsidRPr="005E38FD">
              <w:rPr>
                <w:rStyle w:val="afd"/>
                <w:noProof/>
              </w:rPr>
              <w:t>Аватар в выражении Майтрейи</w:t>
            </w:r>
            <w:r w:rsidR="00277BE4">
              <w:rPr>
                <w:noProof/>
                <w:webHidden/>
              </w:rPr>
              <w:tab/>
            </w:r>
            <w:r w:rsidR="00277BE4">
              <w:rPr>
                <w:noProof/>
                <w:webHidden/>
              </w:rPr>
              <w:fldChar w:fldCharType="begin"/>
            </w:r>
            <w:r w:rsidR="00277BE4">
              <w:rPr>
                <w:noProof/>
                <w:webHidden/>
              </w:rPr>
              <w:instrText xml:space="preserve"> PAGEREF _Toc152775070 \h </w:instrText>
            </w:r>
            <w:r w:rsidR="00277BE4">
              <w:rPr>
                <w:noProof/>
                <w:webHidden/>
              </w:rPr>
            </w:r>
            <w:r w:rsidR="00277BE4">
              <w:rPr>
                <w:noProof/>
                <w:webHidden/>
              </w:rPr>
              <w:fldChar w:fldCharType="separate"/>
            </w:r>
            <w:r w:rsidR="00272E45">
              <w:rPr>
                <w:noProof/>
                <w:webHidden/>
              </w:rPr>
              <w:t>69</w:t>
            </w:r>
            <w:r w:rsidR="00277BE4">
              <w:rPr>
                <w:noProof/>
                <w:webHidden/>
              </w:rPr>
              <w:fldChar w:fldCharType="end"/>
            </w:r>
          </w:hyperlink>
        </w:p>
        <w:p w14:paraId="0D63966D" w14:textId="3863F41A"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1" w:history="1">
            <w:r w:rsidR="00277BE4" w:rsidRPr="005E38FD">
              <w:rPr>
                <w:rStyle w:val="afd"/>
                <w:noProof/>
              </w:rPr>
              <w:t>Задача – наработать единство во внутреннем мире с Аватаром Синтеза Морией, Святославом 49-архетипично</w:t>
            </w:r>
            <w:r w:rsidR="00277BE4">
              <w:rPr>
                <w:noProof/>
                <w:webHidden/>
              </w:rPr>
              <w:tab/>
            </w:r>
            <w:r w:rsidR="00277BE4">
              <w:rPr>
                <w:noProof/>
                <w:webHidden/>
              </w:rPr>
              <w:fldChar w:fldCharType="begin"/>
            </w:r>
            <w:r w:rsidR="00277BE4">
              <w:rPr>
                <w:noProof/>
                <w:webHidden/>
              </w:rPr>
              <w:instrText xml:space="preserve"> PAGEREF _Toc152775071 \h </w:instrText>
            </w:r>
            <w:r w:rsidR="00277BE4">
              <w:rPr>
                <w:noProof/>
                <w:webHidden/>
              </w:rPr>
            </w:r>
            <w:r w:rsidR="00277BE4">
              <w:rPr>
                <w:noProof/>
                <w:webHidden/>
              </w:rPr>
              <w:fldChar w:fldCharType="separate"/>
            </w:r>
            <w:r w:rsidR="00272E45">
              <w:rPr>
                <w:noProof/>
                <w:webHidden/>
              </w:rPr>
              <w:t>71</w:t>
            </w:r>
            <w:r w:rsidR="00277BE4">
              <w:rPr>
                <w:noProof/>
                <w:webHidden/>
              </w:rPr>
              <w:fldChar w:fldCharType="end"/>
            </w:r>
          </w:hyperlink>
        </w:p>
        <w:p w14:paraId="408E808E" w14:textId="1B520CA9"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2" w:history="1">
            <w:r w:rsidR="00277BE4" w:rsidRPr="005E38FD">
              <w:rPr>
                <w:rStyle w:val="afd"/>
                <w:noProof/>
              </w:rPr>
              <w:t>Выводы</w:t>
            </w:r>
            <w:r w:rsidR="00277BE4">
              <w:rPr>
                <w:noProof/>
                <w:webHidden/>
              </w:rPr>
              <w:tab/>
            </w:r>
            <w:r w:rsidR="00277BE4">
              <w:rPr>
                <w:noProof/>
                <w:webHidden/>
              </w:rPr>
              <w:fldChar w:fldCharType="begin"/>
            </w:r>
            <w:r w:rsidR="00277BE4">
              <w:rPr>
                <w:noProof/>
                <w:webHidden/>
              </w:rPr>
              <w:instrText xml:space="preserve"> PAGEREF _Toc152775072 \h </w:instrText>
            </w:r>
            <w:r w:rsidR="00277BE4">
              <w:rPr>
                <w:noProof/>
                <w:webHidden/>
              </w:rPr>
            </w:r>
            <w:r w:rsidR="00277BE4">
              <w:rPr>
                <w:noProof/>
                <w:webHidden/>
              </w:rPr>
              <w:fldChar w:fldCharType="separate"/>
            </w:r>
            <w:r w:rsidR="00272E45">
              <w:rPr>
                <w:noProof/>
                <w:webHidden/>
              </w:rPr>
              <w:t>74</w:t>
            </w:r>
            <w:r w:rsidR="00277BE4">
              <w:rPr>
                <w:noProof/>
                <w:webHidden/>
              </w:rPr>
              <w:fldChar w:fldCharType="end"/>
            </w:r>
          </w:hyperlink>
        </w:p>
        <w:p w14:paraId="35E6A0D4" w14:textId="19726BB4"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73" w:history="1">
            <w:r w:rsidR="00277BE4" w:rsidRPr="005E38FD">
              <w:rPr>
                <w:rStyle w:val="afd"/>
                <w:noProof/>
              </w:rPr>
              <w:t>Практика 5. Аватарская Воля. Истина внутреннего мира</w:t>
            </w:r>
            <w:r w:rsidR="00277BE4">
              <w:rPr>
                <w:noProof/>
                <w:webHidden/>
              </w:rPr>
              <w:tab/>
            </w:r>
            <w:r w:rsidR="00277BE4">
              <w:rPr>
                <w:noProof/>
                <w:webHidden/>
              </w:rPr>
              <w:fldChar w:fldCharType="begin"/>
            </w:r>
            <w:r w:rsidR="00277BE4">
              <w:rPr>
                <w:noProof/>
                <w:webHidden/>
              </w:rPr>
              <w:instrText xml:space="preserve"> PAGEREF _Toc152775073 \h </w:instrText>
            </w:r>
            <w:r w:rsidR="00277BE4">
              <w:rPr>
                <w:noProof/>
                <w:webHidden/>
              </w:rPr>
            </w:r>
            <w:r w:rsidR="00277BE4">
              <w:rPr>
                <w:noProof/>
                <w:webHidden/>
              </w:rPr>
              <w:fldChar w:fldCharType="separate"/>
            </w:r>
            <w:r w:rsidR="00272E45">
              <w:rPr>
                <w:noProof/>
                <w:webHidden/>
              </w:rPr>
              <w:t>94</w:t>
            </w:r>
            <w:r w:rsidR="00277BE4">
              <w:rPr>
                <w:noProof/>
                <w:webHidden/>
              </w:rPr>
              <w:fldChar w:fldCharType="end"/>
            </w:r>
          </w:hyperlink>
        </w:p>
        <w:p w14:paraId="6BB4A54D" w14:textId="69162CD1"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4" w:history="1">
            <w:r w:rsidR="00277BE4" w:rsidRPr="005E38FD">
              <w:rPr>
                <w:rStyle w:val="afd"/>
                <w:noProof/>
              </w:rPr>
              <w:t>Для Истины самое важное – это состояние тождества</w:t>
            </w:r>
            <w:r w:rsidR="00277BE4">
              <w:rPr>
                <w:noProof/>
                <w:webHidden/>
              </w:rPr>
              <w:tab/>
            </w:r>
            <w:r w:rsidR="00277BE4">
              <w:rPr>
                <w:noProof/>
                <w:webHidden/>
              </w:rPr>
              <w:fldChar w:fldCharType="begin"/>
            </w:r>
            <w:r w:rsidR="00277BE4">
              <w:rPr>
                <w:noProof/>
                <w:webHidden/>
              </w:rPr>
              <w:instrText xml:space="preserve"> PAGEREF _Toc152775074 \h </w:instrText>
            </w:r>
            <w:r w:rsidR="00277BE4">
              <w:rPr>
                <w:noProof/>
                <w:webHidden/>
              </w:rPr>
            </w:r>
            <w:r w:rsidR="00277BE4">
              <w:rPr>
                <w:noProof/>
                <w:webHidden/>
              </w:rPr>
              <w:fldChar w:fldCharType="separate"/>
            </w:r>
            <w:r w:rsidR="00272E45">
              <w:rPr>
                <w:noProof/>
                <w:webHidden/>
              </w:rPr>
              <w:t>99</w:t>
            </w:r>
            <w:r w:rsidR="00277BE4">
              <w:rPr>
                <w:noProof/>
                <w:webHidden/>
              </w:rPr>
              <w:fldChar w:fldCharType="end"/>
            </w:r>
          </w:hyperlink>
        </w:p>
        <w:p w14:paraId="0C367556" w14:textId="5AD88FD8" w:rsidR="00277BE4" w:rsidRDefault="00BC6FC7">
          <w:pPr>
            <w:pStyle w:val="12"/>
            <w:rPr>
              <w:rFonts w:asciiTheme="minorHAnsi" w:eastAsiaTheme="minorEastAsia" w:hAnsiTheme="minorHAnsi" w:cstheme="minorBidi"/>
              <w:b w:val="0"/>
              <w:kern w:val="2"/>
              <w:sz w:val="22"/>
              <w14:ligatures w14:val="standardContextual"/>
            </w:rPr>
          </w:pPr>
          <w:hyperlink w:anchor="_Toc152775075" w:history="1">
            <w:r w:rsidR="00277BE4" w:rsidRPr="005E38FD">
              <w:rPr>
                <w:rStyle w:val="afd"/>
              </w:rPr>
              <w:t>2 день 4 часть</w:t>
            </w:r>
            <w:r w:rsidR="00277BE4">
              <w:rPr>
                <w:webHidden/>
              </w:rPr>
              <w:tab/>
            </w:r>
            <w:r w:rsidR="00277BE4">
              <w:rPr>
                <w:webHidden/>
              </w:rPr>
              <w:fldChar w:fldCharType="begin"/>
            </w:r>
            <w:r w:rsidR="00277BE4">
              <w:rPr>
                <w:webHidden/>
              </w:rPr>
              <w:instrText xml:space="preserve"> PAGEREF _Toc152775075 \h </w:instrText>
            </w:r>
            <w:r w:rsidR="00277BE4">
              <w:rPr>
                <w:webHidden/>
              </w:rPr>
            </w:r>
            <w:r w:rsidR="00277BE4">
              <w:rPr>
                <w:webHidden/>
              </w:rPr>
              <w:fldChar w:fldCharType="separate"/>
            </w:r>
            <w:r w:rsidR="00272E45">
              <w:rPr>
                <w:webHidden/>
              </w:rPr>
              <w:t>102</w:t>
            </w:r>
            <w:r w:rsidR="00277BE4">
              <w:rPr>
                <w:webHidden/>
              </w:rPr>
              <w:fldChar w:fldCharType="end"/>
            </w:r>
          </w:hyperlink>
        </w:p>
        <w:p w14:paraId="2040092F" w14:textId="6F113242"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6" w:history="1">
            <w:r w:rsidR="00277BE4" w:rsidRPr="005E38FD">
              <w:rPr>
                <w:rStyle w:val="afd"/>
                <w:noProof/>
              </w:rPr>
              <w:t>Отец в Подразделении живёт Истиной 32 Организаций.</w:t>
            </w:r>
            <w:r w:rsidR="00277BE4">
              <w:rPr>
                <w:noProof/>
                <w:webHidden/>
              </w:rPr>
              <w:tab/>
            </w:r>
            <w:r w:rsidR="00277BE4">
              <w:rPr>
                <w:noProof/>
                <w:webHidden/>
              </w:rPr>
              <w:fldChar w:fldCharType="begin"/>
            </w:r>
            <w:r w:rsidR="00277BE4">
              <w:rPr>
                <w:noProof/>
                <w:webHidden/>
              </w:rPr>
              <w:instrText xml:space="preserve"> PAGEREF _Toc152775076 \h </w:instrText>
            </w:r>
            <w:r w:rsidR="00277BE4">
              <w:rPr>
                <w:noProof/>
                <w:webHidden/>
              </w:rPr>
            </w:r>
            <w:r w:rsidR="00277BE4">
              <w:rPr>
                <w:noProof/>
                <w:webHidden/>
              </w:rPr>
              <w:fldChar w:fldCharType="separate"/>
            </w:r>
            <w:r w:rsidR="00272E45">
              <w:rPr>
                <w:noProof/>
                <w:webHidden/>
              </w:rPr>
              <w:t>102</w:t>
            </w:r>
            <w:r w:rsidR="00277BE4">
              <w:rPr>
                <w:noProof/>
                <w:webHidden/>
              </w:rPr>
              <w:fldChar w:fldCharType="end"/>
            </w:r>
          </w:hyperlink>
        </w:p>
        <w:p w14:paraId="53AD189B" w14:textId="7A6ABE65"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77" w:history="1">
            <w:r w:rsidR="00277BE4" w:rsidRPr="005E38FD">
              <w:rPr>
                <w:rStyle w:val="afd"/>
                <w:noProof/>
              </w:rPr>
              <w:t>Практика 6. Формирование внутреннего мира Аватара организации в 8-рице внутреннего мира</w:t>
            </w:r>
            <w:r w:rsidR="00277BE4">
              <w:rPr>
                <w:noProof/>
                <w:webHidden/>
              </w:rPr>
              <w:tab/>
            </w:r>
            <w:r w:rsidR="00277BE4">
              <w:rPr>
                <w:noProof/>
                <w:webHidden/>
              </w:rPr>
              <w:fldChar w:fldCharType="begin"/>
            </w:r>
            <w:r w:rsidR="00277BE4">
              <w:rPr>
                <w:noProof/>
                <w:webHidden/>
              </w:rPr>
              <w:instrText xml:space="preserve"> PAGEREF _Toc152775077 \h </w:instrText>
            </w:r>
            <w:r w:rsidR="00277BE4">
              <w:rPr>
                <w:noProof/>
                <w:webHidden/>
              </w:rPr>
            </w:r>
            <w:r w:rsidR="00277BE4">
              <w:rPr>
                <w:noProof/>
                <w:webHidden/>
              </w:rPr>
              <w:fldChar w:fldCharType="separate"/>
            </w:r>
            <w:r w:rsidR="00272E45">
              <w:rPr>
                <w:noProof/>
                <w:webHidden/>
              </w:rPr>
              <w:t>104</w:t>
            </w:r>
            <w:r w:rsidR="00277BE4">
              <w:rPr>
                <w:noProof/>
                <w:webHidden/>
              </w:rPr>
              <w:fldChar w:fldCharType="end"/>
            </w:r>
          </w:hyperlink>
        </w:p>
        <w:p w14:paraId="3295C58E" w14:textId="028F4811"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8" w:history="1">
            <w:r w:rsidR="00277BE4" w:rsidRPr="005E38FD">
              <w:rPr>
                <w:rStyle w:val="afd"/>
                <w:noProof/>
              </w:rPr>
              <w:t>Доверие</w:t>
            </w:r>
            <w:r w:rsidR="00277BE4">
              <w:rPr>
                <w:noProof/>
                <w:webHidden/>
              </w:rPr>
              <w:tab/>
            </w:r>
            <w:r w:rsidR="00277BE4">
              <w:rPr>
                <w:noProof/>
                <w:webHidden/>
              </w:rPr>
              <w:fldChar w:fldCharType="begin"/>
            </w:r>
            <w:r w:rsidR="00277BE4">
              <w:rPr>
                <w:noProof/>
                <w:webHidden/>
              </w:rPr>
              <w:instrText xml:space="preserve"> PAGEREF _Toc152775078 \h </w:instrText>
            </w:r>
            <w:r w:rsidR="00277BE4">
              <w:rPr>
                <w:noProof/>
                <w:webHidden/>
              </w:rPr>
            </w:r>
            <w:r w:rsidR="00277BE4">
              <w:rPr>
                <w:noProof/>
                <w:webHidden/>
              </w:rPr>
              <w:fldChar w:fldCharType="separate"/>
            </w:r>
            <w:r w:rsidR="00272E45">
              <w:rPr>
                <w:noProof/>
                <w:webHidden/>
              </w:rPr>
              <w:t>114</w:t>
            </w:r>
            <w:r w:rsidR="00277BE4">
              <w:rPr>
                <w:noProof/>
                <w:webHidden/>
              </w:rPr>
              <w:fldChar w:fldCharType="end"/>
            </w:r>
          </w:hyperlink>
        </w:p>
        <w:p w14:paraId="36C8AADC" w14:textId="5F01F771"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79" w:history="1">
            <w:r w:rsidR="00277BE4" w:rsidRPr="005E38FD">
              <w:rPr>
                <w:rStyle w:val="afd"/>
                <w:noProof/>
              </w:rPr>
              <w:t>Исполнить четверицу огней 7-ричной реализации от Человека до Аватара</w:t>
            </w:r>
            <w:r w:rsidR="00277BE4">
              <w:rPr>
                <w:noProof/>
                <w:webHidden/>
              </w:rPr>
              <w:tab/>
            </w:r>
            <w:r w:rsidR="00277BE4">
              <w:rPr>
                <w:noProof/>
                <w:webHidden/>
              </w:rPr>
              <w:fldChar w:fldCharType="begin"/>
            </w:r>
            <w:r w:rsidR="00277BE4">
              <w:rPr>
                <w:noProof/>
                <w:webHidden/>
              </w:rPr>
              <w:instrText xml:space="preserve"> PAGEREF _Toc152775079 \h </w:instrText>
            </w:r>
            <w:r w:rsidR="00277BE4">
              <w:rPr>
                <w:noProof/>
                <w:webHidden/>
              </w:rPr>
            </w:r>
            <w:r w:rsidR="00277BE4">
              <w:rPr>
                <w:noProof/>
                <w:webHidden/>
              </w:rPr>
              <w:fldChar w:fldCharType="separate"/>
            </w:r>
            <w:r w:rsidR="00272E45">
              <w:rPr>
                <w:noProof/>
                <w:webHidden/>
              </w:rPr>
              <w:t>114</w:t>
            </w:r>
            <w:r w:rsidR="00277BE4">
              <w:rPr>
                <w:noProof/>
                <w:webHidden/>
              </w:rPr>
              <w:fldChar w:fldCharType="end"/>
            </w:r>
          </w:hyperlink>
        </w:p>
        <w:p w14:paraId="4B4F7E55" w14:textId="6C09DD5A"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0" w:history="1">
            <w:r w:rsidR="00277BE4" w:rsidRPr="005E38FD">
              <w:rPr>
                <w:rStyle w:val="afd"/>
                <w:noProof/>
              </w:rPr>
              <w:t>Человек</w:t>
            </w:r>
            <w:r w:rsidR="00277BE4">
              <w:rPr>
                <w:noProof/>
                <w:webHidden/>
              </w:rPr>
              <w:tab/>
            </w:r>
            <w:r w:rsidR="00277BE4">
              <w:rPr>
                <w:noProof/>
                <w:webHidden/>
              </w:rPr>
              <w:fldChar w:fldCharType="begin"/>
            </w:r>
            <w:r w:rsidR="00277BE4">
              <w:rPr>
                <w:noProof/>
                <w:webHidden/>
              </w:rPr>
              <w:instrText xml:space="preserve"> PAGEREF _Toc152775080 \h </w:instrText>
            </w:r>
            <w:r w:rsidR="00277BE4">
              <w:rPr>
                <w:noProof/>
                <w:webHidden/>
              </w:rPr>
            </w:r>
            <w:r w:rsidR="00277BE4">
              <w:rPr>
                <w:noProof/>
                <w:webHidden/>
              </w:rPr>
              <w:fldChar w:fldCharType="separate"/>
            </w:r>
            <w:r w:rsidR="00272E45">
              <w:rPr>
                <w:noProof/>
                <w:webHidden/>
              </w:rPr>
              <w:t>114</w:t>
            </w:r>
            <w:r w:rsidR="00277BE4">
              <w:rPr>
                <w:noProof/>
                <w:webHidden/>
              </w:rPr>
              <w:fldChar w:fldCharType="end"/>
            </w:r>
          </w:hyperlink>
        </w:p>
        <w:p w14:paraId="43AE5680" w14:textId="63254F8B"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1" w:history="1">
            <w:r w:rsidR="00277BE4" w:rsidRPr="005E38FD">
              <w:rPr>
                <w:rStyle w:val="afd"/>
                <w:noProof/>
              </w:rPr>
              <w:t>Задание</w:t>
            </w:r>
            <w:r w:rsidR="00277BE4">
              <w:rPr>
                <w:noProof/>
                <w:webHidden/>
              </w:rPr>
              <w:tab/>
            </w:r>
            <w:r w:rsidR="00277BE4">
              <w:rPr>
                <w:noProof/>
                <w:webHidden/>
              </w:rPr>
              <w:fldChar w:fldCharType="begin"/>
            </w:r>
            <w:r w:rsidR="00277BE4">
              <w:rPr>
                <w:noProof/>
                <w:webHidden/>
              </w:rPr>
              <w:instrText xml:space="preserve"> PAGEREF _Toc152775081 \h </w:instrText>
            </w:r>
            <w:r w:rsidR="00277BE4">
              <w:rPr>
                <w:noProof/>
                <w:webHidden/>
              </w:rPr>
            </w:r>
            <w:r w:rsidR="00277BE4">
              <w:rPr>
                <w:noProof/>
                <w:webHidden/>
              </w:rPr>
              <w:fldChar w:fldCharType="separate"/>
            </w:r>
            <w:r w:rsidR="00272E45">
              <w:rPr>
                <w:noProof/>
                <w:webHidden/>
              </w:rPr>
              <w:t>117</w:t>
            </w:r>
            <w:r w:rsidR="00277BE4">
              <w:rPr>
                <w:noProof/>
                <w:webHidden/>
              </w:rPr>
              <w:fldChar w:fldCharType="end"/>
            </w:r>
          </w:hyperlink>
        </w:p>
        <w:p w14:paraId="12393B41" w14:textId="70B8AA7A"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2" w:history="1">
            <w:r w:rsidR="00277BE4" w:rsidRPr="005E38FD">
              <w:rPr>
                <w:rStyle w:val="afd"/>
                <w:noProof/>
              </w:rPr>
              <w:t>Посвящённый</w:t>
            </w:r>
            <w:r w:rsidR="00277BE4">
              <w:rPr>
                <w:noProof/>
                <w:webHidden/>
              </w:rPr>
              <w:tab/>
            </w:r>
            <w:r w:rsidR="00277BE4">
              <w:rPr>
                <w:noProof/>
                <w:webHidden/>
              </w:rPr>
              <w:fldChar w:fldCharType="begin"/>
            </w:r>
            <w:r w:rsidR="00277BE4">
              <w:rPr>
                <w:noProof/>
                <w:webHidden/>
              </w:rPr>
              <w:instrText xml:space="preserve"> PAGEREF _Toc152775082 \h </w:instrText>
            </w:r>
            <w:r w:rsidR="00277BE4">
              <w:rPr>
                <w:noProof/>
                <w:webHidden/>
              </w:rPr>
            </w:r>
            <w:r w:rsidR="00277BE4">
              <w:rPr>
                <w:noProof/>
                <w:webHidden/>
              </w:rPr>
              <w:fldChar w:fldCharType="separate"/>
            </w:r>
            <w:r w:rsidR="00272E45">
              <w:rPr>
                <w:noProof/>
                <w:webHidden/>
              </w:rPr>
              <w:t>117</w:t>
            </w:r>
            <w:r w:rsidR="00277BE4">
              <w:rPr>
                <w:noProof/>
                <w:webHidden/>
              </w:rPr>
              <w:fldChar w:fldCharType="end"/>
            </w:r>
          </w:hyperlink>
        </w:p>
        <w:p w14:paraId="38A2DC6B" w14:textId="7730B869"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3" w:history="1">
            <w:r w:rsidR="00277BE4" w:rsidRPr="005E38FD">
              <w:rPr>
                <w:rStyle w:val="afd"/>
                <w:noProof/>
              </w:rPr>
              <w:t>Служащий</w:t>
            </w:r>
            <w:r w:rsidR="00277BE4">
              <w:rPr>
                <w:noProof/>
                <w:webHidden/>
              </w:rPr>
              <w:tab/>
            </w:r>
            <w:r w:rsidR="00277BE4">
              <w:rPr>
                <w:noProof/>
                <w:webHidden/>
              </w:rPr>
              <w:fldChar w:fldCharType="begin"/>
            </w:r>
            <w:r w:rsidR="00277BE4">
              <w:rPr>
                <w:noProof/>
                <w:webHidden/>
              </w:rPr>
              <w:instrText xml:space="preserve"> PAGEREF _Toc152775083 \h </w:instrText>
            </w:r>
            <w:r w:rsidR="00277BE4">
              <w:rPr>
                <w:noProof/>
                <w:webHidden/>
              </w:rPr>
            </w:r>
            <w:r w:rsidR="00277BE4">
              <w:rPr>
                <w:noProof/>
                <w:webHidden/>
              </w:rPr>
              <w:fldChar w:fldCharType="separate"/>
            </w:r>
            <w:r w:rsidR="00272E45">
              <w:rPr>
                <w:noProof/>
                <w:webHidden/>
              </w:rPr>
              <w:t>118</w:t>
            </w:r>
            <w:r w:rsidR="00277BE4">
              <w:rPr>
                <w:noProof/>
                <w:webHidden/>
              </w:rPr>
              <w:fldChar w:fldCharType="end"/>
            </w:r>
          </w:hyperlink>
        </w:p>
        <w:p w14:paraId="5AEECA5D" w14:textId="374C119B"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4" w:history="1">
            <w:r w:rsidR="00277BE4" w:rsidRPr="005E38FD">
              <w:rPr>
                <w:rStyle w:val="afd"/>
                <w:noProof/>
              </w:rPr>
              <w:t>Ипостась</w:t>
            </w:r>
            <w:r w:rsidR="00277BE4">
              <w:rPr>
                <w:noProof/>
                <w:webHidden/>
              </w:rPr>
              <w:tab/>
            </w:r>
            <w:r w:rsidR="00277BE4">
              <w:rPr>
                <w:noProof/>
                <w:webHidden/>
              </w:rPr>
              <w:fldChar w:fldCharType="begin"/>
            </w:r>
            <w:r w:rsidR="00277BE4">
              <w:rPr>
                <w:noProof/>
                <w:webHidden/>
              </w:rPr>
              <w:instrText xml:space="preserve"> PAGEREF _Toc152775084 \h </w:instrText>
            </w:r>
            <w:r w:rsidR="00277BE4">
              <w:rPr>
                <w:noProof/>
                <w:webHidden/>
              </w:rPr>
            </w:r>
            <w:r w:rsidR="00277BE4">
              <w:rPr>
                <w:noProof/>
                <w:webHidden/>
              </w:rPr>
              <w:fldChar w:fldCharType="separate"/>
            </w:r>
            <w:r w:rsidR="00272E45">
              <w:rPr>
                <w:noProof/>
                <w:webHidden/>
              </w:rPr>
              <w:t>118</w:t>
            </w:r>
            <w:r w:rsidR="00277BE4">
              <w:rPr>
                <w:noProof/>
                <w:webHidden/>
              </w:rPr>
              <w:fldChar w:fldCharType="end"/>
            </w:r>
          </w:hyperlink>
        </w:p>
        <w:p w14:paraId="15D6354B" w14:textId="44E3133B"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5" w:history="1">
            <w:r w:rsidR="00277BE4" w:rsidRPr="005E38FD">
              <w:rPr>
                <w:rStyle w:val="afd"/>
                <w:noProof/>
              </w:rPr>
              <w:t>Учитель</w:t>
            </w:r>
            <w:r w:rsidR="00277BE4">
              <w:rPr>
                <w:noProof/>
                <w:webHidden/>
              </w:rPr>
              <w:tab/>
            </w:r>
            <w:r w:rsidR="00277BE4">
              <w:rPr>
                <w:noProof/>
                <w:webHidden/>
              </w:rPr>
              <w:fldChar w:fldCharType="begin"/>
            </w:r>
            <w:r w:rsidR="00277BE4">
              <w:rPr>
                <w:noProof/>
                <w:webHidden/>
              </w:rPr>
              <w:instrText xml:space="preserve"> PAGEREF _Toc152775085 \h </w:instrText>
            </w:r>
            <w:r w:rsidR="00277BE4">
              <w:rPr>
                <w:noProof/>
                <w:webHidden/>
              </w:rPr>
            </w:r>
            <w:r w:rsidR="00277BE4">
              <w:rPr>
                <w:noProof/>
                <w:webHidden/>
              </w:rPr>
              <w:fldChar w:fldCharType="separate"/>
            </w:r>
            <w:r w:rsidR="00272E45">
              <w:rPr>
                <w:noProof/>
                <w:webHidden/>
              </w:rPr>
              <w:t>120</w:t>
            </w:r>
            <w:r w:rsidR="00277BE4">
              <w:rPr>
                <w:noProof/>
                <w:webHidden/>
              </w:rPr>
              <w:fldChar w:fldCharType="end"/>
            </w:r>
          </w:hyperlink>
        </w:p>
        <w:p w14:paraId="55C73A1D" w14:textId="01C59C73"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6" w:history="1">
            <w:r w:rsidR="00277BE4" w:rsidRPr="005E38FD">
              <w:rPr>
                <w:rStyle w:val="afd"/>
                <w:noProof/>
              </w:rPr>
              <w:t>Владыка</w:t>
            </w:r>
            <w:r w:rsidR="00277BE4">
              <w:rPr>
                <w:noProof/>
                <w:webHidden/>
              </w:rPr>
              <w:tab/>
            </w:r>
            <w:r w:rsidR="00277BE4">
              <w:rPr>
                <w:noProof/>
                <w:webHidden/>
              </w:rPr>
              <w:fldChar w:fldCharType="begin"/>
            </w:r>
            <w:r w:rsidR="00277BE4">
              <w:rPr>
                <w:noProof/>
                <w:webHidden/>
              </w:rPr>
              <w:instrText xml:space="preserve"> PAGEREF _Toc152775086 \h </w:instrText>
            </w:r>
            <w:r w:rsidR="00277BE4">
              <w:rPr>
                <w:noProof/>
                <w:webHidden/>
              </w:rPr>
            </w:r>
            <w:r w:rsidR="00277BE4">
              <w:rPr>
                <w:noProof/>
                <w:webHidden/>
              </w:rPr>
              <w:fldChar w:fldCharType="separate"/>
            </w:r>
            <w:r w:rsidR="00272E45">
              <w:rPr>
                <w:noProof/>
                <w:webHidden/>
              </w:rPr>
              <w:t>120</w:t>
            </w:r>
            <w:r w:rsidR="00277BE4">
              <w:rPr>
                <w:noProof/>
                <w:webHidden/>
              </w:rPr>
              <w:fldChar w:fldCharType="end"/>
            </w:r>
          </w:hyperlink>
        </w:p>
        <w:p w14:paraId="570D4965" w14:textId="7F3386E9" w:rsidR="00277BE4" w:rsidRDefault="00BC6FC7">
          <w:pPr>
            <w:pStyle w:val="31"/>
            <w:tabs>
              <w:tab w:val="right" w:leader="dot" w:pos="9912"/>
            </w:tabs>
            <w:rPr>
              <w:rFonts w:asciiTheme="minorHAnsi" w:eastAsiaTheme="minorEastAsia" w:hAnsiTheme="minorHAnsi" w:cstheme="minorBidi"/>
              <w:noProof/>
              <w:kern w:val="2"/>
              <w:sz w:val="22"/>
              <w14:ligatures w14:val="standardContextual"/>
            </w:rPr>
          </w:pPr>
          <w:hyperlink w:anchor="_Toc152775087" w:history="1">
            <w:r w:rsidR="00277BE4" w:rsidRPr="005E38FD">
              <w:rPr>
                <w:rStyle w:val="afd"/>
                <w:noProof/>
              </w:rPr>
              <w:t>Аватар</w:t>
            </w:r>
            <w:r w:rsidR="00277BE4">
              <w:rPr>
                <w:noProof/>
                <w:webHidden/>
              </w:rPr>
              <w:tab/>
            </w:r>
            <w:r w:rsidR="00277BE4">
              <w:rPr>
                <w:noProof/>
                <w:webHidden/>
              </w:rPr>
              <w:fldChar w:fldCharType="begin"/>
            </w:r>
            <w:r w:rsidR="00277BE4">
              <w:rPr>
                <w:noProof/>
                <w:webHidden/>
              </w:rPr>
              <w:instrText xml:space="preserve"> PAGEREF _Toc152775087 \h </w:instrText>
            </w:r>
            <w:r w:rsidR="00277BE4">
              <w:rPr>
                <w:noProof/>
                <w:webHidden/>
              </w:rPr>
            </w:r>
            <w:r w:rsidR="00277BE4">
              <w:rPr>
                <w:noProof/>
                <w:webHidden/>
              </w:rPr>
              <w:fldChar w:fldCharType="separate"/>
            </w:r>
            <w:r w:rsidR="00272E45">
              <w:rPr>
                <w:noProof/>
                <w:webHidden/>
              </w:rPr>
              <w:t>122</w:t>
            </w:r>
            <w:r w:rsidR="00277BE4">
              <w:rPr>
                <w:noProof/>
                <w:webHidden/>
              </w:rPr>
              <w:fldChar w:fldCharType="end"/>
            </w:r>
          </w:hyperlink>
        </w:p>
        <w:p w14:paraId="33C57FE2" w14:textId="4E877A60"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88" w:history="1">
            <w:r w:rsidR="00277BE4" w:rsidRPr="005E38FD">
              <w:rPr>
                <w:rStyle w:val="afd"/>
                <w:noProof/>
              </w:rPr>
              <w:t>Практика 7. Итоговая</w:t>
            </w:r>
            <w:r w:rsidR="00277BE4">
              <w:rPr>
                <w:noProof/>
                <w:webHidden/>
              </w:rPr>
              <w:tab/>
            </w:r>
            <w:r w:rsidR="00277BE4">
              <w:rPr>
                <w:noProof/>
                <w:webHidden/>
              </w:rPr>
              <w:fldChar w:fldCharType="begin"/>
            </w:r>
            <w:r w:rsidR="00277BE4">
              <w:rPr>
                <w:noProof/>
                <w:webHidden/>
              </w:rPr>
              <w:instrText xml:space="preserve"> PAGEREF _Toc152775088 \h </w:instrText>
            </w:r>
            <w:r w:rsidR="00277BE4">
              <w:rPr>
                <w:noProof/>
                <w:webHidden/>
              </w:rPr>
            </w:r>
            <w:r w:rsidR="00277BE4">
              <w:rPr>
                <w:noProof/>
                <w:webHidden/>
              </w:rPr>
              <w:fldChar w:fldCharType="separate"/>
            </w:r>
            <w:r w:rsidR="00272E45">
              <w:rPr>
                <w:noProof/>
                <w:webHidden/>
              </w:rPr>
              <w:t>127</w:t>
            </w:r>
            <w:r w:rsidR="00277BE4">
              <w:rPr>
                <w:noProof/>
                <w:webHidden/>
              </w:rPr>
              <w:fldChar w:fldCharType="end"/>
            </w:r>
          </w:hyperlink>
        </w:p>
        <w:p w14:paraId="3AC7D2ED" w14:textId="4289412F" w:rsidR="00277BE4" w:rsidRDefault="00BC6FC7">
          <w:pPr>
            <w:pStyle w:val="23"/>
            <w:tabs>
              <w:tab w:val="right" w:leader="dot" w:pos="9912"/>
            </w:tabs>
            <w:rPr>
              <w:rFonts w:asciiTheme="minorHAnsi" w:eastAsiaTheme="minorEastAsia" w:hAnsiTheme="minorHAnsi" w:cstheme="minorBidi"/>
              <w:noProof/>
              <w:kern w:val="2"/>
              <w:sz w:val="22"/>
              <w14:ligatures w14:val="standardContextual"/>
            </w:rPr>
          </w:pPr>
          <w:hyperlink w:anchor="_Toc152775089" w:history="1">
            <w:r w:rsidR="00277BE4" w:rsidRPr="005E38FD">
              <w:rPr>
                <w:rStyle w:val="afd"/>
                <w:noProof/>
              </w:rPr>
              <w:t>Задание</w:t>
            </w:r>
            <w:r w:rsidR="00277BE4">
              <w:rPr>
                <w:noProof/>
                <w:webHidden/>
              </w:rPr>
              <w:tab/>
            </w:r>
            <w:r w:rsidR="00277BE4">
              <w:rPr>
                <w:noProof/>
                <w:webHidden/>
              </w:rPr>
              <w:fldChar w:fldCharType="begin"/>
            </w:r>
            <w:r w:rsidR="00277BE4">
              <w:rPr>
                <w:noProof/>
                <w:webHidden/>
              </w:rPr>
              <w:instrText xml:space="preserve"> PAGEREF _Toc152775089 \h </w:instrText>
            </w:r>
            <w:r w:rsidR="00277BE4">
              <w:rPr>
                <w:noProof/>
                <w:webHidden/>
              </w:rPr>
            </w:r>
            <w:r w:rsidR="00277BE4">
              <w:rPr>
                <w:noProof/>
                <w:webHidden/>
              </w:rPr>
              <w:fldChar w:fldCharType="separate"/>
            </w:r>
            <w:r w:rsidR="00272E45">
              <w:rPr>
                <w:noProof/>
                <w:webHidden/>
              </w:rPr>
              <w:t>128</w:t>
            </w:r>
            <w:r w:rsidR="00277BE4">
              <w:rPr>
                <w:noProof/>
                <w:webHidden/>
              </w:rPr>
              <w:fldChar w:fldCharType="end"/>
            </w:r>
          </w:hyperlink>
        </w:p>
        <w:p w14:paraId="3069A9BD" w14:textId="1EF38F10" w:rsidR="001268B7" w:rsidRDefault="001268B7">
          <w:r>
            <w:rPr>
              <w:b/>
              <w:bCs/>
            </w:rPr>
            <w:fldChar w:fldCharType="end"/>
          </w:r>
        </w:p>
      </w:sdtContent>
    </w:sdt>
    <w:p w14:paraId="60A193E5" w14:textId="77777777" w:rsidR="0024668D" w:rsidRDefault="0024668D">
      <w:pPr>
        <w:spacing w:after="0"/>
        <w:jc w:val="left"/>
        <w:rPr>
          <w:rFonts w:eastAsia="Times New Roman"/>
          <w:b/>
          <w:bCs/>
          <w:szCs w:val="28"/>
          <w:lang w:val="x-none" w:eastAsia="x-none"/>
        </w:rPr>
      </w:pPr>
      <w:r>
        <w:br w:type="page"/>
      </w:r>
    </w:p>
    <w:p w14:paraId="31B3A909" w14:textId="77777777" w:rsidR="003A2B0B" w:rsidRDefault="00E14F23" w:rsidP="00A11469">
      <w:pPr>
        <w:pStyle w:val="1"/>
        <w:rPr>
          <w:lang w:val="ru-RU"/>
        </w:rPr>
      </w:pPr>
      <w:bookmarkStart w:id="0" w:name="_Toc152775049"/>
      <w:r>
        <w:lastRenderedPageBreak/>
        <w:t>1 день 1 часть</w:t>
      </w:r>
      <w:bookmarkEnd w:id="0"/>
    </w:p>
    <w:p w14:paraId="546886E0" w14:textId="77777777" w:rsidR="003150EC" w:rsidRPr="00012389" w:rsidRDefault="003150EC" w:rsidP="0063482A">
      <w:pPr>
        <w:pStyle w:val="3"/>
      </w:pPr>
      <w:bookmarkStart w:id="1" w:name="_Toc152775050"/>
      <w:r>
        <w:t>Настроенность на Синтез</w:t>
      </w:r>
      <w:r w:rsidR="00012389">
        <w:t>. Профессионализм Аватара</w:t>
      </w:r>
      <w:bookmarkEnd w:id="1"/>
    </w:p>
    <w:p w14:paraId="490B1997" w14:textId="77777777" w:rsidR="00E65B52" w:rsidRPr="00E52733" w:rsidRDefault="00E65B52" w:rsidP="00E65B52">
      <w:pPr>
        <w:spacing w:after="0"/>
        <w:ind w:firstLine="567"/>
      </w:pPr>
      <w:r w:rsidRPr="00E52733">
        <w:t>Ну, что же, господа, надеюсь, вы настроились и вас можно заметить в трёх залах, вашу фиксацию: Кут Хуми, Мория и Аватара Синтеза вашего направления. У вас часы немножко спешат, я буду ориентироваться по своим. У меня буквально без одной минуты.</w:t>
      </w:r>
    </w:p>
    <w:p w14:paraId="49E18401" w14:textId="77777777" w:rsidR="00E65B52" w:rsidRDefault="00E65B52" w:rsidP="00E65B52">
      <w:pPr>
        <w:spacing w:after="0"/>
        <w:ind w:firstLine="567"/>
      </w:pPr>
      <w:r w:rsidRPr="00E52733">
        <w:t>То есть нам нужно, чтобы вы вошли на третьем Академическом Синтезе в тройную концентрацию: Аватар Синтеза Организации, Аватар Синтеза Кут Хуми Изначально Вышестоящий и Изначально Вышестоящий Аватар Синтеза Мория, так как мы на территории подразделения ИВДИВО Санкт-Петербург. Вот эту тройную фиксацию, ещё может фиксация Изначально Вышестоящего Отца. И мы вспоминаем по предыдущему второму Академическому Синтезу, что фиксация Синтеза – это четвёртый этап разработанности Синтеза Аватара организации в каждом, с которым вы, надеюсь, имели место стыковаться в течение месяца в работе своей.</w:t>
      </w:r>
    </w:p>
    <w:p w14:paraId="6B920582" w14:textId="77777777" w:rsidR="003150EC" w:rsidRPr="009A1782" w:rsidRDefault="009A1782" w:rsidP="0063482A">
      <w:pPr>
        <w:pStyle w:val="3"/>
      </w:pPr>
      <w:bookmarkStart w:id="2" w:name="_Toc152775051"/>
      <w:r>
        <w:t>Третий принцип работы Стратагемический проектной деятельностью организации</w:t>
      </w:r>
      <w:bookmarkEnd w:id="2"/>
    </w:p>
    <w:p w14:paraId="5BEA42B0" w14:textId="77777777" w:rsidR="00E65B52" w:rsidRPr="00E52733" w:rsidRDefault="00E65B52" w:rsidP="00E65B52">
      <w:pPr>
        <w:spacing w:after="0"/>
        <w:ind w:firstLine="567"/>
      </w:pPr>
      <w:r w:rsidRPr="00E52733">
        <w:t>И вот тогда, возжигаясь, настраиваемся. И мы с вами начинаем третий Академический Синтез Изначально Вышестоящего Отца. И вот эта формулировка, она для нас с вами ключевая. В подразделении ИВДИВО Санкт-Петербург с гостями – это подразделение ИВДИВО Ладога, и подразделение ИВДИВО Москва. Так же? И у нас на повестке дня сегодня и завтра, больше такой момент практикования синтезирования, то есть мы будем с вами учиться синтезировать, собственно Синтез Организаци</w:t>
      </w:r>
      <w:r w:rsidR="003150EC">
        <w:t>и</w:t>
      </w:r>
      <w:r w:rsidRPr="00E52733">
        <w:t xml:space="preserve"> и пойдём таким маршрутом. </w:t>
      </w:r>
    </w:p>
    <w:p w14:paraId="450D3A85" w14:textId="77777777" w:rsidR="00E65B52" w:rsidRPr="00E52733" w:rsidRDefault="00E65B52" w:rsidP="00E65B52">
      <w:pPr>
        <w:spacing w:after="0"/>
        <w:ind w:firstLine="567"/>
      </w:pPr>
      <w:r w:rsidRPr="00E52733">
        <w:t xml:space="preserve">Мы в тот раз выходили с вами на три этапа явления, вспомним последний третий. Мы включались в разработку ИВДИВО чего? Синтеза 16-рицы, так? И 16-рица ИВДИВО-Развития у нас была. </w:t>
      </w:r>
    </w:p>
    <w:p w14:paraId="278ADF54" w14:textId="77777777" w:rsidR="00E65B52" w:rsidRPr="00E52733" w:rsidRDefault="00E65B52" w:rsidP="00E65B52">
      <w:pPr>
        <w:spacing w:after="0"/>
        <w:ind w:firstLine="567"/>
        <w:rPr>
          <w:b/>
        </w:rPr>
      </w:pPr>
      <w:r w:rsidRPr="00E52733">
        <w:t xml:space="preserve">Соответственно, по результатам месяца работы есть каких-то таких два аспекта: один командный. И могу сказать по себе как по Ведущему, что на территории стало приятно находиться в том напахтанном Синтезе и Огне, который был. То есть, это без ложной скромности я прошу прощения за прямолинейность, не надо думать, оценивать, что до этого было как-то не так. Есть определённые уровни проживания среды, которая развёрнута на территории. Не которая встречает, а которая есть, так называемое состояние проективной работы. </w:t>
      </w:r>
    </w:p>
    <w:p w14:paraId="15A65948" w14:textId="77777777" w:rsidR="00E65B52" w:rsidRPr="00E52733" w:rsidRDefault="00E65B52" w:rsidP="00E65B52">
      <w:pPr>
        <w:spacing w:after="0"/>
        <w:ind w:firstLine="567"/>
      </w:pPr>
      <w:r w:rsidRPr="00E52733">
        <w:t xml:space="preserve">Например, если мы будем брать с вами работу Части Сознание. Что для Сознания, я, надеюсь, здесь Аватар Сознания присутствует? Тогда вопрос, что для Аватара Сознания, я сразу так позволю себе зайти в деятельность. Что для Аватара Сознания важно для проектируемости процесса организации? И с точки зрения ваших Частей, </w:t>
      </w:r>
      <w:r w:rsidRPr="003150EC">
        <w:rPr>
          <w:b/>
        </w:rPr>
        <w:t>что для вас важно для проектируемости работы вашей Организации третьим Академическим Синтезом?</w:t>
      </w:r>
      <w:r w:rsidRPr="00E52733">
        <w:t xml:space="preserve"> </w:t>
      </w:r>
    </w:p>
    <w:p w14:paraId="29BBE8BD" w14:textId="77777777" w:rsidR="00E65B52" w:rsidRPr="00E52733" w:rsidRDefault="00E65B52" w:rsidP="00E65B52">
      <w:pPr>
        <w:spacing w:after="0"/>
        <w:ind w:firstLine="567"/>
      </w:pPr>
      <w:r w:rsidRPr="00E52733">
        <w:t xml:space="preserve">Если мы возьмём горизонт Служащего, возьмём горизонт Принципов, возьмём горизонт самого Созидания и возьмём горизонт собственно самого Владыки. Так как на последнем сотом Синтезе Кут Хуми очень подробно вводил в работу головного мозга и Ядра головного мозга осознание, что Изначально Вышестоящий Аватар-Владыка идёт в явление третьей порядковости 47-архетипично, скажу так. То есть, надо увидеть третью порядковость или третий порядок 47-го Архетипа в явлении Аватар-Владыки третьим Академическим Синтезом. </w:t>
      </w:r>
    </w:p>
    <w:p w14:paraId="28DC5C60" w14:textId="77777777" w:rsidR="00E65B52" w:rsidRPr="00E52733" w:rsidRDefault="00E65B52" w:rsidP="00E65B52">
      <w:pPr>
        <w:spacing w:after="0"/>
        <w:ind w:firstLine="567"/>
      </w:pPr>
      <w:r w:rsidRPr="00E52733">
        <w:t>Что для проектной деятельности Сознания будет ведущим и для Частей в ракурсе Организации, которую мы ведём, ключевым аспектом действия? Как думаете? У нас даже есть такая Часть и мы очень любим этим заниматься.</w:t>
      </w:r>
    </w:p>
    <w:p w14:paraId="28D08DD1" w14:textId="77777777" w:rsidR="00E65B52" w:rsidRPr="00E52733" w:rsidRDefault="00E65B52" w:rsidP="00E65B52">
      <w:pPr>
        <w:spacing w:after="0"/>
        <w:ind w:firstLine="567"/>
        <w:rPr>
          <w:i/>
        </w:rPr>
      </w:pPr>
      <w:r w:rsidRPr="00E52733">
        <w:rPr>
          <w:i/>
        </w:rPr>
        <w:t>Из зала: Сообразительность?</w:t>
      </w:r>
    </w:p>
    <w:p w14:paraId="63DD5494" w14:textId="77777777" w:rsidR="00E65B52" w:rsidRPr="00E52733" w:rsidRDefault="00E65B52" w:rsidP="00E65B52">
      <w:pPr>
        <w:spacing w:after="0"/>
        <w:ind w:firstLine="567"/>
      </w:pPr>
      <w:r w:rsidRPr="00E52733">
        <w:t>Сообразительность, нет.</w:t>
      </w:r>
    </w:p>
    <w:p w14:paraId="3D02A0CF" w14:textId="77777777" w:rsidR="00E65B52" w:rsidRPr="00E52733" w:rsidRDefault="00E65B52" w:rsidP="00E65B52">
      <w:pPr>
        <w:spacing w:after="0"/>
        <w:ind w:firstLine="567"/>
        <w:rPr>
          <w:i/>
        </w:rPr>
      </w:pPr>
      <w:r w:rsidRPr="00E52733">
        <w:rPr>
          <w:i/>
        </w:rPr>
        <w:t>Из зала: Стратегия.</w:t>
      </w:r>
    </w:p>
    <w:p w14:paraId="28E00662" w14:textId="77777777" w:rsidR="00E65B52" w:rsidRPr="00E52733" w:rsidRDefault="00E65B52" w:rsidP="00E65B52">
      <w:pPr>
        <w:spacing w:after="0"/>
        <w:ind w:firstLine="567"/>
      </w:pPr>
      <w:r w:rsidRPr="00E52733">
        <w:lastRenderedPageBreak/>
        <w:t xml:space="preserve">Абсолютно верно. И нам важно с вами понять, что </w:t>
      </w:r>
      <w:r w:rsidRPr="009A1782">
        <w:rPr>
          <w:b/>
        </w:rPr>
        <w:t xml:space="preserve">третий принцип работы </w:t>
      </w:r>
      <w:r w:rsidR="009A1782">
        <w:rPr>
          <w:b/>
        </w:rPr>
        <w:t xml:space="preserve">– </w:t>
      </w:r>
      <w:r w:rsidRPr="009A1782">
        <w:rPr>
          <w:b/>
        </w:rPr>
        <w:t>с</w:t>
      </w:r>
      <w:r w:rsidR="009A1782" w:rsidRPr="009A1782">
        <w:rPr>
          <w:b/>
        </w:rPr>
        <w:t>тратагемический</w:t>
      </w:r>
      <w:r w:rsidRPr="009A1782">
        <w:rPr>
          <w:b/>
        </w:rPr>
        <w:t xml:space="preserve"> </w:t>
      </w:r>
      <w:r w:rsidR="009A1782">
        <w:rPr>
          <w:b/>
        </w:rPr>
        <w:t xml:space="preserve">– </w:t>
      </w:r>
      <w:r w:rsidRPr="009A1782">
        <w:rPr>
          <w:b/>
        </w:rPr>
        <w:t>проектной деятельностью Организации как результат работы синтеза всех практик, которые вы синтезировали собою</w:t>
      </w:r>
      <w:r w:rsidRPr="00E52733">
        <w:t xml:space="preserve">. </w:t>
      </w:r>
    </w:p>
    <w:p w14:paraId="3561A7A2" w14:textId="77777777" w:rsidR="00E65B52" w:rsidRPr="00E52733" w:rsidRDefault="00E65B52" w:rsidP="00E65B52">
      <w:pPr>
        <w:spacing w:after="0"/>
        <w:ind w:firstLine="567"/>
      </w:pPr>
      <w:r w:rsidRPr="00E52733">
        <w:t xml:space="preserve">Пожалуйста, сейчас, вспоминая первый Академический Синтез, где мы говорили, что Ядро Должностной Полномочности у нас внутри, Ядро ИВДИВО или центровка ИВДИВО – между моим физическим телом и Сферой ИВДИВО каждого. И это идёт центровка баланса, который насыщает Изначально Вышестоящий Дом Изначально Вышестоящего Отца, и это та Часть, которая первая воспринимает Синтез Изначально Вышестоящего Отца в прямом выражении. </w:t>
      </w:r>
    </w:p>
    <w:p w14:paraId="7E68B702" w14:textId="77777777" w:rsidR="00E65B52" w:rsidRPr="00E52733" w:rsidRDefault="00E65B52" w:rsidP="00E65B52">
      <w:pPr>
        <w:spacing w:after="0"/>
        <w:ind w:firstLine="567"/>
      </w:pPr>
      <w:r w:rsidRPr="00E52733">
        <w:t xml:space="preserve">И вы сейчас включаетесь в процесс стратегического устремления проектной деятельности, являя собою Аватара Организации. Без имён, просто нам нужен физический Огонь. Если нет понимания, что нужно делать, просто настраиваетесь на волну Синтеза, который идёт на вас. </w:t>
      </w:r>
    </w:p>
    <w:p w14:paraId="1241BAAB" w14:textId="77777777" w:rsidR="00E65B52" w:rsidRPr="00E52733" w:rsidRDefault="00E65B52" w:rsidP="00E65B52">
      <w:pPr>
        <w:spacing w:after="0"/>
        <w:ind w:firstLine="567"/>
      </w:pPr>
      <w:r w:rsidRPr="00E52733">
        <w:t>Напомню один такой принцип, он важный, что категориальность третьего Академического Синтеза идёт в первом явлении. Это перв</w:t>
      </w:r>
      <w:r w:rsidR="009A1782">
        <w:t>ый Академический Синтез, третий</w:t>
      </w:r>
      <w:r w:rsidRPr="00E52733">
        <w:t xml:space="preserve"> для Аватаров. Поэтому, как мы с вами его свяжем, синтезируем, разовьём, такое качество мы заложим для ИВДИВО, для всех Аватаров девяносто одного Подразделения. Поэтому вопрос не физического понимания, а вопрос понимания внутреннего Синтеза и Огня Аватара Синтеза Кут Хуми. </w:t>
      </w:r>
    </w:p>
    <w:p w14:paraId="7EA2FE2B" w14:textId="77777777" w:rsidR="00E65B52" w:rsidRPr="00E52733" w:rsidRDefault="00E65B52" w:rsidP="00E65B52">
      <w:pPr>
        <w:spacing w:after="0"/>
        <w:ind w:firstLine="567"/>
      </w:pPr>
      <w:r w:rsidRPr="00E52733">
        <w:t xml:space="preserve">Итак, тогда вопрос, что Стратагемия, как таковая и Стратегия начинают включать проектную деятельность к синтезу наших практик. В течение месяца чем вы вели Синтез? В течение месяца Синтез Организации? Просто сейчас пробежимся по знаниям или по результатам первых двух Академических Синтезов. И выйдем на первую категорию, которую мы должны с вами обкатывать. Назову её сразу же, нам нужно с вами устремиться на такое явление – Аватар Организации равно профессионал Синтеза и Огня в выражении Аватара Синтеза Изначально Вышестоящего Аватара Синтеза Кут Хуми. </w:t>
      </w:r>
    </w:p>
    <w:p w14:paraId="4DFDC5D6" w14:textId="77777777" w:rsidR="00E65B52" w:rsidRPr="008213D0" w:rsidRDefault="00E65B52" w:rsidP="00E65B52">
      <w:pPr>
        <w:spacing w:after="0"/>
        <w:ind w:firstLine="567"/>
      </w:pPr>
      <w:r w:rsidRPr="009A1782">
        <w:rPr>
          <w:b/>
        </w:rPr>
        <w:t>То есть нам нужно, чт</w:t>
      </w:r>
      <w:r w:rsidR="009A1782">
        <w:rPr>
          <w:b/>
        </w:rPr>
        <w:t>обы Академическим этим Синтезом</w:t>
      </w:r>
      <w:r w:rsidRPr="009A1782">
        <w:rPr>
          <w:b/>
        </w:rPr>
        <w:t xml:space="preserve"> заложилось в тело каждого из вас состояние профессиональной парадигмальности</w:t>
      </w:r>
      <w:r w:rsidRPr="00E52733">
        <w:t>. И если на втором Академическом Синтезе мы выходили на План Синтеза, который мы с вами даже там</w:t>
      </w:r>
      <w:r w:rsidR="009A1782">
        <w:t xml:space="preserve"> </w:t>
      </w:r>
      <w:r w:rsidRPr="00E52733">
        <w:t>прописывали, что мы должны делать, то третий Академический Синтез, он обусловлен выходом на Парадигму каждой из Организаций</w:t>
      </w:r>
      <w:r>
        <w:t>.</w:t>
      </w:r>
    </w:p>
    <w:p w14:paraId="1B9B734B" w14:textId="77777777" w:rsidR="00E65B52" w:rsidRPr="00E52733" w:rsidRDefault="00E65B52" w:rsidP="00E65B52">
      <w:pPr>
        <w:spacing w:after="0"/>
        <w:ind w:firstLine="567"/>
        <w:rPr>
          <w:szCs w:val="24"/>
        </w:rPr>
      </w:pPr>
      <w:r w:rsidRPr="00E52733">
        <w:t xml:space="preserve">Сама Парадигма представляет собою форму Синтеза Тез Изначально Вышестоящего Отца. </w:t>
      </w:r>
      <w:r w:rsidRPr="00E52733">
        <w:rPr>
          <w:szCs w:val="24"/>
        </w:rPr>
        <w:t xml:space="preserve">И мы закончили с вами второй Академический Синтез на тематике того, что вы, осуществляли, стяжали Тезу ваших Организаций, мы их назвали Станцами, это были Станцы. Станцы </w:t>
      </w:r>
      <w:r w:rsidR="009A1782">
        <w:rPr>
          <w:szCs w:val="24"/>
        </w:rPr>
        <w:t xml:space="preserve">– </w:t>
      </w:r>
      <w:r w:rsidRPr="00E52733">
        <w:rPr>
          <w:szCs w:val="24"/>
        </w:rPr>
        <w:t xml:space="preserve">более высокий порядок, Тезы </w:t>
      </w:r>
      <w:r w:rsidR="009A1782">
        <w:rPr>
          <w:szCs w:val="24"/>
        </w:rPr>
        <w:t xml:space="preserve">– </w:t>
      </w:r>
      <w:r w:rsidRPr="00E52733">
        <w:rPr>
          <w:szCs w:val="24"/>
        </w:rPr>
        <w:t>более нижестоящие.</w:t>
      </w:r>
    </w:p>
    <w:p w14:paraId="35A2C1D7" w14:textId="77777777" w:rsidR="00E65B52" w:rsidRPr="00E52733" w:rsidRDefault="00E65B52" w:rsidP="00E65B52">
      <w:pPr>
        <w:spacing w:after="0"/>
        <w:ind w:firstLine="567"/>
        <w:rPr>
          <w:szCs w:val="24"/>
        </w:rPr>
      </w:pPr>
      <w:r w:rsidRPr="00E52733">
        <w:rPr>
          <w:szCs w:val="24"/>
        </w:rPr>
        <w:t>Тогда вопрос к вам: какое планирование Синтеза вы сложили за месяц с Кут Хуми, с Аватаром Синтеза Мория, с Аватаром Синтеза Организации, чтобы сейчас выйти на планирование парадигмальности Организации</w:t>
      </w:r>
      <w:r w:rsidR="009A1782">
        <w:rPr>
          <w:szCs w:val="24"/>
        </w:rPr>
        <w:t>,</w:t>
      </w:r>
      <w:r w:rsidRPr="00E52733">
        <w:rPr>
          <w:szCs w:val="24"/>
        </w:rPr>
        <w:t xml:space="preserve"> которую вы ведёте? Если какие-то осмысления есть, то говори</w:t>
      </w:r>
      <w:r w:rsidR="009A1782">
        <w:rPr>
          <w:szCs w:val="24"/>
        </w:rPr>
        <w:t>м</w:t>
      </w:r>
      <w:r w:rsidRPr="00E52733">
        <w:rPr>
          <w:szCs w:val="24"/>
        </w:rPr>
        <w:t>, если нет, то просто идём дальше, потому что нам нужно, так скажем, внутри накрутить ка</w:t>
      </w:r>
      <w:r w:rsidR="009A1782">
        <w:rPr>
          <w:szCs w:val="24"/>
        </w:rPr>
        <w:t>кой-то процесс синтезирования, ч</w:t>
      </w:r>
      <w:r w:rsidRPr="00E52733">
        <w:rPr>
          <w:szCs w:val="24"/>
        </w:rPr>
        <w:t>тобы вообще понять</w:t>
      </w:r>
      <w:r w:rsidR="009A1782">
        <w:rPr>
          <w:szCs w:val="24"/>
        </w:rPr>
        <w:t xml:space="preserve"> –</w:t>
      </w:r>
      <w:r w:rsidRPr="00E52733">
        <w:rPr>
          <w:szCs w:val="24"/>
        </w:rPr>
        <w:t xml:space="preserve"> </w:t>
      </w:r>
      <w:r w:rsidRPr="009A1782">
        <w:rPr>
          <w:b/>
          <w:szCs w:val="24"/>
        </w:rPr>
        <w:t>кто такой профессионал Аватар Организации</w:t>
      </w:r>
      <w:r w:rsidR="009A1782" w:rsidRPr="009A1782">
        <w:rPr>
          <w:b/>
          <w:szCs w:val="24"/>
        </w:rPr>
        <w:t>?</w:t>
      </w:r>
      <w:r w:rsidRPr="00E52733">
        <w:rPr>
          <w:szCs w:val="24"/>
        </w:rPr>
        <w:t xml:space="preserve"> </w:t>
      </w:r>
      <w:r w:rsidR="009A1782">
        <w:rPr>
          <w:szCs w:val="24"/>
        </w:rPr>
        <w:t>И</w:t>
      </w:r>
      <w:r w:rsidRPr="00E52733">
        <w:rPr>
          <w:szCs w:val="24"/>
        </w:rPr>
        <w:t xml:space="preserve"> </w:t>
      </w:r>
      <w:r w:rsidRPr="009A1782">
        <w:rPr>
          <w:b/>
          <w:szCs w:val="24"/>
        </w:rPr>
        <w:t>в чём, собственно, явление парадигмальн</w:t>
      </w:r>
      <w:r w:rsidR="009A1782" w:rsidRPr="009A1782">
        <w:rPr>
          <w:b/>
          <w:szCs w:val="24"/>
        </w:rPr>
        <w:t>ости Организации каждого из вас?</w:t>
      </w:r>
    </w:p>
    <w:p w14:paraId="3FF3146C" w14:textId="77777777" w:rsidR="00800417" w:rsidRDefault="00E65B52" w:rsidP="00E65B52">
      <w:pPr>
        <w:spacing w:after="0"/>
        <w:ind w:firstLine="567"/>
        <w:rPr>
          <w:szCs w:val="24"/>
        </w:rPr>
      </w:pPr>
      <w:r w:rsidRPr="00E52733">
        <w:rPr>
          <w:szCs w:val="24"/>
        </w:rPr>
        <w:t xml:space="preserve">Если </w:t>
      </w:r>
      <w:r w:rsidR="00800417">
        <w:rPr>
          <w:szCs w:val="24"/>
        </w:rPr>
        <w:t xml:space="preserve">мы говорим для Санкт-Петербурга, </w:t>
      </w:r>
      <w:r w:rsidRPr="00E52733">
        <w:rPr>
          <w:szCs w:val="24"/>
        </w:rPr>
        <w:t>Синтез Мудрос</w:t>
      </w:r>
      <w:r w:rsidR="00800417">
        <w:rPr>
          <w:szCs w:val="24"/>
        </w:rPr>
        <w:t>ти и сама Истина с Пра-истиной,</w:t>
      </w:r>
      <w:r w:rsidRPr="00E52733">
        <w:rPr>
          <w:szCs w:val="24"/>
        </w:rPr>
        <w:t xml:space="preserve"> как должны включаться в Организацию ведения ИВДИВО-Развития каждого из нас синт</w:t>
      </w:r>
      <w:r w:rsidR="00800417">
        <w:rPr>
          <w:szCs w:val="24"/>
        </w:rPr>
        <w:t>езом практик, которые мы делаем</w:t>
      </w:r>
      <w:r w:rsidRPr="00E52733">
        <w:rPr>
          <w:szCs w:val="24"/>
        </w:rPr>
        <w:t xml:space="preserve"> на индивидуальной ос</w:t>
      </w:r>
      <w:r w:rsidR="00800417">
        <w:rPr>
          <w:szCs w:val="24"/>
        </w:rPr>
        <w:t>нове и в командном действии?</w:t>
      </w:r>
      <w:r w:rsidRPr="00E52733">
        <w:rPr>
          <w:szCs w:val="24"/>
        </w:rPr>
        <w:t xml:space="preserve"> То есть, что должно сложиться между нами? Есть предложения? </w:t>
      </w:r>
      <w:r w:rsidR="00800417">
        <w:rPr>
          <w:szCs w:val="24"/>
        </w:rPr>
        <w:t>Я не жду их физически.</w:t>
      </w:r>
    </w:p>
    <w:p w14:paraId="6B63395D" w14:textId="77777777" w:rsidR="00E65B52" w:rsidRPr="00800417" w:rsidRDefault="00E65B52" w:rsidP="00E65B52">
      <w:pPr>
        <w:spacing w:after="0"/>
        <w:ind w:firstLine="567"/>
        <w:rPr>
          <w:b/>
          <w:szCs w:val="24"/>
        </w:rPr>
      </w:pPr>
      <w:r w:rsidRPr="00E52733">
        <w:rPr>
          <w:szCs w:val="24"/>
        </w:rPr>
        <w:t>Первое,</w:t>
      </w:r>
      <w:r w:rsidR="00800417">
        <w:rPr>
          <w:szCs w:val="24"/>
        </w:rPr>
        <w:t xml:space="preserve"> на</w:t>
      </w:r>
      <w:r w:rsidRPr="00E52733">
        <w:rPr>
          <w:szCs w:val="24"/>
        </w:rPr>
        <w:t xml:space="preserve"> что мы сейчас </w:t>
      </w:r>
      <w:r w:rsidR="00800417">
        <w:rPr>
          <w:szCs w:val="24"/>
        </w:rPr>
        <w:t>должны сложиться и попробовать</w:t>
      </w:r>
      <w:r w:rsidRPr="00E52733">
        <w:rPr>
          <w:szCs w:val="24"/>
        </w:rPr>
        <w:t xml:space="preserve"> почувствовать</w:t>
      </w:r>
      <w:r w:rsidR="00800417">
        <w:rPr>
          <w:szCs w:val="24"/>
        </w:rPr>
        <w:t>,</w:t>
      </w:r>
      <w:r w:rsidRPr="00E52733">
        <w:rPr>
          <w:szCs w:val="24"/>
        </w:rPr>
        <w:t xml:space="preserve"> </w:t>
      </w:r>
      <w:r w:rsidRPr="00800417">
        <w:rPr>
          <w:b/>
          <w:szCs w:val="24"/>
        </w:rPr>
        <w:t>есть ли между нами более высокий Огонь и Синтез, который вы не синтезируете и не концентрируете на своём теле?</w:t>
      </w:r>
    </w:p>
    <w:p w14:paraId="589CA596" w14:textId="77777777" w:rsidR="00800417" w:rsidRDefault="00E65B52" w:rsidP="00E65B52">
      <w:pPr>
        <w:spacing w:after="0"/>
        <w:ind w:firstLine="567"/>
        <w:rPr>
          <w:szCs w:val="24"/>
        </w:rPr>
      </w:pPr>
      <w:r w:rsidRPr="00E52733">
        <w:rPr>
          <w:szCs w:val="24"/>
        </w:rPr>
        <w:t xml:space="preserve">То есть, понимаете, </w:t>
      </w:r>
      <w:r w:rsidRPr="00800417">
        <w:rPr>
          <w:spacing w:val="28"/>
          <w:szCs w:val="24"/>
        </w:rPr>
        <w:t xml:space="preserve">нельзя напахтать Синтез и Огонь, если </w:t>
      </w:r>
      <w:proofErr w:type="gramStart"/>
      <w:r w:rsidRPr="00800417">
        <w:rPr>
          <w:spacing w:val="28"/>
          <w:szCs w:val="24"/>
        </w:rPr>
        <w:t>Субъект</w:t>
      </w:r>
      <w:proofErr w:type="gramEnd"/>
      <w:r w:rsidRPr="00800417">
        <w:rPr>
          <w:spacing w:val="28"/>
          <w:szCs w:val="24"/>
        </w:rPr>
        <w:t xml:space="preserve"> находящийся в среде, не включен в само состояние синтезирования с тем, что идёт на вас.</w:t>
      </w:r>
      <w:r w:rsidRPr="00E52733">
        <w:rPr>
          <w:szCs w:val="24"/>
        </w:rPr>
        <w:t xml:space="preserve"> Это важно. То есть я могу находиться, это</w:t>
      </w:r>
      <w:r w:rsidR="00800417">
        <w:rPr>
          <w:szCs w:val="24"/>
        </w:rPr>
        <w:t>,</w:t>
      </w:r>
      <w:r w:rsidRPr="00E52733">
        <w:rPr>
          <w:szCs w:val="24"/>
        </w:rPr>
        <w:t xml:space="preserve"> кстати</w:t>
      </w:r>
      <w:r w:rsidR="00800417">
        <w:rPr>
          <w:szCs w:val="24"/>
        </w:rPr>
        <w:t>,</w:t>
      </w:r>
      <w:r w:rsidRPr="00E52733">
        <w:rPr>
          <w:szCs w:val="24"/>
        </w:rPr>
        <w:t xml:space="preserve"> вопрос парадигмаль</w:t>
      </w:r>
      <w:r w:rsidR="00800417">
        <w:rPr>
          <w:szCs w:val="24"/>
        </w:rPr>
        <w:t>ности.</w:t>
      </w:r>
    </w:p>
    <w:p w14:paraId="0C894EA0" w14:textId="77777777" w:rsidR="00E65B52" w:rsidRPr="00E52733" w:rsidRDefault="00E65B52" w:rsidP="00E65B52">
      <w:pPr>
        <w:spacing w:after="0"/>
        <w:ind w:firstLine="567"/>
        <w:rPr>
          <w:szCs w:val="24"/>
        </w:rPr>
      </w:pPr>
      <w:r w:rsidRPr="00E52733">
        <w:rPr>
          <w:szCs w:val="24"/>
        </w:rPr>
        <w:lastRenderedPageBreak/>
        <w:t>Мы чаще всего Парадигму рассматриваем как явление чего? Вот что такое для нас Парадигма? Это состояние чего? О.?</w:t>
      </w:r>
    </w:p>
    <w:p w14:paraId="0A9A0F85" w14:textId="77777777" w:rsidR="00E65B52" w:rsidRPr="00E52733" w:rsidRDefault="00E65B52" w:rsidP="00E65B52">
      <w:pPr>
        <w:spacing w:after="0"/>
        <w:ind w:firstLine="567"/>
        <w:rPr>
          <w:i/>
          <w:szCs w:val="24"/>
        </w:rPr>
      </w:pPr>
      <w:r w:rsidRPr="00E52733">
        <w:rPr>
          <w:i/>
          <w:szCs w:val="24"/>
        </w:rPr>
        <w:t xml:space="preserve">Из зала: Синтез напрактикованного всего, что складывается во мне </w:t>
      </w:r>
      <w:r w:rsidR="00800417">
        <w:rPr>
          <w:i/>
          <w:szCs w:val="24"/>
        </w:rPr>
        <w:t>как Воля, Мудрость и всего. И это приводит к способности</w:t>
      </w:r>
      <w:r w:rsidRPr="00E52733">
        <w:rPr>
          <w:i/>
          <w:szCs w:val="24"/>
        </w:rPr>
        <w:t xml:space="preserve"> моего тела воспринимать Огонь и Синтез.</w:t>
      </w:r>
      <w:r w:rsidR="00E65C06">
        <w:rPr>
          <w:i/>
          <w:szCs w:val="24"/>
        </w:rPr>
        <w:t xml:space="preserve"> Эту способность тела я называю Парадигмальность.</w:t>
      </w:r>
    </w:p>
    <w:p w14:paraId="5352080E" w14:textId="77777777" w:rsidR="00E65B52" w:rsidRPr="00E52733" w:rsidRDefault="00E65B52" w:rsidP="00E65B52">
      <w:pPr>
        <w:spacing w:after="0"/>
        <w:ind w:firstLine="567"/>
        <w:rPr>
          <w:iCs/>
          <w:szCs w:val="24"/>
        </w:rPr>
      </w:pPr>
      <w:r w:rsidRPr="00E52733">
        <w:rPr>
          <w:iCs/>
          <w:szCs w:val="24"/>
        </w:rPr>
        <w:t>Хорошо, а ещё?</w:t>
      </w:r>
    </w:p>
    <w:p w14:paraId="0D0BD768" w14:textId="77777777" w:rsidR="00E65B52" w:rsidRPr="00E52733" w:rsidRDefault="00E65B52" w:rsidP="00E65B52">
      <w:pPr>
        <w:spacing w:after="0"/>
        <w:ind w:firstLine="567"/>
        <w:rPr>
          <w:szCs w:val="24"/>
        </w:rPr>
      </w:pPr>
      <w:r w:rsidRPr="00E52733">
        <w:rPr>
          <w:i/>
          <w:szCs w:val="24"/>
        </w:rPr>
        <w:t xml:space="preserve">Из зала: Стратегическая </w:t>
      </w:r>
      <w:r w:rsidR="00E65C06">
        <w:rPr>
          <w:i/>
          <w:szCs w:val="24"/>
        </w:rPr>
        <w:t>отстроенность.</w:t>
      </w:r>
      <w:r w:rsidRPr="00E52733">
        <w:rPr>
          <w:i/>
          <w:szCs w:val="24"/>
        </w:rPr>
        <w:t xml:space="preserve"> </w:t>
      </w:r>
      <w:r w:rsidR="00E65C06">
        <w:rPr>
          <w:i/>
          <w:szCs w:val="24"/>
        </w:rPr>
        <w:t>Перспектива,</w:t>
      </w:r>
      <w:r w:rsidRPr="00E52733">
        <w:rPr>
          <w:i/>
          <w:szCs w:val="24"/>
        </w:rPr>
        <w:t xml:space="preserve"> куда я развиваюсь и</w:t>
      </w:r>
      <w:r w:rsidR="00E65C06">
        <w:rPr>
          <w:i/>
          <w:szCs w:val="24"/>
        </w:rPr>
        <w:t>ли развивается Организация</w:t>
      </w:r>
      <w:r w:rsidRPr="00E52733">
        <w:rPr>
          <w:i/>
          <w:szCs w:val="24"/>
        </w:rPr>
        <w:t>.</w:t>
      </w:r>
    </w:p>
    <w:p w14:paraId="1A536DDA" w14:textId="77777777" w:rsidR="00E65B52" w:rsidRPr="00E52733" w:rsidRDefault="00E65B52" w:rsidP="00E65B52">
      <w:pPr>
        <w:spacing w:after="0"/>
        <w:ind w:firstLine="567"/>
        <w:rPr>
          <w:szCs w:val="24"/>
        </w:rPr>
      </w:pPr>
      <w:r w:rsidRPr="00E52733">
        <w:rPr>
          <w:szCs w:val="24"/>
        </w:rPr>
        <w:t xml:space="preserve">Хорошо. </w:t>
      </w:r>
      <w:r w:rsidRPr="00E65C06">
        <w:rPr>
          <w:b/>
          <w:szCs w:val="24"/>
        </w:rPr>
        <w:t xml:space="preserve">Чем будет жить парадигмальность </w:t>
      </w:r>
      <w:r w:rsidR="00E65C06" w:rsidRPr="00E65C06">
        <w:rPr>
          <w:b/>
          <w:szCs w:val="24"/>
        </w:rPr>
        <w:t xml:space="preserve">в нас </w:t>
      </w:r>
      <w:r w:rsidRPr="00E65C06">
        <w:rPr>
          <w:b/>
          <w:szCs w:val="24"/>
        </w:rPr>
        <w:t xml:space="preserve">как </w:t>
      </w:r>
      <w:r w:rsidR="00E65C06" w:rsidRPr="00E65C06">
        <w:rPr>
          <w:b/>
          <w:szCs w:val="24"/>
        </w:rPr>
        <w:t xml:space="preserve">в </w:t>
      </w:r>
      <w:r w:rsidRPr="00E65C06">
        <w:rPr>
          <w:b/>
          <w:szCs w:val="24"/>
        </w:rPr>
        <w:t>Аватаре Организации?</w:t>
      </w:r>
      <w:r w:rsidRPr="00E52733">
        <w:rPr>
          <w:szCs w:val="24"/>
        </w:rPr>
        <w:t xml:space="preserve"> Чем она будет жить, чтобы она не увяла, а жила?</w:t>
      </w:r>
    </w:p>
    <w:p w14:paraId="0DA9F919" w14:textId="77777777" w:rsidR="00E65B52" w:rsidRPr="00E52733" w:rsidRDefault="00E65B52" w:rsidP="00E65B52">
      <w:pPr>
        <w:spacing w:after="0"/>
        <w:ind w:firstLine="567"/>
        <w:rPr>
          <w:i/>
          <w:szCs w:val="24"/>
        </w:rPr>
      </w:pPr>
      <w:r w:rsidRPr="00E52733">
        <w:rPr>
          <w:i/>
          <w:szCs w:val="24"/>
        </w:rPr>
        <w:t>Из зала: Огнём, Синтезом.</w:t>
      </w:r>
    </w:p>
    <w:p w14:paraId="4CC5F0B3" w14:textId="77777777" w:rsidR="00E65B52" w:rsidRPr="00E52733" w:rsidRDefault="00E65B52" w:rsidP="00E65B52">
      <w:pPr>
        <w:spacing w:after="0"/>
        <w:ind w:firstLine="567"/>
        <w:rPr>
          <w:iCs/>
          <w:szCs w:val="24"/>
        </w:rPr>
      </w:pPr>
      <w:r w:rsidRPr="00E52733">
        <w:rPr>
          <w:iCs/>
          <w:szCs w:val="24"/>
        </w:rPr>
        <w:t xml:space="preserve">А ещё? </w:t>
      </w:r>
    </w:p>
    <w:p w14:paraId="60AFDAD7" w14:textId="77777777" w:rsidR="00E65B52" w:rsidRPr="00E52733" w:rsidRDefault="00E65B52" w:rsidP="00E65B52">
      <w:pPr>
        <w:spacing w:after="0"/>
        <w:ind w:firstLine="567"/>
        <w:rPr>
          <w:i/>
          <w:szCs w:val="24"/>
        </w:rPr>
      </w:pPr>
      <w:r w:rsidRPr="00E52733">
        <w:rPr>
          <w:i/>
          <w:szCs w:val="24"/>
        </w:rPr>
        <w:t>Из зала: Мудростью.</w:t>
      </w:r>
    </w:p>
    <w:p w14:paraId="556B65D0" w14:textId="77777777" w:rsidR="00E65B52" w:rsidRPr="00E52733" w:rsidRDefault="00E65B52" w:rsidP="00E65B52">
      <w:pPr>
        <w:spacing w:after="0"/>
        <w:ind w:firstLine="567"/>
        <w:rPr>
          <w:iCs/>
          <w:szCs w:val="24"/>
        </w:rPr>
      </w:pPr>
      <w:r w:rsidRPr="00E52733">
        <w:rPr>
          <w:iCs/>
          <w:szCs w:val="24"/>
        </w:rPr>
        <w:t>А ещё?</w:t>
      </w:r>
    </w:p>
    <w:p w14:paraId="142DB222" w14:textId="77777777" w:rsidR="00E65B52" w:rsidRPr="00E52733" w:rsidRDefault="00E65B52" w:rsidP="00E65B52">
      <w:pPr>
        <w:spacing w:after="0"/>
        <w:ind w:firstLine="567"/>
        <w:rPr>
          <w:i/>
          <w:szCs w:val="24"/>
        </w:rPr>
      </w:pPr>
      <w:r w:rsidRPr="00E52733">
        <w:rPr>
          <w:i/>
          <w:szCs w:val="24"/>
        </w:rPr>
        <w:t>Из зала: Волей.</w:t>
      </w:r>
    </w:p>
    <w:p w14:paraId="38178676" w14:textId="77777777" w:rsidR="00E65C06" w:rsidRDefault="00E65C06" w:rsidP="00E65B52">
      <w:pPr>
        <w:spacing w:after="0"/>
        <w:ind w:firstLine="567"/>
        <w:rPr>
          <w:iCs/>
          <w:szCs w:val="24"/>
        </w:rPr>
      </w:pPr>
      <w:r>
        <w:rPr>
          <w:iCs/>
          <w:szCs w:val="24"/>
        </w:rPr>
        <w:t>Абсолютно верно.</w:t>
      </w:r>
    </w:p>
    <w:p w14:paraId="798E3AF9" w14:textId="77777777" w:rsidR="00E65C06" w:rsidRPr="000C4167" w:rsidRDefault="00E65C06" w:rsidP="0063482A">
      <w:pPr>
        <w:pStyle w:val="3"/>
        <w:rPr>
          <w:lang w:val="ru-RU"/>
        </w:rPr>
      </w:pPr>
      <w:bookmarkStart w:id="3" w:name="_Toc152775052"/>
      <w:r>
        <w:t>Внутреннее и внешнее для Учителя Синтеза</w:t>
      </w:r>
      <w:r w:rsidR="00894E3F">
        <w:rPr>
          <w:lang w:val="ru-RU"/>
        </w:rPr>
        <w:t xml:space="preserve"> – Аватара организации.</w:t>
      </w:r>
      <w:r w:rsidR="000C4167">
        <w:rPr>
          <w:lang w:val="ru-RU"/>
        </w:rPr>
        <w:t xml:space="preserve"> Тренинг</w:t>
      </w:r>
      <w:bookmarkEnd w:id="3"/>
    </w:p>
    <w:p w14:paraId="6079680D" w14:textId="77777777" w:rsidR="00E65B52" w:rsidRPr="00E52733" w:rsidRDefault="00E65B52" w:rsidP="00E65B52">
      <w:pPr>
        <w:spacing w:after="0"/>
        <w:ind w:firstLine="567"/>
        <w:rPr>
          <w:iCs/>
          <w:szCs w:val="24"/>
        </w:rPr>
      </w:pPr>
      <w:r w:rsidRPr="00E52733">
        <w:rPr>
          <w:iCs/>
          <w:szCs w:val="24"/>
        </w:rPr>
        <w:t>А сейч</w:t>
      </w:r>
      <w:r w:rsidR="00E65C06">
        <w:rPr>
          <w:iCs/>
          <w:szCs w:val="24"/>
        </w:rPr>
        <w:t>ас, когда мы говорим о командообразовании Мории, о команд</w:t>
      </w:r>
      <w:r w:rsidRPr="00E52733">
        <w:rPr>
          <w:iCs/>
          <w:szCs w:val="24"/>
        </w:rPr>
        <w:t xml:space="preserve">ообразовании </w:t>
      </w:r>
      <w:r w:rsidRPr="00E52733">
        <w:rPr>
          <w:szCs w:val="24"/>
        </w:rPr>
        <w:t xml:space="preserve">Аватаров </w:t>
      </w:r>
      <w:r w:rsidRPr="00E52733">
        <w:rPr>
          <w:iCs/>
          <w:szCs w:val="24"/>
        </w:rPr>
        <w:t xml:space="preserve">Синтеза, что у вас внутри должно возжигаться? Как вот есть вера в светлое будущее, а у вас объём состояния волевого Актора как Творца, являющего </w:t>
      </w:r>
      <w:r w:rsidRPr="00E65C06">
        <w:rPr>
          <w:b/>
          <w:iCs/>
          <w:szCs w:val="24"/>
        </w:rPr>
        <w:t>внутреннее-внешнее</w:t>
      </w:r>
      <w:r w:rsidRPr="00E52733">
        <w:rPr>
          <w:iCs/>
          <w:szCs w:val="24"/>
        </w:rPr>
        <w:t xml:space="preserve"> восприятие Синтеза с точки зрения Учителя Синтеза. И для вас внешнее будет что для Учителя? Вот сейчас для вас внешнее, что должно быть, чтобы вы воспринимали собственно сам Синтез как таковой? И ещё, даже на ранних этапах Синтеза, чтобы все хотели Синтез воспринять именно этим явлением?</w:t>
      </w:r>
    </w:p>
    <w:p w14:paraId="2C99B5D5" w14:textId="77777777" w:rsidR="00E65B52" w:rsidRPr="00E52733" w:rsidRDefault="00E65B52" w:rsidP="00E65B52">
      <w:pPr>
        <w:spacing w:after="0"/>
        <w:ind w:firstLine="567"/>
        <w:rPr>
          <w:szCs w:val="24"/>
        </w:rPr>
      </w:pPr>
      <w:r w:rsidRPr="00E52733">
        <w:rPr>
          <w:i/>
          <w:szCs w:val="24"/>
        </w:rPr>
        <w:t xml:space="preserve">Из зала: </w:t>
      </w:r>
      <w:r w:rsidR="00E65C06">
        <w:rPr>
          <w:i/>
          <w:szCs w:val="24"/>
        </w:rPr>
        <w:t>Любовь</w:t>
      </w:r>
      <w:r w:rsidRPr="00E52733">
        <w:rPr>
          <w:i/>
          <w:szCs w:val="24"/>
        </w:rPr>
        <w:t>.</w:t>
      </w:r>
    </w:p>
    <w:p w14:paraId="1FE17091" w14:textId="77777777" w:rsidR="00E65B52" w:rsidRPr="00E52733" w:rsidRDefault="00E65B52" w:rsidP="00E65B52">
      <w:pPr>
        <w:spacing w:after="0"/>
        <w:ind w:firstLine="567"/>
        <w:rPr>
          <w:szCs w:val="24"/>
        </w:rPr>
      </w:pPr>
      <w:r w:rsidRPr="00E52733">
        <w:rPr>
          <w:szCs w:val="24"/>
        </w:rPr>
        <w:t>Скажите это так, чтобы мы были уверены в ваших словах, а не так как будто вы из подворотни вы</w:t>
      </w:r>
      <w:r w:rsidR="002C3110">
        <w:rPr>
          <w:szCs w:val="24"/>
        </w:rPr>
        <w:t>валились и</w:t>
      </w:r>
      <w:r w:rsidRPr="00E52733">
        <w:rPr>
          <w:szCs w:val="24"/>
        </w:rPr>
        <w:t xml:space="preserve"> сказали: </w:t>
      </w:r>
      <w:r w:rsidR="00E65C06">
        <w:rPr>
          <w:szCs w:val="24"/>
        </w:rPr>
        <w:t>«Х</w:t>
      </w:r>
      <w:r w:rsidRPr="00E52733">
        <w:rPr>
          <w:szCs w:val="24"/>
        </w:rPr>
        <w:t>очу</w:t>
      </w:r>
      <w:r w:rsidR="00E65C06">
        <w:rPr>
          <w:szCs w:val="24"/>
        </w:rPr>
        <w:t>»</w:t>
      </w:r>
      <w:r w:rsidRPr="00E52733">
        <w:rPr>
          <w:szCs w:val="24"/>
        </w:rPr>
        <w:t>.</w:t>
      </w:r>
    </w:p>
    <w:p w14:paraId="26A82965" w14:textId="77777777" w:rsidR="00E65B52" w:rsidRPr="00E65C06" w:rsidRDefault="00E65B52" w:rsidP="00E65B52">
      <w:pPr>
        <w:spacing w:after="0"/>
        <w:ind w:firstLine="567"/>
        <w:rPr>
          <w:i/>
          <w:szCs w:val="24"/>
        </w:rPr>
      </w:pPr>
      <w:r w:rsidRPr="00E65C06">
        <w:rPr>
          <w:i/>
          <w:szCs w:val="24"/>
        </w:rPr>
        <w:t xml:space="preserve">Из зала: Это внешнее выражение </w:t>
      </w:r>
      <w:r w:rsidR="00E65C06" w:rsidRPr="00E65C06">
        <w:rPr>
          <w:i/>
          <w:szCs w:val="24"/>
        </w:rPr>
        <w:t>Любви</w:t>
      </w:r>
      <w:r w:rsidRPr="00E65C06">
        <w:rPr>
          <w:i/>
          <w:szCs w:val="24"/>
        </w:rPr>
        <w:t>.</w:t>
      </w:r>
    </w:p>
    <w:p w14:paraId="1C48BC72" w14:textId="77777777" w:rsidR="00E65B52" w:rsidRPr="00E52733" w:rsidRDefault="00E65C06" w:rsidP="00E65C06">
      <w:pPr>
        <w:spacing w:after="0"/>
        <w:ind w:firstLine="567"/>
        <w:rPr>
          <w:szCs w:val="24"/>
        </w:rPr>
      </w:pPr>
      <w:r w:rsidRPr="002C3110">
        <w:rPr>
          <w:b/>
          <w:szCs w:val="24"/>
        </w:rPr>
        <w:t>В</w:t>
      </w:r>
      <w:r w:rsidR="00E65B52" w:rsidRPr="002C3110">
        <w:rPr>
          <w:b/>
          <w:szCs w:val="24"/>
        </w:rPr>
        <w:t xml:space="preserve">нешнее выражение </w:t>
      </w:r>
      <w:r w:rsidRPr="002C3110">
        <w:rPr>
          <w:b/>
          <w:szCs w:val="24"/>
        </w:rPr>
        <w:t>Любви</w:t>
      </w:r>
      <w:r w:rsidR="00E65B52" w:rsidRPr="00E52733">
        <w:rPr>
          <w:szCs w:val="24"/>
        </w:rPr>
        <w:t xml:space="preserve">. Абсолютно верно. Все согласны, что для Учителя внешним </w:t>
      </w:r>
      <w:r w:rsidR="002C3110">
        <w:rPr>
          <w:szCs w:val="24"/>
        </w:rPr>
        <w:t>явлением является Любовь?</w:t>
      </w:r>
      <w:r w:rsidR="00E65B52" w:rsidRPr="00E52733">
        <w:rPr>
          <w:szCs w:val="24"/>
        </w:rPr>
        <w:t xml:space="preserve"> </w:t>
      </w:r>
      <w:r w:rsidR="002C3110">
        <w:rPr>
          <w:szCs w:val="24"/>
        </w:rPr>
        <w:t>Я</w:t>
      </w:r>
      <w:r w:rsidR="00E65B52" w:rsidRPr="00E52733">
        <w:rPr>
          <w:szCs w:val="24"/>
        </w:rPr>
        <w:t xml:space="preserve"> думаю</w:t>
      </w:r>
      <w:r w:rsidR="002C3110">
        <w:rPr>
          <w:szCs w:val="24"/>
        </w:rPr>
        <w:t>,</w:t>
      </w:r>
      <w:r w:rsidR="00E65B52" w:rsidRPr="00E52733">
        <w:rPr>
          <w:szCs w:val="24"/>
        </w:rPr>
        <w:t xml:space="preserve"> стоит согласит</w:t>
      </w:r>
      <w:r w:rsidR="002C3110">
        <w:rPr>
          <w:szCs w:val="24"/>
        </w:rPr>
        <w:t>ься,</w:t>
      </w:r>
      <w:r w:rsidR="00E65B52" w:rsidRPr="00E52733">
        <w:rPr>
          <w:szCs w:val="24"/>
        </w:rPr>
        <w:t xml:space="preserve"> это так. Тогда сейчас, настраиваясь на Аватара Синтеза Кут Хуми, </w:t>
      </w:r>
      <w:r w:rsidR="00E65B52" w:rsidRPr="002C3110">
        <w:rPr>
          <w:b/>
          <w:szCs w:val="24"/>
        </w:rPr>
        <w:t>внутренним для этого внешнего что будет?</w:t>
      </w:r>
      <w:r w:rsidR="00E65B52" w:rsidRPr="00E52733">
        <w:rPr>
          <w:szCs w:val="24"/>
        </w:rPr>
        <w:t xml:space="preserve"> </w:t>
      </w:r>
    </w:p>
    <w:p w14:paraId="2D721019" w14:textId="77777777" w:rsidR="00E65B52" w:rsidRPr="00E52733" w:rsidRDefault="00E65B52" w:rsidP="00E65B52">
      <w:pPr>
        <w:spacing w:after="0"/>
        <w:ind w:firstLine="567"/>
        <w:rPr>
          <w:szCs w:val="24"/>
        </w:rPr>
      </w:pPr>
      <w:r w:rsidRPr="00E52733">
        <w:rPr>
          <w:szCs w:val="24"/>
        </w:rPr>
        <w:t>Чтобы сам Синтез воспринять, а Организацию воз</w:t>
      </w:r>
      <w:r w:rsidR="002C3110">
        <w:rPr>
          <w:szCs w:val="24"/>
        </w:rPr>
        <w:t>жечь и включиться на состояние командо</w:t>
      </w:r>
      <w:r w:rsidRPr="00E52733">
        <w:rPr>
          <w:szCs w:val="24"/>
        </w:rPr>
        <w:t xml:space="preserve">образования. Когда не </w:t>
      </w:r>
      <w:r w:rsidR="002C3110">
        <w:rPr>
          <w:szCs w:val="24"/>
        </w:rPr>
        <w:t>«</w:t>
      </w:r>
      <w:r w:rsidRPr="00E52733">
        <w:rPr>
          <w:szCs w:val="24"/>
        </w:rPr>
        <w:t>я тяну</w:t>
      </w:r>
      <w:r w:rsidR="002C3110">
        <w:rPr>
          <w:szCs w:val="24"/>
        </w:rPr>
        <w:t>»</w:t>
      </w:r>
      <w:r w:rsidRPr="00E52733">
        <w:rPr>
          <w:szCs w:val="24"/>
        </w:rPr>
        <w:t>, я имею в</w:t>
      </w:r>
      <w:r w:rsidR="002C3110">
        <w:rPr>
          <w:szCs w:val="24"/>
        </w:rPr>
        <w:t xml:space="preserve"> </w:t>
      </w:r>
      <w:r w:rsidRPr="00E52733">
        <w:rPr>
          <w:szCs w:val="24"/>
        </w:rPr>
        <w:t>виду</w:t>
      </w:r>
      <w:r w:rsidR="002C3110">
        <w:rPr>
          <w:szCs w:val="24"/>
        </w:rPr>
        <w:t>,</w:t>
      </w:r>
      <w:r w:rsidRPr="00E52733">
        <w:rPr>
          <w:szCs w:val="24"/>
        </w:rPr>
        <w:t xml:space="preserve"> вы один формируете Синтез на всех, а групповая динамика включена в определённое состояние психодинамичности с Кут Хуми </w:t>
      </w:r>
      <w:r w:rsidR="002C3110">
        <w:rPr>
          <w:szCs w:val="24"/>
        </w:rPr>
        <w:t>Столпом Академического Синтеза, и</w:t>
      </w:r>
      <w:r w:rsidRPr="00E52733">
        <w:rPr>
          <w:szCs w:val="24"/>
        </w:rPr>
        <w:t xml:space="preserve"> мы синтезом всех Индивидуальностей разными объёмами Синтеза включены в состояние течения Синтеза в нас. И срабатывает принцип: один за всех и все за</w:t>
      </w:r>
      <w:r w:rsidR="002C3110">
        <w:rPr>
          <w:szCs w:val="24"/>
        </w:rPr>
        <w:t xml:space="preserve"> одного. Что должно быть внешне у нас включено в процесс</w:t>
      </w:r>
      <w:r w:rsidRPr="00E52733">
        <w:rPr>
          <w:szCs w:val="24"/>
        </w:rPr>
        <w:t xml:space="preserve">? Внешнее, но в то же время внутренне. Внешне-внешне это будет Любовь, а </w:t>
      </w:r>
      <w:proofErr w:type="gramStart"/>
      <w:r w:rsidRPr="002C3110">
        <w:rPr>
          <w:szCs w:val="24"/>
        </w:rPr>
        <w:t>внешне-внутренним</w:t>
      </w:r>
      <w:proofErr w:type="gramEnd"/>
      <w:r w:rsidRPr="00E52733">
        <w:rPr>
          <w:szCs w:val="24"/>
        </w:rPr>
        <w:t xml:space="preserve"> будет?</w:t>
      </w:r>
    </w:p>
    <w:p w14:paraId="0BE048C8" w14:textId="77777777" w:rsidR="00E65B52" w:rsidRPr="00E52733" w:rsidRDefault="00E65B52" w:rsidP="00E65B52">
      <w:pPr>
        <w:spacing w:after="0"/>
        <w:ind w:firstLine="567"/>
        <w:rPr>
          <w:i/>
          <w:iCs/>
          <w:szCs w:val="24"/>
        </w:rPr>
      </w:pPr>
      <w:r w:rsidRPr="00E52733">
        <w:rPr>
          <w:i/>
          <w:szCs w:val="24"/>
        </w:rPr>
        <w:t xml:space="preserve">Из зала: </w:t>
      </w:r>
      <w:r w:rsidRPr="00E52733">
        <w:rPr>
          <w:i/>
          <w:iCs/>
          <w:szCs w:val="24"/>
        </w:rPr>
        <w:t>Мудрость.</w:t>
      </w:r>
    </w:p>
    <w:p w14:paraId="3654CEE3" w14:textId="77777777" w:rsidR="00E65B52" w:rsidRPr="00E52733" w:rsidRDefault="00E65B52" w:rsidP="00E65B52">
      <w:pPr>
        <w:spacing w:after="0"/>
        <w:ind w:firstLine="567"/>
        <w:rPr>
          <w:szCs w:val="24"/>
        </w:rPr>
      </w:pPr>
      <w:r w:rsidRPr="00E52733">
        <w:rPr>
          <w:szCs w:val="24"/>
        </w:rPr>
        <w:t>Абсолютно верно. Опять то</w:t>
      </w:r>
      <w:r w:rsidR="002C3110">
        <w:rPr>
          <w:szCs w:val="24"/>
        </w:rPr>
        <w:t xml:space="preserve"> </w:t>
      </w:r>
      <w:r w:rsidRPr="00E52733">
        <w:rPr>
          <w:szCs w:val="24"/>
        </w:rPr>
        <w:t xml:space="preserve">же самое, опять Голос Полномочий, который должен </w:t>
      </w:r>
      <w:r w:rsidR="002C3110">
        <w:rPr>
          <w:szCs w:val="24"/>
        </w:rPr>
        <w:t>идти</w:t>
      </w:r>
      <w:r w:rsidRPr="00E52733">
        <w:rPr>
          <w:szCs w:val="24"/>
        </w:rPr>
        <w:t xml:space="preserve"> чуть поорганизованнее с точки зрения Огня Организации. Вот вы Аватары Организаций, вы что-то организуете, если вы включаете Язык через Слово. Вы должны это Слово организовать. Если бы мы сейчас сказали, что Парадигма – это волевой акцент. Значит у Аватара в голосе, если он го</w:t>
      </w:r>
      <w:r w:rsidR="002C3110">
        <w:rPr>
          <w:szCs w:val="24"/>
        </w:rPr>
        <w:t>ворит про Мудрость, должен быть…</w:t>
      </w:r>
      <w:r w:rsidRPr="00E52733">
        <w:rPr>
          <w:szCs w:val="24"/>
        </w:rPr>
        <w:t xml:space="preserve"> Хотя бы Ядро Воли. </w:t>
      </w:r>
    </w:p>
    <w:p w14:paraId="6E91B713" w14:textId="77777777" w:rsidR="00E65B52" w:rsidRPr="00E52733" w:rsidRDefault="00E65B52" w:rsidP="00E65B52">
      <w:pPr>
        <w:spacing w:after="0"/>
        <w:ind w:firstLine="567"/>
        <w:rPr>
          <w:szCs w:val="24"/>
        </w:rPr>
      </w:pPr>
      <w:r w:rsidRPr="00E52733">
        <w:rPr>
          <w:szCs w:val="24"/>
        </w:rPr>
        <w:t>Вот я сейчас нашла ту точку, где идёт эхо. И такое состояние, я не знаю, как вам слышно, а у меня ощущение, что идёт состояние эха по всему залу.</w:t>
      </w:r>
    </w:p>
    <w:p w14:paraId="67294138" w14:textId="77777777" w:rsidR="002C3110" w:rsidRDefault="00E65B52" w:rsidP="00E65B52">
      <w:pPr>
        <w:spacing w:after="0"/>
        <w:ind w:firstLine="567"/>
        <w:rPr>
          <w:szCs w:val="24"/>
        </w:rPr>
      </w:pPr>
      <w:r w:rsidRPr="00E52733">
        <w:rPr>
          <w:szCs w:val="24"/>
        </w:rPr>
        <w:t xml:space="preserve">Хорошо. Тогда сейчас у вас </w:t>
      </w:r>
      <w:r w:rsidRPr="002C3110">
        <w:rPr>
          <w:b/>
          <w:szCs w:val="24"/>
        </w:rPr>
        <w:t xml:space="preserve">Любовь и Мудрость в стыковке внешне-внешнего и </w:t>
      </w:r>
      <w:proofErr w:type="gramStart"/>
      <w:r w:rsidRPr="002C3110">
        <w:rPr>
          <w:b/>
          <w:szCs w:val="24"/>
        </w:rPr>
        <w:t>внешне-внутреннего</w:t>
      </w:r>
      <w:proofErr w:type="gramEnd"/>
      <w:r w:rsidR="002C3110">
        <w:rPr>
          <w:szCs w:val="24"/>
        </w:rPr>
        <w:t>.</w:t>
      </w:r>
    </w:p>
    <w:p w14:paraId="34B80226" w14:textId="77777777" w:rsidR="00E65B52" w:rsidRPr="00E52733" w:rsidRDefault="00E65B52" w:rsidP="00E65B52">
      <w:pPr>
        <w:spacing w:after="0"/>
        <w:ind w:firstLine="567"/>
        <w:rPr>
          <w:szCs w:val="24"/>
        </w:rPr>
      </w:pPr>
      <w:r w:rsidRPr="00E52733">
        <w:rPr>
          <w:szCs w:val="24"/>
        </w:rPr>
        <w:t>Можно ли сказать, что вы сейчас сопереживаете Мории, Кут Хуми, Аватару Синтеза, допустим, Янову или Сергею</w:t>
      </w:r>
      <w:r w:rsidR="002C3110">
        <w:rPr>
          <w:szCs w:val="24"/>
        </w:rPr>
        <w:t>,</w:t>
      </w:r>
      <w:r w:rsidRPr="00E52733">
        <w:rPr>
          <w:szCs w:val="24"/>
        </w:rPr>
        <w:t xml:space="preserve"> если Авата</w:t>
      </w:r>
      <w:r w:rsidR="002C3110">
        <w:rPr>
          <w:szCs w:val="24"/>
        </w:rPr>
        <w:t>р Воспитания здесь присутствует, с</w:t>
      </w:r>
      <w:r w:rsidRPr="00E52733">
        <w:rPr>
          <w:szCs w:val="24"/>
        </w:rPr>
        <w:t>интезом количества практик</w:t>
      </w:r>
      <w:r w:rsidR="002C3110">
        <w:rPr>
          <w:szCs w:val="24"/>
        </w:rPr>
        <w:t xml:space="preserve">, проведённых до </w:t>
      </w:r>
      <w:r w:rsidRPr="00E52733">
        <w:rPr>
          <w:szCs w:val="24"/>
        </w:rPr>
        <w:t xml:space="preserve">Академического Синтеза? Протестируйте себя? Мы </w:t>
      </w:r>
      <w:r w:rsidRPr="00E52733">
        <w:rPr>
          <w:szCs w:val="24"/>
        </w:rPr>
        <w:lastRenderedPageBreak/>
        <w:t xml:space="preserve">можем пробежать чуть быстрее, скоростнее, вопрос в том, что не все в группе успевают, поэтому я настраиваюсь на общее состояние Синтеза по скорости группы. </w:t>
      </w:r>
    </w:p>
    <w:p w14:paraId="12372880" w14:textId="77777777" w:rsidR="00F6203E" w:rsidRDefault="00E65B52" w:rsidP="00E65B52">
      <w:pPr>
        <w:spacing w:after="0"/>
        <w:ind w:firstLine="567"/>
        <w:rPr>
          <w:szCs w:val="24"/>
        </w:rPr>
      </w:pPr>
      <w:r w:rsidRPr="00E52733">
        <w:rPr>
          <w:szCs w:val="24"/>
        </w:rPr>
        <w:t>И мы преследуем цель, что нам нужно внутри выстроить какое-то состояние Пути. Помните, мы с</w:t>
      </w:r>
      <w:r w:rsidR="00F6203E">
        <w:rPr>
          <w:szCs w:val="24"/>
        </w:rPr>
        <w:t>тяжали Путь Аватарского явления.</w:t>
      </w:r>
    </w:p>
    <w:p w14:paraId="69196EEB" w14:textId="77777777" w:rsidR="00E65B52" w:rsidRPr="00E52733" w:rsidRDefault="00E65B52" w:rsidP="00E65B52">
      <w:pPr>
        <w:spacing w:after="0"/>
        <w:ind w:firstLine="567"/>
        <w:rPr>
          <w:szCs w:val="24"/>
        </w:rPr>
      </w:pPr>
      <w:r w:rsidRPr="00E52733">
        <w:rPr>
          <w:szCs w:val="24"/>
        </w:rPr>
        <w:t>Чтобы не было нудно и не было скучно, внутре</w:t>
      </w:r>
      <w:r w:rsidR="00F6203E">
        <w:rPr>
          <w:szCs w:val="24"/>
        </w:rPr>
        <w:t>нняя концентрация</w:t>
      </w:r>
      <w:r w:rsidRPr="00E52733">
        <w:rPr>
          <w:szCs w:val="24"/>
        </w:rPr>
        <w:t xml:space="preserve"> двух объёмов Синтеза даёт вам восприятие и</w:t>
      </w:r>
      <w:r w:rsidR="00F6203E">
        <w:rPr>
          <w:szCs w:val="24"/>
        </w:rPr>
        <w:t xml:space="preserve">ли представление для работы, допустим, Ядра Синтеза </w:t>
      </w:r>
      <w:r w:rsidRPr="00E52733">
        <w:rPr>
          <w:szCs w:val="24"/>
        </w:rPr>
        <w:t>Должностной Полномочности</w:t>
      </w:r>
      <w:r w:rsidR="00F6203E">
        <w:rPr>
          <w:szCs w:val="24"/>
        </w:rPr>
        <w:t>, осознание такого процесса – просто подумайте</w:t>
      </w:r>
      <w:r w:rsidRPr="00E52733">
        <w:rPr>
          <w:szCs w:val="24"/>
        </w:rPr>
        <w:t xml:space="preserve"> </w:t>
      </w:r>
      <w:r w:rsidR="00F6203E">
        <w:rPr>
          <w:szCs w:val="24"/>
        </w:rPr>
        <w:t xml:space="preserve">– </w:t>
      </w:r>
      <w:r w:rsidR="00F6203E" w:rsidRPr="00F6203E">
        <w:rPr>
          <w:b/>
          <w:szCs w:val="24"/>
        </w:rPr>
        <w:t>е</w:t>
      </w:r>
      <w:r w:rsidRPr="00F6203E">
        <w:rPr>
          <w:b/>
          <w:szCs w:val="24"/>
        </w:rPr>
        <w:t>сть ли</w:t>
      </w:r>
      <w:r w:rsidRPr="00F6203E">
        <w:rPr>
          <w:szCs w:val="24"/>
        </w:rPr>
        <w:t>, допустим</w:t>
      </w:r>
      <w:r w:rsidR="00F6203E" w:rsidRPr="00F6203E">
        <w:rPr>
          <w:szCs w:val="24"/>
        </w:rPr>
        <w:t>,</w:t>
      </w:r>
      <w:r w:rsidR="00F6203E" w:rsidRPr="00F6203E">
        <w:rPr>
          <w:b/>
          <w:szCs w:val="24"/>
        </w:rPr>
        <w:t xml:space="preserve"> в вашем Огне Организации </w:t>
      </w:r>
      <w:r w:rsidR="00F6203E" w:rsidRPr="00F6203E">
        <w:rPr>
          <w:szCs w:val="24"/>
        </w:rPr>
        <w:t>(</w:t>
      </w:r>
      <w:r w:rsidRPr="00F6203E">
        <w:rPr>
          <w:szCs w:val="24"/>
        </w:rPr>
        <w:t>предположим</w:t>
      </w:r>
      <w:r w:rsidR="00F6203E">
        <w:rPr>
          <w:szCs w:val="24"/>
        </w:rPr>
        <w:t>,</w:t>
      </w:r>
      <w:r w:rsidRPr="00F6203E">
        <w:rPr>
          <w:szCs w:val="24"/>
        </w:rPr>
        <w:t xml:space="preserve"> у вас Ог</w:t>
      </w:r>
      <w:r w:rsidR="00F6203E" w:rsidRPr="00F6203E">
        <w:rPr>
          <w:szCs w:val="24"/>
        </w:rPr>
        <w:t>онь Истинности)</w:t>
      </w:r>
      <w:r w:rsidRPr="00F6203E">
        <w:rPr>
          <w:b/>
          <w:szCs w:val="24"/>
        </w:rPr>
        <w:t xml:space="preserve"> Мудро</w:t>
      </w:r>
      <w:r w:rsidR="00F6203E">
        <w:rPr>
          <w:b/>
          <w:szCs w:val="24"/>
        </w:rPr>
        <w:t>сть и Любовь с точки зрения вас как Учителя Синтеза,</w:t>
      </w:r>
      <w:r w:rsidRPr="00F6203E">
        <w:rPr>
          <w:b/>
          <w:szCs w:val="24"/>
        </w:rPr>
        <w:t xml:space="preserve"> будучи Аватаром?</w:t>
      </w:r>
      <w:r w:rsidRPr="00E52733">
        <w:rPr>
          <w:szCs w:val="24"/>
        </w:rPr>
        <w:t xml:space="preserve"> </w:t>
      </w:r>
    </w:p>
    <w:p w14:paraId="0FC124F6" w14:textId="77777777" w:rsidR="00F6203E" w:rsidRDefault="00E65B52" w:rsidP="00E65B52">
      <w:pPr>
        <w:spacing w:after="0"/>
        <w:ind w:firstLine="567"/>
        <w:rPr>
          <w:szCs w:val="24"/>
        </w:rPr>
      </w:pPr>
      <w:r w:rsidRPr="00E52733">
        <w:rPr>
          <w:szCs w:val="24"/>
        </w:rPr>
        <w:t>Тут у нас есть и Владыки Синтеза, но тут только трое, четверо, пятеро. Кого-то ещё пропустила? П</w:t>
      </w:r>
      <w:r w:rsidR="00F6203E">
        <w:rPr>
          <w:szCs w:val="24"/>
        </w:rPr>
        <w:t>ятеро, так же? Пять, это важно.</w:t>
      </w:r>
    </w:p>
    <w:p w14:paraId="7FB3A0F1" w14:textId="77777777" w:rsidR="00E65B52" w:rsidRPr="00E52733" w:rsidRDefault="00E65B52" w:rsidP="00E65B52">
      <w:pPr>
        <w:spacing w:after="0"/>
        <w:ind w:firstLine="567"/>
        <w:rPr>
          <w:szCs w:val="24"/>
        </w:rPr>
      </w:pPr>
      <w:r w:rsidRPr="00E52733">
        <w:rPr>
          <w:szCs w:val="24"/>
        </w:rPr>
        <w:t>И тогда, если я смотрю на Синтез Истинности, или Синтез Красоты внутри. Насколько у меня в Красоте либо в Истинности, либ</w:t>
      </w:r>
      <w:r w:rsidR="00F6203E">
        <w:rPr>
          <w:szCs w:val="24"/>
        </w:rPr>
        <w:t>о в Мудрости, либо в Синтезе есть Любовь и Мудрость, к</w:t>
      </w:r>
      <w:r w:rsidRPr="00E52733">
        <w:rPr>
          <w:szCs w:val="24"/>
        </w:rPr>
        <w:t xml:space="preserve">оторую я наработала за месяц, допустим, </w:t>
      </w:r>
      <w:r w:rsidR="00F6203E">
        <w:rPr>
          <w:szCs w:val="24"/>
        </w:rPr>
        <w:t>или за энное количество времени? И</w:t>
      </w:r>
      <w:r w:rsidRPr="00E52733">
        <w:rPr>
          <w:szCs w:val="24"/>
        </w:rPr>
        <w:t xml:space="preserve"> могу сказать, что</w:t>
      </w:r>
      <w:r w:rsidR="00F6203E">
        <w:rPr>
          <w:szCs w:val="24"/>
        </w:rPr>
        <w:t>,</w:t>
      </w:r>
      <w:r w:rsidRPr="00E52733">
        <w:rPr>
          <w:szCs w:val="24"/>
        </w:rPr>
        <w:t xml:space="preserve"> например</w:t>
      </w:r>
      <w:r w:rsidR="00F6203E">
        <w:rPr>
          <w:szCs w:val="24"/>
        </w:rPr>
        <w:t>,</w:t>
      </w:r>
      <w:r w:rsidRPr="00E52733">
        <w:rPr>
          <w:szCs w:val="24"/>
        </w:rPr>
        <w:t xml:space="preserve"> </w:t>
      </w:r>
      <w:r w:rsidRPr="00F6203E">
        <w:rPr>
          <w:b/>
          <w:szCs w:val="24"/>
        </w:rPr>
        <w:t>моя внутренняя практика с Авата</w:t>
      </w:r>
      <w:r w:rsidR="00F6203E" w:rsidRPr="00F6203E">
        <w:rPr>
          <w:b/>
          <w:szCs w:val="24"/>
        </w:rPr>
        <w:t>рами Синтеза вышла из критерия Погружения</w:t>
      </w:r>
      <w:r w:rsidR="00F6203E">
        <w:rPr>
          <w:szCs w:val="24"/>
        </w:rPr>
        <w:t>, д</w:t>
      </w:r>
      <w:r w:rsidRPr="00E52733">
        <w:rPr>
          <w:szCs w:val="24"/>
        </w:rPr>
        <w:t>опустим</w:t>
      </w:r>
      <w:r w:rsidR="00F6203E">
        <w:rPr>
          <w:szCs w:val="24"/>
        </w:rPr>
        <w:t>,</w:t>
      </w:r>
      <w:r w:rsidRPr="00E52733">
        <w:rPr>
          <w:szCs w:val="24"/>
        </w:rPr>
        <w:t xml:space="preserve"> </w:t>
      </w:r>
      <w:r w:rsidR="00F6203E" w:rsidRPr="00F6203E">
        <w:rPr>
          <w:b/>
          <w:szCs w:val="24"/>
        </w:rPr>
        <w:t>в Лотос или в Розу, на уровень Погружения</w:t>
      </w:r>
      <w:r w:rsidRPr="00F6203E">
        <w:rPr>
          <w:b/>
          <w:szCs w:val="24"/>
        </w:rPr>
        <w:t xml:space="preserve"> в само Сердце либо Учителя, либо Аватара</w:t>
      </w:r>
      <w:r w:rsidR="00F6203E" w:rsidRPr="00F6203E">
        <w:rPr>
          <w:b/>
          <w:szCs w:val="24"/>
        </w:rPr>
        <w:t>,</w:t>
      </w:r>
      <w:r w:rsidRPr="00F6203E">
        <w:rPr>
          <w:b/>
          <w:szCs w:val="24"/>
        </w:rPr>
        <w:t xml:space="preserve"> и оно начало работать 40-рично?</w:t>
      </w:r>
      <w:r w:rsidR="00F6203E">
        <w:rPr>
          <w:szCs w:val="24"/>
        </w:rPr>
        <w:t xml:space="preserve"> 48-рично? 56-рично? И</w:t>
      </w:r>
      <w:r w:rsidRPr="00E52733">
        <w:rPr>
          <w:szCs w:val="24"/>
        </w:rPr>
        <w:t>ли я дотянулась, за месяц устремлялась</w:t>
      </w:r>
      <w:r w:rsidR="00F6203E">
        <w:rPr>
          <w:szCs w:val="24"/>
        </w:rPr>
        <w:t>,</w:t>
      </w:r>
      <w:r w:rsidRPr="00E52733">
        <w:rPr>
          <w:szCs w:val="24"/>
        </w:rPr>
        <w:t xml:space="preserve"> вхождени</w:t>
      </w:r>
      <w:r w:rsidR="00F6203E">
        <w:rPr>
          <w:szCs w:val="24"/>
        </w:rPr>
        <w:t>ем в явления?</w:t>
      </w:r>
      <w:r w:rsidRPr="00E52733">
        <w:rPr>
          <w:szCs w:val="24"/>
        </w:rPr>
        <w:t xml:space="preserve"> </w:t>
      </w:r>
      <w:r w:rsidR="00F6203E">
        <w:rPr>
          <w:szCs w:val="24"/>
        </w:rPr>
        <w:t xml:space="preserve">И </w:t>
      </w:r>
      <w:r w:rsidRPr="00E52733">
        <w:rPr>
          <w:szCs w:val="24"/>
        </w:rPr>
        <w:t>что вы там делали в Розе и в Лотосе, вспоминайте?</w:t>
      </w:r>
    </w:p>
    <w:p w14:paraId="29324ADE" w14:textId="77777777" w:rsidR="00012389" w:rsidRDefault="00F6203E" w:rsidP="00E65B52">
      <w:pPr>
        <w:spacing w:after="0"/>
        <w:ind w:firstLine="567"/>
        <w:rPr>
          <w:szCs w:val="24"/>
        </w:rPr>
      </w:pPr>
      <w:r>
        <w:rPr>
          <w:szCs w:val="24"/>
        </w:rPr>
        <w:t>Мы выходили на Слово</w:t>
      </w:r>
      <w:r w:rsidR="00012389">
        <w:rPr>
          <w:szCs w:val="24"/>
        </w:rPr>
        <w:t>,</w:t>
      </w:r>
      <w:r w:rsidR="00E65B52" w:rsidRPr="00E52733">
        <w:rPr>
          <w:szCs w:val="24"/>
        </w:rPr>
        <w:t xml:space="preserve"> так же? Тогда </w:t>
      </w:r>
      <w:r w:rsidR="00E65B52" w:rsidRPr="00012389">
        <w:rPr>
          <w:b/>
          <w:szCs w:val="24"/>
        </w:rPr>
        <w:t xml:space="preserve">за месяц это Слово какими Огнями с точки зрения Лепестков </w:t>
      </w:r>
      <w:r w:rsidRPr="00012389">
        <w:rPr>
          <w:b/>
          <w:szCs w:val="24"/>
        </w:rPr>
        <w:t xml:space="preserve">с </w:t>
      </w:r>
      <w:r w:rsidR="00E65B52" w:rsidRPr="00012389">
        <w:rPr>
          <w:b/>
          <w:szCs w:val="24"/>
        </w:rPr>
        <w:t>446-го</w:t>
      </w:r>
      <w:r w:rsidR="00012389" w:rsidRPr="00012389">
        <w:rPr>
          <w:b/>
          <w:szCs w:val="24"/>
        </w:rPr>
        <w:t xml:space="preserve"> </w:t>
      </w:r>
      <w:r w:rsidR="00012389">
        <w:rPr>
          <w:szCs w:val="24"/>
        </w:rPr>
        <w:t>и до Аватара Синтеза какого? –</w:t>
      </w:r>
      <w:r w:rsidR="00E65B52" w:rsidRPr="00E52733">
        <w:rPr>
          <w:szCs w:val="24"/>
        </w:rPr>
        <w:t xml:space="preserve"> </w:t>
      </w:r>
      <w:r w:rsidR="00012389">
        <w:rPr>
          <w:szCs w:val="24"/>
        </w:rPr>
        <w:t>в</w:t>
      </w:r>
      <w:r w:rsidR="00E65B52" w:rsidRPr="00E52733">
        <w:rPr>
          <w:szCs w:val="24"/>
        </w:rPr>
        <w:t xml:space="preserve"> вы</w:t>
      </w:r>
      <w:r w:rsidR="00012389">
        <w:rPr>
          <w:szCs w:val="24"/>
        </w:rPr>
        <w:t>ражении как раз Поядающего Огня (в</w:t>
      </w:r>
      <w:r w:rsidR="00E65B52" w:rsidRPr="00E52733">
        <w:rPr>
          <w:szCs w:val="24"/>
        </w:rPr>
        <w:t>ы же тогда были, да и</w:t>
      </w:r>
      <w:r w:rsidR="00012389">
        <w:rPr>
          <w:szCs w:val="24"/>
        </w:rPr>
        <w:t xml:space="preserve"> есть сейчас) </w:t>
      </w:r>
      <w:r w:rsidR="00012389" w:rsidRPr="00012389">
        <w:rPr>
          <w:b/>
          <w:szCs w:val="24"/>
        </w:rPr>
        <w:t>в</w:t>
      </w:r>
      <w:r w:rsidR="00E65B52" w:rsidRPr="00012389">
        <w:rPr>
          <w:b/>
          <w:szCs w:val="24"/>
        </w:rPr>
        <w:t>ключалось Синтезом</w:t>
      </w:r>
      <w:r w:rsidR="00012389" w:rsidRPr="00012389">
        <w:rPr>
          <w:b/>
          <w:szCs w:val="24"/>
        </w:rPr>
        <w:t>?</w:t>
      </w:r>
      <w:r w:rsidR="00012389">
        <w:rPr>
          <w:szCs w:val="24"/>
        </w:rPr>
        <w:t xml:space="preserve"> И</w:t>
      </w:r>
      <w:r w:rsidR="00E65B52" w:rsidRPr="00E52733">
        <w:rPr>
          <w:szCs w:val="24"/>
        </w:rPr>
        <w:t xml:space="preserve"> тогда, смотрим, насколько я сейчас могу быть профессионально применима. И само состояние профессионализма – профессион де фуа, </w:t>
      </w:r>
      <w:r w:rsidR="00E65B52" w:rsidRPr="00E52733">
        <w:rPr>
          <w:szCs w:val="24"/>
          <w:lang w:val="en-US"/>
        </w:rPr>
        <w:t>p</w:t>
      </w:r>
      <w:r w:rsidR="00E65B52" w:rsidRPr="00E52733">
        <w:rPr>
          <w:szCs w:val="24"/>
        </w:rPr>
        <w:t xml:space="preserve">rofession de foi, </w:t>
      </w:r>
      <w:r w:rsidR="00012389">
        <w:rPr>
          <w:szCs w:val="24"/>
        </w:rPr>
        <w:t>то, что говорили</w:t>
      </w:r>
      <w:r w:rsidR="00E65B52" w:rsidRPr="00E52733">
        <w:rPr>
          <w:szCs w:val="24"/>
        </w:rPr>
        <w:t xml:space="preserve"> французы – с точки зрения того, что </w:t>
      </w:r>
      <w:r w:rsidR="00012389" w:rsidRPr="00012389">
        <w:rPr>
          <w:spacing w:val="28"/>
          <w:szCs w:val="24"/>
        </w:rPr>
        <w:t xml:space="preserve">профессия – </w:t>
      </w:r>
      <w:r w:rsidR="00E65B52" w:rsidRPr="00012389">
        <w:rPr>
          <w:spacing w:val="28"/>
          <w:szCs w:val="24"/>
        </w:rPr>
        <w:t xml:space="preserve">это некое состояние </w:t>
      </w:r>
      <w:r w:rsidR="00012389" w:rsidRPr="00012389">
        <w:rPr>
          <w:spacing w:val="28"/>
          <w:szCs w:val="24"/>
        </w:rPr>
        <w:t xml:space="preserve">глубины </w:t>
      </w:r>
      <w:r w:rsidR="00E65B52" w:rsidRPr="00012389">
        <w:rPr>
          <w:spacing w:val="28"/>
          <w:szCs w:val="24"/>
        </w:rPr>
        <w:t>моей веры</w:t>
      </w:r>
      <w:r w:rsidR="00012389">
        <w:rPr>
          <w:szCs w:val="24"/>
        </w:rPr>
        <w:t>,</w:t>
      </w:r>
      <w:r w:rsidR="00E65B52" w:rsidRPr="00E52733">
        <w:rPr>
          <w:szCs w:val="24"/>
        </w:rPr>
        <w:t xml:space="preserve"> или если брать прямой перевод, то религиозности. Тогда я верю в то, что я делаю, а уже моя профессия </w:t>
      </w:r>
      <w:r w:rsidR="00012389">
        <w:rPr>
          <w:szCs w:val="24"/>
        </w:rPr>
        <w:t>– это некий труд.</w:t>
      </w:r>
    </w:p>
    <w:p w14:paraId="096EF04E" w14:textId="77777777" w:rsidR="00E65B52" w:rsidRPr="00E52733" w:rsidRDefault="00E65B52" w:rsidP="00E65B52">
      <w:pPr>
        <w:spacing w:after="0"/>
        <w:ind w:firstLine="567"/>
        <w:rPr>
          <w:szCs w:val="24"/>
        </w:rPr>
      </w:pPr>
      <w:r w:rsidRPr="00E52733">
        <w:rPr>
          <w:szCs w:val="24"/>
        </w:rPr>
        <w:t xml:space="preserve">И у вас сейчас тогда два вида труда: внешне-внешнее </w:t>
      </w:r>
      <w:r w:rsidR="00012389">
        <w:rPr>
          <w:szCs w:val="24"/>
        </w:rPr>
        <w:t xml:space="preserve">– </w:t>
      </w:r>
      <w:r w:rsidRPr="00E52733">
        <w:rPr>
          <w:szCs w:val="24"/>
        </w:rPr>
        <w:t xml:space="preserve">это Любовь, </w:t>
      </w:r>
      <w:proofErr w:type="gramStart"/>
      <w:r w:rsidRPr="00E52733">
        <w:rPr>
          <w:szCs w:val="24"/>
        </w:rPr>
        <w:t>внешне-внутреннее</w:t>
      </w:r>
      <w:proofErr w:type="gramEnd"/>
      <w:r w:rsidRPr="00E52733">
        <w:rPr>
          <w:szCs w:val="24"/>
        </w:rPr>
        <w:t xml:space="preserve"> </w:t>
      </w:r>
      <w:r w:rsidR="00012389">
        <w:rPr>
          <w:szCs w:val="24"/>
        </w:rPr>
        <w:t xml:space="preserve">– </w:t>
      </w:r>
      <w:r w:rsidRPr="00E52733">
        <w:rPr>
          <w:szCs w:val="24"/>
        </w:rPr>
        <w:t>эт</w:t>
      </w:r>
      <w:r w:rsidR="00012389">
        <w:rPr>
          <w:szCs w:val="24"/>
        </w:rPr>
        <w:t>о Мудрость Синтезом организации, допустим, Синтез Воли</w:t>
      </w:r>
      <w:r w:rsidRPr="00E52733">
        <w:rPr>
          <w:szCs w:val="24"/>
        </w:rPr>
        <w:t xml:space="preserve">. </w:t>
      </w:r>
      <w:r w:rsidR="00012389">
        <w:rPr>
          <w:szCs w:val="24"/>
        </w:rPr>
        <w:t>Ну, так, же, О.? Синтез Вол</w:t>
      </w:r>
      <w:r w:rsidRPr="00E52733">
        <w:rPr>
          <w:szCs w:val="24"/>
        </w:rPr>
        <w:t xml:space="preserve">и? </w:t>
      </w:r>
    </w:p>
    <w:p w14:paraId="0005A905" w14:textId="77777777" w:rsidR="00012389" w:rsidRDefault="00E65B52" w:rsidP="00E65B52">
      <w:pPr>
        <w:spacing w:after="0"/>
        <w:ind w:firstLine="567"/>
        <w:rPr>
          <w:szCs w:val="24"/>
        </w:rPr>
      </w:pPr>
      <w:r w:rsidRPr="00E52733">
        <w:rPr>
          <w:szCs w:val="24"/>
        </w:rPr>
        <w:t xml:space="preserve">Замечательно. Чуть быстрее реакцию. </w:t>
      </w:r>
      <w:r w:rsidR="00012389">
        <w:rPr>
          <w:szCs w:val="24"/>
        </w:rPr>
        <w:t>Вот есть такое состояние – реакция</w:t>
      </w:r>
      <w:r w:rsidRPr="00E52733">
        <w:rPr>
          <w:szCs w:val="24"/>
        </w:rPr>
        <w:t xml:space="preserve"> тела. Есть реакция замедленная, она с точки зрения интеллигентных специалистов не всегда в обществе и</w:t>
      </w:r>
      <w:r w:rsidR="00012389">
        <w:rPr>
          <w:szCs w:val="24"/>
        </w:rPr>
        <w:t>ли в сообществе профессионалов</w:t>
      </w:r>
      <w:r w:rsidRPr="00E52733">
        <w:rPr>
          <w:szCs w:val="24"/>
        </w:rPr>
        <w:t>, где нужна скорость</w:t>
      </w:r>
      <w:r w:rsidR="00012389">
        <w:rPr>
          <w:szCs w:val="24"/>
        </w:rPr>
        <w:t>,</w:t>
      </w:r>
      <w:r w:rsidRPr="00E52733">
        <w:rPr>
          <w:szCs w:val="24"/>
        </w:rPr>
        <w:t xml:space="preserve"> она полезна. А вот на улице можно интеллигентно падать в обморок, и ждать по</w:t>
      </w:r>
      <w:r w:rsidR="00012389">
        <w:rPr>
          <w:szCs w:val="24"/>
        </w:rPr>
        <w:t>ка тебе выльют воду на лицо, чуть</w:t>
      </w:r>
      <w:r w:rsidRPr="00E52733">
        <w:rPr>
          <w:szCs w:val="24"/>
        </w:rPr>
        <w:t xml:space="preserve"> тебя взбодрят. А в нашем с</w:t>
      </w:r>
      <w:r w:rsidR="00012389">
        <w:rPr>
          <w:szCs w:val="24"/>
        </w:rPr>
        <w:t>ообществе должна быть скорость.</w:t>
      </w:r>
    </w:p>
    <w:p w14:paraId="7431DFA2" w14:textId="77777777" w:rsidR="00BF238C" w:rsidRDefault="00E65B52" w:rsidP="00E65B52">
      <w:pPr>
        <w:spacing w:after="0"/>
        <w:ind w:firstLine="567"/>
        <w:rPr>
          <w:szCs w:val="24"/>
        </w:rPr>
      </w:pPr>
      <w:r w:rsidRPr="00E52733">
        <w:rPr>
          <w:szCs w:val="24"/>
        </w:rPr>
        <w:t xml:space="preserve">Тогда вопрос, опять же, </w:t>
      </w:r>
      <w:r w:rsidR="00012389">
        <w:rPr>
          <w:b/>
          <w:szCs w:val="24"/>
        </w:rPr>
        <w:t>скорость Огня какого а</w:t>
      </w:r>
      <w:r w:rsidRPr="00012389">
        <w:rPr>
          <w:b/>
          <w:szCs w:val="24"/>
        </w:rPr>
        <w:t>рхетипа вас сейчас ведёт?</w:t>
      </w:r>
      <w:r w:rsidRPr="00E52733">
        <w:rPr>
          <w:szCs w:val="24"/>
        </w:rPr>
        <w:t xml:space="preserve"> Скорость Огня как</w:t>
      </w:r>
      <w:r w:rsidR="00012389">
        <w:rPr>
          <w:szCs w:val="24"/>
        </w:rPr>
        <w:t>ого а</w:t>
      </w:r>
      <w:r w:rsidRPr="00E52733">
        <w:rPr>
          <w:szCs w:val="24"/>
        </w:rPr>
        <w:t>рхетипа вас сейчас ведёт?</w:t>
      </w:r>
      <w:r w:rsidR="00012389">
        <w:rPr>
          <w:szCs w:val="24"/>
        </w:rPr>
        <w:t xml:space="preserve"> Если </w:t>
      </w:r>
      <w:r w:rsidRPr="00E52733">
        <w:rPr>
          <w:szCs w:val="24"/>
        </w:rPr>
        <w:t>вы сейчас обращаете внимание</w:t>
      </w:r>
      <w:r w:rsidR="00012389">
        <w:rPr>
          <w:szCs w:val="24"/>
        </w:rPr>
        <w:t>,</w:t>
      </w:r>
      <w:r w:rsidRPr="00E52733">
        <w:rPr>
          <w:szCs w:val="24"/>
        </w:rPr>
        <w:t xml:space="preserve"> что происходит, вы </w:t>
      </w:r>
      <w:r w:rsidR="00012389">
        <w:rPr>
          <w:szCs w:val="24"/>
        </w:rPr>
        <w:t>настраиваетесь на Мудрость</w:t>
      </w:r>
      <w:r w:rsidR="00BF238C">
        <w:rPr>
          <w:szCs w:val="24"/>
        </w:rPr>
        <w:t>.</w:t>
      </w:r>
    </w:p>
    <w:p w14:paraId="385D3A3F" w14:textId="77777777" w:rsidR="00E65B52" w:rsidRPr="00E52733" w:rsidRDefault="00E65B52" w:rsidP="00E65B52">
      <w:pPr>
        <w:spacing w:after="0"/>
        <w:ind w:firstLine="567"/>
        <w:rPr>
          <w:szCs w:val="24"/>
        </w:rPr>
      </w:pPr>
      <w:r w:rsidRPr="00E52733">
        <w:rPr>
          <w:szCs w:val="24"/>
        </w:rPr>
        <w:t xml:space="preserve">И тогда </w:t>
      </w:r>
      <w:r w:rsidRPr="00BF238C">
        <w:rPr>
          <w:b/>
          <w:szCs w:val="24"/>
        </w:rPr>
        <w:t>внутренне-внешнее для вас как для Учителей становится какой Огонь, внутренне-внешний?</w:t>
      </w:r>
      <w:r w:rsidRPr="00E52733">
        <w:rPr>
          <w:szCs w:val="24"/>
        </w:rPr>
        <w:t xml:space="preserve"> </w:t>
      </w:r>
      <w:r w:rsidR="00BF238C">
        <w:rPr>
          <w:szCs w:val="24"/>
        </w:rPr>
        <w:t xml:space="preserve">Внутренне в вашем теле, как раз то, </w:t>
      </w:r>
      <w:r w:rsidR="00BF238C" w:rsidRPr="00BF238C">
        <w:rPr>
          <w:szCs w:val="24"/>
        </w:rPr>
        <w:t>ч</w:t>
      </w:r>
      <w:r w:rsidRPr="00BF238C">
        <w:rPr>
          <w:szCs w:val="24"/>
        </w:rPr>
        <w:t>то выведет нас на первичную парадигмальность</w:t>
      </w:r>
      <w:r w:rsidR="00BF238C" w:rsidRPr="00BF238C">
        <w:rPr>
          <w:szCs w:val="24"/>
        </w:rPr>
        <w:t>?</w:t>
      </w:r>
      <w:r w:rsidRPr="00E52733">
        <w:rPr>
          <w:szCs w:val="24"/>
        </w:rPr>
        <w:t xml:space="preserve"> То есть тогда вопрос</w:t>
      </w:r>
      <w:r w:rsidR="00BF238C">
        <w:rPr>
          <w:szCs w:val="24"/>
        </w:rPr>
        <w:t>, что к Парадигме Организации, к которой</w:t>
      </w:r>
      <w:r w:rsidRPr="00E52733">
        <w:rPr>
          <w:szCs w:val="24"/>
        </w:rPr>
        <w:t xml:space="preserve"> </w:t>
      </w:r>
      <w:r w:rsidR="00BF238C">
        <w:rPr>
          <w:szCs w:val="24"/>
        </w:rPr>
        <w:t>м</w:t>
      </w:r>
      <w:r w:rsidRPr="00E52733">
        <w:rPr>
          <w:szCs w:val="24"/>
        </w:rPr>
        <w:t>ы обязаны</w:t>
      </w:r>
      <w:r w:rsidR="00BF238C">
        <w:rPr>
          <w:szCs w:val="24"/>
        </w:rPr>
        <w:t>,</w:t>
      </w:r>
      <w:r w:rsidRPr="00E52733">
        <w:rPr>
          <w:szCs w:val="24"/>
        </w:rPr>
        <w:t xml:space="preserve"> </w:t>
      </w:r>
      <w:r w:rsidR="00BF238C">
        <w:rPr>
          <w:szCs w:val="24"/>
        </w:rPr>
        <w:t xml:space="preserve">– </w:t>
      </w:r>
      <w:r w:rsidRPr="00E52733">
        <w:rPr>
          <w:szCs w:val="24"/>
        </w:rPr>
        <w:t xml:space="preserve">и нам надо выйти на стяжание у Аватара Синтеза Мории 3-м Академическим Синтезом </w:t>
      </w:r>
      <w:r w:rsidR="00BF238C">
        <w:rPr>
          <w:szCs w:val="24"/>
        </w:rPr>
        <w:t>на 32-ричную парадигмальность –</w:t>
      </w:r>
      <w:r w:rsidRPr="00E52733">
        <w:rPr>
          <w:szCs w:val="24"/>
        </w:rPr>
        <w:t xml:space="preserve"> </w:t>
      </w:r>
      <w:r w:rsidR="00BF238C">
        <w:rPr>
          <w:szCs w:val="24"/>
        </w:rPr>
        <w:t>м</w:t>
      </w:r>
      <w:r w:rsidRPr="00E52733">
        <w:rPr>
          <w:szCs w:val="24"/>
        </w:rPr>
        <w:t xml:space="preserve">ы выходим внутренне-внешним Огнём, который подтверждает нашу Компетенцию в каком акте труда с </w:t>
      </w:r>
      <w:r w:rsidR="00BF238C">
        <w:rPr>
          <w:szCs w:val="24"/>
        </w:rPr>
        <w:t>Отцом и с</w:t>
      </w:r>
      <w:r w:rsidRPr="00E52733">
        <w:rPr>
          <w:szCs w:val="24"/>
        </w:rPr>
        <w:t xml:space="preserve"> Кути Хуми? </w:t>
      </w:r>
      <w:r w:rsidR="00BF238C">
        <w:rPr>
          <w:szCs w:val="24"/>
        </w:rPr>
        <w:t>Акт труда к</w:t>
      </w:r>
      <w:r w:rsidRPr="00E52733">
        <w:rPr>
          <w:szCs w:val="24"/>
        </w:rPr>
        <w:t xml:space="preserve">аким Огнём </w:t>
      </w:r>
      <w:r w:rsidR="00BF238C">
        <w:rPr>
          <w:szCs w:val="24"/>
        </w:rPr>
        <w:t>будет идти? О.?</w:t>
      </w:r>
    </w:p>
    <w:p w14:paraId="6B9055FB" w14:textId="77777777" w:rsidR="00E65B52" w:rsidRPr="00E52733" w:rsidRDefault="00E65B52" w:rsidP="00E65B52">
      <w:pPr>
        <w:spacing w:after="0"/>
        <w:ind w:firstLine="567"/>
        <w:rPr>
          <w:i/>
          <w:szCs w:val="24"/>
        </w:rPr>
      </w:pPr>
      <w:r w:rsidRPr="00E52733">
        <w:rPr>
          <w:i/>
          <w:szCs w:val="24"/>
        </w:rPr>
        <w:t>Из зала: Служения?</w:t>
      </w:r>
    </w:p>
    <w:p w14:paraId="1B3F68E2" w14:textId="77777777" w:rsidR="00E65B52" w:rsidRPr="00E52733" w:rsidRDefault="00BF238C" w:rsidP="00E65B52">
      <w:pPr>
        <w:spacing w:after="0"/>
        <w:ind w:firstLine="567"/>
        <w:rPr>
          <w:szCs w:val="24"/>
        </w:rPr>
      </w:pPr>
      <w:r>
        <w:rPr>
          <w:szCs w:val="24"/>
        </w:rPr>
        <w:t>Почему же так низко? Это</w:t>
      </w:r>
      <w:r w:rsidR="00E65B52" w:rsidRPr="00E52733">
        <w:rPr>
          <w:szCs w:val="24"/>
        </w:rPr>
        <w:t xml:space="preserve"> хороший Огонь. И он хорош для Мышл</w:t>
      </w:r>
      <w:r>
        <w:rPr>
          <w:szCs w:val="24"/>
        </w:rPr>
        <w:t>ения и для Организации Экономика, если я ничего не путаю. Так же Экономика? Н</w:t>
      </w:r>
      <w:r w:rsidR="00E65B52" w:rsidRPr="00E52733">
        <w:rPr>
          <w:szCs w:val="24"/>
        </w:rPr>
        <w:t>ет, не Экономика? А что там?</w:t>
      </w:r>
    </w:p>
    <w:p w14:paraId="6AA772C0" w14:textId="77777777" w:rsidR="00E65B52" w:rsidRPr="00E52733" w:rsidRDefault="00E65B52" w:rsidP="00E65B52">
      <w:pPr>
        <w:spacing w:after="0"/>
        <w:ind w:firstLine="567"/>
        <w:rPr>
          <w:i/>
          <w:szCs w:val="24"/>
        </w:rPr>
      </w:pPr>
      <w:r w:rsidRPr="00E52733">
        <w:rPr>
          <w:i/>
          <w:szCs w:val="24"/>
        </w:rPr>
        <w:t>Из зала: Общество.</w:t>
      </w:r>
    </w:p>
    <w:p w14:paraId="34EA28FC" w14:textId="77777777" w:rsidR="00BF238C" w:rsidRDefault="00BF238C" w:rsidP="00E65B52">
      <w:pPr>
        <w:spacing w:after="0"/>
        <w:ind w:firstLine="567"/>
        <w:rPr>
          <w:iCs/>
          <w:szCs w:val="24"/>
        </w:rPr>
      </w:pPr>
      <w:r>
        <w:rPr>
          <w:iCs/>
          <w:szCs w:val="24"/>
        </w:rPr>
        <w:t>А, Общество.</w:t>
      </w:r>
      <w:r w:rsidR="00E65B52" w:rsidRPr="00E52733">
        <w:rPr>
          <w:iCs/>
          <w:szCs w:val="24"/>
        </w:rPr>
        <w:t xml:space="preserve"> </w:t>
      </w:r>
      <w:r>
        <w:rPr>
          <w:iCs/>
          <w:szCs w:val="24"/>
        </w:rPr>
        <w:t>Тем более.</w:t>
      </w:r>
      <w:r w:rsidR="00E65B52" w:rsidRPr="00E52733">
        <w:rPr>
          <w:iCs/>
          <w:szCs w:val="24"/>
        </w:rPr>
        <w:t xml:space="preserve"> </w:t>
      </w:r>
      <w:r>
        <w:rPr>
          <w:iCs/>
          <w:szCs w:val="24"/>
        </w:rPr>
        <w:t>А</w:t>
      </w:r>
      <w:r w:rsidR="00E65B52" w:rsidRPr="00E52733">
        <w:rPr>
          <w:iCs/>
          <w:szCs w:val="24"/>
        </w:rPr>
        <w:t xml:space="preserve"> Экономика </w:t>
      </w:r>
      <w:r>
        <w:rPr>
          <w:iCs/>
          <w:szCs w:val="24"/>
        </w:rPr>
        <w:t>на Сердце, на Человечности, да.</w:t>
      </w:r>
    </w:p>
    <w:p w14:paraId="16332158" w14:textId="77777777" w:rsidR="00E65B52" w:rsidRPr="00E52733" w:rsidRDefault="00E65B52" w:rsidP="00E65B52">
      <w:pPr>
        <w:spacing w:after="0"/>
        <w:ind w:firstLine="567"/>
        <w:rPr>
          <w:iCs/>
          <w:szCs w:val="24"/>
        </w:rPr>
      </w:pPr>
      <w:r w:rsidRPr="00E52733">
        <w:rPr>
          <w:iCs/>
          <w:szCs w:val="24"/>
        </w:rPr>
        <w:t xml:space="preserve">Какой Огонь будет работать </w:t>
      </w:r>
      <w:r w:rsidR="00BF238C">
        <w:rPr>
          <w:szCs w:val="24"/>
        </w:rPr>
        <w:t>внутренне-внешний</w:t>
      </w:r>
      <w:r w:rsidRPr="00E52733">
        <w:rPr>
          <w:szCs w:val="24"/>
        </w:rPr>
        <w:t>? Выше Мудрости какой Огонь?</w:t>
      </w:r>
    </w:p>
    <w:p w14:paraId="4292DF9F" w14:textId="77777777" w:rsidR="00E65B52" w:rsidRPr="00E52733" w:rsidRDefault="00E65B52" w:rsidP="00E65B52">
      <w:pPr>
        <w:spacing w:after="0"/>
        <w:ind w:firstLine="567"/>
        <w:rPr>
          <w:szCs w:val="24"/>
        </w:rPr>
      </w:pPr>
      <w:bookmarkStart w:id="4" w:name="OLE_LINK1"/>
      <w:r w:rsidRPr="00E52733">
        <w:rPr>
          <w:i/>
          <w:szCs w:val="24"/>
        </w:rPr>
        <w:t xml:space="preserve">Из зала: </w:t>
      </w:r>
      <w:bookmarkEnd w:id="4"/>
      <w:r w:rsidRPr="00E52733">
        <w:rPr>
          <w:i/>
          <w:szCs w:val="24"/>
        </w:rPr>
        <w:t>Воли.</w:t>
      </w:r>
    </w:p>
    <w:p w14:paraId="1799A883" w14:textId="77777777" w:rsidR="007838C6" w:rsidRDefault="00BF238C" w:rsidP="00E65B52">
      <w:pPr>
        <w:spacing w:after="0"/>
        <w:ind w:firstLine="567"/>
        <w:rPr>
          <w:b/>
          <w:szCs w:val="24"/>
        </w:rPr>
      </w:pPr>
      <w:r>
        <w:rPr>
          <w:szCs w:val="24"/>
        </w:rPr>
        <w:lastRenderedPageBreak/>
        <w:t xml:space="preserve">Воли. Тогда </w:t>
      </w:r>
      <w:r w:rsidRPr="007838C6">
        <w:rPr>
          <w:b/>
          <w:szCs w:val="24"/>
        </w:rPr>
        <w:t>для нас</w:t>
      </w:r>
      <w:r w:rsidR="00E65B52" w:rsidRPr="007838C6">
        <w:rPr>
          <w:b/>
          <w:szCs w:val="24"/>
        </w:rPr>
        <w:t xml:space="preserve"> как для Учителей Синтеза, будучи Аватарами, внутренне-внешний Огонь </w:t>
      </w:r>
      <w:r w:rsidR="007838C6" w:rsidRPr="007838C6">
        <w:rPr>
          <w:b/>
          <w:szCs w:val="24"/>
        </w:rPr>
        <w:t xml:space="preserve">– </w:t>
      </w:r>
      <w:r w:rsidR="00E65B52" w:rsidRPr="007838C6">
        <w:rPr>
          <w:b/>
          <w:szCs w:val="24"/>
        </w:rPr>
        <w:t xml:space="preserve">это </w:t>
      </w:r>
      <w:r w:rsidR="007838C6">
        <w:rPr>
          <w:b/>
          <w:szCs w:val="24"/>
        </w:rPr>
        <w:t>Воля.</w:t>
      </w:r>
    </w:p>
    <w:p w14:paraId="7CE26395" w14:textId="77777777" w:rsidR="00E65B52" w:rsidRPr="00E52733" w:rsidRDefault="00E65B52" w:rsidP="00E65B52">
      <w:pPr>
        <w:spacing w:after="0"/>
        <w:ind w:firstLine="567"/>
        <w:rPr>
          <w:szCs w:val="24"/>
        </w:rPr>
      </w:pPr>
      <w:r w:rsidRPr="00E52733">
        <w:rPr>
          <w:szCs w:val="24"/>
        </w:rPr>
        <w:t>Тогда вопрос, что в</w:t>
      </w:r>
      <w:r w:rsidR="007838C6">
        <w:rPr>
          <w:szCs w:val="24"/>
        </w:rPr>
        <w:t xml:space="preserve">овне у нас Любовь и Мудрость, </w:t>
      </w:r>
      <w:r w:rsidRPr="00E52733">
        <w:rPr>
          <w:szCs w:val="24"/>
        </w:rPr>
        <w:t xml:space="preserve">внутри первый акт Синтеза, который мы начинаем собою возжигать </w:t>
      </w:r>
      <w:r w:rsidR="007838C6">
        <w:rPr>
          <w:szCs w:val="24"/>
        </w:rPr>
        <w:t>в явлении</w:t>
      </w:r>
      <w:r w:rsidRPr="00E52733">
        <w:rPr>
          <w:szCs w:val="24"/>
        </w:rPr>
        <w:t xml:space="preserve"> Кут Хуми и Аватара Синтеза Организации – это </w:t>
      </w:r>
      <w:r w:rsidRPr="007838C6">
        <w:rPr>
          <w:spacing w:val="28"/>
          <w:szCs w:val="24"/>
        </w:rPr>
        <w:t xml:space="preserve">волевой акт внутренней </w:t>
      </w:r>
      <w:r w:rsidR="007838C6" w:rsidRPr="007838C6">
        <w:rPr>
          <w:spacing w:val="28"/>
          <w:szCs w:val="24"/>
        </w:rPr>
        <w:t>веры в ту Организацию, которым</w:t>
      </w:r>
      <w:r w:rsidRPr="007838C6">
        <w:rPr>
          <w:spacing w:val="28"/>
          <w:szCs w:val="24"/>
        </w:rPr>
        <w:t xml:space="preserve"> я работал или работала в течение месяца</w:t>
      </w:r>
      <w:r w:rsidR="007838C6" w:rsidRPr="007838C6">
        <w:rPr>
          <w:spacing w:val="28"/>
          <w:szCs w:val="24"/>
        </w:rPr>
        <w:t>,</w:t>
      </w:r>
      <w:r w:rsidRPr="007838C6">
        <w:rPr>
          <w:spacing w:val="28"/>
          <w:szCs w:val="24"/>
        </w:rPr>
        <w:t xml:space="preserve"> практикуя в нём Синтез.</w:t>
      </w:r>
      <w:r w:rsidRPr="00E52733">
        <w:rPr>
          <w:szCs w:val="24"/>
        </w:rPr>
        <w:t xml:space="preserve"> </w:t>
      </w:r>
    </w:p>
    <w:p w14:paraId="14133B99" w14:textId="77777777" w:rsidR="00E65B52" w:rsidRPr="00E52733" w:rsidRDefault="00E65B52" w:rsidP="00E65B52">
      <w:pPr>
        <w:spacing w:after="0"/>
        <w:ind w:firstLine="567"/>
        <w:rPr>
          <w:szCs w:val="24"/>
        </w:rPr>
      </w:pPr>
      <w:r w:rsidRPr="00E52733">
        <w:rPr>
          <w:szCs w:val="24"/>
        </w:rPr>
        <w:t>Я начинаю либо вспоминать объёмы Ядер практик</w:t>
      </w:r>
      <w:r w:rsidR="007838C6">
        <w:rPr>
          <w:szCs w:val="24"/>
        </w:rPr>
        <w:t>,</w:t>
      </w:r>
      <w:r w:rsidRPr="00E52733">
        <w:rPr>
          <w:szCs w:val="24"/>
        </w:rPr>
        <w:t xml:space="preserve"> которые внутри в моём теле синтезировались. Всё понятно? Объёмы Ядер практик, то есть каждая практика имеет своё Ядро Синтеза. </w:t>
      </w:r>
      <w:r w:rsidRPr="007838C6">
        <w:rPr>
          <w:szCs w:val="24"/>
        </w:rPr>
        <w:t>Объёмы Ядер практик</w:t>
      </w:r>
      <w:r w:rsidR="007838C6" w:rsidRPr="007838C6">
        <w:rPr>
          <w:szCs w:val="24"/>
        </w:rPr>
        <w:t>,</w:t>
      </w:r>
      <w:r w:rsidRPr="00E52733">
        <w:rPr>
          <w:szCs w:val="24"/>
        </w:rPr>
        <w:t xml:space="preserve"> они возжигаются на волевой акт моей Субъектности. Субъектность какая у меня должна возжигаться, у нас всех? Т., какая Субъектность должна возжигаться?</w:t>
      </w:r>
    </w:p>
    <w:p w14:paraId="40E228C9" w14:textId="77777777" w:rsidR="00E65B52" w:rsidRPr="00E52733" w:rsidRDefault="00E65B52" w:rsidP="00E65B52">
      <w:pPr>
        <w:spacing w:after="0"/>
        <w:ind w:firstLine="567"/>
        <w:rPr>
          <w:i/>
          <w:iCs/>
          <w:szCs w:val="24"/>
        </w:rPr>
      </w:pPr>
      <w:r w:rsidRPr="00E52733">
        <w:rPr>
          <w:i/>
          <w:iCs/>
          <w:szCs w:val="24"/>
        </w:rPr>
        <w:fldChar w:fldCharType="begin"/>
      </w:r>
      <w:r w:rsidRPr="00E52733">
        <w:rPr>
          <w:i/>
          <w:iCs/>
          <w:szCs w:val="24"/>
        </w:rPr>
        <w:instrText xml:space="preserve"> LINK </w:instrText>
      </w:r>
      <w:r>
        <w:rPr>
          <w:i/>
          <w:iCs/>
          <w:szCs w:val="24"/>
        </w:rPr>
        <w:instrText xml:space="preserve">Word.Document.12 "D:\\Академический Синтез, Минск, Москва и Питер\\Питер, 2023-24\\3 Академический Си ИВО , фрагменты 1 и 1_2  объединены, проверка Поповой Розы...docx" OLE_LINK1 </w:instrText>
      </w:r>
      <w:r w:rsidRPr="00E52733">
        <w:rPr>
          <w:i/>
          <w:iCs/>
          <w:szCs w:val="24"/>
        </w:rPr>
        <w:instrText xml:space="preserve">\a \r  \* MERGEFORMAT </w:instrText>
      </w:r>
      <w:r w:rsidRPr="00E52733">
        <w:rPr>
          <w:i/>
          <w:iCs/>
          <w:szCs w:val="24"/>
        </w:rPr>
        <w:fldChar w:fldCharType="separate"/>
      </w:r>
      <w:r w:rsidRPr="00E52733">
        <w:rPr>
          <w:i/>
          <w:iCs/>
          <w:szCs w:val="24"/>
        </w:rPr>
        <w:t xml:space="preserve">Из зала: </w:t>
      </w:r>
      <w:r w:rsidRPr="00E52733">
        <w:rPr>
          <w:i/>
          <w:iCs/>
          <w:szCs w:val="24"/>
        </w:rPr>
        <w:fldChar w:fldCharType="end"/>
      </w:r>
      <w:r w:rsidRPr="00E52733">
        <w:rPr>
          <w:i/>
          <w:iCs/>
          <w:szCs w:val="24"/>
        </w:rPr>
        <w:t>Должностно Полномочного.</w:t>
      </w:r>
    </w:p>
    <w:p w14:paraId="3F437672" w14:textId="77777777" w:rsidR="00E65B52" w:rsidRPr="00E52733" w:rsidRDefault="00E65B52" w:rsidP="00E65B52">
      <w:pPr>
        <w:spacing w:after="0"/>
        <w:ind w:firstLine="567"/>
        <w:rPr>
          <w:rFonts w:eastAsia="Times New Roman"/>
          <w:szCs w:val="24"/>
        </w:rPr>
      </w:pPr>
      <w:r w:rsidRPr="00E52733">
        <w:rPr>
          <w:rFonts w:eastAsia="Times New Roman"/>
          <w:szCs w:val="24"/>
        </w:rPr>
        <w:t>А ещё?</w:t>
      </w:r>
    </w:p>
    <w:p w14:paraId="1A23BB93" w14:textId="77777777" w:rsidR="00E65B52" w:rsidRPr="00E52733" w:rsidRDefault="00E65B52" w:rsidP="00E65B52">
      <w:pPr>
        <w:spacing w:after="0"/>
        <w:ind w:firstLine="567"/>
        <w:rPr>
          <w:i/>
          <w:iCs/>
          <w:szCs w:val="24"/>
        </w:rPr>
      </w:pPr>
      <w:r w:rsidRPr="00E52733">
        <w:rPr>
          <w:i/>
          <w:iCs/>
          <w:szCs w:val="24"/>
        </w:rPr>
        <w:fldChar w:fldCharType="begin"/>
      </w:r>
      <w:r w:rsidRPr="00E52733">
        <w:rPr>
          <w:i/>
          <w:iCs/>
          <w:szCs w:val="24"/>
        </w:rPr>
        <w:instrText xml:space="preserve"> LINK </w:instrText>
      </w:r>
      <w:r>
        <w:rPr>
          <w:i/>
          <w:iCs/>
          <w:szCs w:val="24"/>
        </w:rPr>
        <w:instrText xml:space="preserve">Word.Document.12 "D:\\Академический Синтез, Минск, Москва и Питер\\Питер, 2023-24\\3 Академический Си ИВО , фрагменты 1 и 1_2  объединены, проверка Поповой Розы...docx" OLE_LINK1 </w:instrText>
      </w:r>
      <w:r w:rsidRPr="00E52733">
        <w:rPr>
          <w:i/>
          <w:iCs/>
          <w:szCs w:val="24"/>
        </w:rPr>
        <w:instrText xml:space="preserve">\a \r  \* MERGEFORMAT </w:instrText>
      </w:r>
      <w:r w:rsidRPr="00E52733">
        <w:rPr>
          <w:i/>
          <w:iCs/>
          <w:szCs w:val="24"/>
        </w:rPr>
        <w:fldChar w:fldCharType="separate"/>
      </w:r>
      <w:r w:rsidRPr="00E52733">
        <w:rPr>
          <w:i/>
          <w:iCs/>
          <w:szCs w:val="24"/>
        </w:rPr>
        <w:t xml:space="preserve">Из зала: </w:t>
      </w:r>
      <w:r w:rsidRPr="00E52733">
        <w:rPr>
          <w:i/>
          <w:iCs/>
          <w:szCs w:val="24"/>
        </w:rPr>
        <w:fldChar w:fldCharType="end"/>
      </w:r>
      <w:r w:rsidR="007838C6">
        <w:rPr>
          <w:i/>
          <w:iCs/>
          <w:szCs w:val="24"/>
        </w:rPr>
        <w:t>Аватара</w:t>
      </w:r>
      <w:r w:rsidRPr="00E52733">
        <w:rPr>
          <w:i/>
          <w:iCs/>
          <w:szCs w:val="24"/>
        </w:rPr>
        <w:t>.</w:t>
      </w:r>
    </w:p>
    <w:p w14:paraId="67DFA6CE" w14:textId="77777777" w:rsidR="00E65B52" w:rsidRPr="00E52733" w:rsidRDefault="00E65B52" w:rsidP="00E65B52">
      <w:pPr>
        <w:spacing w:after="0"/>
        <w:ind w:firstLine="567"/>
        <w:rPr>
          <w:rFonts w:eastAsia="Times New Roman"/>
          <w:szCs w:val="24"/>
        </w:rPr>
      </w:pPr>
      <w:r w:rsidRPr="00E52733">
        <w:rPr>
          <w:rFonts w:eastAsia="Times New Roman"/>
          <w:szCs w:val="24"/>
        </w:rPr>
        <w:t xml:space="preserve">А ещё? Чуть выше </w:t>
      </w:r>
      <w:r w:rsidR="007838C6">
        <w:rPr>
          <w:szCs w:val="24"/>
        </w:rPr>
        <w:t>Аватара</w:t>
      </w:r>
      <w:r w:rsidRPr="00E52733">
        <w:rPr>
          <w:szCs w:val="24"/>
        </w:rPr>
        <w:t>?</w:t>
      </w:r>
    </w:p>
    <w:p w14:paraId="0A0F13B7" w14:textId="77777777" w:rsidR="00E65B52" w:rsidRPr="00E52733" w:rsidRDefault="00E65B52" w:rsidP="00E65B52">
      <w:pPr>
        <w:spacing w:after="0"/>
        <w:ind w:firstLine="567"/>
        <w:rPr>
          <w:i/>
          <w:iCs/>
          <w:szCs w:val="24"/>
        </w:rPr>
      </w:pPr>
      <w:r w:rsidRPr="00E52733">
        <w:rPr>
          <w:i/>
          <w:iCs/>
          <w:szCs w:val="24"/>
        </w:rPr>
        <w:fldChar w:fldCharType="begin"/>
      </w:r>
      <w:r w:rsidRPr="00E52733">
        <w:rPr>
          <w:i/>
          <w:iCs/>
          <w:szCs w:val="24"/>
        </w:rPr>
        <w:instrText xml:space="preserve"> LINK </w:instrText>
      </w:r>
      <w:r>
        <w:rPr>
          <w:i/>
          <w:iCs/>
          <w:szCs w:val="24"/>
        </w:rPr>
        <w:instrText xml:space="preserve">Word.Document.12 "D:\\Академический Синтез, Минск, Москва и Питер\\Питер, 2023-24\\3 Академический Си ИВО , фрагменты 1 и 1_2  объединены, проверка Поповой Розы...docx" OLE_LINK1 </w:instrText>
      </w:r>
      <w:r w:rsidRPr="00E52733">
        <w:rPr>
          <w:i/>
          <w:iCs/>
          <w:szCs w:val="24"/>
        </w:rPr>
        <w:instrText xml:space="preserve">\a \r  \* MERGEFORMAT </w:instrText>
      </w:r>
      <w:r w:rsidRPr="00E52733">
        <w:rPr>
          <w:i/>
          <w:iCs/>
          <w:szCs w:val="24"/>
        </w:rPr>
        <w:fldChar w:fldCharType="separate"/>
      </w:r>
      <w:r w:rsidRPr="00E52733">
        <w:rPr>
          <w:i/>
          <w:iCs/>
          <w:szCs w:val="24"/>
        </w:rPr>
        <w:t xml:space="preserve">Из зала: </w:t>
      </w:r>
      <w:r w:rsidRPr="00E52733">
        <w:rPr>
          <w:i/>
          <w:iCs/>
          <w:szCs w:val="24"/>
        </w:rPr>
        <w:fldChar w:fldCharType="end"/>
      </w:r>
      <w:r w:rsidRPr="00E52733">
        <w:rPr>
          <w:i/>
          <w:iCs/>
          <w:szCs w:val="24"/>
        </w:rPr>
        <w:t>Отец?</w:t>
      </w:r>
    </w:p>
    <w:p w14:paraId="7F741603" w14:textId="77777777" w:rsidR="00E65B52" w:rsidRPr="00E52733" w:rsidRDefault="00E65B52" w:rsidP="00E65B52">
      <w:pPr>
        <w:spacing w:after="0"/>
        <w:ind w:firstLine="567"/>
        <w:rPr>
          <w:szCs w:val="24"/>
        </w:rPr>
      </w:pPr>
      <w:r w:rsidRPr="00E52733">
        <w:rPr>
          <w:szCs w:val="24"/>
        </w:rPr>
        <w:t>Отец, но по-другому это назови.</w:t>
      </w:r>
    </w:p>
    <w:p w14:paraId="237D7CAF" w14:textId="77777777" w:rsidR="00E65B52" w:rsidRPr="00E52733" w:rsidRDefault="00E65B52" w:rsidP="00E65B52">
      <w:pPr>
        <w:spacing w:after="0"/>
        <w:ind w:firstLine="567"/>
        <w:rPr>
          <w:rFonts w:eastAsia="Times New Roman"/>
          <w:i/>
          <w:iCs/>
          <w:szCs w:val="24"/>
        </w:rPr>
      </w:pPr>
      <w:r w:rsidRPr="00E52733">
        <w:rPr>
          <w:i/>
          <w:iCs/>
          <w:szCs w:val="24"/>
        </w:rPr>
        <w:fldChar w:fldCharType="begin"/>
      </w:r>
      <w:r w:rsidRPr="00E52733">
        <w:rPr>
          <w:i/>
          <w:iCs/>
          <w:szCs w:val="24"/>
        </w:rPr>
        <w:instrText xml:space="preserve"> LINK </w:instrText>
      </w:r>
      <w:r>
        <w:rPr>
          <w:i/>
          <w:iCs/>
          <w:szCs w:val="24"/>
        </w:rPr>
        <w:instrText xml:space="preserve">Word.Document.12 "D:\\Академический Синтез, Минск, Москва и Питер\\Питер, 2023-24\\3 Академический Си ИВО , фрагменты 1 и 1_2  объединены, проверка Поповой Розы...docx" OLE_LINK1 </w:instrText>
      </w:r>
      <w:r w:rsidRPr="00E52733">
        <w:rPr>
          <w:i/>
          <w:iCs/>
          <w:szCs w:val="24"/>
        </w:rPr>
        <w:instrText xml:space="preserve">\a \r  \* MERGEFORMAT </w:instrText>
      </w:r>
      <w:r w:rsidRPr="00E52733">
        <w:rPr>
          <w:i/>
          <w:iCs/>
          <w:szCs w:val="24"/>
        </w:rPr>
        <w:fldChar w:fldCharType="separate"/>
      </w:r>
      <w:r w:rsidRPr="00E52733">
        <w:rPr>
          <w:i/>
          <w:iCs/>
          <w:szCs w:val="24"/>
        </w:rPr>
        <w:t xml:space="preserve">Из зала: </w:t>
      </w:r>
      <w:r w:rsidRPr="00E52733">
        <w:rPr>
          <w:i/>
          <w:iCs/>
          <w:szCs w:val="24"/>
        </w:rPr>
        <w:fldChar w:fldCharType="end"/>
      </w:r>
      <w:r w:rsidRPr="00E52733">
        <w:rPr>
          <w:rFonts w:eastAsia="Times New Roman"/>
          <w:i/>
          <w:iCs/>
          <w:szCs w:val="24"/>
        </w:rPr>
        <w:t>Отцовскость.</w:t>
      </w:r>
    </w:p>
    <w:p w14:paraId="20250856" w14:textId="77777777" w:rsidR="00E65B52" w:rsidRPr="00E52733" w:rsidRDefault="00E65B52" w:rsidP="00E65B52">
      <w:pPr>
        <w:spacing w:after="0"/>
        <w:ind w:firstLine="567"/>
        <w:rPr>
          <w:rFonts w:eastAsia="Times New Roman"/>
          <w:szCs w:val="24"/>
        </w:rPr>
      </w:pPr>
      <w:r w:rsidRPr="00E52733">
        <w:rPr>
          <w:rFonts w:eastAsia="Times New Roman"/>
          <w:szCs w:val="24"/>
        </w:rPr>
        <w:t xml:space="preserve">Абсолютно верно. </w:t>
      </w:r>
      <w:r w:rsidRPr="007838C6">
        <w:rPr>
          <w:rFonts w:eastAsia="Times New Roman"/>
          <w:spacing w:val="28"/>
          <w:szCs w:val="24"/>
        </w:rPr>
        <w:t>Должно возжигаться состояние внутренней Отцовскости, когда я с Отцом соведу его Синтез-Организацию.</w:t>
      </w:r>
      <w:r w:rsidRPr="00E52733">
        <w:rPr>
          <w:rFonts w:eastAsia="Times New Roman"/>
          <w:szCs w:val="24"/>
        </w:rPr>
        <w:t xml:space="preserve"> И вот надо</w:t>
      </w:r>
      <w:r w:rsidR="007838C6">
        <w:rPr>
          <w:rFonts w:eastAsia="Times New Roman"/>
          <w:szCs w:val="24"/>
        </w:rPr>
        <w:t>,</w:t>
      </w:r>
      <w:r w:rsidRPr="00E52733">
        <w:rPr>
          <w:rFonts w:eastAsia="Times New Roman"/>
          <w:szCs w:val="24"/>
        </w:rPr>
        <w:t xml:space="preserve"> чтобы вы сейчас в это слово вникли.</w:t>
      </w:r>
    </w:p>
    <w:p w14:paraId="47BD9F03" w14:textId="77777777" w:rsidR="00E65B52" w:rsidRPr="000C4167" w:rsidRDefault="00E65B52" w:rsidP="00E65B52">
      <w:pPr>
        <w:spacing w:after="0"/>
        <w:ind w:firstLine="567"/>
        <w:rPr>
          <w:rFonts w:eastAsia="Times New Roman"/>
          <w:szCs w:val="24"/>
        </w:rPr>
      </w:pPr>
      <w:r w:rsidRPr="00E52733">
        <w:rPr>
          <w:rFonts w:eastAsia="Times New Roman"/>
          <w:szCs w:val="24"/>
        </w:rPr>
        <w:t xml:space="preserve">Потому что, когда мы говорим о том, что </w:t>
      </w:r>
      <w:r w:rsidR="007838C6">
        <w:rPr>
          <w:rFonts w:eastAsia="Times New Roman"/>
          <w:szCs w:val="24"/>
        </w:rPr>
        <w:t xml:space="preserve">мы </w:t>
      </w:r>
      <w:r w:rsidRPr="00E52733">
        <w:rPr>
          <w:rFonts w:eastAsia="Times New Roman"/>
          <w:szCs w:val="24"/>
        </w:rPr>
        <w:t>стяжали и вошл</w:t>
      </w:r>
      <w:r w:rsidR="007838C6">
        <w:rPr>
          <w:rFonts w:eastAsia="Times New Roman"/>
          <w:szCs w:val="24"/>
        </w:rPr>
        <w:t>и в первостяжание Плана Синтеза,</w:t>
      </w:r>
      <w:r w:rsidRPr="00E52733">
        <w:rPr>
          <w:rFonts w:eastAsia="Times New Roman"/>
          <w:szCs w:val="24"/>
        </w:rPr>
        <w:t xml:space="preserve"> </w:t>
      </w:r>
      <w:r w:rsidR="007838C6">
        <w:rPr>
          <w:rFonts w:eastAsia="Times New Roman"/>
          <w:szCs w:val="24"/>
        </w:rPr>
        <w:t>п</w:t>
      </w:r>
      <w:r w:rsidRPr="00E52733">
        <w:rPr>
          <w:rFonts w:eastAsia="Times New Roman"/>
          <w:szCs w:val="24"/>
        </w:rPr>
        <w:t>омните</w:t>
      </w:r>
      <w:r w:rsidR="007838C6">
        <w:rPr>
          <w:rFonts w:eastAsia="Times New Roman"/>
          <w:szCs w:val="24"/>
        </w:rPr>
        <w:t>,</w:t>
      </w:r>
      <w:r w:rsidRPr="00E52733">
        <w:rPr>
          <w:rFonts w:eastAsia="Times New Roman"/>
          <w:szCs w:val="24"/>
        </w:rPr>
        <w:t xml:space="preserve"> План</w:t>
      </w:r>
      <w:r w:rsidR="007838C6">
        <w:rPr>
          <w:rFonts w:eastAsia="Times New Roman"/>
          <w:szCs w:val="24"/>
        </w:rPr>
        <w:t>а Синтеза Аватара,</w:t>
      </w:r>
      <w:r w:rsidRPr="00E52733">
        <w:rPr>
          <w:rFonts w:eastAsia="Times New Roman"/>
          <w:szCs w:val="24"/>
        </w:rPr>
        <w:t xml:space="preserve"> </w:t>
      </w:r>
      <w:r w:rsidR="007838C6">
        <w:rPr>
          <w:rFonts w:eastAsia="Times New Roman"/>
          <w:szCs w:val="24"/>
        </w:rPr>
        <w:t>в</w:t>
      </w:r>
      <w:r w:rsidRPr="00E52733">
        <w:rPr>
          <w:rFonts w:eastAsia="Times New Roman"/>
          <w:szCs w:val="24"/>
        </w:rPr>
        <w:t xml:space="preserve"> ваш План Синтеза вписалось Слово Отца. И расшифровать Тезы с точки зрения Мудрости, даже состояние волевого творения каждой Организации по Огням, мы с вами можем только тогда, </w:t>
      </w:r>
      <w:r w:rsidRPr="000C4167">
        <w:rPr>
          <w:rFonts w:eastAsia="Times New Roman"/>
          <w:szCs w:val="24"/>
        </w:rPr>
        <w:t>когда мы расп</w:t>
      </w:r>
      <w:r w:rsidR="007838C6" w:rsidRPr="000C4167">
        <w:rPr>
          <w:rFonts w:eastAsia="Times New Roman"/>
          <w:szCs w:val="24"/>
        </w:rPr>
        <w:t>оложены внутри и насинтезирован</w:t>
      </w:r>
      <w:r w:rsidRPr="000C4167">
        <w:rPr>
          <w:rFonts w:eastAsia="Times New Roman"/>
          <w:szCs w:val="24"/>
        </w:rPr>
        <w:t xml:space="preserve">ы с Отцом или накручены с Отцом на определённое бурление Синтеза. </w:t>
      </w:r>
    </w:p>
    <w:p w14:paraId="508A12C7" w14:textId="77777777" w:rsidR="00E65B52" w:rsidRPr="00E52733" w:rsidRDefault="00E65B52" w:rsidP="00E65B52">
      <w:pPr>
        <w:spacing w:after="0"/>
        <w:ind w:firstLine="567"/>
        <w:rPr>
          <w:szCs w:val="24"/>
        </w:rPr>
      </w:pPr>
      <w:r w:rsidRPr="00E52733">
        <w:rPr>
          <w:szCs w:val="24"/>
        </w:rPr>
        <w:t>Вот у вас сейчас третий объём. Берите объём Синтеза Лю</w:t>
      </w:r>
      <w:r w:rsidR="007838C6">
        <w:rPr>
          <w:szCs w:val="24"/>
        </w:rPr>
        <w:t>бовь, Мудрость, раз. Воля пошла.</w:t>
      </w:r>
      <w:r w:rsidRPr="00E52733">
        <w:rPr>
          <w:szCs w:val="24"/>
        </w:rPr>
        <w:t xml:space="preserve"> </w:t>
      </w:r>
      <w:r w:rsidR="007838C6">
        <w:rPr>
          <w:szCs w:val="24"/>
        </w:rPr>
        <w:t>О</w:t>
      </w:r>
      <w:r w:rsidRPr="00E52733">
        <w:rPr>
          <w:szCs w:val="24"/>
        </w:rPr>
        <w:t>на возжигает</w:t>
      </w:r>
      <w:r w:rsidR="007838C6">
        <w:rPr>
          <w:szCs w:val="24"/>
        </w:rPr>
        <w:t>ся</w:t>
      </w:r>
      <w:r w:rsidRPr="00E52733">
        <w:rPr>
          <w:szCs w:val="24"/>
        </w:rPr>
        <w:t xml:space="preserve"> у вас самопроизвольно, но «самопроизвольно» в кавычк</w:t>
      </w:r>
      <w:r w:rsidR="007838C6">
        <w:rPr>
          <w:szCs w:val="24"/>
        </w:rPr>
        <w:t>ах. Либо она возжигается мерой</w:t>
      </w:r>
      <w:r w:rsidRPr="00E52733">
        <w:rPr>
          <w:szCs w:val="24"/>
        </w:rPr>
        <w:t xml:space="preserve"> вашей погружённостью в действия с Аватарами Синтеза. </w:t>
      </w:r>
      <w:r w:rsidR="007838C6">
        <w:rPr>
          <w:szCs w:val="24"/>
        </w:rPr>
        <w:t>Я вам могу сказать,</w:t>
      </w:r>
      <w:r w:rsidRPr="00E52733">
        <w:rPr>
          <w:szCs w:val="24"/>
        </w:rPr>
        <w:t xml:space="preserve"> что вы здесь</w:t>
      </w:r>
      <w:r w:rsidR="000C4167">
        <w:rPr>
          <w:szCs w:val="24"/>
        </w:rPr>
        <w:t>,</w:t>
      </w:r>
      <w:r w:rsidRPr="00E52733">
        <w:rPr>
          <w:szCs w:val="24"/>
        </w:rPr>
        <w:t xml:space="preserve"> и в тоже время в физическом присутствии на нас смотрит объём синтезфизичности той архетипической разработанности, которую вы </w:t>
      </w:r>
      <w:r w:rsidR="000C4167">
        <w:rPr>
          <w:szCs w:val="24"/>
        </w:rPr>
        <w:t>пред</w:t>
      </w:r>
      <w:r w:rsidRPr="00E52733">
        <w:rPr>
          <w:szCs w:val="24"/>
        </w:rPr>
        <w:t>ставляете с</w:t>
      </w:r>
      <w:r w:rsidR="000C4167">
        <w:rPr>
          <w:szCs w:val="24"/>
        </w:rPr>
        <w:t>обою, будучи Аватарами Организаций</w:t>
      </w:r>
      <w:r w:rsidRPr="00E52733">
        <w:rPr>
          <w:szCs w:val="24"/>
        </w:rPr>
        <w:t xml:space="preserve"> ИВДИВО. </w:t>
      </w:r>
    </w:p>
    <w:p w14:paraId="5BFF2A38" w14:textId="77777777" w:rsidR="00E65B52" w:rsidRPr="00E52733" w:rsidRDefault="00E65B52" w:rsidP="00E65B52">
      <w:pPr>
        <w:spacing w:after="0"/>
        <w:ind w:firstLine="567"/>
        <w:rPr>
          <w:szCs w:val="24"/>
        </w:rPr>
      </w:pPr>
      <w:r w:rsidRPr="00E52733">
        <w:rPr>
          <w:szCs w:val="24"/>
        </w:rPr>
        <w:t>Давайте, давай</w:t>
      </w:r>
      <w:r w:rsidR="000C4167">
        <w:rPr>
          <w:szCs w:val="24"/>
        </w:rPr>
        <w:t>те</w:t>
      </w:r>
      <w:r w:rsidRPr="00E52733">
        <w:rPr>
          <w:szCs w:val="24"/>
        </w:rPr>
        <w:t>, закручивайте</w:t>
      </w:r>
      <w:r w:rsidR="000C4167">
        <w:rPr>
          <w:szCs w:val="24"/>
        </w:rPr>
        <w:t>сь</w:t>
      </w:r>
      <w:r w:rsidRPr="00E52733">
        <w:rPr>
          <w:szCs w:val="24"/>
        </w:rPr>
        <w:t>, закручивайте</w:t>
      </w:r>
      <w:r w:rsidR="000C4167">
        <w:rPr>
          <w:szCs w:val="24"/>
        </w:rPr>
        <w:t>сь</w:t>
      </w:r>
      <w:r w:rsidRPr="00E52733">
        <w:rPr>
          <w:szCs w:val="24"/>
        </w:rPr>
        <w:t xml:space="preserve">. Хорошо. </w:t>
      </w:r>
      <w:r w:rsidR="000C4167">
        <w:rPr>
          <w:szCs w:val="24"/>
        </w:rPr>
        <w:t>Ну, ещё</w:t>
      </w:r>
      <w:r w:rsidRPr="00E52733">
        <w:rPr>
          <w:szCs w:val="24"/>
        </w:rPr>
        <w:t xml:space="preserve"> пока непонятно, что хорошо, но как-то вроде бы стало понятнее. Отлично. Лучше вообще не надо понимать, понимание приводит к тупику, понимать эти разговоры невозможно</w:t>
      </w:r>
      <w:r w:rsidR="000C4167">
        <w:rPr>
          <w:szCs w:val="24"/>
        </w:rPr>
        <w:t>. Они из разряда</w:t>
      </w:r>
      <w:r w:rsidRPr="00E52733">
        <w:rPr>
          <w:szCs w:val="24"/>
        </w:rPr>
        <w:t xml:space="preserve"> философско-парадигмальных. </w:t>
      </w:r>
      <w:r w:rsidR="000C4167">
        <w:rPr>
          <w:szCs w:val="24"/>
        </w:rPr>
        <w:t>Сама себя успокоила, сказала «хорошо», можно дальше продолжать круги наматывать.</w:t>
      </w:r>
      <w:r w:rsidR="000C4167" w:rsidRPr="000C4167">
        <w:rPr>
          <w:szCs w:val="24"/>
        </w:rPr>
        <w:t xml:space="preserve"> </w:t>
      </w:r>
      <w:r w:rsidR="000C4167" w:rsidRPr="00E52733">
        <w:rPr>
          <w:szCs w:val="24"/>
        </w:rPr>
        <w:t>Отлично.</w:t>
      </w:r>
    </w:p>
    <w:p w14:paraId="67037C96" w14:textId="77777777" w:rsidR="000C4167" w:rsidRDefault="00E65B52" w:rsidP="00E65B52">
      <w:pPr>
        <w:spacing w:after="0"/>
        <w:ind w:firstLine="567"/>
        <w:rPr>
          <w:szCs w:val="24"/>
        </w:rPr>
      </w:pPr>
      <w:r w:rsidRPr="00E52733">
        <w:rPr>
          <w:szCs w:val="24"/>
        </w:rPr>
        <w:t xml:space="preserve">Тогда внутренне-внутренний объём Синтеза? Понятно, что это уже Синтез. Только тогда вопрос, </w:t>
      </w:r>
      <w:r w:rsidRPr="000C4167">
        <w:rPr>
          <w:b/>
          <w:szCs w:val="24"/>
        </w:rPr>
        <w:t>когда я к себе прислушиваюсь на внутренне-внутреннее у меня возжигается,</w:t>
      </w:r>
      <w:r w:rsidRPr="00E52733">
        <w:rPr>
          <w:szCs w:val="24"/>
        </w:rPr>
        <w:t xml:space="preserve"> опять же, </w:t>
      </w:r>
      <w:r w:rsidRPr="000C4167">
        <w:rPr>
          <w:b/>
          <w:szCs w:val="24"/>
        </w:rPr>
        <w:t>Синтез какой?</w:t>
      </w:r>
      <w:r w:rsidRPr="00E52733">
        <w:rPr>
          <w:szCs w:val="24"/>
        </w:rPr>
        <w:t xml:space="preserve"> </w:t>
      </w:r>
      <w:r w:rsidR="000C4167">
        <w:rPr>
          <w:szCs w:val="24"/>
        </w:rPr>
        <w:t xml:space="preserve">— </w:t>
      </w:r>
      <w:r w:rsidR="000C4167">
        <w:rPr>
          <w:spacing w:val="28"/>
          <w:szCs w:val="24"/>
        </w:rPr>
        <w:t>К которому я приучена во</w:t>
      </w:r>
      <w:r w:rsidRPr="000C4167">
        <w:rPr>
          <w:spacing w:val="28"/>
          <w:szCs w:val="24"/>
        </w:rPr>
        <w:t>синтези</w:t>
      </w:r>
      <w:r w:rsidR="000C4167">
        <w:rPr>
          <w:spacing w:val="28"/>
          <w:szCs w:val="24"/>
        </w:rPr>
        <w:t xml:space="preserve">рованием постоянных процессов </w:t>
      </w:r>
      <w:r w:rsidRPr="000C4167">
        <w:rPr>
          <w:spacing w:val="28"/>
          <w:szCs w:val="24"/>
        </w:rPr>
        <w:t>слиянности возжигаться</w:t>
      </w:r>
      <w:r w:rsidR="000C4167">
        <w:rPr>
          <w:szCs w:val="24"/>
        </w:rPr>
        <w:t>, это важно; л</w:t>
      </w:r>
      <w:r w:rsidRPr="00E52733">
        <w:rPr>
          <w:szCs w:val="24"/>
        </w:rPr>
        <w:t>ибо на т</w:t>
      </w:r>
      <w:r w:rsidR="000C4167">
        <w:rPr>
          <w:szCs w:val="24"/>
        </w:rPr>
        <w:t>ри Синтеза предыдущего действия</w:t>
      </w:r>
      <w:r w:rsidRPr="00E52733">
        <w:rPr>
          <w:szCs w:val="24"/>
        </w:rPr>
        <w:t xml:space="preserve"> у меня вспыхивает 4-я формация Синтеза, которая для меня сейчас</w:t>
      </w:r>
      <w:r w:rsidR="000C4167">
        <w:rPr>
          <w:szCs w:val="24"/>
        </w:rPr>
        <w:t>,</w:t>
      </w:r>
      <w:r w:rsidRPr="00E52733">
        <w:rPr>
          <w:szCs w:val="24"/>
        </w:rPr>
        <w:t xml:space="preserve"> допустим, </w:t>
      </w:r>
      <w:r w:rsidR="000C4167">
        <w:rPr>
          <w:szCs w:val="24"/>
        </w:rPr>
        <w:t>нова в Организации ИВДИВО-Зданий (</w:t>
      </w:r>
      <w:r w:rsidR="000C4167" w:rsidRPr="000C4167">
        <w:rPr>
          <w:i/>
          <w:szCs w:val="24"/>
        </w:rPr>
        <w:t>обращение к полномочной</w:t>
      </w:r>
      <w:r w:rsidR="000C4167">
        <w:rPr>
          <w:szCs w:val="24"/>
        </w:rPr>
        <w:t>).</w:t>
      </w:r>
    </w:p>
    <w:p w14:paraId="0BCF62F5" w14:textId="77777777" w:rsidR="00870FB6" w:rsidRDefault="00E65B52" w:rsidP="00E65B52">
      <w:pPr>
        <w:spacing w:after="0"/>
        <w:ind w:firstLine="567"/>
        <w:rPr>
          <w:szCs w:val="24"/>
        </w:rPr>
      </w:pPr>
      <w:r w:rsidRPr="00E52733">
        <w:rPr>
          <w:szCs w:val="24"/>
        </w:rPr>
        <w:t>И вот тот Синтез, который возжигается, он идёт от кого? От Аватара Синтеза Ор</w:t>
      </w:r>
      <w:r w:rsidR="000C4167">
        <w:rPr>
          <w:szCs w:val="24"/>
        </w:rPr>
        <w:t xml:space="preserve">ганизации, от Аватара Синтеза </w:t>
      </w:r>
      <w:r w:rsidRPr="00E52733">
        <w:rPr>
          <w:szCs w:val="24"/>
        </w:rPr>
        <w:t>Изначально Вышесто</w:t>
      </w:r>
      <w:r w:rsidR="000C4167">
        <w:rPr>
          <w:szCs w:val="24"/>
        </w:rPr>
        <w:t xml:space="preserve">ящего Аватара Синтеза Кут Хуми? </w:t>
      </w:r>
      <w:r w:rsidRPr="00E52733">
        <w:rPr>
          <w:szCs w:val="24"/>
        </w:rPr>
        <w:t>Или внутри масштаб внутреннего мира вас как Аватаров довольно объёмен, вот прям</w:t>
      </w:r>
      <w:r w:rsidR="00870FB6">
        <w:rPr>
          <w:szCs w:val="24"/>
        </w:rPr>
        <w:t>о</w:t>
      </w:r>
      <w:r w:rsidRPr="00E52733">
        <w:rPr>
          <w:szCs w:val="24"/>
        </w:rPr>
        <w:t xml:space="preserve"> такое хорошее слово «довольно объёмен», чтобы выйти на Синтез с Аватаром Синтеза Мория, либо с Аватаром Синтез</w:t>
      </w:r>
      <w:r w:rsidR="00870FB6">
        <w:rPr>
          <w:szCs w:val="24"/>
        </w:rPr>
        <w:t xml:space="preserve">а Святославом, либо с Кут Хуми? </w:t>
      </w:r>
    </w:p>
    <w:p w14:paraId="2E140A07" w14:textId="77777777" w:rsidR="00894E3F" w:rsidRDefault="00894E3F" w:rsidP="0063482A">
      <w:pPr>
        <w:pStyle w:val="3"/>
      </w:pPr>
      <w:bookmarkStart w:id="5" w:name="_Toc152775053"/>
      <w:r>
        <w:t>Подход к Парадигме организации. Эмпатичность</w:t>
      </w:r>
      <w:bookmarkEnd w:id="5"/>
    </w:p>
    <w:p w14:paraId="51D16AC9" w14:textId="77777777" w:rsidR="00E65B52" w:rsidRPr="00E52733" w:rsidRDefault="00E65B52" w:rsidP="00E65B52">
      <w:pPr>
        <w:spacing w:after="0"/>
        <w:ind w:firstLine="567"/>
        <w:rPr>
          <w:szCs w:val="24"/>
        </w:rPr>
      </w:pPr>
      <w:r w:rsidRPr="00E52733">
        <w:rPr>
          <w:szCs w:val="24"/>
        </w:rPr>
        <w:t xml:space="preserve">А зачем нам, кстати, </w:t>
      </w:r>
      <w:r w:rsidR="00870FB6">
        <w:rPr>
          <w:szCs w:val="24"/>
        </w:rPr>
        <w:t>дверь открытая</w:t>
      </w:r>
      <w:r w:rsidRPr="00E52733">
        <w:rPr>
          <w:szCs w:val="24"/>
        </w:rPr>
        <w:t>?</w:t>
      </w:r>
      <w:r w:rsidR="00870FB6">
        <w:rPr>
          <w:szCs w:val="24"/>
        </w:rPr>
        <w:t xml:space="preserve"> (</w:t>
      </w:r>
      <w:r w:rsidR="00870FB6" w:rsidRPr="00870FB6">
        <w:rPr>
          <w:i/>
          <w:szCs w:val="24"/>
        </w:rPr>
        <w:t>закрытие двери</w:t>
      </w:r>
      <w:r w:rsidR="00870FB6">
        <w:rPr>
          <w:szCs w:val="24"/>
        </w:rPr>
        <w:t xml:space="preserve">) </w:t>
      </w:r>
      <w:r w:rsidRPr="00E52733">
        <w:rPr>
          <w:szCs w:val="24"/>
        </w:rPr>
        <w:t xml:space="preserve">Спасибо большое. </w:t>
      </w:r>
      <w:r w:rsidR="00870FB6">
        <w:rPr>
          <w:szCs w:val="24"/>
        </w:rPr>
        <w:t>Просто вам легче –</w:t>
      </w:r>
      <w:r w:rsidRPr="00E52733">
        <w:rPr>
          <w:szCs w:val="24"/>
        </w:rPr>
        <w:t xml:space="preserve"> вы сидите, а я стою</w:t>
      </w:r>
      <w:r w:rsidR="00870FB6">
        <w:rPr>
          <w:szCs w:val="24"/>
        </w:rPr>
        <w:t xml:space="preserve"> –</w:t>
      </w:r>
      <w:r w:rsidRPr="00E52733">
        <w:rPr>
          <w:szCs w:val="24"/>
        </w:rPr>
        <w:t xml:space="preserve"> мне сложнее. В движении психодинамическом, когда ты ходишь, </w:t>
      </w:r>
      <w:r w:rsidR="00870FB6">
        <w:rPr>
          <w:szCs w:val="24"/>
        </w:rPr>
        <w:lastRenderedPageBreak/>
        <w:t>мне прямо вспоминае</w:t>
      </w:r>
      <w:r w:rsidRPr="00E52733">
        <w:rPr>
          <w:szCs w:val="24"/>
        </w:rPr>
        <w:t>тся</w:t>
      </w:r>
      <w:r w:rsidR="00870FB6">
        <w:rPr>
          <w:szCs w:val="24"/>
        </w:rPr>
        <w:t>,</w:t>
      </w:r>
      <w:r w:rsidRPr="00E52733">
        <w:rPr>
          <w:szCs w:val="24"/>
        </w:rPr>
        <w:t xml:space="preserve"> </w:t>
      </w:r>
      <w:r w:rsidR="00870FB6">
        <w:rPr>
          <w:szCs w:val="24"/>
        </w:rPr>
        <w:t>память</w:t>
      </w:r>
      <w:r w:rsidRPr="00E52733">
        <w:rPr>
          <w:szCs w:val="24"/>
        </w:rPr>
        <w:t xml:space="preserve"> суфиев, которые крутились, но</w:t>
      </w:r>
      <w:r w:rsidR="00870FB6">
        <w:rPr>
          <w:szCs w:val="24"/>
        </w:rPr>
        <w:t>,</w:t>
      </w:r>
      <w:r w:rsidRPr="00E52733">
        <w:rPr>
          <w:szCs w:val="24"/>
        </w:rPr>
        <w:t xml:space="preserve"> правда</w:t>
      </w:r>
      <w:r w:rsidR="00870FB6">
        <w:rPr>
          <w:szCs w:val="24"/>
        </w:rPr>
        <w:t>, сейчас крутиться я не смогу.</w:t>
      </w:r>
      <w:r w:rsidRPr="00E52733">
        <w:rPr>
          <w:szCs w:val="24"/>
        </w:rPr>
        <w:t xml:space="preserve"> </w:t>
      </w:r>
      <w:r w:rsidR="00870FB6">
        <w:rPr>
          <w:szCs w:val="24"/>
        </w:rPr>
        <w:t>В движении это делать сложнее,</w:t>
      </w:r>
      <w:r w:rsidRPr="00E52733">
        <w:rPr>
          <w:szCs w:val="24"/>
        </w:rPr>
        <w:t xml:space="preserve"> </w:t>
      </w:r>
      <w:r w:rsidR="00870FB6">
        <w:rPr>
          <w:szCs w:val="24"/>
        </w:rPr>
        <w:t>п</w:t>
      </w:r>
      <w:r w:rsidRPr="00E52733">
        <w:rPr>
          <w:szCs w:val="24"/>
        </w:rPr>
        <w:t>отому что</w:t>
      </w:r>
      <w:r w:rsidR="00870FB6">
        <w:rPr>
          <w:szCs w:val="24"/>
        </w:rPr>
        <w:t>,</w:t>
      </w:r>
      <w:r w:rsidRPr="00E52733">
        <w:rPr>
          <w:szCs w:val="24"/>
        </w:rPr>
        <w:t xml:space="preserve"> если мы сейчас говорим, что мы есмь </w:t>
      </w:r>
      <w:r w:rsidR="00870FB6">
        <w:rPr>
          <w:szCs w:val="24"/>
        </w:rPr>
        <w:t>Столпы Организаций…</w:t>
      </w:r>
      <w:r w:rsidRPr="00E52733">
        <w:rPr>
          <w:szCs w:val="24"/>
        </w:rPr>
        <w:t xml:space="preserve"> </w:t>
      </w:r>
      <w:r w:rsidR="00870FB6">
        <w:rPr>
          <w:szCs w:val="24"/>
        </w:rPr>
        <w:t>Можно ли, кстати, сейчас так утверждать?</w:t>
      </w:r>
      <w:r w:rsidRPr="00E52733">
        <w:rPr>
          <w:szCs w:val="24"/>
        </w:rPr>
        <w:t xml:space="preserve"> </w:t>
      </w:r>
      <w:r w:rsidRPr="00894E3F">
        <w:rPr>
          <w:b/>
          <w:szCs w:val="24"/>
        </w:rPr>
        <w:t>Что будет критерием</w:t>
      </w:r>
      <w:r w:rsidR="00870FB6" w:rsidRPr="00894E3F">
        <w:rPr>
          <w:b/>
          <w:szCs w:val="24"/>
        </w:rPr>
        <w:t xml:space="preserve"> того, что мы Столп Организации?</w:t>
      </w:r>
      <w:r w:rsidR="00870FB6">
        <w:rPr>
          <w:szCs w:val="24"/>
        </w:rPr>
        <w:t xml:space="preserve"> К</w:t>
      </w:r>
      <w:r w:rsidRPr="00E52733">
        <w:rPr>
          <w:szCs w:val="24"/>
        </w:rPr>
        <w:t>акую Организацию хотите взять? На</w:t>
      </w:r>
      <w:r w:rsidR="00870FB6">
        <w:rPr>
          <w:szCs w:val="24"/>
        </w:rPr>
        <w:t xml:space="preserve"> </w:t>
      </w:r>
      <w:r w:rsidRPr="00E52733">
        <w:rPr>
          <w:szCs w:val="24"/>
        </w:rPr>
        <w:t>пример</w:t>
      </w:r>
      <w:r w:rsidR="00870FB6">
        <w:rPr>
          <w:szCs w:val="24"/>
        </w:rPr>
        <w:t>е какой Организации?</w:t>
      </w:r>
    </w:p>
    <w:p w14:paraId="69FA7C5B" w14:textId="77777777" w:rsidR="00E65B52" w:rsidRPr="00E52733" w:rsidRDefault="00E65B52" w:rsidP="00E65B52">
      <w:pPr>
        <w:spacing w:after="0"/>
        <w:ind w:firstLine="567"/>
        <w:rPr>
          <w:i/>
          <w:szCs w:val="24"/>
        </w:rPr>
      </w:pPr>
      <w:r w:rsidRPr="00E52733">
        <w:rPr>
          <w:i/>
          <w:szCs w:val="24"/>
        </w:rPr>
        <w:t>Из зала: Образования.</w:t>
      </w:r>
    </w:p>
    <w:p w14:paraId="49819902" w14:textId="77777777" w:rsidR="00E65B52" w:rsidRPr="00E52733" w:rsidRDefault="00E65B52" w:rsidP="00E65B52">
      <w:pPr>
        <w:spacing w:after="0"/>
        <w:ind w:firstLine="567"/>
        <w:rPr>
          <w:szCs w:val="24"/>
        </w:rPr>
      </w:pPr>
      <w:r w:rsidRPr="00E52733">
        <w:rPr>
          <w:szCs w:val="24"/>
        </w:rPr>
        <w:t>Ну, давайте, Организация Образования, ИВДИВО-Образования. Что будет критерием Организации ИВДИВО-Образования?</w:t>
      </w:r>
    </w:p>
    <w:p w14:paraId="0BD7B56D" w14:textId="77777777" w:rsidR="00E65B52" w:rsidRPr="00870FB6" w:rsidRDefault="00E65B52" w:rsidP="00E65B52">
      <w:pPr>
        <w:spacing w:after="0"/>
        <w:ind w:firstLine="567"/>
        <w:rPr>
          <w:i/>
          <w:szCs w:val="24"/>
        </w:rPr>
      </w:pPr>
      <w:r w:rsidRPr="00870FB6">
        <w:rPr>
          <w:i/>
          <w:szCs w:val="24"/>
        </w:rPr>
        <w:t xml:space="preserve">Из зала: </w:t>
      </w:r>
      <w:r w:rsidR="00870FB6" w:rsidRPr="00870FB6">
        <w:rPr>
          <w:i/>
          <w:szCs w:val="24"/>
        </w:rPr>
        <w:t xml:space="preserve">Явление </w:t>
      </w:r>
      <w:r w:rsidRPr="00870FB6">
        <w:rPr>
          <w:i/>
          <w:szCs w:val="24"/>
        </w:rPr>
        <w:t>Аватар</w:t>
      </w:r>
      <w:r w:rsidR="00870FB6" w:rsidRPr="00870FB6">
        <w:rPr>
          <w:i/>
          <w:szCs w:val="24"/>
        </w:rPr>
        <w:t>а</w:t>
      </w:r>
      <w:r w:rsidRPr="00870FB6">
        <w:rPr>
          <w:i/>
          <w:szCs w:val="24"/>
        </w:rPr>
        <w:t xml:space="preserve"> Синтеза.</w:t>
      </w:r>
    </w:p>
    <w:p w14:paraId="6D57C5F3" w14:textId="77777777" w:rsidR="00E65B52" w:rsidRPr="00E52733" w:rsidRDefault="00870FB6" w:rsidP="00E65B52">
      <w:pPr>
        <w:spacing w:after="0"/>
        <w:ind w:firstLine="567"/>
        <w:rPr>
          <w:szCs w:val="24"/>
        </w:rPr>
      </w:pPr>
      <w:r>
        <w:rPr>
          <w:szCs w:val="24"/>
        </w:rPr>
        <w:t>У всех.</w:t>
      </w:r>
      <w:r w:rsidR="00E65B52" w:rsidRPr="00E52733">
        <w:rPr>
          <w:szCs w:val="24"/>
        </w:rPr>
        <w:t xml:space="preserve"> </w:t>
      </w:r>
      <w:r>
        <w:rPr>
          <w:szCs w:val="24"/>
        </w:rPr>
        <w:t>Т</w:t>
      </w:r>
      <w:r w:rsidR="00E65B52" w:rsidRPr="00E52733">
        <w:rPr>
          <w:szCs w:val="24"/>
        </w:rPr>
        <w:t xml:space="preserve">ы понимаешь, </w:t>
      </w:r>
      <w:r>
        <w:rPr>
          <w:szCs w:val="24"/>
        </w:rPr>
        <w:t xml:space="preserve">ничем </w:t>
      </w:r>
      <w:r w:rsidR="00E65B52" w:rsidRPr="00E52733">
        <w:rPr>
          <w:szCs w:val="24"/>
        </w:rPr>
        <w:t xml:space="preserve">мы </w:t>
      </w:r>
      <w:r>
        <w:rPr>
          <w:szCs w:val="24"/>
        </w:rPr>
        <w:t xml:space="preserve">не </w:t>
      </w:r>
      <w:r w:rsidR="00E65B52" w:rsidRPr="00E52733">
        <w:rPr>
          <w:szCs w:val="24"/>
        </w:rPr>
        <w:t>будем отличаться между собой, если н</w:t>
      </w:r>
      <w:r>
        <w:rPr>
          <w:szCs w:val="24"/>
        </w:rPr>
        <w:t>е будет явления Аватара Синтеза.</w:t>
      </w:r>
      <w:r w:rsidR="00E65B52" w:rsidRPr="00E52733">
        <w:rPr>
          <w:szCs w:val="24"/>
        </w:rPr>
        <w:t xml:space="preserve"> </w:t>
      </w:r>
      <w:r>
        <w:rPr>
          <w:szCs w:val="24"/>
        </w:rPr>
        <w:t>У</w:t>
      </w:r>
      <w:r w:rsidR="00E65B52" w:rsidRPr="00E52733">
        <w:rPr>
          <w:szCs w:val="24"/>
        </w:rPr>
        <w:t xml:space="preserve"> всех это будет. Чем </w:t>
      </w:r>
      <w:r>
        <w:rPr>
          <w:szCs w:val="24"/>
        </w:rPr>
        <w:t>О</w:t>
      </w:r>
      <w:r w:rsidR="00E65B52" w:rsidRPr="00E52733">
        <w:rPr>
          <w:szCs w:val="24"/>
        </w:rPr>
        <w:t xml:space="preserve">бразование </w:t>
      </w:r>
      <w:proofErr w:type="gramStart"/>
      <w:r>
        <w:rPr>
          <w:szCs w:val="24"/>
        </w:rPr>
        <w:t>будет</w:t>
      </w:r>
      <w:proofErr w:type="gramEnd"/>
      <w:r>
        <w:rPr>
          <w:szCs w:val="24"/>
        </w:rPr>
        <w:t xml:space="preserve"> </w:t>
      </w:r>
      <w:r w:rsidR="00E65B52" w:rsidRPr="00E52733">
        <w:rPr>
          <w:szCs w:val="24"/>
        </w:rPr>
        <w:t xml:space="preserve">отличается от тебя? Ты Аватаресса чего? </w:t>
      </w:r>
    </w:p>
    <w:p w14:paraId="5B51F3B0" w14:textId="77777777" w:rsidR="00E65B52" w:rsidRPr="00E52733" w:rsidRDefault="00E65B52" w:rsidP="00E65B52">
      <w:pPr>
        <w:spacing w:after="0"/>
        <w:ind w:firstLine="567"/>
        <w:rPr>
          <w:i/>
          <w:szCs w:val="24"/>
        </w:rPr>
      </w:pPr>
      <w:r w:rsidRPr="00E52733">
        <w:rPr>
          <w:i/>
          <w:szCs w:val="24"/>
        </w:rPr>
        <w:t>Из зала: ИВДИВО-Экономики.</w:t>
      </w:r>
    </w:p>
    <w:p w14:paraId="71FE7CE1" w14:textId="77777777" w:rsidR="00E65B52" w:rsidRPr="00E52733" w:rsidRDefault="00E65B52" w:rsidP="00E65B52">
      <w:pPr>
        <w:spacing w:after="0"/>
        <w:ind w:firstLine="567"/>
        <w:rPr>
          <w:szCs w:val="24"/>
        </w:rPr>
      </w:pPr>
      <w:r w:rsidRPr="00E52733">
        <w:rPr>
          <w:szCs w:val="24"/>
        </w:rPr>
        <w:t xml:space="preserve">ИВДИВО-Экономики. </w:t>
      </w:r>
    </w:p>
    <w:p w14:paraId="4B09AAB0" w14:textId="77777777" w:rsidR="00E65B52" w:rsidRPr="00E52733" w:rsidRDefault="00E65B52" w:rsidP="00E65B52">
      <w:pPr>
        <w:spacing w:after="0"/>
        <w:ind w:firstLine="567"/>
        <w:rPr>
          <w:szCs w:val="24"/>
        </w:rPr>
      </w:pPr>
      <w:r w:rsidRPr="00E52733">
        <w:rPr>
          <w:i/>
          <w:szCs w:val="24"/>
        </w:rPr>
        <w:t>Из зала: Огнём?</w:t>
      </w:r>
    </w:p>
    <w:p w14:paraId="4CE611F4" w14:textId="77777777" w:rsidR="00894E3F" w:rsidRDefault="00E65B52" w:rsidP="00E65B52">
      <w:pPr>
        <w:spacing w:after="0"/>
        <w:ind w:firstLine="567"/>
        <w:rPr>
          <w:szCs w:val="24"/>
        </w:rPr>
      </w:pPr>
      <w:r w:rsidRPr="00E52733">
        <w:rPr>
          <w:szCs w:val="24"/>
        </w:rPr>
        <w:t xml:space="preserve">Огонь – это строительный фундамент, это ваши внутренние </w:t>
      </w:r>
      <w:r w:rsidR="00894E3F">
        <w:rPr>
          <w:szCs w:val="24"/>
        </w:rPr>
        <w:t>кирпичики огнеобразов,</w:t>
      </w:r>
      <w:r w:rsidRPr="00E52733">
        <w:rPr>
          <w:szCs w:val="24"/>
        </w:rPr>
        <w:t xml:space="preserve"> </w:t>
      </w:r>
      <w:r w:rsidR="00870FB6">
        <w:rPr>
          <w:szCs w:val="24"/>
        </w:rPr>
        <w:t>ядер</w:t>
      </w:r>
      <w:r w:rsidRPr="00E52733">
        <w:rPr>
          <w:szCs w:val="24"/>
        </w:rPr>
        <w:t>, которые просто формируют ваше внутреннее содержание. Это, кстати, важно для Парадигмы.</w:t>
      </w:r>
      <w:r w:rsidR="00894E3F">
        <w:rPr>
          <w:szCs w:val="24"/>
        </w:rPr>
        <w:t xml:space="preserve"> </w:t>
      </w:r>
      <w:r w:rsidR="00894E3F">
        <w:rPr>
          <w:b/>
          <w:szCs w:val="24"/>
        </w:rPr>
        <w:t>Если Парадигма в Организации</w:t>
      </w:r>
      <w:r w:rsidRPr="00894E3F">
        <w:rPr>
          <w:b/>
          <w:szCs w:val="24"/>
        </w:rPr>
        <w:t xml:space="preserve"> по итогам стяжания не насыщена содержанием</w:t>
      </w:r>
      <w:r w:rsidR="00894E3F">
        <w:rPr>
          <w:szCs w:val="24"/>
        </w:rPr>
        <w:t xml:space="preserve">… </w:t>
      </w:r>
    </w:p>
    <w:p w14:paraId="314BACB0" w14:textId="77777777" w:rsidR="00E65B52" w:rsidRDefault="00894E3F" w:rsidP="00E65B52">
      <w:pPr>
        <w:spacing w:after="0"/>
        <w:ind w:firstLine="567"/>
        <w:rPr>
          <w:szCs w:val="24"/>
        </w:rPr>
      </w:pPr>
      <w:r>
        <w:rPr>
          <w:szCs w:val="24"/>
        </w:rPr>
        <w:t>И</w:t>
      </w:r>
      <w:r w:rsidR="00E65B52" w:rsidRPr="00E52733">
        <w:rPr>
          <w:szCs w:val="24"/>
        </w:rPr>
        <w:t xml:space="preserve"> тут н</w:t>
      </w:r>
      <w:r>
        <w:rPr>
          <w:szCs w:val="24"/>
        </w:rPr>
        <w:t xml:space="preserve">адо просто обратить внимание, </w:t>
      </w:r>
      <w:r w:rsidR="00E65B52" w:rsidRPr="00E52733">
        <w:rPr>
          <w:szCs w:val="24"/>
        </w:rPr>
        <w:t xml:space="preserve">сейчас представить, и внутри расположиться. Вот есть такое состояние классное на тройке, </w:t>
      </w:r>
      <w:r>
        <w:rPr>
          <w:szCs w:val="24"/>
        </w:rPr>
        <w:t>называется эмпатичность. Е</w:t>
      </w:r>
      <w:r w:rsidR="00E65B52" w:rsidRPr="00E52733">
        <w:rPr>
          <w:szCs w:val="24"/>
        </w:rPr>
        <w:t xml:space="preserve">сли мы будем </w:t>
      </w:r>
      <w:r>
        <w:rPr>
          <w:szCs w:val="24"/>
        </w:rPr>
        <w:t>– кстати, мы будем первую практику</w:t>
      </w:r>
      <w:r w:rsidR="00E65B52" w:rsidRPr="00E52733">
        <w:rPr>
          <w:szCs w:val="24"/>
        </w:rPr>
        <w:t xml:space="preserve"> делать </w:t>
      </w:r>
      <w:r>
        <w:rPr>
          <w:szCs w:val="24"/>
        </w:rPr>
        <w:t>с Э</w:t>
      </w:r>
      <w:r w:rsidR="00E65B52" w:rsidRPr="00E52733">
        <w:rPr>
          <w:szCs w:val="24"/>
        </w:rPr>
        <w:t xml:space="preserve">мпатией к Изначально Вышестоящему Отцу </w:t>
      </w:r>
      <w:r>
        <w:rPr>
          <w:szCs w:val="24"/>
        </w:rPr>
        <w:t>– эмпатичность вас как Аватаров/Аватаресс Организаций</w:t>
      </w:r>
      <w:r w:rsidR="00E65B52" w:rsidRPr="00E52733">
        <w:rPr>
          <w:szCs w:val="24"/>
        </w:rPr>
        <w:t xml:space="preserve"> выводит вас на состояние Синтеза. И вы эмпатичны накалом Синтеза воспринимаете: вы есмь Отец, или </w:t>
      </w:r>
      <w:r>
        <w:rPr>
          <w:szCs w:val="24"/>
        </w:rPr>
        <w:t>Я есмь Отец, у</w:t>
      </w:r>
      <w:r w:rsidR="00E65B52" w:rsidRPr="00E52733">
        <w:rPr>
          <w:szCs w:val="24"/>
        </w:rPr>
        <w:t xml:space="preserve"> вас Роза возжигается в головном мозге и, фактически, весь головной мозг </w:t>
      </w:r>
      <w:r>
        <w:rPr>
          <w:szCs w:val="24"/>
        </w:rPr>
        <w:t xml:space="preserve">и </w:t>
      </w:r>
      <w:r w:rsidR="00E65B52" w:rsidRPr="00E52733">
        <w:rPr>
          <w:szCs w:val="24"/>
        </w:rPr>
        <w:t>есмь Огонь и Синтез, то</w:t>
      </w:r>
      <w:r w:rsidR="00DC53A5">
        <w:rPr>
          <w:szCs w:val="24"/>
        </w:rPr>
        <w:t>,</w:t>
      </w:r>
      <w:r w:rsidR="00E65B52" w:rsidRPr="00E52733">
        <w:rPr>
          <w:szCs w:val="24"/>
        </w:rPr>
        <w:t xml:space="preserve"> что вы сказали. Но отличия между нами всё равно не видно, все мы в Огне аватарской слиянности с Отцом. </w:t>
      </w:r>
    </w:p>
    <w:p w14:paraId="3F2C96C2" w14:textId="77777777" w:rsidR="00DC53A5" w:rsidRDefault="00DC53A5" w:rsidP="008B5738">
      <w:pPr>
        <w:spacing w:after="0"/>
        <w:ind w:firstLine="567"/>
      </w:pPr>
      <w:r>
        <w:t xml:space="preserve">А </w:t>
      </w:r>
      <w:r w:rsidR="00245138">
        <w:t xml:space="preserve">как понять </w:t>
      </w:r>
      <w:r>
        <w:t>разницу ИВДИВО-П</w:t>
      </w:r>
      <w:r w:rsidR="00245138">
        <w:t>артии</w:t>
      </w:r>
      <w:r>
        <w:t xml:space="preserve"> и</w:t>
      </w:r>
      <w:r w:rsidR="00245138">
        <w:t xml:space="preserve"> ИВДИВО-Образования или ИВДИВО подразделения</w:t>
      </w:r>
      <w:r>
        <w:t>,</w:t>
      </w:r>
      <w:r w:rsidR="00245138">
        <w:t xml:space="preserve"> или ИВДИВО-ВШС?</w:t>
      </w:r>
      <w:r>
        <w:t xml:space="preserve"> Какой-то другой будет контекст.</w:t>
      </w:r>
    </w:p>
    <w:p w14:paraId="2CA05A82" w14:textId="77777777" w:rsidR="00245138" w:rsidRDefault="00DC53A5" w:rsidP="008B5738">
      <w:pPr>
        <w:spacing w:after="0"/>
        <w:ind w:firstLine="567"/>
      </w:pPr>
      <w:r>
        <w:t>Но если вы захотели О</w:t>
      </w:r>
      <w:r w:rsidR="00245138">
        <w:t xml:space="preserve">бразование, </w:t>
      </w:r>
      <w:r>
        <w:t xml:space="preserve">а </w:t>
      </w:r>
      <w:r w:rsidR="00245138">
        <w:t xml:space="preserve">вы </w:t>
      </w:r>
      <w:r>
        <w:t xml:space="preserve">его </w:t>
      </w:r>
      <w:r w:rsidR="00245138">
        <w:t>прямо реально захотели, потому что</w:t>
      </w:r>
      <w:r>
        <w:t xml:space="preserve"> граждан то надо воспитывать. И </w:t>
      </w:r>
      <w:r w:rsidR="00245138">
        <w:t>ИВДИВО</w:t>
      </w:r>
      <w:r>
        <w:t>-П</w:t>
      </w:r>
      <w:r w:rsidR="00245138">
        <w:t xml:space="preserve">артия с ИВДИВО-Образованием должны иметь замечательный тандем, </w:t>
      </w:r>
      <w:r>
        <w:t>и там ещё</w:t>
      </w:r>
      <w:r w:rsidR="00245138">
        <w:t xml:space="preserve"> ИВДИВО-Воспитан</w:t>
      </w:r>
      <w:r>
        <w:t>ие.</w:t>
      </w:r>
      <w:r w:rsidR="00245138">
        <w:t xml:space="preserve"> </w:t>
      </w:r>
      <w:r>
        <w:t>З</w:t>
      </w:r>
      <w:r w:rsidR="00245138">
        <w:t>десь есть такой Аватар? Ну</w:t>
      </w:r>
      <w:r>
        <w:t>,</w:t>
      </w:r>
      <w:r w:rsidR="00245138">
        <w:t xml:space="preserve"> вам не повез</w:t>
      </w:r>
      <w:r>
        <w:t>ло, придётся отдуваться за всех.</w:t>
      </w:r>
      <w:r w:rsidR="00245138">
        <w:t xml:space="preserve"> </w:t>
      </w:r>
      <w:r>
        <w:t xml:space="preserve">Если вы сойдётесь в тройной тандем: </w:t>
      </w:r>
      <w:r w:rsidR="00245138">
        <w:t>ИВДИВО-О</w:t>
      </w:r>
      <w:r>
        <w:t xml:space="preserve">бразование, ИВДИВО-Воспитание, ИВДИВО-Партия, – то вот эти две </w:t>
      </w:r>
      <w:r w:rsidR="00245138">
        <w:t xml:space="preserve">организации </w:t>
      </w:r>
      <w:r>
        <w:t xml:space="preserve">(я буду за ИВДИВО-Воспитание на три секунды) </w:t>
      </w:r>
      <w:r w:rsidR="00245138">
        <w:t xml:space="preserve">будут </w:t>
      </w:r>
      <w:r>
        <w:t xml:space="preserve">тебе </w:t>
      </w:r>
      <w:r w:rsidR="00245138">
        <w:t>давать кадры квалифицированных граждан, которые в Воспитании по Образу и Подобию Отца воспитаны, а в Образовании с Аватарами обучены</w:t>
      </w:r>
      <w:r>
        <w:t>.</w:t>
      </w:r>
      <w:r w:rsidR="00245138">
        <w:t xml:space="preserve"> </w:t>
      </w:r>
      <w:r>
        <w:t>И</w:t>
      </w:r>
      <w:r w:rsidR="00245138">
        <w:t xml:space="preserve"> потом мы скажем: </w:t>
      </w:r>
      <w:r>
        <w:t>«</w:t>
      </w:r>
      <w:r w:rsidR="00245138">
        <w:t>С</w:t>
      </w:r>
      <w:r>
        <w:t>.</w:t>
      </w:r>
      <w:r w:rsidR="00245138">
        <w:t xml:space="preserve">, ты знаешь, </w:t>
      </w:r>
      <w:r>
        <w:t>у нас есть список человек на пятьдесят</w:t>
      </w:r>
      <w:r w:rsidR="00100D78">
        <w:t xml:space="preserve">, на </w:t>
      </w:r>
      <w:r>
        <w:t>пятьдесят шесть</w:t>
      </w:r>
      <w:r w:rsidR="00100D78">
        <w:t xml:space="preserve"> –</w:t>
      </w:r>
      <w:r>
        <w:t xml:space="preserve"> </w:t>
      </w:r>
      <w:r w:rsidR="00245138">
        <w:t>лучше</w:t>
      </w:r>
      <w:r>
        <w:t xml:space="preserve">, </w:t>
      </w:r>
      <w:r w:rsidR="00245138">
        <w:t xml:space="preserve">и мы готовы этот </w:t>
      </w:r>
      <w:r w:rsidR="00100D78">
        <w:t>список граждан передать тебе в П</w:t>
      </w:r>
      <w:r w:rsidR="00245138">
        <w:t>артию. Возьмёшь?</w:t>
      </w:r>
      <w:r>
        <w:t>»</w:t>
      </w:r>
      <w:r w:rsidR="00245138">
        <w:t xml:space="preserve"> Ты говоришь: </w:t>
      </w:r>
      <w:r>
        <w:t>«Конечно, я только и жду!</w:t>
      </w:r>
      <w:r w:rsidR="00245138">
        <w:t xml:space="preserve"> Дайте мне это </w:t>
      </w:r>
      <w:r w:rsidR="00100D78">
        <w:t>В</w:t>
      </w:r>
      <w:r>
        <w:t>оскрешение, чтобы мы воскресли». А чем будет воскрешаться Партия взглядом на О</w:t>
      </w:r>
      <w:r w:rsidR="00245138">
        <w:t>бра</w:t>
      </w:r>
      <w:r>
        <w:t>зование? На что будет смотреть Партия, говорить: «</w:t>
      </w:r>
      <w:r w:rsidR="00100D78">
        <w:t>А-</w:t>
      </w:r>
      <w:r w:rsidR="00245138">
        <w:t>а</w:t>
      </w:r>
      <w:r w:rsidR="00100D78">
        <w:t>,</w:t>
      </w:r>
      <w:r w:rsidR="00245138">
        <w:t xml:space="preserve"> косые</w:t>
      </w:r>
      <w:r w:rsidR="00100D78">
        <w:t>, такие!</w:t>
      </w:r>
      <w:r w:rsidR="00245138">
        <w:t xml:space="preserve"> </w:t>
      </w:r>
      <w:r w:rsidR="00100D78">
        <w:t>Не могут в О</w:t>
      </w:r>
      <w:r w:rsidR="00245138">
        <w:t xml:space="preserve">бразовании сделать правильные действия, поэтому мы </w:t>
      </w:r>
      <w:r w:rsidR="00100D78">
        <w:t xml:space="preserve">и </w:t>
      </w:r>
      <w:r w:rsidR="00245138">
        <w:t>стра</w:t>
      </w:r>
      <w:r w:rsidR="00100D78">
        <w:t>даем, у нас граждан нет». Потом ещё будет смотреть на Н</w:t>
      </w:r>
      <w:r w:rsidR="00245138">
        <w:t>ауку. Наука б</w:t>
      </w:r>
      <w:r w:rsidR="00100D78">
        <w:t>удет разводить руками, говорить:</w:t>
      </w:r>
      <w:r w:rsidR="00245138">
        <w:t xml:space="preserve"> </w:t>
      </w:r>
      <w:r w:rsidR="00100D78">
        <w:t>«Это вообще не ко мне!</w:t>
      </w:r>
      <w:r w:rsidR="00245138">
        <w:t xml:space="preserve"> </w:t>
      </w:r>
      <w:r w:rsidR="00100D78">
        <w:t>И</w:t>
      </w:r>
      <w:r w:rsidR="00245138">
        <w:t xml:space="preserve">дите в здание, там </w:t>
      </w:r>
      <w:r w:rsidR="00100D78">
        <w:t>у них всё в Кубе Синтеза формируе</w:t>
      </w:r>
      <w:r w:rsidR="00245138">
        <w:t>тся</w:t>
      </w:r>
      <w:r w:rsidR="00100D78">
        <w:t>»</w:t>
      </w:r>
      <w:r w:rsidR="00245138">
        <w:t>. Связка н</w:t>
      </w:r>
      <w:r w:rsidR="00100D78">
        <w:t>ужна, связка. Не надо смеяться,</w:t>
      </w:r>
      <w:r w:rsidR="00245138">
        <w:t xml:space="preserve"> это не смешно. Это очень</w:t>
      </w:r>
      <w:r w:rsidR="00100D78">
        <w:t xml:space="preserve"> сложно</w:t>
      </w:r>
      <w:r w:rsidR="00245138">
        <w:t>, плакать хочется.</w:t>
      </w:r>
    </w:p>
    <w:p w14:paraId="1EBCF263" w14:textId="77777777" w:rsidR="00245138" w:rsidRDefault="00245138" w:rsidP="008B5738">
      <w:pPr>
        <w:spacing w:after="0"/>
        <w:ind w:firstLine="567"/>
        <w:rPr>
          <w:i/>
        </w:rPr>
      </w:pPr>
      <w:r w:rsidRPr="00365C34">
        <w:rPr>
          <w:i/>
        </w:rPr>
        <w:t>Из зала:</w:t>
      </w:r>
      <w:r>
        <w:rPr>
          <w:i/>
        </w:rPr>
        <w:t xml:space="preserve"> </w:t>
      </w:r>
      <w:r w:rsidR="00100D78">
        <w:rPr>
          <w:i/>
        </w:rPr>
        <w:t>Профессиональность.</w:t>
      </w:r>
      <w:r>
        <w:rPr>
          <w:i/>
        </w:rPr>
        <w:t xml:space="preserve"> Компетенции</w:t>
      </w:r>
      <w:r w:rsidR="00100D78">
        <w:rPr>
          <w:i/>
        </w:rPr>
        <w:t>.</w:t>
      </w:r>
    </w:p>
    <w:p w14:paraId="51AB8C8A" w14:textId="77777777" w:rsidR="00100D78" w:rsidRDefault="00100D78" w:rsidP="008B5738">
      <w:pPr>
        <w:spacing w:after="0"/>
        <w:ind w:firstLine="567"/>
      </w:pPr>
      <w:r>
        <w:t>Нет. Это всё включено. Это будет в ИВДИВО-Развитии.</w:t>
      </w:r>
      <w:r w:rsidR="00245138">
        <w:t xml:space="preserve"> </w:t>
      </w:r>
      <w:r>
        <w:t>Э</w:t>
      </w:r>
      <w:r w:rsidR="00245138">
        <w:t>то будет выше, на уровне аттестаци</w:t>
      </w:r>
      <w:r>
        <w:t>онной работы, выше – Аттестация.</w:t>
      </w:r>
      <w:r w:rsidR="00245138">
        <w:t xml:space="preserve"> </w:t>
      </w:r>
      <w:r>
        <w:t>А</w:t>
      </w:r>
      <w:r w:rsidR="00245138">
        <w:t xml:space="preserve"> у тебя ниже, у тебя </w:t>
      </w:r>
      <w:r>
        <w:t>– Воскрешение, Партия. Не говори сейчас то, что ты сейчас сказала.</w:t>
      </w:r>
      <w:r w:rsidR="00245138">
        <w:t xml:space="preserve"> </w:t>
      </w:r>
      <w:r>
        <w:t>Т</w:t>
      </w:r>
      <w:r w:rsidR="00245138">
        <w:t xml:space="preserve">ы должна смотреть </w:t>
      </w:r>
      <w:r>
        <w:t>ракурсом ниже ИВДИВО-Развития и Аттестации. Что будет делать Воспитание с Образованием для тебя?</w:t>
      </w:r>
    </w:p>
    <w:p w14:paraId="3D3B7C66" w14:textId="77777777" w:rsidR="00245138" w:rsidRDefault="00245138" w:rsidP="008B5738">
      <w:pPr>
        <w:spacing w:after="0"/>
        <w:ind w:firstLine="567"/>
      </w:pPr>
      <w:r>
        <w:t>Это всё мы говорим про парадигмальность и состояние Синтеза, просто на примере трёх организаций. Вы же философы.</w:t>
      </w:r>
    </w:p>
    <w:p w14:paraId="2E202EF8" w14:textId="77777777" w:rsidR="00245138" w:rsidRPr="00C53490" w:rsidRDefault="00245138" w:rsidP="008B5738">
      <w:pPr>
        <w:spacing w:after="0"/>
        <w:ind w:firstLine="567"/>
        <w:rPr>
          <w:i/>
        </w:rPr>
      </w:pPr>
      <w:r w:rsidRPr="00C53490">
        <w:rPr>
          <w:i/>
        </w:rPr>
        <w:t>Из зала:</w:t>
      </w:r>
      <w:r>
        <w:rPr>
          <w:i/>
        </w:rPr>
        <w:t xml:space="preserve"> Субъектность</w:t>
      </w:r>
      <w:r w:rsidR="00100D78">
        <w:rPr>
          <w:i/>
        </w:rPr>
        <w:t>.</w:t>
      </w:r>
    </w:p>
    <w:p w14:paraId="23B6B8BC" w14:textId="77777777" w:rsidR="00245138" w:rsidRDefault="00245138" w:rsidP="008B5738">
      <w:pPr>
        <w:spacing w:after="0"/>
        <w:ind w:firstLine="567"/>
      </w:pPr>
      <w:r>
        <w:t>Ну и что, критерий философии – это субъектность?</w:t>
      </w:r>
    </w:p>
    <w:p w14:paraId="33D9D991" w14:textId="77777777" w:rsidR="00245138" w:rsidRPr="00C53490" w:rsidRDefault="00245138" w:rsidP="008B5738">
      <w:pPr>
        <w:spacing w:after="0"/>
        <w:ind w:firstLine="567"/>
        <w:rPr>
          <w:i/>
        </w:rPr>
      </w:pPr>
      <w:r w:rsidRPr="00C53490">
        <w:rPr>
          <w:i/>
        </w:rPr>
        <w:lastRenderedPageBreak/>
        <w:t>Из зала:</w:t>
      </w:r>
      <w:r>
        <w:rPr>
          <w:i/>
        </w:rPr>
        <w:t xml:space="preserve"> Критерий – нет, но без с</w:t>
      </w:r>
      <w:r w:rsidRPr="00C53490">
        <w:rPr>
          <w:i/>
        </w:rPr>
        <w:t>убъектност</w:t>
      </w:r>
      <w:r>
        <w:rPr>
          <w:i/>
        </w:rPr>
        <w:t>и …</w:t>
      </w:r>
    </w:p>
    <w:p w14:paraId="477C5E47" w14:textId="77777777" w:rsidR="003E73E9" w:rsidRDefault="00245138" w:rsidP="003E73E9">
      <w:pPr>
        <w:spacing w:after="0"/>
        <w:ind w:firstLine="567"/>
      </w:pPr>
      <w:r>
        <w:t xml:space="preserve">Гражданина не будет. Согласна. Идеологический процесс рушится. Всё, </w:t>
      </w:r>
      <w:r w:rsidR="00100D78">
        <w:t>мы не выстроим общество. Всё. Потеряем.</w:t>
      </w:r>
      <w:r>
        <w:t xml:space="preserve"> Что тебе нужно будет от нас, чтобы мы тебе давали, </w:t>
      </w:r>
      <w:r w:rsidR="003E73E9">
        <w:t>каких граждан и в В</w:t>
      </w:r>
      <w:r>
        <w:t>оспитании</w:t>
      </w:r>
      <w:r w:rsidR="003E73E9">
        <w:t>, и в Образовании?</w:t>
      </w:r>
    </w:p>
    <w:p w14:paraId="09399207" w14:textId="77777777" w:rsidR="003E73E9" w:rsidRPr="003E73E9" w:rsidRDefault="003E73E9" w:rsidP="003E73E9">
      <w:pPr>
        <w:spacing w:after="0"/>
        <w:ind w:firstLine="567"/>
      </w:pPr>
      <w:r>
        <w:t xml:space="preserve">Как </w:t>
      </w:r>
      <w:r w:rsidR="00245138" w:rsidRPr="003E73E9">
        <w:t>думаете</w:t>
      </w:r>
      <w:r w:rsidRPr="003E73E9">
        <w:t>,</w:t>
      </w:r>
      <w:r w:rsidR="00245138" w:rsidRPr="003E73E9">
        <w:t xml:space="preserve"> товарищ </w:t>
      </w:r>
      <w:r w:rsidRPr="003E73E9">
        <w:t>педагог? Педагог же? Педагог, я просто помню.</w:t>
      </w:r>
    </w:p>
    <w:p w14:paraId="00A3CDEB" w14:textId="77777777" w:rsidR="00245138" w:rsidRDefault="00245138" w:rsidP="003E73E9">
      <w:pPr>
        <w:spacing w:after="0"/>
        <w:ind w:firstLine="567"/>
      </w:pPr>
      <w:r w:rsidRPr="003E73E9">
        <w:t xml:space="preserve">Чтобы </w:t>
      </w:r>
      <w:r w:rsidR="003E73E9" w:rsidRPr="003E73E9">
        <w:t>из Образования переводить эволюционно-</w:t>
      </w:r>
      <w:r w:rsidR="003E73E9">
        <w:t>развитых, потому что О</w:t>
      </w:r>
      <w:r w:rsidRPr="003E73E9">
        <w:t xml:space="preserve">бразование </w:t>
      </w:r>
      <w:r w:rsidR="003E73E9">
        <w:t>–</w:t>
      </w:r>
      <w:r w:rsidRPr="003E73E9">
        <w:t xml:space="preserve"> это эволюция. Если мы не будем в образовании эволюциониро</w:t>
      </w:r>
      <w:r w:rsidR="003E73E9">
        <w:t xml:space="preserve">вать, </w:t>
      </w:r>
      <w:r w:rsidRPr="003E73E9">
        <w:t xml:space="preserve">никакую </w:t>
      </w:r>
      <w:r w:rsidR="003E73E9">
        <w:t>Антропн</w:t>
      </w:r>
      <w:r w:rsidRPr="003E73E9">
        <w:t>ость мы не познаем</w:t>
      </w:r>
      <w:r w:rsidR="003E73E9">
        <w:t>,</w:t>
      </w:r>
      <w:r w:rsidRPr="003E73E9">
        <w:t xml:space="preserve"> и </w:t>
      </w:r>
      <w:r w:rsidR="003E73E9">
        <w:t xml:space="preserve">мы </w:t>
      </w:r>
      <w:r w:rsidRPr="003E73E9">
        <w:t>не сможем пред Отцом аттестоваться</w:t>
      </w:r>
      <w:r w:rsidR="003E73E9">
        <w:t>. И никакое Воспитание с О</w:t>
      </w:r>
      <w:r w:rsidRPr="003E73E9">
        <w:t xml:space="preserve">бразованием, как бы </w:t>
      </w:r>
      <w:r w:rsidR="003E73E9" w:rsidRPr="003E73E9">
        <w:t>мы</w:t>
      </w:r>
      <w:r w:rsidR="003E73E9">
        <w:t xml:space="preserve"> Образ и Подобие</w:t>
      </w:r>
      <w:r w:rsidRPr="003E73E9">
        <w:t xml:space="preserve"> </w:t>
      </w:r>
      <w:r w:rsidR="003E73E9">
        <w:t>с тобой ни</w:t>
      </w:r>
      <w:r w:rsidRPr="003E73E9">
        <w:t xml:space="preserve"> давали двумя организациями, мы просто не сможем сложить эволюционный процесс в гражданах, проходящих, допу</w:t>
      </w:r>
      <w:r w:rsidR="003E73E9">
        <w:t>стим, первый курс Синтез (</w:t>
      </w:r>
      <w:r w:rsidRPr="003E73E9">
        <w:t xml:space="preserve">у вас сейчас шестой </w:t>
      </w:r>
      <w:r w:rsidR="003E73E9">
        <w:t>Синтез прошёл, насколько я знаю)</w:t>
      </w:r>
      <w:r w:rsidRPr="003E73E9">
        <w:t xml:space="preserve"> </w:t>
      </w:r>
      <w:r w:rsidR="003E73E9">
        <w:t>д</w:t>
      </w:r>
      <w:r w:rsidRPr="003E73E9">
        <w:t>аже если они в учебной практике</w:t>
      </w:r>
      <w:r w:rsidR="00CE1E19">
        <w:t>.</w:t>
      </w:r>
      <w:r w:rsidR="003E73E9">
        <w:t xml:space="preserve"> </w:t>
      </w:r>
      <w:r w:rsidR="00CE1E19">
        <w:t>С</w:t>
      </w:r>
      <w:r w:rsidRPr="003E73E9">
        <w:t xml:space="preserve">интез </w:t>
      </w:r>
      <w:r w:rsidR="003E73E9">
        <w:t>вашей 32-рицы Огней работает на то,</w:t>
      </w:r>
      <w:r>
        <w:t xml:space="preserve"> чтобы среда в подразделении давал</w:t>
      </w:r>
      <w:r w:rsidR="003E73E9">
        <w:t>а уровень поддержки эволюционно-антропный и Образ и Подобие</w:t>
      </w:r>
      <w:r>
        <w:t xml:space="preserve"> Изначально Вышестоящего Отца был</w:t>
      </w:r>
      <w:r w:rsidR="00CE1E19">
        <w:t>,</w:t>
      </w:r>
      <w:r>
        <w:t xml:space="preserve"> не только накрываемый при процессе стяжания Синтеза Владычиц</w:t>
      </w:r>
      <w:r w:rsidR="00CE1E19">
        <w:t>ей Синтеза Кут Хуми раз в какое-</w:t>
      </w:r>
      <w:r>
        <w:t>то количество недель, а в целом, в Ст</w:t>
      </w:r>
      <w:r w:rsidR="00CE1E19">
        <w:t>олпе подразделения стояла среда</w:t>
      </w:r>
      <w:r>
        <w:t xml:space="preserve"> </w:t>
      </w:r>
      <w:r w:rsidR="00CE1E19">
        <w:t>Содержания (мы начали с Содержания).</w:t>
      </w:r>
      <w:r>
        <w:t xml:space="preserve"> </w:t>
      </w:r>
      <w:r w:rsidR="00CE1E19">
        <w:t>Г</w:t>
      </w:r>
      <w:r>
        <w:t xml:space="preserve">де </w:t>
      </w:r>
      <w:r w:rsidR="00CE1E19">
        <w:t>С</w:t>
      </w:r>
      <w:r>
        <w:t xml:space="preserve">одержание для Парадигмы </w:t>
      </w:r>
      <w:r w:rsidR="00CE1E19">
        <w:t xml:space="preserve">– </w:t>
      </w:r>
      <w:r>
        <w:t>это</w:t>
      </w:r>
      <w:r w:rsidR="00CE1E19">
        <w:t xml:space="preserve"> набор шестнадцатеричности чего? Мудрецы вы наши,</w:t>
      </w:r>
      <w:r>
        <w:t xml:space="preserve"> это просто подсказка, это не похвала, это линия, тоненькая ниточка</w:t>
      </w:r>
      <w:r w:rsidR="00CE1E19">
        <w:t>,</w:t>
      </w:r>
      <w:r>
        <w:t xml:space="preserve"> которую </w:t>
      </w:r>
      <w:r w:rsidR="00CE1E19">
        <w:t>можно дёрнуть, во что пишется М</w:t>
      </w:r>
      <w:r>
        <w:t xml:space="preserve">удрость? Чем </w:t>
      </w:r>
      <w:r w:rsidR="00CE1E19">
        <w:t xml:space="preserve">она </w:t>
      </w:r>
      <w:r>
        <w:t>шифруется? Чем?</w:t>
      </w:r>
    </w:p>
    <w:p w14:paraId="271F6CC4" w14:textId="77777777" w:rsidR="00245138" w:rsidRPr="00ED73D2" w:rsidRDefault="00245138" w:rsidP="008B5738">
      <w:pPr>
        <w:spacing w:after="0"/>
        <w:ind w:firstLine="567"/>
        <w:rPr>
          <w:i/>
        </w:rPr>
      </w:pPr>
      <w:r w:rsidRPr="00ED73D2">
        <w:rPr>
          <w:i/>
        </w:rPr>
        <w:t>Из зала: Тезами.</w:t>
      </w:r>
    </w:p>
    <w:p w14:paraId="7B9C5E1D" w14:textId="77777777" w:rsidR="00CE1E19" w:rsidRDefault="00CE1E19" w:rsidP="008B5738">
      <w:pPr>
        <w:spacing w:after="0"/>
        <w:ind w:firstLine="567"/>
      </w:pPr>
      <w:r>
        <w:t>Тезами. Вы опять сказали. С.</w:t>
      </w:r>
      <w:r w:rsidR="00245138">
        <w:t>, Вы сегодня солируе</w:t>
      </w:r>
      <w:r>
        <w:t>те. Да, тезами.</w:t>
      </w:r>
    </w:p>
    <w:p w14:paraId="38D36BBE" w14:textId="77777777" w:rsidR="00CE1E19" w:rsidRPr="00CE1E19" w:rsidRDefault="00CE1E19" w:rsidP="008B5738">
      <w:pPr>
        <w:spacing w:after="0"/>
        <w:ind w:firstLine="567"/>
        <w:rPr>
          <w:i/>
        </w:rPr>
      </w:pPr>
      <w:r w:rsidRPr="00CE1E19">
        <w:rPr>
          <w:i/>
        </w:rPr>
        <w:t>Из зала: Иркутск уже с утра.</w:t>
      </w:r>
    </w:p>
    <w:p w14:paraId="21D93B28" w14:textId="77777777" w:rsidR="00CE1E19" w:rsidRDefault="00245138" w:rsidP="008B5738">
      <w:pPr>
        <w:spacing w:after="0"/>
        <w:ind w:firstLine="567"/>
      </w:pPr>
      <w:r>
        <w:t xml:space="preserve">Мне тоже так приятно девяносто восьмой Синтез чувствовать, хорошо, отключимся </w:t>
      </w:r>
      <w:r w:rsidR="00CE1E19">
        <w:t>от Вас, чтобы другим не было неприятно.</w:t>
      </w:r>
      <w:r>
        <w:t xml:space="preserve"> </w:t>
      </w:r>
      <w:r w:rsidR="00CE1E19">
        <w:t>Н</w:t>
      </w:r>
      <w:r>
        <w:t>о</w:t>
      </w:r>
      <w:r w:rsidR="00CE1E19">
        <w:t>,</w:t>
      </w:r>
      <w:r>
        <w:t xml:space="preserve"> тем не менее</w:t>
      </w:r>
      <w:r w:rsidR="00CE1E19">
        <w:t>, вы правильно сейчас сказали.</w:t>
      </w:r>
    </w:p>
    <w:p w14:paraId="25BF2CEC" w14:textId="77777777" w:rsidR="00CE1E19" w:rsidRDefault="00CE1E19" w:rsidP="008B5738">
      <w:pPr>
        <w:spacing w:after="0"/>
        <w:ind w:firstLine="567"/>
      </w:pPr>
      <w:r>
        <w:t xml:space="preserve">Тогда </w:t>
      </w:r>
      <w:r w:rsidRPr="00CE1E19">
        <w:rPr>
          <w:b/>
        </w:rPr>
        <w:t>П</w:t>
      </w:r>
      <w:r w:rsidR="00245138" w:rsidRPr="00CE1E19">
        <w:rPr>
          <w:b/>
        </w:rPr>
        <w:t>ар</w:t>
      </w:r>
      <w:r w:rsidRPr="00CE1E19">
        <w:rPr>
          <w:b/>
        </w:rPr>
        <w:t>адигма, она состоит из явления В</w:t>
      </w:r>
      <w:r w:rsidR="00245138" w:rsidRPr="00CE1E19">
        <w:rPr>
          <w:b/>
        </w:rPr>
        <w:t>оли Отца в настроенности на явление</w:t>
      </w:r>
      <w:r w:rsidRPr="00CE1E19">
        <w:rPr>
          <w:b/>
        </w:rPr>
        <w:t xml:space="preserve"> С</w:t>
      </w:r>
      <w:r>
        <w:rPr>
          <w:b/>
        </w:rPr>
        <w:t>одержания каждого из нас.</w:t>
      </w:r>
      <w:r w:rsidRPr="00CE1E19">
        <w:rPr>
          <w:b/>
        </w:rPr>
        <w:t xml:space="preserve"> С</w:t>
      </w:r>
      <w:r w:rsidR="00245138" w:rsidRPr="00CE1E19">
        <w:rPr>
          <w:b/>
        </w:rPr>
        <w:t>од</w:t>
      </w:r>
      <w:r>
        <w:rPr>
          <w:b/>
        </w:rPr>
        <w:t>ержания для Аватара организации</w:t>
      </w:r>
      <w:r w:rsidR="00245138" w:rsidRPr="00CE1E19">
        <w:rPr>
          <w:b/>
        </w:rPr>
        <w:t xml:space="preserve"> есть количество м</w:t>
      </w:r>
      <w:r w:rsidRPr="00CE1E19">
        <w:rPr>
          <w:b/>
        </w:rPr>
        <w:t xml:space="preserve">инимально четырёх Огней: внешне-внешнего, </w:t>
      </w:r>
      <w:proofErr w:type="gramStart"/>
      <w:r w:rsidRPr="00CE1E19">
        <w:rPr>
          <w:b/>
        </w:rPr>
        <w:t>внешне-внутреннего</w:t>
      </w:r>
      <w:proofErr w:type="gramEnd"/>
      <w:r w:rsidRPr="00CE1E19">
        <w:rPr>
          <w:b/>
        </w:rPr>
        <w:t>, внутренне-внешнего и внутренне-внутреннего.</w:t>
      </w:r>
      <w:r w:rsidR="00A53E94">
        <w:rPr>
          <w:b/>
        </w:rPr>
        <w:t xml:space="preserve"> </w:t>
      </w:r>
      <w:r w:rsidR="00245138">
        <w:t>Мы с</w:t>
      </w:r>
      <w:r w:rsidR="00A53E94">
        <w:t>ейчас на примере каждого из вас</w:t>
      </w:r>
      <w:r w:rsidR="00245138">
        <w:t xml:space="preserve"> с точки зрения Учителя увидели, что </w:t>
      </w:r>
      <w:r w:rsidR="00A53E94">
        <w:rPr>
          <w:b/>
        </w:rPr>
        <w:t>для Учителя внутренне-</w:t>
      </w:r>
      <w:r w:rsidR="00245138" w:rsidRPr="00A53E94">
        <w:rPr>
          <w:b/>
        </w:rPr>
        <w:t xml:space="preserve">внутренний </w:t>
      </w:r>
      <w:r w:rsidRPr="00A53E94">
        <w:rPr>
          <w:b/>
        </w:rPr>
        <w:t>–</w:t>
      </w:r>
      <w:r w:rsidR="00245138" w:rsidRPr="00A53E94">
        <w:rPr>
          <w:b/>
        </w:rPr>
        <w:t xml:space="preserve"> это Синтез, который ра</w:t>
      </w:r>
      <w:r w:rsidRPr="00A53E94">
        <w:rPr>
          <w:b/>
        </w:rPr>
        <w:t>згорается нашим содержанием Тез.</w:t>
      </w:r>
    </w:p>
    <w:p w14:paraId="322B26D6" w14:textId="77777777" w:rsidR="008A4CC6" w:rsidRDefault="008A4CC6" w:rsidP="0063482A">
      <w:pPr>
        <w:pStyle w:val="3"/>
      </w:pPr>
      <w:bookmarkStart w:id="6" w:name="_Toc152775054"/>
      <w:r>
        <w:t>Задания, полученные на Академических Синтезах</w:t>
      </w:r>
      <w:bookmarkEnd w:id="6"/>
    </w:p>
    <w:p w14:paraId="3C7DB60F" w14:textId="77777777" w:rsidR="00A53E94" w:rsidRDefault="00CE1E19" w:rsidP="008B5738">
      <w:pPr>
        <w:spacing w:after="0"/>
        <w:ind w:firstLine="567"/>
      </w:pPr>
      <w:r>
        <w:t>Е</w:t>
      </w:r>
      <w:r w:rsidR="00245138">
        <w:t xml:space="preserve">сли мы на том </w:t>
      </w:r>
      <w:r>
        <w:t xml:space="preserve">Академическом получали задание – </w:t>
      </w:r>
      <w:r w:rsidR="00245138">
        <w:t>расшифровать Станцу организации. Кстати, у вас получилось как-то оформить Станцу ваших организаций? Тело включалось в бурление Огнём, чтобы Станца заработала в теле? Вам</w:t>
      </w:r>
      <w:r w:rsidR="00A53E94">
        <w:t xml:space="preserve"> всё равно придётся это делать.</w:t>
      </w:r>
    </w:p>
    <w:p w14:paraId="3DBE40E1" w14:textId="77777777" w:rsidR="008A4CC6" w:rsidRDefault="00245138" w:rsidP="008B5738">
      <w:pPr>
        <w:spacing w:after="0"/>
        <w:ind w:firstLine="567"/>
      </w:pPr>
      <w:r>
        <w:t>Нам Кут Хуми сказал, что до 4-го Академического Синтеза мы будем идти всеми Синтезами новизной и первостяжаниями, то есть на предыдущем месяце мы делали три первостяжания или даже четыре, три</w:t>
      </w:r>
      <w:r w:rsidR="008A4CC6">
        <w:t>,</w:t>
      </w:r>
      <w:r>
        <w:t xml:space="preserve"> по-моему. На сегодня и на завтра у нас тоже запланировано</w:t>
      </w:r>
      <w:r w:rsidR="008A4CC6">
        <w:t xml:space="preserve"> два-</w:t>
      </w:r>
      <w:r w:rsidR="00CE1E19">
        <w:t>три первостяжания, на 4-</w:t>
      </w:r>
      <w:r>
        <w:t>й Академический то</w:t>
      </w:r>
      <w:r w:rsidR="008A4CC6">
        <w:t>же что-то будет, я пока не знаю, что.</w:t>
      </w:r>
      <w:r>
        <w:t xml:space="preserve"> Сейчас мы войдём в Парадигму </w:t>
      </w:r>
      <w:r w:rsidR="008A4CC6">
        <w:t>–</w:t>
      </w:r>
      <w:r>
        <w:t xml:space="preserve"> это будет первостяжание</w:t>
      </w:r>
      <w:r w:rsidR="008A4CC6">
        <w:t>,</w:t>
      </w:r>
      <w:r>
        <w:t xml:space="preserve"> и у нас первостяжание во внутреннем мире на </w:t>
      </w:r>
      <w:r w:rsidR="008A4CC6">
        <w:t>320</w:t>
      </w:r>
      <w:r>
        <w:t xml:space="preserve"> </w:t>
      </w:r>
      <w:r w:rsidR="008A4CC6">
        <w:t>Я</w:t>
      </w:r>
      <w:r>
        <w:t>дер Синтеза</w:t>
      </w:r>
      <w:r w:rsidR="008A4CC6">
        <w:t>. И</w:t>
      </w:r>
      <w:r>
        <w:t xml:space="preserve"> до четвёртого Академического включительно, у нас будут, каждый Академический Синтез процессы новые для ИВДИВО и новые для Аватаров. С пятого, мы начнём это разрабатывать, не в плане, что мы будем возвращаться к темам первого, второго, третьего Синтеза, нет. А к тому</w:t>
      </w:r>
      <w:r w:rsidR="008A4CC6">
        <w:t>,</w:t>
      </w:r>
      <w:r>
        <w:t xml:space="preserve"> что мы на этой базе, которую получили, будем идти дальше</w:t>
      </w:r>
      <w:r w:rsidR="008A4CC6">
        <w:t>.</w:t>
      </w:r>
      <w:r>
        <w:t xml:space="preserve"> </w:t>
      </w:r>
      <w:r w:rsidR="008A4CC6">
        <w:t>И</w:t>
      </w:r>
      <w:r>
        <w:t xml:space="preserve"> вот для вас </w:t>
      </w:r>
      <w:r w:rsidRPr="008A4CC6">
        <w:rPr>
          <w:b/>
        </w:rPr>
        <w:t xml:space="preserve">ключевая деятельность </w:t>
      </w:r>
      <w:r w:rsidR="008A4CC6">
        <w:rPr>
          <w:b/>
        </w:rPr>
        <w:t xml:space="preserve">– </w:t>
      </w:r>
      <w:r w:rsidRPr="008A4CC6">
        <w:rPr>
          <w:b/>
        </w:rPr>
        <w:t>это сложенная Станца, которая вызывает у вас Синтез.</w:t>
      </w:r>
      <w:r>
        <w:t xml:space="preserve"> Хотя бы, вот эти четыре состояния: Любовь, Мудрость, Воля, Синтез, чтобы вы вспыхнули на расшифровку тезирования, потому что как только мы будем включа</w:t>
      </w:r>
      <w:r w:rsidR="008A4CC6">
        <w:t>ться в профессионала, то на нас</w:t>
      </w:r>
      <w:r>
        <w:t xml:space="preserve"> как на профессионала организована какая среда Синтеза? Организуется какая среда Синтеза? Вот если брать Санкт-Петербург</w:t>
      </w:r>
      <w:r w:rsidR="008A4CC6">
        <w:t>? Э</w:t>
      </w:r>
      <w:r>
        <w:t>то нелинейные вводные</w:t>
      </w:r>
      <w:r w:rsidR="008A4CC6">
        <w:t>. Ч</w:t>
      </w:r>
      <w:r>
        <w:t>то будет включением вхождения в рас</w:t>
      </w:r>
      <w:r w:rsidR="008A4CC6">
        <w:t xml:space="preserve">шифровку Тез для каждого из нас? Из чего это будет исходить? </w:t>
      </w:r>
      <w:r>
        <w:t>Из раб</w:t>
      </w:r>
      <w:r w:rsidR="008A4CC6">
        <w:t>очей, могучей, фундаментальной…</w:t>
      </w:r>
    </w:p>
    <w:p w14:paraId="46CBD300" w14:textId="77777777" w:rsidR="00245138" w:rsidRDefault="00245138" w:rsidP="008B5738">
      <w:pPr>
        <w:spacing w:after="0"/>
        <w:ind w:firstLine="567"/>
      </w:pPr>
      <w:r>
        <w:t>Н. что же это? Л.? Вас уже поздравили? Хорошо! Рядом сидящий коллега, что же это? Два доктора рядом сидят, один по мозгам, другой по зубам, всё как бы близко.</w:t>
      </w:r>
      <w:r w:rsidR="008A4CC6">
        <w:t xml:space="preserve"> Сама в недоумении.</w:t>
      </w:r>
    </w:p>
    <w:p w14:paraId="146A89FC" w14:textId="77777777" w:rsidR="00245138" w:rsidRDefault="008A4CC6" w:rsidP="008B5738">
      <w:pPr>
        <w:spacing w:after="0"/>
        <w:ind w:firstLine="567"/>
      </w:pPr>
      <w:r>
        <w:lastRenderedPageBreak/>
        <w:t>А у вас, С.</w:t>
      </w:r>
      <w:r w:rsidR="00245138">
        <w:t>?</w:t>
      </w:r>
    </w:p>
    <w:p w14:paraId="563C3A00" w14:textId="77777777" w:rsidR="00245138" w:rsidRDefault="00245138" w:rsidP="008B5738">
      <w:pPr>
        <w:spacing w:after="0"/>
        <w:ind w:firstLine="567"/>
        <w:rPr>
          <w:i/>
        </w:rPr>
      </w:pPr>
      <w:r>
        <w:rPr>
          <w:i/>
        </w:rPr>
        <w:t>Из зала: Мудрость.</w:t>
      </w:r>
    </w:p>
    <w:p w14:paraId="5F89E757" w14:textId="77777777" w:rsidR="00245138" w:rsidRDefault="00245138" w:rsidP="008B5738">
      <w:pPr>
        <w:spacing w:after="0"/>
        <w:ind w:firstLine="567"/>
      </w:pPr>
      <w:r>
        <w:t>Знаете, вот тепло и это не от кондиционеров, это от вашего ответа, но не горячо.</w:t>
      </w:r>
    </w:p>
    <w:p w14:paraId="487CF089" w14:textId="77777777" w:rsidR="00245138" w:rsidRDefault="00245138" w:rsidP="008B5738">
      <w:pPr>
        <w:spacing w:after="0"/>
        <w:ind w:firstLine="567"/>
      </w:pPr>
      <w:r w:rsidRPr="00B1441C">
        <w:rPr>
          <w:i/>
        </w:rPr>
        <w:t>Из зала: Философскость</w:t>
      </w:r>
      <w:r>
        <w:t>.</w:t>
      </w:r>
    </w:p>
    <w:p w14:paraId="7C24A23D" w14:textId="77777777" w:rsidR="00245138" w:rsidRDefault="00245138" w:rsidP="008B5738">
      <w:pPr>
        <w:spacing w:after="0"/>
        <w:ind w:firstLine="567"/>
      </w:pPr>
      <w:r>
        <w:t xml:space="preserve">Вообще, холодно стало! Ты видишь здесь возожжённые ядра философских начал? Они теплятся только. Как-то так нужно возжечь, чтобы сложить среду, но Вы правильно ответили. </w:t>
      </w:r>
    </w:p>
    <w:p w14:paraId="247102A3" w14:textId="77777777" w:rsidR="00245138" w:rsidRDefault="00245138" w:rsidP="008B5738">
      <w:pPr>
        <w:spacing w:after="0"/>
        <w:ind w:firstLine="567"/>
        <w:rPr>
          <w:i/>
        </w:rPr>
      </w:pPr>
      <w:r w:rsidRPr="00A62E0F">
        <w:rPr>
          <w:i/>
        </w:rPr>
        <w:t>Из зала: Истина</w:t>
      </w:r>
      <w:r>
        <w:rPr>
          <w:i/>
        </w:rPr>
        <w:t>.</w:t>
      </w:r>
    </w:p>
    <w:p w14:paraId="1E7EE016" w14:textId="77777777" w:rsidR="004A39EC" w:rsidRDefault="008A4CC6" w:rsidP="008B5738">
      <w:pPr>
        <w:spacing w:after="0"/>
        <w:ind w:firstLine="567"/>
      </w:pPr>
      <w:r>
        <w:t>С</w:t>
      </w:r>
      <w:r w:rsidR="00A8274E">
        <w:t>.</w:t>
      </w:r>
      <w:r w:rsidR="00245138">
        <w:t xml:space="preserve"> предлагает увидет</w:t>
      </w:r>
      <w:r>
        <w:t>ь, что это Истина. Верно. Тогда</w:t>
      </w:r>
      <w:r w:rsidR="00245138">
        <w:t xml:space="preserve"> </w:t>
      </w:r>
      <w:r w:rsidR="00245138" w:rsidRPr="008A4CC6">
        <w:rPr>
          <w:b/>
        </w:rPr>
        <w:t xml:space="preserve">что будет формировать </w:t>
      </w:r>
      <w:r>
        <w:rPr>
          <w:b/>
        </w:rPr>
        <w:t>Истина в профессионале Аватаре О</w:t>
      </w:r>
      <w:r w:rsidR="00245138" w:rsidRPr="008A4CC6">
        <w:rPr>
          <w:b/>
        </w:rPr>
        <w:t>рганизации?</w:t>
      </w:r>
      <w:r w:rsidR="00245138">
        <w:t xml:space="preserve"> Что вы </w:t>
      </w:r>
      <w:r>
        <w:t>проводите в О</w:t>
      </w:r>
      <w:r w:rsidR="00245138">
        <w:t xml:space="preserve">рганизации, политику чего, линию чего? </w:t>
      </w:r>
      <w:r>
        <w:t xml:space="preserve">— </w:t>
      </w:r>
      <w:r w:rsidR="00245138">
        <w:t xml:space="preserve">И тут уже можно сказать, что </w:t>
      </w:r>
      <w:r w:rsidR="00245138" w:rsidRPr="008A4CC6">
        <w:rPr>
          <w:b/>
        </w:rPr>
        <w:t xml:space="preserve">все </w:t>
      </w:r>
      <w:r w:rsidRPr="008A4CC6">
        <w:rPr>
          <w:b/>
        </w:rPr>
        <w:t>32</w:t>
      </w:r>
      <w:r w:rsidR="00245138" w:rsidRPr="008A4CC6">
        <w:rPr>
          <w:b/>
        </w:rPr>
        <w:t xml:space="preserve"> организации подразделения ИВДИВО Санкт-Петербург проводят линию Академии Синтез-Философии</w:t>
      </w:r>
      <w:r w:rsidR="004A39EC">
        <w:t xml:space="preserve">. </w:t>
      </w:r>
      <w:proofErr w:type="gramStart"/>
      <w:r w:rsidR="004A39EC">
        <w:t>П</w:t>
      </w:r>
      <w:r w:rsidR="00245138">
        <w:t xml:space="preserve">отому что Парадигма будет идти с </w:t>
      </w:r>
      <w:r>
        <w:t>446-го</w:t>
      </w:r>
      <w:r w:rsidR="00245138">
        <w:t xml:space="preserve"> явления, так скажем, этажа Аватара Синтеза Мори</w:t>
      </w:r>
      <w:r w:rsidR="004A39EC">
        <w:t>и</w:t>
      </w:r>
      <w:r w:rsidR="00245138">
        <w:t>, но не с самого этажа, понятно</w:t>
      </w:r>
      <w:r w:rsidR="004A39EC">
        <w:t>,</w:t>
      </w:r>
      <w:r w:rsidR="00245138">
        <w:t xml:space="preserve"> что она будет идти за-за пределов ИВДИВО, но выходить в стяжании в р</w:t>
      </w:r>
      <w:r w:rsidR="004A39EC">
        <w:t>азработку, концентрироваться собственно</w:t>
      </w:r>
      <w:r w:rsidR="00245138">
        <w:t xml:space="preserve"> на Парадигму Академии Синтез-Философии, вы будете ходит</w:t>
      </w:r>
      <w:r w:rsidR="004A39EC">
        <w:t>ь в здание Аватара Синтеза Мории</w:t>
      </w:r>
      <w:r w:rsidR="00245138">
        <w:t xml:space="preserve"> на этаж Истины Академии Синтез-Философии </w:t>
      </w:r>
      <w:r w:rsidR="004A39EC">
        <w:t>446-й.</w:t>
      </w:r>
      <w:proofErr w:type="gramEnd"/>
    </w:p>
    <w:p w14:paraId="046780AA" w14:textId="77777777" w:rsidR="004A39EC" w:rsidRDefault="00245138" w:rsidP="008B5738">
      <w:pPr>
        <w:spacing w:after="0"/>
        <w:ind w:firstLine="567"/>
      </w:pPr>
      <w:r>
        <w:t>Тогда вопр</w:t>
      </w:r>
      <w:r w:rsidR="004A39EC">
        <w:t>ос, как так ответить, чтобы за П</w:t>
      </w:r>
      <w:r>
        <w:t xml:space="preserve">арадигмальностью Синтеза каждой Аватарской единицы чётко возжигалось </w:t>
      </w:r>
      <w:r w:rsidR="004A39EC">
        <w:t>разработанное истинное действие?</w:t>
      </w:r>
      <w:r>
        <w:t xml:space="preserve"> Мы два Академических Синтеза с этим р</w:t>
      </w:r>
      <w:r w:rsidR="004A39EC">
        <w:t>аботали теми или иными смыслами:</w:t>
      </w:r>
      <w:r>
        <w:t xml:space="preserve"> то ли Планом Синтеза, то ли Словом, то ли философскостью с точки зрения работы Розы и Лотоса, то ли духом организац</w:t>
      </w:r>
      <w:r w:rsidR="004A39EC">
        <w:t>ии. Помните, всё что мы стяжали.</w:t>
      </w:r>
      <w:r>
        <w:t xml:space="preserve"> </w:t>
      </w:r>
      <w:r w:rsidR="004A39EC">
        <w:t>Т</w:t>
      </w:r>
      <w:r>
        <w:t>о есть вот сейчас, когда я это вспоминаю</w:t>
      </w:r>
      <w:r w:rsidR="004A39EC">
        <w:t>,</w:t>
      </w:r>
      <w:r>
        <w:t xml:space="preserve"> это возжигается на коллективное состояние. Вопрос к вам, где бурление, внутреннее желание отдачи той результативности, кот</w:t>
      </w:r>
      <w:r w:rsidR="004A39EC">
        <w:t>орая у вас сохранена в режиме «с</w:t>
      </w:r>
      <w:r>
        <w:t>охранить, но не преумножить</w:t>
      </w:r>
      <w:r w:rsidR="004A39EC">
        <w:t>»? А</w:t>
      </w:r>
      <w:r>
        <w:t xml:space="preserve"> вам надо и сохранить</w:t>
      </w:r>
      <w:r w:rsidR="004A39EC">
        <w:t>, и преумножить!</w:t>
      </w:r>
    </w:p>
    <w:p w14:paraId="11BFB6FA" w14:textId="77777777" w:rsidR="00245138" w:rsidRPr="004A39EC" w:rsidRDefault="00245138" w:rsidP="008B5738">
      <w:pPr>
        <w:spacing w:after="0"/>
        <w:ind w:firstLine="567"/>
        <w:rPr>
          <w:i/>
        </w:rPr>
      </w:pPr>
      <w:r>
        <w:rPr>
          <w:i/>
        </w:rPr>
        <w:t xml:space="preserve">Из зала: </w:t>
      </w:r>
      <w:r w:rsidRPr="004A39EC">
        <w:rPr>
          <w:i/>
        </w:rPr>
        <w:t xml:space="preserve">С позиции </w:t>
      </w:r>
      <w:r w:rsidR="004A39EC" w:rsidRPr="004A39EC">
        <w:rPr>
          <w:i/>
        </w:rPr>
        <w:t>Мудрости</w:t>
      </w:r>
      <w:r w:rsidRPr="004A39EC">
        <w:rPr>
          <w:i/>
        </w:rPr>
        <w:t xml:space="preserve"> </w:t>
      </w:r>
      <w:r w:rsidR="004A39EC">
        <w:rPr>
          <w:i/>
        </w:rPr>
        <w:t>и в контексте Истины</w:t>
      </w:r>
      <w:r w:rsidRPr="004A39EC">
        <w:rPr>
          <w:i/>
        </w:rPr>
        <w:t xml:space="preserve"> </w:t>
      </w:r>
      <w:r w:rsidR="004A39EC" w:rsidRPr="004A39EC">
        <w:rPr>
          <w:i/>
        </w:rPr>
        <w:t>– это</w:t>
      </w:r>
      <w:r w:rsidRPr="004A39EC">
        <w:rPr>
          <w:i/>
        </w:rPr>
        <w:t xml:space="preserve"> источник, когда я</w:t>
      </w:r>
      <w:r w:rsidR="004A39EC" w:rsidRPr="004A39EC">
        <w:rPr>
          <w:i/>
        </w:rPr>
        <w:t xml:space="preserve">, отдавая то, что </w:t>
      </w:r>
      <w:r w:rsidRPr="004A39EC">
        <w:rPr>
          <w:i/>
        </w:rPr>
        <w:t>уже напахтано</w:t>
      </w:r>
      <w:r w:rsidR="004A39EC" w:rsidRPr="004A39EC">
        <w:rPr>
          <w:i/>
        </w:rPr>
        <w:t xml:space="preserve">, не могу это </w:t>
      </w:r>
      <w:r w:rsidRPr="004A39EC">
        <w:rPr>
          <w:i/>
        </w:rPr>
        <w:t>не реализовать</w:t>
      </w:r>
      <w:r w:rsidR="004A39EC" w:rsidRPr="004A39EC">
        <w:rPr>
          <w:i/>
        </w:rPr>
        <w:t>. И этим вхожу</w:t>
      </w:r>
      <w:r w:rsidRPr="004A39EC">
        <w:rPr>
          <w:i/>
        </w:rPr>
        <w:t xml:space="preserve"> в следующую глуб</w:t>
      </w:r>
      <w:r w:rsidR="004A39EC" w:rsidRPr="004A39EC">
        <w:rPr>
          <w:i/>
        </w:rPr>
        <w:t xml:space="preserve">ину </w:t>
      </w:r>
      <w:r w:rsidR="004A39EC">
        <w:rPr>
          <w:i/>
        </w:rPr>
        <w:t>Истины</w:t>
      </w:r>
      <w:r w:rsidRPr="004A39EC">
        <w:rPr>
          <w:i/>
        </w:rPr>
        <w:t xml:space="preserve"> </w:t>
      </w:r>
      <w:r w:rsidR="004A39EC">
        <w:rPr>
          <w:i/>
        </w:rPr>
        <w:t>организации</w:t>
      </w:r>
      <w:r w:rsidRPr="004A39EC">
        <w:rPr>
          <w:i/>
        </w:rPr>
        <w:t>.</w:t>
      </w:r>
    </w:p>
    <w:p w14:paraId="02DB57A9" w14:textId="77777777" w:rsidR="00245138" w:rsidRDefault="00245138" w:rsidP="008B5738">
      <w:pPr>
        <w:spacing w:after="0"/>
        <w:ind w:firstLine="567"/>
      </w:pPr>
      <w:r>
        <w:t>И т</w:t>
      </w:r>
      <w:r w:rsidRPr="00D5572E">
        <w:t>огда</w:t>
      </w:r>
      <w:r>
        <w:t xml:space="preserve"> у меня сколько Истин</w:t>
      </w:r>
      <w:r w:rsidR="004A39EC">
        <w:t xml:space="preserve"> начинаю</w:t>
      </w:r>
      <w:r w:rsidRPr="00D5572E">
        <w:t>т синтезироваться</w:t>
      </w:r>
      <w:r>
        <w:t xml:space="preserve"> внутри</w:t>
      </w:r>
      <w:r w:rsidRPr="00D5572E">
        <w:t>?</w:t>
      </w:r>
    </w:p>
    <w:p w14:paraId="33BEA2C5" w14:textId="77777777" w:rsidR="00245138" w:rsidRPr="00025354" w:rsidRDefault="00245138" w:rsidP="008B5738">
      <w:pPr>
        <w:spacing w:after="0"/>
        <w:ind w:firstLine="567"/>
        <w:rPr>
          <w:i/>
        </w:rPr>
      </w:pPr>
      <w:r w:rsidRPr="00025354">
        <w:rPr>
          <w:i/>
        </w:rPr>
        <w:t>Из зала: Тридцать две.</w:t>
      </w:r>
    </w:p>
    <w:p w14:paraId="33773823" w14:textId="77777777" w:rsidR="004A39EC" w:rsidRDefault="00245138" w:rsidP="008B5738">
      <w:pPr>
        <w:spacing w:after="0"/>
        <w:ind w:firstLine="567"/>
      </w:pPr>
      <w:r>
        <w:t xml:space="preserve">Почему тридцать две? </w:t>
      </w:r>
    </w:p>
    <w:p w14:paraId="7FB155A7" w14:textId="77777777" w:rsidR="004A39EC" w:rsidRPr="004A39EC" w:rsidRDefault="004A39EC" w:rsidP="008B5738">
      <w:pPr>
        <w:spacing w:after="0"/>
        <w:ind w:firstLine="567"/>
        <w:rPr>
          <w:i/>
        </w:rPr>
      </w:pPr>
      <w:r w:rsidRPr="004A39EC">
        <w:rPr>
          <w:i/>
        </w:rPr>
        <w:t>Из зала: 32 организации.</w:t>
      </w:r>
    </w:p>
    <w:p w14:paraId="512FD7AF" w14:textId="77777777" w:rsidR="00245138" w:rsidRDefault="00245138" w:rsidP="008B5738">
      <w:pPr>
        <w:spacing w:after="0"/>
        <w:ind w:firstLine="567"/>
      </w:pPr>
      <w:r>
        <w:t>Вы так уверенно отвечаете. А если мы сейчас говорим только за вашу организацию, сколько Истин?</w:t>
      </w:r>
    </w:p>
    <w:p w14:paraId="337243B2" w14:textId="77777777" w:rsidR="00245138" w:rsidRDefault="00245138" w:rsidP="008B5738">
      <w:pPr>
        <w:spacing w:after="0"/>
        <w:ind w:firstLine="567"/>
        <w:rPr>
          <w:i/>
        </w:rPr>
      </w:pPr>
      <w:r w:rsidRPr="00D5572E">
        <w:rPr>
          <w:i/>
        </w:rPr>
        <w:t>Из зала:</w:t>
      </w:r>
      <w:r>
        <w:rPr>
          <w:i/>
        </w:rPr>
        <w:t xml:space="preserve"> Тогда пятьсот двенадцать.</w:t>
      </w:r>
    </w:p>
    <w:p w14:paraId="419BC574" w14:textId="77777777" w:rsidR="004A39EC" w:rsidRDefault="00245138" w:rsidP="008B5738">
      <w:pPr>
        <w:spacing w:after="0"/>
        <w:ind w:firstLine="567"/>
      </w:pPr>
      <w:r w:rsidRPr="002B7437">
        <w:t xml:space="preserve">Очень самоуверенны. </w:t>
      </w:r>
      <w:r>
        <w:t>Это как бы неплохо, не дурная И</w:t>
      </w:r>
      <w:r w:rsidRPr="002B7437">
        <w:t>стина на пятьсот двенадцать явлений</w:t>
      </w:r>
      <w:r w:rsidR="004A39EC">
        <w:t>.</w:t>
      </w:r>
    </w:p>
    <w:p w14:paraId="0FF2B90D" w14:textId="77777777" w:rsidR="001F21E9" w:rsidRDefault="00245138" w:rsidP="008B5738">
      <w:pPr>
        <w:spacing w:after="0"/>
        <w:ind w:firstLine="567"/>
      </w:pPr>
      <w:r>
        <w:t>Есть люди, которые боя</w:t>
      </w:r>
      <w:r w:rsidR="001F21E9">
        <w:t>тся потерять ум, не сойти с ума.</w:t>
      </w:r>
      <w:r>
        <w:t xml:space="preserve"> </w:t>
      </w:r>
      <w:r w:rsidR="001F21E9">
        <w:t>А</w:t>
      </w:r>
      <w:r>
        <w:t xml:space="preserve"> у нас есть такая часть – Ум, которая стоит на огне Кр</w:t>
      </w:r>
      <w:r w:rsidR="001F21E9">
        <w:t>асоты. Я вот недавно задумалась,</w:t>
      </w:r>
      <w:r>
        <w:t xml:space="preserve"> почему они боятся потерять Ум? Ответ</w:t>
      </w:r>
      <w:r w:rsidR="001F21E9">
        <w:t xml:space="preserve"> очень простой, с точки зрения Истины и Ф</w:t>
      </w:r>
      <w:r>
        <w:t>илософии. Когда ума мало, его боятся потерять. Когда ума много, потеря ума не страшна</w:t>
      </w:r>
      <w:r w:rsidR="001F21E9">
        <w:t>.</w:t>
      </w:r>
      <w:r>
        <w:t xml:space="preserve"> </w:t>
      </w:r>
      <w:r w:rsidR="001F21E9">
        <w:t>Это философское рассуждение.</w:t>
      </w:r>
    </w:p>
    <w:p w14:paraId="6DB1ED41" w14:textId="77777777" w:rsidR="001F21E9" w:rsidRDefault="00245138" w:rsidP="008B5738">
      <w:pPr>
        <w:spacing w:after="0"/>
        <w:ind w:firstLine="567"/>
      </w:pPr>
      <w:r>
        <w:t xml:space="preserve">Тогда вопрос, когда Истин много, </w:t>
      </w:r>
      <w:r w:rsidR="001F21E9">
        <w:t>512 от Аватар-</w:t>
      </w:r>
      <w:r>
        <w:t>Иерархов или Аватар-Ипостасей от Изначаль</w:t>
      </w:r>
      <w:r w:rsidR="001F21E9">
        <w:t>но Вышестоящего Отца, потерять И</w:t>
      </w:r>
      <w:r>
        <w:t>стину не ст</w:t>
      </w:r>
      <w:r w:rsidR="001F21E9">
        <w:t>рашно, её много, главное, чтобы был</w:t>
      </w:r>
      <w:r>
        <w:t xml:space="preserve"> внутри </w:t>
      </w:r>
      <w:r w:rsidR="001F21E9">
        <w:t xml:space="preserve">Источник Сущего, </w:t>
      </w:r>
      <w:r>
        <w:t xml:space="preserve">который включает, что внутри меня? Что внутри у нас? </w:t>
      </w:r>
      <w:r w:rsidR="001F21E9">
        <w:t xml:space="preserve">— </w:t>
      </w:r>
      <w:r>
        <w:t xml:space="preserve">И у нас становится из </w:t>
      </w:r>
      <w:r w:rsidR="001F21E9">
        <w:t>512-</w:t>
      </w:r>
      <w:r>
        <w:t>ричности Истины формируется одна Истина, например, индивидуально</w:t>
      </w:r>
      <w:r w:rsidR="001F21E9">
        <w:t>-</w:t>
      </w:r>
      <w:r>
        <w:t>личная или Истина каждого, но её надо ещё синтезироват</w:t>
      </w:r>
      <w:r w:rsidR="001F21E9">
        <w:t xml:space="preserve">ь, потом эта </w:t>
      </w:r>
      <w:r w:rsidR="001F21E9" w:rsidRPr="001F21E9">
        <w:t>Истина внутри меня</w:t>
      </w:r>
      <w:r w:rsidR="001F21E9">
        <w:t>…</w:t>
      </w:r>
    </w:p>
    <w:p w14:paraId="5DE7C608" w14:textId="77777777" w:rsidR="00245138" w:rsidRDefault="001F21E9" w:rsidP="008B5738">
      <w:pPr>
        <w:spacing w:after="0"/>
        <w:ind w:firstLine="567"/>
      </w:pPr>
      <w:r>
        <w:t>В</w:t>
      </w:r>
      <w:r w:rsidR="00245138">
        <w:t>споминайте, это первая т</w:t>
      </w:r>
      <w:r>
        <w:t>ема Академического Синтеза. Т., ты помнишь, наверное? Но ты-</w:t>
      </w:r>
      <w:r w:rsidR="00245138">
        <w:t>то то</w:t>
      </w:r>
      <w:r>
        <w:t>чно должна помнить! Хорошо, Л.</w:t>
      </w:r>
      <w:r w:rsidR="00245138">
        <w:t>, но ты</w:t>
      </w:r>
      <w:r>
        <w:t>-то</w:t>
      </w:r>
      <w:r w:rsidR="00245138">
        <w:t xml:space="preserve"> точно должна помнить, ты же набирала этот текст. Сколько там </w:t>
      </w:r>
      <w:r>
        <w:t>И</w:t>
      </w:r>
      <w:r w:rsidR="00245138">
        <w:t>стин мы синтезировали, О. Р.? У вас пока не спрашиваю, надеюсь вы точно помните, а может</w:t>
      </w:r>
      <w:r>
        <w:t xml:space="preserve">, спрошу, сколько там Истин? </w:t>
      </w:r>
      <w:r w:rsidR="00245138">
        <w:t>Скажите</w:t>
      </w:r>
      <w:r>
        <w:t>:</w:t>
      </w:r>
      <w:r w:rsidR="00245138">
        <w:t xml:space="preserve"> </w:t>
      </w:r>
      <w:r>
        <w:t>«И</w:t>
      </w:r>
      <w:r w:rsidR="00245138">
        <w:t>дите</w:t>
      </w:r>
      <w:r>
        <w:t>,</w:t>
      </w:r>
      <w:r w:rsidR="00245138">
        <w:t xml:space="preserve"> женщина</w:t>
      </w:r>
      <w:r>
        <w:t>,</w:t>
      </w:r>
      <w:r w:rsidR="00245138">
        <w:t xml:space="preserve"> дальше</w:t>
      </w:r>
      <w:r>
        <w:t>».</w:t>
      </w:r>
      <w:r w:rsidR="00245138">
        <w:t xml:space="preserve"> </w:t>
      </w:r>
      <w:r>
        <w:t>Д</w:t>
      </w:r>
      <w:r w:rsidR="00245138">
        <w:t xml:space="preserve">а? Хорошо, А., сколько Истин мы синтезировали? </w:t>
      </w:r>
      <w:r>
        <w:t xml:space="preserve">— </w:t>
      </w:r>
      <w:r w:rsidR="00245138">
        <w:t>Моя Ист</w:t>
      </w:r>
      <w:r>
        <w:t>ина каждого и ещё какие-то две Истины.</w:t>
      </w:r>
      <w:r w:rsidR="00245138">
        <w:t xml:space="preserve"> </w:t>
      </w:r>
      <w:r>
        <w:t>В</w:t>
      </w:r>
      <w:r w:rsidR="00245138">
        <w:t>споминайте.</w:t>
      </w:r>
    </w:p>
    <w:p w14:paraId="1FA4FEA5" w14:textId="77777777" w:rsidR="00245138" w:rsidRPr="00D07306" w:rsidRDefault="00245138" w:rsidP="008B5738">
      <w:pPr>
        <w:spacing w:after="0"/>
        <w:ind w:firstLine="567"/>
        <w:rPr>
          <w:i/>
        </w:rPr>
      </w:pPr>
      <w:r w:rsidRPr="00605F58">
        <w:rPr>
          <w:i/>
        </w:rPr>
        <w:t xml:space="preserve">Из зала: </w:t>
      </w:r>
      <w:r w:rsidRPr="00D07306">
        <w:rPr>
          <w:i/>
        </w:rPr>
        <w:t>Полномочного.</w:t>
      </w:r>
    </w:p>
    <w:p w14:paraId="17C9BC56" w14:textId="77777777" w:rsidR="00245138" w:rsidRDefault="00245138" w:rsidP="008B5738">
      <w:pPr>
        <w:spacing w:after="0"/>
        <w:ind w:firstLine="567"/>
      </w:pPr>
      <w:r w:rsidRPr="00605F58">
        <w:t>Конечно же нет!</w:t>
      </w:r>
      <w:r>
        <w:t xml:space="preserve"> Ну что ж вы думаете!</w:t>
      </w:r>
    </w:p>
    <w:p w14:paraId="314AF228" w14:textId="77777777" w:rsidR="00245138" w:rsidRDefault="00245138" w:rsidP="008B5738">
      <w:pPr>
        <w:spacing w:after="0"/>
        <w:ind w:firstLine="567"/>
        <w:rPr>
          <w:i/>
        </w:rPr>
      </w:pPr>
      <w:r w:rsidRPr="00DF2BA3">
        <w:rPr>
          <w:i/>
        </w:rPr>
        <w:lastRenderedPageBreak/>
        <w:t xml:space="preserve">Из зала: Истина </w:t>
      </w:r>
      <w:r w:rsidR="001F21E9">
        <w:rPr>
          <w:i/>
        </w:rPr>
        <w:t xml:space="preserve">Аватара Синтеза Кут </w:t>
      </w:r>
      <w:r w:rsidRPr="00DF2BA3">
        <w:rPr>
          <w:i/>
        </w:rPr>
        <w:t>Хуми и Истина Изначально Вышестоящего Отца.</w:t>
      </w:r>
    </w:p>
    <w:p w14:paraId="2338A3E0" w14:textId="77777777" w:rsidR="00B347FE" w:rsidRDefault="00245138" w:rsidP="008B5738">
      <w:pPr>
        <w:spacing w:after="0"/>
        <w:ind w:firstLine="567"/>
      </w:pPr>
      <w:r w:rsidRPr="00DF2BA3">
        <w:t xml:space="preserve">Абсолютно верно. Сейчас громче скажу: </w:t>
      </w:r>
      <w:r w:rsidRPr="001F21E9">
        <w:rPr>
          <w:b/>
        </w:rPr>
        <w:t xml:space="preserve">Мы синтезировали </w:t>
      </w:r>
      <w:r w:rsidR="001F21E9">
        <w:rPr>
          <w:b/>
        </w:rPr>
        <w:t>себе</w:t>
      </w:r>
      <w:r w:rsidRPr="001F21E9">
        <w:rPr>
          <w:b/>
        </w:rPr>
        <w:t xml:space="preserve"> и стяжали Истину Каждого, Истину Изначально Вышест</w:t>
      </w:r>
      <w:r w:rsidR="001F21E9">
        <w:rPr>
          <w:b/>
        </w:rPr>
        <w:t>оящего Аватара Синтеза Кут Хуми и</w:t>
      </w:r>
      <w:r w:rsidRPr="001F21E9">
        <w:rPr>
          <w:b/>
        </w:rPr>
        <w:t xml:space="preserve"> Истину Изначально Вышестоящего Отца</w:t>
      </w:r>
      <w:r w:rsidR="001F21E9">
        <w:t>.</w:t>
      </w:r>
      <w:r>
        <w:t xml:space="preserve"> </w:t>
      </w:r>
      <w:r w:rsidR="001F21E9">
        <w:t>Т</w:t>
      </w:r>
      <w:r>
        <w:t>огда три Истины, синтезируясь в одну</w:t>
      </w:r>
      <w:r w:rsidR="001F21E9">
        <w:t>,</w:t>
      </w:r>
      <w:r>
        <w:t xml:space="preserve"> формируют то</w:t>
      </w:r>
      <w:r w:rsidR="001F21E9">
        <w:t>,</w:t>
      </w:r>
      <w:r>
        <w:t xml:space="preserve"> что мы спрашивали. Что мы спрашивали? Вопрос, важен вопрос, потому что он источник вашей возожжённос</w:t>
      </w:r>
      <w:r w:rsidR="00B347FE">
        <w:t>ти.</w:t>
      </w:r>
    </w:p>
    <w:p w14:paraId="4EF39CD2" w14:textId="77777777" w:rsidR="00DF259B" w:rsidRDefault="00DB1C83" w:rsidP="008B5738">
      <w:pPr>
        <w:spacing w:after="0"/>
        <w:ind w:firstLine="567"/>
      </w:pPr>
      <w:r>
        <w:t>Вы знаете, почему Ф</w:t>
      </w:r>
      <w:r w:rsidR="00245138">
        <w:t>илософия х</w:t>
      </w:r>
      <w:r w:rsidR="00DF259B">
        <w:t>ромает, потому что у нас как у Ф</w:t>
      </w:r>
      <w:r w:rsidR="00245138">
        <w:t xml:space="preserve">илософов нет вопросов к Аватарам. </w:t>
      </w:r>
      <w:r w:rsidR="00245138" w:rsidRPr="00DF259B">
        <w:rPr>
          <w:b/>
        </w:rPr>
        <w:t>А что такое вопрос?</w:t>
      </w:r>
      <w:r w:rsidR="00DF259B" w:rsidRPr="00DF259B">
        <w:rPr>
          <w:b/>
        </w:rPr>
        <w:t xml:space="preserve"> —</w:t>
      </w:r>
      <w:r w:rsidR="00245138" w:rsidRPr="00DF259B">
        <w:rPr>
          <w:b/>
        </w:rPr>
        <w:t xml:space="preserve"> Это процент моей возожжённости Огнём</w:t>
      </w:r>
      <w:r w:rsidR="00245138">
        <w:t>, когда я готова, даже не имея</w:t>
      </w:r>
      <w:r w:rsidR="00DF259B">
        <w:t>,</w:t>
      </w:r>
      <w:r w:rsidR="00245138">
        <w:t xml:space="preserve"> фундаментальное обоснование</w:t>
      </w:r>
      <w:r w:rsidR="00DF259B">
        <w:t>,</w:t>
      </w:r>
      <w:r w:rsidR="00245138">
        <w:t xml:space="preserve"> в мыслях своих размышлять на эту тематику, нет подготовки просто, но при этом моя возожжённость такова, что я исхожу из позиций рабочих Частей, Систем, Аппаратов, Частностей, Компетенций</w:t>
      </w:r>
      <w:r w:rsidR="00DF259B">
        <w:t>,</w:t>
      </w:r>
      <w:r w:rsidR="00245138">
        <w:t xml:space="preserve"> и эта п</w:t>
      </w:r>
      <w:r w:rsidR="00DF259B">
        <w:t>ятерица формирует моё ИВДИВО-Ра</w:t>
      </w:r>
      <w:r w:rsidR="00245138">
        <w:t>зви</w:t>
      </w:r>
      <w:r w:rsidR="00DF259B">
        <w:t>тие. Также? Омегу не вспоминаем.</w:t>
      </w:r>
      <w:r w:rsidR="00245138">
        <w:t xml:space="preserve"> </w:t>
      </w:r>
      <w:r w:rsidR="00DF259B">
        <w:t>П</w:t>
      </w:r>
      <w:r w:rsidR="00245138">
        <w:t>росто ИВДИВО-Развитие</w:t>
      </w:r>
      <w:r w:rsidR="00DF259B">
        <w:t>. И</w:t>
      </w:r>
      <w:r w:rsidR="00245138">
        <w:t xml:space="preserve"> начинается перви</w:t>
      </w:r>
      <w:r w:rsidR="00DF259B">
        <w:t>чная философская репликация из И</w:t>
      </w:r>
      <w:r w:rsidR="00245138">
        <w:t xml:space="preserve">сточника трёх Истин </w:t>
      </w:r>
      <w:r w:rsidR="00DF259B">
        <w:t>внутри, когда я это синтезирую.</w:t>
      </w:r>
    </w:p>
    <w:p w14:paraId="72D3F2F6" w14:textId="77777777" w:rsidR="00B47934" w:rsidRDefault="00245138" w:rsidP="008B5738">
      <w:pPr>
        <w:spacing w:after="0"/>
        <w:ind w:firstLine="567"/>
      </w:pPr>
      <w:r>
        <w:t>Чувствуете, состояние поменялось? Нам надо, чтобы вы постоянно или время от времени находились вот в это</w:t>
      </w:r>
      <w:r w:rsidRPr="001F4A12">
        <w:rPr>
          <w:color w:val="000000" w:themeColor="text1"/>
        </w:rPr>
        <w:t xml:space="preserve">й </w:t>
      </w:r>
      <w:r w:rsidRPr="00DF259B">
        <w:t>вот субъектно</w:t>
      </w:r>
      <w:r w:rsidR="00DF259B" w:rsidRPr="00DF259B">
        <w:t>-</w:t>
      </w:r>
      <w:r w:rsidRPr="00DF259B">
        <w:t>организованно</w:t>
      </w:r>
      <w:r w:rsidR="00DF259B" w:rsidRPr="00DF259B">
        <w:t>м</w:t>
      </w:r>
      <w:r w:rsidRPr="00DF259B">
        <w:t xml:space="preserve"> и направленном действии</w:t>
      </w:r>
      <w:r w:rsidR="00DF259B" w:rsidRPr="00DF259B">
        <w:t>, грубо говоря, когда</w:t>
      </w:r>
      <w:r w:rsidRPr="00DF259B">
        <w:t xml:space="preserve"> с</w:t>
      </w:r>
      <w:r w:rsidR="00DF259B" w:rsidRPr="00DF259B">
        <w:t>остояние</w:t>
      </w:r>
      <w:r w:rsidRPr="00DF259B">
        <w:t xml:space="preserve"> синтеза пахтается в вас </w:t>
      </w:r>
      <w:r w:rsidR="00DF259B">
        <w:t xml:space="preserve">не </w:t>
      </w:r>
      <w:r w:rsidRPr="00DF259B">
        <w:t>сорока минутами движения по кругу, а активной внутренней позиционностью</w:t>
      </w:r>
      <w:r w:rsidR="00DF259B">
        <w:t>,</w:t>
      </w:r>
      <w:r w:rsidRPr="00DF259B">
        <w:t xml:space="preserve"> когда вы возжигаете Истину собою</w:t>
      </w:r>
      <w:r w:rsidR="00DF259B">
        <w:t>.</w:t>
      </w:r>
      <w:r w:rsidRPr="00DF259B">
        <w:t xml:space="preserve"> </w:t>
      </w:r>
      <w:r w:rsidR="00DF259B">
        <w:t>И</w:t>
      </w:r>
      <w:r w:rsidRPr="00DF259B">
        <w:t xml:space="preserve"> Истина начинает сразу же включаться во что внутри в </w:t>
      </w:r>
      <w:r w:rsidR="00B47934">
        <w:t xml:space="preserve">вас? Вот в </w:t>
      </w:r>
      <w:r w:rsidR="00B47934" w:rsidRPr="00B47934">
        <w:rPr>
          <w:b/>
        </w:rPr>
        <w:t>Ядре вашей Д</w:t>
      </w:r>
      <w:r w:rsidRPr="00B47934">
        <w:rPr>
          <w:b/>
        </w:rPr>
        <w:t xml:space="preserve">олжности что-то есть, что потом даёт </w:t>
      </w:r>
      <w:r w:rsidR="00B47934" w:rsidRPr="00B47934">
        <w:rPr>
          <w:b/>
        </w:rPr>
        <w:t xml:space="preserve">возможность </w:t>
      </w:r>
      <w:r w:rsidRPr="00B47934">
        <w:rPr>
          <w:b/>
        </w:rPr>
        <w:t xml:space="preserve">Станце </w:t>
      </w:r>
      <w:r w:rsidR="00B47934">
        <w:rPr>
          <w:b/>
        </w:rPr>
        <w:t>ра</w:t>
      </w:r>
      <w:r w:rsidRPr="00B47934">
        <w:rPr>
          <w:b/>
        </w:rPr>
        <w:t>спаковаться на коли</w:t>
      </w:r>
      <w:r w:rsidR="00DF259B" w:rsidRPr="00B47934">
        <w:rPr>
          <w:b/>
        </w:rPr>
        <w:t>чество Тез, минимум шестнадцать?</w:t>
      </w:r>
      <w:r>
        <w:t xml:space="preserve"> Думали, ку</w:t>
      </w:r>
      <w:r w:rsidR="00B47934">
        <w:t>да потом направить свою Станцу?</w:t>
      </w:r>
    </w:p>
    <w:p w14:paraId="481CBCEE" w14:textId="77777777" w:rsidR="00245138" w:rsidRDefault="00245138" w:rsidP="008B5738">
      <w:pPr>
        <w:spacing w:after="0"/>
        <w:ind w:firstLine="567"/>
      </w:pPr>
      <w:r>
        <w:t>У кого сильная, рабочая Станца, которую не стыдно прочитать. Прошу прощение за слово «сты</w:t>
      </w:r>
      <w:r w:rsidR="00B47934">
        <w:t xml:space="preserve">дно». Как бы нормально. Да, ещё я не могу </w:t>
      </w:r>
      <w:r>
        <w:t>м</w:t>
      </w:r>
      <w:r w:rsidR="00B47934">
        <w:t>о</w:t>
      </w:r>
      <w:r>
        <w:t>лчать. Среди нас при</w:t>
      </w:r>
      <w:r w:rsidR="00B47934">
        <w:t>сутствуют: к</w:t>
      </w:r>
      <w:r>
        <w:t>андидат Метагалактиче</w:t>
      </w:r>
      <w:r w:rsidR="00B47934">
        <w:t>ских Наук Психологии Человека, к</w:t>
      </w:r>
      <w:r>
        <w:t>андидат Метагалактических Наук Язы</w:t>
      </w:r>
      <w:r w:rsidR="00B47934">
        <w:t>ка. Правильно? И, естественно, д</w:t>
      </w:r>
      <w:r>
        <w:t>октор Метагалак</w:t>
      </w:r>
      <w:r w:rsidR="00B47934">
        <w:t>тических Наук Математики, О.</w:t>
      </w:r>
      <w:r>
        <w:t xml:space="preserve"> Р</w:t>
      </w:r>
      <w:r w:rsidR="00B47934">
        <w:t>.</w:t>
      </w:r>
      <w:r>
        <w:t>!</w:t>
      </w:r>
      <w:r w:rsidR="00B47934">
        <w:t xml:space="preserve"> (</w:t>
      </w:r>
      <w:r w:rsidR="00B47934" w:rsidRPr="00B47934">
        <w:rPr>
          <w:i/>
        </w:rPr>
        <w:t>аплодисменты</w:t>
      </w:r>
      <w:r w:rsidR="00B47934">
        <w:t>)</w:t>
      </w:r>
    </w:p>
    <w:p w14:paraId="1188D027" w14:textId="77777777" w:rsidR="00245138" w:rsidRDefault="00245138" w:rsidP="008B5738">
      <w:pPr>
        <w:spacing w:after="0"/>
        <w:ind w:firstLine="567"/>
        <w:rPr>
          <w:i/>
        </w:rPr>
      </w:pPr>
      <w:r w:rsidRPr="00A25E2D">
        <w:rPr>
          <w:i/>
        </w:rPr>
        <w:t>Из зала: А Вы?</w:t>
      </w:r>
      <w:r w:rsidR="00B47934">
        <w:rPr>
          <w:i/>
        </w:rPr>
        <w:t xml:space="preserve"> </w:t>
      </w:r>
      <w:r>
        <w:rPr>
          <w:i/>
        </w:rPr>
        <w:t>Кандидат Метагалактических Наук Синтез-Психологии.</w:t>
      </w:r>
    </w:p>
    <w:p w14:paraId="48A62BE7" w14:textId="77777777" w:rsidR="00B47934" w:rsidRDefault="00B47934" w:rsidP="008B5738">
      <w:pPr>
        <w:spacing w:after="0"/>
        <w:ind w:firstLine="567"/>
      </w:pPr>
      <w:r>
        <w:t>В общем, мы все уже от</w:t>
      </w:r>
      <w:r w:rsidR="00245138" w:rsidRPr="00A33F24">
        <w:t>кандидат</w:t>
      </w:r>
      <w:r>
        <w:t>ились. Хорошо, ну это я к чему?</w:t>
      </w:r>
    </w:p>
    <w:p w14:paraId="29EF1E8D" w14:textId="77777777" w:rsidR="00B47934" w:rsidRDefault="00245138" w:rsidP="008B5738">
      <w:pPr>
        <w:spacing w:after="0"/>
        <w:ind w:firstLine="567"/>
      </w:pPr>
      <w:r w:rsidRPr="00A33F24">
        <w:t>Просто надо было выдат</w:t>
      </w:r>
      <w:r w:rsidR="00B47934">
        <w:t xml:space="preserve">ь, чтобы Истина впитала, и стало </w:t>
      </w:r>
      <w:r>
        <w:t>хорошо. Она как бы родила столько Кандидатов, ей надо сделать «промоушен»</w:t>
      </w:r>
      <w:r w:rsidR="00B47934">
        <w:t xml:space="preserve">, чтобы она пошла в следующее. На самом деле, </w:t>
      </w:r>
      <w:r w:rsidR="00B47934" w:rsidRPr="00B47934">
        <w:rPr>
          <w:b/>
        </w:rPr>
        <w:t>С</w:t>
      </w:r>
      <w:r w:rsidRPr="00B47934">
        <w:rPr>
          <w:b/>
        </w:rPr>
        <w:t>танца должна распаковаться шестнадцатерицей Тез.</w:t>
      </w:r>
      <w:r>
        <w:t xml:space="preserve"> У кого из вас рабочая Теза, которую можно рассмотреть шестнадцатерицей? У вас </w:t>
      </w:r>
      <w:r w:rsidRPr="00B47934">
        <w:rPr>
          <w:b/>
        </w:rPr>
        <w:t>это будет домашним заданием</w:t>
      </w:r>
      <w:r>
        <w:t>, но мы можем сейчас хотя бы начать, посмотреть на шестнадцатерицу, допустим, с точки зрения Отца-землянина – это шестнадцатая позиция, будет шестнадцатая Теза, вершинна</w:t>
      </w:r>
      <w:r w:rsidR="00B47934">
        <w:t>я, на уровне Ядра, формирующая Содержание.</w:t>
      </w:r>
    </w:p>
    <w:p w14:paraId="5573D4B3" w14:textId="77777777" w:rsidR="00245138" w:rsidRPr="009C5A63" w:rsidRDefault="00245138" w:rsidP="008B5738">
      <w:pPr>
        <w:spacing w:after="0"/>
        <w:ind w:firstLine="567"/>
        <w:rPr>
          <w:i/>
        </w:rPr>
      </w:pPr>
      <w:r>
        <w:t xml:space="preserve">У кого рабочая Станца, которая может сформировать и выразить шестнадцать Тез? </w:t>
      </w:r>
    </w:p>
    <w:p w14:paraId="57B3A9D2" w14:textId="77777777" w:rsidR="00245138" w:rsidRDefault="00F97A32" w:rsidP="008B5738">
      <w:pPr>
        <w:spacing w:after="0"/>
        <w:ind w:firstLine="567"/>
        <w:rPr>
          <w:i/>
        </w:rPr>
      </w:pPr>
      <w:r>
        <w:rPr>
          <w:i/>
        </w:rPr>
        <w:t>Из зала: Я</w:t>
      </w:r>
      <w:r w:rsidR="00245138" w:rsidRPr="009C5A63">
        <w:rPr>
          <w:i/>
        </w:rPr>
        <w:t xml:space="preserve"> единственная на Совете Отца озвучивала.</w:t>
      </w:r>
    </w:p>
    <w:p w14:paraId="2286D27B" w14:textId="77777777" w:rsidR="00245138" w:rsidRDefault="00245138" w:rsidP="008B5738">
      <w:pPr>
        <w:spacing w:after="0"/>
        <w:ind w:firstLine="567"/>
      </w:pPr>
      <w:r w:rsidRPr="00FF7632">
        <w:t>Думаю,</w:t>
      </w:r>
      <w:r>
        <w:t xml:space="preserve"> что моё тело прямо сюда повернулось</w:t>
      </w:r>
      <w:r w:rsidR="00F97A32">
        <w:t>. В.</w:t>
      </w:r>
      <w:r w:rsidRPr="00FF7632">
        <w:t>, Вы?</w:t>
      </w:r>
      <w:r>
        <w:t xml:space="preserve"> </w:t>
      </w:r>
      <w:r w:rsidRPr="00FF7632">
        <w:t xml:space="preserve">Вы без </w:t>
      </w:r>
      <w:r>
        <w:t>С</w:t>
      </w:r>
      <w:r w:rsidRPr="00FF7632">
        <w:t>танцы пришли, без исполненного домашнего задания?</w:t>
      </w:r>
      <w:r>
        <w:t xml:space="preserve"> </w:t>
      </w:r>
    </w:p>
    <w:p w14:paraId="29456F75" w14:textId="77777777" w:rsidR="00245138" w:rsidRPr="00FF7632" w:rsidRDefault="00245138" w:rsidP="008B5738">
      <w:pPr>
        <w:spacing w:after="0"/>
        <w:ind w:firstLine="567"/>
      </w:pPr>
      <w:r w:rsidRPr="00FF7632">
        <w:rPr>
          <w:i/>
        </w:rPr>
        <w:t xml:space="preserve">Из зала: </w:t>
      </w:r>
      <w:r>
        <w:rPr>
          <w:i/>
        </w:rPr>
        <w:t xml:space="preserve">Не все озвучивали. </w:t>
      </w:r>
      <w:r w:rsidRPr="00FF7632">
        <w:rPr>
          <w:i/>
        </w:rPr>
        <w:t>Не до в</w:t>
      </w:r>
      <w:r w:rsidR="00F97A32">
        <w:rPr>
          <w:i/>
        </w:rPr>
        <w:t>сех очередь дошла, а так станцы-</w:t>
      </w:r>
      <w:r>
        <w:rPr>
          <w:i/>
        </w:rPr>
        <w:t xml:space="preserve">то </w:t>
      </w:r>
      <w:r w:rsidRPr="00FF7632">
        <w:rPr>
          <w:i/>
        </w:rPr>
        <w:t>были</w:t>
      </w:r>
      <w:r>
        <w:t>.</w:t>
      </w:r>
    </w:p>
    <w:p w14:paraId="67D1ACE0" w14:textId="77777777" w:rsidR="00F97A32" w:rsidRDefault="00245138" w:rsidP="008B5738">
      <w:pPr>
        <w:spacing w:after="0"/>
        <w:ind w:firstLine="567"/>
      </w:pPr>
      <w:r>
        <w:t>Понятно, хорошо, ладно. У т</w:t>
      </w:r>
      <w:r w:rsidR="00F97A32">
        <w:t>ебя Станца раскрывается на Тезу</w:t>
      </w:r>
      <w:r>
        <w:t xml:space="preserve"> шестнадцатеричную сейчас в Огне? Смо</w:t>
      </w:r>
      <w:r w:rsidR="00F97A32">
        <w:t>трим не на А.</w:t>
      </w:r>
      <w:r>
        <w:t>, смотрим н</w:t>
      </w:r>
      <w:r w:rsidR="00F97A32">
        <w:t>а себя, вспоминаем свои Станцы.</w:t>
      </w:r>
    </w:p>
    <w:p w14:paraId="71E1F140" w14:textId="2BC3018B" w:rsidR="00245138" w:rsidRPr="00F97A32" w:rsidRDefault="00245138" w:rsidP="008B5738">
      <w:pPr>
        <w:spacing w:after="0"/>
        <w:ind w:firstLine="567"/>
      </w:pPr>
      <w:r w:rsidRPr="00F97A32">
        <w:rPr>
          <w:b/>
        </w:rPr>
        <w:t>Нам нужно прийти</w:t>
      </w:r>
      <w:r w:rsidR="00F97A32" w:rsidRPr="00F97A32">
        <w:rPr>
          <w:b/>
        </w:rPr>
        <w:t xml:space="preserve"> к тому, что вхо</w:t>
      </w:r>
      <w:r w:rsidR="00F97A32">
        <w:rPr>
          <w:b/>
        </w:rPr>
        <w:t>ждением с</w:t>
      </w:r>
      <w:r w:rsidR="00F97A32" w:rsidRPr="00F97A32">
        <w:rPr>
          <w:b/>
        </w:rPr>
        <w:t>интез</w:t>
      </w:r>
      <w:r w:rsidR="00F97A32">
        <w:rPr>
          <w:b/>
        </w:rPr>
        <w:t xml:space="preserve"> трёх Истин</w:t>
      </w:r>
      <w:r w:rsidRPr="00F97A32">
        <w:rPr>
          <w:b/>
        </w:rPr>
        <w:t xml:space="preserve"> Истина,</w:t>
      </w:r>
      <w:r>
        <w:t xml:space="preserve"> допустим, </w:t>
      </w:r>
      <w:r w:rsidRPr="00F97A32">
        <w:rPr>
          <w:b/>
        </w:rPr>
        <w:t>раскрываясь Станцей</w:t>
      </w:r>
      <w:r>
        <w:t xml:space="preserve">: </w:t>
      </w:r>
      <w:r w:rsidR="00F97A32" w:rsidRPr="00F97A32">
        <w:t>«</w:t>
      </w:r>
      <w:r w:rsidRPr="00F97A32">
        <w:t>Я знаю свою Станцу</w:t>
      </w:r>
      <w:r w:rsidR="00F97A32" w:rsidRPr="00F97A32">
        <w:t>»</w:t>
      </w:r>
      <w:r w:rsidRPr="00F97A32">
        <w:t>,</w:t>
      </w:r>
      <w:r>
        <w:t xml:space="preserve"> </w:t>
      </w:r>
      <w:r w:rsidR="00F97A32">
        <w:t xml:space="preserve">– </w:t>
      </w:r>
      <w:r w:rsidRPr="00F97A32">
        <w:rPr>
          <w:b/>
        </w:rPr>
        <w:t>начинает работ</w:t>
      </w:r>
      <w:r w:rsidR="00F97A32" w:rsidRPr="00F97A32">
        <w:rPr>
          <w:b/>
        </w:rPr>
        <w:t>ать внутри с Истиной той Части О</w:t>
      </w:r>
      <w:r w:rsidRPr="00F97A32">
        <w:rPr>
          <w:b/>
        </w:rPr>
        <w:t>рганизации</w:t>
      </w:r>
      <w:r w:rsidR="00F97A32" w:rsidRPr="00F97A32">
        <w:rPr>
          <w:b/>
        </w:rPr>
        <w:t>,</w:t>
      </w:r>
      <w:r w:rsidRPr="00F97A32">
        <w:rPr>
          <w:b/>
        </w:rPr>
        <w:t xml:space="preserve"> с которой я веду этот Синтез. </w:t>
      </w:r>
      <w:r>
        <w:t xml:space="preserve">Понимаете? То есть, </w:t>
      </w:r>
      <w:r w:rsidR="00F97A32">
        <w:rPr>
          <w:b/>
        </w:rPr>
        <w:t>зачем мне нужна Теза</w:t>
      </w:r>
      <w:r w:rsidRPr="00F97A32">
        <w:rPr>
          <w:b/>
        </w:rPr>
        <w:t xml:space="preserve"> шестнадцатеричная? </w:t>
      </w:r>
      <w:r w:rsidR="00F97A32">
        <w:rPr>
          <w:b/>
        </w:rPr>
        <w:t xml:space="preserve">— </w:t>
      </w:r>
      <w:r w:rsidRPr="00F97A32">
        <w:rPr>
          <w:b/>
        </w:rPr>
        <w:t>Чтобы Истина понимала</w:t>
      </w:r>
      <w:r w:rsidR="00F97A32">
        <w:rPr>
          <w:b/>
        </w:rPr>
        <w:t>,</w:t>
      </w:r>
      <w:r w:rsidRPr="00F97A32">
        <w:rPr>
          <w:b/>
        </w:rPr>
        <w:t xml:space="preserve"> куда она бу</w:t>
      </w:r>
      <w:r w:rsidR="00F97A32">
        <w:rPr>
          <w:b/>
        </w:rPr>
        <w:t>дет это выплеск Синтеза фиксировать.</w:t>
      </w:r>
      <w:r w:rsidRPr="00F97A32">
        <w:rPr>
          <w:b/>
        </w:rPr>
        <w:t xml:space="preserve"> </w:t>
      </w:r>
      <w:r w:rsidR="00F97A32" w:rsidRPr="00F97A32">
        <w:t>О</w:t>
      </w:r>
      <w:r w:rsidRPr="00F97A32">
        <w:t>на будет его фиксировать в ИВДИВО Отец-Че</w:t>
      </w:r>
      <w:r w:rsidR="00F97A32">
        <w:t>ловек-Субъекта, Физическое Тело.</w:t>
      </w:r>
      <w:r w:rsidRPr="00F97A32">
        <w:t xml:space="preserve"> </w:t>
      </w:r>
      <w:r w:rsidR="00F97A32">
        <w:t>Т</w:t>
      </w:r>
      <w:r w:rsidRPr="00F97A32">
        <w:t>ак же? Или выражение чего? В Хум, вернее в Око.</w:t>
      </w:r>
      <w:r w:rsidR="00F153EA">
        <w:t xml:space="preserve"> </w:t>
      </w:r>
    </w:p>
    <w:p w14:paraId="03F12954" w14:textId="77777777" w:rsidR="00470273" w:rsidRDefault="00245138" w:rsidP="008B5738">
      <w:pPr>
        <w:spacing w:after="0"/>
        <w:ind w:firstLine="567"/>
        <w:rPr>
          <w:i/>
        </w:rPr>
      </w:pPr>
      <w:r w:rsidRPr="00F97A32">
        <w:rPr>
          <w:i/>
        </w:rPr>
        <w:t>Из зала: Ещё одного Кандидата забыли. Я не м</w:t>
      </w:r>
      <w:r>
        <w:rPr>
          <w:i/>
        </w:rPr>
        <w:t>огу молчать.</w:t>
      </w:r>
      <w:r w:rsidR="00470273">
        <w:rPr>
          <w:i/>
        </w:rPr>
        <w:t xml:space="preserve"> </w:t>
      </w:r>
      <w:r w:rsidRPr="00125780">
        <w:rPr>
          <w:i/>
        </w:rPr>
        <w:t>Т</w:t>
      </w:r>
      <w:r w:rsidR="00470273">
        <w:rPr>
          <w:i/>
        </w:rPr>
        <w:t>.П.</w:t>
      </w:r>
    </w:p>
    <w:p w14:paraId="55CB1F68" w14:textId="77777777" w:rsidR="00245138" w:rsidRDefault="00470273" w:rsidP="008B5738">
      <w:pPr>
        <w:spacing w:after="0"/>
        <w:ind w:firstLine="567"/>
      </w:pPr>
      <w:r>
        <w:rPr>
          <w:i/>
        </w:rPr>
        <w:t>Из зала: П</w:t>
      </w:r>
      <w:r w:rsidR="00245138" w:rsidRPr="00125780">
        <w:rPr>
          <w:i/>
        </w:rPr>
        <w:t>одтверждена</w:t>
      </w:r>
      <w:r w:rsidR="00245138">
        <w:t xml:space="preserve">. </w:t>
      </w:r>
    </w:p>
    <w:p w14:paraId="6C80B2D8" w14:textId="77777777" w:rsidR="00245138" w:rsidRDefault="00470273" w:rsidP="008B5738">
      <w:pPr>
        <w:spacing w:after="0"/>
        <w:ind w:firstLine="567"/>
      </w:pPr>
      <w:r>
        <w:lastRenderedPageBreak/>
        <w:t>Т. П., уже подтверждена.</w:t>
      </w:r>
      <w:r w:rsidR="00245138">
        <w:t xml:space="preserve"> Поэтому спокойно сидит, выплесков мало, уже всё отэманировала, просто вну</w:t>
      </w:r>
      <w:r>
        <w:t>три стабильный Синтез. Ну, Т.</w:t>
      </w:r>
      <w:r w:rsidR="00245138">
        <w:t xml:space="preserve"> да, мы тебя поздравляем! В Питере три Кандидата и один Доктор.</w:t>
      </w:r>
    </w:p>
    <w:p w14:paraId="2059EF0C" w14:textId="77777777" w:rsidR="00245138" w:rsidRDefault="00470273" w:rsidP="008B5738">
      <w:pPr>
        <w:spacing w:after="0"/>
        <w:ind w:firstLine="567"/>
      </w:pPr>
      <w:r>
        <w:t>Вот вы сказали про Образование, вернёмся к вам.</w:t>
      </w:r>
      <w:r w:rsidR="00245138">
        <w:t xml:space="preserve"> </w:t>
      </w:r>
      <w:r>
        <w:t>Т</w:t>
      </w:r>
      <w:r w:rsidR="00245138">
        <w:t>огда Синтез трё</w:t>
      </w:r>
      <w:r>
        <w:t>х Истин будет уходить на Огонь Части какой у О</w:t>
      </w:r>
      <w:r w:rsidR="00245138">
        <w:t>бразования?</w:t>
      </w:r>
    </w:p>
    <w:p w14:paraId="35346C76" w14:textId="77777777" w:rsidR="00245138" w:rsidRPr="00E65B21" w:rsidRDefault="00245138" w:rsidP="008B5738">
      <w:pPr>
        <w:spacing w:after="0"/>
        <w:ind w:firstLine="567"/>
        <w:rPr>
          <w:i/>
        </w:rPr>
      </w:pPr>
      <w:r w:rsidRPr="00E65B21">
        <w:rPr>
          <w:i/>
        </w:rPr>
        <w:t>Из зала: Ипостасное тело.</w:t>
      </w:r>
    </w:p>
    <w:p w14:paraId="3731C12F" w14:textId="77777777" w:rsidR="005D6E86" w:rsidRDefault="00245138" w:rsidP="008B5738">
      <w:pPr>
        <w:spacing w:after="0"/>
        <w:ind w:firstLine="567"/>
      </w:pPr>
      <w:r>
        <w:t>Ипостасное тело. Истина Ипостасного тела будет раскрываться шестнадцате</w:t>
      </w:r>
      <w:r w:rsidR="00470273">
        <w:t>рицей Т</w:t>
      </w:r>
      <w:r>
        <w:t>ез от Человека-землянина до Отца-землянина, ч</w:t>
      </w:r>
      <w:r w:rsidR="00470273">
        <w:t>тобы нам понять, что Отец даёт О</w:t>
      </w:r>
      <w:r>
        <w:t>бразование в каждого землянина от Человека до Отца. Можешь так посмотреть? Можно, даже нужно так посмотреть</w:t>
      </w:r>
      <w:r w:rsidR="005D6E86">
        <w:t>.</w:t>
      </w:r>
    </w:p>
    <w:p w14:paraId="0ACD0B82" w14:textId="77777777" w:rsidR="005D6E86" w:rsidRDefault="005D6E86" w:rsidP="008B5738">
      <w:pPr>
        <w:spacing w:after="0"/>
        <w:ind w:firstLine="567"/>
      </w:pPr>
      <w:r>
        <w:t xml:space="preserve">И когда я пишу Станцу, я </w:t>
      </w:r>
      <w:r w:rsidR="00245138">
        <w:t xml:space="preserve">должна понимать, что эта Станца должна быть настолько ёмкая, что она сможет синтезировать </w:t>
      </w:r>
      <w:r w:rsidRPr="005D6E86">
        <w:rPr>
          <w:b/>
        </w:rPr>
        <w:t>16-</w:t>
      </w:r>
      <w:r w:rsidR="00245138" w:rsidRPr="005D6E86">
        <w:rPr>
          <w:b/>
        </w:rPr>
        <w:t>рицу тез от Человека-землянина до Отца-землянина</w:t>
      </w:r>
      <w:r w:rsidR="00245138">
        <w:t xml:space="preserve"> или просто Отца, лучше взять Отца-землянина, </w:t>
      </w:r>
      <w:r>
        <w:rPr>
          <w:b/>
        </w:rPr>
        <w:t>чтобы сформировалось философское</w:t>
      </w:r>
      <w:r w:rsidR="00245138" w:rsidRPr="005D6E86">
        <w:rPr>
          <w:b/>
        </w:rPr>
        <w:t>, возмо</w:t>
      </w:r>
      <w:r w:rsidRPr="005D6E86">
        <w:rPr>
          <w:b/>
        </w:rPr>
        <w:t>жно в какой-то степени</w:t>
      </w:r>
      <w:r>
        <w:rPr>
          <w:b/>
        </w:rPr>
        <w:t>,</w:t>
      </w:r>
      <w:r w:rsidRPr="005D6E86">
        <w:rPr>
          <w:b/>
        </w:rPr>
        <w:t xml:space="preserve"> в будущем</w:t>
      </w:r>
      <w:r>
        <w:rPr>
          <w:b/>
        </w:rPr>
        <w:t xml:space="preserve"> парадигмальное С</w:t>
      </w:r>
      <w:r w:rsidR="00245138" w:rsidRPr="005D6E86">
        <w:rPr>
          <w:b/>
        </w:rPr>
        <w:t>одержание роста части</w:t>
      </w:r>
      <w:r w:rsidR="00245138">
        <w:t xml:space="preserve"> Ипостасное тело или любое другое тело, любая другая Часть</w:t>
      </w:r>
      <w:r>
        <w:t>,</w:t>
      </w:r>
      <w:r w:rsidR="00245138">
        <w:t xml:space="preserve"> на котор</w:t>
      </w:r>
      <w:r>
        <w:t>ую Истина бы начинала работать.</w:t>
      </w:r>
    </w:p>
    <w:p w14:paraId="773F2F1F" w14:textId="77777777" w:rsidR="00245138" w:rsidRDefault="005D6E86" w:rsidP="008B5738">
      <w:pPr>
        <w:spacing w:after="0"/>
        <w:ind w:firstLine="567"/>
      </w:pPr>
      <w:r>
        <w:t>Итак, к вам вопрос: в</w:t>
      </w:r>
      <w:r w:rsidR="00245138">
        <w:t xml:space="preserve">от эти три Истины с первого Академического Синтеза и само Ядро первого Академического Синтеза работают ли на те Части ваших организаций, которые вы ведёте? А мы с вами говорили, что </w:t>
      </w:r>
      <w:r w:rsidR="00245138" w:rsidRPr="005D6E86">
        <w:rPr>
          <w:b/>
        </w:rPr>
        <w:t xml:space="preserve">с точки зрения </w:t>
      </w:r>
      <w:r w:rsidRPr="005D6E86">
        <w:rPr>
          <w:b/>
        </w:rPr>
        <w:t>16-</w:t>
      </w:r>
      <w:r w:rsidR="00245138" w:rsidRPr="005D6E86">
        <w:rPr>
          <w:b/>
        </w:rPr>
        <w:t>рицы практик, когда вы ведёте практику, вы практику ведёте, собственно, Частью</w:t>
      </w:r>
      <w:r w:rsidR="00245138">
        <w:t xml:space="preserve">. Санкт-Петербург ведёт двумя Частями, так же как и Ладога: Памятью и Истиной плюс Часть в ведении организации. Тогда, когда вы сейчас включаетесь в процесс, находясь здесь, я не могу сказать, что вы сейчас все находитесь в практике, потому что практика </w:t>
      </w:r>
      <w:r>
        <w:t>–</w:t>
      </w:r>
      <w:r w:rsidR="00245138">
        <w:t xml:space="preserve"> это девятка. Девятка же, практика? Девятка. Что вы находитесь в практике, в девятом уровн</w:t>
      </w:r>
      <w:r>
        <w:t>е.</w:t>
      </w:r>
      <w:r w:rsidR="00245138">
        <w:t xml:space="preserve"> </w:t>
      </w:r>
      <w:r>
        <w:t>Е</w:t>
      </w:r>
      <w:r w:rsidR="00245138">
        <w:t>сли мы скажем, что вы сейчас находитесь в постоянной практике, от вас должен пойти какой стабильный Огонь и Синтез?</w:t>
      </w:r>
    </w:p>
    <w:p w14:paraId="4DFFC19B" w14:textId="77777777" w:rsidR="00245138" w:rsidRPr="00F608FB" w:rsidRDefault="00245138" w:rsidP="008B5738">
      <w:pPr>
        <w:spacing w:after="0"/>
        <w:ind w:firstLine="567"/>
        <w:rPr>
          <w:i/>
        </w:rPr>
      </w:pPr>
      <w:r w:rsidRPr="00F608FB">
        <w:rPr>
          <w:i/>
        </w:rPr>
        <w:t>Из зала:</w:t>
      </w:r>
      <w:r w:rsidR="005D6E86">
        <w:rPr>
          <w:i/>
        </w:rPr>
        <w:t xml:space="preserve"> Организации.</w:t>
      </w:r>
    </w:p>
    <w:p w14:paraId="67B32F33" w14:textId="77777777" w:rsidR="00245138" w:rsidRDefault="005D6E86" w:rsidP="008B5738">
      <w:pPr>
        <w:spacing w:after="0"/>
        <w:ind w:firstLine="567"/>
      </w:pPr>
      <w:r>
        <w:t>Нет.</w:t>
      </w:r>
      <w:r w:rsidR="00245138">
        <w:t xml:space="preserve"> </w:t>
      </w:r>
      <w:r>
        <w:t>Стабильный О</w:t>
      </w:r>
      <w:r w:rsidR="00245138">
        <w:t>гонь</w:t>
      </w:r>
      <w:r>
        <w:t xml:space="preserve"> и Синтез</w:t>
      </w:r>
      <w:r w:rsidR="00245138">
        <w:t xml:space="preserve"> какой? Что </w:t>
      </w:r>
      <w:r>
        <w:t>серьёзно</w:t>
      </w:r>
      <w:r w:rsidR="00245138">
        <w:t>?</w:t>
      </w:r>
    </w:p>
    <w:p w14:paraId="602693D6" w14:textId="77777777" w:rsidR="00245138" w:rsidRDefault="00245138" w:rsidP="008B5738">
      <w:pPr>
        <w:spacing w:after="0"/>
        <w:ind w:firstLine="567"/>
      </w:pPr>
      <w:r w:rsidRPr="00F669AA">
        <w:rPr>
          <w:i/>
        </w:rPr>
        <w:t xml:space="preserve">Из зала: </w:t>
      </w:r>
      <w:r w:rsidR="00610CA7">
        <w:rPr>
          <w:i/>
        </w:rPr>
        <w:t>Истина</w:t>
      </w:r>
      <w:r w:rsidRPr="005D6E86">
        <w:rPr>
          <w:i/>
        </w:rPr>
        <w:t xml:space="preserve"> Синтеза </w:t>
      </w:r>
      <w:r w:rsidRPr="00F669AA">
        <w:rPr>
          <w:i/>
        </w:rPr>
        <w:t>практики</w:t>
      </w:r>
      <w:r>
        <w:t>.</w:t>
      </w:r>
    </w:p>
    <w:p w14:paraId="4302708D" w14:textId="77777777" w:rsidR="00245138" w:rsidRDefault="00245138" w:rsidP="008B5738">
      <w:pPr>
        <w:spacing w:after="0"/>
        <w:ind w:firstLine="567"/>
      </w:pPr>
      <w:r>
        <w:t>Нет.</w:t>
      </w:r>
    </w:p>
    <w:p w14:paraId="4FA4BC12" w14:textId="77777777" w:rsidR="00245138" w:rsidRDefault="00245138" w:rsidP="008B5738">
      <w:pPr>
        <w:spacing w:after="0"/>
        <w:ind w:firstLine="567"/>
        <w:rPr>
          <w:i/>
        </w:rPr>
      </w:pPr>
      <w:r>
        <w:rPr>
          <w:i/>
        </w:rPr>
        <w:t xml:space="preserve">Из зала: </w:t>
      </w:r>
      <w:r w:rsidR="00610CA7">
        <w:rPr>
          <w:i/>
        </w:rPr>
        <w:t>Жизни</w:t>
      </w:r>
      <w:r w:rsidRPr="00F669AA">
        <w:rPr>
          <w:i/>
        </w:rPr>
        <w:t>.</w:t>
      </w:r>
    </w:p>
    <w:p w14:paraId="7DCFD920" w14:textId="77777777" w:rsidR="00245138" w:rsidRDefault="00245138" w:rsidP="008B5738">
      <w:pPr>
        <w:spacing w:after="0"/>
        <w:ind w:firstLine="567"/>
      </w:pPr>
      <w:r w:rsidRPr="00D07C92">
        <w:t>Конечно! Ещё раз, жёсткая св</w:t>
      </w:r>
      <w:r w:rsidR="00610CA7">
        <w:t>язка.</w:t>
      </w:r>
      <w:r>
        <w:t xml:space="preserve"> </w:t>
      </w:r>
      <w:r w:rsidR="00610CA7">
        <w:t>Е</w:t>
      </w:r>
      <w:r>
        <w:t xml:space="preserve">сли мы сейчас утверждаем, что мы в столпе третьего Академического Синтеза, погружаемся в ментальную среду Парадигмы и Философии третьим Академическим Синтезом и вспоминаем саму концептуальную связку, что такое Академический Синтез? </w:t>
      </w:r>
      <w:r w:rsidR="00610CA7">
        <w:t xml:space="preserve">— </w:t>
      </w:r>
      <w:r>
        <w:t xml:space="preserve">Он синтезирует все сто двадцать Ядер Синтеза или сколько у нас есть. Академический Синтез не может у нас работать тремя Ядрами Синтеза, двумя Ядрами Синтеза, он работает всеми Ядрами Синтеза, которые у нас с вами есть. </w:t>
      </w:r>
      <w:r w:rsidRPr="00610CA7">
        <w:rPr>
          <w:b/>
        </w:rPr>
        <w:t>Профессионал начинается с шестьдесят пятого Ядра, поэтому нам сейчас с вами важно выйти н</w:t>
      </w:r>
      <w:r w:rsidR="00610CA7" w:rsidRPr="00610CA7">
        <w:rPr>
          <w:b/>
        </w:rPr>
        <w:t>а уровень шестого курса Синтеза –</w:t>
      </w:r>
      <w:r w:rsidRPr="00610CA7">
        <w:rPr>
          <w:b/>
        </w:rPr>
        <w:t xml:space="preserve"> это Владыка.</w:t>
      </w:r>
      <w:r>
        <w:t xml:space="preserve"> Ничего н</w:t>
      </w:r>
      <w:r w:rsidR="00610CA7">
        <w:t>е путаю? Четвёртый курс Учителя</w:t>
      </w:r>
      <w:r>
        <w:t>, пятый курс Владыки</w:t>
      </w:r>
      <w:r w:rsidR="00610CA7">
        <w:t>.</w:t>
      </w:r>
      <w:r>
        <w:t xml:space="preserve"> </w:t>
      </w:r>
      <w:r w:rsidR="00610CA7">
        <w:t>И</w:t>
      </w:r>
      <w:r>
        <w:t xml:space="preserve"> поэтому</w:t>
      </w:r>
      <w:r w:rsidR="00610CA7">
        <w:t>,</w:t>
      </w:r>
      <w:r>
        <w:t xml:space="preserve"> как только вы начинаете работать внутренне</w:t>
      </w:r>
      <w:r w:rsidR="00610CA7">
        <w:t>, и мы сейчас говорим «</w:t>
      </w:r>
      <w:r>
        <w:t>профессионал</w:t>
      </w:r>
      <w:r w:rsidR="00610CA7">
        <w:t>»</w:t>
      </w:r>
      <w:r>
        <w:t xml:space="preserve">, </w:t>
      </w:r>
      <w:r w:rsidR="00610CA7">
        <w:t>«</w:t>
      </w:r>
      <w:r>
        <w:t>профессионал</w:t>
      </w:r>
      <w:r w:rsidR="00610CA7">
        <w:t>».</w:t>
      </w:r>
      <w:r>
        <w:t xml:space="preserve"> </w:t>
      </w:r>
      <w:r w:rsidR="00610CA7">
        <w:t>П</w:t>
      </w:r>
      <w:r>
        <w:t>однимите руку</w:t>
      </w:r>
      <w:r w:rsidR="00610CA7">
        <w:t>,</w:t>
      </w:r>
      <w:r>
        <w:t xml:space="preserve"> у кого нет </w:t>
      </w:r>
      <w:r w:rsidR="00610CA7">
        <w:t>65-го Ядра Синтеза или Ядер Синтеза пятого курса? М</w:t>
      </w:r>
      <w:r>
        <w:t>не кажется</w:t>
      </w:r>
      <w:r w:rsidR="00610CA7">
        <w:t>,</w:t>
      </w:r>
      <w:r>
        <w:t xml:space="preserve"> у всех из вас, </w:t>
      </w:r>
      <w:r w:rsidR="00610CA7">
        <w:t>вы</w:t>
      </w:r>
      <w:r>
        <w:t xml:space="preserve"> долго служит</w:t>
      </w:r>
      <w:r w:rsidR="00610CA7">
        <w:t>е, у всех у вас должны быть Ядра.</w:t>
      </w:r>
      <w:r>
        <w:t xml:space="preserve"> </w:t>
      </w:r>
      <w:r w:rsidR="00610CA7">
        <w:t>Н</w:t>
      </w:r>
      <w:r>
        <w:t>е у всех. Ну</w:t>
      </w:r>
      <w:r w:rsidR="00610CA7">
        <w:t>,</w:t>
      </w:r>
      <w:r>
        <w:t xml:space="preserve"> хоть одно Ядро этого</w:t>
      </w:r>
      <w:r w:rsidR="00610CA7">
        <w:t xml:space="preserve"> курса есть? Пятого курса</w:t>
      </w:r>
      <w:r>
        <w:t xml:space="preserve">: с </w:t>
      </w:r>
      <w:r w:rsidR="00610CA7">
        <w:t>65-го</w:t>
      </w:r>
      <w:r>
        <w:t xml:space="preserve"> по </w:t>
      </w:r>
      <w:r w:rsidR="00610CA7">
        <w:t>76-й</w:t>
      </w:r>
      <w:r>
        <w:t xml:space="preserve">. </w:t>
      </w:r>
    </w:p>
    <w:p w14:paraId="29C9919E" w14:textId="77777777" w:rsidR="00245138" w:rsidRPr="00D45B6D" w:rsidRDefault="00245138" w:rsidP="008B5738">
      <w:pPr>
        <w:spacing w:after="0"/>
        <w:ind w:firstLine="567"/>
        <w:rPr>
          <w:i/>
        </w:rPr>
      </w:pPr>
      <w:r w:rsidRPr="00D45B6D">
        <w:rPr>
          <w:i/>
        </w:rPr>
        <w:t>Из зала: Семьдесят третий.</w:t>
      </w:r>
    </w:p>
    <w:p w14:paraId="34E430F1" w14:textId="77777777" w:rsidR="00245138" w:rsidRDefault="00610CA7" w:rsidP="008B5738">
      <w:pPr>
        <w:spacing w:after="0"/>
        <w:ind w:firstLine="567"/>
      </w:pPr>
      <w:r>
        <w:t>Семьдесят третий есть?</w:t>
      </w:r>
      <w:r w:rsidR="00245138">
        <w:t xml:space="preserve"> </w:t>
      </w:r>
      <w:r>
        <w:t>В</w:t>
      </w:r>
      <w:r w:rsidR="00245138">
        <w:t xml:space="preserve">идите, ну не важно, хотя бы одно </w:t>
      </w:r>
      <w:r>
        <w:t>Ядро Синтеза есть.</w:t>
      </w:r>
      <w:r w:rsidR="00245138">
        <w:t xml:space="preserve"> </w:t>
      </w:r>
      <w:r>
        <w:t>Т</w:t>
      </w:r>
      <w:r w:rsidR="00245138">
        <w:t>огда у вас внутри уже есть на какой профессиональный Огонь положиться.</w:t>
      </w:r>
    </w:p>
    <w:p w14:paraId="31365F86" w14:textId="77777777" w:rsidR="00610CA7" w:rsidRDefault="00245138" w:rsidP="008B5738">
      <w:pPr>
        <w:spacing w:after="0"/>
        <w:ind w:firstLine="567"/>
      </w:pPr>
      <w:r>
        <w:t>О</w:t>
      </w:r>
      <w:r w:rsidR="00610CA7">
        <w:t>тодвигаем в сторону, это лишнее.</w:t>
      </w:r>
      <w:r>
        <w:t xml:space="preserve"> </w:t>
      </w:r>
      <w:r w:rsidR="00610CA7">
        <w:t>Т</w:t>
      </w:r>
      <w:r>
        <w:t>о есть оно не возжигается, это лишнее, но при этом</w:t>
      </w:r>
      <w:r w:rsidR="00610CA7">
        <w:t xml:space="preserve"> ещё раз, связку, возвращаемся.</w:t>
      </w:r>
    </w:p>
    <w:p w14:paraId="0DFB6695" w14:textId="0417AC90" w:rsidR="00E26587" w:rsidRDefault="00245138" w:rsidP="008B5738">
      <w:pPr>
        <w:spacing w:after="0"/>
        <w:ind w:firstLine="567"/>
      </w:pPr>
      <w:r>
        <w:t>Мы вклю</w:t>
      </w:r>
      <w:r w:rsidR="00610CA7">
        <w:t xml:space="preserve">чаемся и говорим, например, мы </w:t>
      </w:r>
      <w:r>
        <w:t>сейчас находимся Академическим Синтезом, у нас работают сто двадцать или сколько есть Ядер Синтеза, плюс подаренные Ядра Синтеза от Отца, плюс ещё, если вы стяжали, триста двадцать Ядер Синтеза миро</w:t>
      </w:r>
      <w:r w:rsidR="00E26587">
        <w:t>в, формирующих внутренний мир. В</w:t>
      </w:r>
      <w:r>
        <w:t xml:space="preserve">ключаются эти триста двадцать ядер, </w:t>
      </w:r>
      <w:r w:rsidR="00E26587">
        <w:t>они включаются в позвоночнике, они усиляют Я</w:t>
      </w:r>
      <w:r>
        <w:t>дра Синтеза</w:t>
      </w:r>
      <w:r w:rsidR="00E26587">
        <w:t>,</w:t>
      </w:r>
      <w:r>
        <w:t xml:space="preserve"> и тогда внутри меня минимум или максимум четыреста сорок восемь ядер Синтеза, если у вас все Академич</w:t>
      </w:r>
      <w:r w:rsidR="00E26587">
        <w:t>еские.</w:t>
      </w:r>
      <w:r>
        <w:t xml:space="preserve"> </w:t>
      </w:r>
      <w:r w:rsidR="00E26587">
        <w:t>Е</w:t>
      </w:r>
      <w:r>
        <w:t>сли</w:t>
      </w:r>
      <w:r w:rsidR="00F153EA">
        <w:t xml:space="preserve"> </w:t>
      </w:r>
      <w:r>
        <w:t xml:space="preserve">не все Академические, то меньшее </w:t>
      </w:r>
      <w:r w:rsidR="00E26587">
        <w:lastRenderedPageBreak/>
        <w:t>количество, ну плюс-минус.</w:t>
      </w:r>
      <w:r>
        <w:t xml:space="preserve"> </w:t>
      </w:r>
      <w:r w:rsidR="00E26587" w:rsidRPr="00E26587">
        <w:rPr>
          <w:b/>
        </w:rPr>
        <w:t>Вот это вот формируе</w:t>
      </w:r>
      <w:r w:rsidRPr="00E26587">
        <w:rPr>
          <w:b/>
        </w:rPr>
        <w:t>т зрелость</w:t>
      </w:r>
      <w:r>
        <w:t xml:space="preserve">, так скажем, </w:t>
      </w:r>
      <w:r w:rsidRPr="00E26587">
        <w:rPr>
          <w:b/>
        </w:rPr>
        <w:t>моего внут</w:t>
      </w:r>
      <w:r w:rsidR="00E26587" w:rsidRPr="00E26587">
        <w:rPr>
          <w:b/>
        </w:rPr>
        <w:t>реннего мира синтезом от внешне-внешнего до внутренне-</w:t>
      </w:r>
      <w:r w:rsidRPr="00E26587">
        <w:rPr>
          <w:b/>
        </w:rPr>
        <w:t>внутреннего</w:t>
      </w:r>
      <w:r w:rsidR="00E26587">
        <w:t>.</w:t>
      </w:r>
    </w:p>
    <w:p w14:paraId="009B1FE0" w14:textId="77777777" w:rsidR="00807F99" w:rsidRDefault="00E26587" w:rsidP="008B5738">
      <w:pPr>
        <w:spacing w:after="0"/>
        <w:ind w:firstLine="567"/>
      </w:pPr>
      <w:r>
        <w:t>Просто слушайте, но это важно.</w:t>
      </w:r>
      <w:r w:rsidR="00C52092">
        <w:t xml:space="preserve"> </w:t>
      </w:r>
      <w:r>
        <w:t>Б</w:t>
      </w:r>
      <w:r w:rsidR="00245138">
        <w:t>удете набирать, потом поймёте</w:t>
      </w:r>
      <w:r>
        <w:t>, в тексте. Т</w:t>
      </w:r>
      <w:r w:rsidR="00245138">
        <w:t>огда</w:t>
      </w:r>
      <w:r>
        <w:t>,</w:t>
      </w:r>
      <w:r w:rsidR="00245138">
        <w:t xml:space="preserve"> когда мы говорим, что </w:t>
      </w:r>
      <w:r>
        <w:t>«</w:t>
      </w:r>
      <w:r w:rsidR="00245138">
        <w:t>мы все в практике</w:t>
      </w:r>
      <w:r>
        <w:t xml:space="preserve">», </w:t>
      </w:r>
      <w:r w:rsidRPr="00807F99">
        <w:rPr>
          <w:b/>
        </w:rPr>
        <w:t>если я практикую Аватарессой О</w:t>
      </w:r>
      <w:r w:rsidR="00CF1B1E" w:rsidRPr="00807F99">
        <w:rPr>
          <w:b/>
        </w:rPr>
        <w:t>рганизации</w:t>
      </w:r>
      <w:r w:rsidR="00CF1B1E">
        <w:t xml:space="preserve"> Синтез этой четверицы</w:t>
      </w:r>
      <w:r w:rsidR="00245138">
        <w:t xml:space="preserve"> Синтезом количества Ядер </w:t>
      </w:r>
      <w:r w:rsidR="00CF1B1E">
        <w:t xml:space="preserve">Синтеза </w:t>
      </w:r>
      <w:r w:rsidR="00245138">
        <w:t>и возжигаю Академичность Изначально Вышестоящего Отца, где От</w:t>
      </w:r>
      <w:r w:rsidR="00CF1B1E">
        <w:t>ец есмь Синтезом моей специфики</w:t>
      </w:r>
      <w:r w:rsidR="00245138">
        <w:t xml:space="preserve"> Философии, И</w:t>
      </w:r>
      <w:r w:rsidR="00CF1B1E">
        <w:t>стины,</w:t>
      </w:r>
      <w:r w:rsidR="00807F99">
        <w:t xml:space="preserve"> специфики</w:t>
      </w:r>
      <w:r w:rsidR="00245138">
        <w:t xml:space="preserve"> Партии, Части, Огня Воскрешения и далее в моём горизонте, тогда в теле формируется и возжигается </w:t>
      </w:r>
      <w:r w:rsidR="00807F99" w:rsidRPr="00807F99">
        <w:rPr>
          <w:b/>
        </w:rPr>
        <w:t>Ж</w:t>
      </w:r>
      <w:r w:rsidR="00807F99">
        <w:rPr>
          <w:b/>
        </w:rPr>
        <w:t>изнь этой О</w:t>
      </w:r>
      <w:r w:rsidR="00245138" w:rsidRPr="00807F99">
        <w:rPr>
          <w:b/>
        </w:rPr>
        <w:t>рганизации</w:t>
      </w:r>
      <w:r w:rsidR="00807F99">
        <w:t>. Теперь понятна связка?</w:t>
      </w:r>
    </w:p>
    <w:p w14:paraId="5A227B43" w14:textId="77777777" w:rsidR="00807F99" w:rsidRDefault="00245138" w:rsidP="008B5738">
      <w:pPr>
        <w:spacing w:after="0"/>
        <w:ind w:firstLine="567"/>
      </w:pPr>
      <w:r>
        <w:t>И тогда внутри вы располагаетесь и начинаете вспыхивать всей практикой Синтеза подготовки мес</w:t>
      </w:r>
      <w:r w:rsidR="00807F99">
        <w:t>яц и более и просто смотрите, а жизнь-</w:t>
      </w:r>
      <w:r>
        <w:t>то организации какова? То есть, сейчас во мне организация живёт</w:t>
      </w:r>
      <w:r w:rsidR="00807F99">
        <w:t>?</w:t>
      </w:r>
      <w:r>
        <w:t xml:space="preserve"> или я её просто поддержив</w:t>
      </w:r>
      <w:r w:rsidR="00807F99">
        <w:t>аю периодичностью возожжённости? Э</w:t>
      </w:r>
      <w:r>
        <w:t>того объёма жизни хватает</w:t>
      </w:r>
      <w:r w:rsidR="00807F99">
        <w:t>?</w:t>
      </w:r>
      <w:r>
        <w:t xml:space="preserve"> или там просто фиксируется прин</w:t>
      </w:r>
      <w:r w:rsidR="00807F99">
        <w:t>цип Образа и Подобия и не более.</w:t>
      </w:r>
      <w:r>
        <w:t xml:space="preserve"> </w:t>
      </w:r>
      <w:r w:rsidR="00807F99">
        <w:t>Т</w:t>
      </w:r>
      <w:r>
        <w:t xml:space="preserve">о есть чем живёт </w:t>
      </w:r>
      <w:r w:rsidR="00807F99">
        <w:t>О</w:t>
      </w:r>
      <w:r>
        <w:t>рганизация? М</w:t>
      </w:r>
      <w:r w:rsidRPr="005F5D58">
        <w:t>ожно ли сказать, что</w:t>
      </w:r>
      <w:r>
        <w:t xml:space="preserve"> этим состоянием </w:t>
      </w:r>
      <w:r w:rsidRPr="005F5D58">
        <w:t>я вызываю</w:t>
      </w:r>
      <w:r w:rsidR="00807F99">
        <w:t>, – понимаете, саму А</w:t>
      </w:r>
      <w:r>
        <w:t xml:space="preserve">ттестацию, вы не вызовете, – а вот эффект </w:t>
      </w:r>
      <w:r w:rsidR="00807F99">
        <w:t>Ж</w:t>
      </w:r>
      <w:r>
        <w:t>изни практикой – да, на Си</w:t>
      </w:r>
      <w:r w:rsidR="00807F99">
        <w:t>нтез Части. Так же?</w:t>
      </w:r>
    </w:p>
    <w:p w14:paraId="77DF9D98" w14:textId="77777777" w:rsidR="005673E0" w:rsidRDefault="00807F99" w:rsidP="008B5738">
      <w:pPr>
        <w:spacing w:after="0"/>
        <w:ind w:firstLine="567"/>
      </w:pPr>
      <w:r>
        <w:t>И если пойдём выше, на Репликацию</w:t>
      </w:r>
      <w:r w:rsidR="00245138">
        <w:t xml:space="preserve"> что будет идти? </w:t>
      </w:r>
      <w:r>
        <w:t xml:space="preserve">— </w:t>
      </w:r>
      <w:r w:rsidR="00245138">
        <w:t xml:space="preserve">16-рица всей разработанности, собственно, само ИВДИВО-Развитие, </w:t>
      </w:r>
      <w:r>
        <w:t>так же? И ИВДИВО-Развитие даст Р</w:t>
      </w:r>
      <w:r w:rsidR="00245138">
        <w:t>еплик</w:t>
      </w:r>
      <w:r>
        <w:t>и, которые будут включать внутреннюю</w:t>
      </w:r>
      <w:r w:rsidR="00245138">
        <w:t xml:space="preserve"> что? </w:t>
      </w:r>
      <w:r>
        <w:t>Е</w:t>
      </w:r>
      <w:r w:rsidR="00245138">
        <w:t>сли связать Репликацию и Истину? Истина будет от чего облизываться? Там у нас есть такое явление в Физическом теле, называ</w:t>
      </w:r>
      <w:r>
        <w:t xml:space="preserve">ется </w:t>
      </w:r>
      <w:r w:rsidRPr="00807F99">
        <w:rPr>
          <w:b/>
        </w:rPr>
        <w:t>В</w:t>
      </w:r>
      <w:r w:rsidR="00245138" w:rsidRPr="00807F99">
        <w:rPr>
          <w:b/>
        </w:rPr>
        <w:t>кус</w:t>
      </w:r>
      <w:r w:rsidR="00245138">
        <w:t>, – нет, не надо, я же шучу по-хорошему. Истина на что-то облизывается, она прям</w:t>
      </w:r>
      <w:r>
        <w:t>о смотрит 16-рицу и говорит:</w:t>
      </w:r>
      <w:r w:rsidR="00245138">
        <w:t xml:space="preserve"> </w:t>
      </w:r>
      <w:r>
        <w:t>«Н</w:t>
      </w:r>
      <w:r w:rsidR="00245138">
        <w:t>у</w:t>
      </w:r>
      <w:r>
        <w:t>, как бы</w:t>
      </w:r>
      <w:r w:rsidR="00245138">
        <w:t xml:space="preserve"> Стать, нам понятно,</w:t>
      </w:r>
      <w:r w:rsidR="005673E0">
        <w:t xml:space="preserve"> что там с неё взять? А вот со В</w:t>
      </w:r>
      <w:r w:rsidR="00245138">
        <w:t xml:space="preserve">кусом, </w:t>
      </w:r>
      <w:r w:rsidR="005673E0">
        <w:t>как бы, интересный процесс, ну В</w:t>
      </w:r>
      <w:r w:rsidR="00245138">
        <w:t>кус же на четверке фиксируется? Что там будет Истина, пропахтывая все ядра по внешнему контуру и оболочками</w:t>
      </w:r>
      <w:r w:rsidR="005673E0">
        <w:t>,</w:t>
      </w:r>
      <w:r w:rsidR="00245138">
        <w:t xml:space="preserve"> насыщая восьмьюдесятью одним девятиллионом Синтеза внутреннюю среду, складывая руки на животе, осознавая себя пупом Истины, фиксировать возмож</w:t>
      </w:r>
      <w:r w:rsidR="005673E0">
        <w:t>ности и потребности, и говорить:</w:t>
      </w:r>
      <w:r w:rsidR="00245138">
        <w:t xml:space="preserve"> </w:t>
      </w:r>
      <w:r w:rsidR="005673E0">
        <w:t>«А</w:t>
      </w:r>
      <w:r w:rsidR="00245138">
        <w:t xml:space="preserve"> вот я так строюсь</w:t>
      </w:r>
      <w:r w:rsidR="005673E0">
        <w:t>». Что там будет от Вкуса?</w:t>
      </w:r>
    </w:p>
    <w:p w14:paraId="58ADB6DF" w14:textId="77777777" w:rsidR="00245138" w:rsidRDefault="00245138" w:rsidP="008B5738">
      <w:pPr>
        <w:spacing w:after="0"/>
        <w:ind w:firstLine="567"/>
      </w:pPr>
      <w:r>
        <w:t>Ну</w:t>
      </w:r>
      <w:r w:rsidR="005673E0">
        <w:t>,</w:t>
      </w:r>
      <w:r>
        <w:t xml:space="preserve"> просто Мория повыше, руки если сложит, то сразу же все будут складывать руки. Если </w:t>
      </w:r>
      <w:r w:rsidR="005673E0">
        <w:t>Истина складывает руки, это о чё</w:t>
      </w:r>
      <w:r>
        <w:t xml:space="preserve">м? Кстати, вас так всегда чаще всего Мория и встречает, вы выходите, а он стоит вот та́к </w:t>
      </w:r>
      <w:r w:rsidRPr="00BE5B87">
        <w:rPr>
          <w:i/>
        </w:rPr>
        <w:t>(</w:t>
      </w:r>
      <w:r>
        <w:rPr>
          <w:i/>
        </w:rPr>
        <w:t xml:space="preserve">показывает, </w:t>
      </w:r>
      <w:r w:rsidRPr="00BE5B87">
        <w:rPr>
          <w:i/>
        </w:rPr>
        <w:t>складывает на груди руки)</w:t>
      </w:r>
      <w:r>
        <w:t>,</w:t>
      </w:r>
      <w:r w:rsidR="005673E0">
        <w:t xml:space="preserve"> что вы думаете, он та́к вас ждё</w:t>
      </w:r>
      <w:r>
        <w:t>т?</w:t>
      </w:r>
      <w:r w:rsidRPr="00FD2021">
        <w:t xml:space="preserve"> </w:t>
      </w:r>
      <w:r>
        <w:t xml:space="preserve">Он вот та́к обычно стоит. </w:t>
      </w:r>
      <w:r w:rsidR="005673E0">
        <w:t>А вот Свет, правда, всегда у неё</w:t>
      </w:r>
      <w:r>
        <w:t xml:space="preserve"> руки чем-то заняты, обычно с одной стороны ваши Инструменты, которые она вытягивает из вашего Тела, или ваши Части, которые не туда загнали свои Компетенции, а с другой стороны ваше Тело. Так вот просто стоит и разводит Компетенцию и Часть. Поэтому Свет всегда руки заняты. У Мории тоже заняты, но всегда во внутреннюю направленность. Не обязательно видеть так Аватаров Синтеза, но улавливать их работу с вами – нужно.</w:t>
      </w:r>
    </w:p>
    <w:p w14:paraId="1B4D5D29" w14:textId="77777777" w:rsidR="00245138" w:rsidRDefault="00245138" w:rsidP="008B5738">
      <w:pPr>
        <w:spacing w:after="0"/>
        <w:ind w:firstLine="567"/>
      </w:pPr>
      <w:r>
        <w:t>Кстати, вот к вам, скажу так по-свойски, «фи» от Мории и от Кут Хуми, за месяц очень мало движений было к Мории, даже, если вы сейчас мне распишете все Планы Синтеза, что каждый день ходили по часам, это не примется во внимание, потому что для Аватаров Синтеза движение – малое.</w:t>
      </w:r>
    </w:p>
    <w:p w14:paraId="01FBA0B3" w14:textId="77777777" w:rsidR="00245138" w:rsidRDefault="00245138" w:rsidP="008B5738">
      <w:pPr>
        <w:spacing w:after="0"/>
        <w:ind w:firstLine="567"/>
      </w:pPr>
      <w:r>
        <w:t xml:space="preserve">Ладно, но просто учтите, </w:t>
      </w:r>
      <w:r w:rsidRPr="005673E0">
        <w:rPr>
          <w:b/>
        </w:rPr>
        <w:t>вам надо с’активировать работу в Подразделении к тому Плану Синтеза</w:t>
      </w:r>
      <w:r w:rsidR="005673E0">
        <w:t>, о чё</w:t>
      </w:r>
      <w:r>
        <w:t xml:space="preserve">м мы говорили на 2-м Академическом, </w:t>
      </w:r>
      <w:r w:rsidRPr="005673E0">
        <w:rPr>
          <w:b/>
        </w:rPr>
        <w:t>чтобы больше была работа с Аватарами Синтеза Морией и Свет, Изначально Вышестоящими Аватарами Синтеза</w:t>
      </w:r>
      <w:r>
        <w:t xml:space="preserve">, не с Аватарами Синтеза Изначально Вышестоящего Аватара Синтеза Кут Хуми, а соответственно – </w:t>
      </w:r>
      <w:r w:rsidR="005673E0">
        <w:rPr>
          <w:b/>
        </w:rPr>
        <w:t>в 958-м Архетипе</w:t>
      </w:r>
      <w:r>
        <w:t xml:space="preserve">. </w:t>
      </w:r>
      <w:r w:rsidRPr="005673E0">
        <w:rPr>
          <w:b/>
        </w:rPr>
        <w:t>А со Свет тогда вы должны работать в каком?</w:t>
      </w:r>
      <w:r w:rsidR="005673E0">
        <w:rPr>
          <w:b/>
        </w:rPr>
        <w:t xml:space="preserve"> —</w:t>
      </w:r>
      <w:r w:rsidRPr="005673E0">
        <w:rPr>
          <w:b/>
        </w:rPr>
        <w:t xml:space="preserve"> В 702-м Архетипе</w:t>
      </w:r>
      <w:r w:rsidR="005673E0">
        <w:t>. Но кто ж туда пойдё</w:t>
      </w:r>
      <w:r>
        <w:t>т? Ну правда никто н</w:t>
      </w:r>
      <w:r w:rsidR="005673E0">
        <w:t>е пойдё</w:t>
      </w:r>
      <w:r>
        <w:t>т… Нет, цифра правильная, потому что Фаинь на 704-м, значит Славию благополучно пропускаем и потом начинаем з</w:t>
      </w:r>
      <w:r w:rsidR="005673E0">
        <w:t>аходить в явление Свет, надо ещё</w:t>
      </w:r>
      <w:r>
        <w:t xml:space="preserve"> спросить, примут ли? Но когда я сегодня к вам летела, мне, как бы, сказали, что «можно». Так что</w:t>
      </w:r>
      <w:r w:rsidR="005673E0">
        <w:t>,</w:t>
      </w:r>
      <w:r>
        <w:t xml:space="preserve"> может быть</w:t>
      </w:r>
      <w:r w:rsidR="005673E0">
        <w:t>, завтра пойдё</w:t>
      </w:r>
      <w:r>
        <w:t>м, если сегодня накрутим Синтез.</w:t>
      </w:r>
    </w:p>
    <w:p w14:paraId="2D50AC59" w14:textId="77777777" w:rsidR="00245138" w:rsidRDefault="00245138" w:rsidP="008B5738">
      <w:pPr>
        <w:spacing w:after="0"/>
        <w:ind w:firstLine="567"/>
      </w:pPr>
      <w:r>
        <w:t>Вот я сейчас, с одной стороны, возбуждаю в вас интерес, так как вы туда не ходили, а с другой стороны выстраиваю с вами комму</w:t>
      </w:r>
      <w:r w:rsidR="005673E0">
        <w:t>никативную связь Синтезом и Огнё</w:t>
      </w:r>
      <w:r>
        <w:t>м, понимая, есть ли Потенциал выйти на это явление Синтеза, понимаете? Это такой философский заход. Вот чем плохо с философами, тут не поня</w:t>
      </w:r>
      <w:r w:rsidR="005673E0">
        <w:t>тно, они шутят или говорят серьё</w:t>
      </w:r>
      <w:r>
        <w:t xml:space="preserve">зно. Вот так же? Так же, </w:t>
      </w:r>
      <w:r>
        <w:lastRenderedPageBreak/>
        <w:t>как и с Учителями Синтеза, тоже не понятно, набрались от философов каких-то сложных категорий, и непонятно вообще</w:t>
      </w:r>
      <w:r w:rsidR="005673E0">
        <w:t xml:space="preserve"> Синтез идё</w:t>
      </w:r>
      <w:r>
        <w:t>т Академический</w:t>
      </w:r>
      <w:r w:rsidR="005673E0">
        <w:t>,</w:t>
      </w:r>
      <w:r>
        <w:t xml:space="preserve"> или просто они по кругу пятьдесят пять минут ходят, и вообще непонятно, что происходит. Но у нас с вами был хороший такой выплеск Синтеза, потом опять так раз и пошли на усвоение. Сейчас вот усвоим, усвоим и опять </w:t>
      </w:r>
      <w:r w:rsidRPr="00B518D2">
        <w:t xml:space="preserve">так на </w:t>
      </w:r>
      <w:r>
        <w:t xml:space="preserve">какой-то </w:t>
      </w:r>
      <w:r w:rsidR="005673E0">
        <w:t>хороший пик войдё</w:t>
      </w:r>
      <w:r w:rsidRPr="00B518D2">
        <w:t>м.</w:t>
      </w:r>
    </w:p>
    <w:p w14:paraId="0AF0AA74" w14:textId="77777777" w:rsidR="00245138" w:rsidRDefault="00245138" w:rsidP="008B5738">
      <w:pPr>
        <w:spacing w:after="0"/>
        <w:ind w:firstLine="567"/>
      </w:pPr>
      <w:r w:rsidRPr="00B518D2">
        <w:t>Так все же, возвращаемся</w:t>
      </w:r>
      <w:r w:rsidR="005673E0">
        <w:t xml:space="preserve"> с вами к нашим категориям, о чём мы говорили.</w:t>
      </w:r>
      <w:r w:rsidRPr="00B518D2">
        <w:t xml:space="preserve"> Теза, 16-рица Тез и Станц</w:t>
      </w:r>
      <w:r w:rsidR="005673E0">
        <w:t>а</w:t>
      </w:r>
      <w:r w:rsidRPr="00B518D2">
        <w:t xml:space="preserve"> на вашу Часть, и вы должны начать з</w:t>
      </w:r>
      <w:r w:rsidR="005673E0">
        <w:t>адумываться на состояние возожжё</w:t>
      </w:r>
      <w:r w:rsidRPr="00B518D2">
        <w:t xml:space="preserve">нности Жизнью и Репликацией. </w:t>
      </w:r>
      <w:r w:rsidRPr="00B200C1">
        <w:rPr>
          <w:b/>
        </w:rPr>
        <w:t>Жизнь Организации, Репликация Организации</w:t>
      </w:r>
      <w:r w:rsidRPr="00B518D2">
        <w:t>.</w:t>
      </w:r>
    </w:p>
    <w:p w14:paraId="4DC7DFA2" w14:textId="77777777" w:rsidR="00245138" w:rsidRDefault="00245138" w:rsidP="008B5738">
      <w:pPr>
        <w:spacing w:after="0"/>
        <w:ind w:firstLine="567"/>
      </w:pPr>
      <w:r w:rsidRPr="00B518D2">
        <w:t>Репликация Организации что будет с точки зрения профессиональной работы в вашей физической деятельности отстраивать и синтезировать, либо во внутреннем мире, в ИВДИВО</w:t>
      </w:r>
      <w:r>
        <w:t>-</w:t>
      </w:r>
      <w:r w:rsidRPr="00B518D2">
        <w:t>полисах, в ИВДИВО</w:t>
      </w:r>
      <w:r>
        <w:t>-</w:t>
      </w:r>
      <w:r w:rsidRPr="00B518D2">
        <w:t xml:space="preserve">зданиях, в ИВДИВО Частных зданиях, либо в вашей внешней социумной связи, с точки зрения ИВДИВО, действия вот между вами, что будет формироваться? Что </w:t>
      </w:r>
      <w:r>
        <w:t>с</w:t>
      </w:r>
      <w:r w:rsidRPr="00B518D2">
        <w:t xml:space="preserve">интезируется? Это вот к тому, чтобы мы пошли сейчас на эмпатичность с Изначально Вышестоящим Отцом и вышли на </w:t>
      </w:r>
      <w:r>
        <w:t>512-ричное</w:t>
      </w:r>
      <w:r w:rsidRPr="00B518D2">
        <w:t xml:space="preserve"> явление Синтеза каждой Организации, чтоб</w:t>
      </w:r>
      <w:r w:rsidR="00EF7E2B">
        <w:t>ы</w:t>
      </w:r>
      <w:r w:rsidRPr="00B518D2">
        <w:t xml:space="preserve"> этот заряд Отец нам дал, </w:t>
      </w:r>
      <w:r>
        <w:t xml:space="preserve">– </w:t>
      </w:r>
      <w:r w:rsidRPr="00B518D2">
        <w:t xml:space="preserve">есть такое формирование в веках, </w:t>
      </w:r>
      <w:r>
        <w:t xml:space="preserve">– </w:t>
      </w:r>
      <w:r w:rsidRPr="00B518D2">
        <w:t xml:space="preserve">то есть, заложилось на какое-то количество единиц Синтеза. Помните мы, я вот не помню, с вами или с какой-то другой группой говорили, что, если Человек это – </w:t>
      </w:r>
      <w:r>
        <w:t>100</w:t>
      </w:r>
      <w:r w:rsidR="00EF7E2B">
        <w:t>, соответственно, Посвящё</w:t>
      </w:r>
      <w:r w:rsidRPr="00B518D2">
        <w:t xml:space="preserve">нный это – </w:t>
      </w:r>
      <w:r>
        <w:t>1000</w:t>
      </w:r>
      <w:r w:rsidRPr="00B518D2">
        <w:t xml:space="preserve">, да? А Служащий это – </w:t>
      </w:r>
      <w:r>
        <w:t>10000</w:t>
      </w:r>
      <w:r w:rsidRPr="00B518D2">
        <w:t>, тогда вот для каждого из нас сейчас, на сколько единиц Синтеза в теле возож</w:t>
      </w:r>
      <w:r>
        <w:t>ж</w:t>
      </w:r>
      <w:r w:rsidRPr="00B518D2">
        <w:t xml:space="preserve">ены и бурлят Ядра Синтеза Организации? </w:t>
      </w:r>
      <w:r>
        <w:t>Потому ч</w:t>
      </w:r>
      <w:r w:rsidRPr="00B518D2">
        <w:t>то вс</w:t>
      </w:r>
      <w:r>
        <w:t>ё</w:t>
      </w:r>
      <w:r w:rsidRPr="00B518D2">
        <w:t>, что мы сейчас говорили</w:t>
      </w:r>
      <w:r>
        <w:t>,</w:t>
      </w:r>
      <w:r w:rsidRPr="00B518D2">
        <w:t xml:space="preserve"> было направлено на то, чтоб</w:t>
      </w:r>
      <w:r w:rsidR="00EF7E2B">
        <w:t>ы</w:t>
      </w:r>
      <w:r w:rsidRPr="00B518D2">
        <w:t xml:space="preserve"> вы внутри возожглись </w:t>
      </w:r>
      <w:r>
        <w:t xml:space="preserve">в </w:t>
      </w:r>
      <w:r w:rsidRPr="00B518D2">
        <w:t>явлени</w:t>
      </w:r>
      <w:r>
        <w:t>и</w:t>
      </w:r>
      <w:r w:rsidRPr="00B518D2">
        <w:t xml:space="preserve"> Синтеза, вспыхнули на это состояние, сложились на командообразование, может быть, настроились на динамику группы. А динамика группы складывается из единиц каждого из вас. Когда каждый из ва</w:t>
      </w:r>
      <w:r w:rsidR="00EF7E2B">
        <w:t>с включается в состояние возожжё</w:t>
      </w:r>
      <w:r w:rsidRPr="00B518D2">
        <w:t>нности избытка Синтеза, и так называемый накал Синтеза приводит нас, помните</w:t>
      </w:r>
      <w:r>
        <w:t>,</w:t>
      </w:r>
      <w:r w:rsidRPr="00B518D2">
        <w:t xml:space="preserve"> мы говорили, что </w:t>
      </w:r>
      <w:r w:rsidRPr="004C7562">
        <w:rPr>
          <w:b/>
        </w:rPr>
        <w:t>Академический Синтез должен в</w:t>
      </w:r>
      <w:r w:rsidR="00EF7E2B">
        <w:rPr>
          <w:b/>
        </w:rPr>
        <w:t>ывести на Энциклопедизм Аватара</w:t>
      </w:r>
      <w:r w:rsidRPr="004C7562">
        <w:rPr>
          <w:b/>
        </w:rPr>
        <w:t xml:space="preserve"> как обостренности Знания Синтеза, который приводит к процессу дееспособности</w:t>
      </w:r>
      <w:r w:rsidRPr="00B518D2">
        <w:t xml:space="preserve">. Вот эта </w:t>
      </w:r>
      <w:r w:rsidR="00EF7E2B">
        <w:rPr>
          <w:b/>
        </w:rPr>
        <w:t>обостренность,</w:t>
      </w:r>
      <w:r w:rsidRPr="00B518D2">
        <w:t xml:space="preserve"> </w:t>
      </w:r>
      <w:r>
        <w:t xml:space="preserve">– </w:t>
      </w:r>
      <w:r w:rsidRPr="00B518D2">
        <w:t>как бы мы в Знани</w:t>
      </w:r>
      <w:r>
        <w:t>е</w:t>
      </w:r>
      <w:r w:rsidR="00EF7E2B">
        <w:t xml:space="preserve"> ни</w:t>
      </w:r>
      <w:r w:rsidRPr="00B518D2">
        <w:t xml:space="preserve"> уходили с точки зрения тематичности, </w:t>
      </w:r>
      <w:r>
        <w:t xml:space="preserve">– </w:t>
      </w:r>
      <w:r w:rsidRPr="004C7562">
        <w:rPr>
          <w:b/>
        </w:rPr>
        <w:t>она приводит</w:t>
      </w:r>
      <w:r w:rsidR="00EF7E2B">
        <w:rPr>
          <w:b/>
        </w:rPr>
        <w:t xml:space="preserve"> к внутренней избыточной возожжё</w:t>
      </w:r>
      <w:r w:rsidRPr="004C7562">
        <w:rPr>
          <w:b/>
        </w:rPr>
        <w:t>нности, то</w:t>
      </w:r>
      <w:r w:rsidR="00EF7E2B">
        <w:rPr>
          <w:b/>
        </w:rPr>
        <w:t xml:space="preserve"> есть, когда я горю Отцом, и моё</w:t>
      </w:r>
      <w:r w:rsidRPr="004C7562">
        <w:rPr>
          <w:b/>
        </w:rPr>
        <w:t xml:space="preserve"> горение не внутреннее только лишь, а оно и внутренне-внутреннее, с переходом на внешне-внешнее состояние</w:t>
      </w:r>
      <w:r w:rsidRPr="00B518D2">
        <w:t xml:space="preserve">. Когда я внешне есмь прямой Синтез Изначально Вышестоящего Отца. И вот, </w:t>
      </w:r>
      <w:r w:rsidR="00EF7E2B">
        <w:rPr>
          <w:b/>
        </w:rPr>
        <w:t>чтобы Истина заработала, и Ф</w:t>
      </w:r>
      <w:r w:rsidRPr="004C7562">
        <w:rPr>
          <w:b/>
        </w:rPr>
        <w:t>илософия была рабочая, Физическое</w:t>
      </w:r>
      <w:r>
        <w:rPr>
          <w:b/>
        </w:rPr>
        <w:t xml:space="preserve"> тел</w:t>
      </w:r>
      <w:r w:rsidRPr="004C7562">
        <w:rPr>
          <w:b/>
        </w:rPr>
        <w:t>о должно гореть</w:t>
      </w:r>
      <w:r w:rsidRPr="00B518D2">
        <w:t>. Физическое</w:t>
      </w:r>
      <w:r>
        <w:t xml:space="preserve"> тел</w:t>
      </w:r>
      <w:r w:rsidRPr="00B518D2">
        <w:t>о должно гореть.</w:t>
      </w:r>
    </w:p>
    <w:p w14:paraId="07DB2C3C" w14:textId="77777777" w:rsidR="00245138" w:rsidRPr="008E30FC" w:rsidRDefault="00245138" w:rsidP="0063482A">
      <w:pPr>
        <w:pStyle w:val="3"/>
      </w:pPr>
      <w:bookmarkStart w:id="7" w:name="_Toc152775055"/>
      <w:r w:rsidRPr="008E30FC">
        <w:t>Прикосновение Изначально Вышестоящего Отца</w:t>
      </w:r>
      <w:bookmarkEnd w:id="7"/>
    </w:p>
    <w:p w14:paraId="7E3CC03A" w14:textId="77777777" w:rsidR="00245138" w:rsidRDefault="00245138" w:rsidP="008B5738">
      <w:pPr>
        <w:spacing w:after="0"/>
        <w:ind w:firstLine="567"/>
      </w:pPr>
      <w:r w:rsidRPr="00B518D2">
        <w:t xml:space="preserve">Тогда прибегнем к самому простому методу. Вот вы сейчас себя сидите и тестируете, </w:t>
      </w:r>
      <w:r w:rsidRPr="004C7562">
        <w:rPr>
          <w:b/>
        </w:rPr>
        <w:t>на сколько процентов вы разгорелись за этот час?</w:t>
      </w:r>
      <w:r w:rsidRPr="00B518D2">
        <w:t xml:space="preserve"> Вот прям без од</w:t>
      </w:r>
      <w:r w:rsidR="00EF7E2B">
        <w:t>ной минуты – час, а именно, раз</w:t>
      </w:r>
      <w:r w:rsidRPr="00B518D2">
        <w:t>горелись прям</w:t>
      </w:r>
      <w:r w:rsidR="00EF7E2B">
        <w:t>о</w:t>
      </w:r>
      <w:r w:rsidRPr="00B518D2">
        <w:t xml:space="preserve"> в процентном отношении</w:t>
      </w:r>
      <w:r>
        <w:t>. Б</w:t>
      </w:r>
      <w:r w:rsidRPr="00B518D2">
        <w:t xml:space="preserve">удет какой-то процент, там двадцать, тридцать, шестнадцать процентов, это не банальные фразы. Это подход в эмпатию к Отцу, подход за эмпатией к Отцу, потом этим процентом горения мы выходим к Отцу и делаем ряд, </w:t>
      </w:r>
      <w:r>
        <w:t xml:space="preserve">– </w:t>
      </w:r>
      <w:r w:rsidRPr="00B518D2">
        <w:t xml:space="preserve">назову сложное слово, </w:t>
      </w:r>
      <w:r>
        <w:t xml:space="preserve">– </w:t>
      </w:r>
      <w:r w:rsidRPr="00B518D2">
        <w:t>ряд подходов в синтезировании с Изначально Вышестоящим Отцом</w:t>
      </w:r>
      <w:r>
        <w:t>,</w:t>
      </w:r>
      <w:r w:rsidRPr="00B518D2">
        <w:t xml:space="preserve"> и начина</w:t>
      </w:r>
      <w:r w:rsidR="00EF7E2B">
        <w:t>ем</w:t>
      </w:r>
      <w:r w:rsidRPr="00B518D2">
        <w:t xml:space="preserve"> выстраивать линию Синтеза между дуумвиратностью процесса физическим телом и</w:t>
      </w:r>
      <w:r>
        <w:t xml:space="preserve"> тел</w:t>
      </w:r>
      <w:r w:rsidRPr="00B518D2">
        <w:t>ом, стоящим перед Изначаль</w:t>
      </w:r>
      <w:r w:rsidR="00EF7E2B">
        <w:t>но Вышестоящим Отцом, возжигая Т</w:t>
      </w:r>
      <w:r w:rsidRPr="00B518D2">
        <w:t>ело Синтеза, которое мы стяжали на предыдущем Синтезе</w:t>
      </w:r>
      <w:r>
        <w:t>,</w:t>
      </w:r>
      <w:r w:rsidRPr="00B518D2">
        <w:t xml:space="preserve"> в теле Аватара такой</w:t>
      </w:r>
      <w:r>
        <w:t>-</w:t>
      </w:r>
      <w:r w:rsidRPr="00B518D2">
        <w:t>то Организации. И наша задача стать самой Организацией и</w:t>
      </w:r>
      <w:r>
        <w:t>,</w:t>
      </w:r>
      <w:r w:rsidRPr="00B518D2">
        <w:t xml:space="preserve"> как мы сказали вначале</w:t>
      </w:r>
      <w:r>
        <w:t>,</w:t>
      </w:r>
      <w:r w:rsidRPr="00B518D2">
        <w:t xml:space="preserve"> синтезировать Синтез Организации и Синтез Изначально Вышестоящего Отца, где первым осознанием того, что мы вошли в это явление</w:t>
      </w:r>
      <w:r>
        <w:t>,</w:t>
      </w:r>
      <w:r w:rsidRPr="00B518D2">
        <w:t xml:space="preserve"> будет заполненность Изначально Вышестоящим Отцом, когда Отец нам скажет, каждому из нас, что вы взяли бо</w:t>
      </w:r>
      <w:r w:rsidR="00EF7E2B">
        <w:t>́</w:t>
      </w:r>
      <w:r w:rsidRPr="00B518D2">
        <w:t>льший объ</w:t>
      </w:r>
      <w:r>
        <w:t>ё</w:t>
      </w:r>
      <w:r w:rsidRPr="00B518D2">
        <w:t>м Синтеза на объ</w:t>
      </w:r>
      <w:r>
        <w:t>ё</w:t>
      </w:r>
      <w:r w:rsidRPr="00B518D2">
        <w:t>м рабочей Станцы или рабочих Истин. Ну как рабо</w:t>
      </w:r>
      <w:r w:rsidR="00EF7E2B">
        <w:t>чих, они какие-то в активации. К</w:t>
      </w:r>
      <w:r w:rsidRPr="00B518D2">
        <w:t xml:space="preserve">стати, вот тут надо переформатировать слово, и из рабочего процесса </w:t>
      </w:r>
      <w:r w:rsidRPr="00EF7E2B">
        <w:rPr>
          <w:b/>
        </w:rPr>
        <w:t>войти в состояние труда</w:t>
      </w:r>
      <w:r w:rsidRPr="00B518D2">
        <w:t xml:space="preserve">, потому что профессионал не может быть </w:t>
      </w:r>
      <w:proofErr w:type="gramStart"/>
      <w:r w:rsidRPr="00B518D2">
        <w:t>работягой</w:t>
      </w:r>
      <w:proofErr w:type="gramEnd"/>
      <w:r w:rsidRPr="00B518D2">
        <w:t xml:space="preserve">, потому что </w:t>
      </w:r>
      <w:r w:rsidRPr="00EF7E2B">
        <w:rPr>
          <w:b/>
        </w:rPr>
        <w:t>профессионал – это состояние, дарованное от Отца</w:t>
      </w:r>
      <w:r w:rsidRPr="00B518D2">
        <w:t>.</w:t>
      </w:r>
    </w:p>
    <w:p w14:paraId="7BA76761" w14:textId="77777777" w:rsidR="00245138" w:rsidRPr="00B518D2" w:rsidRDefault="00245138" w:rsidP="008B5738">
      <w:pPr>
        <w:spacing w:after="0"/>
        <w:ind w:firstLine="567"/>
      </w:pPr>
      <w:r w:rsidRPr="00B518D2">
        <w:t xml:space="preserve">Вам Отец дарует ваше состояние </w:t>
      </w:r>
      <w:r w:rsidR="00EF7E2B">
        <w:t>Аватара о</w:t>
      </w:r>
      <w:r w:rsidRPr="00B200C1">
        <w:t>рг</w:t>
      </w:r>
      <w:r w:rsidRPr="00EF7E2B">
        <w:t>анизованности</w:t>
      </w:r>
      <w:r w:rsidRPr="00B518D2">
        <w:t xml:space="preserve"> с точки зрения, ка</w:t>
      </w:r>
      <w:r w:rsidR="00EF7E2B">
        <w:t>к дара, и вы вот этим Даром ведё</w:t>
      </w:r>
      <w:r w:rsidRPr="00B518D2">
        <w:t xml:space="preserve">те Синтез, то есть </w:t>
      </w:r>
      <w:r>
        <w:t>вы одарённые</w:t>
      </w:r>
      <w:r w:rsidRPr="00B518D2">
        <w:t>. Помните</w:t>
      </w:r>
      <w:r>
        <w:t>,</w:t>
      </w:r>
      <w:r w:rsidRPr="00B518D2">
        <w:t xml:space="preserve"> у Микеланджело есть такая картина, когда Саваоф летит, тут ему как-то Адам на пути попадается, и за несколько секунд </w:t>
      </w:r>
      <w:r w:rsidRPr="00B518D2">
        <w:lastRenderedPageBreak/>
        <w:t xml:space="preserve">Бог прикасается к Адаму, и там называется, что </w:t>
      </w:r>
      <w:r>
        <w:t>«</w:t>
      </w:r>
      <w:r w:rsidRPr="00B518D2">
        <w:t>рождение Адама</w:t>
      </w:r>
      <w:r>
        <w:t>»</w:t>
      </w:r>
      <w:r w:rsidRPr="00B518D2">
        <w:t>, но проблема этой картины в том, что</w:t>
      </w:r>
      <w:r w:rsidR="00EF7E2B">
        <w:t>,</w:t>
      </w:r>
      <w:r w:rsidRPr="00B518D2">
        <w:t xml:space="preserve"> как бы, Адам уже с открытыми глазками и мальчик такой – не хилая детина, и почему</w:t>
      </w:r>
      <w:r>
        <w:t>-</w:t>
      </w:r>
      <w:r w:rsidRPr="00B518D2">
        <w:t xml:space="preserve">то он там рождается… И вот, если с точки зрения профессии посмотреть, можно ли сказать, что </w:t>
      </w:r>
      <w:r w:rsidRPr="008E30FC">
        <w:rPr>
          <w:b/>
        </w:rPr>
        <w:t>Отец прикасается пальцем, в момент, когда рождается профессионал</w:t>
      </w:r>
      <w:r w:rsidRPr="00B518D2">
        <w:t xml:space="preserve">. </w:t>
      </w:r>
      <w:r>
        <w:t>Но с</w:t>
      </w:r>
      <w:r w:rsidRPr="00B518D2">
        <w:t xml:space="preserve"> точки зрения вот философскости такой классической, говорится о том, что рождается Гений, ну убираем слово </w:t>
      </w:r>
      <w:r w:rsidR="00EF7E2B">
        <w:t>«г</w:t>
      </w:r>
      <w:r w:rsidRPr="00B518D2">
        <w:t>ений</w:t>
      </w:r>
      <w:r w:rsidR="00EF7E2B">
        <w:t>»</w:t>
      </w:r>
      <w:r w:rsidRPr="00B518D2">
        <w:t xml:space="preserve">, хотя это тоже не должно быть нам чуждо, потому что любая гениальность кроется в избыточном Свете, а </w:t>
      </w:r>
      <w:r>
        <w:t>М</w:t>
      </w:r>
      <w:r w:rsidRPr="00B518D2">
        <w:t>удрость пишется в С</w:t>
      </w:r>
      <w:r w:rsidR="00EF7E2B">
        <w:t>вет… Когда вам дает Отец возожжё</w:t>
      </w:r>
      <w:r w:rsidRPr="00B518D2">
        <w:t>нность избыточную</w:t>
      </w:r>
      <w:r>
        <w:t>,</w:t>
      </w:r>
      <w:r w:rsidRPr="00B518D2">
        <w:t xml:space="preserve"> какая у вас внутренне профессиональная конъюнктура возжигается с избытком, что </w:t>
      </w:r>
      <w:r w:rsidRPr="008E30FC">
        <w:rPr>
          <w:b/>
        </w:rPr>
        <w:t>когда Отец к вам прикасается, – это молниеносно происходит, – вы внутри рождаетесь профессионалом Аватаром Организации</w:t>
      </w:r>
      <w:r w:rsidR="00EF7E2B">
        <w:t xml:space="preserve">, и </w:t>
      </w:r>
      <w:r w:rsidR="00EF7E2B" w:rsidRPr="00EF7E2B">
        <w:rPr>
          <w:spacing w:val="28"/>
        </w:rPr>
        <w:t>потом идё</w:t>
      </w:r>
      <w:r w:rsidRPr="00EF7E2B">
        <w:rPr>
          <w:spacing w:val="28"/>
        </w:rPr>
        <w:t>т уже насыщение, отстройка, планирование, стяжание, практикование и изъявление Истины у Мории в зале</w:t>
      </w:r>
      <w:r w:rsidRPr="00B518D2">
        <w:t>, когда на ваше тело по итогам планирования Синтеза и предыдущих форм стяжания, предполагается, что оно должно быть развит</w:t>
      </w:r>
      <w:r>
        <w:t>о</w:t>
      </w:r>
      <w:r w:rsidRPr="00B518D2">
        <w:t xml:space="preserve"> на </w:t>
      </w:r>
      <w:r>
        <w:t>50%</w:t>
      </w:r>
      <w:r w:rsidRPr="00B518D2">
        <w:t xml:space="preserve"> плюс один, дается собственно сама Парадигмальность Организации или Парадигма Организации. Увидели связку? То есть, я сейчас немножко показала, как это происходит, вот, или должно происходить, но мы иногда не ценим прикосновение Изначально Вышестоящего Отца, считая</w:t>
      </w:r>
      <w:r>
        <w:t>,</w:t>
      </w:r>
      <w:r w:rsidRPr="00B518D2">
        <w:t xml:space="preserve"> что это форма обычной возожженности Синтеза. Нет, мои дорогие коллеги. Это </w:t>
      </w:r>
      <w:r w:rsidR="00EF7E2B">
        <w:t>не обычное состояние. Иначе В.</w:t>
      </w:r>
      <w:r w:rsidRPr="00B518D2">
        <w:t xml:space="preserve"> будет грустить, почему – </w:t>
      </w:r>
      <w:r>
        <w:t xml:space="preserve">потому </w:t>
      </w:r>
      <w:r w:rsidRPr="00B518D2">
        <w:t xml:space="preserve">что для Цивилизации Слово </w:t>
      </w:r>
      <w:r>
        <w:t>«</w:t>
      </w:r>
      <w:r w:rsidRPr="00B518D2">
        <w:t>обыденность</w:t>
      </w:r>
      <w:r>
        <w:t>»,</w:t>
      </w:r>
      <w:r w:rsidRPr="00B518D2">
        <w:t xml:space="preserve"> это</w:t>
      </w:r>
      <w:r>
        <w:t>…</w:t>
      </w:r>
      <w:r w:rsidRPr="00B518D2">
        <w:t xml:space="preserve"> что такое обыденность для Цивилизации? Обыденность для Цивилизации? Что?</w:t>
      </w:r>
    </w:p>
    <w:p w14:paraId="6035ED3F" w14:textId="77777777" w:rsidR="00245138" w:rsidRPr="00B518D2" w:rsidRDefault="00245138" w:rsidP="008B5738">
      <w:pPr>
        <w:spacing w:after="0"/>
        <w:ind w:firstLine="567"/>
      </w:pPr>
      <w:r w:rsidRPr="00B518D2">
        <w:rPr>
          <w:i/>
        </w:rPr>
        <w:t>Из зала: Смерть</w:t>
      </w:r>
      <w:r w:rsidRPr="00B518D2">
        <w:t>.</w:t>
      </w:r>
    </w:p>
    <w:p w14:paraId="0FDB7137" w14:textId="77777777" w:rsidR="00245138" w:rsidRDefault="00245138" w:rsidP="008B5738">
      <w:pPr>
        <w:spacing w:after="0"/>
        <w:ind w:firstLine="567"/>
      </w:pPr>
      <w:r>
        <w:t>Д</w:t>
      </w:r>
      <w:r w:rsidRPr="00B518D2">
        <w:t>еградируемость</w:t>
      </w:r>
      <w:r>
        <w:t>. Т</w:t>
      </w:r>
      <w:r w:rsidRPr="00B518D2">
        <w:t>о есть, когда нет идейности, нет внутренней отстроенности в Око, что главное</w:t>
      </w:r>
      <w:r>
        <w:t xml:space="preserve"> –</w:t>
      </w:r>
      <w:r w:rsidRPr="00B518D2">
        <w:t xml:space="preserve"> </w:t>
      </w:r>
      <w:r>
        <w:t>Ч</w:t>
      </w:r>
      <w:r w:rsidR="00EF7E2B">
        <w:t>есть, стремление, то есть</w:t>
      </w:r>
      <w:r w:rsidRPr="00B518D2">
        <w:t xml:space="preserve"> какие-то характеристики, которые важны и поддерживают </w:t>
      </w:r>
      <w:r>
        <w:t>О</w:t>
      </w:r>
      <w:r w:rsidRPr="00B518D2">
        <w:t xml:space="preserve">браз и </w:t>
      </w:r>
      <w:r>
        <w:t>П</w:t>
      </w:r>
      <w:r w:rsidRPr="00B518D2">
        <w:t>одобие</w:t>
      </w:r>
      <w:r>
        <w:t>.</w:t>
      </w:r>
      <w:r w:rsidRPr="00B518D2">
        <w:t xml:space="preserve"> Хорошо</w:t>
      </w:r>
      <w:r>
        <w:t xml:space="preserve">. </w:t>
      </w:r>
      <w:r w:rsidRPr="008E30FC">
        <w:rPr>
          <w:b/>
        </w:rPr>
        <w:t xml:space="preserve">Это прикосновение с Отцом, оно должно быть, каким? </w:t>
      </w:r>
      <w:r w:rsidR="00EF7E2B">
        <w:rPr>
          <w:b/>
        </w:rPr>
        <w:t xml:space="preserve">— </w:t>
      </w:r>
      <w:r w:rsidRPr="008E30FC">
        <w:rPr>
          <w:b/>
        </w:rPr>
        <w:t>Эмпатичным, то есть, к Отцу надо что-то почувствовать вашей Аватарскостью</w:t>
      </w:r>
      <w:r w:rsidRPr="00B518D2">
        <w:t xml:space="preserve">. Если Аватар </w:t>
      </w:r>
      <w:r>
        <w:t xml:space="preserve">– </w:t>
      </w:r>
      <w:r w:rsidRPr="00B518D2">
        <w:t xml:space="preserve">это Воля, тогда у Аватара на Отца будет срабатывать, что? Можно смотреть с разных сторон, но я бы сейчас предложила увидеть, что Отец </w:t>
      </w:r>
      <w:r w:rsidR="00EF7E2B">
        <w:t>– это</w:t>
      </w:r>
      <w:r w:rsidRPr="00B518D2">
        <w:t xml:space="preserve"> Част</w:t>
      </w:r>
      <w:r>
        <w:t>и</w:t>
      </w:r>
      <w:r w:rsidRPr="00B518D2">
        <w:t xml:space="preserve">, а Аватар </w:t>
      </w:r>
      <w:r w:rsidR="00EF7E2B">
        <w:t>– это</w:t>
      </w:r>
      <w:r w:rsidRPr="00B518D2">
        <w:t xml:space="preserve"> Системы. И если мы говорим о парадигмальности, то получается, что сама системность, допустим, наших с вами Частностей, которые формируют Парадигму, а </w:t>
      </w:r>
      <w:r w:rsidRPr="00EF7E2B">
        <w:rPr>
          <w:b/>
        </w:rPr>
        <w:t>Парадигма, она включает собою содержание Частностей, она состоит из Частностей, таких фундаментальных Частностей Синтеза от Движения до Синтеза.</w:t>
      </w:r>
      <w:r>
        <w:t xml:space="preserve"> Т</w:t>
      </w:r>
      <w:r w:rsidRPr="00B518D2">
        <w:t>о тогда получается, что внутренний мир каждого из нас, прикасаясь к Изначально Вышестоящему Отцу или соприкасаясь с Изначально Вышестоящим Отцом</w:t>
      </w:r>
      <w:r>
        <w:t>,</w:t>
      </w:r>
      <w:r w:rsidRPr="00B518D2">
        <w:t xml:space="preserve"> работает системным подходом.</w:t>
      </w:r>
    </w:p>
    <w:p w14:paraId="709310F6" w14:textId="77777777" w:rsidR="00245138" w:rsidRPr="00B518D2" w:rsidRDefault="00245138" w:rsidP="008B5738">
      <w:pPr>
        <w:spacing w:after="0"/>
        <w:ind w:firstLine="567"/>
      </w:pPr>
      <w:r w:rsidRPr="00B518D2">
        <w:t>А вот с точки зрения философии</w:t>
      </w:r>
      <w:r>
        <w:t>:</w:t>
      </w:r>
      <w:r w:rsidRPr="00B518D2">
        <w:t xml:space="preserve"> если вы познали систему, допустим, это системность </w:t>
      </w:r>
      <w:r>
        <w:t>512</w:t>
      </w:r>
      <w:r w:rsidRPr="00B518D2">
        <w:t xml:space="preserve"> Систем, где </w:t>
      </w:r>
      <w:r>
        <w:t>512-е</w:t>
      </w:r>
      <w:r w:rsidRPr="00B518D2">
        <w:t xml:space="preserve"> явление, я правильно говорю? </w:t>
      </w:r>
      <w:r>
        <w:t>512-е</w:t>
      </w:r>
      <w:r w:rsidRPr="00B518D2">
        <w:t xml:space="preserve"> же Мозг? Да? Ничего ж не поменялось? По-моему, Системы телесные так и остались. Тогда получается, познавая Систему, мы как субъекта отношений, </w:t>
      </w:r>
      <w:r w:rsidRPr="00930300">
        <w:rPr>
          <w:b/>
        </w:rPr>
        <w:t xml:space="preserve">позна́я Систему, что должны сделать? </w:t>
      </w:r>
      <w:r w:rsidR="00EF7E2B">
        <w:rPr>
          <w:b/>
        </w:rPr>
        <w:t xml:space="preserve">— </w:t>
      </w:r>
      <w:r w:rsidRPr="00930300">
        <w:rPr>
          <w:b/>
        </w:rPr>
        <w:t>Выйти из этой Системы и начать формировать другую Систему, более высокую, с Отцом.</w:t>
      </w:r>
      <w:r w:rsidRPr="00B518D2">
        <w:t xml:space="preserve"> Соответственно </w:t>
      </w:r>
      <w:r w:rsidRPr="00930300">
        <w:rPr>
          <w:b/>
        </w:rPr>
        <w:t>каждый день, или каждую неделю, или каждый месяц, или от Совета к Совету,</w:t>
      </w:r>
      <w:r w:rsidRPr="00B518D2">
        <w:t xml:space="preserve"> познавая какую</w:t>
      </w:r>
      <w:r>
        <w:t>-</w:t>
      </w:r>
      <w:r w:rsidRPr="00B518D2">
        <w:t>то системность процесса из План</w:t>
      </w:r>
      <w:r>
        <w:t>а</w:t>
      </w:r>
      <w:r w:rsidRPr="00B518D2">
        <w:t xml:space="preserve"> Синтеза, </w:t>
      </w:r>
      <w:r>
        <w:t xml:space="preserve">– </w:t>
      </w:r>
      <w:r w:rsidRPr="00B518D2">
        <w:t xml:space="preserve">у вас, </w:t>
      </w:r>
      <w:r>
        <w:t>там,</w:t>
      </w:r>
      <w:r w:rsidRPr="00B518D2">
        <w:t xml:space="preserve"> надеюсь, все расписано по месяцам, </w:t>
      </w:r>
      <w:r>
        <w:t xml:space="preserve">– </w:t>
      </w:r>
      <w:r w:rsidR="00EF7E2B">
        <w:t>вы формируете саму системность</w:t>
      </w:r>
      <w:r w:rsidRPr="00B518D2">
        <w:t xml:space="preserve"> как Ават</w:t>
      </w:r>
      <w:r w:rsidR="00EF7E2B">
        <w:t>ар, привнося Волю Отца всем объё</w:t>
      </w:r>
      <w:r w:rsidRPr="00B518D2">
        <w:t xml:space="preserve">мом наработанных Частностей, </w:t>
      </w:r>
      <w:r>
        <w:t xml:space="preserve">– </w:t>
      </w:r>
      <w:r w:rsidRPr="00B518D2">
        <w:t xml:space="preserve">представляете, какая работа внутреннего мира должна быть с состоянием иссякания возможностей, когда они иссякли на этом уровне, и вы включаетесь в синтезирование с Отцом и </w:t>
      </w:r>
      <w:r>
        <w:t xml:space="preserve">с </w:t>
      </w:r>
      <w:r w:rsidRPr="00B518D2">
        <w:t>Кут Хуми и переходите на следующий уровень.</w:t>
      </w:r>
    </w:p>
    <w:p w14:paraId="54FEA03B" w14:textId="77777777" w:rsidR="00245138" w:rsidRDefault="00245138" w:rsidP="008B5738">
      <w:pPr>
        <w:spacing w:after="0"/>
        <w:ind w:firstLine="567"/>
      </w:pPr>
      <w:r w:rsidRPr="00B518D2">
        <w:t>И тогда уже на следующем уровне Система опять начинает наполняться, и я начинаю быть в Системе до тех пор, пока я ее познаю</w:t>
      </w:r>
      <w:r>
        <w:t>́</w:t>
      </w:r>
      <w:r w:rsidRPr="00B518D2">
        <w:t>. И как тольк</w:t>
      </w:r>
      <w:r w:rsidR="00091042">
        <w:t>о я начинаю познавать ракурсом Ф</w:t>
      </w:r>
      <w:r w:rsidRPr="00B518D2">
        <w:t>илософии, что мне не не интересно в Синтезе, а я просто перестроена уже из этой Систем</w:t>
      </w:r>
      <w:r>
        <w:t>ы</w:t>
      </w:r>
      <w:r w:rsidRPr="00B518D2">
        <w:t xml:space="preserve"> и должна идти дальше. Вопрос – какой следующий системный уро</w:t>
      </w:r>
      <w:r w:rsidR="00091042">
        <w:t>вень Ф</w:t>
      </w:r>
      <w:r w:rsidRPr="00B518D2">
        <w:t xml:space="preserve">илософскости я начну разрабатывать, либо в Подразделении с </w:t>
      </w:r>
      <w:r>
        <w:t>к</w:t>
      </w:r>
      <w:r w:rsidRPr="00B518D2">
        <w:t xml:space="preserve">омандой, либо самостоятельно с Аватарами Синтеза, чтобы внутри идти далее? </w:t>
      </w:r>
      <w:r>
        <w:t>Т</w:t>
      </w:r>
      <w:r w:rsidRPr="00B518D2">
        <w:t xml:space="preserve">огда получается, что </w:t>
      </w:r>
      <w:r w:rsidRPr="00930300">
        <w:rPr>
          <w:b/>
        </w:rPr>
        <w:t>мы устаем из-за однотипичности только потому, что наши Частности устают быть в одной системе координат</w:t>
      </w:r>
      <w:r w:rsidR="00091042">
        <w:t>.</w:t>
      </w:r>
      <w:r w:rsidRPr="00B518D2">
        <w:t xml:space="preserve"> </w:t>
      </w:r>
      <w:r w:rsidR="00091042">
        <w:t>П</w:t>
      </w:r>
      <w:r w:rsidRPr="00B518D2">
        <w:t xml:space="preserve">онимаете? </w:t>
      </w:r>
      <w:proofErr w:type="gramStart"/>
      <w:r w:rsidRPr="00B518D2">
        <w:t xml:space="preserve">И нам не интересно, мы говорим, ну вот там </w:t>
      </w:r>
      <w:r>
        <w:t>в</w:t>
      </w:r>
      <w:r w:rsidRPr="00B518D2">
        <w:t xml:space="preserve">ысокая </w:t>
      </w:r>
      <w:r>
        <w:t>т</w:t>
      </w:r>
      <w:r w:rsidRPr="00B518D2">
        <w:t xml:space="preserve">ема, высокая Часть, высокая Организация, высокая </w:t>
      </w:r>
      <w:r w:rsidRPr="00B518D2">
        <w:lastRenderedPageBreak/>
        <w:t xml:space="preserve">работа с Аватарами Синтеза, а внутри никак, только потому, что </w:t>
      </w:r>
      <w:r w:rsidRPr="00930300">
        <w:rPr>
          <w:b/>
        </w:rPr>
        <w:t>мы не переключаемся на разные формы систематичности Огней во внутреннем мире</w:t>
      </w:r>
      <w:r w:rsidRPr="00B518D2">
        <w:t xml:space="preserve"> и постоянно находимся в эффекте усталости</w:t>
      </w:r>
      <w:r>
        <w:t>,</w:t>
      </w:r>
      <w:r w:rsidRPr="00B518D2">
        <w:t xml:space="preserve"> такого</w:t>
      </w:r>
      <w:r>
        <w:t>,</w:t>
      </w:r>
      <w:r w:rsidRPr="00B518D2">
        <w:t xml:space="preserve"> от избытка нового или от избытка того, что требует внутренней прогрессивной работы.</w:t>
      </w:r>
      <w:proofErr w:type="gramEnd"/>
      <w:r w:rsidRPr="00B518D2">
        <w:t xml:space="preserve"> Вот состояние прогрессивности </w:t>
      </w:r>
      <w:r>
        <w:t xml:space="preserve">– это </w:t>
      </w:r>
      <w:r w:rsidR="00091042">
        <w:t>уровень С</w:t>
      </w:r>
      <w:r w:rsidRPr="00B518D2">
        <w:t>озидания либо явления Служащего Изначально Вышестоящего Отца</w:t>
      </w:r>
      <w:r>
        <w:t>. Л</w:t>
      </w:r>
      <w:r w:rsidRPr="00B518D2">
        <w:t>юбое состояние прогресса</w:t>
      </w:r>
      <w:r>
        <w:t xml:space="preserve"> –</w:t>
      </w:r>
      <w:r w:rsidRPr="00B518D2">
        <w:t xml:space="preserve"> как раз это в явлени</w:t>
      </w:r>
      <w:r>
        <w:t>и</w:t>
      </w:r>
      <w:r w:rsidRPr="00B518D2">
        <w:t xml:space="preserve"> созидания.</w:t>
      </w:r>
    </w:p>
    <w:p w14:paraId="4755E2CE" w14:textId="77777777" w:rsidR="00245138" w:rsidRDefault="00245138" w:rsidP="008B5738">
      <w:pPr>
        <w:spacing w:after="0"/>
        <w:ind w:firstLine="567"/>
      </w:pPr>
      <w:r w:rsidRPr="00B518D2">
        <w:t>Тогда вот сейчас мы остановились, я присяду, уже устала ходить</w:t>
      </w:r>
      <w:r>
        <w:t>. Т</w:t>
      </w:r>
      <w:r w:rsidRPr="00B518D2">
        <w:t>огда мы остановились на явлении Синтеза, когда вы внутри возожжены Изначально Вышестоящим Отцом насколько</w:t>
      </w:r>
      <w:r>
        <w:t>? В</w:t>
      </w:r>
      <w:r w:rsidR="00470273">
        <w:t xml:space="preserve"> хороше</w:t>
      </w:r>
      <w:r w:rsidR="00091042">
        <w:t>м</w:t>
      </w:r>
      <w:r w:rsidRPr="00B518D2">
        <w:t>, в классической версии Академического</w:t>
      </w:r>
      <w:r w:rsidR="00470273">
        <w:t xml:space="preserve"> Синтеза я обязана вас спросить</w:t>
      </w:r>
      <w:r w:rsidRPr="00B518D2">
        <w:t xml:space="preserve"> и обязана учиты</w:t>
      </w:r>
      <w:r w:rsidR="00470273">
        <w:t>вать ваше мнение, но сказать ещё</w:t>
      </w:r>
      <w:r w:rsidRPr="00B518D2">
        <w:t xml:space="preserve"> свое выр</w:t>
      </w:r>
      <w:r w:rsidR="00470273">
        <w:t>ажение Аватара Синтеза Кут Хуми.</w:t>
      </w:r>
      <w:r w:rsidRPr="00B518D2">
        <w:t xml:space="preserve"> </w:t>
      </w:r>
      <w:r w:rsidR="00470273">
        <w:t>Ну эту версию оставим на потом.</w:t>
      </w:r>
      <w:r w:rsidRPr="00B518D2">
        <w:t xml:space="preserve"> </w:t>
      </w:r>
      <w:r w:rsidR="00470273">
        <w:t>В</w:t>
      </w:r>
      <w:r w:rsidRPr="00B518D2">
        <w:t xml:space="preserve"> </w:t>
      </w:r>
      <w:r>
        <w:t>з</w:t>
      </w:r>
      <w:r w:rsidRPr="00B518D2">
        <w:t>ал Изна</w:t>
      </w:r>
      <w:r w:rsidR="00470273">
        <w:t>чально Вышестоящего Отца перейдё</w:t>
      </w:r>
      <w:r w:rsidRPr="00B518D2">
        <w:t>м</w:t>
      </w:r>
      <w:r w:rsidR="00470273">
        <w:t>, как есть.</w:t>
      </w:r>
      <w:r w:rsidRPr="00B518D2">
        <w:t xml:space="preserve"> </w:t>
      </w:r>
      <w:r w:rsidR="00470273">
        <w:t>И</w:t>
      </w:r>
      <w:r w:rsidRPr="00B518D2">
        <w:t xml:space="preserve"> тогда у нас с вами первая практика.</w:t>
      </w:r>
    </w:p>
    <w:p w14:paraId="44EADDD7" w14:textId="77777777" w:rsidR="00245138" w:rsidRDefault="00245138" w:rsidP="008B5738">
      <w:pPr>
        <w:spacing w:after="0"/>
        <w:ind w:firstLine="567"/>
      </w:pPr>
      <w:r w:rsidRPr="00B518D2">
        <w:t>Мы стяжаем третий Акад</w:t>
      </w:r>
      <w:r w:rsidR="00470273">
        <w:t>емический Синтез у Кут Хуми, идё</w:t>
      </w:r>
      <w:r w:rsidRPr="00B518D2">
        <w:t>м к Изначально Вы</w:t>
      </w:r>
      <w:r w:rsidR="00470273">
        <w:t>шестоящему Отцу вот этой возожжё</w:t>
      </w:r>
      <w:r w:rsidRPr="00B518D2">
        <w:t>нностью Синтеза в</w:t>
      </w:r>
      <w:r>
        <w:t xml:space="preserve"> тел</w:t>
      </w:r>
      <w:r w:rsidRPr="00B518D2">
        <w:t xml:space="preserve">е и будем включаться в Эмпатический Синтез Изначально Вышестоящим Отцом </w:t>
      </w:r>
      <w:r>
        <w:t>3-</w:t>
      </w:r>
      <w:r w:rsidRPr="00B518D2">
        <w:t>м Академическим Синтезом и через Эмпатию</w:t>
      </w:r>
      <w:r>
        <w:t>,</w:t>
      </w:r>
      <w:r w:rsidRPr="00B518D2">
        <w:t xml:space="preserve"> или расположение</w:t>
      </w:r>
      <w:r>
        <w:t>,</w:t>
      </w:r>
      <w:r w:rsidRPr="00B518D2">
        <w:t xml:space="preserve"> и</w:t>
      </w:r>
      <w:r>
        <w:t>ли</w:t>
      </w:r>
      <w:r w:rsidRPr="00B518D2">
        <w:t xml:space="preserve"> встраивание </w:t>
      </w:r>
      <w:r>
        <w:t>в</w:t>
      </w:r>
      <w:r w:rsidRPr="00B518D2">
        <w:t xml:space="preserve"> Изначально Вышестоящего Отца</w:t>
      </w:r>
      <w:r>
        <w:t>,</w:t>
      </w:r>
      <w:r w:rsidRPr="00B518D2">
        <w:t xml:space="preserve"> настроимся на </w:t>
      </w:r>
      <w:r>
        <w:t>512-ричный</w:t>
      </w:r>
      <w:r w:rsidR="00470273">
        <w:t xml:space="preserve"> Синтез Организаций, возожжём это явление и далее пойдё</w:t>
      </w:r>
      <w:r w:rsidRPr="00B518D2">
        <w:t xml:space="preserve">м уже в работу с Парадигмой Организации </w:t>
      </w:r>
      <w:r w:rsidR="00470273">
        <w:t>Синтезом Аватара Синтеза Мории.</w:t>
      </w:r>
    </w:p>
    <w:p w14:paraId="014D5541" w14:textId="77777777" w:rsidR="00245138" w:rsidRPr="00C67D12" w:rsidRDefault="00245138" w:rsidP="00245DE5">
      <w:pPr>
        <w:pStyle w:val="2"/>
      </w:pPr>
      <w:bookmarkStart w:id="8" w:name="_Toc152775056"/>
      <w:r w:rsidRPr="00C67D12">
        <w:t>Практика 1. Эмпатический Синтез Изначально Вышестоящим Отцом</w:t>
      </w:r>
      <w:r w:rsidR="00572A56">
        <w:rPr>
          <w:lang w:val="ru-RU"/>
        </w:rPr>
        <w:t xml:space="preserve">. </w:t>
      </w:r>
      <w:r w:rsidR="00572A56" w:rsidRPr="00B55097">
        <w:t xml:space="preserve">Первовхождение в эмпатию </w:t>
      </w:r>
      <w:r w:rsidR="00572A56">
        <w:t xml:space="preserve">с Изначально Вышестоящим Отцом </w:t>
      </w:r>
      <w:r w:rsidR="00572A56" w:rsidRPr="00B55097">
        <w:t>видами Материи</w:t>
      </w:r>
      <w:r w:rsidR="00572A56">
        <w:t>,</w:t>
      </w:r>
      <w:r w:rsidR="00572A56" w:rsidRPr="00B55097">
        <w:t xml:space="preserve"> вид</w:t>
      </w:r>
      <w:r w:rsidR="00572A56">
        <w:t>ами</w:t>
      </w:r>
      <w:r w:rsidR="00572A56" w:rsidRPr="00B55097">
        <w:t xml:space="preserve"> Синтеза дуумвиратной телесностью</w:t>
      </w:r>
      <w:r w:rsidR="002678FB">
        <w:rPr>
          <w:lang w:val="ru-RU"/>
        </w:rPr>
        <w:t>.</w:t>
      </w:r>
      <w:r w:rsidR="00572A56">
        <w:t xml:space="preserve"> </w:t>
      </w:r>
      <w:r w:rsidR="002678FB">
        <w:rPr>
          <w:lang w:val="ru-RU"/>
        </w:rPr>
        <w:t xml:space="preserve">Действующий Синтез. </w:t>
      </w:r>
      <w:r w:rsidR="00245DE5">
        <w:rPr>
          <w:lang w:val="ru-RU"/>
        </w:rPr>
        <w:t>К</w:t>
      </w:r>
      <w:r w:rsidR="00245DE5" w:rsidRPr="00245DE5">
        <w:rPr>
          <w:lang w:val="ru-RU"/>
        </w:rPr>
        <w:t>омандо-ориентированный Синтез Огня Большого Космоса</w:t>
      </w:r>
      <w:bookmarkEnd w:id="8"/>
    </w:p>
    <w:p w14:paraId="0ECC516B" w14:textId="77777777" w:rsidR="00245138" w:rsidRDefault="00245DE5" w:rsidP="008B5738">
      <w:pPr>
        <w:spacing w:after="0"/>
        <w:ind w:firstLine="567"/>
      </w:pPr>
      <w:r>
        <w:t>Возожжё</w:t>
      </w:r>
      <w:r w:rsidR="00245138" w:rsidRPr="00B518D2">
        <w:t>нность будет двух категорий сейчас у вас. Первая – вы уже возожжены Синтезом и вам нужно этот Синтез, который сейчас горит в теле</w:t>
      </w:r>
      <w:r w:rsidR="00245138">
        <w:t>,</w:t>
      </w:r>
      <w:r w:rsidR="00245138" w:rsidRPr="00B518D2">
        <w:t xml:space="preserve"> сделать максимально, так скажем, практически</w:t>
      </w:r>
      <w:r w:rsidR="00245138">
        <w:t>м</w:t>
      </w:r>
      <w:r w:rsidR="00091042">
        <w:t>, то есть</w:t>
      </w:r>
      <w:r w:rsidR="00245138" w:rsidRPr="00B518D2">
        <w:t xml:space="preserve"> этим Синтезом возжечь все Синтезы Компетенций, все насыщенности Компетенций, и в особенности возжечь, так как мы работаем с вами сейчас</w:t>
      </w:r>
      <w:r w:rsidR="00245138">
        <w:t xml:space="preserve"> в</w:t>
      </w:r>
      <w:r w:rsidR="00245138" w:rsidRPr="00B518D2">
        <w:t xml:space="preserve"> категори</w:t>
      </w:r>
      <w:r w:rsidR="00245138">
        <w:t>и</w:t>
      </w:r>
      <w:r w:rsidR="00245138" w:rsidRPr="00B518D2">
        <w:t xml:space="preserve"> Владыческой Организации, </w:t>
      </w:r>
      <w:r w:rsidR="00091042">
        <w:t xml:space="preserve">– </w:t>
      </w:r>
      <w:r w:rsidR="00245138" w:rsidRPr="00B518D2">
        <w:t xml:space="preserve">в смысле, что? </w:t>
      </w:r>
      <w:r w:rsidR="00091042">
        <w:t xml:space="preserve">– </w:t>
      </w:r>
      <w:r w:rsidR="00245138">
        <w:t>П</w:t>
      </w:r>
      <w:r w:rsidR="00245138" w:rsidRPr="00B518D2">
        <w:t>одразделени</w:t>
      </w:r>
      <w:r w:rsidR="00245138">
        <w:t>е в</w:t>
      </w:r>
      <w:r w:rsidR="00245138" w:rsidRPr="00B518D2">
        <w:t xml:space="preserve"> выражени</w:t>
      </w:r>
      <w:r w:rsidR="00245138">
        <w:t>и</w:t>
      </w:r>
      <w:r w:rsidR="00245138" w:rsidRPr="00B518D2">
        <w:t xml:space="preserve"> Владыки</w:t>
      </w:r>
      <w:r w:rsidR="00245138">
        <w:t>. В</w:t>
      </w:r>
      <w:r w:rsidR="00091042">
        <w:t>озжечься умениями Синтеза. Т</w:t>
      </w:r>
      <w:r w:rsidR="00245138" w:rsidRPr="00B518D2">
        <w:t>ак же? Умениями Синтеза.</w:t>
      </w:r>
    </w:p>
    <w:p w14:paraId="4F5C2F31" w14:textId="77777777" w:rsidR="00245138" w:rsidRDefault="00245138" w:rsidP="008B5738">
      <w:pPr>
        <w:spacing w:after="0"/>
        <w:ind w:firstLine="567"/>
      </w:pPr>
      <w:r w:rsidRPr="00B518D2">
        <w:t xml:space="preserve">И вот первое, что вы возжигаете, это </w:t>
      </w:r>
      <w:r w:rsidR="00091042">
        <w:rPr>
          <w:b/>
        </w:rPr>
        <w:t>Синтез как У</w:t>
      </w:r>
      <w:r w:rsidRPr="00BD5DEF">
        <w:rPr>
          <w:b/>
        </w:rPr>
        <w:t>мение</w:t>
      </w:r>
      <w:r w:rsidRPr="00B518D2">
        <w:t xml:space="preserve">. </w:t>
      </w:r>
      <w:r>
        <w:t>Д</w:t>
      </w:r>
      <w:r w:rsidRPr="00B518D2">
        <w:t>опустим, Глава Подразделения</w:t>
      </w:r>
      <w:r>
        <w:t>,</w:t>
      </w:r>
      <w:r w:rsidRPr="00B518D2">
        <w:t xml:space="preserve"> Синтез Синтеза </w:t>
      </w:r>
      <w:r>
        <w:t>– у</w:t>
      </w:r>
      <w:r w:rsidRPr="00B518D2">
        <w:t>мени</w:t>
      </w:r>
      <w:r>
        <w:t>я</w:t>
      </w:r>
      <w:r w:rsidRPr="00B518D2">
        <w:t xml:space="preserve"> Синтез Синтеза, Аватаресса Цивилизации </w:t>
      </w:r>
      <w:r>
        <w:t xml:space="preserve">– </w:t>
      </w:r>
      <w:r w:rsidRPr="00B518D2">
        <w:t>умени</w:t>
      </w:r>
      <w:r>
        <w:t>я</w:t>
      </w:r>
      <w:r w:rsidRPr="00B518D2">
        <w:t xml:space="preserve"> Любви, Аватаресса Высшей Школы </w:t>
      </w:r>
      <w:r>
        <w:t xml:space="preserve">– </w:t>
      </w:r>
      <w:r w:rsidRPr="00B518D2">
        <w:t>умени</w:t>
      </w:r>
      <w:r>
        <w:t>я</w:t>
      </w:r>
      <w:r w:rsidRPr="00B518D2">
        <w:t xml:space="preserve"> Воли, Аватар Синтез</w:t>
      </w:r>
      <w:r>
        <w:t>-Ф</w:t>
      </w:r>
      <w:r w:rsidRPr="00B518D2">
        <w:t xml:space="preserve">илософии </w:t>
      </w:r>
      <w:r>
        <w:t xml:space="preserve">– </w:t>
      </w:r>
      <w:r w:rsidRPr="00B518D2">
        <w:t xml:space="preserve">умение Мудрости, Аватар Науки </w:t>
      </w:r>
      <w:r>
        <w:t xml:space="preserve">– </w:t>
      </w:r>
      <w:r w:rsidRPr="00B518D2">
        <w:t>умение Созидания Синтезом, или там, Красота умением Созидан</w:t>
      </w:r>
      <w:r w:rsidR="00091042">
        <w:t>ия. Понятно? То есть возжечь Умение с</w:t>
      </w:r>
      <w:r w:rsidRPr="00B518D2">
        <w:t>интеза Синтезом энного количества подготовок месяца и более, и вот в умениях Синтеза возжечь Ядро Должностной Полномочности и внутри погрузиться, попробовать сопережить внутренне</w:t>
      </w:r>
      <w:r>
        <w:t>-</w:t>
      </w:r>
      <w:r w:rsidR="00091042">
        <w:t>внешнее как Волю в Умениях с</w:t>
      </w:r>
      <w:r w:rsidRPr="00B518D2">
        <w:t>интеза Ава</w:t>
      </w:r>
      <w:r w:rsidR="00091042">
        <w:t>тар такой-то Организации/</w:t>
      </w:r>
      <w:r w:rsidRPr="00B518D2">
        <w:t xml:space="preserve"> Ав</w:t>
      </w:r>
      <w:r w:rsidR="00091042">
        <w:t>атаресса такой-то Организации, у</w:t>
      </w:r>
      <w:r w:rsidRPr="00B518D2">
        <w:t xml:space="preserve"> нас два Аватара</w:t>
      </w:r>
      <w:r w:rsidR="00091042">
        <w:t>,</w:t>
      </w:r>
      <w:r w:rsidRPr="00B518D2">
        <w:t xml:space="preserve"> Синтеза в каждом. И</w:t>
      </w:r>
      <w:r w:rsidR="00091042">
        <w:t xml:space="preserve"> вот когда это состояние нарастё</w:t>
      </w:r>
      <w:r w:rsidRPr="00B518D2">
        <w:t xml:space="preserve">т, есть такое хорошее слово, да, </w:t>
      </w:r>
      <w:r w:rsidRPr="00B518D2">
        <w:rPr>
          <w:b/>
        </w:rPr>
        <w:t>вас призовут</w:t>
      </w:r>
      <w:r w:rsidRPr="00B518D2">
        <w:t>. Вот у профессионала есть эффект призвания</w:t>
      </w:r>
      <w:r>
        <w:t>.</w:t>
      </w:r>
    </w:p>
    <w:p w14:paraId="1E8B4E6C" w14:textId="77777777" w:rsidR="00245138" w:rsidRDefault="00245138" w:rsidP="008B5738">
      <w:pPr>
        <w:spacing w:after="0"/>
        <w:ind w:firstLine="567"/>
      </w:pPr>
      <w:r>
        <w:t>М</w:t>
      </w:r>
      <w:r w:rsidRPr="00B518D2">
        <w:t xml:space="preserve">ожно ли сказать, что вы призваны Аватаром ИВДИВО? Призваны Аватаром Цивилизации? И вот это – </w:t>
      </w:r>
      <w:r w:rsidRPr="00B518D2">
        <w:rPr>
          <w:b/>
        </w:rPr>
        <w:t>При</w:t>
      </w:r>
      <w:r w:rsidR="00091042">
        <w:t>звание, где Умение с</w:t>
      </w:r>
      <w:r w:rsidRPr="00B518D2">
        <w:t>интеза – это внутренний Зов от К</w:t>
      </w:r>
      <w:r w:rsidR="00091042">
        <w:t>ут Хуми, от Иосифа, от Филиппа. П</w:t>
      </w:r>
      <w:r w:rsidRPr="00B518D2">
        <w:t xml:space="preserve">онятно? От Аватаров Синтеза, </w:t>
      </w:r>
      <w:r>
        <w:rPr>
          <w:b/>
        </w:rPr>
        <w:t>П</w:t>
      </w:r>
      <w:r w:rsidRPr="00B518D2">
        <w:rPr>
          <w:b/>
        </w:rPr>
        <w:t>ри</w:t>
      </w:r>
      <w:r w:rsidRPr="00B518D2">
        <w:t xml:space="preserve"> </w:t>
      </w:r>
      <w:r>
        <w:t xml:space="preserve">– </w:t>
      </w:r>
      <w:r w:rsidRPr="00B518D2">
        <w:t xml:space="preserve">это, когда вы внутри ИВДИВО каждой Организации, то есть вы формируете собственно ИВДИВО Метагалактической Академии Наук или Академии Наук. </w:t>
      </w:r>
      <w:r>
        <w:t>Э</w:t>
      </w:r>
      <w:r w:rsidRPr="00B518D2">
        <w:t>то вот ИВДИВО</w:t>
      </w:r>
      <w:r>
        <w:t>, это</w:t>
      </w:r>
      <w:r w:rsidRPr="00B518D2">
        <w:t xml:space="preserve"> </w:t>
      </w:r>
      <w:r w:rsidRPr="00B518D2">
        <w:rPr>
          <w:b/>
        </w:rPr>
        <w:t>при</w:t>
      </w:r>
      <w:r w:rsidRPr="00B518D2">
        <w:t xml:space="preserve">, то есть вы </w:t>
      </w:r>
      <w:r w:rsidR="00091042">
        <w:t>есмь ИВДИВО-Цивилизации, ИВДИВО-Академии, ИВДИВО-</w:t>
      </w:r>
      <w:r w:rsidRPr="00B518D2">
        <w:t>Синтез</w:t>
      </w:r>
      <w:r>
        <w:t>-Ф</w:t>
      </w:r>
      <w:r w:rsidRPr="00B518D2">
        <w:t>илософии, ИВДИВО</w:t>
      </w:r>
      <w:r>
        <w:t>-зд</w:t>
      </w:r>
      <w:r w:rsidRPr="00B518D2">
        <w:t xml:space="preserve">аний, понимаете, это состояние внутреннее и вот это </w:t>
      </w:r>
      <w:r w:rsidRPr="00470856">
        <w:rPr>
          <w:b/>
        </w:rPr>
        <w:t>призвание, где вы внутри в зо</w:t>
      </w:r>
      <w:r w:rsidR="00091042">
        <w:rPr>
          <w:b/>
        </w:rPr>
        <w:t xml:space="preserve">ве с Отцом </w:t>
      </w:r>
      <w:r w:rsidRPr="00470856">
        <w:rPr>
          <w:b/>
        </w:rPr>
        <w:t>в каком-</w:t>
      </w:r>
      <w:r w:rsidR="00091042">
        <w:rPr>
          <w:b/>
        </w:rPr>
        <w:t>то звании – это результат ваших Умений с</w:t>
      </w:r>
      <w:r w:rsidRPr="00470856">
        <w:rPr>
          <w:b/>
        </w:rPr>
        <w:t>интеза</w:t>
      </w:r>
      <w:r w:rsidRPr="00B518D2">
        <w:t>.</w:t>
      </w:r>
    </w:p>
    <w:p w14:paraId="614C3855" w14:textId="77777777" w:rsidR="00091042" w:rsidRDefault="00091042" w:rsidP="008B5738">
      <w:pPr>
        <w:spacing w:after="0"/>
        <w:ind w:firstLine="567"/>
      </w:pPr>
      <w:r>
        <w:t>Серьё</w:t>
      </w:r>
      <w:r w:rsidR="00245138" w:rsidRPr="00B518D2">
        <w:t>зность момента почувствовали</w:t>
      </w:r>
      <w:r w:rsidR="00245138">
        <w:t>? В</w:t>
      </w:r>
      <w:r w:rsidR="00245138" w:rsidRPr="00B518D2">
        <w:t>от это прям</w:t>
      </w:r>
      <w:r>
        <w:t>о реально серьёзность момента.</w:t>
      </w:r>
    </w:p>
    <w:p w14:paraId="441A1070" w14:textId="77777777" w:rsidR="00245138" w:rsidRDefault="00245138" w:rsidP="008B5738">
      <w:pPr>
        <w:spacing w:after="0"/>
        <w:ind w:firstLine="567"/>
      </w:pPr>
      <w:r w:rsidRPr="00B518D2">
        <w:t xml:space="preserve">И тогда возжигаясь либо действующими </w:t>
      </w:r>
      <w:r w:rsidRPr="00091042">
        <w:t>Ядрами Академических Синтезов</w:t>
      </w:r>
      <w:r w:rsidR="00002949">
        <w:t xml:space="preserve">, у кого они есть, </w:t>
      </w:r>
      <w:r w:rsidRPr="00B518D2">
        <w:t xml:space="preserve">либо формирующимся Ядром Академического Синтеза возжигаемся в энном количестве Ядер Академического Синтеза, количеством ста двадцати, либо у кого сколько есть </w:t>
      </w:r>
      <w:r w:rsidRPr="00002949">
        <w:t xml:space="preserve">Ядер Синтеза Изначально Вышестоящего Отца </w:t>
      </w:r>
      <w:r w:rsidRPr="00B518D2">
        <w:t>и насыщаем, прям аж выходим на бурление</w:t>
      </w:r>
      <w:r>
        <w:t>,</w:t>
      </w:r>
      <w:r w:rsidRPr="00B518D2">
        <w:t xml:space="preserve"> </w:t>
      </w:r>
      <w:r w:rsidRPr="00B518D2">
        <w:lastRenderedPageBreak/>
        <w:t xml:space="preserve">пахтование, то есть какую-то </w:t>
      </w:r>
      <w:r w:rsidRPr="00002949">
        <w:t>динамику Синтеза и Огня в теле,</w:t>
      </w:r>
      <w:r w:rsidRPr="00B518D2">
        <w:t xml:space="preserve"> где бы </w:t>
      </w:r>
      <w:r w:rsidR="00002949">
        <w:rPr>
          <w:b/>
        </w:rPr>
        <w:t>У</w:t>
      </w:r>
      <w:r w:rsidRPr="00470856">
        <w:rPr>
          <w:b/>
        </w:rPr>
        <w:t>мение такого-то вида Синтеза возожгло ИВДИВО в каждом из вас</w:t>
      </w:r>
      <w:r w:rsidRPr="00B518D2">
        <w:t>.</w:t>
      </w:r>
    </w:p>
    <w:p w14:paraId="36F56052" w14:textId="77777777" w:rsidR="00245138" w:rsidRDefault="00245138" w:rsidP="008B5738">
      <w:pPr>
        <w:spacing w:after="0"/>
        <w:ind w:firstLine="567"/>
      </w:pPr>
      <w:r w:rsidRPr="00B518D2">
        <w:t xml:space="preserve">И прям почувствовать вокруг себя ИВДИВО каждого, где есть формулировка, что только ИВДИВО каждого усваивает Синтез, и </w:t>
      </w:r>
      <w:r w:rsidRPr="00470856">
        <w:rPr>
          <w:b/>
        </w:rPr>
        <w:t>мы стыкуем ИВДИВО каждого и ИВДИВО ваших Организаций</w:t>
      </w:r>
      <w:r w:rsidRPr="00B518D2">
        <w:t>, делаем физически, стыкуем, прям оболочка в оболочку, среда в среду, содержание в содержание</w:t>
      </w:r>
      <w:r>
        <w:t>.</w:t>
      </w:r>
    </w:p>
    <w:p w14:paraId="7E7CF623" w14:textId="77777777" w:rsidR="00002949" w:rsidRDefault="00245138" w:rsidP="008B5738">
      <w:pPr>
        <w:spacing w:after="0"/>
        <w:ind w:firstLine="567"/>
      </w:pPr>
      <w:r>
        <w:t>В</w:t>
      </w:r>
      <w:r w:rsidRPr="00B518D2">
        <w:t>озжигаемся Изначально Вышестоящим Аватаром Синтеза Кут Хуми. Вот, хорошо</w:t>
      </w:r>
      <w:r>
        <w:t>. И</w:t>
      </w:r>
      <w:r w:rsidRPr="00B518D2">
        <w:t xml:space="preserve"> проникаясь Аватаром Синтеза Кут Хуми, усиляем внутренний Потенциал Синтеза в каждом, синтезируясь с Изначально Вышестоящим Отцом в прямом выр</w:t>
      </w:r>
      <w:r w:rsidR="00002949">
        <w:t>ажении Синтеза, возжигаемся Огнё</w:t>
      </w:r>
      <w:r w:rsidRPr="00B518D2">
        <w:t>м Аватара</w:t>
      </w:r>
      <w:r w:rsidR="00002949">
        <w:t>/</w:t>
      </w:r>
      <w:r w:rsidRPr="00B518D2">
        <w:t xml:space="preserve">Аватарессы и вспыхиваем в явлении Аватара Синтеза Кут Хуми Должностной Полномочностью, Должностным Ядром, </w:t>
      </w:r>
      <w:r>
        <w:t xml:space="preserve">– </w:t>
      </w:r>
      <w:r w:rsidRPr="00B518D2">
        <w:t xml:space="preserve">отлично, </w:t>
      </w:r>
      <w:r>
        <w:t xml:space="preserve">– </w:t>
      </w:r>
      <w:r w:rsidRPr="00B518D2">
        <w:t xml:space="preserve">в теле, и вот </w:t>
      </w:r>
      <w:r w:rsidR="00002949" w:rsidRPr="00002949">
        <w:t>бурля этим Огнё</w:t>
      </w:r>
      <w:r w:rsidRPr="00002949">
        <w:t>м и Синтезом, переходим к Изначально Вышестоящему Отцу</w:t>
      </w:r>
      <w:r w:rsidR="00002949">
        <w:t xml:space="preserve"> </w:t>
      </w:r>
      <w:r w:rsidRPr="00B518D2">
        <w:t xml:space="preserve">в </w:t>
      </w:r>
      <w:r>
        <w:t>1025-е</w:t>
      </w:r>
      <w:r w:rsidRPr="00B518D2">
        <w:t xml:space="preserve"> Архетипическое выражение ИВДИВО, Архетип ИВДИВО Синтезом Метрических Оболочек ИВДИВО цельно сферичес</w:t>
      </w:r>
      <w:r w:rsidR="00002949">
        <w:t>ки вокруг тысяча двадцати четырё</w:t>
      </w:r>
      <w:r w:rsidRPr="00B518D2">
        <w:t>х Архетипов ИВДИВ</w:t>
      </w:r>
      <w:r w:rsidR="00002949">
        <w:t>О.</w:t>
      </w:r>
    </w:p>
    <w:p w14:paraId="1AFBA071" w14:textId="77777777" w:rsidR="00245138" w:rsidRDefault="00002949" w:rsidP="008B5738">
      <w:pPr>
        <w:spacing w:after="0"/>
        <w:ind w:firstLine="567"/>
      </w:pPr>
      <w:r w:rsidRPr="00002949">
        <w:t>Р</w:t>
      </w:r>
      <w:r w:rsidR="00245138" w:rsidRPr="00002949">
        <w:t>азв</w:t>
      </w:r>
      <w:r w:rsidRPr="00002949">
        <w:t>ё</w:t>
      </w:r>
      <w:r w:rsidR="00245138" w:rsidRPr="00002949">
        <w:t>ртываемся в Зале Изначально Вышестоящего Отца</w:t>
      </w:r>
      <w:r w:rsidR="00245138" w:rsidRPr="00B518D2">
        <w:t>, вспыхиваем действием Синтеза в каждом из нас, Синтеза Организации в каждом из нас, возжигаемся пред Изн</w:t>
      </w:r>
      <w:r>
        <w:t>ачально Вышестоящим Отцом, развё</w:t>
      </w:r>
      <w:r w:rsidR="00245138" w:rsidRPr="00B518D2">
        <w:t>ртываемся дуумвиратностью Синтеза</w:t>
      </w:r>
      <w:r w:rsidR="00245138">
        <w:t xml:space="preserve"> тел</w:t>
      </w:r>
      <w:r>
        <w:t>ом</w:t>
      </w:r>
      <w:r w:rsidR="00245138" w:rsidRPr="00B518D2">
        <w:t>, бурля Синтезом собою</w:t>
      </w:r>
      <w:r w:rsidR="00245138">
        <w:t>. П</w:t>
      </w:r>
      <w:r w:rsidR="00245138" w:rsidRPr="00B518D2">
        <w:t xml:space="preserve">ереходим к Изначально Вышестоящему Отцу, синтезируемся с Хум Изначально Вышестоящего Отца, стяжаем Синтез Изначально Вышестоящего Отца, прося преобразить каждого из нас и </w:t>
      </w:r>
      <w:r w:rsidR="00245138">
        <w:t>с</w:t>
      </w:r>
      <w:r w:rsidR="00245138" w:rsidRPr="00B518D2">
        <w:t>интез нас, стяжа</w:t>
      </w:r>
      <w:r w:rsidR="00245138">
        <w:t>я</w:t>
      </w:r>
      <w:r w:rsidR="00245138" w:rsidRPr="00B518D2">
        <w:t xml:space="preserve"> вначале </w:t>
      </w:r>
      <w:r w:rsidR="00245138" w:rsidRPr="00470856">
        <w:rPr>
          <w:b/>
        </w:rPr>
        <w:t>3-й Академический Синтез Изначально Вышестоящего Отца Аватара</w:t>
      </w:r>
      <w:r>
        <w:rPr>
          <w:b/>
        </w:rPr>
        <w:t>ми Организаций</w:t>
      </w:r>
      <w:r w:rsidR="00245138" w:rsidRPr="00470856">
        <w:rPr>
          <w:b/>
        </w:rPr>
        <w:t xml:space="preserve"> такой-то степенью Учительства Синтеза в каждом из нас</w:t>
      </w:r>
      <w:r w:rsidR="00245138" w:rsidRPr="00B518D2">
        <w:t>, проникаясь, возжига</w:t>
      </w:r>
      <w:r w:rsidR="00245138">
        <w:t>емся</w:t>
      </w:r>
      <w:r w:rsidR="00245138" w:rsidRPr="00B518D2">
        <w:t xml:space="preserve"> Синтез</w:t>
      </w:r>
      <w:r w:rsidR="00245138">
        <w:t>-фо</w:t>
      </w:r>
      <w:r>
        <w:t>рмой –</w:t>
      </w:r>
      <w:r w:rsidR="00245138" w:rsidRPr="00B518D2">
        <w:t xml:space="preserve"> это </w:t>
      </w:r>
      <w:r w:rsidR="00245138" w:rsidRPr="00A3300A">
        <w:rPr>
          <w:b/>
        </w:rPr>
        <w:t>форма и Аватара</w:t>
      </w:r>
      <w:r>
        <w:rPr>
          <w:b/>
        </w:rPr>
        <w:t>,</w:t>
      </w:r>
      <w:r w:rsidR="00245138" w:rsidRPr="00A3300A">
        <w:rPr>
          <w:b/>
        </w:rPr>
        <w:t xml:space="preserve"> и Учителя 3-го Академического Синтеза</w:t>
      </w:r>
      <w:r w:rsidR="00245138">
        <w:t>.</w:t>
      </w:r>
    </w:p>
    <w:p w14:paraId="4246CF1D" w14:textId="77777777" w:rsidR="00245138" w:rsidRDefault="00245138" w:rsidP="008B5738">
      <w:pPr>
        <w:spacing w:after="0"/>
        <w:ind w:firstLine="567"/>
      </w:pPr>
      <w:r>
        <w:t>И</w:t>
      </w:r>
      <w:r w:rsidRPr="00B518D2">
        <w:t xml:space="preserve"> синтезируясь с Изначально Вышестоящим Отцом, стяжаем Синтез Изначально Вышестоящего О</w:t>
      </w:r>
      <w:r w:rsidR="00002949">
        <w:t>тца в т</w:t>
      </w:r>
      <w:r w:rsidRPr="00B518D2">
        <w:t>ело Аватара такой-то Организации</w:t>
      </w:r>
      <w:r>
        <w:t>. С</w:t>
      </w:r>
      <w:r w:rsidR="00002949">
        <w:t>интезируясь Синтезом и Огнё</w:t>
      </w:r>
      <w:r w:rsidRPr="00B518D2">
        <w:t xml:space="preserve">м, допустим, Синтезом Мудрости Синтезом Изначально </w:t>
      </w:r>
      <w:r>
        <w:t>В</w:t>
      </w:r>
      <w:r w:rsidRPr="00B518D2">
        <w:t xml:space="preserve">ышестоящего Отца, Синтезом Любви Синтезом Изначально Вышестоящего Отца, </w:t>
      </w:r>
      <w:r w:rsidR="00002949">
        <w:rPr>
          <w:b/>
        </w:rPr>
        <w:t>стяжаем У</w:t>
      </w:r>
      <w:r w:rsidRPr="00A3300A">
        <w:rPr>
          <w:b/>
        </w:rPr>
        <w:t>мение Синтеза ростом Части Истина Изначально Вышестоящего Отца</w:t>
      </w:r>
      <w:r w:rsidRPr="00B518D2">
        <w:t xml:space="preserve"> итогами </w:t>
      </w:r>
      <w:r>
        <w:t>1-</w:t>
      </w:r>
      <w:r w:rsidRPr="00B518D2">
        <w:t>го</w:t>
      </w:r>
      <w:r>
        <w:t xml:space="preserve">, 2-го </w:t>
      </w:r>
      <w:r w:rsidRPr="00B518D2">
        <w:t>и вхождение</w:t>
      </w:r>
      <w:r>
        <w:t>м</w:t>
      </w:r>
      <w:r w:rsidRPr="00B518D2">
        <w:t xml:space="preserve"> в </w:t>
      </w:r>
      <w:r>
        <w:t>3-</w:t>
      </w:r>
      <w:r w:rsidR="00002949">
        <w:t>й Академический Синтез.</w:t>
      </w:r>
      <w:r w:rsidRPr="00B518D2">
        <w:t xml:space="preserve"> </w:t>
      </w:r>
      <w:r w:rsidR="00002949">
        <w:t>П</w:t>
      </w:r>
      <w:r w:rsidRPr="00B518D2">
        <w:t>рям усиляем</w:t>
      </w:r>
      <w:r>
        <w:t xml:space="preserve">, такую </w:t>
      </w:r>
      <w:r w:rsidRPr="00B518D2">
        <w:t xml:space="preserve">последовательность делая с </w:t>
      </w:r>
      <w:r>
        <w:t>1-</w:t>
      </w:r>
      <w:r w:rsidRPr="00B518D2">
        <w:t xml:space="preserve">го Академического Синтеза во </w:t>
      </w:r>
      <w:r>
        <w:t>2-</w:t>
      </w:r>
      <w:r w:rsidRPr="00B518D2">
        <w:t xml:space="preserve">й и в </w:t>
      </w:r>
      <w:r>
        <w:t>3-</w:t>
      </w:r>
      <w:r w:rsidR="00002949">
        <w:t>й.</w:t>
      </w:r>
      <w:r w:rsidRPr="00B518D2">
        <w:t xml:space="preserve"> </w:t>
      </w:r>
      <w:r w:rsidR="00002949">
        <w:t>И</w:t>
      </w:r>
      <w:r w:rsidRPr="00B518D2">
        <w:t xml:space="preserve"> синтезируясь с Изначально Вышестоящим Отцом, встраиваясь в Синтез, </w:t>
      </w:r>
      <w:r w:rsidRPr="00002949">
        <w:t>расплавляем Синтезом Изначально Вышестоящего Отца любые сгустки Синтеза и Огня в теле</w:t>
      </w:r>
      <w:r w:rsidRPr="00B518D2">
        <w:t xml:space="preserve"> итогами практик, не знаю там, встреч, мозговых штурмов, каких</w:t>
      </w:r>
      <w:r>
        <w:t>-</w:t>
      </w:r>
      <w:r w:rsidRPr="00B518D2">
        <w:t>то индивидуальных работ, если вдруг такие есть, и они внутри структурят тело и не да</w:t>
      </w:r>
      <w:r>
        <w:t>ё</w:t>
      </w:r>
      <w:r w:rsidRPr="00B518D2">
        <w:t xml:space="preserve">т, </w:t>
      </w:r>
      <w:r>
        <w:t xml:space="preserve">подействовать Изначально Вышестоящим Отцом в росте Аватара Организации. То есть, устремитесь, что мы растём Аватаром Организации. И </w:t>
      </w:r>
      <w:r w:rsidRPr="00002949">
        <w:rPr>
          <w:spacing w:val="28"/>
        </w:rPr>
        <w:t>Синтез Отца, входя в нас, начинает вызывать состояние синтезирования вхождения в любую структуру Синтеза в теле, или Огня в теле</w:t>
      </w:r>
      <w:r>
        <w:t>.</w:t>
      </w:r>
    </w:p>
    <w:p w14:paraId="318470FD" w14:textId="77777777" w:rsidR="00245138" w:rsidRDefault="00245138" w:rsidP="008B5738">
      <w:pPr>
        <w:spacing w:after="0"/>
        <w:ind w:firstLine="567"/>
      </w:pPr>
      <w:r>
        <w:t>И проникаясь Изначально Вышестоящим Отцом настолько, чтобы ту процентовку Синтеза, которую вы знали о себе, когда выходили к Изначально Вышестоящему Отцу, вы начали сопереживать, что в неё входит Синтез Изначально Вышестоящего Отца.</w:t>
      </w:r>
    </w:p>
    <w:p w14:paraId="40EF7180" w14:textId="77777777" w:rsidR="00245138" w:rsidRDefault="00245138" w:rsidP="008B5738">
      <w:pPr>
        <w:spacing w:after="0"/>
        <w:ind w:firstLine="567"/>
      </w:pPr>
      <w:r>
        <w:t xml:space="preserve">Это, кстати, может быть отдельным интересным наблюдением, когда я знаю, что я горю, например, на 35%. </w:t>
      </w:r>
      <w:r w:rsidRPr="00002949">
        <w:rPr>
          <w:spacing w:val="28"/>
        </w:rPr>
        <w:t>Синтезируюсь с Изначально Вышестоящим Отцом, Огонь входит и Синтез – куда угодно, но только не в тот объём накала Синтеза, которым я горю</w:t>
      </w:r>
      <w:r>
        <w:t>.</w:t>
      </w:r>
    </w:p>
    <w:p w14:paraId="3CE2224D" w14:textId="77777777" w:rsidR="00245138" w:rsidRDefault="00002949" w:rsidP="008B5738">
      <w:pPr>
        <w:spacing w:after="0"/>
        <w:ind w:firstLine="567"/>
      </w:pPr>
      <w:r>
        <w:t>Да. Л.</w:t>
      </w:r>
      <w:r w:rsidR="00245138">
        <w:t xml:space="preserve">, увидела? Или нет? Или ты удивилась на другое, саму формулировку такого действия, абсолютно верно, </w:t>
      </w:r>
      <w:proofErr w:type="gramStart"/>
      <w:r w:rsidR="00245138">
        <w:t>я</w:t>
      </w:r>
      <w:proofErr w:type="gramEnd"/>
      <w:r w:rsidR="00245138">
        <w:t xml:space="preserve"> поэтому вам её и публикую.</w:t>
      </w:r>
    </w:p>
    <w:p w14:paraId="4A4AC5E7" w14:textId="77777777" w:rsidR="00245138" w:rsidRPr="00F92C51" w:rsidRDefault="00245138" w:rsidP="008B5738">
      <w:pPr>
        <w:spacing w:after="0"/>
        <w:ind w:firstLine="567"/>
        <w:rPr>
          <w:i/>
        </w:rPr>
      </w:pPr>
      <w:r w:rsidRPr="00F92C51">
        <w:rPr>
          <w:i/>
        </w:rPr>
        <w:t xml:space="preserve">Из зала: </w:t>
      </w:r>
      <w:r>
        <w:rPr>
          <w:i/>
        </w:rPr>
        <w:t>А к</w:t>
      </w:r>
      <w:r w:rsidRPr="00F92C51">
        <w:rPr>
          <w:i/>
        </w:rPr>
        <w:t>уда</w:t>
      </w:r>
      <w:r>
        <w:rPr>
          <w:i/>
        </w:rPr>
        <w:t xml:space="preserve"> он</w:t>
      </w:r>
      <w:r w:rsidRPr="00F92C51">
        <w:rPr>
          <w:i/>
        </w:rPr>
        <w:t xml:space="preserve"> будет входить?</w:t>
      </w:r>
    </w:p>
    <w:p w14:paraId="31971845" w14:textId="77777777" w:rsidR="00245138" w:rsidRDefault="00245138" w:rsidP="008B5738">
      <w:pPr>
        <w:spacing w:after="0"/>
        <w:ind w:firstLine="567"/>
      </w:pPr>
      <w:r>
        <w:t>Вокруг. Он может</w:t>
      </w:r>
      <w:r w:rsidRPr="00C61418">
        <w:t>…</w:t>
      </w:r>
      <w:r>
        <w:t xml:space="preserve"> понимаете, вы можете 30% держать в центре грудной клетки плотным ядром, а не распределённым по всему телу, и тогда, когда Огонь Отца входит, он входит вокруг этого ядра тридцати пяти процентов Синтеза. Понимаете? И просто вокруг, например, полость пуста, среда пуста, туда Огонь входит, а на само возожжённое состояние не входит.</w:t>
      </w:r>
    </w:p>
    <w:p w14:paraId="0C8AD162" w14:textId="77777777" w:rsidR="00245138" w:rsidRPr="000013A2" w:rsidRDefault="00245138" w:rsidP="008B5738">
      <w:pPr>
        <w:spacing w:after="0"/>
        <w:ind w:firstLine="567"/>
        <w:rPr>
          <w:b/>
        </w:rPr>
      </w:pPr>
      <w:r>
        <w:lastRenderedPageBreak/>
        <w:t xml:space="preserve">И вот ваша задача сейчас или наша задача всех – осознать, что </w:t>
      </w:r>
      <w:r w:rsidRPr="00F92C51">
        <w:rPr>
          <w:b/>
        </w:rPr>
        <w:t xml:space="preserve">если мы вышли к Отцу, мы синтезируемся и возжигаемся с Отцом, и Огонь вначале входит на тот процент </w:t>
      </w:r>
      <w:r w:rsidRPr="00002949">
        <w:rPr>
          <w:b/>
          <w:spacing w:val="28"/>
        </w:rPr>
        <w:t>горящего Синтеза</w:t>
      </w:r>
      <w:r w:rsidRPr="00F92C51">
        <w:rPr>
          <w:b/>
        </w:rPr>
        <w:t>, которым я уже возожжена.</w:t>
      </w:r>
      <w:r>
        <w:t xml:space="preserve"> И тогда это ядро, – так его назовём, – или объём Синтеза начинает взрастать в объёме или в масштабе, и начинает уже эманировать и заполнять внутренний мир, мои Части, Системы, Аппараты, Частности, насыщенности Компетенций. Не сами Компетенции, а вначале насыщенности, они будут влиять на содержание каждого из нас. И вот в этом состоянии Огня я начинаю смотреть: у меня процент повышается горения Отцом или понижается, но становится бо</w:t>
      </w:r>
      <w:r w:rsidR="000013A2">
        <w:t>лее, допустим, Синтез, плотный</w:t>
      </w:r>
      <w:r>
        <w:t xml:space="preserve"> однородный – и то, и то хорошо. У кого-то повысится процент, </w:t>
      </w:r>
      <w:r w:rsidRPr="00043792">
        <w:t>из 30 вырастет</w:t>
      </w:r>
      <w:r>
        <w:t xml:space="preserve"> до 40 либо более, а у кого-то наоборот, процент уменьшится, но плотность повысится. И тогда первым шагом это будет </w:t>
      </w:r>
      <w:r w:rsidRPr="000013A2">
        <w:rPr>
          <w:b/>
        </w:rPr>
        <w:t>плотность</w:t>
      </w:r>
      <w:r>
        <w:t xml:space="preserve">, вторым шагом это будет </w:t>
      </w:r>
      <w:r w:rsidRPr="000013A2">
        <w:rPr>
          <w:b/>
        </w:rPr>
        <w:t>процент заполнения с Отцом в Ядре Должностно Полномочного Синтезом активации внутренне трёх Истин.</w:t>
      </w:r>
    </w:p>
    <w:p w14:paraId="448F4690" w14:textId="77777777" w:rsidR="00245138" w:rsidRDefault="00245138" w:rsidP="008B5738">
      <w:pPr>
        <w:spacing w:after="0"/>
        <w:ind w:firstLine="567"/>
      </w:pPr>
      <w:r>
        <w:t xml:space="preserve">И вот когда внутри меня возжигается Синтез Совершенного, – мы с вами, </w:t>
      </w:r>
      <w:proofErr w:type="gramStart"/>
      <w:r>
        <w:t>по-моему</w:t>
      </w:r>
      <w:proofErr w:type="gramEnd"/>
      <w:r>
        <w:t xml:space="preserve"> стяжали, – Совершенного Владыки или Совершенного Аватара, – Аватара мы не стяжали, у нас Владыка был, – в Теле, внутри в каждом из нас возжигается какой-то Синтез Мудрости, накопленн</w:t>
      </w:r>
      <w:r w:rsidR="000013A2">
        <w:t>ой с Аватарами Синтеза за месяц,</w:t>
      </w:r>
      <w:r>
        <w:t xml:space="preserve"> </w:t>
      </w:r>
      <w:r w:rsidR="000013A2">
        <w:t>н</w:t>
      </w:r>
      <w:r>
        <w:t>а Синтез Изначально Вышестоящего Отца. И процент повышается. Причём, не оценивайте свои какие-то физические действия, эта работа идёт как раз из категории Империи – си</w:t>
      </w:r>
      <w:r w:rsidR="000013A2">
        <w:t>нтезфизично. У нас как раз О.</w:t>
      </w:r>
      <w:r>
        <w:t xml:space="preserve"> сегодня нет, она отвечает за Империю, если я правильно помню.</w:t>
      </w:r>
    </w:p>
    <w:p w14:paraId="4792D15D" w14:textId="77777777" w:rsidR="00245138" w:rsidRDefault="00245138" w:rsidP="008B5738">
      <w:pPr>
        <w:spacing w:after="0"/>
        <w:ind w:firstLine="567"/>
      </w:pPr>
      <w:r>
        <w:t>И возжигаясь Изначально Вышестоящим Отцом, разгораемся и погружаемся настолько в Синтез, чтобы разгорелось Физическое Тело</w:t>
      </w:r>
      <w:r w:rsidR="000013A2">
        <w:t>,</w:t>
      </w:r>
      <w:r>
        <w:t xml:space="preserve"> и разгорелась группа. Когда один горит – включается горение всей группы.</w:t>
      </w:r>
    </w:p>
    <w:p w14:paraId="6676A876" w14:textId="77777777" w:rsidR="00245138" w:rsidRDefault="00245138" w:rsidP="008B5738">
      <w:pPr>
        <w:spacing w:after="0"/>
        <w:ind w:firstLine="567"/>
      </w:pPr>
      <w:r>
        <w:t>И выравниваем два процесса: индивидуальный процесс горения Синтезом внутри активации Синтеза Ядер Частей Должностной Полномочностью, Ядер Истины или Ядра Истины Изначально Вышестоящего Отца и Физического Тела. Можете использовать любые методы заполнения Огнём, которые вам доступны и возможны, практически отработаны, и вы уверены, что они</w:t>
      </w:r>
      <w:r w:rsidR="000013A2">
        <w:t xml:space="preserve"> </w:t>
      </w:r>
      <w:r>
        <w:t>заработают. То есть здесь не обязательно следовать только предлагаемым вариантам нами физически. Вы вправе дополнять свои неслучайные наработки, главное, чтобы они подействовали.</w:t>
      </w:r>
    </w:p>
    <w:p w14:paraId="7129A23D" w14:textId="77777777" w:rsidR="00245138" w:rsidRDefault="00245138" w:rsidP="008B5738">
      <w:pPr>
        <w:spacing w:after="0"/>
        <w:ind w:firstLine="567"/>
      </w:pPr>
      <w:r>
        <w:t xml:space="preserve">И заполняем Тело, Часть, Части Полномочных, Сферу ИВДИВО каждого, Сферу ИВДИВО Организации, заполняем Компетенции. Разгораемся на физике. И включаемся в состояние такого накала в физическом теле. И пробуем </w:t>
      </w:r>
      <w:r w:rsidRPr="000013A2">
        <w:rPr>
          <w:b/>
        </w:rPr>
        <w:t>сопережить центровку или ось в центре тела физически и в зале пред Изначально Вышестоящим Отцом</w:t>
      </w:r>
      <w:r>
        <w:t>. И этой осью калибруемся с Изначально Вышестоящим Отцом. То есть физически мы можем определить или самоидентифицировать себя: в каком состоянии, в какой возожжённости, что горит? Горит ли состояние</w:t>
      </w:r>
      <w:r w:rsidRPr="00C61418">
        <w:t>…</w:t>
      </w:r>
      <w:r w:rsidR="000013A2">
        <w:t xml:space="preserve"> вот Л. сказала «</w:t>
      </w:r>
      <w:r>
        <w:t>помазанники</w:t>
      </w:r>
      <w:r w:rsidR="000013A2">
        <w:t>»</w:t>
      </w:r>
      <w:r>
        <w:t xml:space="preserve">. А есть такое явление как </w:t>
      </w:r>
      <w:r w:rsidRPr="00D40F50">
        <w:rPr>
          <w:b/>
        </w:rPr>
        <w:t>праведность</w:t>
      </w:r>
      <w:r>
        <w:t xml:space="preserve">. Мы сейчас сказали про профессионала, который </w:t>
      </w:r>
      <w:r w:rsidRPr="00C03A74">
        <w:rPr>
          <w:spacing w:val="20"/>
        </w:rPr>
        <w:t>призван</w:t>
      </w:r>
      <w:r>
        <w:t>. А насколько вы праведны с Отцом, то есть вы правом ведёте Синтез и Огонь Отца? Или как Владыки, с точки зрения рабочей Истины растущие Совершенным Владыкой в Части Истина. Совершенные Части как</w:t>
      </w:r>
      <w:r w:rsidR="000013A2">
        <w:t xml:space="preserve"> раз у Владыки в Части Истина, в</w:t>
      </w:r>
      <w:r>
        <w:t xml:space="preserve">ы внутри ведаете либо знаете некую Мудрость вашей Организации, там ИВДИВО, предположим, Воспитания, на Организацию горения Огнём пред Отцом. Потому что </w:t>
      </w:r>
      <w:r w:rsidRPr="000013A2">
        <w:rPr>
          <w:b/>
        </w:rPr>
        <w:t>любое ве́дение Синтеза – это праведность</w:t>
      </w:r>
      <w:r>
        <w:t>. Отсюда, кстати, явление внутреннего расположения Веры. Вера есть критерий праведности, некой такой нормы корректности.</w:t>
      </w:r>
      <w:r w:rsidR="000013A2">
        <w:t xml:space="preserve"> </w:t>
      </w:r>
      <w:r>
        <w:t xml:space="preserve">И возжигаясь Изначально Вышестоящим Отцом. Не бойтесь слова </w:t>
      </w:r>
      <w:r w:rsidRPr="000013A2">
        <w:t>праведности.</w:t>
      </w:r>
      <w:r w:rsidRPr="00D40F50">
        <w:rPr>
          <w:b/>
        </w:rPr>
        <w:t xml:space="preserve"> Это когда вы знаете внутри, когда вы в </w:t>
      </w:r>
      <w:r w:rsidR="000013A2">
        <w:rPr>
          <w:b/>
        </w:rPr>
        <w:t>правах. И вы ими владеете. Вот У</w:t>
      </w:r>
      <w:r w:rsidRPr="00D40F50">
        <w:rPr>
          <w:b/>
        </w:rPr>
        <w:t>мени</w:t>
      </w:r>
      <w:r>
        <w:rPr>
          <w:b/>
        </w:rPr>
        <w:t>я</w:t>
      </w:r>
      <w:r w:rsidR="000013A2">
        <w:rPr>
          <w:b/>
        </w:rPr>
        <w:t xml:space="preserve"> Синтеза – это ваши П</w:t>
      </w:r>
      <w:r w:rsidRPr="00D40F50">
        <w:rPr>
          <w:b/>
        </w:rPr>
        <w:t>рава</w:t>
      </w:r>
      <w:r>
        <w:t>.</w:t>
      </w:r>
    </w:p>
    <w:p w14:paraId="6541E329" w14:textId="11F46B79" w:rsidR="00245138" w:rsidRDefault="00245138" w:rsidP="008B5738">
      <w:pPr>
        <w:spacing w:after="0"/>
        <w:ind w:firstLine="567"/>
      </w:pPr>
      <w:r>
        <w:t>И синтезируясь с Изначально Вышестоящим Отцом, для себя уточните, процент Огня возожжённости Изначально Вышестоящим Отцом</w:t>
      </w:r>
      <w:r w:rsidR="00F153EA">
        <w:t xml:space="preserve"> </w:t>
      </w:r>
      <w:r>
        <w:t xml:space="preserve">вырос и на сколько? В </w:t>
      </w:r>
      <w:r w:rsidR="000013A2">
        <w:t>праведности ведения Организации? в правильности выражения Отца?</w:t>
      </w:r>
    </w:p>
    <w:p w14:paraId="2BB49667" w14:textId="77777777" w:rsidR="00245138" w:rsidRDefault="00245138" w:rsidP="008B5738">
      <w:pPr>
        <w:spacing w:after="0"/>
        <w:ind w:firstLine="567"/>
      </w:pPr>
      <w:r w:rsidRPr="000013A2">
        <w:t>Продолжая разгораться Изначально Вышестоящим Отцом, мы стяжаем</w:t>
      </w:r>
      <w:r w:rsidRPr="00414771">
        <w:rPr>
          <w:b/>
        </w:rPr>
        <w:t xml:space="preserve"> 512 видов Синтеза Изначально Вышестоящего Отца, стяжая 512 видов горящего Синтеза, действующего Синтеза от Изначально Вышестоящего Отца</w:t>
      </w:r>
      <w:r>
        <w:t xml:space="preserve">, вмещая 512 видов горящего </w:t>
      </w:r>
      <w:r>
        <w:lastRenderedPageBreak/>
        <w:t xml:space="preserve">Синтеза. Разгораясь Ядром Организации, возжигая как Аватар Организации 512-ричный горящий Синтез. И в одно Ядро Организации, наша задача возжечь 512 видов Синтеза Изначально Вышестоящего Отца. Причём, этот Синтез, который мы сейчас стяжаем, он носит формулировку </w:t>
      </w:r>
      <w:r w:rsidR="000013A2">
        <w:rPr>
          <w:b/>
        </w:rPr>
        <w:t>Д</w:t>
      </w:r>
      <w:r w:rsidRPr="00414771">
        <w:rPr>
          <w:b/>
        </w:rPr>
        <w:t>ействующий</w:t>
      </w:r>
      <w:r>
        <w:t>, то есть он рабочий.</w:t>
      </w:r>
    </w:p>
    <w:p w14:paraId="49FAC695" w14:textId="77777777" w:rsidR="000013A2" w:rsidRDefault="00245138" w:rsidP="008B5738">
      <w:pPr>
        <w:spacing w:after="0"/>
        <w:ind w:firstLine="567"/>
      </w:pPr>
      <w:r>
        <w:t xml:space="preserve">И вот тогда Ядром Должностной Полномочности мы разгораемся действующим Синтезом. Вмещаем 512 видов Синтеза и просим Изначально Вышестоящего Отца разработанности Ядром Должностной Полномочности </w:t>
      </w:r>
      <w:r w:rsidRPr="000013A2">
        <w:t>такой-то</w:t>
      </w:r>
      <w:r w:rsidR="000013A2">
        <w:t xml:space="preserve"> организации, допустим, ИВДИВО-В</w:t>
      </w:r>
      <w:r>
        <w:t>оспитания, 512-ричностью действующих Синтезов с последующим формированием тем, заданий, практик третьи</w:t>
      </w:r>
      <w:r w:rsidR="000013A2">
        <w:t>м Академическим Синтезом и</w:t>
      </w:r>
      <w:r>
        <w:t xml:space="preserve"> примен</w:t>
      </w:r>
      <w:r w:rsidR="000013A2">
        <w:t>ением двух предыдущих Синтезов.</w:t>
      </w:r>
    </w:p>
    <w:p w14:paraId="34A121D0" w14:textId="77777777" w:rsidR="00245138" w:rsidRDefault="00245138" w:rsidP="008B5738">
      <w:pPr>
        <w:spacing w:after="0"/>
        <w:ind w:firstLine="567"/>
      </w:pPr>
      <w:r>
        <w:t>Не обязательно сейчас по Частям распределять, в Истине возжигать. Главное, чтобы оболочка ИВДИВО-организации возожгла и впитала горящие и действующие 512 видов Синтеза. Вы прямо хоть воображайте их. Они могут быть Столпами, Ядрами, Сферами, лучами, концентрациями, плотностями. Как бы вы их ни восприняли, они идут от Отца. Либо просто равномерная насыщенность 512-ри</w:t>
      </w:r>
      <w:r w:rsidR="000013A2">
        <w:t>ч</w:t>
      </w:r>
      <w:r>
        <w:t>ная. Впитываем, впитываем, проникаемся Отцом, возжигаемся.</w:t>
      </w:r>
    </w:p>
    <w:p w14:paraId="249B00AE" w14:textId="77777777" w:rsidR="00245138" w:rsidRDefault="00245138" w:rsidP="008B5738">
      <w:pPr>
        <w:spacing w:after="0"/>
        <w:ind w:firstLine="567"/>
      </w:pPr>
      <w:r>
        <w:t xml:space="preserve">И синтезируясь с Изначально Вышестоящим Отцом, пока Отец в зале вам не скажет, что </w:t>
      </w:r>
      <w:r w:rsidR="000013A2">
        <w:t>«</w:t>
      </w:r>
      <w:r>
        <w:t>всё достаточно</w:t>
      </w:r>
      <w:r w:rsidR="000013A2">
        <w:t>»</w:t>
      </w:r>
      <w:r>
        <w:t xml:space="preserve">. Вот тут нужна такая внутренняя Вера в то, что вы слышите от Отца, максимальный накал Синтеза, </w:t>
      </w:r>
      <w:r w:rsidRPr="00B5175C">
        <w:t>который</w:t>
      </w:r>
      <w:r w:rsidR="000013A2">
        <w:t xml:space="preserve"> Отец говорит: «В</w:t>
      </w:r>
      <w:r>
        <w:t>сё, достаточно».</w:t>
      </w:r>
    </w:p>
    <w:p w14:paraId="6975DE10" w14:textId="77777777" w:rsidR="00245138" w:rsidRDefault="00245138" w:rsidP="008B5738">
      <w:pPr>
        <w:spacing w:after="0"/>
        <w:ind w:firstLine="567"/>
      </w:pPr>
      <w:r>
        <w:t xml:space="preserve">И входим в явление Изначально Вышестоящего Отца, стяжаем </w:t>
      </w:r>
      <w:r w:rsidRPr="000013A2">
        <w:rPr>
          <w:b/>
        </w:rPr>
        <w:t>активацию Аватара/А</w:t>
      </w:r>
      <w:r w:rsidR="000013A2" w:rsidRPr="000013A2">
        <w:rPr>
          <w:b/>
        </w:rPr>
        <w:t xml:space="preserve">ватарессы Организации </w:t>
      </w:r>
      <w:r w:rsidR="000013A2">
        <w:t>такой-то</w:t>
      </w:r>
      <w:r>
        <w:t xml:space="preserve"> Синтезом Ядер Синтеза Изначально Вышестоящего Отца в каждом из нас. Они уже возожжены, мы просим с</w:t>
      </w:r>
      <w:r w:rsidRPr="00D176D6">
        <w:t>’</w:t>
      </w:r>
      <w:r>
        <w:t>активировать, направить туда Синтез, плюс Ядро Должностной Полномочности.</w:t>
      </w:r>
    </w:p>
    <w:p w14:paraId="69D4F742" w14:textId="77777777" w:rsidR="00245138" w:rsidRDefault="00245138" w:rsidP="008B5738">
      <w:pPr>
        <w:spacing w:after="0"/>
        <w:ind w:firstLine="567"/>
      </w:pPr>
      <w:r>
        <w:t xml:space="preserve">И дальше синтезируемся с Хум Изначально Вышестоящего Отца. И </w:t>
      </w:r>
      <w:r w:rsidRPr="008978DE">
        <w:t>мы просим Изначально Вышестоящего Отца преобразить накал Синтеза в каждом из нас в его</w:t>
      </w:r>
      <w:r w:rsidR="008978DE" w:rsidRPr="008978DE">
        <w:t xml:space="preserve"> – как ни странно</w:t>
      </w:r>
      <w:r w:rsidRPr="008978DE">
        <w:t xml:space="preserve"> – удержании, нарабатывании и внутреннем осуществлении ведения Синтеза в Организации такой-то, ИВДИВО-организации </w:t>
      </w:r>
      <w:r w:rsidR="008978DE">
        <w:t>такой-то, всей накрученной,</w:t>
      </w:r>
      <w:r w:rsidRPr="008978DE">
        <w:t xml:space="preserve"> разработанной Аватарскостью, Владычеством, Учительством в каждом из нас.</w:t>
      </w:r>
      <w:r>
        <w:t xml:space="preserve"> Вот то, с чем работали. Работали Аватарскостью – значит, Аватарскостью. Практиковали Владычество, ракурсом Истины, значит, ещё плюс Владычество. Работали как Учитель – значит, ещё как Учителя́. Может быть, выражали Ипостасность Аватара Синтеза Организации Частью его Синтезом, значит ещё и Ипостасность. </w:t>
      </w:r>
    </w:p>
    <w:p w14:paraId="2A1E8AF3" w14:textId="77777777" w:rsidR="008978DE" w:rsidRDefault="00245138" w:rsidP="008B5738">
      <w:pPr>
        <w:spacing w:after="0"/>
        <w:ind w:firstLine="567"/>
      </w:pPr>
      <w:r>
        <w:t xml:space="preserve">И проникаясь Изначально Вышестоящим Отцом, – хорошо, – синтезируемся с Хум Изначально Вышестоящего Отца </w:t>
      </w:r>
      <w:r w:rsidRPr="0067065E">
        <w:rPr>
          <w:b/>
        </w:rPr>
        <w:t>в эмпатии к Изначально Вышестоящему Отцу проникаемся всем Синтезом каждого из нас и стяжаем</w:t>
      </w:r>
      <w:r w:rsidRPr="00E91435">
        <w:rPr>
          <w:b/>
        </w:rPr>
        <w:t xml:space="preserve"> у Изначально Вышестоящего Отца в глубине эмпатичности </w:t>
      </w:r>
      <w:r w:rsidRPr="00426539">
        <w:rPr>
          <w:b/>
          <w:spacing w:val="20"/>
        </w:rPr>
        <w:t>Призвание</w:t>
      </w:r>
      <w:r w:rsidRPr="00E91435">
        <w:rPr>
          <w:b/>
        </w:rPr>
        <w:t xml:space="preserve"> Должностным Синтезом и Огнём Должностной Полномочности</w:t>
      </w:r>
      <w:r>
        <w:t xml:space="preserve"> как состояние Звания, когда Отец нас призывает в Слу</w:t>
      </w:r>
      <w:r w:rsidR="008978DE">
        <w:t>жение Ему Аватаром Организации.</w:t>
      </w:r>
    </w:p>
    <w:p w14:paraId="70C55C4C" w14:textId="77777777" w:rsidR="00245138" w:rsidRDefault="00245138" w:rsidP="008B5738">
      <w:pPr>
        <w:spacing w:after="0"/>
        <w:ind w:firstLine="567"/>
      </w:pPr>
      <w:r>
        <w:t>И возжигаясь эмпатичностью к Изначально Вышестоящему Отцу</w:t>
      </w:r>
      <w:r w:rsidR="008978DE">
        <w:t xml:space="preserve"> –</w:t>
      </w:r>
      <w:r>
        <w:t xml:space="preserve"> вот сейчас не от Отца к нам, а от нас к Отцу какое-то, вот скажу слово </w:t>
      </w:r>
      <w:r w:rsidR="008978DE">
        <w:t>«</w:t>
      </w:r>
      <w:r>
        <w:t>состояние</w:t>
      </w:r>
      <w:r w:rsidR="008978DE">
        <w:t>»</w:t>
      </w:r>
      <w:r>
        <w:t xml:space="preserve">, но это не правильное слово, потому что это больше, чем процесс состояния, </w:t>
      </w:r>
      <w:r w:rsidR="008978DE">
        <w:t>– прямо Эмпатичность к</w:t>
      </w:r>
      <w:r>
        <w:t xml:space="preserve">ак расположение, встройка, синтезирование, слиянность, </w:t>
      </w:r>
      <w:r w:rsidR="008978DE">
        <w:t xml:space="preserve">вот </w:t>
      </w:r>
      <w:r>
        <w:t>это молниеносное прикосновение от Отца к нам и от нас к Отцу как некое такое мираклевое чудо на уровне глубокой коммуникации и связи с Отцом всей неотчуждённостью каждого из нас Синтезом.</w:t>
      </w:r>
    </w:p>
    <w:p w14:paraId="5E72CF83" w14:textId="68EA2299" w:rsidR="00245138" w:rsidRDefault="00245138" w:rsidP="008B5738">
      <w:pPr>
        <w:spacing w:after="0"/>
        <w:ind w:firstLine="567"/>
      </w:pPr>
      <w:r>
        <w:t>И я могу физически воспринимать предлагаемые варианты действия, практикуя, оставаясь на уровне ментального восприятия. А могу уйти в сиаматическую эмпатичность сиаматикой, – это материя как раз работающая на уровне Синтеза. И в сиаматической эмпатии</w:t>
      </w:r>
      <w:r w:rsidRPr="00C61418">
        <w:t>…</w:t>
      </w:r>
      <w:r>
        <w:t>. Вряд ли вы эмпатию видели, например, имической, вряд ли вы эмпатию видели есмической, вряд ли вы эмпатию видели сиаматической, но на самом деле, будучи подр</w:t>
      </w:r>
      <w:r w:rsidR="008978DE">
        <w:t>азделением Имического выражения. П</w:t>
      </w:r>
      <w:r>
        <w:t>равильно? Ничего не путаю? Имическая</w:t>
      </w:r>
      <w:r w:rsidR="00F153EA">
        <w:t xml:space="preserve"> </w:t>
      </w:r>
      <w:r>
        <w:t xml:space="preserve">материя? Фактически </w:t>
      </w:r>
      <w:r w:rsidRPr="00720795">
        <w:rPr>
          <w:b/>
        </w:rPr>
        <w:t>эмпатия с Отцом должна быть минимально Имическая</w:t>
      </w:r>
      <w:r>
        <w:t>. Понимает</w:t>
      </w:r>
      <w:r w:rsidR="008978DE">
        <w:t>е? То есть Эмпатия минимально м</w:t>
      </w:r>
      <w:r>
        <w:t xml:space="preserve">удрая. То есть </w:t>
      </w:r>
      <w:r w:rsidRPr="00201EE6">
        <w:rPr>
          <w:b/>
        </w:rPr>
        <w:t xml:space="preserve">моей Мудростью я эмпатичу Изначально Вышестоящему Отцу делами, это очень </w:t>
      </w:r>
      <w:r w:rsidR="008978DE">
        <w:rPr>
          <w:b/>
        </w:rPr>
        <w:lastRenderedPageBreak/>
        <w:t>сложно. А Эмпатия Мудрости от Отца</w:t>
      </w:r>
      <w:r w:rsidRPr="00201EE6">
        <w:rPr>
          <w:b/>
        </w:rPr>
        <w:t xml:space="preserve"> или Имичность Мудрости от Отц</w:t>
      </w:r>
      <w:r w:rsidR="008978DE">
        <w:rPr>
          <w:b/>
        </w:rPr>
        <w:t>а эмпатическая идёт на меня</w:t>
      </w:r>
      <w:r w:rsidRPr="00201EE6">
        <w:rPr>
          <w:b/>
        </w:rPr>
        <w:t xml:space="preserve"> </w:t>
      </w:r>
      <w:r w:rsidR="008978DE">
        <w:rPr>
          <w:b/>
        </w:rPr>
        <w:t>и возжигает ИВДИВО-</w:t>
      </w:r>
      <w:r w:rsidRPr="00201EE6">
        <w:rPr>
          <w:b/>
        </w:rPr>
        <w:t>организацию</w:t>
      </w:r>
      <w:r>
        <w:t>, молодцы. Вот это хороший прорыв. Это прямо достижение у вас. Я серьёзно.</w:t>
      </w:r>
    </w:p>
    <w:p w14:paraId="758FB0D3" w14:textId="77777777" w:rsidR="00245138" w:rsidRDefault="00245138" w:rsidP="008B5738">
      <w:pPr>
        <w:spacing w:after="0"/>
        <w:ind w:firstLine="567"/>
      </w:pPr>
      <w:r>
        <w:t xml:space="preserve">И синтезируясь с Изначально Вышестоящим Отцом. Вот мы сейчас вошли в эмпатическую Мудрость. А теперь эмпатическая Любовь, эмпатическое Творение, эмпатическое Поле, эмпатическое Вещество, эмпатическое Движение. Вот все, пожалуйста, 64, какие будут возжигаться в возожжённости эмпатичности с Отцом. И </w:t>
      </w:r>
      <w:proofErr w:type="gramStart"/>
      <w:r>
        <w:t>прям</w:t>
      </w:r>
      <w:proofErr w:type="gramEnd"/>
      <w:r>
        <w:t>, отмечаем от Отца это состояние между вами как эмпатическая среда. Прям отметьте, где у вас есть эмпатия. Например, в трёх категориях у нас есть, в шестидесяти одной категории отсутствует. Значит, надо это развить. И вот на взаимодоверии эмпатической сиаматикой и имтикой, дхьяникой, пратикой взаимоорганизуемся на тонкость с Изначально Вышестоящим Отцом. И вот Мудростью утончаемся, встраиваясь</w:t>
      </w:r>
      <w:r w:rsidR="002678FB">
        <w:t xml:space="preserve"> в Изначально Вышестоящего Отца –</w:t>
      </w:r>
      <w:r>
        <w:t xml:space="preserve"> Я и Отец мой едины. То есть вы едины с Отцом. Прям</w:t>
      </w:r>
      <w:r w:rsidR="002678FB">
        <w:t>о</w:t>
      </w:r>
      <w:r>
        <w:t xml:space="preserve"> почувствовать это единство эмпатией сиаматики, имики, Мудрости, Синтеза, Любви, ваших Огней горизонтов, Ча</w:t>
      </w:r>
      <w:r w:rsidR="002678FB">
        <w:t xml:space="preserve">стей, – но Отец говорит: </w:t>
      </w:r>
      <w:r>
        <w:t xml:space="preserve">«Части будут сейчас слабо проживаться». То есть Огни и вид материи. И этой утончённостью </w:t>
      </w:r>
      <w:r w:rsidRPr="00201EE6">
        <w:rPr>
          <w:b/>
        </w:rPr>
        <w:t>стяжаем глубину эмпатичности к Синтезу Изначально Вышестоящего Отца</w:t>
      </w:r>
      <w:r>
        <w:t xml:space="preserve">. И вспыхивая всей подготовкой каждого из нас, </w:t>
      </w:r>
      <w:r w:rsidRPr="00E61718">
        <w:rPr>
          <w:b/>
        </w:rPr>
        <w:t>буквально выходим на эмпатический контакт с Отцом как связь Синтеза с Синтезом</w:t>
      </w:r>
      <w:r>
        <w:t>. Отлично.</w:t>
      </w:r>
    </w:p>
    <w:p w14:paraId="247F7F7F" w14:textId="77777777" w:rsidR="00245138" w:rsidRPr="00E61718" w:rsidRDefault="00245138" w:rsidP="008B5738">
      <w:pPr>
        <w:spacing w:after="0"/>
        <w:ind w:firstLine="567"/>
      </w:pPr>
      <w:r>
        <w:t xml:space="preserve">И вот вы едины с Изначально Вышестоящим Отцом Синтезом. У вас свой Синтез, вот такой, лично-ориентированный Синтез Аватара Организации, и у Отца Синтез, Его Отцовский, Личный. И между двумя лично-ориентированными Синтезами возжигается </w:t>
      </w:r>
      <w:r w:rsidRPr="00E61718">
        <w:rPr>
          <w:b/>
        </w:rPr>
        <w:t>командо</w:t>
      </w:r>
      <w:r>
        <w:rPr>
          <w:b/>
        </w:rPr>
        <w:t>-</w:t>
      </w:r>
      <w:r w:rsidRPr="00E61718">
        <w:rPr>
          <w:b/>
        </w:rPr>
        <w:t>ориентированный Синтез Огня Большого Космоса</w:t>
      </w:r>
      <w:r>
        <w:t xml:space="preserve">, – давайте, давайте, – </w:t>
      </w:r>
      <w:r w:rsidRPr="00E61718">
        <w:t>Аватарской ориентированностью в эмпатичности с Отцом</w:t>
      </w:r>
      <w:r>
        <w:t xml:space="preserve">. И мы </w:t>
      </w:r>
      <w:r w:rsidRPr="0011429F">
        <w:rPr>
          <w:b/>
        </w:rPr>
        <w:t>стяжаем командо</w:t>
      </w:r>
      <w:r>
        <w:rPr>
          <w:b/>
        </w:rPr>
        <w:t>-</w:t>
      </w:r>
      <w:r w:rsidRPr="0011429F">
        <w:rPr>
          <w:b/>
        </w:rPr>
        <w:t>ориентированный Синтез эмпатичностью группы Синтеза Совета подразделения ИВДИВО Санкт-Петербург</w:t>
      </w:r>
      <w:r>
        <w:t xml:space="preserve"> на то количество Аватаров, которое есть в группе, Синтезом Изначально Вышестоящего Отца в каждом из нас всей глубиной </w:t>
      </w:r>
      <w:r w:rsidRPr="00E61718">
        <w:t>эмпатии. И просим Изначально Вышестоящего Отца</w:t>
      </w:r>
      <w:r w:rsidRPr="00E61718">
        <w:rPr>
          <w:b/>
        </w:rPr>
        <w:t xml:space="preserve"> взрастить за месяц и более того эмпатический контакт Синт</w:t>
      </w:r>
      <w:r w:rsidR="002678FB">
        <w:rPr>
          <w:b/>
        </w:rPr>
        <w:t>езом</w:t>
      </w:r>
      <w:r w:rsidRPr="00E61718">
        <w:rPr>
          <w:b/>
        </w:rPr>
        <w:t xml:space="preserve"> с Изначально Вышестоящим Отцом </w:t>
      </w:r>
      <w:r w:rsidR="002678FB">
        <w:t>и далее в индивидуальной работе</w:t>
      </w:r>
      <w:r w:rsidRPr="00E61718">
        <w:t xml:space="preserve"> с </w:t>
      </w:r>
      <w:r w:rsidRPr="00E61718">
        <w:rPr>
          <w:b/>
        </w:rPr>
        <w:t>Изначально Вышестоящими Аватарами Синтеза</w:t>
      </w:r>
      <w:r w:rsidR="002678FB">
        <w:t xml:space="preserve"> т</w:t>
      </w:r>
      <w:r w:rsidRPr="00E61718">
        <w:t>елом Аватара/Аватарессы такой-то Организации в такой-то Должностной Полномочности в горящей фигуре Огня и Синтеза каждым из нас.</w:t>
      </w:r>
    </w:p>
    <w:p w14:paraId="4A4AF3E4" w14:textId="77777777" w:rsidR="00245138" w:rsidRDefault="00245138" w:rsidP="008B5738">
      <w:pPr>
        <w:spacing w:after="0"/>
        <w:ind w:firstLine="567"/>
      </w:pPr>
      <w:r>
        <w:t xml:space="preserve">И возжигаемся Изначально Вышестоящим Отцом, проникаемся физически Статью Синтеза, когда вы стали Синтезом, это такое сопереживание не на уровне веры в это, а на уровне понимания, что вот </w:t>
      </w:r>
      <w:r w:rsidR="002678FB">
        <w:t>«Я</w:t>
      </w:r>
      <w:r>
        <w:t xml:space="preserve"> есмь Синтез</w:t>
      </w:r>
      <w:r w:rsidR="002678FB">
        <w:t>»</w:t>
      </w:r>
      <w:r>
        <w:t xml:space="preserve">. Стать Синтезом физически. И возжигаясь фигурой Синтеза, продолжая эмпатично </w:t>
      </w:r>
      <w:r w:rsidRPr="00E61718">
        <w:rPr>
          <w:i/>
        </w:rPr>
        <w:t>чувствознать</w:t>
      </w:r>
      <w:r>
        <w:t xml:space="preserve"> взаимопроникновенностью друг в друге с Отцом всем Синтезом в каждом из нас, мы фиксируемся Синтезом Изначально Вышестоящего Отца.</w:t>
      </w:r>
    </w:p>
    <w:p w14:paraId="387B59FB" w14:textId="77777777" w:rsidR="00245138" w:rsidRDefault="00245138" w:rsidP="008B5738">
      <w:pPr>
        <w:spacing w:after="0"/>
        <w:ind w:firstLine="567"/>
      </w:pPr>
      <w:r>
        <w:t>И вот возвращаясь из зала Изначально Вышестоящего Отца дуумвиратностью тела Аватара, – возможно возожгл</w:t>
      </w:r>
      <w:r w:rsidR="00245DE5">
        <w:t>ась 511-я ч</w:t>
      </w:r>
      <w:r>
        <w:t xml:space="preserve">асть Тело Отец-Человек-Землянина Аватара либо Физическое тело 447-е в выражении горизонта Аватара в каждом из нас в физическом теле. И попробуйте найти эффект, когда тело входит в тело, Физическое тело, допустим, в тело физическое, и включается такой двойной Синтез сиаматики, имики, эмпатичности Мудрости, эмпатичности Синтеза, командный ориентированный Синтез Огня Большого Космоса группой команды ИВДИВО разных выражений Организаций. И мы </w:t>
      </w:r>
      <w:r w:rsidRPr="00245DE5">
        <w:rPr>
          <w:b/>
        </w:rPr>
        <w:t>возжигаемся в физическом теле фигурой Синтеза Изначально Вы</w:t>
      </w:r>
      <w:r w:rsidR="00245DE5" w:rsidRPr="00245DE5">
        <w:rPr>
          <w:b/>
        </w:rPr>
        <w:t>шестоящего Отца</w:t>
      </w:r>
      <w:r w:rsidRPr="00245DE5">
        <w:rPr>
          <w:b/>
        </w:rPr>
        <w:t xml:space="preserve"> как Образом и глубиной Организации</w:t>
      </w:r>
      <w:r>
        <w:t xml:space="preserve">. Фигура, кстати, будет </w:t>
      </w:r>
      <w:r w:rsidR="00245DE5">
        <w:t xml:space="preserve">работать с Образом Организации – </w:t>
      </w:r>
      <w:r>
        <w:t>это предтеча Плана Синтеза или как бы последовательность Плана Синтеза Организации.</w:t>
      </w:r>
    </w:p>
    <w:p w14:paraId="6F37B817" w14:textId="77777777" w:rsidR="00245138" w:rsidRDefault="00245138" w:rsidP="008B5738">
      <w:pPr>
        <w:spacing w:after="0"/>
        <w:ind w:firstLine="567"/>
      </w:pPr>
      <w:r>
        <w:t>И развёртываясь из зала Изначально Вышестоящего Отца в физическом</w:t>
      </w:r>
      <w:r w:rsidR="00245DE5">
        <w:t xml:space="preserve"> теле.</w:t>
      </w:r>
      <w:r>
        <w:t xml:space="preserve"> </w:t>
      </w:r>
      <w:r w:rsidR="00245DE5">
        <w:t>К</w:t>
      </w:r>
      <w:r>
        <w:t>стати, почувствуйте, контакт</w:t>
      </w:r>
      <w:r w:rsidR="00245DE5">
        <w:t xml:space="preserve"> с Отцом не ушёл и не потерялся.</w:t>
      </w:r>
      <w:r>
        <w:t xml:space="preserve"> </w:t>
      </w:r>
      <w:r w:rsidR="00245DE5">
        <w:t>М</w:t>
      </w:r>
      <w:r>
        <w:t>ы синтезируемся с Изначально Вышестоящим Отцом в физическом теле и просим углубить и довести, сопровождая</w:t>
      </w:r>
      <w:r w:rsidR="00245DE5">
        <w:t xml:space="preserve"> Синтез в каждом из нас в теле</w:t>
      </w:r>
      <w:r>
        <w:t xml:space="preserve"> Ядром Должностной Полномочности Аватара</w:t>
      </w:r>
      <w:r w:rsidRPr="0040116E">
        <w:t>/</w:t>
      </w:r>
      <w:r>
        <w:t>Аватарессы в физическом выражении. И развёртываясь в форме 3-м Академическим Синтезом в форме Должностной Полномочности Аватара</w:t>
      </w:r>
      <w:r w:rsidRPr="0040116E">
        <w:t>/</w:t>
      </w:r>
      <w:r w:rsidR="00245DE5">
        <w:t>Аватарессы в таких-то У</w:t>
      </w:r>
      <w:r>
        <w:t xml:space="preserve">мениях Синтеза, благодарим Изначально Вышестоящего Отца. Возжигаемся Изначально Вышестоящим Аватаром Синтеза Кут Хуми. </w:t>
      </w:r>
      <w:r>
        <w:lastRenderedPageBreak/>
        <w:t>Стяжаем в прямом физическом выражении Синтез Синтез каждому из нас. С Аватарессой Синтеза Фаинь синтезируемся, стяжаем Синтез Праполномочий Синтеза Изначально Вышестоящего Отца. И завершая практику с Изначально Вышестоящим Отцом, включаемся физически в практикование Синтеза с Кут Хуми Фаинь двойной насыщенностью Синтеза в каждом из нас. Хорошо.</w:t>
      </w:r>
    </w:p>
    <w:p w14:paraId="479E3641" w14:textId="77777777" w:rsidR="00245138" w:rsidRDefault="00245138" w:rsidP="008B5738">
      <w:pPr>
        <w:spacing w:after="0"/>
        <w:ind w:firstLine="567"/>
      </w:pPr>
      <w:r>
        <w:t>Выходим из практики, остаёмся в синтезе с Кут Хуми Фаинь. Мы сейчас чуть поговорим и пойдём в следующую практику. Эманировать никуда не нужно, остаёмся при этом потенциале. И завершая практику вовне, остаёмся в ней или ею внутри. И выходим из практики. Но практика остаётся.</w:t>
      </w:r>
    </w:p>
    <w:p w14:paraId="1B9424AC" w14:textId="77777777" w:rsidR="00792CBE" w:rsidRPr="00245DE5" w:rsidRDefault="00245DE5" w:rsidP="0063482A">
      <w:pPr>
        <w:pStyle w:val="3"/>
      </w:pPr>
      <w:bookmarkStart w:id="9" w:name="_Toc152775057"/>
      <w:r>
        <w:t xml:space="preserve">Утвердиться </w:t>
      </w:r>
      <w:r w:rsidR="0072039D">
        <w:t xml:space="preserve">в </w:t>
      </w:r>
      <w:r>
        <w:t>о</w:t>
      </w:r>
      <w:r w:rsidR="0072039D">
        <w:t>пыте</w:t>
      </w:r>
      <w:r>
        <w:t xml:space="preserve"> эпатичностью командно-ориентированного Синтеза</w:t>
      </w:r>
      <w:bookmarkEnd w:id="9"/>
    </w:p>
    <w:p w14:paraId="1D4F91C9" w14:textId="77777777" w:rsidR="00245DE5" w:rsidRDefault="00232AC8" w:rsidP="008B5738">
      <w:pPr>
        <w:spacing w:after="0"/>
        <w:ind w:firstLine="567"/>
      </w:pPr>
      <w:r>
        <w:t>Ваше восприятие? Особенно первовхождение в эмпатию видами материи, в эмпатию видов Синтеза, эмпатичность глубины контакта с Отцом этой вот дуумвиратной телесностью, когда из процента Синтеза тело перешло на другую глубину Синтез</w:t>
      </w:r>
      <w:r w:rsidR="00245DE5">
        <w:t>а ИВДИВО разными организациями?</w:t>
      </w:r>
    </w:p>
    <w:p w14:paraId="10988172" w14:textId="77777777" w:rsidR="00232AC8" w:rsidRDefault="00232AC8" w:rsidP="008B5738">
      <w:pPr>
        <w:spacing w:after="0"/>
        <w:ind w:firstLine="567"/>
      </w:pPr>
      <w:r>
        <w:t>Просто пару фраз. Обратная связь – вывод, результат, заключение, постановление, ну какое-то слово, вам внутри вам будет приятно. Что-то же было? Ещё и как было, да.</w:t>
      </w:r>
    </w:p>
    <w:p w14:paraId="45AAB972" w14:textId="77777777" w:rsidR="00232AC8" w:rsidRDefault="00232AC8" w:rsidP="008B5738">
      <w:pPr>
        <w:spacing w:after="0"/>
        <w:ind w:firstLine="567"/>
      </w:pPr>
      <w:r w:rsidRPr="00D105E9">
        <w:rPr>
          <w:i/>
        </w:rPr>
        <w:t>Из зала:</w:t>
      </w:r>
      <w:r>
        <w:t xml:space="preserve"> </w:t>
      </w:r>
      <w:r w:rsidR="00245DE5">
        <w:rPr>
          <w:i/>
        </w:rPr>
        <w:t>По-другому</w:t>
      </w:r>
      <w:r w:rsidRPr="00E42BC7">
        <w:rPr>
          <w:i/>
        </w:rPr>
        <w:t xml:space="preserve"> как-то прожился Огонь, то есть раскрылся по-другому тот </w:t>
      </w:r>
      <w:proofErr w:type="gramStart"/>
      <w:r w:rsidRPr="00E42BC7">
        <w:rPr>
          <w:i/>
        </w:rPr>
        <w:t>Огонь</w:t>
      </w:r>
      <w:proofErr w:type="gramEnd"/>
      <w:r w:rsidRPr="00E42BC7">
        <w:rPr>
          <w:i/>
        </w:rPr>
        <w:t xml:space="preserve"> с которым мы в эмпатию входили. Почувствовали, стал более родной, такой, близкий-близкий. Но немножко изменилось восприятие Огня и близость с Отцом вот этим Огнём.</w:t>
      </w:r>
    </w:p>
    <w:p w14:paraId="41992BBF" w14:textId="77777777" w:rsidR="00232AC8" w:rsidRDefault="00232AC8" w:rsidP="008B5738">
      <w:pPr>
        <w:spacing w:after="0"/>
        <w:ind w:firstLine="567"/>
      </w:pPr>
      <w:r>
        <w:t xml:space="preserve">Хорошо. Ещё? Разные варианты набросайте, что бы вам было, за что физически утвердиться в сопереживании, воспринимая коллегу, вы утверждаетесь опытом других. Это очень классный момент. Утвердиться не только в своём опыте, а утвердиться на опыте рядом сидящего, Аватара. Утвердиться, не в плане тем, чего у меня нет, а я, </w:t>
      </w:r>
      <w:r w:rsidRPr="0072039D">
        <w:rPr>
          <w:spacing w:val="28"/>
        </w:rPr>
        <w:t>со</w:t>
      </w:r>
      <w:r w:rsidR="0072039D">
        <w:rPr>
          <w:spacing w:val="28"/>
        </w:rPr>
        <w:t>переживая эмпатичностью, проникаю</w:t>
      </w:r>
      <w:r w:rsidRPr="0072039D">
        <w:rPr>
          <w:spacing w:val="28"/>
        </w:rPr>
        <w:t xml:space="preserve">сь </w:t>
      </w:r>
      <w:r w:rsidR="0072039D">
        <w:rPr>
          <w:spacing w:val="28"/>
        </w:rPr>
        <w:t xml:space="preserve">к </w:t>
      </w:r>
      <w:r w:rsidRPr="0072039D">
        <w:rPr>
          <w:spacing w:val="28"/>
        </w:rPr>
        <w:t>другому,</w:t>
      </w:r>
      <w:r w:rsidR="0072039D">
        <w:rPr>
          <w:spacing w:val="28"/>
        </w:rPr>
        <w:t xml:space="preserve"> включаюсь вот в этом состоянии</w:t>
      </w:r>
      <w:r w:rsidRPr="0072039D">
        <w:rPr>
          <w:spacing w:val="28"/>
        </w:rPr>
        <w:t xml:space="preserve"> </w:t>
      </w:r>
      <w:r w:rsidR="0072039D">
        <w:rPr>
          <w:spacing w:val="28"/>
        </w:rPr>
        <w:t>н</w:t>
      </w:r>
      <w:r w:rsidRPr="0072039D">
        <w:rPr>
          <w:spacing w:val="28"/>
        </w:rPr>
        <w:t>е лично-ориентированного, а командно-ориентированного Синтеза</w:t>
      </w:r>
      <w:r>
        <w:t>, когда опыт группы формирует внутри большее сопереживание.</w:t>
      </w:r>
    </w:p>
    <w:p w14:paraId="2C30165B" w14:textId="77777777" w:rsidR="00232AC8" w:rsidRDefault="00232AC8" w:rsidP="008B5738">
      <w:pPr>
        <w:tabs>
          <w:tab w:val="left" w:pos="3232"/>
        </w:tabs>
        <w:spacing w:after="0"/>
        <w:ind w:firstLine="567"/>
      </w:pPr>
      <w:r w:rsidRPr="00D105E9">
        <w:rPr>
          <w:i/>
        </w:rPr>
        <w:t>Из зала:</w:t>
      </w:r>
      <w:r>
        <w:t xml:space="preserve"> </w:t>
      </w:r>
      <w:r w:rsidRPr="00E42BC7">
        <w:rPr>
          <w:i/>
        </w:rPr>
        <w:t>Можно я? Когда нам предложили по эмпатии зеркальность нейронов, то есть мы практически отражаем те процессы, которые идут в нас, мы способны воспринять. И</w:t>
      </w:r>
      <w:r w:rsidR="0072039D">
        <w:rPr>
          <w:i/>
        </w:rPr>
        <w:t xml:space="preserve"> здесь разными видами материи и</w:t>
      </w:r>
      <w:r w:rsidRPr="00E42BC7">
        <w:rPr>
          <w:i/>
        </w:rPr>
        <w:t>мической.</w:t>
      </w:r>
    </w:p>
    <w:p w14:paraId="4BD65DFA" w14:textId="77777777" w:rsidR="00232AC8" w:rsidRDefault="00232AC8" w:rsidP="008B5738">
      <w:pPr>
        <w:tabs>
          <w:tab w:val="left" w:pos="3232"/>
        </w:tabs>
        <w:spacing w:after="0"/>
        <w:ind w:firstLine="567"/>
      </w:pPr>
      <w:r>
        <w:t>Могла быть материя ваших организаций.</w:t>
      </w:r>
    </w:p>
    <w:p w14:paraId="79E00D25" w14:textId="77777777" w:rsidR="00232AC8" w:rsidRPr="00245DE5" w:rsidRDefault="00232AC8" w:rsidP="008B5738">
      <w:pPr>
        <w:tabs>
          <w:tab w:val="left" w:pos="3232"/>
        </w:tabs>
        <w:spacing w:after="0"/>
        <w:ind w:firstLine="567"/>
        <w:rPr>
          <w:i/>
        </w:rPr>
      </w:pPr>
      <w:r w:rsidRPr="00245DE5">
        <w:rPr>
          <w:i/>
        </w:rPr>
        <w:t>Из зала:</w:t>
      </w:r>
      <w:r w:rsidR="00245DE5" w:rsidRPr="00245DE5">
        <w:rPr>
          <w:i/>
        </w:rPr>
        <w:t xml:space="preserve"> </w:t>
      </w:r>
      <w:r w:rsidR="0072039D">
        <w:rPr>
          <w:i/>
        </w:rPr>
        <w:t xml:space="preserve">Да. </w:t>
      </w:r>
      <w:r w:rsidRPr="00245DE5">
        <w:rPr>
          <w:i/>
        </w:rPr>
        <w:t>То есть эмпатия стала не однопотоковая, а множественность эмпатий.</w:t>
      </w:r>
    </w:p>
    <w:p w14:paraId="23652FAA" w14:textId="77777777" w:rsidR="00232AC8" w:rsidRDefault="00232AC8" w:rsidP="008B5738">
      <w:pPr>
        <w:tabs>
          <w:tab w:val="left" w:pos="3232"/>
        </w:tabs>
        <w:spacing w:after="0"/>
        <w:ind w:firstLine="567"/>
      </w:pPr>
      <w:r>
        <w:t>Правильно, класс.</w:t>
      </w:r>
    </w:p>
    <w:p w14:paraId="7BE263E5" w14:textId="77777777" w:rsidR="00232AC8" w:rsidRDefault="00232AC8" w:rsidP="008B5738">
      <w:pPr>
        <w:tabs>
          <w:tab w:val="left" w:pos="3232"/>
        </w:tabs>
        <w:spacing w:after="0"/>
        <w:ind w:firstLine="567"/>
      </w:pPr>
      <w:r w:rsidRPr="00D105E9">
        <w:rPr>
          <w:i/>
        </w:rPr>
        <w:t>Из зала:</w:t>
      </w:r>
      <w:r w:rsidR="00245DE5">
        <w:t xml:space="preserve"> </w:t>
      </w:r>
      <w:r w:rsidRPr="00E42BC7">
        <w:rPr>
          <w:i/>
        </w:rPr>
        <w:t>И это дало родство, множественность вариантов сопр</w:t>
      </w:r>
      <w:r>
        <w:rPr>
          <w:i/>
        </w:rPr>
        <w:t>и</w:t>
      </w:r>
      <w:r w:rsidRPr="00E42BC7">
        <w:rPr>
          <w:i/>
        </w:rPr>
        <w:t xml:space="preserve">косновения с Изначально Вышестоящим Отцом </w:t>
      </w:r>
      <w:r>
        <w:rPr>
          <w:i/>
        </w:rPr>
        <w:t>э</w:t>
      </w:r>
      <w:r w:rsidRPr="00E42BC7">
        <w:rPr>
          <w:i/>
        </w:rPr>
        <w:t>мпатически.</w:t>
      </w:r>
    </w:p>
    <w:p w14:paraId="371F51E9" w14:textId="77777777" w:rsidR="00232AC8" w:rsidRDefault="00232AC8" w:rsidP="008B5738">
      <w:pPr>
        <w:tabs>
          <w:tab w:val="left" w:pos="3232"/>
        </w:tabs>
        <w:spacing w:after="0"/>
        <w:ind w:firstLine="567"/>
      </w:pPr>
      <w:r>
        <w:t>Коллеги, ещё?</w:t>
      </w:r>
    </w:p>
    <w:p w14:paraId="47962C17" w14:textId="77777777" w:rsidR="00232AC8" w:rsidRDefault="00232AC8" w:rsidP="008B5738">
      <w:pPr>
        <w:tabs>
          <w:tab w:val="left" w:pos="3232"/>
        </w:tabs>
        <w:spacing w:after="0"/>
        <w:ind w:firstLine="567"/>
      </w:pPr>
      <w:r w:rsidRPr="00D105E9">
        <w:rPr>
          <w:i/>
        </w:rPr>
        <w:t>Из зала:</w:t>
      </w:r>
      <w:r w:rsidR="0072039D">
        <w:t xml:space="preserve"> </w:t>
      </w:r>
      <w:r w:rsidRPr="00E42BC7">
        <w:rPr>
          <w:i/>
        </w:rPr>
        <w:t>Случилось, произошло состоятел</w:t>
      </w:r>
      <w:r w:rsidR="0072039D">
        <w:rPr>
          <w:i/>
        </w:rPr>
        <w:t>ьность организации сиаматикой, х</w:t>
      </w:r>
      <w:r w:rsidRPr="00E42BC7">
        <w:rPr>
          <w:i/>
        </w:rPr>
        <w:t>руста</w:t>
      </w:r>
      <w:r w:rsidR="0072039D">
        <w:rPr>
          <w:i/>
        </w:rPr>
        <w:t>тикой и само ИВДИВО Организации</w:t>
      </w:r>
      <w:r w:rsidRPr="00E42BC7">
        <w:rPr>
          <w:i/>
        </w:rPr>
        <w:t xml:space="preserve"> как организовалось видами материи и в эмпатии Изначально Вышестоящим Отцом.</w:t>
      </w:r>
    </w:p>
    <w:p w14:paraId="67263D07" w14:textId="77777777" w:rsidR="00232AC8" w:rsidRDefault="00232AC8" w:rsidP="008B5738">
      <w:pPr>
        <w:tabs>
          <w:tab w:val="left" w:pos="3232"/>
        </w:tabs>
        <w:spacing w:after="0"/>
        <w:ind w:firstLine="567"/>
      </w:pPr>
      <w:r>
        <w:t>Хорошо. Как ты реагировала сама? Была ли отчуждена, сопереживая? Можно же сопереживать, будучи отчуждённой? Можно.</w:t>
      </w:r>
    </w:p>
    <w:p w14:paraId="41002B1B" w14:textId="77777777" w:rsidR="00232AC8" w:rsidRDefault="00232AC8" w:rsidP="008B5738">
      <w:pPr>
        <w:tabs>
          <w:tab w:val="left" w:pos="3232"/>
        </w:tabs>
        <w:spacing w:after="0"/>
        <w:ind w:firstLine="567"/>
      </w:pPr>
      <w:r w:rsidRPr="00D105E9">
        <w:rPr>
          <w:i/>
        </w:rPr>
        <w:t>Из зала:</w:t>
      </w:r>
      <w:r>
        <w:t xml:space="preserve"> </w:t>
      </w:r>
      <w:r w:rsidRPr="00E42BC7">
        <w:rPr>
          <w:i/>
        </w:rPr>
        <w:t>Можно. Но я старалась…</w:t>
      </w:r>
    </w:p>
    <w:p w14:paraId="3E82846C" w14:textId="77777777" w:rsidR="00232AC8" w:rsidRDefault="00232AC8" w:rsidP="008B5738">
      <w:pPr>
        <w:tabs>
          <w:tab w:val="left" w:pos="3232"/>
        </w:tabs>
        <w:spacing w:after="0"/>
        <w:ind w:firstLine="567"/>
      </w:pPr>
      <w:r>
        <w:t>Тебе как от этого было?</w:t>
      </w:r>
    </w:p>
    <w:p w14:paraId="301F065E" w14:textId="77777777" w:rsidR="00232AC8" w:rsidRDefault="00232AC8" w:rsidP="008B5738">
      <w:pPr>
        <w:tabs>
          <w:tab w:val="left" w:pos="3232"/>
        </w:tabs>
        <w:spacing w:after="0"/>
        <w:ind w:firstLine="567"/>
      </w:pPr>
      <w:r w:rsidRPr="00D105E9">
        <w:rPr>
          <w:i/>
        </w:rPr>
        <w:t>Из зала:</w:t>
      </w:r>
      <w:r w:rsidR="0072039D">
        <w:t xml:space="preserve"> </w:t>
      </w:r>
      <w:r w:rsidRPr="00E42BC7">
        <w:rPr>
          <w:i/>
        </w:rPr>
        <w:t>Цельно и масштабно.</w:t>
      </w:r>
    </w:p>
    <w:p w14:paraId="3144038A" w14:textId="77777777" w:rsidR="00232AC8" w:rsidRDefault="00232AC8" w:rsidP="008B5738">
      <w:pPr>
        <w:tabs>
          <w:tab w:val="left" w:pos="3232"/>
        </w:tabs>
        <w:spacing w:after="0"/>
        <w:ind w:firstLine="567"/>
      </w:pPr>
      <w:r>
        <w:t xml:space="preserve">Вопрос к </w:t>
      </w:r>
      <w:r w:rsidR="0072039D">
        <w:t>«В</w:t>
      </w:r>
      <w:r>
        <w:t>ам</w:t>
      </w:r>
      <w:r w:rsidR="0072039D">
        <w:t xml:space="preserve"> </w:t>
      </w:r>
      <w:r>
        <w:t>как</w:t>
      </w:r>
      <w:r w:rsidR="0072039D">
        <w:t>?</w:t>
      </w:r>
      <w:r>
        <w:t xml:space="preserve">» </w:t>
      </w:r>
      <w:r w:rsidR="0072039D">
        <w:t xml:space="preserve">– </w:t>
      </w:r>
      <w:r>
        <w:t xml:space="preserve">это правильное состояние Есмь, </w:t>
      </w:r>
      <w:r w:rsidR="0072039D">
        <w:t xml:space="preserve">потому </w:t>
      </w:r>
      <w:r>
        <w:t xml:space="preserve">что вы Аватар. И </w:t>
      </w:r>
      <w:r w:rsidRPr="0072039D">
        <w:rPr>
          <w:b/>
        </w:rPr>
        <w:t xml:space="preserve">если </w:t>
      </w:r>
      <w:r w:rsidR="0072039D" w:rsidRPr="0072039D">
        <w:rPr>
          <w:b/>
        </w:rPr>
        <w:t>Аватар</w:t>
      </w:r>
      <w:r w:rsidRPr="0072039D">
        <w:rPr>
          <w:b/>
        </w:rPr>
        <w:t xml:space="preserve"> телом не понимает, как ему, Воли на это действие просто нет.</w:t>
      </w:r>
      <w:r>
        <w:t xml:space="preserve"> Почему? Вы не в этом. Вы не в этом. Поэтому внутренее-внешнее просто не даст Волю. Оно с</w:t>
      </w:r>
      <w:r w:rsidR="0072039D">
        <w:t xml:space="preserve">кажет: «Не дано». Тогда внутри </w:t>
      </w:r>
      <w:r>
        <w:t>как вам, конкретно вам, как Субъекту, лично-ориентированному Синтезу Большого Космоса в Синтезе антропности</w:t>
      </w:r>
      <w:r w:rsidR="0072039D">
        <w:t xml:space="preserve"> с Изначально Вышестоящим Отцом?</w:t>
      </w:r>
      <w:r>
        <w:t xml:space="preserve"> Где, в данном случае, Синтез антропностей включает явление Человека-Землянина или Человека-Посвящённого в теле, первая вторая антро</w:t>
      </w:r>
      <w:r w:rsidR="0072039D">
        <w:t>пность, и в теле тогда как-то. В.? С.?</w:t>
      </w:r>
      <w:r>
        <w:t xml:space="preserve"> Руки не поднимайте, просто говорим. Не спрашивайте: «Можно?»</w:t>
      </w:r>
    </w:p>
    <w:p w14:paraId="1948923D" w14:textId="77777777" w:rsidR="00232AC8" w:rsidRDefault="00232AC8" w:rsidP="008B5738">
      <w:pPr>
        <w:tabs>
          <w:tab w:val="left" w:pos="3232"/>
        </w:tabs>
        <w:spacing w:after="0"/>
        <w:ind w:firstLine="567"/>
      </w:pPr>
      <w:r w:rsidRPr="00D105E9">
        <w:rPr>
          <w:i/>
        </w:rPr>
        <w:lastRenderedPageBreak/>
        <w:t>Из зала:</w:t>
      </w:r>
      <w:r w:rsidR="0072039D">
        <w:t xml:space="preserve"> </w:t>
      </w:r>
      <w:r w:rsidRPr="00E42BC7">
        <w:rPr>
          <w:i/>
        </w:rPr>
        <w:t>Упорядоченность.</w:t>
      </w:r>
    </w:p>
    <w:p w14:paraId="101EDE1E" w14:textId="77777777" w:rsidR="00232AC8" w:rsidRDefault="00232AC8" w:rsidP="008B5738">
      <w:pPr>
        <w:tabs>
          <w:tab w:val="left" w:pos="3232"/>
        </w:tabs>
        <w:spacing w:after="0"/>
        <w:ind w:firstLine="567"/>
      </w:pPr>
      <w:r>
        <w:t>Нет упорядоченности, полный хаос.</w:t>
      </w:r>
    </w:p>
    <w:p w14:paraId="0B3BE1F8" w14:textId="77777777" w:rsidR="00232AC8" w:rsidRDefault="00232AC8" w:rsidP="008B5738">
      <w:pPr>
        <w:tabs>
          <w:tab w:val="left" w:pos="3232"/>
        </w:tabs>
        <w:spacing w:after="0"/>
        <w:ind w:firstLine="567"/>
      </w:pPr>
      <w:r w:rsidRPr="00D105E9">
        <w:rPr>
          <w:i/>
        </w:rPr>
        <w:t>Из зала:</w:t>
      </w:r>
      <w:r w:rsidR="0072039D">
        <w:t xml:space="preserve"> </w:t>
      </w:r>
      <w:r w:rsidRPr="00E42BC7">
        <w:rPr>
          <w:i/>
        </w:rPr>
        <w:t>Одним словом – манифестация.</w:t>
      </w:r>
    </w:p>
    <w:p w14:paraId="13589BFF" w14:textId="77777777" w:rsidR="00232AC8" w:rsidRDefault="00232AC8" w:rsidP="008B5738">
      <w:pPr>
        <w:tabs>
          <w:tab w:val="left" w:pos="3232"/>
        </w:tabs>
        <w:spacing w:after="0"/>
        <w:ind w:firstLine="567"/>
      </w:pPr>
      <w:r>
        <w:t>Отлично. Что манифестировала, что заявляла?</w:t>
      </w:r>
    </w:p>
    <w:p w14:paraId="49654241" w14:textId="77777777" w:rsidR="00232AC8" w:rsidRDefault="00232AC8" w:rsidP="008B5738">
      <w:pPr>
        <w:tabs>
          <w:tab w:val="left" w:pos="3232"/>
        </w:tabs>
        <w:spacing w:after="0"/>
        <w:ind w:firstLine="567"/>
      </w:pPr>
      <w:r w:rsidRPr="00D105E9">
        <w:rPr>
          <w:i/>
        </w:rPr>
        <w:t>Из зала:</w:t>
      </w:r>
      <w:r w:rsidR="0072039D">
        <w:t xml:space="preserve"> </w:t>
      </w:r>
      <w:r>
        <w:t>Я манифестировала, вот имикой, как раз. Проживала состояние, контекстное явление в цельности. По-другому как-то сложно сказать. И заполнение Большим Космосом, я эту радость, манифест этот, на м</w:t>
      </w:r>
      <w:r w:rsidR="0072039D">
        <w:t>еня определённое, вот радость состоятельности</w:t>
      </w:r>
      <w:r>
        <w:t>. И вот здесь заполнение и проживание Большого Космоса началось раньше, чем оно было объявлено, опубликовано. Поэтому со-настроенность с этим и реализация этого.</w:t>
      </w:r>
    </w:p>
    <w:p w14:paraId="4CAB8F6E" w14:textId="77777777" w:rsidR="00232AC8" w:rsidRDefault="0072039D" w:rsidP="008B5738">
      <w:pPr>
        <w:tabs>
          <w:tab w:val="left" w:pos="3232"/>
        </w:tabs>
        <w:spacing w:after="0"/>
        <w:ind w:firstLine="567"/>
      </w:pPr>
      <w:r>
        <w:t>Хорошо. Понятно. В</w:t>
      </w:r>
      <w:r w:rsidR="00232AC8">
        <w:t>.</w:t>
      </w:r>
      <w:r>
        <w:t>?</w:t>
      </w:r>
    </w:p>
    <w:p w14:paraId="6CAA444D" w14:textId="77777777" w:rsidR="00232AC8" w:rsidRDefault="00232AC8" w:rsidP="008B5738">
      <w:pPr>
        <w:tabs>
          <w:tab w:val="left" w:pos="3232"/>
        </w:tabs>
        <w:spacing w:after="0"/>
        <w:ind w:firstLine="567"/>
      </w:pPr>
      <w:r w:rsidRPr="00D105E9">
        <w:rPr>
          <w:i/>
        </w:rPr>
        <w:t>Из зала:</w:t>
      </w:r>
      <w:r w:rsidR="0072039D">
        <w:t xml:space="preserve"> </w:t>
      </w:r>
      <w:r w:rsidRPr="00E42BC7">
        <w:rPr>
          <w:i/>
        </w:rPr>
        <w:t>У меня несколько моментов было удивительных. Когда мы стяжали 512 Огней Синтезов, вот эти 512…</w:t>
      </w:r>
    </w:p>
    <w:p w14:paraId="5B0B39E7" w14:textId="77777777" w:rsidR="00232AC8" w:rsidRDefault="00232AC8" w:rsidP="008B5738">
      <w:pPr>
        <w:tabs>
          <w:tab w:val="left" w:pos="3232"/>
        </w:tabs>
        <w:spacing w:after="0"/>
        <w:ind w:firstLine="567"/>
      </w:pPr>
      <w:r>
        <w:t>Действующих.</w:t>
      </w:r>
    </w:p>
    <w:p w14:paraId="58B93D8A" w14:textId="77777777" w:rsidR="00232AC8" w:rsidRDefault="00232AC8" w:rsidP="008B5738">
      <w:pPr>
        <w:tabs>
          <w:tab w:val="left" w:pos="3232"/>
        </w:tabs>
        <w:spacing w:after="0"/>
        <w:ind w:firstLine="567"/>
      </w:pPr>
      <w:r w:rsidRPr="00D105E9">
        <w:rPr>
          <w:i/>
        </w:rPr>
        <w:t xml:space="preserve">Из </w:t>
      </w:r>
      <w:r w:rsidRPr="0072039D">
        <w:rPr>
          <w:i/>
        </w:rPr>
        <w:t xml:space="preserve">зала: </w:t>
      </w:r>
      <w:r w:rsidR="0072039D" w:rsidRPr="0072039D">
        <w:rPr>
          <w:i/>
        </w:rPr>
        <w:t>Д</w:t>
      </w:r>
      <w:r w:rsidRPr="0072039D">
        <w:rPr>
          <w:i/>
        </w:rPr>
        <w:t>а</w:t>
      </w:r>
      <w:r w:rsidRPr="00E42BC7">
        <w:rPr>
          <w:i/>
        </w:rPr>
        <w:t>-да, действующих видов Синтеза. Я увидела. Как мы до этого говорили</w:t>
      </w:r>
      <w:r w:rsidR="0072039D">
        <w:rPr>
          <w:i/>
        </w:rPr>
        <w:t>,</w:t>
      </w:r>
      <w:r w:rsidRPr="00E42BC7">
        <w:rPr>
          <w:i/>
        </w:rPr>
        <w:t xml:space="preserve"> где мы цельные и система и вот мы вышли из цельности на систему</w:t>
      </w:r>
      <w:r w:rsidR="0072039D">
        <w:rPr>
          <w:i/>
        </w:rPr>
        <w:t>,</w:t>
      </w:r>
      <w:r w:rsidRPr="00E42BC7">
        <w:rPr>
          <w:i/>
        </w:rPr>
        <w:t xml:space="preserve"> и где я увидела в каждой системе цельность. Оболочки вот так среагировали. Затем, когда эмпатичность с Отцом, я увидела прямо слово: «зов Синтеза». Отец зовёт своим Синтезом</w:t>
      </w:r>
      <w:r>
        <w:rPr>
          <w:i/>
        </w:rPr>
        <w:t>,</w:t>
      </w:r>
      <w:r w:rsidRPr="00E42BC7">
        <w:rPr>
          <w:i/>
        </w:rPr>
        <w:t xml:space="preserve"> и я начала включаться. И я вдруг увидела слово: «Зо</w:t>
      </w:r>
      <w:r w:rsidR="0072039D">
        <w:rPr>
          <w:i/>
        </w:rPr>
        <w:t>в». Он зовёт Синтезом, а я как В</w:t>
      </w:r>
      <w:r w:rsidRPr="00E42BC7">
        <w:rPr>
          <w:i/>
        </w:rPr>
        <w:t>оз, ну такое внутренне-внешнее. Это не то, что как я везу, а как внутренне-внешнее, своим Синтезом начала стыковаться и такой некий взрыв, что ли.</w:t>
      </w:r>
    </w:p>
    <w:p w14:paraId="557AC32E" w14:textId="77777777" w:rsidR="00232AC8" w:rsidRDefault="00232AC8" w:rsidP="008B5738">
      <w:pPr>
        <w:tabs>
          <w:tab w:val="left" w:pos="3232"/>
          <w:tab w:val="right" w:pos="9922"/>
        </w:tabs>
        <w:spacing w:after="0"/>
        <w:ind w:firstLine="567"/>
      </w:pPr>
      <w:r>
        <w:t xml:space="preserve">А мне лучшее слово предложили, не </w:t>
      </w:r>
      <w:r w:rsidR="003807A5">
        <w:t>«</w:t>
      </w:r>
      <w:r>
        <w:t>зов</w:t>
      </w:r>
      <w:r w:rsidR="003807A5">
        <w:t>»</w:t>
      </w:r>
      <w:r>
        <w:t xml:space="preserve">, а </w:t>
      </w:r>
      <w:r w:rsidR="003807A5">
        <w:t>«</w:t>
      </w:r>
      <w:r>
        <w:t>призывание</w:t>
      </w:r>
      <w:r w:rsidR="003807A5">
        <w:t>»</w:t>
      </w:r>
      <w:r>
        <w:t>. Где вы призваны Отцом.</w:t>
      </w:r>
    </w:p>
    <w:p w14:paraId="619E92B3" w14:textId="19A7D4C6" w:rsidR="00232AC8" w:rsidRDefault="00232AC8" w:rsidP="008B5738">
      <w:pPr>
        <w:tabs>
          <w:tab w:val="left" w:pos="3232"/>
        </w:tabs>
        <w:spacing w:after="0"/>
        <w:ind w:firstLine="567"/>
      </w:pPr>
      <w:r w:rsidRPr="00D105E9">
        <w:rPr>
          <w:i/>
        </w:rPr>
        <w:t>Из зала:</w:t>
      </w:r>
      <w:r w:rsidR="00F153EA">
        <w:t xml:space="preserve"> – </w:t>
      </w:r>
      <w:r w:rsidRPr="00E42BC7">
        <w:rPr>
          <w:i/>
        </w:rPr>
        <w:t>Да-да, а я увидела это сначала до этого. И когда два Синтеза начали синтезироваться между. То есть я на зов Отца, когда он м</w:t>
      </w:r>
      <w:r w:rsidR="003807A5">
        <w:rPr>
          <w:i/>
        </w:rPr>
        <w:t>еня призывал, вдруг такой взрыв-</w:t>
      </w:r>
      <w:r w:rsidRPr="00E42BC7">
        <w:rPr>
          <w:i/>
        </w:rPr>
        <w:t>скачок, аннигиляция такая произошла. И я себя увидела, прямо такое слово: «Выскочила» в пространство Большого Космоса. И я понимаю, что я его не знаю.</w:t>
      </w:r>
    </w:p>
    <w:p w14:paraId="1B6ED8D0" w14:textId="77777777" w:rsidR="00232AC8" w:rsidRDefault="00232AC8" w:rsidP="008B5738">
      <w:pPr>
        <w:tabs>
          <w:tab w:val="left" w:pos="3232"/>
        </w:tabs>
        <w:spacing w:after="0"/>
        <w:ind w:firstLine="567"/>
      </w:pPr>
      <w:r>
        <w:t>Ну, понятно. Думаю, кого там хватала за шкирку. Чпок и обратно. У нас руки намагничены на таких летунов.</w:t>
      </w:r>
    </w:p>
    <w:p w14:paraId="068059BD" w14:textId="77777777" w:rsidR="00232AC8" w:rsidRDefault="00232AC8" w:rsidP="008B5738">
      <w:pPr>
        <w:tabs>
          <w:tab w:val="left" w:pos="3232"/>
        </w:tabs>
        <w:spacing w:after="0"/>
        <w:ind w:firstLine="567"/>
      </w:pPr>
      <w:r w:rsidRPr="00D105E9">
        <w:rPr>
          <w:i/>
        </w:rPr>
        <w:t>Из зала:</w:t>
      </w:r>
      <w:r>
        <w:t xml:space="preserve"> </w:t>
      </w:r>
      <w:r w:rsidRPr="00E42BC7">
        <w:rPr>
          <w:i/>
        </w:rPr>
        <w:t>Ну вот, это выброс такой был.</w:t>
      </w:r>
    </w:p>
    <w:p w14:paraId="04FF67A7" w14:textId="77777777" w:rsidR="00232AC8" w:rsidRDefault="00232AC8" w:rsidP="008B5738">
      <w:pPr>
        <w:tabs>
          <w:tab w:val="left" w:pos="2026"/>
        </w:tabs>
        <w:spacing w:after="0"/>
        <w:ind w:firstLine="567"/>
      </w:pPr>
      <w:r>
        <w:t>Конечно, без скафандра, просто в открытый космос. Себя не жалко.</w:t>
      </w:r>
    </w:p>
    <w:p w14:paraId="553829CA" w14:textId="77777777" w:rsidR="003807A5" w:rsidRDefault="00232AC8" w:rsidP="008B5738">
      <w:pPr>
        <w:tabs>
          <w:tab w:val="left" w:pos="2026"/>
        </w:tabs>
        <w:spacing w:after="0"/>
        <w:ind w:firstLine="567"/>
      </w:pPr>
      <w:r>
        <w:t>Послушайте фразу, хорошая: «Себя не жалко». Но если вас Отец призывает, вот вы. Чем вам сейчас сложно? Тем, что я хочу с вами по</w:t>
      </w:r>
      <w:r w:rsidR="003807A5">
        <w:t>философствовать, даже на слово</w:t>
      </w:r>
      <w:r>
        <w:t xml:space="preserve"> «Приз</w:t>
      </w:r>
      <w:r w:rsidR="003807A5">
        <w:t xml:space="preserve">ван», на слово </w:t>
      </w:r>
      <w:r>
        <w:t>«Професс</w:t>
      </w:r>
      <w:r w:rsidR="003807A5">
        <w:t>ионал». Давайте пофилософствуем! При</w:t>
      </w:r>
      <w:r>
        <w:t xml:space="preserve">чём здесь прикосновение Отца? Когда включается </w:t>
      </w:r>
      <w:r w:rsidR="003807A5">
        <w:t>о</w:t>
      </w:r>
      <w:r>
        <w:t>соз</w:t>
      </w:r>
      <w:r w:rsidR="003807A5">
        <w:t>н</w:t>
      </w:r>
      <w:r>
        <w:t>ание видов Синтеза, которые действующие? Ка</w:t>
      </w:r>
      <w:r w:rsidR="003807A5">
        <w:t>к это? Вы уходите в категории «</w:t>
      </w:r>
      <w:r>
        <w:t>просто Учение Синтеза</w:t>
      </w:r>
      <w:r w:rsidR="003807A5">
        <w:t>», к</w:t>
      </w:r>
      <w:r>
        <w:t>оторые энциклопедично высоко</w:t>
      </w:r>
      <w:r w:rsidR="003807A5">
        <w:t>, и мы в</w:t>
      </w:r>
      <w:r>
        <w:t>ойдём сейчас в Учение Син</w:t>
      </w:r>
      <w:r w:rsidR="003807A5">
        <w:t xml:space="preserve">теза. Но, </w:t>
      </w:r>
      <w:r w:rsidR="003807A5" w:rsidRPr="003807A5">
        <w:rPr>
          <w:b/>
        </w:rPr>
        <w:t>чтобы войти в Учение С</w:t>
      </w:r>
      <w:r w:rsidRPr="003807A5">
        <w:rPr>
          <w:b/>
        </w:rPr>
        <w:t>интеза энциклопедичностью сухих формули</w:t>
      </w:r>
      <w:r w:rsidR="003807A5">
        <w:rPr>
          <w:b/>
        </w:rPr>
        <w:t>ровок, вы должны внутри владеть</w:t>
      </w:r>
      <w:r w:rsidRPr="003807A5">
        <w:rPr>
          <w:b/>
        </w:rPr>
        <w:t xml:space="preserve"> хоть какой-то философскостью</w:t>
      </w:r>
      <w:r w:rsidR="003807A5">
        <w:t>.</w:t>
      </w:r>
    </w:p>
    <w:p w14:paraId="66A80618" w14:textId="77777777" w:rsidR="003807A5" w:rsidRDefault="00232AC8" w:rsidP="008B5738">
      <w:pPr>
        <w:tabs>
          <w:tab w:val="left" w:pos="2026"/>
        </w:tabs>
        <w:spacing w:after="0"/>
        <w:ind w:firstLine="567"/>
      </w:pPr>
      <w:r>
        <w:t xml:space="preserve">То есть порассуждать, что такое </w:t>
      </w:r>
      <w:r w:rsidRPr="003807A5">
        <w:rPr>
          <w:b/>
        </w:rPr>
        <w:t xml:space="preserve">Мудрость </w:t>
      </w:r>
      <w:r>
        <w:t>– э</w:t>
      </w:r>
      <w:r w:rsidR="003807A5">
        <w:t xml:space="preserve">то состояние не познание Любви </w:t>
      </w:r>
      <w:r>
        <w:t xml:space="preserve">из Мудрости, </w:t>
      </w:r>
      <w:r w:rsidRPr="003807A5">
        <w:rPr>
          <w:b/>
        </w:rPr>
        <w:t>это состояние, когда вы при</w:t>
      </w:r>
      <w:r w:rsidR="003807A5">
        <w:rPr>
          <w:b/>
        </w:rPr>
        <w:t>зываете Мудрость на своё тело, и</w:t>
      </w:r>
      <w:r w:rsidRPr="003807A5">
        <w:rPr>
          <w:b/>
        </w:rPr>
        <w:t xml:space="preserve"> при</w:t>
      </w:r>
      <w:r w:rsidR="003807A5">
        <w:rPr>
          <w:b/>
        </w:rPr>
        <w:t>звать Мудрость можно только на У</w:t>
      </w:r>
      <w:r w:rsidRPr="003807A5">
        <w:rPr>
          <w:b/>
        </w:rPr>
        <w:t>мение какого-то вида Синтеза.</w:t>
      </w:r>
      <w:r w:rsidR="003807A5">
        <w:t xml:space="preserve"> То есть тогда включается С</w:t>
      </w:r>
      <w:r>
        <w:t>тать, которая внутри начинает ф</w:t>
      </w:r>
      <w:r w:rsidR="003807A5">
        <w:t xml:space="preserve">ормировать удовольствие от процесса. Где слово </w:t>
      </w:r>
      <w:r w:rsidR="003807A5" w:rsidRPr="003807A5">
        <w:rPr>
          <w:i/>
          <w:spacing w:val="28"/>
        </w:rPr>
        <w:t>Удовольствие</w:t>
      </w:r>
      <w:r w:rsidRPr="003807A5">
        <w:rPr>
          <w:spacing w:val="28"/>
        </w:rPr>
        <w:t xml:space="preserve"> </w:t>
      </w:r>
      <w:r w:rsidR="003807A5" w:rsidRPr="003807A5">
        <w:rPr>
          <w:spacing w:val="28"/>
        </w:rPr>
        <w:t>–</w:t>
      </w:r>
      <w:r w:rsidRPr="003807A5">
        <w:rPr>
          <w:spacing w:val="28"/>
        </w:rPr>
        <w:t xml:space="preserve"> это удовлетворённость Большим Космосом, лично-ориентированным Синтезом, присутствием с Отцом эмпатичностью, праведностью,</w:t>
      </w:r>
      <w:r w:rsidR="003807A5">
        <w:t xml:space="preserve"> когда вы </w:t>
      </w:r>
      <w:r>
        <w:t>ведаете телом Владыки, стоя в Истине пред От</w:t>
      </w:r>
      <w:r w:rsidR="003807A5">
        <w:t>цом, это уже философские штуки.</w:t>
      </w:r>
    </w:p>
    <w:p w14:paraId="56FEAD25" w14:textId="77777777" w:rsidR="00232AC8" w:rsidRDefault="00232AC8" w:rsidP="008B5738">
      <w:pPr>
        <w:tabs>
          <w:tab w:val="left" w:pos="2026"/>
        </w:tabs>
        <w:spacing w:after="0"/>
        <w:ind w:firstLine="567"/>
      </w:pPr>
      <w:r>
        <w:t>И у вас внутри включалась мысль в какой-то момент: «Почему мы это не возжигаем, как стяжание?» Если бы мы были на классической версии Синтеза, мы бы это стяжали, как в обычных практиках, потом в это входили. Сейчас наша задача опубликовать, предполагая, что у вас этот контекст</w:t>
      </w:r>
      <w:r w:rsidR="003807A5">
        <w:t>… Опять падают листы у тебя</w:t>
      </w:r>
      <w:r>
        <w:t>, на прошлом Синтезе у тебя и здесь. Предполагая, что вы начинаете этим возжигаться и что? И что включается? Не тупим. Прямо бегущая такая строка</w:t>
      </w:r>
      <w:proofErr w:type="gramStart"/>
      <w:r>
        <w:t xml:space="preserve">.. </w:t>
      </w:r>
      <w:proofErr w:type="gramEnd"/>
      <w:r>
        <w:t>Что:</w:t>
      </w:r>
    </w:p>
    <w:p w14:paraId="034549E6" w14:textId="77777777" w:rsidR="00232AC8" w:rsidRDefault="00232AC8" w:rsidP="008B5738">
      <w:pPr>
        <w:tabs>
          <w:tab w:val="left" w:pos="2026"/>
        </w:tabs>
        <w:spacing w:after="0"/>
        <w:ind w:firstLine="567"/>
      </w:pPr>
      <w:r w:rsidRPr="00D105E9">
        <w:rPr>
          <w:i/>
        </w:rPr>
        <w:t>Из зала:</w:t>
      </w:r>
      <w:r>
        <w:t xml:space="preserve"> </w:t>
      </w:r>
      <w:r w:rsidRPr="00E42BC7">
        <w:rPr>
          <w:i/>
        </w:rPr>
        <w:t>Исполнение.</w:t>
      </w:r>
    </w:p>
    <w:p w14:paraId="1430ADC9" w14:textId="77777777" w:rsidR="003807A5" w:rsidRDefault="00232AC8" w:rsidP="008B5738">
      <w:pPr>
        <w:tabs>
          <w:tab w:val="left" w:pos="2026"/>
        </w:tabs>
        <w:spacing w:after="0"/>
        <w:ind w:firstLine="567"/>
      </w:pPr>
      <w:r>
        <w:t>Правильно, исполнение. Но ис</w:t>
      </w:r>
      <w:r w:rsidR="003807A5">
        <w:t xml:space="preserve">полнение, при каком состоянии? </w:t>
      </w:r>
    </w:p>
    <w:p w14:paraId="2A87B876" w14:textId="77777777" w:rsidR="003807A5" w:rsidRPr="003807A5" w:rsidRDefault="003807A5" w:rsidP="008B5738">
      <w:pPr>
        <w:tabs>
          <w:tab w:val="left" w:pos="2026"/>
        </w:tabs>
        <w:spacing w:after="0"/>
        <w:ind w:firstLine="567"/>
        <w:rPr>
          <w:i/>
        </w:rPr>
      </w:pPr>
      <w:r w:rsidRPr="003807A5">
        <w:rPr>
          <w:i/>
        </w:rPr>
        <w:lastRenderedPageBreak/>
        <w:t>Из зала: Профессионала.</w:t>
      </w:r>
    </w:p>
    <w:p w14:paraId="33BC5970" w14:textId="77777777" w:rsidR="00907B98" w:rsidRDefault="00232AC8" w:rsidP="008B5738">
      <w:pPr>
        <w:tabs>
          <w:tab w:val="left" w:pos="2026"/>
        </w:tabs>
        <w:spacing w:after="0"/>
        <w:ind w:firstLine="567"/>
      </w:pPr>
      <w:r>
        <w:t xml:space="preserve">Нет. При Отце и при Кут Хуми. При Отце </w:t>
      </w:r>
      <w:r w:rsidR="003807A5">
        <w:t xml:space="preserve">и при Кут Хуми. Вот </w:t>
      </w:r>
      <w:r>
        <w:t xml:space="preserve">мы с вами, вроде бы простое объяснение, но стоя при Отце и при Кут Хуми мы мало что исполняем. Это важно. То есть мы чаще всего исполняем с другим, объясняя что-то, вводя в определение и как только выходим, мы только стяжаем. А </w:t>
      </w:r>
      <w:r w:rsidRPr="003807A5">
        <w:rPr>
          <w:b/>
        </w:rPr>
        <w:t>нам надо научиться, с точки зрения Академии Синт</w:t>
      </w:r>
      <w:r w:rsidR="00907B98">
        <w:rPr>
          <w:b/>
        </w:rPr>
        <w:t>ез-философии исполнять пред Отцом</w:t>
      </w:r>
      <w:r w:rsidRPr="003807A5">
        <w:rPr>
          <w:b/>
        </w:rPr>
        <w:t xml:space="preserve"> и Кут Хуми</w:t>
      </w:r>
      <w:r>
        <w:t>. Вот очень простой ответ. Но он внутри чётко</w:t>
      </w:r>
      <w:r w:rsidR="007C2C6F">
        <w:t xml:space="preserve"> меня начинает организовывать «Я</w:t>
      </w:r>
      <w:r>
        <w:t xml:space="preserve"> исполняю</w:t>
      </w:r>
      <w:r w:rsidR="007C2C6F">
        <w:t>?»</w:t>
      </w:r>
      <w:r>
        <w:t xml:space="preserve"> или </w:t>
      </w:r>
      <w:r w:rsidR="007C2C6F">
        <w:t>«Я</w:t>
      </w:r>
      <w:r>
        <w:t xml:space="preserve"> просто выхожу, чтобы мне дали?</w:t>
      </w:r>
      <w:r w:rsidR="007C2C6F">
        <w:t>»</w:t>
      </w:r>
      <w:r>
        <w:t xml:space="preserve"> И вот мы должны с вами </w:t>
      </w:r>
      <w:r w:rsidRPr="007C2C6F">
        <w:rPr>
          <w:b/>
        </w:rPr>
        <w:t>научится</w:t>
      </w:r>
      <w:r>
        <w:t xml:space="preserve"> </w:t>
      </w:r>
      <w:r w:rsidRPr="007C2C6F">
        <w:rPr>
          <w:b/>
        </w:rPr>
        <w:t>выходить на исполнение, чтобы по и</w:t>
      </w:r>
      <w:r w:rsidR="007C2C6F">
        <w:rPr>
          <w:b/>
        </w:rPr>
        <w:t>тогам накала Синтеза нам давали</w:t>
      </w:r>
      <w:r w:rsidR="007C2C6F" w:rsidRPr="007C2C6F">
        <w:t>, т</w:t>
      </w:r>
      <w:r w:rsidRPr="007C2C6F">
        <w:t>о</w:t>
      </w:r>
      <w:r>
        <w:t xml:space="preserve"> есть по итогам </w:t>
      </w:r>
      <w:r w:rsidR="007C2C6F">
        <w:t>действия, какого-то мыслеобраза</w:t>
      </w:r>
      <w:r>
        <w:t xml:space="preserve"> какое-то стяжание, следующее. Хорошо.</w:t>
      </w:r>
      <w:r w:rsidR="007C2C6F">
        <w:t xml:space="preserve"> </w:t>
      </w:r>
    </w:p>
    <w:p w14:paraId="5BBFFDF8" w14:textId="77777777" w:rsidR="00232AC8" w:rsidRDefault="00232AC8" w:rsidP="008B5738">
      <w:pPr>
        <w:tabs>
          <w:tab w:val="left" w:pos="2026"/>
        </w:tabs>
        <w:spacing w:after="0"/>
        <w:ind w:firstLine="567"/>
      </w:pPr>
      <w:r>
        <w:t xml:space="preserve">Если что, мы с вами можем сделать вид, что мы проехали эту </w:t>
      </w:r>
      <w:r w:rsidR="003807A5">
        <w:t>тему. Сейчас, подожди, Л. В.</w:t>
      </w:r>
      <w:r>
        <w:t>, ты договорила? Или вы напряглись за…</w:t>
      </w:r>
      <w:r w:rsidR="007C2C6F">
        <w:t xml:space="preserve"> </w:t>
      </w:r>
    </w:p>
    <w:p w14:paraId="6F7EFC97" w14:textId="77777777" w:rsidR="00232AC8" w:rsidRDefault="00232AC8" w:rsidP="008B5738">
      <w:pPr>
        <w:tabs>
          <w:tab w:val="left" w:pos="2026"/>
        </w:tabs>
        <w:spacing w:after="0"/>
        <w:ind w:firstLine="567"/>
      </w:pPr>
      <w:r w:rsidRPr="00D105E9">
        <w:rPr>
          <w:i/>
        </w:rPr>
        <w:t>Из зала:</w:t>
      </w:r>
      <w:r>
        <w:t xml:space="preserve"> </w:t>
      </w:r>
      <w:r w:rsidRPr="00E42BC7">
        <w:rPr>
          <w:i/>
        </w:rPr>
        <w:t>Нет, наоборот</w:t>
      </w:r>
      <w:r>
        <w:rPr>
          <w:i/>
        </w:rPr>
        <w:t>.</w:t>
      </w:r>
    </w:p>
    <w:p w14:paraId="75AD2377" w14:textId="77777777" w:rsidR="00907B98" w:rsidRDefault="00232AC8" w:rsidP="008B5738">
      <w:pPr>
        <w:tabs>
          <w:tab w:val="left" w:pos="2026"/>
          <w:tab w:val="right" w:pos="9922"/>
        </w:tabs>
        <w:spacing w:after="0"/>
        <w:ind w:firstLine="567"/>
      </w:pPr>
      <w:r>
        <w:t>За маниакальную руку магни</w:t>
      </w:r>
      <w:r w:rsidR="00907B98">
        <w:t>та. Которая жёстко подтягивала.</w:t>
      </w:r>
    </w:p>
    <w:p w14:paraId="0E367AC1" w14:textId="77777777" w:rsidR="00907B98" w:rsidRPr="00907B98" w:rsidRDefault="00907B98" w:rsidP="008B5738">
      <w:pPr>
        <w:tabs>
          <w:tab w:val="left" w:pos="2026"/>
          <w:tab w:val="right" w:pos="9922"/>
        </w:tabs>
        <w:spacing w:after="0"/>
        <w:ind w:firstLine="567"/>
        <w:rPr>
          <w:i/>
        </w:rPr>
      </w:pPr>
      <w:r w:rsidRPr="00907B98">
        <w:rPr>
          <w:i/>
        </w:rPr>
        <w:t xml:space="preserve">Из зала: </w:t>
      </w:r>
      <w:r w:rsidR="00232AC8" w:rsidRPr="00907B98">
        <w:rPr>
          <w:i/>
        </w:rPr>
        <w:t>Есть</w:t>
      </w:r>
      <w:r w:rsidRPr="00907B98">
        <w:rPr>
          <w:i/>
        </w:rPr>
        <w:t>, кому схватить.</w:t>
      </w:r>
    </w:p>
    <w:p w14:paraId="5B0FEE97" w14:textId="77777777" w:rsidR="00232AC8" w:rsidRDefault="00232AC8" w:rsidP="008B5738">
      <w:pPr>
        <w:tabs>
          <w:tab w:val="left" w:pos="2026"/>
          <w:tab w:val="right" w:pos="9922"/>
        </w:tabs>
        <w:spacing w:after="0"/>
        <w:ind w:firstLine="567"/>
      </w:pPr>
      <w:r>
        <w:t>Там зал Отца хватает вас. Вы что думали, там наши руки?</w:t>
      </w:r>
    </w:p>
    <w:p w14:paraId="0D4104B4" w14:textId="77777777" w:rsidR="00232AC8" w:rsidRDefault="00232AC8" w:rsidP="008B5738">
      <w:pPr>
        <w:tabs>
          <w:tab w:val="left" w:pos="2026"/>
          <w:tab w:val="right" w:pos="9922"/>
        </w:tabs>
        <w:spacing w:after="0"/>
        <w:ind w:firstLine="567"/>
      </w:pPr>
      <w:r w:rsidRPr="00D105E9">
        <w:rPr>
          <w:i/>
        </w:rPr>
        <w:t>Из зала:</w:t>
      </w:r>
      <w:r w:rsidRPr="00E42BC7">
        <w:rPr>
          <w:i/>
        </w:rPr>
        <w:t xml:space="preserve"> Нет.</w:t>
      </w:r>
    </w:p>
    <w:p w14:paraId="125E2BCF" w14:textId="77777777" w:rsidR="00232AC8" w:rsidRDefault="00232AC8" w:rsidP="008B5738">
      <w:pPr>
        <w:tabs>
          <w:tab w:val="left" w:pos="2026"/>
          <w:tab w:val="right" w:pos="9922"/>
        </w:tabs>
        <w:spacing w:after="0"/>
        <w:ind w:firstLine="567"/>
      </w:pPr>
      <w:r>
        <w:t>Я, ведь, тоже обожгусь. А вот зал Отца, он может хватать. Так сфе</w:t>
      </w:r>
      <w:r w:rsidR="00907B98">
        <w:t>ра расширяется и просто</w:t>
      </w:r>
      <w:r>
        <w:t xml:space="preserve"> выпавшего втягивает.</w:t>
      </w:r>
    </w:p>
    <w:p w14:paraId="41C36370" w14:textId="77777777" w:rsidR="00232AC8" w:rsidRDefault="00232AC8" w:rsidP="008B5738">
      <w:pPr>
        <w:tabs>
          <w:tab w:val="left" w:pos="2026"/>
          <w:tab w:val="right" w:pos="9922"/>
        </w:tabs>
        <w:spacing w:after="0"/>
        <w:ind w:firstLine="567"/>
      </w:pPr>
      <w:r w:rsidRPr="00D105E9">
        <w:rPr>
          <w:i/>
        </w:rPr>
        <w:t>Из зала:</w:t>
      </w:r>
      <w:r>
        <w:t xml:space="preserve"> </w:t>
      </w:r>
      <w:r w:rsidRPr="00E42BC7">
        <w:rPr>
          <w:i/>
        </w:rPr>
        <w:t>Любопытство такое.</w:t>
      </w:r>
    </w:p>
    <w:p w14:paraId="7FCAA536" w14:textId="77777777" w:rsidR="00232AC8" w:rsidRDefault="00F73655" w:rsidP="008B5738">
      <w:pPr>
        <w:tabs>
          <w:tab w:val="left" w:pos="2026"/>
          <w:tab w:val="right" w:pos="9922"/>
        </w:tabs>
        <w:spacing w:after="0"/>
        <w:ind w:firstLine="567"/>
      </w:pPr>
      <w:r>
        <w:t>С.</w:t>
      </w:r>
      <w:r w:rsidR="00232AC8">
        <w:t>, как у вас</w:t>
      </w:r>
      <w:r>
        <w:t>?</w:t>
      </w:r>
      <w:r w:rsidR="00232AC8">
        <w:t xml:space="preserve"> </w:t>
      </w:r>
      <w:r>
        <w:t>И потом пойдём к Л.</w:t>
      </w:r>
      <w:r w:rsidR="00232AC8">
        <w:t>.</w:t>
      </w:r>
    </w:p>
    <w:p w14:paraId="1C310D8B" w14:textId="77777777" w:rsidR="00232AC8" w:rsidRDefault="00232AC8" w:rsidP="008B5738">
      <w:pPr>
        <w:tabs>
          <w:tab w:val="left" w:pos="2026"/>
          <w:tab w:val="right" w:pos="9922"/>
        </w:tabs>
        <w:spacing w:after="0"/>
        <w:ind w:firstLine="567"/>
      </w:pPr>
      <w:r w:rsidRPr="00D105E9">
        <w:rPr>
          <w:i/>
        </w:rPr>
        <w:t>Из зала:</w:t>
      </w:r>
      <w:r>
        <w:t xml:space="preserve"> </w:t>
      </w:r>
      <w:proofErr w:type="gramStart"/>
      <w:r w:rsidRPr="00E42BC7">
        <w:rPr>
          <w:i/>
        </w:rPr>
        <w:t>У меня таких несколько было моментов, где, первое в самом начале, когда</w:t>
      </w:r>
      <w:r>
        <w:rPr>
          <w:i/>
        </w:rPr>
        <w:t xml:space="preserve"> процесс на ту возож</w:t>
      </w:r>
      <w:r w:rsidRPr="00E42BC7">
        <w:rPr>
          <w:i/>
        </w:rPr>
        <w:t>жённость, которая есть</w:t>
      </w:r>
      <w:r w:rsidR="00907B98">
        <w:rPr>
          <w:i/>
        </w:rPr>
        <w:t>, с которой</w:t>
      </w:r>
      <w:r w:rsidRPr="00E42BC7">
        <w:rPr>
          <w:i/>
        </w:rPr>
        <w:t xml:space="preserve"> мы вышли и стяжали и встраивались в Синтез Изначально Вышестоящего Отца, когда нужно было найти и даже где-то различить или найти и начать возжигаться</w:t>
      </w:r>
      <w:r w:rsidR="00907B98">
        <w:rPr>
          <w:i/>
        </w:rPr>
        <w:t>,</w:t>
      </w:r>
      <w:r w:rsidRPr="00E42BC7">
        <w:rPr>
          <w:i/>
        </w:rPr>
        <w:t xml:space="preserve"> начинать синтезироваться и встраиваться своим Синтезом в Синтез Изначально Вышестоящего Отца.</w:t>
      </w:r>
      <w:proofErr w:type="gramEnd"/>
      <w:r w:rsidRPr="00E42BC7">
        <w:rPr>
          <w:i/>
        </w:rPr>
        <w:t xml:space="preserve"> То есть для меня это было абсолютно новая такая, какой-то процесс. А потом, сюда ещё, когда мы стяжали именно возожжённый Синтез, то есть он крайне отличается от привычного состояния стяжания Синтеза. Синтез, когда он уже, как горящий, возожжённый Синтез. И вот по такому, какому-то состоянию, может быть</w:t>
      </w:r>
      <w:r w:rsidR="00907B98">
        <w:rPr>
          <w:i/>
        </w:rPr>
        <w:t>,</w:t>
      </w:r>
      <w:r w:rsidRPr="00E42BC7">
        <w:rPr>
          <w:i/>
        </w:rPr>
        <w:t xml:space="preserve"> едва уловимое было, когда это буквально помогло где-то в чём-то в сонастройку на эмпатию. Когда м</w:t>
      </w:r>
      <w:r w:rsidR="00907B98">
        <w:rPr>
          <w:i/>
        </w:rPr>
        <w:t xml:space="preserve">ы </w:t>
      </w:r>
      <w:r w:rsidRPr="00E42BC7">
        <w:rPr>
          <w:i/>
        </w:rPr>
        <w:t>имической материей сопрягались с Изначально Вышестоящим Отцом, здесь каких-то проживаний ярких не было, но состояние, что вот этот вариативный возожжёный Синтез. Он прямо как спекал, он помогал, встраивал вот в этот процесс. Ну, вот это в самом начале, дальше это уже разворачивалось, но вот это яркое такое состояние. И большой интерес к этому, что в этом очень много, что кроется, потенциал самого раскрытия Синтеза.</w:t>
      </w:r>
    </w:p>
    <w:p w14:paraId="20E149F7" w14:textId="77777777" w:rsidR="00232AC8" w:rsidRDefault="00907B98" w:rsidP="008B5738">
      <w:pPr>
        <w:tabs>
          <w:tab w:val="left" w:pos="2026"/>
          <w:tab w:val="right" w:pos="9922"/>
        </w:tabs>
        <w:spacing w:after="0"/>
        <w:ind w:firstLine="567"/>
      </w:pPr>
      <w:r>
        <w:t>Хорошо, спасибо большое. Л.?</w:t>
      </w:r>
      <w:r w:rsidR="00232AC8">
        <w:t xml:space="preserve"> С</w:t>
      </w:r>
      <w:r>
        <w:t>.</w:t>
      </w:r>
      <w:r w:rsidR="00232AC8">
        <w:t xml:space="preserve"> дальше готовиться. </w:t>
      </w:r>
    </w:p>
    <w:p w14:paraId="7DDF529B" w14:textId="6429C924" w:rsidR="00232AC8" w:rsidRDefault="00232AC8" w:rsidP="008B5738">
      <w:pPr>
        <w:tabs>
          <w:tab w:val="left" w:pos="2026"/>
          <w:tab w:val="right" w:pos="9922"/>
        </w:tabs>
        <w:spacing w:after="0"/>
        <w:ind w:firstLine="567"/>
      </w:pPr>
      <w:r w:rsidRPr="00D105E9">
        <w:rPr>
          <w:i/>
        </w:rPr>
        <w:t>Из зала:</w:t>
      </w:r>
      <w:r>
        <w:t xml:space="preserve"> </w:t>
      </w:r>
      <w:r>
        <w:rPr>
          <w:i/>
        </w:rPr>
        <w:t>Ключ</w:t>
      </w:r>
      <w:r w:rsidRPr="00E42BC7">
        <w:rPr>
          <w:i/>
        </w:rPr>
        <w:t xml:space="preserve">, такое открытие было. Утром я проснулась со словом: «Я Есмь Синтез», и у меня было такое состояние, стала проживать и пыталась встроиться в это. А сейчас, в практике, когда прозвучало: «Я Есмь Синтез», было до такой степени </w:t>
      </w:r>
      <w:r w:rsidR="00907B98">
        <w:rPr>
          <w:i/>
        </w:rPr>
        <w:t>др</w:t>
      </w:r>
      <w:r w:rsidRPr="00E42BC7">
        <w:rPr>
          <w:i/>
        </w:rPr>
        <w:t>у</w:t>
      </w:r>
      <w:r w:rsidR="00907B98">
        <w:rPr>
          <w:i/>
        </w:rPr>
        <w:t>г</w:t>
      </w:r>
      <w:r w:rsidRPr="00E42BC7">
        <w:rPr>
          <w:i/>
        </w:rPr>
        <w:t xml:space="preserve">ое проживание, и произошла стыковка </w:t>
      </w:r>
      <w:r>
        <w:rPr>
          <w:i/>
        </w:rPr>
        <w:t>э</w:t>
      </w:r>
      <w:r w:rsidRPr="00E42BC7">
        <w:rPr>
          <w:i/>
        </w:rPr>
        <w:t xml:space="preserve">мпатии. </w:t>
      </w:r>
      <w:r>
        <w:rPr>
          <w:i/>
        </w:rPr>
        <w:t>Э</w:t>
      </w:r>
      <w:r w:rsidRPr="00E42BC7">
        <w:rPr>
          <w:i/>
        </w:rPr>
        <w:t>мпатичность, когда я могу слышать других вот именно на том состоянии, что было утром, что сейчас, вот оно состыковалось. Для меня сейчас вот такое маленькое правил</w:t>
      </w:r>
      <w:r w:rsidR="00907B98">
        <w:rPr>
          <w:i/>
        </w:rPr>
        <w:t>о, что, если я буду произносить</w:t>
      </w:r>
      <w:r w:rsidR="00F153EA">
        <w:rPr>
          <w:i/>
        </w:rPr>
        <w:t xml:space="preserve"> </w:t>
      </w:r>
      <w:r w:rsidRPr="00E42BC7">
        <w:rPr>
          <w:i/>
        </w:rPr>
        <w:t>какое-то время: «Я Есмь</w:t>
      </w:r>
      <w:r w:rsidR="00907B98">
        <w:rPr>
          <w:i/>
        </w:rPr>
        <w:t xml:space="preserve"> Синтез», то у меня включиться э</w:t>
      </w:r>
      <w:r w:rsidRPr="00E42BC7">
        <w:rPr>
          <w:i/>
        </w:rPr>
        <w:t>мпатичность, и я начну слышать других, слышать Отца, проживать.</w:t>
      </w:r>
    </w:p>
    <w:p w14:paraId="7B710841" w14:textId="77777777" w:rsidR="00232AC8" w:rsidRDefault="00232AC8" w:rsidP="008B5738">
      <w:pPr>
        <w:tabs>
          <w:tab w:val="left" w:pos="2026"/>
          <w:tab w:val="right" w:pos="9922"/>
        </w:tabs>
        <w:spacing w:after="0"/>
        <w:ind w:firstLine="567"/>
      </w:pPr>
      <w:r>
        <w:t>Только тогда нужно дать внутреннее указание – Я Есмь Синтез чего? Организации?</w:t>
      </w:r>
      <w:r w:rsidR="00907B98">
        <w:t xml:space="preserve"> Части? Умение Синтеза каких-то видов материи? Сиаматики этого явления? То есть определение должно быть.</w:t>
      </w:r>
    </w:p>
    <w:p w14:paraId="3A56A0DF" w14:textId="77777777" w:rsidR="00232AC8" w:rsidRDefault="00907B98" w:rsidP="008B5738">
      <w:pPr>
        <w:tabs>
          <w:tab w:val="left" w:pos="2026"/>
          <w:tab w:val="right" w:pos="9922"/>
        </w:tabs>
        <w:spacing w:after="0"/>
        <w:ind w:firstLine="567"/>
        <w:rPr>
          <w:i/>
        </w:rPr>
      </w:pPr>
      <w:r>
        <w:rPr>
          <w:i/>
        </w:rPr>
        <w:t xml:space="preserve">Из зала: </w:t>
      </w:r>
      <w:r w:rsidR="00232AC8" w:rsidRPr="004B2FEE">
        <w:rPr>
          <w:i/>
        </w:rPr>
        <w:t>Там большего масштаба развёртывалось, мн</w:t>
      </w:r>
      <w:r w:rsidR="00232AC8">
        <w:rPr>
          <w:i/>
        </w:rPr>
        <w:t xml:space="preserve">е очень понравилась эта стыковка </w:t>
      </w:r>
      <w:r w:rsidR="00232AC8" w:rsidRPr="004B2FEE">
        <w:rPr>
          <w:i/>
        </w:rPr>
        <w:t>то</w:t>
      </w:r>
      <w:r w:rsidR="00232AC8">
        <w:rPr>
          <w:i/>
        </w:rPr>
        <w:t>,</w:t>
      </w:r>
      <w:r w:rsidR="00232AC8" w:rsidRPr="004B2FEE">
        <w:rPr>
          <w:i/>
        </w:rPr>
        <w:t xml:space="preserve"> что было утром и то</w:t>
      </w:r>
      <w:r w:rsidR="00232AC8">
        <w:rPr>
          <w:i/>
        </w:rPr>
        <w:t>,</w:t>
      </w:r>
      <w:r w:rsidR="00232AC8" w:rsidRPr="004B2FEE">
        <w:rPr>
          <w:i/>
        </w:rPr>
        <w:t xml:space="preserve"> что сейчас, оно соединилось</w:t>
      </w:r>
      <w:r w:rsidR="00232AC8">
        <w:rPr>
          <w:i/>
        </w:rPr>
        <w:t xml:space="preserve"> в практике</w:t>
      </w:r>
      <w:r w:rsidR="00232AC8" w:rsidRPr="004B2FEE">
        <w:rPr>
          <w:i/>
        </w:rPr>
        <w:t>.</w:t>
      </w:r>
    </w:p>
    <w:p w14:paraId="28665D36" w14:textId="77777777" w:rsidR="00232AC8" w:rsidRDefault="00232AC8" w:rsidP="008B5738">
      <w:pPr>
        <w:tabs>
          <w:tab w:val="left" w:pos="2026"/>
          <w:tab w:val="right" w:pos="9922"/>
        </w:tabs>
        <w:spacing w:after="0"/>
        <w:ind w:firstLine="567"/>
      </w:pPr>
      <w:r>
        <w:t>Ну, супер. Хорошо, спасибо большое. Коллеги, желающие показать себя миру в накале вашего Синтеза. Уважаемые, прекрасно сидящие.</w:t>
      </w:r>
    </w:p>
    <w:p w14:paraId="7A129E0E" w14:textId="77777777" w:rsidR="00232AC8" w:rsidRDefault="00232AC8" w:rsidP="008B5738">
      <w:pPr>
        <w:tabs>
          <w:tab w:val="left" w:pos="2026"/>
          <w:tab w:val="right" w:pos="9922"/>
        </w:tabs>
        <w:spacing w:after="0"/>
        <w:ind w:firstLine="567"/>
      </w:pPr>
      <w:r w:rsidRPr="00D105E9">
        <w:rPr>
          <w:i/>
        </w:rPr>
        <w:lastRenderedPageBreak/>
        <w:t>Из зала:</w:t>
      </w:r>
      <w:r>
        <w:t xml:space="preserve"> </w:t>
      </w:r>
      <w:r w:rsidRPr="00E42BC7">
        <w:rPr>
          <w:i/>
        </w:rPr>
        <w:t xml:space="preserve">У меня </w:t>
      </w:r>
      <w:r>
        <w:rPr>
          <w:i/>
        </w:rPr>
        <w:t>э</w:t>
      </w:r>
      <w:r w:rsidRPr="00E42BC7">
        <w:rPr>
          <w:i/>
        </w:rPr>
        <w:t>мпатия развернулась, как напряжённость, наверное</w:t>
      </w:r>
      <w:r w:rsidR="00907B98">
        <w:rPr>
          <w:i/>
        </w:rPr>
        <w:t>,</w:t>
      </w:r>
      <w:r w:rsidRPr="00E42BC7">
        <w:rPr>
          <w:i/>
        </w:rPr>
        <w:t xml:space="preserve"> даже </w:t>
      </w:r>
      <w:proofErr w:type="gramStart"/>
      <w:r w:rsidRPr="00E42BC7">
        <w:rPr>
          <w:i/>
        </w:rPr>
        <w:t>сверх</w:t>
      </w:r>
      <w:proofErr w:type="gramEnd"/>
      <w:r w:rsidRPr="00E42BC7">
        <w:rPr>
          <w:i/>
        </w:rPr>
        <w:t xml:space="preserve"> </w:t>
      </w:r>
      <w:proofErr w:type="gramStart"/>
      <w:r w:rsidRPr="00E42BC7">
        <w:rPr>
          <w:i/>
        </w:rPr>
        <w:t>напряжённ</w:t>
      </w:r>
      <w:r w:rsidR="00907B98">
        <w:rPr>
          <w:i/>
        </w:rPr>
        <w:t>ость</w:t>
      </w:r>
      <w:proofErr w:type="gramEnd"/>
      <w:r w:rsidR="00907B98">
        <w:rPr>
          <w:i/>
        </w:rPr>
        <w:t>, видов материи как определё</w:t>
      </w:r>
      <w:r w:rsidRPr="00E42BC7">
        <w:rPr>
          <w:i/>
        </w:rPr>
        <w:t>нная такая матричность, структура взаимосвязей каких-то разных предметов или каких-то разных элементов, не как огнеобразов</w:t>
      </w:r>
      <w:r>
        <w:rPr>
          <w:i/>
        </w:rPr>
        <w:t>,</w:t>
      </w:r>
      <w:r w:rsidRPr="00E42BC7">
        <w:rPr>
          <w:i/>
        </w:rPr>
        <w:t xml:space="preserve"> а как разных явлений между собо</w:t>
      </w:r>
      <w:r w:rsidR="00907B98">
        <w:rPr>
          <w:i/>
        </w:rPr>
        <w:t>ю, где у меня раскрывалось ярче Ф</w:t>
      </w:r>
      <w:r w:rsidRPr="00E42BC7">
        <w:rPr>
          <w:i/>
        </w:rPr>
        <w:t>изическое тело. Оно почему-то входило в такую столпность Изначально Вышестоящего От</w:t>
      </w:r>
      <w:r w:rsidR="00907B98">
        <w:rPr>
          <w:i/>
        </w:rPr>
        <w:t>ца, то есть не Т</w:t>
      </w:r>
      <w:r w:rsidRPr="00E42BC7">
        <w:rPr>
          <w:i/>
        </w:rPr>
        <w:t>ело, а больше. И я удивилась тем, что я и</w:t>
      </w:r>
      <w:r w:rsidR="00907B98">
        <w:rPr>
          <w:i/>
        </w:rPr>
        <w:t>с</w:t>
      </w:r>
      <w:r w:rsidRPr="00E42BC7">
        <w:rPr>
          <w:i/>
        </w:rPr>
        <w:t>кала эмпатию, наверное, в таком привычном ракурсе, как чувственное восприятие и не получилось найти. И было такое состояние напряжённости разных взаимосвязей и когда мы подходили к такому моменту, когда там лично</w:t>
      </w:r>
      <w:r w:rsidR="00907B98">
        <w:rPr>
          <w:i/>
        </w:rPr>
        <w:t>-</w:t>
      </w:r>
      <w:r w:rsidRPr="00E42BC7">
        <w:rPr>
          <w:i/>
        </w:rPr>
        <w:t>ориентированный Синтез Изначально Вышестоящего Отца и лично</w:t>
      </w:r>
      <w:r>
        <w:rPr>
          <w:i/>
        </w:rPr>
        <w:t>-</w:t>
      </w:r>
      <w:r w:rsidRPr="00E42BC7">
        <w:rPr>
          <w:i/>
        </w:rPr>
        <w:t>ориентированный Синтез во мне, я не нашла того, что во мне. Мне казалось, что просто есть Отец его лично</w:t>
      </w:r>
      <w:r>
        <w:rPr>
          <w:i/>
        </w:rPr>
        <w:t>-</w:t>
      </w:r>
      <w:r w:rsidRPr="00E42BC7">
        <w:rPr>
          <w:i/>
        </w:rPr>
        <w:t>ориен</w:t>
      </w:r>
      <w:r>
        <w:rPr>
          <w:i/>
        </w:rPr>
        <w:t>т</w:t>
      </w:r>
      <w:r w:rsidRPr="00E42BC7">
        <w:rPr>
          <w:i/>
        </w:rPr>
        <w:t>ированный Синтез, а где то, что вот у меня и я в каком-то вопросе осталась</w:t>
      </w:r>
      <w:r w:rsidR="00907B98">
        <w:rPr>
          <w:i/>
        </w:rPr>
        <w:t>. Где же он, который</w:t>
      </w:r>
      <w:r w:rsidRPr="00E42BC7">
        <w:rPr>
          <w:i/>
        </w:rPr>
        <w:t xml:space="preserve"> лично</w:t>
      </w:r>
      <w:r w:rsidR="00907B98">
        <w:rPr>
          <w:i/>
        </w:rPr>
        <w:t xml:space="preserve"> у меня?</w:t>
      </w:r>
    </w:p>
    <w:p w14:paraId="37467D31" w14:textId="77777777" w:rsidR="00232AC8" w:rsidRDefault="00232AC8" w:rsidP="008B5738">
      <w:pPr>
        <w:tabs>
          <w:tab w:val="left" w:pos="2026"/>
          <w:tab w:val="right" w:pos="9922"/>
        </w:tabs>
        <w:spacing w:after="0"/>
        <w:ind w:firstLine="567"/>
      </w:pPr>
      <w:r>
        <w:t>А это сейчас о чём? Вот хороший</w:t>
      </w:r>
      <w:r w:rsidR="00907B98">
        <w:t xml:space="preserve"> посыл</w:t>
      </w:r>
      <w:r>
        <w:t>, остановись, пожалуйста. Я просто всё жду, когда вы начнёте говорить про организации, но фактически, сейчас Марина об этом не линейно сказала. Вот это вот о чём это сложная связка именно философского рассуждения, когда мне сложно, будучи, допустим так. Как раз Марина горизонт Высшей Школы Синтеза, Физическим телом Изначально Вышестоящего Отца сложно сопережить свой лично-ориентированный Синтез в лично-ориентированном Синтезе Изначально Вышестоящего Отца. Это про рост чего? У нас есть ИВДИВО-рост.</w:t>
      </w:r>
    </w:p>
    <w:p w14:paraId="263D8F41" w14:textId="77777777" w:rsidR="00232AC8" w:rsidRDefault="00232AC8" w:rsidP="008B5738">
      <w:pPr>
        <w:tabs>
          <w:tab w:val="left" w:pos="2026"/>
          <w:tab w:val="right" w:pos="9922"/>
        </w:tabs>
        <w:spacing w:after="0"/>
        <w:ind w:firstLine="567"/>
      </w:pPr>
      <w:r w:rsidRPr="00D105E9">
        <w:rPr>
          <w:i/>
        </w:rPr>
        <w:t>Из зала:</w:t>
      </w:r>
      <w:r>
        <w:t xml:space="preserve"> </w:t>
      </w:r>
      <w:r w:rsidRPr="004C572E">
        <w:rPr>
          <w:i/>
        </w:rPr>
        <w:t>Возможно организация каждого?</w:t>
      </w:r>
    </w:p>
    <w:p w14:paraId="22AD6AE9" w14:textId="77777777" w:rsidR="00232AC8" w:rsidRDefault="00232AC8" w:rsidP="008B5738">
      <w:pPr>
        <w:tabs>
          <w:tab w:val="left" w:pos="2026"/>
          <w:tab w:val="right" w:pos="9922"/>
        </w:tabs>
        <w:spacing w:after="0"/>
        <w:ind w:firstLine="567"/>
      </w:pPr>
      <w:r>
        <w:t xml:space="preserve">Нет. </w:t>
      </w:r>
      <w:r w:rsidRPr="00907B98">
        <w:rPr>
          <w:b/>
        </w:rPr>
        <w:t>Организация будет потом, как только мне не сложно</w:t>
      </w:r>
      <w:r w:rsidR="00907B98" w:rsidRPr="00907B98">
        <w:rPr>
          <w:b/>
        </w:rPr>
        <w:t xml:space="preserve"> будет перед Отцом выявиться в С</w:t>
      </w:r>
      <w:r w:rsidRPr="00907B98">
        <w:rPr>
          <w:b/>
        </w:rPr>
        <w:t>интезе на Синтез двоих.</w:t>
      </w:r>
      <w:r>
        <w:t xml:space="preserve"> Прямо идите, сейчас очень тонкий проход, прямо очень узкая щёлочка. Вот представьте, огромные такие валуны и тонкий проход. Вот Истина проходит сквозь</w:t>
      </w:r>
      <w:r w:rsidR="00907B98">
        <w:t xml:space="preserve"> угольное ушко,</w:t>
      </w:r>
      <w:r>
        <w:t xml:space="preserve"> игольное ушко. Тонкое состояние, игольное ушко. Ну неважно, главное, что не в ките уже. </w:t>
      </w:r>
      <w:r w:rsidR="00657B4A">
        <w:t xml:space="preserve">Из астрала вышли. </w:t>
      </w:r>
      <w:r>
        <w:t>Ну, проходите-проходите</w:t>
      </w:r>
      <w:r w:rsidR="00657B4A">
        <w:t>,</w:t>
      </w:r>
      <w:r>
        <w:t xml:space="preserve"> и куда мы приходим? Как раз к тому, что говорили до этого ораторы. Кстати</w:t>
      </w:r>
      <w:r w:rsidR="00657B4A">
        <w:t>,</w:t>
      </w:r>
      <w:r>
        <w:t xml:space="preserve"> одна из категорий философов – это качественный оратор, умеющий высказать. Ну правильно же, ведь так же было в стародавние времена, что философ </w:t>
      </w:r>
      <w:r w:rsidR="00657B4A">
        <w:t>–</w:t>
      </w:r>
      <w:r>
        <w:t xml:space="preserve"> это хороший оратор, он декламировал свою мудрость речью, показывая глубину внутреннего мира. Она разная была, ораторское искусство, но оно было. Тогда про что сейчас М</w:t>
      </w:r>
      <w:r w:rsidR="00657B4A">
        <w:t>.</w:t>
      </w:r>
      <w:r>
        <w:t xml:space="preserve"> говорит? </w:t>
      </w:r>
    </w:p>
    <w:p w14:paraId="71EB2C42" w14:textId="77777777" w:rsidR="00232AC8" w:rsidRDefault="00232AC8" w:rsidP="008B5738">
      <w:pPr>
        <w:tabs>
          <w:tab w:val="left" w:pos="2026"/>
          <w:tab w:val="right" w:pos="9922"/>
        </w:tabs>
        <w:spacing w:after="0"/>
        <w:ind w:firstLine="567"/>
      </w:pPr>
      <w:r w:rsidRPr="00D105E9">
        <w:rPr>
          <w:i/>
        </w:rPr>
        <w:t>Из зала:</w:t>
      </w:r>
      <w:r>
        <w:t xml:space="preserve"> </w:t>
      </w:r>
      <w:r w:rsidRPr="00E42BC7">
        <w:rPr>
          <w:i/>
        </w:rPr>
        <w:t>Можно два слова сказать. Такой образ родился</w:t>
      </w:r>
      <w:r w:rsidR="00657B4A">
        <w:rPr>
          <w:i/>
        </w:rPr>
        <w:t>,</w:t>
      </w:r>
      <w:r w:rsidRPr="00E42BC7">
        <w:rPr>
          <w:i/>
        </w:rPr>
        <w:t xml:space="preserve"> пока М</w:t>
      </w:r>
      <w:r w:rsidR="00657B4A">
        <w:rPr>
          <w:i/>
        </w:rPr>
        <w:t>.</w:t>
      </w:r>
      <w:r w:rsidRPr="00E42BC7">
        <w:rPr>
          <w:i/>
        </w:rPr>
        <w:t xml:space="preserve"> говорила, что лично ориентированный Синтез, который от меня направляется к Отцу, он в какой-то момент встречается с лично</w:t>
      </w:r>
      <w:r>
        <w:rPr>
          <w:i/>
        </w:rPr>
        <w:t>-</w:t>
      </w:r>
      <w:r w:rsidRPr="00E42BC7">
        <w:rPr>
          <w:i/>
        </w:rPr>
        <w:t>ориентированным Си</w:t>
      </w:r>
      <w:r w:rsidR="00657B4A">
        <w:rPr>
          <w:i/>
        </w:rPr>
        <w:t>нтезом, который Отец направляет мне.</w:t>
      </w:r>
    </w:p>
    <w:p w14:paraId="660DC1FB" w14:textId="77777777" w:rsidR="00232AC8" w:rsidRDefault="00232AC8" w:rsidP="008B5738">
      <w:pPr>
        <w:tabs>
          <w:tab w:val="left" w:pos="2026"/>
          <w:tab w:val="right" w:pos="9922"/>
        </w:tabs>
        <w:spacing w:after="0"/>
        <w:ind w:firstLine="567"/>
      </w:pPr>
      <w:r>
        <w:t>Правильно, и?</w:t>
      </w:r>
    </w:p>
    <w:p w14:paraId="38D7AA80" w14:textId="77777777" w:rsidR="00232AC8" w:rsidRDefault="00232AC8" w:rsidP="008B5738">
      <w:pPr>
        <w:tabs>
          <w:tab w:val="left" w:pos="2026"/>
          <w:tab w:val="right" w:pos="9922"/>
        </w:tabs>
        <w:spacing w:after="0"/>
        <w:ind w:firstLine="567"/>
      </w:pPr>
      <w:r w:rsidRPr="00D105E9">
        <w:rPr>
          <w:i/>
        </w:rPr>
        <w:t xml:space="preserve">Из </w:t>
      </w:r>
      <w:r w:rsidRPr="00657B4A">
        <w:rPr>
          <w:i/>
        </w:rPr>
        <w:t>зала:</w:t>
      </w:r>
      <w:r w:rsidR="00657B4A" w:rsidRPr="00657B4A">
        <w:rPr>
          <w:i/>
        </w:rPr>
        <w:t xml:space="preserve"> И</w:t>
      </w:r>
      <w:r w:rsidRPr="00702A8E">
        <w:rPr>
          <w:i/>
        </w:rPr>
        <w:t xml:space="preserve"> они встречаются в такой точке, которая я </w:t>
      </w:r>
      <w:r w:rsidR="00657B4A">
        <w:rPr>
          <w:i/>
        </w:rPr>
        <w:t>обозначила себе сейчас как предельность.</w:t>
      </w:r>
    </w:p>
    <w:p w14:paraId="44B4D50E" w14:textId="77777777" w:rsidR="00232AC8" w:rsidRDefault="00232AC8" w:rsidP="008B5738">
      <w:pPr>
        <w:tabs>
          <w:tab w:val="left" w:pos="2026"/>
          <w:tab w:val="right" w:pos="9922"/>
        </w:tabs>
        <w:spacing w:after="0"/>
        <w:ind w:firstLine="567"/>
      </w:pPr>
      <w:r>
        <w:t>Правильно, встретились.</w:t>
      </w:r>
    </w:p>
    <w:p w14:paraId="685E4AC8" w14:textId="77777777" w:rsidR="00232AC8" w:rsidRDefault="00232AC8" w:rsidP="008B5738">
      <w:pPr>
        <w:tabs>
          <w:tab w:val="left" w:pos="2026"/>
          <w:tab w:val="right" w:pos="9922"/>
        </w:tabs>
        <w:spacing w:after="0"/>
        <w:ind w:firstLine="567"/>
      </w:pPr>
      <w:r w:rsidRPr="00D105E9">
        <w:rPr>
          <w:i/>
        </w:rPr>
        <w:t>Из зала:</w:t>
      </w:r>
      <w:r>
        <w:t xml:space="preserve"> </w:t>
      </w:r>
      <w:r w:rsidR="00657B4A">
        <w:t>И</w:t>
      </w:r>
      <w:r w:rsidRPr="00702A8E">
        <w:rPr>
          <w:i/>
        </w:rPr>
        <w:t xml:space="preserve"> я стаю в этой точке</w:t>
      </w:r>
    </w:p>
    <w:p w14:paraId="0467CC8D" w14:textId="77777777" w:rsidR="00232AC8" w:rsidRPr="00657B4A" w:rsidRDefault="00232AC8" w:rsidP="008B5738">
      <w:pPr>
        <w:tabs>
          <w:tab w:val="left" w:pos="2026"/>
          <w:tab w:val="right" w:pos="9922"/>
        </w:tabs>
        <w:spacing w:after="0"/>
        <w:ind w:firstLine="567"/>
        <w:rPr>
          <w:b/>
        </w:rPr>
      </w:pPr>
      <w:r>
        <w:t>Образовалась форма Огня, всё верно, который вызывает высочайший накал в теле. М</w:t>
      </w:r>
      <w:r w:rsidR="00657B4A">
        <w:t>.</w:t>
      </w:r>
      <w:r>
        <w:t xml:space="preserve"> тоже, вначале об этом сказала. Но при этом тут должна быть категория, кото</w:t>
      </w:r>
      <w:r w:rsidR="00657B4A">
        <w:t>рую я начинаю понимать для себя как Проблема. И в Ф</w:t>
      </w:r>
      <w:r>
        <w:t>илософии, чем больше проблемных категорий определений или квалификаций, тем чётче я начну ориен</w:t>
      </w:r>
      <w:r w:rsidR="00657B4A">
        <w:t>тироваться в этом вопросе. Вот П</w:t>
      </w:r>
      <w:r>
        <w:t>роблема</w:t>
      </w:r>
      <w:r w:rsidR="00657B4A">
        <w:t xml:space="preserve"> тогда заключается в чём? — </w:t>
      </w:r>
      <w:r w:rsidR="00657B4A" w:rsidRPr="00657B4A">
        <w:rPr>
          <w:b/>
        </w:rPr>
        <w:t>Есть ли Я Синтез Отца в Его Синтезе?</w:t>
      </w:r>
      <w:r w:rsidR="00657B4A">
        <w:t xml:space="preserve"> Понимаете, в чём П</w:t>
      </w:r>
      <w:r>
        <w:t xml:space="preserve">роблема? Вот Отцовский Синтез в моём Синтезе точно будет. Но проблема в том, а мой Синтез организации. Я сейчас говорю не как там Человек, возжигаясь к Отцу слиянностью с Отцом. А как Аватар, </w:t>
      </w:r>
      <w:r w:rsidRPr="00657B4A">
        <w:rPr>
          <w:b/>
        </w:rPr>
        <w:t>вы как Аватар орга</w:t>
      </w:r>
      <w:r w:rsidR="00657B4A">
        <w:rPr>
          <w:b/>
        </w:rPr>
        <w:t>низации, ваш Синтез организации</w:t>
      </w:r>
      <w:r w:rsidRPr="00657B4A">
        <w:rPr>
          <w:b/>
        </w:rPr>
        <w:t xml:space="preserve"> есть ли в Отцовском Синтезе?</w:t>
      </w:r>
      <w:r>
        <w:t xml:space="preserve"> И вектор</w:t>
      </w:r>
      <w:r w:rsidR="00657B4A">
        <w:t xml:space="preserve"> тогда этого направления каков?</w:t>
      </w:r>
      <w:r>
        <w:t xml:space="preserve"> </w:t>
      </w:r>
      <w:r w:rsidRPr="00657B4A">
        <w:rPr>
          <w:b/>
        </w:rPr>
        <w:t xml:space="preserve">И вот эта ваша фигура Огня. </w:t>
      </w:r>
    </w:p>
    <w:p w14:paraId="1D1EF44C" w14:textId="77777777" w:rsidR="00232AC8" w:rsidRDefault="00232AC8" w:rsidP="008B5738">
      <w:pPr>
        <w:tabs>
          <w:tab w:val="left" w:pos="2026"/>
          <w:tab w:val="right" w:pos="9922"/>
        </w:tabs>
        <w:spacing w:after="0"/>
        <w:ind w:firstLine="567"/>
      </w:pPr>
      <w:r w:rsidRPr="00D105E9">
        <w:rPr>
          <w:i/>
        </w:rPr>
        <w:t>Из зала:</w:t>
      </w:r>
      <w:r>
        <w:t xml:space="preserve"> </w:t>
      </w:r>
      <w:r w:rsidR="00657B4A">
        <w:rPr>
          <w:i/>
        </w:rPr>
        <w:t>То есть такая син</w:t>
      </w:r>
      <w:r w:rsidRPr="00702A8E">
        <w:rPr>
          <w:i/>
        </w:rPr>
        <w:t xml:space="preserve">гуляции Отцовская </w:t>
      </w:r>
      <w:r w:rsidR="00657B4A">
        <w:rPr>
          <w:i/>
        </w:rPr>
        <w:t>в</w:t>
      </w:r>
      <w:r w:rsidRPr="00702A8E">
        <w:rPr>
          <w:i/>
        </w:rPr>
        <w:t xml:space="preserve"> меня, а вот то, что от меня в Отца.</w:t>
      </w:r>
      <w:r>
        <w:t xml:space="preserve"> </w:t>
      </w:r>
    </w:p>
    <w:p w14:paraId="478ECE7E" w14:textId="77777777" w:rsidR="00232AC8" w:rsidRDefault="00232AC8" w:rsidP="008B5738">
      <w:pPr>
        <w:tabs>
          <w:tab w:val="left" w:pos="2026"/>
          <w:tab w:val="right" w:pos="9922"/>
        </w:tabs>
        <w:spacing w:after="0"/>
        <w:ind w:firstLine="567"/>
      </w:pPr>
      <w:r>
        <w:t xml:space="preserve">Да. </w:t>
      </w:r>
    </w:p>
    <w:p w14:paraId="4C948B2B" w14:textId="77777777" w:rsidR="00232AC8" w:rsidRPr="00702A8E" w:rsidRDefault="00657B4A" w:rsidP="008B5738">
      <w:pPr>
        <w:tabs>
          <w:tab w:val="left" w:pos="2026"/>
          <w:tab w:val="right" w:pos="9922"/>
        </w:tabs>
        <w:spacing w:after="0"/>
        <w:ind w:firstLine="567"/>
        <w:rPr>
          <w:i/>
        </w:rPr>
      </w:pPr>
      <w:r>
        <w:rPr>
          <w:i/>
        </w:rPr>
        <w:t xml:space="preserve">Из зала: </w:t>
      </w:r>
      <w:r w:rsidR="00232AC8" w:rsidRPr="00702A8E">
        <w:rPr>
          <w:i/>
        </w:rPr>
        <w:t>И вот одновременность какая-то срабатывает.</w:t>
      </w:r>
    </w:p>
    <w:p w14:paraId="79ABD0D3" w14:textId="77777777" w:rsidR="00232AC8" w:rsidRDefault="00232AC8" w:rsidP="008B5738">
      <w:pPr>
        <w:tabs>
          <w:tab w:val="left" w:pos="2026"/>
          <w:tab w:val="right" w:pos="9922"/>
        </w:tabs>
        <w:spacing w:after="0"/>
        <w:ind w:firstLine="567"/>
      </w:pPr>
      <w:r>
        <w:t>Да. И тут проблема в том, что это нелегко, это очень сложно.</w:t>
      </w:r>
    </w:p>
    <w:p w14:paraId="4F77378C" w14:textId="77777777" w:rsidR="00232AC8" w:rsidRDefault="00232AC8" w:rsidP="008B5738">
      <w:pPr>
        <w:tabs>
          <w:tab w:val="left" w:pos="2026"/>
          <w:tab w:val="right" w:pos="9922"/>
        </w:tabs>
        <w:spacing w:after="0"/>
        <w:ind w:firstLine="567"/>
      </w:pPr>
      <w:r w:rsidRPr="00D105E9">
        <w:rPr>
          <w:i/>
        </w:rPr>
        <w:t>Из зала:</w:t>
      </w:r>
      <w:r>
        <w:t xml:space="preserve"> </w:t>
      </w:r>
      <w:r w:rsidRPr="00702A8E">
        <w:rPr>
          <w:i/>
        </w:rPr>
        <w:t>Ну</w:t>
      </w:r>
      <w:r>
        <w:rPr>
          <w:i/>
        </w:rPr>
        <w:t>,</w:t>
      </w:r>
      <w:r w:rsidRPr="00702A8E">
        <w:rPr>
          <w:i/>
        </w:rPr>
        <w:t xml:space="preserve"> вообще есть </w:t>
      </w:r>
      <w:r w:rsidR="00657B4A">
        <w:rPr>
          <w:i/>
        </w:rPr>
        <w:t>он</w:t>
      </w:r>
      <w:r w:rsidRPr="00702A8E">
        <w:rPr>
          <w:i/>
        </w:rPr>
        <w:t xml:space="preserve"> у Аватаров</w:t>
      </w:r>
      <w:r w:rsidR="00657B4A">
        <w:rPr>
          <w:i/>
        </w:rPr>
        <w:t>?</w:t>
      </w:r>
      <w:r w:rsidRPr="00702A8E">
        <w:rPr>
          <w:i/>
        </w:rPr>
        <w:t xml:space="preserve"> </w:t>
      </w:r>
      <w:r w:rsidR="00657B4A">
        <w:rPr>
          <w:i/>
        </w:rPr>
        <w:t>этот Синтез?</w:t>
      </w:r>
    </w:p>
    <w:p w14:paraId="2B9ACA4E" w14:textId="77777777" w:rsidR="00232AC8" w:rsidRDefault="00232AC8" w:rsidP="008B5738">
      <w:pPr>
        <w:tabs>
          <w:tab w:val="left" w:pos="2026"/>
          <w:tab w:val="right" w:pos="9922"/>
        </w:tabs>
        <w:spacing w:after="0"/>
        <w:ind w:firstLine="567"/>
      </w:pPr>
      <w:r>
        <w:lastRenderedPageBreak/>
        <w:t xml:space="preserve">Абсолютно верно. Я сейчас не хочу подходить к категории </w:t>
      </w:r>
      <w:r w:rsidR="00B72696">
        <w:t>«</w:t>
      </w:r>
      <w:r>
        <w:t>есть</w:t>
      </w:r>
      <w:r w:rsidR="00B72696">
        <w:t>»</w:t>
      </w:r>
      <w:r>
        <w:t xml:space="preserve"> или </w:t>
      </w:r>
      <w:r w:rsidR="00B72696">
        <w:t>«</w:t>
      </w:r>
      <w:r>
        <w:t>нет</w:t>
      </w:r>
      <w:r w:rsidR="00B72696">
        <w:t>»</w:t>
      </w:r>
      <w:r>
        <w:t xml:space="preserve">, иначе мы обесценим процесс. И мы должны увидеть, что это есть. Вопрос, как я это развиваю. Поэтому </w:t>
      </w:r>
      <w:r w:rsidR="001C3C37">
        <w:t xml:space="preserve">мы </w:t>
      </w:r>
      <w:r>
        <w:t>возжигали ИВДИВО-организации, чтобы через ИВДИВО на ИВДИВО выйти на Синтез с Отцом. То есть там, где есть ИВДИВО</w:t>
      </w:r>
      <w:r w:rsidR="001C3C37">
        <w:t>,</w:t>
      </w:r>
      <w:r>
        <w:t xml:space="preserve"> там есть Синтез. </w:t>
      </w:r>
      <w:r w:rsidR="001C3C37">
        <w:t>Априори, внутри меня</w:t>
      </w:r>
      <w:r>
        <w:t xml:space="preserve"> уже лично-ориентированный Синтез возжигает фигуру Синтеза с Отцо</w:t>
      </w:r>
      <w:r w:rsidR="001C3C37">
        <w:t>м. Потому что 512 видов Синтеза</w:t>
      </w:r>
      <w:r>
        <w:t xml:space="preserve"> действующих, не могут во мне не возжечь это явление. Вопрос, оно горит на Отца или на меня? И если я горю только на себя и не горю на Отца, я не Есмь ИВДИВО этой организации, потому что Отец Есмь ИВДИВО.</w:t>
      </w:r>
    </w:p>
    <w:p w14:paraId="6C4FE102" w14:textId="77777777" w:rsidR="00232AC8" w:rsidRDefault="001C3C37" w:rsidP="008B5738">
      <w:pPr>
        <w:tabs>
          <w:tab w:val="left" w:pos="2026"/>
          <w:tab w:val="right" w:pos="9922"/>
        </w:tabs>
        <w:spacing w:after="0"/>
        <w:ind w:firstLine="567"/>
      </w:pPr>
      <w:r>
        <w:t>Вот у В.</w:t>
      </w:r>
      <w:r w:rsidR="00232AC8">
        <w:t xml:space="preserve"> хорошая была вначале фраза, но мы от неё ушли. Он сказала </w:t>
      </w:r>
      <w:r>
        <w:t>«</w:t>
      </w:r>
      <w:r w:rsidR="00232AC8">
        <w:t>состояние целостности</w:t>
      </w:r>
      <w:r>
        <w:t>»</w:t>
      </w:r>
      <w:r w:rsidR="00232AC8">
        <w:t>, да</w:t>
      </w:r>
      <w:r>
        <w:t>. И</w:t>
      </w:r>
      <w:r w:rsidR="00232AC8">
        <w:t xml:space="preserve">ли там </w:t>
      </w:r>
      <w:r>
        <w:t>«</w:t>
      </w:r>
      <w:r w:rsidR="00232AC8">
        <w:t>целостность</w:t>
      </w:r>
      <w:r>
        <w:t>»,</w:t>
      </w:r>
      <w:r w:rsidR="00232AC8">
        <w:t xml:space="preserve"> или </w:t>
      </w:r>
      <w:r>
        <w:t>«</w:t>
      </w:r>
      <w:r w:rsidR="00232AC8">
        <w:t>целое</w:t>
      </w:r>
      <w:r>
        <w:t>»</w:t>
      </w:r>
      <w:r w:rsidR="00232AC8">
        <w:t>?</w:t>
      </w:r>
    </w:p>
    <w:p w14:paraId="4F77FF4A" w14:textId="77777777" w:rsidR="001C3C37" w:rsidRPr="001C3C37" w:rsidRDefault="001C3C37" w:rsidP="008B5738">
      <w:pPr>
        <w:tabs>
          <w:tab w:val="left" w:pos="2026"/>
          <w:tab w:val="right" w:pos="9922"/>
        </w:tabs>
        <w:spacing w:after="0"/>
        <w:ind w:firstLine="567"/>
        <w:rPr>
          <w:i/>
        </w:rPr>
      </w:pPr>
      <w:r w:rsidRPr="001C3C37">
        <w:rPr>
          <w:i/>
        </w:rPr>
        <w:t>Из зала: Целое.</w:t>
      </w:r>
    </w:p>
    <w:p w14:paraId="49899392" w14:textId="77777777" w:rsidR="001C3C37" w:rsidRDefault="00232AC8" w:rsidP="008B5738">
      <w:pPr>
        <w:tabs>
          <w:tab w:val="left" w:pos="2026"/>
          <w:tab w:val="right" w:pos="9922"/>
        </w:tabs>
        <w:spacing w:after="0"/>
        <w:ind w:firstLine="567"/>
      </w:pPr>
      <w:r>
        <w:t xml:space="preserve">Так вот целым является всегда Владыка. Только </w:t>
      </w:r>
      <w:r w:rsidRPr="001C3C37">
        <w:rPr>
          <w:b/>
        </w:rPr>
        <w:t xml:space="preserve">Владыка </w:t>
      </w:r>
      <w:r w:rsidR="001C3C37" w:rsidRPr="001C3C37">
        <w:rPr>
          <w:b/>
        </w:rPr>
        <w:t>–</w:t>
      </w:r>
      <w:r w:rsidRPr="001C3C37">
        <w:rPr>
          <w:b/>
        </w:rPr>
        <w:t xml:space="preserve"> это целое явление</w:t>
      </w:r>
      <w:r w:rsidR="001C3C37">
        <w:t>.</w:t>
      </w:r>
    </w:p>
    <w:p w14:paraId="3DEF3223" w14:textId="77777777" w:rsidR="001C3C37" w:rsidRDefault="00232AC8" w:rsidP="008B5738">
      <w:pPr>
        <w:tabs>
          <w:tab w:val="left" w:pos="2026"/>
          <w:tab w:val="right" w:pos="9922"/>
        </w:tabs>
        <w:spacing w:after="0"/>
        <w:ind w:firstLine="567"/>
      </w:pPr>
      <w:r>
        <w:t xml:space="preserve">Уже </w:t>
      </w:r>
      <w:r w:rsidR="001C3C37">
        <w:rPr>
          <w:b/>
        </w:rPr>
        <w:t>Аватар выше целого, и он</w:t>
      </w:r>
      <w:r w:rsidRPr="001C3C37">
        <w:rPr>
          <w:b/>
        </w:rPr>
        <w:t xml:space="preserve"> как структура входит в явление чего с Изначально Вышестоящим Отцом?</w:t>
      </w:r>
      <w:r>
        <w:t xml:space="preserve"> Выше целого становится чем? </w:t>
      </w:r>
      <w:r w:rsidR="001C3C37">
        <w:t xml:space="preserve">— </w:t>
      </w:r>
      <w:r w:rsidRPr="001C3C37">
        <w:rPr>
          <w:b/>
        </w:rPr>
        <w:t>Он становится именно организацией самого ИВДИВО.</w:t>
      </w:r>
      <w:r>
        <w:t xml:space="preserve"> Поэтому Аватары призваны. Вот это состояние </w:t>
      </w:r>
      <w:r w:rsidRPr="001C3C37">
        <w:rPr>
          <w:b/>
        </w:rPr>
        <w:t>– призваны, будучи в ИВДИВО нести собою степень двойной квалификации – лично-ориентированной и командо-ориентированной.</w:t>
      </w:r>
      <w:r>
        <w:t xml:space="preserve"> Понимаете, когда я сама ориентирована на Отца, не факт, что вся</w:t>
      </w:r>
      <w:r w:rsidR="001C3C37">
        <w:t xml:space="preserve"> команда ориентирована на Отца.</w:t>
      </w:r>
    </w:p>
    <w:p w14:paraId="1C634A59" w14:textId="1C29D52F" w:rsidR="00232AC8" w:rsidRDefault="00232AC8" w:rsidP="008B5738">
      <w:pPr>
        <w:tabs>
          <w:tab w:val="left" w:pos="2026"/>
          <w:tab w:val="right" w:pos="9922"/>
        </w:tabs>
        <w:spacing w:after="0"/>
        <w:ind w:firstLine="567"/>
      </w:pPr>
      <w:r>
        <w:t xml:space="preserve">И вот </w:t>
      </w:r>
      <w:r w:rsidRPr="001C3C37">
        <w:rPr>
          <w:b/>
        </w:rPr>
        <w:t>з</w:t>
      </w:r>
      <w:r w:rsidR="001C3C37" w:rsidRPr="001C3C37">
        <w:rPr>
          <w:b/>
        </w:rPr>
        <w:t>адача 32-рицы – с</w:t>
      </w:r>
      <w:r w:rsidRPr="001C3C37">
        <w:rPr>
          <w:b/>
        </w:rPr>
        <w:t>ориентироваться всем на Изначально Вышестоящего Отца фигурой Синтеза Памяти, Истины, ИВДИВО Отец-Человек-Субъекта</w:t>
      </w:r>
      <w:r>
        <w:t>, то есть через Часть можно пойти. Ну, как один из вариантов. Увидели? То есть вот это надо в себе воспитать.</w:t>
      </w:r>
      <w:r w:rsidR="00F153EA">
        <w:t xml:space="preserve"> </w:t>
      </w:r>
      <w:r>
        <w:t>Это воспитывае</w:t>
      </w:r>
      <w:r w:rsidR="001C3C37">
        <w:t>тся, это уровень В</w:t>
      </w:r>
      <w:r>
        <w:t>оспитания. Вот мы</w:t>
      </w:r>
      <w:r w:rsidR="001C3C37">
        <w:t xml:space="preserve"> сегодня говорили, в чём связь Образования и В</w:t>
      </w:r>
      <w:r>
        <w:t>оспитания? Это воспитуемые внутренние проц</w:t>
      </w:r>
      <w:r w:rsidR="001C3C37">
        <w:t xml:space="preserve">ессы. То есть, фактически, </w:t>
      </w:r>
      <w:r w:rsidR="001C3C37" w:rsidRPr="001C3C37">
        <w:rPr>
          <w:b/>
        </w:rPr>
        <w:t>для О</w:t>
      </w:r>
      <w:r w:rsidRPr="001C3C37">
        <w:rPr>
          <w:b/>
        </w:rPr>
        <w:t>бщины Мории вы внутри воспитываете внутри себя</w:t>
      </w:r>
      <w:r>
        <w:t xml:space="preserve"> Аватара, Владыку, Учителя, Ипостась, любую степень реа</w:t>
      </w:r>
      <w:r w:rsidR="001C3C37">
        <w:t xml:space="preserve">лизации, </w:t>
      </w:r>
      <w:r w:rsidR="001C3C37" w:rsidRPr="001C3C37">
        <w:rPr>
          <w:b/>
        </w:rPr>
        <w:t>чтобы фактически сложиться Общиной ИВДИВО</w:t>
      </w:r>
      <w:r w:rsidR="001C3C37">
        <w:t xml:space="preserve">-Академии Наук, </w:t>
      </w:r>
      <w:r w:rsidR="001C3C37">
        <w:rPr>
          <w:b/>
        </w:rPr>
        <w:t>Синтез-</w:t>
      </w:r>
      <w:r w:rsidRPr="001C3C37">
        <w:rPr>
          <w:b/>
        </w:rPr>
        <w:t>Философии</w:t>
      </w:r>
      <w:r>
        <w:t xml:space="preserve">. Ну вы это, понимаете. Слушаете, но читаете </w:t>
      </w:r>
      <w:r w:rsidR="001C3C37">
        <w:t>транскрипцию, написано: «Синтез-</w:t>
      </w:r>
      <w:r>
        <w:t xml:space="preserve">Философия». </w:t>
      </w:r>
      <w:r w:rsidR="001C3C37">
        <w:t>О. Р.</w:t>
      </w:r>
      <w:r>
        <w:t xml:space="preserve">, закрой свою докторскую </w:t>
      </w:r>
      <w:r w:rsidR="001C3C37">
        <w:t xml:space="preserve">глубоко, </w:t>
      </w:r>
      <w:r>
        <w:t>в Красноярске. Шутка. Услышали? Вот эту проблематику вам нужно внутри решить, то есть долго и упорно практиковать-практиковать-практик</w:t>
      </w:r>
      <w:r w:rsidR="001C3C37">
        <w:t>овать этот Синтез. Хорошо. М.</w:t>
      </w:r>
      <w:r>
        <w:t>, ответили на вопрос?</w:t>
      </w:r>
    </w:p>
    <w:p w14:paraId="282805CF" w14:textId="77777777" w:rsidR="00232AC8" w:rsidRPr="004B2FEE" w:rsidRDefault="00232AC8" w:rsidP="008B5738">
      <w:pPr>
        <w:tabs>
          <w:tab w:val="left" w:pos="2026"/>
          <w:tab w:val="right" w:pos="9922"/>
        </w:tabs>
        <w:spacing w:after="0"/>
        <w:ind w:firstLine="567"/>
      </w:pPr>
      <w:r w:rsidRPr="00D105E9">
        <w:rPr>
          <w:i/>
        </w:rPr>
        <w:t>Из зала:</w:t>
      </w:r>
      <w:r>
        <w:t xml:space="preserve"> </w:t>
      </w:r>
      <w:r w:rsidRPr="00604E25">
        <w:rPr>
          <w:i/>
        </w:rPr>
        <w:t>Да.</w:t>
      </w:r>
      <w:r>
        <w:rPr>
          <w:i/>
        </w:rPr>
        <w:t xml:space="preserve"> Это открытие.</w:t>
      </w:r>
    </w:p>
    <w:p w14:paraId="2273A8FF" w14:textId="77777777" w:rsidR="00232AC8" w:rsidRDefault="001C3C37" w:rsidP="008B5738">
      <w:pPr>
        <w:tabs>
          <w:tab w:val="left" w:pos="2026"/>
          <w:tab w:val="right" w:pos="9922"/>
        </w:tabs>
        <w:spacing w:after="0"/>
        <w:ind w:firstLine="567"/>
      </w:pPr>
      <w:r>
        <w:t>Это хорошая компетенция. О.</w:t>
      </w:r>
      <w:r w:rsidR="00232AC8">
        <w:t>? Грустный такой товарищ сидит, ноги греет пледом.</w:t>
      </w:r>
    </w:p>
    <w:p w14:paraId="4A270D76" w14:textId="77777777" w:rsidR="00232AC8" w:rsidRDefault="00232AC8" w:rsidP="008B5738">
      <w:pPr>
        <w:tabs>
          <w:tab w:val="left" w:pos="2026"/>
          <w:tab w:val="right" w:pos="9922"/>
        </w:tabs>
        <w:spacing w:after="0"/>
        <w:ind w:firstLine="567"/>
      </w:pPr>
      <w:r w:rsidRPr="00D105E9">
        <w:rPr>
          <w:i/>
        </w:rPr>
        <w:t>Из зала:</w:t>
      </w:r>
      <w:r w:rsidR="001C3C37">
        <w:t xml:space="preserve"> </w:t>
      </w:r>
      <w:r w:rsidRPr="00604E25">
        <w:rPr>
          <w:i/>
        </w:rPr>
        <w:t>У меня бы</w:t>
      </w:r>
      <w:r w:rsidR="001C3C37">
        <w:rPr>
          <w:i/>
        </w:rPr>
        <w:t>ла похожая ситуация. Пока М.</w:t>
      </w:r>
      <w:r w:rsidRPr="00604E25">
        <w:rPr>
          <w:i/>
        </w:rPr>
        <w:t xml:space="preserve"> говорила, но сейчас в ходе я уже расшифровала, у меня ощущение было того, что вот мы цельность, такая поглощённость Синтезом Изначально Вышестоящего Отца и в ходе нашего рассуждения я увидела, что почти потерялась в этом Синтезе. Есть</w:t>
      </w:r>
      <w:r w:rsidR="001C3C37">
        <w:rPr>
          <w:i/>
        </w:rPr>
        <w:t>,</w:t>
      </w:r>
      <w:r w:rsidRPr="00604E25">
        <w:rPr>
          <w:i/>
        </w:rPr>
        <w:t xml:space="preserve"> над чем работать</w:t>
      </w:r>
      <w:r>
        <w:t>.</w:t>
      </w:r>
    </w:p>
    <w:p w14:paraId="573C4501" w14:textId="77777777" w:rsidR="00232AC8" w:rsidRDefault="00232AC8" w:rsidP="008B5738">
      <w:pPr>
        <w:tabs>
          <w:tab w:val="left" w:pos="2026"/>
          <w:tab w:val="right" w:pos="9922"/>
        </w:tabs>
        <w:spacing w:after="0"/>
        <w:ind w:firstLine="567"/>
      </w:pPr>
      <w:r>
        <w:t>А если не потерялась, а растворилась? Это лучше. Хорошо.</w:t>
      </w:r>
    </w:p>
    <w:p w14:paraId="3E3008BC" w14:textId="77777777" w:rsidR="00232AC8" w:rsidRDefault="00232AC8" w:rsidP="008B5738">
      <w:pPr>
        <w:tabs>
          <w:tab w:val="left" w:pos="2026"/>
          <w:tab w:val="right" w:pos="9922"/>
        </w:tabs>
        <w:spacing w:after="0"/>
        <w:ind w:firstLine="567"/>
      </w:pPr>
      <w:r w:rsidRPr="00D105E9">
        <w:rPr>
          <w:i/>
        </w:rPr>
        <w:t>Из зала:</w:t>
      </w:r>
      <w:r>
        <w:t xml:space="preserve"> </w:t>
      </w:r>
      <w:r w:rsidRPr="00702A8E">
        <w:rPr>
          <w:i/>
        </w:rPr>
        <w:t>Возможно, что произошло…</w:t>
      </w:r>
    </w:p>
    <w:p w14:paraId="53CBF82D" w14:textId="77777777" w:rsidR="00232AC8" w:rsidRDefault="00232AC8" w:rsidP="008B5738">
      <w:pPr>
        <w:tabs>
          <w:tab w:val="left" w:pos="2026"/>
          <w:tab w:val="right" w:pos="9922"/>
        </w:tabs>
        <w:spacing w:after="0"/>
        <w:ind w:firstLine="567"/>
      </w:pPr>
      <w:r>
        <w:t>Всё возможно.</w:t>
      </w:r>
    </w:p>
    <w:p w14:paraId="52FCB50E" w14:textId="77777777" w:rsidR="00232AC8" w:rsidRDefault="00232AC8" w:rsidP="008B5738">
      <w:pPr>
        <w:tabs>
          <w:tab w:val="left" w:pos="2026"/>
          <w:tab w:val="right" w:pos="9922"/>
        </w:tabs>
        <w:spacing w:after="0"/>
        <w:ind w:firstLine="567"/>
      </w:pPr>
      <w:r w:rsidRPr="00D105E9">
        <w:rPr>
          <w:i/>
        </w:rPr>
        <w:t>Из зала:</w:t>
      </w:r>
      <w:r w:rsidR="001C3C37">
        <w:t xml:space="preserve"> </w:t>
      </w:r>
      <w:r>
        <w:t xml:space="preserve">… </w:t>
      </w:r>
      <w:r w:rsidRPr="00702A8E">
        <w:rPr>
          <w:i/>
        </w:rPr>
        <w:t>самоорганизация меня, как вот этой эмпатией, как</w:t>
      </w:r>
      <w:r>
        <w:t xml:space="preserve"> …</w:t>
      </w:r>
    </w:p>
    <w:p w14:paraId="43BACAB4" w14:textId="77777777" w:rsidR="00232AC8" w:rsidRDefault="00232AC8" w:rsidP="008B5738">
      <w:pPr>
        <w:tabs>
          <w:tab w:val="left" w:pos="2026"/>
          <w:tab w:val="right" w:pos="9922"/>
        </w:tabs>
        <w:spacing w:after="0"/>
        <w:ind w:firstLine="567"/>
      </w:pPr>
      <w:r>
        <w:t>За счёт чего произошла вот эта самоорганизация?</w:t>
      </w:r>
    </w:p>
    <w:p w14:paraId="6FFF3574" w14:textId="77777777" w:rsidR="00232AC8" w:rsidRDefault="00232AC8" w:rsidP="008B5738">
      <w:pPr>
        <w:tabs>
          <w:tab w:val="left" w:pos="2026"/>
          <w:tab w:val="right" w:pos="9922"/>
        </w:tabs>
        <w:spacing w:after="0"/>
        <w:ind w:firstLine="567"/>
      </w:pPr>
      <w:r w:rsidRPr="00D105E9">
        <w:rPr>
          <w:i/>
        </w:rPr>
        <w:t>Из зала:</w:t>
      </w:r>
      <w:r w:rsidR="001C3C37">
        <w:t xml:space="preserve"> </w:t>
      </w:r>
      <w:r w:rsidRPr="00702A8E">
        <w:rPr>
          <w:i/>
        </w:rPr>
        <w:t>… самоорганизация за счёт погружённости в Изначально Вышестоящего Отца и Кут Хуми. Сложилась самоорганизация меня как несущего основы организации, которой я представляю.</w:t>
      </w:r>
    </w:p>
    <w:p w14:paraId="2CB289B8" w14:textId="071D9FBB" w:rsidR="00232AC8" w:rsidRDefault="00232AC8" w:rsidP="008B5738">
      <w:pPr>
        <w:tabs>
          <w:tab w:val="left" w:pos="2026"/>
          <w:tab w:val="right" w:pos="9922"/>
        </w:tabs>
        <w:spacing w:after="0"/>
        <w:ind w:firstLine="567"/>
      </w:pPr>
      <w:r>
        <w:t>Поздравляю, собралась. Я ответила, что такое самоорганизация в данном случае. Вы собрались, либо вас собр</w:t>
      </w:r>
      <w:r w:rsidR="001E317F">
        <w:t>али. Потому что Самоорганизация –</w:t>
      </w:r>
      <w:r>
        <w:t xml:space="preserve"> это Огонь чего? Куба Синтеза. Так же? Тогда внутри вы насколько были н</w:t>
      </w:r>
      <w:r w:rsidR="00F153EA">
        <w:t>еоткубатуренны, так скажу, Авата</w:t>
      </w:r>
      <w:r>
        <w:t>рессой такой-то организации, что сейчас самоорганизация включилась. Мы говорили слово не «самоорганизация», а «взаимоорганизация» с Отцом. Когда на уровне взаимности рождается симпатия или эмпатич</w:t>
      </w:r>
      <w:r w:rsidR="001E317F">
        <w:t>ность состояния. Да? Хорошо. В.</w:t>
      </w:r>
      <w:r>
        <w:t>?</w:t>
      </w:r>
    </w:p>
    <w:p w14:paraId="585A24F2" w14:textId="77777777" w:rsidR="00232AC8" w:rsidRDefault="00232AC8" w:rsidP="008B5738">
      <w:pPr>
        <w:tabs>
          <w:tab w:val="left" w:pos="3232"/>
        </w:tabs>
        <w:spacing w:after="0"/>
        <w:ind w:firstLine="567"/>
      </w:pPr>
      <w:r w:rsidRPr="00D105E9">
        <w:rPr>
          <w:i/>
        </w:rPr>
        <w:t>Из зала:</w:t>
      </w:r>
      <w:r w:rsidR="001E317F">
        <w:t xml:space="preserve"> </w:t>
      </w:r>
      <w:r w:rsidRPr="00702A8E">
        <w:rPr>
          <w:i/>
        </w:rPr>
        <w:t>Я не по практике. У меня то, что было сказано позже, что мы исполняем пред Отцом и пред Изначально Вышестоящими Аватарами Синтеза, ну мы же сейчас не вышли из синтеза с ними</w:t>
      </w:r>
      <w:r>
        <w:rPr>
          <w:i/>
        </w:rPr>
        <w:t xml:space="preserve"> </w:t>
      </w:r>
      <w:r w:rsidRPr="00702A8E">
        <w:rPr>
          <w:i/>
        </w:rPr>
        <w:t>…</w:t>
      </w:r>
    </w:p>
    <w:p w14:paraId="15482E3C" w14:textId="77777777" w:rsidR="00232AC8" w:rsidRDefault="00232AC8" w:rsidP="008B5738">
      <w:pPr>
        <w:tabs>
          <w:tab w:val="left" w:pos="3232"/>
        </w:tabs>
        <w:spacing w:after="0"/>
        <w:ind w:firstLine="567"/>
      </w:pPr>
      <w:r>
        <w:lastRenderedPageBreak/>
        <w:t>Верно, мы даже с Кут Хуми Фаинь остались в их явлении.</w:t>
      </w:r>
    </w:p>
    <w:p w14:paraId="0D2270DE" w14:textId="77777777" w:rsidR="00232AC8" w:rsidRPr="008F01A8" w:rsidRDefault="00232AC8" w:rsidP="008B5738">
      <w:pPr>
        <w:tabs>
          <w:tab w:val="left" w:pos="3232"/>
        </w:tabs>
        <w:spacing w:after="0"/>
        <w:ind w:firstLine="567"/>
        <w:rPr>
          <w:i/>
        </w:rPr>
      </w:pPr>
      <w:r w:rsidRPr="008F01A8">
        <w:rPr>
          <w:i/>
        </w:rPr>
        <w:t>Из зала: Да, и мы сейчас исполняем в какой-то момент, вот этот, вот именно сейчас продолжает фиксироваться. И такой момент, что вот эта эмпатия, она вызвала такой заключительный ну понятно, что не заключительный момент мы в Аватаре организации именно в телесной выразимости.</w:t>
      </w:r>
    </w:p>
    <w:p w14:paraId="7D50A98B" w14:textId="77777777" w:rsidR="008F01A8" w:rsidRPr="008F01A8" w:rsidRDefault="008F01A8" w:rsidP="0063482A">
      <w:pPr>
        <w:pStyle w:val="3"/>
        <w:rPr>
          <w:lang w:val="ru-RU"/>
        </w:rPr>
      </w:pPr>
      <w:bookmarkStart w:id="10" w:name="_Toc152775058"/>
      <w:r w:rsidRPr="008F01A8">
        <w:t>Стать частью Синтез</w:t>
      </w:r>
      <w:r>
        <w:t>-философии Аватара Синтеза Мори</w:t>
      </w:r>
      <w:r>
        <w:rPr>
          <w:lang w:val="ru-RU"/>
        </w:rPr>
        <w:t>и</w:t>
      </w:r>
      <w:bookmarkEnd w:id="10"/>
    </w:p>
    <w:p w14:paraId="1A8542D8" w14:textId="77777777" w:rsidR="00232AC8" w:rsidRDefault="00232AC8" w:rsidP="008B5738">
      <w:pPr>
        <w:tabs>
          <w:tab w:val="left" w:pos="3232"/>
        </w:tabs>
        <w:spacing w:after="0"/>
        <w:ind w:firstLine="567"/>
      </w:pPr>
      <w:r>
        <w:t>А что тогда должно возжигаться, как состо</w:t>
      </w:r>
      <w:r w:rsidR="001E317F">
        <w:t>яние выражения по итогам в тебе</w:t>
      </w:r>
      <w:r>
        <w:t xml:space="preserve"> как Аватаре организации?</w:t>
      </w:r>
    </w:p>
    <w:p w14:paraId="05620A00" w14:textId="77777777" w:rsidR="00232AC8" w:rsidRDefault="00232AC8" w:rsidP="008B5738">
      <w:pPr>
        <w:tabs>
          <w:tab w:val="left" w:pos="3232"/>
        </w:tabs>
        <w:spacing w:after="0"/>
        <w:ind w:firstLine="567"/>
      </w:pPr>
      <w:r w:rsidRPr="00D105E9">
        <w:rPr>
          <w:i/>
        </w:rPr>
        <w:t>Из зала:</w:t>
      </w:r>
      <w:r>
        <w:t xml:space="preserve"> </w:t>
      </w:r>
      <w:r w:rsidRPr="00702A8E">
        <w:rPr>
          <w:i/>
        </w:rPr>
        <w:t>Это эмпатия.</w:t>
      </w:r>
    </w:p>
    <w:p w14:paraId="1D2657F3" w14:textId="77777777" w:rsidR="00232AC8" w:rsidRDefault="00232AC8" w:rsidP="008B5738">
      <w:pPr>
        <w:tabs>
          <w:tab w:val="left" w:pos="3232"/>
        </w:tabs>
        <w:spacing w:after="0"/>
        <w:ind w:firstLine="567"/>
      </w:pPr>
      <w:r>
        <w:t xml:space="preserve">Эмпатия была с Отцом. </w:t>
      </w:r>
    </w:p>
    <w:p w14:paraId="6308D6B9" w14:textId="77777777" w:rsidR="00232AC8" w:rsidRDefault="00232AC8" w:rsidP="008B5738">
      <w:pPr>
        <w:tabs>
          <w:tab w:val="left" w:pos="3232"/>
        </w:tabs>
        <w:spacing w:after="0"/>
        <w:ind w:firstLine="567"/>
      </w:pPr>
      <w:r w:rsidRPr="00D105E9">
        <w:rPr>
          <w:i/>
        </w:rPr>
        <w:t>Из зала:</w:t>
      </w:r>
      <w:r>
        <w:t xml:space="preserve"> </w:t>
      </w:r>
      <w:r w:rsidR="001E317F">
        <w:rPr>
          <w:i/>
        </w:rPr>
        <w:t>С Отцом</w:t>
      </w:r>
      <w:r w:rsidRPr="00702A8E">
        <w:rPr>
          <w:i/>
        </w:rPr>
        <w:t xml:space="preserve"> как Аватар организации.</w:t>
      </w:r>
    </w:p>
    <w:p w14:paraId="6522620E" w14:textId="77777777" w:rsidR="00245138" w:rsidRPr="00232AC8" w:rsidRDefault="00232AC8" w:rsidP="008B5738">
      <w:pPr>
        <w:tabs>
          <w:tab w:val="left" w:pos="3232"/>
        </w:tabs>
        <w:spacing w:after="0"/>
        <w:ind w:firstLine="567"/>
        <w:rPr>
          <w:b/>
        </w:rPr>
      </w:pPr>
      <w:r>
        <w:t xml:space="preserve">Прекрасно. Ты уже вышла, на физику вошло твоё тело, стоящее пред Отцом и вошёл в Синтез с Кут Хуми Фаинь. То есть этот процесс, он остался глубоко внутренним, но перешёл на </w:t>
      </w:r>
      <w:proofErr w:type="gramStart"/>
      <w:r>
        <w:t>внешне-внутреннее</w:t>
      </w:r>
      <w:proofErr w:type="gramEnd"/>
      <w:r>
        <w:t xml:space="preserve">. И внешне-внутренне ты сейчас в Мудрости. Начинаешь повествовать, а именно риторикой заявляться на всеуслышание другим ИВДИВО </w:t>
      </w:r>
      <w:r w:rsidR="00245138">
        <w:t>в росте Аватарскости в каждом</w:t>
      </w:r>
      <w:r w:rsidR="001E317F">
        <w:t>,</w:t>
      </w:r>
      <w:r w:rsidR="00245138">
        <w:t xml:space="preserve"> с твоих слов</w:t>
      </w:r>
      <w:r w:rsidR="001E317F">
        <w:t>,</w:t>
      </w:r>
      <w:r w:rsidR="00245138">
        <w:t xml:space="preserve"> идёт рост. И как со слов других в тебе шёл рост? И в</w:t>
      </w:r>
      <w:r w:rsidR="001E317F">
        <w:t>от попробуй сделать вывод тогда.</w:t>
      </w:r>
      <w:r w:rsidR="00245138">
        <w:t xml:space="preserve"> </w:t>
      </w:r>
      <w:r w:rsidR="001E317F">
        <w:t>Ч</w:t>
      </w:r>
      <w:r w:rsidR="00245138">
        <w:t>его рост? Части чего в вас идёт сейчас рост? Тоже вопрос как бы от этого.</w:t>
      </w:r>
    </w:p>
    <w:p w14:paraId="73188DAC" w14:textId="77777777" w:rsidR="00245138" w:rsidRPr="00365C34" w:rsidRDefault="00245138" w:rsidP="008B5738">
      <w:pPr>
        <w:ind w:firstLine="567"/>
        <w:contextualSpacing/>
        <w:rPr>
          <w:i/>
        </w:rPr>
      </w:pPr>
      <w:bookmarkStart w:id="11" w:name="_Hlk151893370"/>
      <w:r w:rsidRPr="00365C34">
        <w:rPr>
          <w:i/>
        </w:rPr>
        <w:t>Из зала:</w:t>
      </w:r>
      <w:r>
        <w:rPr>
          <w:i/>
        </w:rPr>
        <w:t xml:space="preserve"> Истины Отца.</w:t>
      </w:r>
    </w:p>
    <w:bookmarkEnd w:id="11"/>
    <w:p w14:paraId="0FFFF07B" w14:textId="77777777" w:rsidR="00245138" w:rsidRDefault="00245138" w:rsidP="008B5738">
      <w:pPr>
        <w:ind w:firstLine="567"/>
        <w:contextualSpacing/>
        <w:rPr>
          <w:iCs/>
        </w:rPr>
      </w:pPr>
      <w:r>
        <w:rPr>
          <w:iCs/>
        </w:rPr>
        <w:t xml:space="preserve">Вот все книжки ею расписаны. Кто чувствует, чем сейчас идёт внутренний рост? И между прочим, Кут Хуми Фаинь просто делают, так скажем, Синтез в углублении этого процесса, но не формируют. Формирование идёт другим действием. </w:t>
      </w:r>
    </w:p>
    <w:p w14:paraId="68B94EDC" w14:textId="77777777" w:rsidR="00245138" w:rsidRDefault="00245138" w:rsidP="008B5738">
      <w:pPr>
        <w:ind w:firstLine="567"/>
        <w:contextualSpacing/>
        <w:rPr>
          <w:iCs/>
        </w:rPr>
      </w:pPr>
      <w:r>
        <w:rPr>
          <w:iCs/>
        </w:rPr>
        <w:t>Н., попробуйте ответить.</w:t>
      </w:r>
    </w:p>
    <w:p w14:paraId="28134642" w14:textId="77777777" w:rsidR="00245138" w:rsidRPr="00365C34" w:rsidRDefault="00245138" w:rsidP="008B5738">
      <w:pPr>
        <w:ind w:firstLine="567"/>
        <w:contextualSpacing/>
        <w:rPr>
          <w:i/>
        </w:rPr>
      </w:pPr>
      <w:r w:rsidRPr="00365C34">
        <w:rPr>
          <w:i/>
        </w:rPr>
        <w:t>Из зала:</w:t>
      </w:r>
      <w:r>
        <w:rPr>
          <w:i/>
        </w:rPr>
        <w:t xml:space="preserve"> Синтезом. Течением Синтеза.</w:t>
      </w:r>
    </w:p>
    <w:p w14:paraId="067B20E1" w14:textId="77777777" w:rsidR="00245138" w:rsidRPr="00033201" w:rsidRDefault="00245138" w:rsidP="008B5738">
      <w:pPr>
        <w:ind w:firstLine="567"/>
        <w:contextualSpacing/>
        <w:rPr>
          <w:iCs/>
        </w:rPr>
      </w:pPr>
      <w:r>
        <w:rPr>
          <w:iCs/>
        </w:rPr>
        <w:t xml:space="preserve">Не слышу вас, как-то глуховато, но слышно, так очень далеко, но слышно. Я поэтому и хожу к вам поближе, потому что вы вроде бы говорите, но такое ощущение, что вы идёте эхом от далёко какого-то. </w:t>
      </w:r>
    </w:p>
    <w:p w14:paraId="3CA9157B" w14:textId="77777777" w:rsidR="00245138" w:rsidRDefault="00245138" w:rsidP="008B5738">
      <w:pPr>
        <w:ind w:firstLine="567"/>
        <w:contextualSpacing/>
        <w:rPr>
          <w:i/>
        </w:rPr>
      </w:pPr>
      <w:bookmarkStart w:id="12" w:name="_Hlk151837709"/>
      <w:r w:rsidRPr="00365C34">
        <w:rPr>
          <w:i/>
        </w:rPr>
        <w:t>Из зала:</w:t>
      </w:r>
      <w:r>
        <w:rPr>
          <w:i/>
        </w:rPr>
        <w:t xml:space="preserve"> Частью Отца. Отцовскость.</w:t>
      </w:r>
      <w:bookmarkEnd w:id="12"/>
    </w:p>
    <w:p w14:paraId="3DA9DCEF" w14:textId="77777777" w:rsidR="00245138" w:rsidRPr="00FB0C6E" w:rsidRDefault="00245138" w:rsidP="008B5738">
      <w:pPr>
        <w:ind w:firstLine="567"/>
        <w:contextualSpacing/>
        <w:rPr>
          <w:i/>
        </w:rPr>
      </w:pPr>
      <w:r>
        <w:rPr>
          <w:iCs/>
        </w:rPr>
        <w:t xml:space="preserve">Отцовскость. А ещё? </w:t>
      </w:r>
    </w:p>
    <w:p w14:paraId="388DA114" w14:textId="77777777" w:rsidR="00245138" w:rsidRDefault="00245138" w:rsidP="008B5738">
      <w:pPr>
        <w:ind w:firstLine="567"/>
        <w:contextualSpacing/>
        <w:rPr>
          <w:i/>
        </w:rPr>
      </w:pPr>
      <w:bookmarkStart w:id="13" w:name="_Hlk151893633"/>
      <w:r w:rsidRPr="00365C34">
        <w:rPr>
          <w:i/>
        </w:rPr>
        <w:t>Из зала:</w:t>
      </w:r>
      <w:bookmarkEnd w:id="13"/>
      <w:r>
        <w:rPr>
          <w:i/>
        </w:rPr>
        <w:t xml:space="preserve"> Синтезом в Отце. Отцом в Синтезе. </w:t>
      </w:r>
    </w:p>
    <w:p w14:paraId="2C695774" w14:textId="77777777" w:rsidR="00245138" w:rsidRDefault="00245138" w:rsidP="008B5738">
      <w:pPr>
        <w:ind w:firstLine="567"/>
        <w:contextualSpacing/>
        <w:rPr>
          <w:i/>
        </w:rPr>
      </w:pPr>
      <w:r>
        <w:rPr>
          <w:iCs/>
        </w:rPr>
        <w:t>Тогда в человека и в свободное плавание. Аватары Организации.</w:t>
      </w:r>
    </w:p>
    <w:p w14:paraId="604CD927" w14:textId="77777777" w:rsidR="00245138" w:rsidRDefault="00245138" w:rsidP="008B5738">
      <w:pPr>
        <w:ind w:firstLine="567"/>
        <w:contextualSpacing/>
        <w:rPr>
          <w:i/>
        </w:rPr>
      </w:pPr>
      <w:r w:rsidRPr="00365C34">
        <w:rPr>
          <w:i/>
        </w:rPr>
        <w:t>Из зала:</w:t>
      </w:r>
      <w:r>
        <w:rPr>
          <w:i/>
        </w:rPr>
        <w:t xml:space="preserve"> Принципиальностью Организации. Принципом, это даёт основание. </w:t>
      </w:r>
    </w:p>
    <w:p w14:paraId="7F33891A" w14:textId="77777777" w:rsidR="00245138" w:rsidRPr="00FB0C6E" w:rsidRDefault="00245138" w:rsidP="008B5738">
      <w:pPr>
        <w:ind w:firstLine="567"/>
        <w:contextualSpacing/>
        <w:rPr>
          <w:i/>
        </w:rPr>
      </w:pPr>
      <w:r>
        <w:rPr>
          <w:iCs/>
        </w:rPr>
        <w:t>В чём ваша принципиальность? Правильно. Остановимся на принципиальности. В чём будет принципиальность?</w:t>
      </w:r>
    </w:p>
    <w:p w14:paraId="771FA5C6" w14:textId="77777777" w:rsidR="00245138" w:rsidRDefault="00245138" w:rsidP="008B5738">
      <w:pPr>
        <w:ind w:firstLine="567"/>
        <w:contextualSpacing/>
        <w:rPr>
          <w:i/>
        </w:rPr>
      </w:pPr>
      <w:bookmarkStart w:id="14" w:name="_Hlk151837984"/>
      <w:bookmarkStart w:id="15" w:name="_Hlk151893825"/>
      <w:r w:rsidRPr="00365C34">
        <w:rPr>
          <w:i/>
        </w:rPr>
        <w:t>Из зала:</w:t>
      </w:r>
      <w:bookmarkEnd w:id="14"/>
      <w:r>
        <w:rPr>
          <w:i/>
        </w:rPr>
        <w:t xml:space="preserve"> Принципиальность Синтезом.</w:t>
      </w:r>
      <w:bookmarkEnd w:id="15"/>
    </w:p>
    <w:p w14:paraId="14279C89" w14:textId="77777777" w:rsidR="00245138" w:rsidRDefault="00245138" w:rsidP="008B5738">
      <w:pPr>
        <w:ind w:firstLine="567"/>
        <w:contextualSpacing/>
        <w:rPr>
          <w:iCs/>
        </w:rPr>
      </w:pPr>
      <w:r>
        <w:rPr>
          <w:iCs/>
        </w:rPr>
        <w:t xml:space="preserve">В чём она? Она Синтезом, и она какая? Исходит из объёма вашего Синтеза. А в чём она будет? И чем она будет? </w:t>
      </w:r>
    </w:p>
    <w:p w14:paraId="4EACF422" w14:textId="77777777" w:rsidR="00245138" w:rsidRDefault="00245138" w:rsidP="008B5738">
      <w:pPr>
        <w:ind w:firstLine="567"/>
        <w:contextualSpacing/>
        <w:rPr>
          <w:i/>
        </w:rPr>
      </w:pPr>
      <w:r w:rsidRPr="00365C34">
        <w:rPr>
          <w:i/>
        </w:rPr>
        <w:t>Из зала:</w:t>
      </w:r>
      <w:r>
        <w:rPr>
          <w:i/>
        </w:rPr>
        <w:t xml:space="preserve"> В действии.</w:t>
      </w:r>
    </w:p>
    <w:p w14:paraId="5C1E9750" w14:textId="77777777" w:rsidR="00245138" w:rsidRDefault="00245138" w:rsidP="008B5738">
      <w:pPr>
        <w:ind w:firstLine="567"/>
        <w:contextualSpacing/>
        <w:rPr>
          <w:iCs/>
        </w:rPr>
      </w:pPr>
      <w:r>
        <w:rPr>
          <w:iCs/>
        </w:rPr>
        <w:t xml:space="preserve">С кем? В действии с кем принципиальность должна сейчас быть? В действии с кем, коллеги, кандидаты. </w:t>
      </w:r>
    </w:p>
    <w:p w14:paraId="1C9FC589" w14:textId="77777777" w:rsidR="00245138" w:rsidRDefault="00245138" w:rsidP="008B5738">
      <w:pPr>
        <w:ind w:firstLine="567"/>
        <w:contextualSpacing/>
        <w:rPr>
          <w:iCs/>
        </w:rPr>
      </w:pPr>
      <w:r w:rsidRPr="00365C34">
        <w:rPr>
          <w:i/>
        </w:rPr>
        <w:t>Из зала:</w:t>
      </w:r>
      <w:r>
        <w:rPr>
          <w:i/>
        </w:rPr>
        <w:t xml:space="preserve"> С Аватаром.</w:t>
      </w:r>
    </w:p>
    <w:p w14:paraId="3869DAB5" w14:textId="77777777" w:rsidR="00245138" w:rsidRDefault="00245138" w:rsidP="008B5738">
      <w:pPr>
        <w:ind w:firstLine="567"/>
        <w:contextualSpacing/>
        <w:rPr>
          <w:iCs/>
        </w:rPr>
      </w:pPr>
      <w:r>
        <w:rPr>
          <w:iCs/>
        </w:rPr>
        <w:t>С каким? Почти правильно.</w:t>
      </w:r>
    </w:p>
    <w:p w14:paraId="4FF82599" w14:textId="77777777" w:rsidR="00245138" w:rsidRDefault="00245138" w:rsidP="008B5738">
      <w:pPr>
        <w:ind w:firstLine="567"/>
        <w:contextualSpacing/>
        <w:rPr>
          <w:iCs/>
        </w:rPr>
      </w:pPr>
      <w:bookmarkStart w:id="16" w:name="_Hlk151838252"/>
      <w:r w:rsidRPr="00365C34">
        <w:rPr>
          <w:i/>
        </w:rPr>
        <w:t>Из зала:</w:t>
      </w:r>
      <w:bookmarkEnd w:id="16"/>
      <w:r w:rsidR="001E317F">
        <w:rPr>
          <w:i/>
        </w:rPr>
        <w:t xml:space="preserve"> Ведущим Организацию</w:t>
      </w:r>
      <w:r>
        <w:rPr>
          <w:i/>
        </w:rPr>
        <w:t>.</w:t>
      </w:r>
    </w:p>
    <w:p w14:paraId="7DC7423C" w14:textId="77777777" w:rsidR="00245138" w:rsidRDefault="00245138" w:rsidP="008B5738">
      <w:pPr>
        <w:ind w:firstLine="567"/>
        <w:contextualSpacing/>
        <w:rPr>
          <w:iCs/>
        </w:rPr>
      </w:pPr>
      <w:r>
        <w:rPr>
          <w:iCs/>
        </w:rPr>
        <w:t>Да ну, конечно!</w:t>
      </w:r>
    </w:p>
    <w:p w14:paraId="6044E7F6" w14:textId="77777777" w:rsidR="00245138" w:rsidRDefault="00245138" w:rsidP="008B5738">
      <w:pPr>
        <w:ind w:firstLine="567"/>
        <w:contextualSpacing/>
        <w:rPr>
          <w:iCs/>
        </w:rPr>
      </w:pPr>
      <w:r w:rsidRPr="00365C34">
        <w:rPr>
          <w:i/>
        </w:rPr>
        <w:t>Из зала:</w:t>
      </w:r>
      <w:r>
        <w:rPr>
          <w:i/>
        </w:rPr>
        <w:t xml:space="preserve"> Кут Хуми.</w:t>
      </w:r>
    </w:p>
    <w:p w14:paraId="4E83C56C" w14:textId="77777777" w:rsidR="00245138" w:rsidRDefault="00245138" w:rsidP="008B5738">
      <w:pPr>
        <w:ind w:firstLine="567"/>
        <w:contextualSpacing/>
        <w:rPr>
          <w:iCs/>
        </w:rPr>
      </w:pPr>
      <w:r>
        <w:rPr>
          <w:iCs/>
        </w:rPr>
        <w:t>Уже есть.</w:t>
      </w:r>
    </w:p>
    <w:p w14:paraId="3039A025" w14:textId="77777777" w:rsidR="00245138" w:rsidRDefault="00245138" w:rsidP="008B5738">
      <w:pPr>
        <w:ind w:firstLine="567"/>
        <w:contextualSpacing/>
        <w:rPr>
          <w:iCs/>
        </w:rPr>
      </w:pPr>
      <w:r w:rsidRPr="00365C34">
        <w:rPr>
          <w:i/>
        </w:rPr>
        <w:t>Из зала:</w:t>
      </w:r>
      <w:r>
        <w:rPr>
          <w:i/>
        </w:rPr>
        <w:t xml:space="preserve"> С Морией.</w:t>
      </w:r>
    </w:p>
    <w:p w14:paraId="2DC1721A" w14:textId="77777777" w:rsidR="00245138" w:rsidRDefault="00245138" w:rsidP="008B5738">
      <w:pPr>
        <w:ind w:firstLine="567"/>
        <w:contextualSpacing/>
        <w:rPr>
          <w:iCs/>
        </w:rPr>
      </w:pPr>
      <w:r>
        <w:rPr>
          <w:iCs/>
        </w:rPr>
        <w:t>Молодец. Каким макаром?</w:t>
      </w:r>
    </w:p>
    <w:p w14:paraId="71430DEF" w14:textId="77777777" w:rsidR="00245138" w:rsidRDefault="00245138" w:rsidP="008B5738">
      <w:pPr>
        <w:ind w:firstLine="567"/>
        <w:contextualSpacing/>
        <w:rPr>
          <w:iCs/>
        </w:rPr>
      </w:pPr>
      <w:r w:rsidRPr="00365C34">
        <w:rPr>
          <w:i/>
        </w:rPr>
        <w:t>Из зала:</w:t>
      </w:r>
      <w:r>
        <w:rPr>
          <w:i/>
        </w:rPr>
        <w:t xml:space="preserve"> Синтезом Мудрости.</w:t>
      </w:r>
    </w:p>
    <w:p w14:paraId="347A7665" w14:textId="77777777" w:rsidR="00245138" w:rsidRDefault="00245138" w:rsidP="008B5738">
      <w:pPr>
        <w:ind w:firstLine="567"/>
        <w:contextualSpacing/>
        <w:rPr>
          <w:iCs/>
        </w:rPr>
      </w:pPr>
      <w:r>
        <w:rPr>
          <w:iCs/>
        </w:rPr>
        <w:t xml:space="preserve">Это понятно. А через что мы должны сейчас войти в Синтез с Морией? Вы должны стать какой Частью Мории? Это хороший вопрос. </w:t>
      </w:r>
      <w:r w:rsidRPr="008F01A8">
        <w:rPr>
          <w:bCs/>
          <w:iCs/>
        </w:rPr>
        <w:t>И вам нужно на это себя воспитать: какой Частью Мории мы должны стать?</w:t>
      </w:r>
      <w:r>
        <w:rPr>
          <w:iCs/>
        </w:rPr>
        <w:t xml:space="preserve"> Не Истиной.</w:t>
      </w:r>
      <w:r w:rsidR="008F01A8">
        <w:rPr>
          <w:iCs/>
        </w:rPr>
        <w:t xml:space="preserve"> Мы не можем стать Частью Истина у</w:t>
      </w:r>
      <w:r>
        <w:rPr>
          <w:iCs/>
        </w:rPr>
        <w:t xml:space="preserve"> Мории. </w:t>
      </w:r>
    </w:p>
    <w:p w14:paraId="591CE22C" w14:textId="77777777" w:rsidR="00245138" w:rsidRDefault="00245138" w:rsidP="008B5738">
      <w:pPr>
        <w:ind w:firstLine="567"/>
        <w:contextualSpacing/>
        <w:rPr>
          <w:iCs/>
        </w:rPr>
      </w:pPr>
      <w:r w:rsidRPr="00365C34">
        <w:rPr>
          <w:i/>
        </w:rPr>
        <w:lastRenderedPageBreak/>
        <w:t>Из зала:</w:t>
      </w:r>
      <w:r>
        <w:rPr>
          <w:i/>
        </w:rPr>
        <w:t xml:space="preserve"> </w:t>
      </w:r>
      <w:r w:rsidR="008F01A8">
        <w:rPr>
          <w:i/>
        </w:rPr>
        <w:t xml:space="preserve">Аватаром </w:t>
      </w:r>
      <w:r>
        <w:rPr>
          <w:i/>
        </w:rPr>
        <w:t>Организации.</w:t>
      </w:r>
    </w:p>
    <w:p w14:paraId="441D97E3" w14:textId="77777777" w:rsidR="00245138" w:rsidRDefault="00245138" w:rsidP="008B5738">
      <w:pPr>
        <w:ind w:firstLine="567"/>
        <w:contextualSpacing/>
        <w:rPr>
          <w:iCs/>
        </w:rPr>
      </w:pPr>
      <w:r>
        <w:rPr>
          <w:iCs/>
        </w:rPr>
        <w:t>Мы должны стать Частью? Чего?</w:t>
      </w:r>
    </w:p>
    <w:p w14:paraId="3E58BA81" w14:textId="77777777" w:rsidR="00245138" w:rsidRDefault="00245138" w:rsidP="008B5738">
      <w:pPr>
        <w:ind w:firstLine="567"/>
        <w:contextualSpacing/>
        <w:rPr>
          <w:iCs/>
        </w:rPr>
      </w:pPr>
      <w:r w:rsidRPr="00365C34">
        <w:rPr>
          <w:i/>
        </w:rPr>
        <w:t>Из зала:</w:t>
      </w:r>
      <w:r>
        <w:rPr>
          <w:i/>
        </w:rPr>
        <w:t xml:space="preserve"> Академии Синтез-философии</w:t>
      </w:r>
    </w:p>
    <w:p w14:paraId="6CF7B4F0" w14:textId="77777777" w:rsidR="00245138" w:rsidRDefault="00245138" w:rsidP="008B5738">
      <w:pPr>
        <w:ind w:firstLine="567"/>
        <w:contextualSpacing/>
        <w:rPr>
          <w:iCs/>
        </w:rPr>
      </w:pPr>
      <w:r>
        <w:rPr>
          <w:iCs/>
        </w:rPr>
        <w:t xml:space="preserve">Все хотят, все щёки раздувают. </w:t>
      </w:r>
    </w:p>
    <w:p w14:paraId="75E53F5D" w14:textId="77777777" w:rsidR="00245138" w:rsidRDefault="00245138" w:rsidP="008B5738">
      <w:pPr>
        <w:ind w:firstLine="567"/>
        <w:contextualSpacing/>
        <w:rPr>
          <w:iCs/>
        </w:rPr>
      </w:pPr>
      <w:r w:rsidRPr="00365C34">
        <w:rPr>
          <w:i/>
        </w:rPr>
        <w:t>Из зала:</w:t>
      </w:r>
      <w:r>
        <w:rPr>
          <w:i/>
        </w:rPr>
        <w:t xml:space="preserve"> </w:t>
      </w:r>
      <w:r w:rsidR="008F01A8">
        <w:rPr>
          <w:i/>
        </w:rPr>
        <w:t>Философией.</w:t>
      </w:r>
    </w:p>
    <w:p w14:paraId="76BCCD71" w14:textId="77777777" w:rsidR="00245138" w:rsidRDefault="00245138" w:rsidP="008B5738">
      <w:pPr>
        <w:ind w:firstLine="567"/>
        <w:contextualSpacing/>
        <w:rPr>
          <w:iCs/>
        </w:rPr>
      </w:pPr>
      <w:r>
        <w:rPr>
          <w:iCs/>
        </w:rPr>
        <w:t xml:space="preserve">Конечно, конечно. Мория, помимо Академии, ещё ведёт саму Синтез-философию. И вот Академия это не есмь Философия. А Философия не есмь Академия. Так вот </w:t>
      </w:r>
      <w:r w:rsidR="008F01A8">
        <w:rPr>
          <w:b/>
          <w:iCs/>
        </w:rPr>
        <w:t>мы должны стать ч</w:t>
      </w:r>
      <w:r w:rsidRPr="008F01A8">
        <w:rPr>
          <w:b/>
          <w:iCs/>
        </w:rPr>
        <w:t xml:space="preserve">астью </w:t>
      </w:r>
      <w:r w:rsidR="008F01A8">
        <w:rPr>
          <w:b/>
          <w:iCs/>
        </w:rPr>
        <w:t xml:space="preserve">Философии Аватара Синтеза Мории, </w:t>
      </w:r>
      <w:r w:rsidRPr="00007D52">
        <w:rPr>
          <w:b/>
          <w:bCs/>
          <w:iCs/>
        </w:rPr>
        <w:t>Синтез-философии Аватара Синтеза Мории.</w:t>
      </w:r>
      <w:r>
        <w:rPr>
          <w:iCs/>
        </w:rPr>
        <w:t xml:space="preserve"> Это важно! Для вас будет как открытие, это работает.</w:t>
      </w:r>
    </w:p>
    <w:p w14:paraId="44224F3A" w14:textId="77777777" w:rsidR="00245138" w:rsidRDefault="00245138" w:rsidP="008B5738">
      <w:pPr>
        <w:ind w:firstLine="567"/>
        <w:contextualSpacing/>
        <w:rPr>
          <w:iCs/>
        </w:rPr>
      </w:pPr>
      <w:r w:rsidRPr="00365C34">
        <w:rPr>
          <w:i/>
        </w:rPr>
        <w:t>Из зала:</w:t>
      </w:r>
      <w:r>
        <w:rPr>
          <w:i/>
        </w:rPr>
        <w:t xml:space="preserve"> И в этом может быть наше призвание.</w:t>
      </w:r>
    </w:p>
    <w:p w14:paraId="7346428D" w14:textId="77777777" w:rsidR="00245138" w:rsidRDefault="00245138" w:rsidP="008B5738">
      <w:pPr>
        <w:ind w:firstLine="567"/>
        <w:contextualSpacing/>
        <w:rPr>
          <w:iCs/>
        </w:rPr>
      </w:pPr>
      <w:r>
        <w:rPr>
          <w:iCs/>
        </w:rPr>
        <w:t xml:space="preserve">Конечно. Абсолютно, верно. Теперь сейчас мы пойдём во вторую практику с Кут Хуми к Мории. Но задача в этой практике стать ипостасным Мории. Чем? </w:t>
      </w:r>
      <w:r w:rsidR="008F01A8">
        <w:rPr>
          <w:iCs/>
        </w:rPr>
        <w:t xml:space="preserve">— </w:t>
      </w:r>
      <w:r>
        <w:rPr>
          <w:iCs/>
        </w:rPr>
        <w:t xml:space="preserve">Частью Философии, то есть я есмь Часть Синтез-философии Аватаресса ИВДИВО-здания, предположим, или ИВДИВО Образования, Воспитания, Цивилизации, </w:t>
      </w:r>
      <w:r w:rsidR="008F01A8">
        <w:rPr>
          <w:iCs/>
        </w:rPr>
        <w:t xml:space="preserve">Науки, </w:t>
      </w:r>
      <w:r>
        <w:rPr>
          <w:iCs/>
        </w:rPr>
        <w:t xml:space="preserve">но </w:t>
      </w:r>
      <w:r w:rsidRPr="00124FF6">
        <w:rPr>
          <w:b/>
          <w:iCs/>
        </w:rPr>
        <w:t xml:space="preserve">я </w:t>
      </w:r>
      <w:r>
        <w:t xml:space="preserve">– </w:t>
      </w:r>
      <w:r w:rsidR="008F01A8">
        <w:rPr>
          <w:b/>
          <w:iCs/>
        </w:rPr>
        <w:t>Часть Мории</w:t>
      </w:r>
      <w:r w:rsidRPr="00124FF6">
        <w:rPr>
          <w:b/>
          <w:iCs/>
        </w:rPr>
        <w:t xml:space="preserve"> Синтезом Философии</w:t>
      </w:r>
      <w:r>
        <w:rPr>
          <w:iCs/>
        </w:rPr>
        <w:t xml:space="preserve"> и этим я ипостасю Мории, ипостасна Мории. То же самое. </w:t>
      </w:r>
    </w:p>
    <w:p w14:paraId="69741D4C" w14:textId="77777777" w:rsidR="007D4DF4" w:rsidRDefault="00245138" w:rsidP="008B5738">
      <w:pPr>
        <w:ind w:firstLine="567"/>
        <w:contextualSpacing/>
        <w:rPr>
          <w:iCs/>
        </w:rPr>
      </w:pPr>
      <w:r>
        <w:rPr>
          <w:iCs/>
        </w:rPr>
        <w:t>С одной стороны, сложно воспринять, с другой стороны,</w:t>
      </w:r>
      <w:r>
        <w:t xml:space="preserve"> </w:t>
      </w:r>
      <w:r>
        <w:rPr>
          <w:iCs/>
        </w:rPr>
        <w:t>просто. И мы не умеем быть как Аватары Организации своим ИВДИВО-объёмом Синтеза, так назовём, какой-то объём Синтеза, в ипостасности ведущему Аватару Синтеза. Мы не ипостасим его Синтез-философии, то есть, а если мы сейч</w:t>
      </w:r>
      <w:r w:rsidR="008F01A8">
        <w:rPr>
          <w:iCs/>
        </w:rPr>
        <w:t xml:space="preserve">ас у </w:t>
      </w:r>
      <w:r>
        <w:rPr>
          <w:iCs/>
        </w:rPr>
        <w:t xml:space="preserve">Мории в этой практике </w:t>
      </w:r>
      <w:r w:rsidRPr="008F01A8">
        <w:rPr>
          <w:b/>
          <w:iCs/>
        </w:rPr>
        <w:t>стяжаем Парадигму каждой Организации</w:t>
      </w:r>
      <w:r>
        <w:rPr>
          <w:iCs/>
        </w:rPr>
        <w:t>, у нас внутри должно быть, есть такое слово: зашито, прошивка</w:t>
      </w:r>
      <w:r w:rsidR="007D4DF4">
        <w:rPr>
          <w:iCs/>
        </w:rPr>
        <w:t>,</w:t>
      </w:r>
      <w:r>
        <w:rPr>
          <w:iCs/>
        </w:rPr>
        <w:t xml:space="preserve"> Синтез несущего явления, что </w:t>
      </w:r>
      <w:r w:rsidRPr="007D4DF4">
        <w:rPr>
          <w:b/>
          <w:iCs/>
        </w:rPr>
        <w:t>мы ипостасим Мории Синтезом Философии</w:t>
      </w:r>
      <w:r>
        <w:rPr>
          <w:iCs/>
        </w:rPr>
        <w:t xml:space="preserve">, то есть мы его ипостасная Часть, ипостасная Часть Синтеза Мудрости, вот прям ипостасная Часть Синтеза Мудрости и </w:t>
      </w:r>
      <w:r w:rsidRPr="007D4DF4">
        <w:rPr>
          <w:b/>
          <w:iCs/>
        </w:rPr>
        <w:t xml:space="preserve">ипостасная Часть Синтеза собственно самой Истины </w:t>
      </w:r>
      <w:bookmarkStart w:id="17" w:name="_Hlk151840208"/>
      <w:r w:rsidRPr="007D4DF4">
        <w:rPr>
          <w:b/>
          <w:iCs/>
        </w:rPr>
        <w:t>Изначально Вышестоящего Отца</w:t>
      </w:r>
      <w:bookmarkEnd w:id="17"/>
      <w:r>
        <w:rPr>
          <w:iCs/>
        </w:rPr>
        <w:t>, так как у Мории Часть Истины Изначально Вышестоящег</w:t>
      </w:r>
      <w:r w:rsidR="007D4DF4">
        <w:rPr>
          <w:iCs/>
        </w:rPr>
        <w:t>о Отца. Но это на втором месте.</w:t>
      </w:r>
    </w:p>
    <w:p w14:paraId="2694D30A" w14:textId="77777777" w:rsidR="00245138" w:rsidRDefault="00245138" w:rsidP="008B5738">
      <w:pPr>
        <w:ind w:firstLine="567"/>
        <w:contextualSpacing/>
        <w:rPr>
          <w:iCs/>
        </w:rPr>
      </w:pPr>
      <w:r>
        <w:rPr>
          <w:iCs/>
        </w:rPr>
        <w:t xml:space="preserve">Потому что, чтобы войти в ипостасность выражения Части Мории Истина, у нас должны работать синтез из трёх Истин: </w:t>
      </w:r>
      <w:r w:rsidRPr="00591AA2">
        <w:rPr>
          <w:iCs/>
        </w:rPr>
        <w:t>Истина каждого, Истина</w:t>
      </w:r>
      <w:r>
        <w:rPr>
          <w:iCs/>
        </w:rPr>
        <w:t xml:space="preserve"> Кут Хуми и Истина Отца. И ещё не хватает. </w:t>
      </w:r>
      <w:r w:rsidRPr="00591AA2">
        <w:rPr>
          <w:i/>
          <w:iCs/>
        </w:rPr>
        <w:t>(</w:t>
      </w:r>
      <w:r>
        <w:rPr>
          <w:i/>
          <w:iCs/>
        </w:rPr>
        <w:t>Шум</w:t>
      </w:r>
      <w:r w:rsidRPr="00591AA2">
        <w:rPr>
          <w:i/>
          <w:iCs/>
        </w:rPr>
        <w:t xml:space="preserve">). </w:t>
      </w:r>
      <w:r>
        <w:rPr>
          <w:iCs/>
        </w:rPr>
        <w:t>Вот видите, тело само сделало это явление. Ну а чего, хорошо. Надо же правильность подтверждать. Только Истиной оказывается. Я серьёзно, ребята.</w:t>
      </w:r>
    </w:p>
    <w:p w14:paraId="3670E5B9" w14:textId="77777777" w:rsidR="007D4DF4" w:rsidRDefault="00245138" w:rsidP="008B5738">
      <w:pPr>
        <w:ind w:firstLine="567"/>
        <w:contextualSpacing/>
        <w:rPr>
          <w:iCs/>
        </w:rPr>
      </w:pPr>
      <w:r>
        <w:rPr>
          <w:iCs/>
        </w:rPr>
        <w:t xml:space="preserve">И тогда у вас второй этап захода на 4-й Академический Синтез </w:t>
      </w:r>
      <w:r>
        <w:t xml:space="preserve">– </w:t>
      </w:r>
      <w:r w:rsidRPr="00FF73E7">
        <w:rPr>
          <w:b/>
          <w:bCs/>
          <w:iCs/>
        </w:rPr>
        <w:t>это внутри за месяц наработать то</w:t>
      </w:r>
      <w:r>
        <w:rPr>
          <w:b/>
          <w:bCs/>
          <w:iCs/>
        </w:rPr>
        <w:t>,</w:t>
      </w:r>
      <w:r w:rsidRPr="00FF73E7">
        <w:rPr>
          <w:b/>
          <w:bCs/>
          <w:iCs/>
        </w:rPr>
        <w:t xml:space="preserve"> что мы сейчас с</w:t>
      </w:r>
      <w:r w:rsidR="007D4DF4">
        <w:rPr>
          <w:b/>
          <w:bCs/>
          <w:iCs/>
        </w:rPr>
        <w:t>казали: ипостасность Части Мории</w:t>
      </w:r>
      <w:r>
        <w:rPr>
          <w:b/>
          <w:bCs/>
          <w:iCs/>
        </w:rPr>
        <w:t xml:space="preserve">. </w:t>
      </w:r>
      <w:r w:rsidRPr="00FF73E7">
        <w:rPr>
          <w:iCs/>
        </w:rPr>
        <w:t>Эт</w:t>
      </w:r>
      <w:r>
        <w:rPr>
          <w:iCs/>
        </w:rPr>
        <w:t>о не значит, что вы выходите из ипостасности Аватаров Синтеза Организации, нет. Не значит, что вы перестаёте быть ипостасны Кут Хуми. Нет! У вас развивается ещё одна степень ипостасности Части Изначально Выше</w:t>
      </w:r>
      <w:r w:rsidR="007D4DF4">
        <w:rPr>
          <w:iCs/>
        </w:rPr>
        <w:t>стоящему Аватару Синтеза Мории.</w:t>
      </w:r>
    </w:p>
    <w:p w14:paraId="2429C1CD" w14:textId="77777777" w:rsidR="00245138" w:rsidRPr="007D4DF4" w:rsidRDefault="00245138" w:rsidP="008B5738">
      <w:pPr>
        <w:ind w:firstLine="567"/>
        <w:contextualSpacing/>
        <w:rPr>
          <w:b/>
          <w:iCs/>
        </w:rPr>
      </w:pPr>
      <w:r>
        <w:rPr>
          <w:iCs/>
        </w:rPr>
        <w:t xml:space="preserve">Когда </w:t>
      </w:r>
      <w:r w:rsidRPr="007D4DF4">
        <w:rPr>
          <w:b/>
          <w:iCs/>
        </w:rPr>
        <w:t>я выхожу в зал, либо в здание подразделения на этаж к Аватару Синтеза Мории</w:t>
      </w:r>
      <w:r>
        <w:rPr>
          <w:iCs/>
        </w:rPr>
        <w:t xml:space="preserve"> 446-й, либо выхожу </w:t>
      </w:r>
      <w:r w:rsidR="007D4DF4">
        <w:rPr>
          <w:iCs/>
        </w:rPr>
        <w:t xml:space="preserve">в зал на этаж служения, </w:t>
      </w:r>
      <w:r w:rsidR="007D4DF4" w:rsidRPr="007D4DF4">
        <w:rPr>
          <w:b/>
          <w:iCs/>
        </w:rPr>
        <w:t>возжигаю</w:t>
      </w:r>
      <w:r w:rsidRPr="007D4DF4">
        <w:rPr>
          <w:b/>
          <w:iCs/>
        </w:rPr>
        <w:t xml:space="preserve"> там Парадигму Организации</w:t>
      </w:r>
      <w:r>
        <w:rPr>
          <w:iCs/>
        </w:rPr>
        <w:t xml:space="preserve"> ракурсом ИВДИВО такой-то Организации и </w:t>
      </w:r>
      <w:r w:rsidRPr="007D4DF4">
        <w:rPr>
          <w:b/>
          <w:iCs/>
        </w:rPr>
        <w:t>начинаю входить Планом Синтеза, Синтезом, Огнём, Волей, Духом</w:t>
      </w:r>
      <w:r>
        <w:rPr>
          <w:iCs/>
        </w:rPr>
        <w:t xml:space="preserve">, всё, что мы стяжали предыдущими Синтезами, </w:t>
      </w:r>
      <w:r w:rsidRPr="007D4DF4">
        <w:rPr>
          <w:b/>
          <w:iCs/>
        </w:rPr>
        <w:t>Словом,</w:t>
      </w:r>
      <w:r>
        <w:rPr>
          <w:iCs/>
        </w:rPr>
        <w:t xml:space="preserve"> всё, что у нас есть, всё, что напахтано, что стяжено, включено в практику, практикование, </w:t>
      </w:r>
      <w:r w:rsidRPr="007D4DF4">
        <w:rPr>
          <w:b/>
          <w:iCs/>
        </w:rPr>
        <w:t xml:space="preserve">становлюсь Частью и начинаю вырабатывать Мудрость на любой процесс, которым я с Морией начинаю входить в состояние философскости. </w:t>
      </w:r>
    </w:p>
    <w:p w14:paraId="70FC95E9" w14:textId="77777777" w:rsidR="00245138" w:rsidRDefault="00245138" w:rsidP="008B5738">
      <w:pPr>
        <w:ind w:firstLine="567"/>
        <w:contextualSpacing/>
        <w:rPr>
          <w:iCs/>
        </w:rPr>
      </w:pPr>
      <w:r>
        <w:rPr>
          <w:iCs/>
        </w:rPr>
        <w:t xml:space="preserve">Мы с О. ехали и вышли на такое интересное определение для О. – Философия Науки, Философия Образования, Философия Высшей Школы Синтеза. То есть если я Часть Мории, я включаюсь в Синтез-философский подход той Организации, которую я несу, которой я служу и которую я развиваю собою. Это процесс ни одного года и ни десятилетий. Это к вопросу состояния, что у нас сейчас идёт сто лет экстернализация ИВДИВО, и соответственно этот процесс, когда мы начинаем служить ИВДИВО таким-то явлением, это процесс не менее ста лет. Поэтому </w:t>
      </w:r>
      <w:r w:rsidRPr="007D4DF4">
        <w:rPr>
          <w:b/>
          <w:iCs/>
        </w:rPr>
        <w:t xml:space="preserve">мы сейчас в этой практике стяжаем такое слово, а мы не были </w:t>
      </w:r>
      <w:r w:rsidR="007D4DF4">
        <w:rPr>
          <w:b/>
          <w:iCs/>
        </w:rPr>
        <w:t>«</w:t>
      </w:r>
      <w:r w:rsidRPr="007D4DF4">
        <w:rPr>
          <w:b/>
          <w:iCs/>
        </w:rPr>
        <w:t>на века призваны</w:t>
      </w:r>
      <w:r w:rsidR="007D4DF4">
        <w:rPr>
          <w:b/>
          <w:iCs/>
        </w:rPr>
        <w:t>»</w:t>
      </w:r>
      <w:r w:rsidRPr="007D4DF4">
        <w:rPr>
          <w:b/>
          <w:iCs/>
        </w:rPr>
        <w:t>, мы просто говорили состояние призвания как внутренней праведности, а праведность не бывает на годы, ни на месяцы, она обычно имеет длительную перспективу явления.</w:t>
      </w:r>
      <w:r>
        <w:rPr>
          <w:iCs/>
        </w:rPr>
        <w:t xml:space="preserve"> Понимаете. Хорошо. </w:t>
      </w:r>
    </w:p>
    <w:p w14:paraId="250FED94" w14:textId="77777777" w:rsidR="00245138" w:rsidRDefault="00245138" w:rsidP="008B5738">
      <w:pPr>
        <w:ind w:firstLine="567"/>
        <w:contextualSpacing/>
        <w:rPr>
          <w:iCs/>
        </w:rPr>
      </w:pPr>
      <w:r>
        <w:rPr>
          <w:iCs/>
        </w:rPr>
        <w:t xml:space="preserve">Есть ли желание ещё по этой практике у кого-то сделать выводы и заключения. </w:t>
      </w:r>
    </w:p>
    <w:p w14:paraId="6F1A09D3" w14:textId="77777777" w:rsidR="00245138" w:rsidRDefault="007D4DF4" w:rsidP="008B5738">
      <w:pPr>
        <w:ind w:firstLine="567"/>
        <w:contextualSpacing/>
        <w:rPr>
          <w:iCs/>
        </w:rPr>
      </w:pPr>
      <w:r>
        <w:rPr>
          <w:iCs/>
        </w:rPr>
        <w:t>Р., но не говорящая. А. Вы говорили</w:t>
      </w:r>
      <w:r w:rsidR="00245138">
        <w:rPr>
          <w:iCs/>
        </w:rPr>
        <w:t>, да. Хорошо. О. Р.</w:t>
      </w:r>
      <w:r>
        <w:rPr>
          <w:iCs/>
        </w:rPr>
        <w:t>?</w:t>
      </w:r>
    </w:p>
    <w:p w14:paraId="54F7D34B" w14:textId="77777777" w:rsidR="00245138" w:rsidRDefault="00245138" w:rsidP="008B5738">
      <w:pPr>
        <w:ind w:firstLine="567"/>
        <w:contextualSpacing/>
        <w:rPr>
          <w:i/>
        </w:rPr>
      </w:pPr>
      <w:r w:rsidRPr="00365C34">
        <w:rPr>
          <w:i/>
        </w:rPr>
        <w:lastRenderedPageBreak/>
        <w:t>Из зала:</w:t>
      </w:r>
      <w:r>
        <w:rPr>
          <w:i/>
        </w:rPr>
        <w:t xml:space="preserve"> О</w:t>
      </w:r>
      <w:r w:rsidR="007D4DF4">
        <w:rPr>
          <w:i/>
        </w:rPr>
        <w:t>дин момент, который связан со слов</w:t>
      </w:r>
      <w:r>
        <w:rPr>
          <w:i/>
        </w:rPr>
        <w:t>ом</w:t>
      </w:r>
      <w:r w:rsidR="007D4DF4">
        <w:rPr>
          <w:i/>
        </w:rPr>
        <w:t xml:space="preserve"> «призвание»</w:t>
      </w:r>
      <w:r>
        <w:rPr>
          <w:i/>
        </w:rPr>
        <w:t>, имел удивительный сове</w:t>
      </w:r>
      <w:r w:rsidR="007D4DF4">
        <w:rPr>
          <w:i/>
        </w:rPr>
        <w:t>ршенно эффект, потому что само с</w:t>
      </w:r>
      <w:r>
        <w:rPr>
          <w:i/>
        </w:rPr>
        <w:t>лово оно просто, можно сказать, аннигилировало там более высокие процессы, наверное, отси</w:t>
      </w:r>
      <w:r w:rsidR="007D4DF4">
        <w:rPr>
          <w:i/>
        </w:rPr>
        <w:t>аматизи</w:t>
      </w:r>
      <w:r>
        <w:rPr>
          <w:i/>
        </w:rPr>
        <w:t>ровало тело настолько, что включилась совершенно иная динамика самого тела и, если бы дальше раскручивать и ра</w:t>
      </w:r>
      <w:r w:rsidR="007D4DF4">
        <w:rPr>
          <w:i/>
        </w:rPr>
        <w:t xml:space="preserve">сшифровывать, фактически, </w:t>
      </w:r>
      <w:r>
        <w:rPr>
          <w:i/>
        </w:rPr>
        <w:t xml:space="preserve">тело, заточенное на исполнение. </w:t>
      </w:r>
    </w:p>
    <w:p w14:paraId="4271D6F6" w14:textId="77777777" w:rsidR="00245138" w:rsidRPr="00B06020" w:rsidRDefault="00245138" w:rsidP="008B5738">
      <w:pPr>
        <w:ind w:firstLine="567"/>
        <w:contextualSpacing/>
      </w:pPr>
      <w:r w:rsidRPr="00B06020">
        <w:t>Да.</w:t>
      </w:r>
    </w:p>
    <w:p w14:paraId="245078BB" w14:textId="77777777" w:rsidR="00245138" w:rsidRDefault="00245138" w:rsidP="008B5738">
      <w:pPr>
        <w:ind w:firstLine="567"/>
        <w:contextualSpacing/>
        <w:rPr>
          <w:iCs/>
        </w:rPr>
      </w:pPr>
      <w:r>
        <w:rPr>
          <w:i/>
        </w:rPr>
        <w:t>Из зала</w:t>
      </w:r>
      <w:r w:rsidR="003C006E">
        <w:rPr>
          <w:i/>
        </w:rPr>
        <w:t>: Вот это вот состояние самого с</w:t>
      </w:r>
      <w:r>
        <w:rPr>
          <w:i/>
        </w:rPr>
        <w:t>лова, которое включает исполненность</w:t>
      </w:r>
      <w:r w:rsidR="003C006E">
        <w:rPr>
          <w:i/>
        </w:rPr>
        <w:t>,</w:t>
      </w:r>
      <w:r>
        <w:rPr>
          <w:i/>
        </w:rPr>
        <w:t xml:space="preserve"> </w:t>
      </w:r>
      <w:r w:rsidR="003C006E">
        <w:rPr>
          <w:i/>
        </w:rPr>
        <w:t>само слово</w:t>
      </w:r>
      <w:r>
        <w:rPr>
          <w:i/>
        </w:rPr>
        <w:t xml:space="preserve"> просто удивительное. И даже если временные какие</w:t>
      </w:r>
      <w:r w:rsidR="003C006E">
        <w:rPr>
          <w:i/>
        </w:rPr>
        <w:t>-то</w:t>
      </w:r>
      <w:r>
        <w:rPr>
          <w:i/>
        </w:rPr>
        <w:t xml:space="preserve"> моменты брать, то слово «призвание» можно сассоциировать со словом «призыв»</w:t>
      </w:r>
      <w:r w:rsidR="003C006E">
        <w:rPr>
          <w:i/>
        </w:rPr>
        <w:t>,</w:t>
      </w:r>
      <w:r>
        <w:rPr>
          <w:i/>
        </w:rPr>
        <w:t xml:space="preserve"> и само слово «призыв» Изначально Вышестоящего Отца уже имеет временные </w:t>
      </w:r>
      <w:r w:rsidR="007D4DF4">
        <w:rPr>
          <w:i/>
        </w:rPr>
        <w:t xml:space="preserve">промежутки, раз, </w:t>
      </w:r>
      <w:r>
        <w:rPr>
          <w:i/>
        </w:rPr>
        <w:t>невероятно большие</w:t>
      </w:r>
      <w:r w:rsidR="003C006E">
        <w:rPr>
          <w:i/>
        </w:rPr>
        <w:t xml:space="preserve"> ответственности. </w:t>
      </w:r>
      <w:r>
        <w:rPr>
          <w:i/>
        </w:rPr>
        <w:t>Ответственность, которую в этом виде ты получаешь в этом исполнении</w:t>
      </w:r>
      <w:r w:rsidR="003C006E">
        <w:rPr>
          <w:i/>
        </w:rPr>
        <w:t>,</w:t>
      </w:r>
      <w:r>
        <w:rPr>
          <w:i/>
        </w:rPr>
        <w:t xml:space="preserve"> и ещё множество правил.</w:t>
      </w:r>
    </w:p>
    <w:p w14:paraId="3E345DD9" w14:textId="77777777" w:rsidR="00245138" w:rsidRDefault="00245138" w:rsidP="008B5738">
      <w:pPr>
        <w:ind w:firstLine="567"/>
        <w:contextualSpacing/>
        <w:rPr>
          <w:iCs/>
        </w:rPr>
      </w:pPr>
      <w:r>
        <w:rPr>
          <w:iCs/>
        </w:rPr>
        <w:t>И тогда вспоминаем тему 100-го Синтеза, где Кут Хуми говорил о том, что даются полномочия на год, это вот как раз состояние призыва. То есть во временном периоде Огня Владыка даёт фигуру Синтеза, которую вы развиваете и распахтываете</w:t>
      </w:r>
      <w:r w:rsidRPr="003C006E">
        <w:rPr>
          <w:b/>
          <w:iCs/>
        </w:rPr>
        <w:t xml:space="preserve">. Вы сейчас в </w:t>
      </w:r>
      <w:r w:rsidR="003C006E" w:rsidRPr="003C006E">
        <w:rPr>
          <w:b/>
          <w:iCs/>
        </w:rPr>
        <w:t xml:space="preserve">это </w:t>
      </w:r>
      <w:r w:rsidRPr="003C006E">
        <w:rPr>
          <w:b/>
          <w:iCs/>
        </w:rPr>
        <w:t>фигуру Синтеза входили</w:t>
      </w:r>
      <w:r>
        <w:rPr>
          <w:iCs/>
        </w:rPr>
        <w:t xml:space="preserve">. Обычно в фигуру Синтеза входят Владыки Синтеза, сдавая Синтез или ведение Синтеза. Вам сейчас Кут Хуми дал эту форму Синтеза, назвав </w:t>
      </w:r>
      <w:r w:rsidRPr="003C006E">
        <w:rPr>
          <w:b/>
          <w:iCs/>
        </w:rPr>
        <w:t>дееспособный Синтез</w:t>
      </w:r>
      <w:r>
        <w:rPr>
          <w:iCs/>
        </w:rPr>
        <w:t xml:space="preserve">, так же было сказано, дееспособный Синтез, </w:t>
      </w:r>
      <w:r w:rsidRPr="003C006E">
        <w:rPr>
          <w:b/>
          <w:iCs/>
        </w:rPr>
        <w:t>чтобы эта форма Синтеза сложила внутренний профессионализм, который закладывается на энное количество лет вперёд</w:t>
      </w:r>
      <w:r>
        <w:rPr>
          <w:iCs/>
        </w:rPr>
        <w:t xml:space="preserve">. </w:t>
      </w:r>
    </w:p>
    <w:p w14:paraId="7A012558" w14:textId="77777777" w:rsidR="00245138" w:rsidRDefault="00245138" w:rsidP="008B5738">
      <w:pPr>
        <w:ind w:firstLine="567"/>
        <w:contextualSpacing/>
        <w:rPr>
          <w:iCs/>
        </w:rPr>
      </w:pPr>
      <w:r>
        <w:rPr>
          <w:iCs/>
        </w:rPr>
        <w:t xml:space="preserve">Вот устремитесь сейчас в практике с Морией, выходя на Парадигму Организации, стать его ипостасной Частью Синтез-философии и тем Планом Синтеза, с той, хотела сказать, Статью, но нужно сказать Станцей, не Статью, а Станцей выйти на состояние Парадигмальности, где Парадигма </w:t>
      </w:r>
      <w:r w:rsidR="003C006E">
        <w:rPr>
          <w:iCs/>
        </w:rPr>
        <w:t>родит объём Тез частых порядков</w:t>
      </w:r>
      <w:r>
        <w:rPr>
          <w:iCs/>
        </w:rPr>
        <w:t xml:space="preserve"> и внутри наполнит всё тело некой содержатель</w:t>
      </w:r>
      <w:r w:rsidR="003C006E">
        <w:rPr>
          <w:iCs/>
        </w:rPr>
        <w:t>ностью. «Некой», почему она некая?</w:t>
      </w:r>
      <w:r>
        <w:rPr>
          <w:iCs/>
        </w:rPr>
        <w:t xml:space="preserve"> Потому что</w:t>
      </w:r>
      <w:r w:rsidR="003C006E">
        <w:rPr>
          <w:iCs/>
        </w:rPr>
        <w:t xml:space="preserve"> вот как сейчас с эмпатичностью</w:t>
      </w:r>
      <w:r>
        <w:rPr>
          <w:iCs/>
        </w:rPr>
        <w:t xml:space="preserve"> сиаматической, имической и далее </w:t>
      </w:r>
      <w:r w:rsidR="003C006E">
        <w:rPr>
          <w:iCs/>
        </w:rPr>
        <w:t>по подготовке</w:t>
      </w:r>
      <w:r>
        <w:rPr>
          <w:iCs/>
        </w:rPr>
        <w:t xml:space="preserve">. Вот это </w:t>
      </w:r>
      <w:r w:rsidR="003C006E">
        <w:rPr>
          <w:iCs/>
        </w:rPr>
        <w:t>«</w:t>
      </w:r>
      <w:r>
        <w:rPr>
          <w:iCs/>
        </w:rPr>
        <w:t>некое</w:t>
      </w:r>
      <w:r w:rsidR="003C006E">
        <w:rPr>
          <w:iCs/>
        </w:rPr>
        <w:t>»</w:t>
      </w:r>
      <w:r>
        <w:rPr>
          <w:iCs/>
        </w:rPr>
        <w:t xml:space="preserve"> будет что-то, что даст вам сейчас </w:t>
      </w:r>
      <w:r w:rsidR="003C006E">
        <w:rPr>
          <w:iCs/>
        </w:rPr>
        <w:t>Мория. Я не знаю, что это будет?</w:t>
      </w:r>
      <w:r>
        <w:rPr>
          <w:iCs/>
        </w:rPr>
        <w:t xml:space="preserve"> </w:t>
      </w:r>
      <w:r w:rsidR="003C006E">
        <w:rPr>
          <w:iCs/>
        </w:rPr>
        <w:t>П</w:t>
      </w:r>
      <w:r>
        <w:rPr>
          <w:iCs/>
        </w:rPr>
        <w:t xml:space="preserve">оэтому я скажу слово </w:t>
      </w:r>
      <w:r w:rsidRPr="003C006E">
        <w:rPr>
          <w:i/>
          <w:iCs/>
        </w:rPr>
        <w:t>энное</w:t>
      </w:r>
      <w:r>
        <w:rPr>
          <w:iCs/>
        </w:rPr>
        <w:t xml:space="preserve"> или </w:t>
      </w:r>
      <w:r w:rsidRPr="003C006E">
        <w:rPr>
          <w:i/>
          <w:iCs/>
        </w:rPr>
        <w:t>некое</w:t>
      </w:r>
      <w:r>
        <w:rPr>
          <w:iCs/>
        </w:rPr>
        <w:t xml:space="preserve">, посмотрим, как сейчас нас Мория с Кут Хуми поведут. </w:t>
      </w:r>
    </w:p>
    <w:p w14:paraId="1902A72B" w14:textId="77777777" w:rsidR="00232AC8" w:rsidRDefault="00232AC8" w:rsidP="007D70AC">
      <w:pPr>
        <w:pStyle w:val="2"/>
        <w:jc w:val="both"/>
      </w:pPr>
      <w:bookmarkStart w:id="18" w:name="_Toc152775059"/>
      <w:r>
        <w:t>Практика 2</w:t>
      </w:r>
      <w:r w:rsidR="003C006E">
        <w:t>.</w:t>
      </w:r>
      <w:r w:rsidR="00BE0C23">
        <w:t xml:space="preserve"> </w:t>
      </w:r>
      <w:r w:rsidR="00A96A7C" w:rsidRPr="00A96A7C">
        <w:rPr>
          <w:color w:val="262626"/>
        </w:rPr>
        <w:t>Мудрость ИВДИВО-организации Истины Учения Синтеза ИВ Отца.</w:t>
      </w:r>
      <w:r w:rsidR="00A96A7C" w:rsidRPr="00BE0C23">
        <w:rPr>
          <w:color w:val="262626"/>
        </w:rPr>
        <w:t xml:space="preserve"> </w:t>
      </w:r>
      <w:r w:rsidR="00673D93" w:rsidRPr="00673D93">
        <w:rPr>
          <w:color w:val="262626"/>
        </w:rPr>
        <w:t>Стяжание</w:t>
      </w:r>
      <w:r w:rsidR="00673D93">
        <w:rPr>
          <w:color w:val="262626"/>
        </w:rPr>
        <w:t xml:space="preserve"> </w:t>
      </w:r>
      <w:r w:rsidR="00673D93">
        <w:t>8-ричной парадигмальности</w:t>
      </w:r>
      <w:r w:rsidR="004843BA">
        <w:t xml:space="preserve"> от Общего до Целого Парадигмы Организации</w:t>
      </w:r>
      <w:r w:rsidR="00673D93">
        <w:t>,</w:t>
      </w:r>
      <w:r w:rsidR="004843BA" w:rsidRPr="004843BA">
        <w:rPr>
          <w:color w:val="262626"/>
        </w:rPr>
        <w:t xml:space="preserve"> </w:t>
      </w:r>
      <w:r w:rsidR="00673D93">
        <w:rPr>
          <w:color w:val="262626"/>
        </w:rPr>
        <w:t>Права</w:t>
      </w:r>
      <w:r w:rsidR="004843BA" w:rsidRPr="004843BA">
        <w:rPr>
          <w:color w:val="262626"/>
        </w:rPr>
        <w:t xml:space="preserve"> в</w:t>
      </w:r>
      <w:r w:rsidR="004843BA" w:rsidRPr="004843BA">
        <w:t>едения</w:t>
      </w:r>
      <w:r w:rsidR="00BE0C23">
        <w:t xml:space="preserve"> Синтеза Организации пред ИВ Отцом. </w:t>
      </w:r>
      <w:r w:rsidR="007D70AC">
        <w:t>Общение</w:t>
      </w:r>
      <w:r w:rsidR="00673D93">
        <w:t xml:space="preserve"> с ИВ Аватаром Синтеза Морией в зал</w:t>
      </w:r>
      <w:r w:rsidR="007D70AC">
        <w:t>е</w:t>
      </w:r>
      <w:r w:rsidR="00673D93" w:rsidRPr="00673D93">
        <w:t xml:space="preserve"> Парадигмы Синтез-Философии</w:t>
      </w:r>
      <w:r w:rsidR="00673D93">
        <w:t xml:space="preserve"> </w:t>
      </w:r>
      <w:r w:rsidR="00673D93" w:rsidRPr="00673D93">
        <w:t xml:space="preserve">ИВДИВО-Академии Синтез-Философии </w:t>
      </w:r>
      <w:r w:rsidR="00673D93">
        <w:t>ИВ</w:t>
      </w:r>
      <w:r w:rsidR="00673D93" w:rsidRPr="00673D93">
        <w:t xml:space="preserve"> Отца </w:t>
      </w:r>
      <w:r w:rsidR="00673D93">
        <w:t>в</w:t>
      </w:r>
      <w:r w:rsidR="00673D93" w:rsidRPr="00673D93">
        <w:t xml:space="preserve"> 958-й архетип</w:t>
      </w:r>
      <w:r w:rsidR="007D70AC">
        <w:t>е</w:t>
      </w:r>
      <w:r w:rsidR="00673D93" w:rsidRPr="00673D93">
        <w:t xml:space="preserve"> ИВДИВО</w:t>
      </w:r>
      <w:r w:rsidR="007D70AC">
        <w:t>.</w:t>
      </w:r>
      <w:r w:rsidR="007D70AC" w:rsidRPr="007D70AC">
        <w:t xml:space="preserve"> </w:t>
      </w:r>
      <w:r w:rsidR="007D70AC">
        <w:rPr>
          <w:lang w:val="ru-RU"/>
        </w:rPr>
        <w:t>С</w:t>
      </w:r>
      <w:r w:rsidR="007D70AC" w:rsidRPr="007D70AC">
        <w:rPr>
          <w:lang w:val="ru-RU"/>
        </w:rPr>
        <w:t>тановление Частью Философии как Синтезом Мудрости Истины организации</w:t>
      </w:r>
      <w:r w:rsidR="007D70AC">
        <w:rPr>
          <w:lang w:val="ru-RU"/>
        </w:rPr>
        <w:t xml:space="preserve"> ипостасностью ИВ Аватару Синтеза Мория.</w:t>
      </w:r>
      <w:bookmarkEnd w:id="18"/>
    </w:p>
    <w:p w14:paraId="15D3DC63" w14:textId="77777777" w:rsidR="00245138" w:rsidRDefault="00245138" w:rsidP="008B5738">
      <w:pPr>
        <w:ind w:firstLine="567"/>
        <w:contextualSpacing/>
        <w:rPr>
          <w:iCs/>
        </w:rPr>
      </w:pPr>
      <w:r>
        <w:rPr>
          <w:iCs/>
        </w:rPr>
        <w:t>Но так как мы сейчас остались с вами в возожённости Кут Хуми Фаинь физически, в вас действует вторая практика, в вас действуют два Огня: Синтез Синтеза и Синтез Праполномочий Синтеза Ав</w:t>
      </w:r>
      <w:r w:rsidR="00CA6AA4">
        <w:rPr>
          <w:iCs/>
        </w:rPr>
        <w:t>а</w:t>
      </w:r>
      <w:r>
        <w:rPr>
          <w:iCs/>
        </w:rPr>
        <w:t xml:space="preserve">тарессы Синтеза Фаинь. </w:t>
      </w:r>
    </w:p>
    <w:p w14:paraId="7BBA8B8B" w14:textId="77777777" w:rsidR="00245138" w:rsidRDefault="00245138" w:rsidP="008B5738">
      <w:pPr>
        <w:ind w:firstLine="567"/>
        <w:contextualSpacing/>
        <w:rPr>
          <w:iCs/>
        </w:rPr>
      </w:pPr>
      <w:r>
        <w:rPr>
          <w:iCs/>
        </w:rPr>
        <w:t xml:space="preserve">Синтез Синтеза Аватара Синтеза Кут Хуми усиляет вас, в вас лично-ориентированный Синтез Большого Космоса, возжигая восприятие Аватара ИВДИВО такой-то Организации. </w:t>
      </w:r>
    </w:p>
    <w:p w14:paraId="3E883B92" w14:textId="77777777" w:rsidR="003F6263" w:rsidRDefault="00245138" w:rsidP="008B5738">
      <w:pPr>
        <w:ind w:firstLine="567"/>
        <w:contextualSpacing/>
        <w:rPr>
          <w:iCs/>
        </w:rPr>
      </w:pPr>
      <w:r>
        <w:rPr>
          <w:iCs/>
        </w:rPr>
        <w:t>И вот тут вот, продолжая лини</w:t>
      </w:r>
      <w:r w:rsidR="00CA6AA4">
        <w:rPr>
          <w:iCs/>
        </w:rPr>
        <w:t>ю эмпатичности и глубины взаимо</w:t>
      </w:r>
      <w:r>
        <w:rPr>
          <w:iCs/>
        </w:rPr>
        <w:t>сонастроенности, уходим Синтезом во внутреннюю, так скажем, активацию или актуализацию Синтеза с Кут Хуми. Если до этого мы были едины в Отце, то теперь едины в Кут Хуми. И есть в физическом теле на уровне практикования такое явление, как состояние различных ритмов головного мозга. Вот попробуйте включить равномерное дыхание в физическом теле сейчас, посадку тела, которая вводит вас в комфортное сопряжение, когда вы можете погрузиться в Синтез Кут Хуми Фаинь, а не заставлять себя в это входить. Мы сейчас не будем входить в погружение, просто несколько факторов: дыхание, тело, которое расположено в определённом Столпе, в Сфере ИВДИВО каждого в таком положении, в котором вам комфортно, не заботиться, что вы выпадете из г</w:t>
      </w:r>
      <w:r w:rsidR="003F6263">
        <w:rPr>
          <w:iCs/>
        </w:rPr>
        <w:t>незда, а чётко сидеть на стуле.</w:t>
      </w:r>
    </w:p>
    <w:p w14:paraId="0B62356C" w14:textId="77777777" w:rsidR="003F6263" w:rsidRDefault="00245138" w:rsidP="008B5738">
      <w:pPr>
        <w:ind w:firstLine="567"/>
        <w:contextualSpacing/>
        <w:rPr>
          <w:iCs/>
        </w:rPr>
      </w:pPr>
      <w:r>
        <w:rPr>
          <w:iCs/>
        </w:rPr>
        <w:t xml:space="preserve">И вот настраиваясь с </w:t>
      </w:r>
      <w:r w:rsidRPr="003F6263">
        <w:rPr>
          <w:b/>
          <w:iCs/>
        </w:rPr>
        <w:t>Кут Хуми Синтез Синтеза на лично-ориентированный Синтез</w:t>
      </w:r>
      <w:r>
        <w:rPr>
          <w:iCs/>
        </w:rPr>
        <w:t xml:space="preserve">, а </w:t>
      </w:r>
      <w:r w:rsidRPr="003F6263">
        <w:rPr>
          <w:b/>
          <w:iCs/>
        </w:rPr>
        <w:t>с Фаинь Синтез Пра</w:t>
      </w:r>
      <w:r w:rsidR="003F6263" w:rsidRPr="003F6263">
        <w:rPr>
          <w:b/>
          <w:iCs/>
        </w:rPr>
        <w:t>полномочий Синтеза на командно-</w:t>
      </w:r>
      <w:r w:rsidRPr="003F6263">
        <w:rPr>
          <w:b/>
          <w:iCs/>
        </w:rPr>
        <w:t>ориентированный Синтез</w:t>
      </w:r>
      <w:r>
        <w:rPr>
          <w:iCs/>
        </w:rPr>
        <w:t xml:space="preserve"> всей группой. Синтез Кут Х</w:t>
      </w:r>
      <w:r w:rsidR="003F6263">
        <w:rPr>
          <w:iCs/>
        </w:rPr>
        <w:t>уми вовне, Синтез Фаинь внутри.</w:t>
      </w:r>
    </w:p>
    <w:p w14:paraId="51A81A7E" w14:textId="77777777" w:rsidR="00245138" w:rsidRDefault="00245138" w:rsidP="008B5738">
      <w:pPr>
        <w:ind w:firstLine="567"/>
        <w:contextualSpacing/>
        <w:rPr>
          <w:iCs/>
        </w:rPr>
      </w:pPr>
      <w:r>
        <w:rPr>
          <w:iCs/>
        </w:rPr>
        <w:lastRenderedPageBreak/>
        <w:t xml:space="preserve">И проникаемся двойным Синтезом Изначально Вышестоящих Аватаров Синтеза, мы синтезируемся с </w:t>
      </w:r>
      <w:bookmarkStart w:id="19" w:name="_Hlk151883159"/>
      <w:bookmarkStart w:id="20" w:name="_Hlk151882859"/>
      <w:r>
        <w:rPr>
          <w:iCs/>
        </w:rPr>
        <w:t xml:space="preserve">Изначально Вышестоящими </w:t>
      </w:r>
      <w:bookmarkEnd w:id="19"/>
      <w:r>
        <w:rPr>
          <w:iCs/>
        </w:rPr>
        <w:t>Аватарами Синтеза Кут Хуми Фаинь</w:t>
      </w:r>
      <w:bookmarkEnd w:id="20"/>
      <w:r>
        <w:rPr>
          <w:iCs/>
        </w:rPr>
        <w:t xml:space="preserve">, ещё раз повторно, и вместе с Аватарами Синтеза переходим, развёртываемся всей независимостью друг от </w:t>
      </w:r>
      <w:r w:rsidRPr="00D974AE">
        <w:rPr>
          <w:iCs/>
        </w:rPr>
        <w:t>друга в зал к</w:t>
      </w:r>
      <w:r>
        <w:rPr>
          <w:iCs/>
        </w:rPr>
        <w:t xml:space="preserve"> Изначально Вышестоящим Аватарам Синтеза Кут Хуми Фаинь, 960-й архетип огня-материи ИВДИВО, максимально независимой единицей Синтеза. Вот вроде бы вместе командно, но каждый сам по себе, и входим в активацию Синтеза развёртываемся 3-м Академическ</w:t>
      </w:r>
      <w:r w:rsidR="003F6263">
        <w:rPr>
          <w:iCs/>
        </w:rPr>
        <w:t>им Синтезом в синтез-форме Аватара/</w:t>
      </w:r>
      <w:r>
        <w:rPr>
          <w:iCs/>
        </w:rPr>
        <w:t>Аватарессы О</w:t>
      </w:r>
      <w:r w:rsidR="003F6263">
        <w:rPr>
          <w:iCs/>
        </w:rPr>
        <w:t>рганизации т</w:t>
      </w:r>
      <w:r>
        <w:rPr>
          <w:iCs/>
        </w:rPr>
        <w:t xml:space="preserve">елом Аватара, возжигаясь Синтез Синтезом Изначально Вышестоящего Отца каждым из нас, вспыхиваем Должностной Полномочностью и Компетенциями каждым. </w:t>
      </w:r>
    </w:p>
    <w:p w14:paraId="390D3EB2" w14:textId="77777777" w:rsidR="003F6263" w:rsidRDefault="00245138" w:rsidP="008B5738">
      <w:pPr>
        <w:ind w:firstLine="567"/>
        <w:contextualSpacing/>
        <w:rPr>
          <w:iCs/>
        </w:rPr>
      </w:pPr>
      <w:r>
        <w:rPr>
          <w:iCs/>
        </w:rPr>
        <w:t>Это могут быть Компетенции по последнему Синтезу, который вы проходили или проходите ещё месяц до следующего</w:t>
      </w:r>
      <w:r w:rsidR="003F6263">
        <w:rPr>
          <w:iCs/>
        </w:rPr>
        <w:t xml:space="preserve"> Синтеза, но возжигаемся также У</w:t>
      </w:r>
      <w:r>
        <w:rPr>
          <w:iCs/>
        </w:rPr>
        <w:t>мением такого-то вида Синтеза в специфике Синтеза Подразделения</w:t>
      </w:r>
      <w:r w:rsidR="003F6263">
        <w:rPr>
          <w:iCs/>
        </w:rPr>
        <w:t>.</w:t>
      </w:r>
    </w:p>
    <w:p w14:paraId="4C2B1438" w14:textId="77777777" w:rsidR="00245138" w:rsidRDefault="003F6263" w:rsidP="008B5738">
      <w:pPr>
        <w:ind w:firstLine="567"/>
        <w:contextualSpacing/>
        <w:rPr>
          <w:iCs/>
        </w:rPr>
      </w:pPr>
      <w:r>
        <w:rPr>
          <w:iCs/>
        </w:rPr>
        <w:t>И</w:t>
      </w:r>
      <w:r w:rsidR="00245138">
        <w:rPr>
          <w:iCs/>
        </w:rPr>
        <w:t xml:space="preserve"> развёртываясь перед Аватарами Синтеза Кут Хуми Фаинь. Добрый вечер. Стоя в зале ИВДИВО, приветствуем Изначально Вышестоящих Аватаров Синтеза, синтезируемся всей группой с Хум Изначально Вышестоящего Аватара Синтеза Кут Хуми, стяжаем Синтез Синтеза каждому из нас и синтезу нас и </w:t>
      </w:r>
      <w:r w:rsidR="00245138" w:rsidRPr="003F6263">
        <w:rPr>
          <w:b/>
          <w:iCs/>
        </w:rPr>
        <w:t>просим наделить нас 3-м Академическим Синтезом Изначально Вышестоящего Отца</w:t>
      </w:r>
      <w:r w:rsidR="00245138">
        <w:rPr>
          <w:iCs/>
        </w:rPr>
        <w:t>, развёртывая вс</w:t>
      </w:r>
      <w:r>
        <w:rPr>
          <w:iCs/>
        </w:rPr>
        <w:t>етелесно однородно Синтез 120</w:t>
      </w:r>
      <w:r w:rsidR="00245138">
        <w:rPr>
          <w:iCs/>
        </w:rPr>
        <w:t xml:space="preserve"> или у кого сколько есть Ядер Синтеза, формируя однородную плотность Ядрами Синтеза, накаляя и углубляя разгорающиеся состояние действующего Синтеза видов Синтеза в Ядрах Синтеза телом каждого из нас дуумвиратностью, возжигая Тело Синтеза пред Аватаром Син</w:t>
      </w:r>
      <w:r>
        <w:rPr>
          <w:iCs/>
        </w:rPr>
        <w:t>теза</w:t>
      </w:r>
      <w:r w:rsidR="00245138">
        <w:rPr>
          <w:iCs/>
        </w:rPr>
        <w:t xml:space="preserve"> Кут Хуми и стяжаем качественное со</w:t>
      </w:r>
      <w:r>
        <w:rPr>
          <w:iCs/>
        </w:rPr>
        <w:t>стояние дуумвиратности Аватара/</w:t>
      </w:r>
      <w:r w:rsidR="00245138">
        <w:rPr>
          <w:iCs/>
        </w:rPr>
        <w:t xml:space="preserve">Аватарессы ИВДИВО такой-то Организации пред Кут Хуми, просите Владыку вписать вас в этот Синтез. </w:t>
      </w:r>
    </w:p>
    <w:p w14:paraId="2BB39537" w14:textId="77777777" w:rsidR="003F6263" w:rsidRDefault="00245138" w:rsidP="008B5738">
      <w:pPr>
        <w:ind w:firstLine="567"/>
        <w:contextualSpacing/>
        <w:rPr>
          <w:iCs/>
        </w:rPr>
      </w:pPr>
      <w:r>
        <w:rPr>
          <w:iCs/>
        </w:rPr>
        <w:t xml:space="preserve">И проникаясь, активируем Части, Системы, Аппараты, Частности, возжигая Синтезом Тез Частностей состояние Истины Аватара Синтеза Кут Хуми разработанное, либо разрабатываемое в каждом из нас ИВДИВО такой-то Организации. И Кут Хуми нам напоминает и говорит нам, что </w:t>
      </w:r>
      <w:r w:rsidRPr="001E0C20">
        <w:rPr>
          <w:b/>
          <w:bCs/>
          <w:iCs/>
        </w:rPr>
        <w:t>на 2-м Академическом вы выходили в Философию ваших Организаций, поэтому</w:t>
      </w:r>
      <w:r>
        <w:rPr>
          <w:b/>
          <w:bCs/>
          <w:iCs/>
        </w:rPr>
        <w:t xml:space="preserve"> </w:t>
      </w:r>
      <w:r w:rsidRPr="001E0C20">
        <w:rPr>
          <w:b/>
          <w:bCs/>
          <w:iCs/>
        </w:rPr>
        <w:t xml:space="preserve">нужно </w:t>
      </w:r>
      <w:r>
        <w:rPr>
          <w:b/>
          <w:bCs/>
          <w:iCs/>
        </w:rPr>
        <w:t>было</w:t>
      </w:r>
      <w:r w:rsidRPr="001E0C20">
        <w:rPr>
          <w:b/>
          <w:bCs/>
          <w:iCs/>
        </w:rPr>
        <w:t xml:space="preserve"> стяжать Станцу и её разобрать Синтезом</w:t>
      </w:r>
      <w:r>
        <w:rPr>
          <w:iCs/>
        </w:rPr>
        <w:t xml:space="preserve">. И вот Владыка говорит: </w:t>
      </w:r>
      <w:r w:rsidR="003F6263">
        <w:rPr>
          <w:iCs/>
        </w:rPr>
        <w:t>«</w:t>
      </w:r>
      <w:r>
        <w:rPr>
          <w:iCs/>
        </w:rPr>
        <w:t>Возжигаемся Философией Организации</w:t>
      </w:r>
      <w:r w:rsidR="003F6263">
        <w:rPr>
          <w:iCs/>
        </w:rPr>
        <w:t>». И</w:t>
      </w:r>
      <w:r>
        <w:rPr>
          <w:iCs/>
        </w:rPr>
        <w:t xml:space="preserve"> Синтез Синтезом Изначально Вышест</w:t>
      </w:r>
      <w:r w:rsidR="003F6263">
        <w:rPr>
          <w:iCs/>
        </w:rPr>
        <w:t>оящего Аватара Синтеза Кут Хуми</w:t>
      </w:r>
      <w:r>
        <w:rPr>
          <w:iCs/>
        </w:rPr>
        <w:t xml:space="preserve"> вспыхиваем командой Аватаров Организации, командой растущих Аватаров, и Истиной в кажд</w:t>
      </w:r>
      <w:r w:rsidR="003F6263">
        <w:rPr>
          <w:iCs/>
        </w:rPr>
        <w:t>ом из нас.</w:t>
      </w:r>
    </w:p>
    <w:p w14:paraId="237035E6" w14:textId="77777777" w:rsidR="00245138" w:rsidRDefault="00245138" w:rsidP="008B5738">
      <w:pPr>
        <w:ind w:firstLine="567"/>
        <w:contextualSpacing/>
        <w:rPr>
          <w:iCs/>
        </w:rPr>
      </w:pPr>
      <w:r>
        <w:rPr>
          <w:iCs/>
        </w:rPr>
        <w:t xml:space="preserve">И вот в форме, в фигуре Огня Аватара такой-то Организации Академическим Синтезом, сливаясь с Кут Хуми Фаинь всем Синтезом каждого из нас, то же самое, можете попробовать проникнуться эмпатичностью Кут Хуми Фаинь. Проблема, да. Молодцы, что видите. Я сейчас просто озвучиваю, не физически смотря на вас, вот в зале что сопереживается. И вот устремитесь, грубо говоря, сейчас в этом таком психодинамическом </w:t>
      </w:r>
      <w:r w:rsidR="003F6263">
        <w:rPr>
          <w:iCs/>
        </w:rPr>
        <w:t>состоянии тела фигурами Синтеза</w:t>
      </w:r>
      <w:r>
        <w:rPr>
          <w:iCs/>
        </w:rPr>
        <w:t xml:space="preserve"> всей Аватарскостью растущей</w:t>
      </w:r>
      <w:r w:rsidR="003F6263">
        <w:rPr>
          <w:iCs/>
        </w:rPr>
        <w:t>,</w:t>
      </w:r>
      <w:r>
        <w:rPr>
          <w:iCs/>
        </w:rPr>
        <w:t xml:space="preserve"> предпринять дееспособность, чтобы с Кут Хуми с Фаинь устремлённостью всепроникновенности Синтеза возжечь качественно Синтез и преобразовать, прямо такое преображение, преобразовать Академическим Синтезом качество Синтеза. Владыка говорит: </w:t>
      </w:r>
      <w:r w:rsidR="003F6263">
        <w:rPr>
          <w:iCs/>
        </w:rPr>
        <w:t>«Направляя его – качество Синтеза</w:t>
      </w:r>
      <w:r>
        <w:rPr>
          <w:iCs/>
        </w:rPr>
        <w:t xml:space="preserve"> и Синтез каждого из нас </w:t>
      </w:r>
      <w:r w:rsidR="003F6263">
        <w:rPr>
          <w:iCs/>
        </w:rPr>
        <w:t xml:space="preserve">– </w:t>
      </w:r>
      <w:r>
        <w:rPr>
          <w:iCs/>
        </w:rPr>
        <w:t>на следующий мыслеобраз</w:t>
      </w:r>
      <w:r w:rsidR="003F6263">
        <w:rPr>
          <w:iCs/>
        </w:rPr>
        <w:t>»</w:t>
      </w:r>
      <w:r>
        <w:rPr>
          <w:iCs/>
        </w:rPr>
        <w:t xml:space="preserve">. </w:t>
      </w:r>
    </w:p>
    <w:p w14:paraId="22D08702" w14:textId="77777777" w:rsidR="003F6263" w:rsidRDefault="00245138" w:rsidP="008B5738">
      <w:pPr>
        <w:ind w:firstLine="567"/>
        <w:contextualSpacing/>
        <w:rPr>
          <w:iCs/>
        </w:rPr>
      </w:pPr>
      <w:r>
        <w:rPr>
          <w:iCs/>
        </w:rPr>
        <w:t xml:space="preserve">Пробуйте, такое хорошее ощущение, даже в теле на уровне ощущения, действующая Нить Синтеза. Вот сейчас говорим Ощущение, думаю не про эфир, а думаю про Нить Синтеза, так же? На уровне Нити Синтеза я ощущаю в Ядрах Синтеза, когда весь Синтез настропалился на какую-то главную тему, которую сейчас даст Кут Хуми. Это важно. Есть такое состояние </w:t>
      </w:r>
      <w:r>
        <w:t xml:space="preserve">– </w:t>
      </w:r>
      <w:r>
        <w:rPr>
          <w:iCs/>
        </w:rPr>
        <w:t xml:space="preserve">на острие Меча. </w:t>
      </w:r>
      <w:r w:rsidRPr="003F6263">
        <w:rPr>
          <w:b/>
          <w:iCs/>
        </w:rPr>
        <w:t>Все ваши темы на острие</w:t>
      </w:r>
      <w:r>
        <w:rPr>
          <w:iCs/>
        </w:rPr>
        <w:t xml:space="preserve"> лепестков, допустим, каплями Синтеза в Розе. На остри</w:t>
      </w:r>
      <w:r w:rsidR="003F6263">
        <w:rPr>
          <w:iCs/>
        </w:rPr>
        <w:t>е Пламён каплями Воли в Лотосе.</w:t>
      </w:r>
    </w:p>
    <w:p w14:paraId="34D81206" w14:textId="77777777" w:rsidR="00523637" w:rsidRDefault="00245138" w:rsidP="008B5738">
      <w:pPr>
        <w:ind w:firstLine="567"/>
        <w:contextualSpacing/>
        <w:rPr>
          <w:iCs/>
        </w:rPr>
      </w:pPr>
      <w:r>
        <w:rPr>
          <w:iCs/>
        </w:rPr>
        <w:t xml:space="preserve">Смотрим на состояние концентрации Синтеза и стяжаем у Аватара Синтеза Кут Хуми Синтез Синтеза </w:t>
      </w:r>
      <w:bookmarkStart w:id="21" w:name="_Hlk151887666"/>
      <w:r>
        <w:rPr>
          <w:iCs/>
        </w:rPr>
        <w:t>Изначально Вышестоящего Отца</w:t>
      </w:r>
      <w:bookmarkEnd w:id="21"/>
      <w:r>
        <w:rPr>
          <w:iCs/>
        </w:rPr>
        <w:t>, стяжаем восемь Синтез Синтезов Изначально Вышестоящего Отца, сначала один, потом восемь и просим преобразить каждого из нас и синтез нас на стяжание, разработку, применение 8-ричной парадигмально</w:t>
      </w:r>
      <w:r w:rsidR="003F6263">
        <w:rPr>
          <w:iCs/>
        </w:rPr>
        <w:t xml:space="preserve">сти Аватара Организации ИВДИВО </w:t>
      </w:r>
      <w:r w:rsidRPr="003F6263">
        <w:rPr>
          <w:i/>
          <w:iCs/>
        </w:rPr>
        <w:t>название Организации</w:t>
      </w:r>
      <w:r>
        <w:rPr>
          <w:iCs/>
        </w:rPr>
        <w:t xml:space="preserve"> и подразделение ИВДИВО в целом, подразделение ИВДИВО Санкт-Петербург и участников Академического Синтеза с </w:t>
      </w:r>
      <w:r>
        <w:rPr>
          <w:iCs/>
        </w:rPr>
        <w:lastRenderedPageBreak/>
        <w:t>последующим стяжаем Парадигмы Организации у Изначально Выш</w:t>
      </w:r>
      <w:r w:rsidR="00523637">
        <w:rPr>
          <w:iCs/>
        </w:rPr>
        <w:t>естоящего Аватара Синтеза Мории.</w:t>
      </w:r>
    </w:p>
    <w:p w14:paraId="60382FCB" w14:textId="77777777" w:rsidR="00523637" w:rsidRDefault="00523637" w:rsidP="008B5738">
      <w:pPr>
        <w:ind w:firstLine="567"/>
        <w:contextualSpacing/>
        <w:rPr>
          <w:iCs/>
        </w:rPr>
      </w:pPr>
      <w:r>
        <w:rPr>
          <w:iCs/>
        </w:rPr>
        <w:t>И</w:t>
      </w:r>
      <w:r w:rsidR="00245138">
        <w:rPr>
          <w:iCs/>
        </w:rPr>
        <w:t xml:space="preserve"> встраиваясь в активность прямого явления Синтеза Изначально Вышестоящего Отца всей парадигмальностью Синтез Синтезом </w:t>
      </w:r>
      <w:bookmarkStart w:id="22" w:name="_Hlk151888035"/>
      <w:r w:rsidR="00245138">
        <w:rPr>
          <w:iCs/>
        </w:rPr>
        <w:t>Изначально Вышестоящего Аватара Синтеза Кут Хуми</w:t>
      </w:r>
      <w:bookmarkEnd w:id="22"/>
      <w:r w:rsidR="00245138">
        <w:rPr>
          <w:iCs/>
        </w:rPr>
        <w:t>. И возжигаемся Изначально Вышестоящим Аватаром Синтеза Кут Хуми, вспыхив</w:t>
      </w:r>
      <w:r>
        <w:rPr>
          <w:iCs/>
        </w:rPr>
        <w:t xml:space="preserve">аем </w:t>
      </w:r>
      <w:r w:rsidRPr="00523637">
        <w:rPr>
          <w:b/>
          <w:iCs/>
        </w:rPr>
        <w:t>Синтез Синтезом 8-ричности П</w:t>
      </w:r>
      <w:r w:rsidR="00245138" w:rsidRPr="00523637">
        <w:rPr>
          <w:b/>
          <w:iCs/>
        </w:rPr>
        <w:t>арадигмальности как Синтеза Частностей и волевым исполнени</w:t>
      </w:r>
      <w:r w:rsidRPr="00523637">
        <w:rPr>
          <w:b/>
          <w:iCs/>
        </w:rPr>
        <w:t>ем Изначально Вышестоящего Отца</w:t>
      </w:r>
      <w:r w:rsidR="00245138" w:rsidRPr="00523637">
        <w:rPr>
          <w:b/>
          <w:iCs/>
        </w:rPr>
        <w:t xml:space="preserve"> как Воли Отца</w:t>
      </w:r>
      <w:r>
        <w:rPr>
          <w:iCs/>
        </w:rPr>
        <w:t>.</w:t>
      </w:r>
    </w:p>
    <w:p w14:paraId="668E60C0" w14:textId="77777777" w:rsidR="00245138" w:rsidRDefault="00523637" w:rsidP="008B5738">
      <w:pPr>
        <w:ind w:firstLine="567"/>
        <w:contextualSpacing/>
        <w:rPr>
          <w:iCs/>
        </w:rPr>
      </w:pPr>
      <w:r>
        <w:rPr>
          <w:iCs/>
        </w:rPr>
        <w:t>И</w:t>
      </w:r>
      <w:r w:rsidR="00245138">
        <w:rPr>
          <w:iCs/>
        </w:rPr>
        <w:t>, возжигаясь, заполняемся в Нити Синтеза, в Оси Синтеза, в Оси ИВДИВО Организации, в Ядро Должностной Полномочности.</w:t>
      </w:r>
    </w:p>
    <w:p w14:paraId="7F229610" w14:textId="77777777" w:rsidR="00523637" w:rsidRDefault="00245138" w:rsidP="008B5738">
      <w:pPr>
        <w:ind w:firstLine="567"/>
        <w:contextualSpacing/>
        <w:rPr>
          <w:iCs/>
        </w:rPr>
      </w:pPr>
      <w:r>
        <w:rPr>
          <w:iCs/>
        </w:rPr>
        <w:t>Ну вот</w:t>
      </w:r>
      <w:r w:rsidR="00523637">
        <w:rPr>
          <w:iCs/>
        </w:rPr>
        <w:t xml:space="preserve"> уже в другом качестве. Хорошо.</w:t>
      </w:r>
    </w:p>
    <w:p w14:paraId="6CE3EEBA" w14:textId="77777777" w:rsidR="00245138" w:rsidRDefault="00245138" w:rsidP="008B5738">
      <w:pPr>
        <w:ind w:firstLine="567"/>
        <w:contextualSpacing/>
        <w:rPr>
          <w:iCs/>
        </w:rPr>
      </w:pPr>
      <w:r>
        <w:rPr>
          <w:iCs/>
        </w:rPr>
        <w:t>И далее мы переходим из зала Аватара Синтеза Кут Хуми. Вот в этом родившемся сос</w:t>
      </w:r>
      <w:r w:rsidR="00523637">
        <w:rPr>
          <w:iCs/>
        </w:rPr>
        <w:t>тоянии, то есть помимо стяжания</w:t>
      </w:r>
      <w:r>
        <w:rPr>
          <w:iCs/>
        </w:rPr>
        <w:t xml:space="preserve"> Нить Синтеза Синтез Синтезом в сопереживании Кут Хуми родило внутри состояние решения или выбора, или применение действия Синтеза, который вошёл в тело. Вы сами знаете, как. Прислушайтесь.</w:t>
      </w:r>
    </w:p>
    <w:p w14:paraId="7F4A4CC7" w14:textId="77777777" w:rsidR="00792CBE" w:rsidRDefault="00245138" w:rsidP="008B5738">
      <w:pPr>
        <w:spacing w:after="0"/>
        <w:ind w:firstLine="567"/>
        <w:contextualSpacing/>
        <w:rPr>
          <w:lang w:eastAsia="x-none"/>
        </w:rPr>
      </w:pPr>
      <w:r>
        <w:rPr>
          <w:iCs/>
        </w:rPr>
        <w:t>Переходим</w:t>
      </w:r>
      <w:r w:rsidR="00523637">
        <w:rPr>
          <w:iCs/>
        </w:rPr>
        <w:t xml:space="preserve"> к Изначально Вышестоящему Отцу – мы уже у Отца были –</w:t>
      </w:r>
      <w:r>
        <w:rPr>
          <w:iCs/>
        </w:rPr>
        <w:t xml:space="preserve"> в 1025-й архетип ИВДИВО. Развёртываемся в за</w:t>
      </w:r>
      <w:r w:rsidR="00523637">
        <w:rPr>
          <w:iCs/>
        </w:rPr>
        <w:t>ле Изначально Вышестоящего Отца.</w:t>
      </w:r>
      <w:r>
        <w:rPr>
          <w:iCs/>
        </w:rPr>
        <w:t xml:space="preserve"> </w:t>
      </w:r>
      <w:r w:rsidR="00523637">
        <w:rPr>
          <w:iCs/>
        </w:rPr>
        <w:t>С</w:t>
      </w:r>
      <w:r>
        <w:rPr>
          <w:iCs/>
        </w:rPr>
        <w:t xml:space="preserve">интезируемся с Хум Изначально Вышестоящего Отца, стяжаем </w:t>
      </w:r>
      <w:r w:rsidRPr="00523637">
        <w:rPr>
          <w:b/>
          <w:iCs/>
        </w:rPr>
        <w:t>прямой Синтез Изначально Вышестоящего Отца на 512 видов действующего Синтеза в каждом из нас</w:t>
      </w:r>
      <w:r w:rsidR="00523637">
        <w:rPr>
          <w:iCs/>
        </w:rPr>
        <w:t xml:space="preserve"> с</w:t>
      </w:r>
      <w:r>
        <w:rPr>
          <w:iCs/>
        </w:rPr>
        <w:t xml:space="preserve">интезом условий </w:t>
      </w:r>
      <w:r w:rsidR="00523637">
        <w:rPr>
          <w:b/>
          <w:iCs/>
        </w:rPr>
        <w:t>8-ричной парадигмальности в П</w:t>
      </w:r>
      <w:r w:rsidRPr="00523637">
        <w:rPr>
          <w:b/>
          <w:iCs/>
        </w:rPr>
        <w:t>арадигме Организации ракурсом ИВДИВО</w:t>
      </w:r>
      <w:r>
        <w:rPr>
          <w:iCs/>
        </w:rPr>
        <w:t xml:space="preserve"> такого-то направления,</w:t>
      </w:r>
      <w:r w:rsidR="00523637">
        <w:rPr>
          <w:iCs/>
        </w:rPr>
        <w:t xml:space="preserve"> например, ИВДИВО-</w:t>
      </w:r>
      <w:r>
        <w:rPr>
          <w:iCs/>
        </w:rPr>
        <w:t>Академии Наук. И стяжаем у Изначально Вышестоящего Отца Синтез, входим в него, в буквальном смысле слова. Это субстанция Синтеза. Проникаемся Изначально Вышестоящим Отцом, уже эмпатия работает на уровне Ядер в каждом из нас, её излишне возжигать не стоит, она уже работает, просто вспоминаем о ней, углубляем её.</w:t>
      </w:r>
    </w:p>
    <w:p w14:paraId="60706E32"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 xml:space="preserve">И синтезируясь с Изначально Вышестоящим Отцом, стяжаем у Изначально Вышестоящего Отца в синтезе каждого из нас </w:t>
      </w:r>
      <w:r w:rsidRPr="00523637">
        <w:rPr>
          <w:b/>
          <w:color w:val="262626"/>
        </w:rPr>
        <w:t>Истину Изначально Вышестоящего Отца</w:t>
      </w:r>
      <w:r>
        <w:rPr>
          <w:color w:val="262626"/>
        </w:rPr>
        <w:t xml:space="preserve">, прося </w:t>
      </w:r>
      <w:r w:rsidRPr="00523637">
        <w:rPr>
          <w:b/>
          <w:color w:val="262626"/>
        </w:rPr>
        <w:t>явить Мудрость Истины Учением Синтеза</w:t>
      </w:r>
      <w:r>
        <w:rPr>
          <w:color w:val="262626"/>
        </w:rPr>
        <w:t xml:space="preserve"> с последующим вхождением</w:t>
      </w:r>
      <w:r w:rsidR="00523637">
        <w:rPr>
          <w:color w:val="262626"/>
        </w:rPr>
        <w:t xml:space="preserve"> </w:t>
      </w:r>
      <w:r>
        <w:rPr>
          <w:color w:val="262626"/>
        </w:rPr>
        <w:t xml:space="preserve">в дееспособной потенциальной или реальной действующей Мудрости в Учении Синтеза каждого из нас </w:t>
      </w:r>
      <w:r w:rsidRPr="00523637">
        <w:rPr>
          <w:b/>
          <w:color w:val="262626"/>
        </w:rPr>
        <w:t>на Парадигму организации ИВДИВО</w:t>
      </w:r>
      <w:r>
        <w:rPr>
          <w:color w:val="262626"/>
        </w:rPr>
        <w:t xml:space="preserve"> далее с Изначально Вышестоящими Аватарами Синтеза.</w:t>
      </w:r>
    </w:p>
    <w:p w14:paraId="54405066"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 xml:space="preserve">И </w:t>
      </w:r>
      <w:r w:rsidRPr="00523637">
        <w:rPr>
          <w:b/>
          <w:color w:val="262626"/>
        </w:rPr>
        <w:t>входим в активацию ядра Истины синтез-оболочечную</w:t>
      </w:r>
      <w:r>
        <w:rPr>
          <w:color w:val="262626"/>
        </w:rPr>
        <w:t xml:space="preserve">. То есть Истина состоит из оболочек </w:t>
      </w:r>
      <w:r w:rsidR="00523637">
        <w:rPr>
          <w:color w:val="262626"/>
        </w:rPr>
        <w:t>–</w:t>
      </w:r>
      <w:r>
        <w:rPr>
          <w:color w:val="262626"/>
        </w:rPr>
        <w:t xml:space="preserve"> это её структура, можете заодно и по</w:t>
      </w:r>
      <w:r w:rsidR="00523637">
        <w:rPr>
          <w:color w:val="262626"/>
        </w:rPr>
        <w:t xml:space="preserve">смотреть: вот ваше ядро Истины </w:t>
      </w:r>
      <w:r>
        <w:rPr>
          <w:color w:val="262626"/>
        </w:rPr>
        <w:t>как часть Истина, она скольки-рична? В целом, по идее, если у нас сейчас 47-й архетип, то 81 девятиллион оболочек. Но если подразделением Истина каждый раз из архетипа в архетип не организуется в своей структуре, в</w:t>
      </w:r>
      <w:r w:rsidR="00523637">
        <w:rPr>
          <w:color w:val="262626"/>
        </w:rPr>
        <w:t xml:space="preserve"> </w:t>
      </w:r>
      <w:r>
        <w:rPr>
          <w:color w:val="262626"/>
        </w:rPr>
        <w:t>преображении, то она на уровне того количества оболочек, где вы там когда-то её, ну мы стяжали, например,</w:t>
      </w:r>
      <w:r w:rsidR="00523637">
        <w:rPr>
          <w:color w:val="262626"/>
        </w:rPr>
        <w:t xml:space="preserve"> </w:t>
      </w:r>
      <w:r>
        <w:rPr>
          <w:color w:val="262626"/>
        </w:rPr>
        <w:t>на четвёртом курсе, там Истину, не знаю, в 30-м архетипе</w:t>
      </w:r>
      <w:r w:rsidR="00523637">
        <w:rPr>
          <w:color w:val="262626"/>
        </w:rPr>
        <w:t xml:space="preserve"> </w:t>
      </w:r>
      <w:r>
        <w:rPr>
          <w:color w:val="262626"/>
        </w:rPr>
        <w:t xml:space="preserve">и вот она стольки-то оболочечной осталась. Понимаете, вопрос в том, что </w:t>
      </w:r>
      <w:r w:rsidRPr="00523637">
        <w:rPr>
          <w:b/>
          <w:color w:val="262626"/>
        </w:rPr>
        <w:t>Истина должна внутри развиваться</w:t>
      </w:r>
      <w:r>
        <w:rPr>
          <w:color w:val="262626"/>
        </w:rPr>
        <w:t>.</w:t>
      </w:r>
      <w:r w:rsidR="00523637">
        <w:rPr>
          <w:color w:val="262626"/>
        </w:rPr>
        <w:t xml:space="preserve"> </w:t>
      </w:r>
    </w:p>
    <w:p w14:paraId="425949E6"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 xml:space="preserve">И синтезируясь с Изначально Вышестоящим Отцом, мы проникаемся Мудростью Истины Учения Синтеза Изначально Вышестоящего Отца и </w:t>
      </w:r>
      <w:proofErr w:type="gramStart"/>
      <w:r>
        <w:rPr>
          <w:color w:val="262626"/>
        </w:rPr>
        <w:t>прям</w:t>
      </w:r>
      <w:proofErr w:type="gramEnd"/>
      <w:r>
        <w:rPr>
          <w:color w:val="262626"/>
        </w:rPr>
        <w:t xml:space="preserve"> стяжаем у Отца </w:t>
      </w:r>
      <w:r w:rsidRPr="00BE0C23">
        <w:rPr>
          <w:b/>
          <w:color w:val="262626"/>
        </w:rPr>
        <w:t>наделение каждого из нас в росте Аватара ИВДИВО-организации</w:t>
      </w:r>
      <w:r>
        <w:rPr>
          <w:color w:val="262626"/>
        </w:rPr>
        <w:t xml:space="preserve">, </w:t>
      </w:r>
      <w:r w:rsidRPr="00BE0C23">
        <w:rPr>
          <w:i/>
          <w:color w:val="262626"/>
        </w:rPr>
        <w:t>название организации</w:t>
      </w:r>
      <w:r>
        <w:rPr>
          <w:color w:val="262626"/>
        </w:rPr>
        <w:t xml:space="preserve">, </w:t>
      </w:r>
      <w:r w:rsidR="00BE0C23">
        <w:rPr>
          <w:b/>
          <w:color w:val="262626"/>
        </w:rPr>
        <w:t xml:space="preserve">Мудростью </w:t>
      </w:r>
      <w:r w:rsidRPr="00BE0C23">
        <w:rPr>
          <w:b/>
          <w:color w:val="262626"/>
        </w:rPr>
        <w:t>этой ор</w:t>
      </w:r>
      <w:r w:rsidR="00BE0C23">
        <w:rPr>
          <w:b/>
          <w:color w:val="262626"/>
        </w:rPr>
        <w:t>ганизации Истины Учения Синтеза</w:t>
      </w:r>
      <w:r w:rsidRPr="00BE0C23">
        <w:rPr>
          <w:b/>
          <w:color w:val="262626"/>
        </w:rPr>
        <w:t xml:space="preserve"> каждому из нас в явлении организации Изначально Вышестоящего Отца</w:t>
      </w:r>
      <w:r>
        <w:rPr>
          <w:color w:val="262626"/>
        </w:rPr>
        <w:t>.</w:t>
      </w:r>
    </w:p>
    <w:p w14:paraId="7674C528" w14:textId="77777777" w:rsidR="00BE0C23" w:rsidRDefault="00161DD2" w:rsidP="008B5738">
      <w:pPr>
        <w:pStyle w:val="afc"/>
        <w:spacing w:before="0" w:beforeAutospacing="0" w:after="0" w:afterAutospacing="0"/>
        <w:ind w:firstLine="567"/>
        <w:jc w:val="both"/>
        <w:textAlignment w:val="baseline"/>
        <w:rPr>
          <w:color w:val="262626"/>
        </w:rPr>
      </w:pPr>
      <w:r>
        <w:rPr>
          <w:color w:val="262626"/>
        </w:rPr>
        <w:t>И мы просим Изначально Вышестоящего Отца явить каждого из нас Аватарскостью ведения</w:t>
      </w:r>
      <w:r w:rsidR="00BE0C23">
        <w:rPr>
          <w:color w:val="262626"/>
        </w:rPr>
        <w:t xml:space="preserve"> </w:t>
      </w:r>
      <w:r>
        <w:rPr>
          <w:color w:val="262626"/>
        </w:rPr>
        <w:t xml:space="preserve">организации, </w:t>
      </w:r>
      <w:r w:rsidRPr="00BE0C23">
        <w:rPr>
          <w:i/>
          <w:color w:val="262626"/>
        </w:rPr>
        <w:t>название</w:t>
      </w:r>
      <w:r>
        <w:rPr>
          <w:color w:val="262626"/>
        </w:rPr>
        <w:t>, Синтеза Изначально Вышестоящего Отца</w:t>
      </w:r>
      <w:r w:rsidR="00BE0C23">
        <w:rPr>
          <w:color w:val="262626"/>
        </w:rPr>
        <w:t xml:space="preserve"> </w:t>
      </w:r>
      <w:r>
        <w:rPr>
          <w:color w:val="262626"/>
        </w:rPr>
        <w:t xml:space="preserve">в ведении Синтеза Изначально Вышестоящего Отца собою. </w:t>
      </w:r>
    </w:p>
    <w:p w14:paraId="78BC901B"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 xml:space="preserve">И вот </w:t>
      </w:r>
      <w:r w:rsidR="00BE0C23">
        <w:rPr>
          <w:color w:val="262626"/>
        </w:rPr>
        <w:t>«</w:t>
      </w:r>
      <w:r>
        <w:rPr>
          <w:color w:val="262626"/>
        </w:rPr>
        <w:t>веду организацию ИВДИВО-Ака</w:t>
      </w:r>
      <w:r w:rsidR="00BE0C23">
        <w:rPr>
          <w:color w:val="262626"/>
        </w:rPr>
        <w:t>демии Синтез-Философии, возжигаю</w:t>
      </w:r>
      <w:r>
        <w:rPr>
          <w:color w:val="262626"/>
        </w:rPr>
        <w:t xml:space="preserve"> Истину Учения Синтеза Академии Синтез-Философии ИВДИВО Синтез-Философии.</w:t>
      </w:r>
    </w:p>
    <w:p w14:paraId="74F15052" w14:textId="77777777" w:rsidR="00BE0C23" w:rsidRDefault="00161DD2" w:rsidP="008B5738">
      <w:pPr>
        <w:pStyle w:val="afc"/>
        <w:spacing w:before="0" w:beforeAutospacing="0" w:after="0" w:afterAutospacing="0"/>
        <w:ind w:firstLine="567"/>
        <w:jc w:val="both"/>
        <w:textAlignment w:val="baseline"/>
        <w:rPr>
          <w:color w:val="262626"/>
        </w:rPr>
      </w:pPr>
      <w:r>
        <w:rPr>
          <w:color w:val="262626"/>
        </w:rPr>
        <w:t>И проникаясь Изначально Вышестоящим Отцом, вхожу в Аватарскость ведения организации пред Изначально Вышестоящим Отцом. И вхожу вот в этот простой и сл</w:t>
      </w:r>
      <w:r w:rsidR="00BE0C23">
        <w:rPr>
          <w:color w:val="262626"/>
        </w:rPr>
        <w:t xml:space="preserve">ожный процесс ведения Синтеза </w:t>
      </w:r>
      <w:r>
        <w:rPr>
          <w:color w:val="262626"/>
        </w:rPr>
        <w:t xml:space="preserve">самой организации пред Отцом, то есть, вот веду не на занятии синтез, а синтез этой организации веду пред Изначально Вышестоящим Отцом. Вот сейчас Я-Есмь ИВДИВО-Академия Синтез-Философии Изначально Вышестоящего Отца Аватара </w:t>
      </w:r>
      <w:r>
        <w:rPr>
          <w:color w:val="262626"/>
        </w:rPr>
        <w:lastRenderedPageBreak/>
        <w:t>Синтеза Мории Изначально Вышесто</w:t>
      </w:r>
      <w:r w:rsidR="00BE0C23">
        <w:rPr>
          <w:color w:val="262626"/>
        </w:rPr>
        <w:t xml:space="preserve">ящего Аватара Синтеза Кут Хуми. </w:t>
      </w:r>
      <w:r>
        <w:rPr>
          <w:color w:val="262626"/>
        </w:rPr>
        <w:t xml:space="preserve">И я возжигаю </w:t>
      </w:r>
      <w:r w:rsidRPr="00BE0C23">
        <w:rPr>
          <w:b/>
          <w:color w:val="262626"/>
        </w:rPr>
        <w:t>Мудрость, Истину Уче</w:t>
      </w:r>
      <w:r w:rsidR="00BE0C23" w:rsidRPr="00BE0C23">
        <w:rPr>
          <w:b/>
          <w:color w:val="262626"/>
        </w:rPr>
        <w:t>ния Синтеза</w:t>
      </w:r>
      <w:r w:rsidR="00BE0C23">
        <w:rPr>
          <w:color w:val="262626"/>
        </w:rPr>
        <w:t xml:space="preserve"> и веду синтез, развё</w:t>
      </w:r>
      <w:r>
        <w:rPr>
          <w:color w:val="262626"/>
        </w:rPr>
        <w:t>ртывая Учение Синтеза этой организации, и физически, и дуумвиратно пред Изначально Вышестоящим</w:t>
      </w:r>
      <w:r w:rsidR="00BE0C23">
        <w:rPr>
          <w:color w:val="262626"/>
        </w:rPr>
        <w:t xml:space="preserve"> Отцом синтезтелесно телом Авата</w:t>
      </w:r>
      <w:r>
        <w:rPr>
          <w:color w:val="262626"/>
        </w:rPr>
        <w:t>рессы в зале пред Изначально Вышестоящим Отцом</w:t>
      </w:r>
      <w:r w:rsidR="00BE0C23">
        <w:rPr>
          <w:color w:val="262626"/>
        </w:rPr>
        <w:t>»</w:t>
      </w:r>
      <w:r>
        <w:rPr>
          <w:color w:val="262626"/>
        </w:rPr>
        <w:t xml:space="preserve">. </w:t>
      </w:r>
    </w:p>
    <w:p w14:paraId="68A34502"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 xml:space="preserve">Делаем, делаем, просто первые, даже спонтанные сопереживания, что такое ведение синтеза </w:t>
      </w:r>
      <w:r w:rsidR="00BE0C23">
        <w:rPr>
          <w:color w:val="262626"/>
        </w:rPr>
        <w:t>–</w:t>
      </w:r>
      <w:r>
        <w:rPr>
          <w:color w:val="262626"/>
        </w:rPr>
        <w:t xml:space="preserve"> </w:t>
      </w:r>
      <w:r w:rsidRPr="00BE0C23">
        <w:rPr>
          <w:color w:val="262626"/>
          <w:spacing w:val="28"/>
        </w:rPr>
        <w:t>оно сразу же раскрывается синтезом компакта Мудрости, записываемой во внутреннее действие в Учении Синтеза какими-то категориями, постулатами, критериями, процессами, определениями, Планами Синтеза, то есть то, за что я отвечаю пред Отцом, то есть я веду его Синтез</w:t>
      </w:r>
      <w:r>
        <w:rPr>
          <w:color w:val="262626"/>
        </w:rPr>
        <w:t>.</w:t>
      </w:r>
    </w:p>
    <w:p w14:paraId="5A9B5B3B" w14:textId="77777777" w:rsidR="00161DD2" w:rsidRDefault="00161DD2" w:rsidP="008B5738">
      <w:pPr>
        <w:pStyle w:val="afc"/>
        <w:tabs>
          <w:tab w:val="left" w:pos="709"/>
        </w:tabs>
        <w:spacing w:before="0" w:beforeAutospacing="0" w:after="0" w:afterAutospacing="0"/>
        <w:ind w:firstLine="567"/>
        <w:jc w:val="both"/>
        <w:textAlignment w:val="baseline"/>
        <w:rPr>
          <w:color w:val="262626"/>
        </w:rPr>
      </w:pPr>
      <w:r>
        <w:rPr>
          <w:color w:val="262626"/>
          <w:bdr w:val="none" w:sz="0" w:space="0" w:color="auto" w:frame="1"/>
        </w:rPr>
        <w:t xml:space="preserve">Я могу не знать, как его вести, поэтому открываюсь Отцу, проникаюсь Истиной Учения Синтеза, вхожу этой категорией Отцовскости в Учение Синтеза </w:t>
      </w:r>
      <w:r w:rsidR="00BE0C23">
        <w:rPr>
          <w:color w:val="262626"/>
          <w:bdr w:val="none" w:sz="0" w:space="0" w:color="auto" w:frame="1"/>
        </w:rPr>
        <w:t>–</w:t>
      </w:r>
      <w:r>
        <w:rPr>
          <w:color w:val="262626"/>
          <w:bdr w:val="none" w:sz="0" w:space="0" w:color="auto" w:frame="1"/>
        </w:rPr>
        <w:t xml:space="preserve"> это Отец. И вот вхожу в это явление, всп</w:t>
      </w:r>
      <w:r w:rsidR="00A96A7C">
        <w:rPr>
          <w:color w:val="262626"/>
          <w:bdr w:val="none" w:sz="0" w:space="0" w:color="auto" w:frame="1"/>
        </w:rPr>
        <w:t xml:space="preserve">ыхиваю им, устремляюсь, пытаюсь </w:t>
      </w:r>
      <w:r>
        <w:rPr>
          <w:color w:val="262626"/>
          <w:bdr w:val="none" w:sz="0" w:space="0" w:color="auto" w:frame="1"/>
        </w:rPr>
        <w:t>понять, расшифровать, стяжаю у Отца глубокую осознанность этого процесса, сознательность этого действия. Мы говорили сегодня, что Сознанию требуется Стратагемия, а Стратагемия, кстати, будет исходить из Парадигмы.</w:t>
      </w:r>
    </w:p>
    <w:p w14:paraId="1507C9CB"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Мы сейчас </w:t>
      </w:r>
      <w:proofErr w:type="gramStart"/>
      <w:r>
        <w:rPr>
          <w:color w:val="262626"/>
          <w:bdr w:val="none" w:sz="0" w:space="0" w:color="auto" w:frame="1"/>
        </w:rPr>
        <w:t>у</w:t>
      </w:r>
      <w:proofErr w:type="gramEnd"/>
      <w:r>
        <w:rPr>
          <w:color w:val="262626"/>
          <w:bdr w:val="none" w:sz="0" w:space="0" w:color="auto" w:frame="1"/>
        </w:rPr>
        <w:t xml:space="preserve"> </w:t>
      </w:r>
      <w:proofErr w:type="gramStart"/>
      <w:r>
        <w:rPr>
          <w:color w:val="262626"/>
          <w:bdr w:val="none" w:sz="0" w:space="0" w:color="auto" w:frame="1"/>
        </w:rPr>
        <w:t>Кут</w:t>
      </w:r>
      <w:proofErr w:type="gramEnd"/>
      <w:r>
        <w:rPr>
          <w:color w:val="262626"/>
          <w:bdr w:val="none" w:sz="0" w:space="0" w:color="auto" w:frame="1"/>
        </w:rPr>
        <w:t xml:space="preserve"> Хуми стяжали </w:t>
      </w:r>
      <w:r w:rsidRPr="00A96A7C">
        <w:rPr>
          <w:b/>
          <w:color w:val="262626"/>
          <w:bdr w:val="none" w:sz="0" w:space="0" w:color="auto" w:frame="1"/>
        </w:rPr>
        <w:t>восемь Парадигмальных Синтезов</w:t>
      </w:r>
      <w:r>
        <w:rPr>
          <w:color w:val="262626"/>
          <w:bdr w:val="none" w:sz="0" w:space="0" w:color="auto" w:frame="1"/>
        </w:rPr>
        <w:t xml:space="preserve"> и у Отца сейчас восемь Парадигмальных Синтезов, которые потом встроятся в Парадигму одну, организации,</w:t>
      </w:r>
      <w:r w:rsidR="00A96A7C">
        <w:rPr>
          <w:color w:val="262626"/>
          <w:bdr w:val="none" w:sz="0" w:space="0" w:color="auto" w:frame="1"/>
        </w:rPr>
        <w:t xml:space="preserve"> </w:t>
      </w:r>
      <w:r>
        <w:rPr>
          <w:color w:val="262626"/>
          <w:bdr w:val="none" w:sz="0" w:space="0" w:color="auto" w:frame="1"/>
        </w:rPr>
        <w:t>и если у нас восемь глав Па</w:t>
      </w:r>
      <w:r w:rsidR="00A96A7C">
        <w:rPr>
          <w:color w:val="262626"/>
          <w:bdr w:val="none" w:sz="0" w:space="0" w:color="auto" w:frame="1"/>
        </w:rPr>
        <w:t xml:space="preserve">радигмы, восемь Стратагемий от </w:t>
      </w:r>
      <w:r w:rsidR="00A96A7C" w:rsidRPr="00A96A7C">
        <w:rPr>
          <w:i/>
          <w:color w:val="262626"/>
          <w:bdr w:val="none" w:sz="0" w:space="0" w:color="auto" w:frame="1"/>
        </w:rPr>
        <w:t>Общего</w:t>
      </w:r>
      <w:r w:rsidR="00A96A7C">
        <w:rPr>
          <w:color w:val="262626"/>
          <w:bdr w:val="none" w:sz="0" w:space="0" w:color="auto" w:frame="1"/>
        </w:rPr>
        <w:t xml:space="preserve"> до </w:t>
      </w:r>
      <w:r w:rsidR="00A96A7C" w:rsidRPr="00A96A7C">
        <w:rPr>
          <w:i/>
          <w:color w:val="262626"/>
          <w:bdr w:val="none" w:sz="0" w:space="0" w:color="auto" w:frame="1"/>
        </w:rPr>
        <w:t>Ц</w:t>
      </w:r>
      <w:r w:rsidRPr="00A96A7C">
        <w:rPr>
          <w:i/>
          <w:color w:val="262626"/>
          <w:bdr w:val="none" w:sz="0" w:space="0" w:color="auto" w:frame="1"/>
        </w:rPr>
        <w:t>елого</w:t>
      </w:r>
      <w:r>
        <w:rPr>
          <w:color w:val="262626"/>
          <w:bdr w:val="none" w:sz="0" w:space="0" w:color="auto" w:frame="1"/>
        </w:rPr>
        <w:t>.</w:t>
      </w:r>
      <w:r w:rsidR="00A96A7C">
        <w:rPr>
          <w:color w:val="262626"/>
          <w:bdr w:val="none" w:sz="0" w:space="0" w:color="auto" w:frame="1"/>
        </w:rPr>
        <w:t xml:space="preserve"> </w:t>
      </w:r>
      <w:r>
        <w:rPr>
          <w:color w:val="262626"/>
          <w:bdr w:val="none" w:sz="0" w:space="0" w:color="auto" w:frame="1"/>
        </w:rPr>
        <w:t xml:space="preserve">Вот </w:t>
      </w:r>
      <w:r w:rsidRPr="00A96A7C">
        <w:rPr>
          <w:b/>
          <w:color w:val="262626"/>
          <w:bdr w:val="none" w:sz="0" w:space="0" w:color="auto" w:frame="1"/>
        </w:rPr>
        <w:t>Стратагемия всегда будет работать из Парадигмы</w:t>
      </w:r>
      <w:r>
        <w:rPr>
          <w:color w:val="262626"/>
          <w:bdr w:val="none" w:sz="0" w:space="0" w:color="auto" w:frame="1"/>
        </w:rPr>
        <w:t>. Хорошо.</w:t>
      </w:r>
    </w:p>
    <w:p w14:paraId="66D51EAD" w14:textId="77777777" w:rsidR="00A96A7C"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синтезируясь с Изначально Вышестоящим Отцом, стяжаем Синтез Изначально Вышестоящего Отца и уходим Синтезом с Отцом в такую степень слиянности, чтобы от Отца прозвучало согласие или утверждение, что </w:t>
      </w:r>
      <w:r w:rsidR="00A96A7C">
        <w:rPr>
          <w:color w:val="262626"/>
          <w:bdr w:val="none" w:sz="0" w:space="0" w:color="auto" w:frame="1"/>
        </w:rPr>
        <w:t>«</w:t>
      </w:r>
      <w:r>
        <w:rPr>
          <w:color w:val="262626"/>
          <w:bdr w:val="none" w:sz="0" w:space="0" w:color="auto" w:frame="1"/>
        </w:rPr>
        <w:t>вошли и наделились</w:t>
      </w:r>
      <w:r w:rsidR="00A96A7C">
        <w:rPr>
          <w:color w:val="262626"/>
          <w:bdr w:val="none" w:sz="0" w:space="0" w:color="auto" w:frame="1"/>
        </w:rPr>
        <w:t>», это степень слия</w:t>
      </w:r>
      <w:r>
        <w:rPr>
          <w:color w:val="262626"/>
          <w:bdr w:val="none" w:sz="0" w:space="0" w:color="auto" w:frame="1"/>
        </w:rPr>
        <w:t>нности с Отцом должна быть.</w:t>
      </w:r>
    </w:p>
    <w:p w14:paraId="1906B9F4" w14:textId="77777777" w:rsidR="00161DD2" w:rsidRDefault="00161DD2" w:rsidP="008B5738">
      <w:pPr>
        <w:pStyle w:val="afc"/>
        <w:spacing w:before="0" w:beforeAutospacing="0" w:after="0" w:afterAutospacing="0"/>
        <w:ind w:firstLine="567"/>
        <w:jc w:val="both"/>
        <w:textAlignment w:val="baseline"/>
        <w:rPr>
          <w:color w:val="262626"/>
        </w:rPr>
      </w:pPr>
      <w:r>
        <w:rPr>
          <w:color w:val="262626"/>
        </w:rPr>
        <w:t>Входим в это и буквально растворяемся в Отце всем собою, может быть даже до физической телесности, поэтому важно было в каком вы состоянии входите в практику.</w:t>
      </w:r>
      <w:r w:rsidR="00A96A7C">
        <w:rPr>
          <w:color w:val="262626"/>
        </w:rPr>
        <w:t xml:space="preserve"> </w:t>
      </w:r>
    </w:p>
    <w:p w14:paraId="321876B8" w14:textId="77777777" w:rsidR="00A96A7C" w:rsidRDefault="00161DD2" w:rsidP="008B5738">
      <w:pPr>
        <w:pStyle w:val="afc"/>
        <w:tabs>
          <w:tab w:val="left" w:pos="709"/>
        </w:tabs>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проникаясь Мудростью Истины Учения Синтеза Изначально Вышестоящего Отца, </w:t>
      </w:r>
      <w:proofErr w:type="gramStart"/>
      <w:r>
        <w:rPr>
          <w:color w:val="262626"/>
          <w:bdr w:val="none" w:sz="0" w:space="0" w:color="auto" w:frame="1"/>
        </w:rPr>
        <w:t>мы</w:t>
      </w:r>
      <w:proofErr w:type="gramEnd"/>
      <w:r>
        <w:rPr>
          <w:color w:val="262626"/>
          <w:bdr w:val="none" w:sz="0" w:space="0" w:color="auto" w:frame="1"/>
        </w:rPr>
        <w:t xml:space="preserve"> </w:t>
      </w:r>
      <w:r w:rsidR="00A96A7C">
        <w:rPr>
          <w:color w:val="262626"/>
          <w:bdr w:val="none" w:sz="0" w:space="0" w:color="auto" w:frame="1"/>
        </w:rPr>
        <w:t>раскрываясь, развё</w:t>
      </w:r>
      <w:r>
        <w:rPr>
          <w:color w:val="262626"/>
          <w:bdr w:val="none" w:sz="0" w:space="0" w:color="auto" w:frame="1"/>
        </w:rPr>
        <w:t>рт</w:t>
      </w:r>
      <w:r w:rsidR="00A96A7C">
        <w:rPr>
          <w:color w:val="262626"/>
          <w:bdr w:val="none" w:sz="0" w:space="0" w:color="auto" w:frame="1"/>
        </w:rPr>
        <w:t xml:space="preserve">ываем Аватарскость организации </w:t>
      </w:r>
      <w:r w:rsidR="00A96A7C" w:rsidRPr="00A96A7C">
        <w:rPr>
          <w:i/>
          <w:color w:val="262626"/>
          <w:bdr w:val="none" w:sz="0" w:space="0" w:color="auto" w:frame="1"/>
        </w:rPr>
        <w:t>такой-то</w:t>
      </w:r>
      <w:r>
        <w:rPr>
          <w:color w:val="262626"/>
          <w:bdr w:val="none" w:sz="0" w:space="0" w:color="auto" w:frame="1"/>
        </w:rPr>
        <w:t xml:space="preserve"> Должностной Полномочности и устремляемся явить, допустим,</w:t>
      </w:r>
      <w:r w:rsidR="00A96A7C">
        <w:rPr>
          <w:color w:val="262626"/>
          <w:bdr w:val="none" w:sz="0" w:space="0" w:color="auto" w:frame="1"/>
        </w:rPr>
        <w:t xml:space="preserve"> Мудрость Воли, если брать Авата</w:t>
      </w:r>
      <w:r>
        <w:rPr>
          <w:color w:val="262626"/>
          <w:bdr w:val="none" w:sz="0" w:space="0" w:color="auto" w:frame="1"/>
        </w:rPr>
        <w:t>рессу Высшей Школы Синтеза, Мудрость Воли Учения Синтеза ор</w:t>
      </w:r>
      <w:r w:rsidR="00A96A7C">
        <w:rPr>
          <w:color w:val="262626"/>
          <w:bdr w:val="none" w:sz="0" w:space="0" w:color="auto" w:frame="1"/>
        </w:rPr>
        <w:t>ганизации Высшей Школы Синтеза.</w:t>
      </w:r>
    </w:p>
    <w:p w14:paraId="6F8F49B5" w14:textId="77777777" w:rsidR="00161DD2" w:rsidRDefault="00161DD2" w:rsidP="008B5738">
      <w:pPr>
        <w:pStyle w:val="afc"/>
        <w:tabs>
          <w:tab w:val="left" w:pos="709"/>
        </w:tabs>
        <w:spacing w:before="0" w:beforeAutospacing="0" w:after="0" w:afterAutospacing="0"/>
        <w:ind w:firstLine="567"/>
        <w:jc w:val="both"/>
        <w:textAlignment w:val="baseline"/>
        <w:rPr>
          <w:color w:val="262626"/>
        </w:rPr>
      </w:pPr>
      <w:r>
        <w:rPr>
          <w:color w:val="262626"/>
          <w:bdr w:val="none" w:sz="0" w:space="0" w:color="auto" w:frame="1"/>
        </w:rPr>
        <w:t xml:space="preserve">И вот какое-то от меня идёт состояние, которым я горю, и от которого возжигается Хум Отца </w:t>
      </w:r>
      <w:r w:rsidR="00A96A7C">
        <w:rPr>
          <w:color w:val="262626"/>
          <w:bdr w:val="none" w:sz="0" w:space="0" w:color="auto" w:frame="1"/>
        </w:rPr>
        <w:t>–</w:t>
      </w:r>
      <w:r>
        <w:rPr>
          <w:color w:val="262626"/>
          <w:bdr w:val="none" w:sz="0" w:space="0" w:color="auto" w:frame="1"/>
        </w:rPr>
        <w:t xml:space="preserve"> это важно. То есть </w:t>
      </w:r>
      <w:r w:rsidRPr="00A96A7C">
        <w:rPr>
          <w:b/>
          <w:color w:val="262626"/>
          <w:bdr w:val="none" w:sz="0" w:space="0" w:color="auto" w:frame="1"/>
        </w:rPr>
        <w:t>посмотрите то явление, от которого возжигается Хум Отца</w:t>
      </w:r>
      <w:r>
        <w:rPr>
          <w:color w:val="262626"/>
          <w:bdr w:val="none" w:sz="0" w:space="0" w:color="auto" w:frame="1"/>
        </w:rPr>
        <w:t xml:space="preserve">. Отец говорит: </w:t>
      </w:r>
      <w:r w:rsidR="00A96A7C">
        <w:rPr>
          <w:color w:val="262626"/>
          <w:bdr w:val="none" w:sz="0" w:space="0" w:color="auto" w:frame="1"/>
        </w:rPr>
        <w:t>«А</w:t>
      </w:r>
      <w:r>
        <w:rPr>
          <w:color w:val="262626"/>
          <w:bdr w:val="none" w:sz="0" w:space="0" w:color="auto" w:frame="1"/>
        </w:rPr>
        <w:t xml:space="preserve"> если не возожжётся Хум, значит нет у вас состояния синтеза с Отцом</w:t>
      </w:r>
      <w:r w:rsidR="00A96A7C">
        <w:rPr>
          <w:color w:val="262626"/>
          <w:bdr w:val="none" w:sz="0" w:space="0" w:color="auto" w:frame="1"/>
        </w:rPr>
        <w:t>,</w:t>
      </w:r>
      <w:r>
        <w:rPr>
          <w:color w:val="262626"/>
          <w:bdr w:val="none" w:sz="0" w:space="0" w:color="auto" w:frame="1"/>
        </w:rPr>
        <w:t xml:space="preserve"> и Хум Отца не возжигается</w:t>
      </w:r>
      <w:r w:rsidR="00A96A7C">
        <w:rPr>
          <w:color w:val="262626"/>
          <w:bdr w:val="none" w:sz="0" w:space="0" w:color="auto" w:frame="1"/>
        </w:rPr>
        <w:t>»</w:t>
      </w:r>
      <w:r>
        <w:rPr>
          <w:color w:val="262626"/>
          <w:bdr w:val="none" w:sz="0" w:space="0" w:color="auto" w:frame="1"/>
        </w:rPr>
        <w:t>,</w:t>
      </w:r>
      <w:r w:rsidR="00A96A7C">
        <w:rPr>
          <w:color w:val="262626"/>
          <w:bdr w:val="none" w:sz="0" w:space="0" w:color="auto" w:frame="1"/>
        </w:rPr>
        <w:t xml:space="preserve"> –</w:t>
      </w:r>
      <w:r>
        <w:rPr>
          <w:color w:val="262626"/>
          <w:bdr w:val="none" w:sz="0" w:space="0" w:color="auto" w:frame="1"/>
        </w:rPr>
        <w:t xml:space="preserve"> ваш Хум</w:t>
      </w:r>
      <w:r w:rsidR="00A96A7C">
        <w:rPr>
          <w:color w:val="262626"/>
          <w:bdr w:val="none" w:sz="0" w:space="0" w:color="auto" w:frame="1"/>
        </w:rPr>
        <w:t xml:space="preserve"> давно уже горит.</w:t>
      </w:r>
      <w:r>
        <w:rPr>
          <w:color w:val="262626"/>
          <w:bdr w:val="none" w:sz="0" w:space="0" w:color="auto" w:frame="1"/>
        </w:rPr>
        <w:t xml:space="preserve"> </w:t>
      </w:r>
      <w:r w:rsidR="00A96A7C">
        <w:rPr>
          <w:color w:val="262626"/>
          <w:bdr w:val="none" w:sz="0" w:space="0" w:color="auto" w:frame="1"/>
        </w:rPr>
        <w:t>Понимаете, в чём проблема.</w:t>
      </w:r>
      <w:r>
        <w:rPr>
          <w:color w:val="262626"/>
          <w:bdr w:val="none" w:sz="0" w:space="0" w:color="auto" w:frame="1"/>
        </w:rPr>
        <w:t xml:space="preserve"> </w:t>
      </w:r>
      <w:r w:rsidR="00A96A7C">
        <w:rPr>
          <w:color w:val="262626"/>
          <w:bdr w:val="none" w:sz="0" w:space="0" w:color="auto" w:frame="1"/>
        </w:rPr>
        <w:t>А</w:t>
      </w:r>
      <w:r>
        <w:rPr>
          <w:color w:val="262626"/>
          <w:bdr w:val="none" w:sz="0" w:space="0" w:color="auto" w:frame="1"/>
        </w:rPr>
        <w:t xml:space="preserve"> вот Отцовский Хум ещё должен возжечься, только не там, не уговаривать, не просить: </w:t>
      </w:r>
      <w:r w:rsidR="00A96A7C">
        <w:rPr>
          <w:color w:val="262626"/>
          <w:bdr w:val="none" w:sz="0" w:space="0" w:color="auto" w:frame="1"/>
        </w:rPr>
        <w:t>«</w:t>
      </w:r>
      <w:r>
        <w:rPr>
          <w:color w:val="262626"/>
          <w:bdr w:val="none" w:sz="0" w:space="0" w:color="auto" w:frame="1"/>
        </w:rPr>
        <w:t>Отец возожгитесь</w:t>
      </w:r>
      <w:r w:rsidR="00A96A7C">
        <w:rPr>
          <w:color w:val="262626"/>
          <w:bdr w:val="none" w:sz="0" w:space="0" w:color="auto" w:frame="1"/>
        </w:rPr>
        <w:t>». Отец-</w:t>
      </w:r>
      <w:r>
        <w:rPr>
          <w:color w:val="262626"/>
          <w:bdr w:val="none" w:sz="0" w:space="0" w:color="auto" w:frame="1"/>
        </w:rPr>
        <w:t>то возжечься мо</w:t>
      </w:r>
      <w:r w:rsidR="00A96A7C">
        <w:rPr>
          <w:color w:val="262626"/>
          <w:bdr w:val="none" w:sz="0" w:space="0" w:color="auto" w:frame="1"/>
        </w:rPr>
        <w:t xml:space="preserve">жет в милосердии к вам, вопрос – </w:t>
      </w:r>
      <w:r>
        <w:rPr>
          <w:color w:val="262626"/>
          <w:bdr w:val="none" w:sz="0" w:space="0" w:color="auto" w:frame="1"/>
        </w:rPr>
        <w:t>категория к</w:t>
      </w:r>
      <w:r w:rsidR="00A96A7C">
        <w:rPr>
          <w:color w:val="262626"/>
          <w:bdr w:val="none" w:sz="0" w:space="0" w:color="auto" w:frame="1"/>
        </w:rPr>
        <w:t>ритерия вашей работоспособности. П</w:t>
      </w:r>
      <w:r>
        <w:rPr>
          <w:color w:val="262626"/>
          <w:bdr w:val="none" w:sz="0" w:space="0" w:color="auto" w:frame="1"/>
        </w:rPr>
        <w:t xml:space="preserve">онимаете? </w:t>
      </w:r>
      <w:r w:rsidRPr="00A96A7C">
        <w:rPr>
          <w:b/>
          <w:color w:val="262626"/>
          <w:bdr w:val="none" w:sz="0" w:space="0" w:color="auto" w:frame="1"/>
        </w:rPr>
        <w:t>Синтез проверяется тогда, когда в другом Хум возжигается</w:t>
      </w:r>
      <w:r>
        <w:rPr>
          <w:color w:val="262626"/>
          <w:bdr w:val="none" w:sz="0" w:space="0" w:color="auto" w:frame="1"/>
        </w:rPr>
        <w:t>. Да.</w:t>
      </w:r>
      <w:r w:rsidR="00A96A7C">
        <w:rPr>
          <w:color w:val="262626"/>
          <w:bdr w:val="none" w:sz="0" w:space="0" w:color="auto" w:frame="1"/>
        </w:rPr>
        <w:t xml:space="preserve"> </w:t>
      </w:r>
    </w:p>
    <w:p w14:paraId="670B8EED" w14:textId="77777777" w:rsidR="00161DD2"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мы синтезируемся с Хум Изначально Вышестоящего Отца, проникаемся Изначально Вышестоящим Отцом. И вот в</w:t>
      </w:r>
      <w:r w:rsidR="004843BA">
        <w:rPr>
          <w:color w:val="262626"/>
          <w:bdr w:val="none" w:sz="0" w:space="0" w:color="auto" w:frame="1"/>
        </w:rPr>
        <w:t xml:space="preserve"> этой сопряжённости: Я и Отец </w:t>
      </w:r>
      <w:r>
        <w:rPr>
          <w:color w:val="262626"/>
          <w:bdr w:val="none" w:sz="0" w:space="0" w:color="auto" w:frame="1"/>
        </w:rPr>
        <w:t>едины,</w:t>
      </w:r>
      <w:r w:rsidR="004843BA">
        <w:rPr>
          <w:color w:val="262626"/>
          <w:bdr w:val="none" w:sz="0" w:space="0" w:color="auto" w:frame="1"/>
        </w:rPr>
        <w:t xml:space="preserve"> –</w:t>
      </w:r>
      <w:r>
        <w:rPr>
          <w:color w:val="262626"/>
          <w:bdr w:val="none" w:sz="0" w:space="0" w:color="auto" w:frame="1"/>
        </w:rPr>
        <w:t xml:space="preserve"> вспыхиваем, возжигаемся тем, как Отец реагирует на нас своей внутренней Истиной Учения Синтеза. На нас, не на меня лично там, по моим качествам, свойствам, характеристикам, а на нас, как </w:t>
      </w:r>
      <w:r w:rsidR="004843BA">
        <w:rPr>
          <w:color w:val="262626"/>
          <w:bdr w:val="none" w:sz="0" w:space="0" w:color="auto" w:frame="1"/>
        </w:rPr>
        <w:t>на Аватаров О</w:t>
      </w:r>
      <w:r>
        <w:rPr>
          <w:color w:val="262626"/>
          <w:bdr w:val="none" w:sz="0" w:space="0" w:color="auto" w:frame="1"/>
        </w:rPr>
        <w:t>рганизации, то есть на нашу разработанность, включенность, практичность, призывность, профессионализм.</w:t>
      </w:r>
    </w:p>
    <w:p w14:paraId="417702C6" w14:textId="77777777" w:rsidR="00161DD2"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Проникаемся Изначально Вышестоящим Отцом и стяжаем у Изначально Вышестоящего Отца концепт, то есть </w:t>
      </w:r>
      <w:r w:rsidRPr="004843BA">
        <w:rPr>
          <w:b/>
          <w:color w:val="262626"/>
          <w:bdr w:val="none" w:sz="0" w:space="0" w:color="auto" w:frame="1"/>
        </w:rPr>
        <w:t>общий образ Парадигмы ИВДИВО-организации</w:t>
      </w:r>
      <w:r w:rsidR="004843BA">
        <w:rPr>
          <w:color w:val="262626"/>
          <w:bdr w:val="none" w:sz="0" w:space="0" w:color="auto" w:frame="1"/>
        </w:rPr>
        <w:t xml:space="preserve"> </w:t>
      </w:r>
      <w:r w:rsidRPr="004843BA">
        <w:rPr>
          <w:i/>
          <w:color w:val="262626"/>
          <w:bdr w:val="none" w:sz="0" w:space="0" w:color="auto" w:frame="1"/>
        </w:rPr>
        <w:t>такой-то</w:t>
      </w:r>
      <w:r w:rsidR="004843BA">
        <w:rPr>
          <w:color w:val="262626"/>
          <w:bdr w:val="none" w:sz="0" w:space="0" w:color="auto" w:frame="1"/>
        </w:rPr>
        <w:t xml:space="preserve">, прям название: </w:t>
      </w:r>
      <w:r>
        <w:rPr>
          <w:color w:val="262626"/>
          <w:bdr w:val="none" w:sz="0" w:space="0" w:color="auto" w:frame="1"/>
        </w:rPr>
        <w:t xml:space="preserve">Парламент, ИВДИВО-Парламент, </w:t>
      </w:r>
      <w:r w:rsidR="004843BA">
        <w:rPr>
          <w:color w:val="262626"/>
          <w:bdr w:val="none" w:sz="0" w:space="0" w:color="auto" w:frame="1"/>
        </w:rPr>
        <w:t>значит общий концепт Парламента;</w:t>
      </w:r>
      <w:r>
        <w:rPr>
          <w:color w:val="262626"/>
          <w:bdr w:val="none" w:sz="0" w:space="0" w:color="auto" w:frame="1"/>
        </w:rPr>
        <w:t xml:space="preserve"> ИВДИВО-Зданий</w:t>
      </w:r>
      <w:r w:rsidR="004843BA">
        <w:rPr>
          <w:color w:val="262626"/>
          <w:bdr w:val="none" w:sz="0" w:space="0" w:color="auto" w:frame="1"/>
        </w:rPr>
        <w:t>,</w:t>
      </w:r>
      <w:r>
        <w:rPr>
          <w:color w:val="262626"/>
          <w:bdr w:val="none" w:sz="0" w:space="0" w:color="auto" w:frame="1"/>
        </w:rPr>
        <w:t xml:space="preserve"> каж</w:t>
      </w:r>
      <w:r w:rsidR="004843BA">
        <w:rPr>
          <w:color w:val="262626"/>
          <w:bdr w:val="none" w:sz="0" w:space="0" w:color="auto" w:frame="1"/>
        </w:rPr>
        <w:t xml:space="preserve">дому из нас по праву ведения. Вот </w:t>
      </w:r>
      <w:r w:rsidR="004843BA" w:rsidRPr="004843BA">
        <w:rPr>
          <w:b/>
          <w:color w:val="262626"/>
          <w:bdr w:val="none" w:sz="0" w:space="0" w:color="auto" w:frame="1"/>
        </w:rPr>
        <w:t>ваша О</w:t>
      </w:r>
      <w:r w:rsidRPr="004843BA">
        <w:rPr>
          <w:b/>
          <w:color w:val="262626"/>
          <w:bdr w:val="none" w:sz="0" w:space="0" w:color="auto" w:frame="1"/>
        </w:rPr>
        <w:t xml:space="preserve">рганизация </w:t>
      </w:r>
      <w:r w:rsidR="004843BA" w:rsidRPr="004843BA">
        <w:rPr>
          <w:b/>
          <w:color w:val="262626"/>
          <w:bdr w:val="none" w:sz="0" w:space="0" w:color="auto" w:frame="1"/>
        </w:rPr>
        <w:t>–</w:t>
      </w:r>
      <w:r w:rsidRPr="004843BA">
        <w:rPr>
          <w:b/>
          <w:color w:val="262626"/>
          <w:bdr w:val="none" w:sz="0" w:space="0" w:color="auto" w:frame="1"/>
        </w:rPr>
        <w:t xml:space="preserve"> это ваше право ведения</w:t>
      </w:r>
      <w:r>
        <w:rPr>
          <w:color w:val="262626"/>
          <w:bdr w:val="none" w:sz="0" w:space="0" w:color="auto" w:frame="1"/>
        </w:rPr>
        <w:t xml:space="preserve">, как у Владык Синтеза право ведения 14 Синтезов, 64 Синтеза, 120 Синтезов, это шутка, вот у вас право ведения </w:t>
      </w:r>
      <w:r w:rsidR="004843BA">
        <w:rPr>
          <w:color w:val="262626"/>
          <w:bdr w:val="none" w:sz="0" w:space="0" w:color="auto" w:frame="1"/>
        </w:rPr>
        <w:t>О</w:t>
      </w:r>
      <w:r>
        <w:rPr>
          <w:color w:val="262626"/>
          <w:bdr w:val="none" w:sz="0" w:space="0" w:color="auto" w:frame="1"/>
        </w:rPr>
        <w:t xml:space="preserve">рганизации. </w:t>
      </w:r>
    </w:p>
    <w:p w14:paraId="0DB23642" w14:textId="77777777" w:rsidR="004843BA" w:rsidRDefault="004843BA"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какая у вас по номеру Организация? 448-я и ниже: </w:t>
      </w:r>
      <w:r w:rsidR="00161DD2">
        <w:rPr>
          <w:color w:val="262626"/>
          <w:bdr w:val="none" w:sz="0" w:space="0" w:color="auto" w:frame="1"/>
        </w:rPr>
        <w:t xml:space="preserve">445-е право, 448-е право, 446-е право. Понятно? Вот это ваше право </w:t>
      </w:r>
      <w:r>
        <w:rPr>
          <w:color w:val="262626"/>
          <w:bdr w:val="none" w:sz="0" w:space="0" w:color="auto" w:frame="1"/>
        </w:rPr>
        <w:t>–</w:t>
      </w:r>
      <w:r w:rsidR="00161DD2">
        <w:rPr>
          <w:color w:val="262626"/>
          <w:bdr w:val="none" w:sz="0" w:space="0" w:color="auto" w:frame="1"/>
        </w:rPr>
        <w:t xml:space="preserve"> количество си</w:t>
      </w:r>
      <w:r>
        <w:rPr>
          <w:color w:val="262626"/>
          <w:bdr w:val="none" w:sz="0" w:space="0" w:color="auto" w:frame="1"/>
        </w:rPr>
        <w:t>нтезов, там 300 какое-то право.</w:t>
      </w:r>
    </w:p>
    <w:p w14:paraId="08D82AAB" w14:textId="77777777" w:rsidR="00161DD2"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lastRenderedPageBreak/>
        <w:t xml:space="preserve">Давайте, давайте, не филоньте, прям серьёзно: </w:t>
      </w:r>
      <w:r w:rsidRPr="004843BA">
        <w:rPr>
          <w:b/>
          <w:color w:val="262626"/>
          <w:bdr w:val="none" w:sz="0" w:space="0" w:color="auto" w:frame="1"/>
        </w:rPr>
        <w:t xml:space="preserve">номер </w:t>
      </w:r>
      <w:r w:rsidR="004843BA" w:rsidRPr="004843BA">
        <w:rPr>
          <w:b/>
          <w:color w:val="262626"/>
          <w:bdr w:val="none" w:sz="0" w:space="0" w:color="auto" w:frame="1"/>
        </w:rPr>
        <w:t>–</w:t>
      </w:r>
      <w:r w:rsidR="004843BA">
        <w:rPr>
          <w:b/>
          <w:color w:val="262626"/>
          <w:bdr w:val="none" w:sz="0" w:space="0" w:color="auto" w:frame="1"/>
        </w:rPr>
        <w:t xml:space="preserve"> это ваше </w:t>
      </w:r>
      <w:proofErr w:type="gramStart"/>
      <w:r w:rsidR="004843BA">
        <w:rPr>
          <w:b/>
          <w:color w:val="262626"/>
          <w:bdr w:val="none" w:sz="0" w:space="0" w:color="auto" w:frame="1"/>
        </w:rPr>
        <w:t>право ведения</w:t>
      </w:r>
      <w:proofErr w:type="gramEnd"/>
      <w:r w:rsidRPr="004843BA">
        <w:rPr>
          <w:b/>
          <w:color w:val="262626"/>
          <w:bdr w:val="none" w:sz="0" w:space="0" w:color="auto" w:frame="1"/>
        </w:rPr>
        <w:t>, цифра объёма Синтеза</w:t>
      </w:r>
      <w:r>
        <w:rPr>
          <w:color w:val="262626"/>
          <w:bdr w:val="none" w:sz="0" w:space="0" w:color="auto" w:frame="1"/>
        </w:rPr>
        <w:t>.</w:t>
      </w:r>
    </w:p>
    <w:p w14:paraId="67E9876F"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И синтезируясь с Изначально Вышестоящим Отцом, мы п</w:t>
      </w:r>
      <w:r w:rsidRPr="004843BA">
        <w:rPr>
          <w:b/>
          <w:color w:val="262626"/>
          <w:bdr w:val="none" w:sz="0" w:space="0" w:color="auto" w:frame="1"/>
        </w:rPr>
        <w:t xml:space="preserve">росим начать подготовку у Изначально Вышестоящего Аватара Синтеза Мории </w:t>
      </w:r>
      <w:r>
        <w:rPr>
          <w:color w:val="262626"/>
          <w:bdr w:val="none" w:sz="0" w:space="0" w:color="auto" w:frame="1"/>
        </w:rPr>
        <w:t>и у Аватара Синтеза Святослава</w:t>
      </w:r>
      <w:r w:rsidR="004843BA">
        <w:rPr>
          <w:color w:val="262626"/>
          <w:bdr w:val="none" w:sz="0" w:space="0" w:color="auto" w:frame="1"/>
        </w:rPr>
        <w:t>,</w:t>
      </w:r>
      <w:r>
        <w:rPr>
          <w:color w:val="262626"/>
          <w:bdr w:val="none" w:sz="0" w:space="0" w:color="auto" w:frame="1"/>
        </w:rPr>
        <w:t xml:space="preserve"> для Санкт-Петербурга, </w:t>
      </w:r>
      <w:r w:rsidRPr="004843BA">
        <w:rPr>
          <w:b/>
          <w:color w:val="262626"/>
          <w:bdr w:val="none" w:sz="0" w:space="0" w:color="auto" w:frame="1"/>
        </w:rPr>
        <w:t>на обоснование Энциклопедичности Учения Синтеза Па</w:t>
      </w:r>
      <w:r w:rsidR="004843BA" w:rsidRPr="004843BA">
        <w:rPr>
          <w:b/>
          <w:color w:val="262626"/>
          <w:bdr w:val="none" w:sz="0" w:space="0" w:color="auto" w:frame="1"/>
        </w:rPr>
        <w:t>радигмой каждого</w:t>
      </w:r>
      <w:r w:rsidR="004843BA">
        <w:rPr>
          <w:color w:val="262626"/>
          <w:bdr w:val="none" w:sz="0" w:space="0" w:color="auto" w:frame="1"/>
        </w:rPr>
        <w:t xml:space="preserve"> Организацией </w:t>
      </w:r>
      <w:r w:rsidR="004843BA" w:rsidRPr="004843BA">
        <w:rPr>
          <w:i/>
          <w:color w:val="262626"/>
          <w:bdr w:val="none" w:sz="0" w:space="0" w:color="auto" w:frame="1"/>
        </w:rPr>
        <w:t>такой-то</w:t>
      </w:r>
      <w:r w:rsidR="004843BA">
        <w:rPr>
          <w:color w:val="262626"/>
          <w:bdr w:val="none" w:sz="0" w:space="0" w:color="auto" w:frame="1"/>
        </w:rPr>
        <w:t>, либо О</w:t>
      </w:r>
      <w:r>
        <w:rPr>
          <w:color w:val="262626"/>
          <w:bdr w:val="none" w:sz="0" w:space="0" w:color="auto" w:frame="1"/>
        </w:rPr>
        <w:t>рганизацией всего подразделения, значит двойным объёмом организаций.</w:t>
      </w:r>
    </w:p>
    <w:p w14:paraId="04FD98B3"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И стяжаем у Изначально Вышестоящего Отца Синтез именно на такую мануфактурность, то есть практичность действия, то есть то, что мы будем д</w:t>
      </w:r>
      <w:r w:rsidR="00232AC8">
        <w:rPr>
          <w:color w:val="262626"/>
          <w:bdr w:val="none" w:sz="0" w:space="0" w:color="auto" w:frame="1"/>
        </w:rPr>
        <w:t>елать руками, аутентично.</w:t>
      </w:r>
    </w:p>
    <w:p w14:paraId="0FD7C9AC" w14:textId="49677839"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заполняясь Изначально Вышестоящим Отцом, в зал вышел, </w:t>
      </w:r>
      <w:proofErr w:type="gramStart"/>
      <w:r>
        <w:rPr>
          <w:color w:val="262626"/>
          <w:bdr w:val="none" w:sz="0" w:space="0" w:color="auto" w:frame="1"/>
        </w:rPr>
        <w:t>стал</w:t>
      </w:r>
      <w:proofErr w:type="gramEnd"/>
      <w:r>
        <w:rPr>
          <w:color w:val="262626"/>
          <w:bdr w:val="none" w:sz="0" w:space="0" w:color="auto" w:frame="1"/>
        </w:rPr>
        <w:t xml:space="preserve"> справа от Отца, слева по нашу руку, Аватар Синтеза Мори</w:t>
      </w:r>
      <w:r w:rsidR="004843BA">
        <w:rPr>
          <w:color w:val="262626"/>
          <w:bdr w:val="none" w:sz="0" w:space="0" w:color="auto" w:frame="1"/>
        </w:rPr>
        <w:t>я, Святослав всецело с нами, но выходи</w:t>
      </w:r>
      <w:r>
        <w:rPr>
          <w:color w:val="262626"/>
          <w:bdr w:val="none" w:sz="0" w:space="0" w:color="auto" w:frame="1"/>
        </w:rPr>
        <w:t>т, так что мы сейчас пойдём в здание к Мории.</w:t>
      </w:r>
      <w:r w:rsidR="00F153EA">
        <w:rPr>
          <w:color w:val="262626"/>
          <w:bdr w:val="none" w:sz="0" w:space="0" w:color="auto" w:frame="1"/>
        </w:rPr>
        <w:t xml:space="preserve"> </w:t>
      </w:r>
    </w:p>
    <w:p w14:paraId="64607943"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И мы приветствуем Аватара Синтеза Морию, лёгкий поклон, слово, пообщайтесь с Аватаром, не завершайте или не начинайте процесс только лишь безм</w:t>
      </w:r>
      <w:r w:rsidR="00673D93">
        <w:rPr>
          <w:color w:val="262626"/>
          <w:bdr w:val="none" w:sz="0" w:space="0" w:color="auto" w:frame="1"/>
        </w:rPr>
        <w:t>олвным кивком, так дело не пойдё</w:t>
      </w:r>
      <w:r>
        <w:rPr>
          <w:color w:val="262626"/>
          <w:bdr w:val="none" w:sz="0" w:space="0" w:color="auto" w:frame="1"/>
        </w:rPr>
        <w:t>т с Аватарами, нужно учиться общаться голосом.</w:t>
      </w:r>
    </w:p>
    <w:p w14:paraId="6418FEDE"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Приветствуем Аватара Синтеза Морию, стяжаем Синтез Мудрости Изначально Вышестоящего Отца, прям стоя пред Изначально Вышестоящим Отцом, регистрируем разницу Синтеза, она есть в теле.</w:t>
      </w:r>
    </w:p>
    <w:p w14:paraId="2DF66A55" w14:textId="2C215DB5"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заполняясь Синтез Мудростью Изначально Вышестоящего Отца, сонастраиваемся с </w:t>
      </w:r>
      <w:r w:rsidRPr="00673D93">
        <w:rPr>
          <w:b/>
          <w:color w:val="262626"/>
          <w:bdr w:val="none" w:sz="0" w:space="0" w:color="auto" w:frame="1"/>
        </w:rPr>
        <w:t>Аватаром Синтеза Морией Синтезом Мудрости Изначально Вышестоящего Отца</w:t>
      </w:r>
      <w:r>
        <w:rPr>
          <w:color w:val="262626"/>
          <w:bdr w:val="none" w:sz="0" w:space="0" w:color="auto" w:frame="1"/>
        </w:rPr>
        <w:t xml:space="preserve"> в каждом из нас. Подходим ближе к Аватару Синтеза Мории, обступаем Морию, вот там </w:t>
      </w:r>
      <w:proofErr w:type="gramStart"/>
      <w:r>
        <w:rPr>
          <w:color w:val="262626"/>
          <w:bdr w:val="none" w:sz="0" w:space="0" w:color="auto" w:frame="1"/>
        </w:rPr>
        <w:t>прям</w:t>
      </w:r>
      <w:proofErr w:type="gramEnd"/>
      <w:r>
        <w:rPr>
          <w:color w:val="262626"/>
          <w:bdr w:val="none" w:sz="0" w:space="0" w:color="auto" w:frame="1"/>
        </w:rPr>
        <w:t xml:space="preserve"> в</w:t>
      </w:r>
      <w:r w:rsidR="00673D93">
        <w:rPr>
          <w:color w:val="262626"/>
          <w:bdr w:val="none" w:sz="0" w:space="0" w:color="auto" w:frame="1"/>
        </w:rPr>
        <w:t xml:space="preserve"> прямом смысле слова подходим </w:t>
      </w:r>
      <w:r>
        <w:rPr>
          <w:color w:val="262626"/>
          <w:bdr w:val="none" w:sz="0" w:space="0" w:color="auto" w:frame="1"/>
        </w:rPr>
        <w:t>ближе. Благодарим Изначально Вышестоящего Отца.</w:t>
      </w:r>
      <w:r w:rsidR="00F153EA">
        <w:rPr>
          <w:color w:val="262626"/>
          <w:bdr w:val="none" w:sz="0" w:space="0" w:color="auto" w:frame="1"/>
        </w:rPr>
        <w:t xml:space="preserve"> </w:t>
      </w:r>
    </w:p>
    <w:p w14:paraId="615A16FE"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мы далее переходим вместе с Аватаром Синтеза Морией в </w:t>
      </w:r>
      <w:r w:rsidRPr="00673D93">
        <w:rPr>
          <w:b/>
          <w:color w:val="262626"/>
          <w:bdr w:val="none" w:sz="0" w:space="0" w:color="auto" w:frame="1"/>
        </w:rPr>
        <w:t>зал ИВДИВО-Академии Синтез-Философии Изначально Вышестоящего Отца на 958-й архетип ИВДИВО</w:t>
      </w:r>
      <w:r>
        <w:rPr>
          <w:color w:val="262626"/>
          <w:bdr w:val="none" w:sz="0" w:space="0" w:color="auto" w:frame="1"/>
        </w:rPr>
        <w:t>, переходим в зал ИВДИВО-Академии Синтез-Философии, фиксируемся в центровке зала, фиксируем собою тело, форму, ядро Должно</w:t>
      </w:r>
      <w:r w:rsidR="00673D93">
        <w:rPr>
          <w:color w:val="262626"/>
          <w:bdr w:val="none" w:sz="0" w:space="0" w:color="auto" w:frame="1"/>
        </w:rPr>
        <w:t>стной Полномочности, Синтез 64</w:t>
      </w:r>
      <w:r>
        <w:rPr>
          <w:color w:val="262626"/>
          <w:bdr w:val="none" w:sz="0" w:space="0" w:color="auto" w:frame="1"/>
        </w:rPr>
        <w:t xml:space="preserve"> инструментов, горение Академическим Синтезом, то есть не забываем отслеживать отточенность формулировок.</w:t>
      </w:r>
      <w:r w:rsidR="00673D93">
        <w:rPr>
          <w:color w:val="262626"/>
          <w:bdr w:val="none" w:sz="0" w:space="0" w:color="auto" w:frame="1"/>
        </w:rPr>
        <w:t xml:space="preserve"> </w:t>
      </w:r>
    </w:p>
    <w:p w14:paraId="5830FF7D"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Становимся </w:t>
      </w:r>
      <w:r w:rsidRPr="00673D93">
        <w:rPr>
          <w:b/>
          <w:color w:val="262626"/>
          <w:bdr w:val="none" w:sz="0" w:space="0" w:color="auto" w:frame="1"/>
        </w:rPr>
        <w:t>в зале Парадигмы Синтез-Философии</w:t>
      </w:r>
      <w:r>
        <w:rPr>
          <w:color w:val="262626"/>
          <w:bdr w:val="none" w:sz="0" w:space="0" w:color="auto" w:frame="1"/>
        </w:rPr>
        <w:t xml:space="preserve">, в центровке зала. Аватар Синтеза Мория напротив </w:t>
      </w:r>
      <w:r w:rsidR="00673D93">
        <w:rPr>
          <w:color w:val="262626"/>
          <w:bdr w:val="none" w:sz="0" w:space="0" w:color="auto" w:frame="1"/>
        </w:rPr>
        <w:t xml:space="preserve">нас. Вот регистрируем смену, </w:t>
      </w:r>
      <w:r>
        <w:rPr>
          <w:color w:val="262626"/>
          <w:bdr w:val="none" w:sz="0" w:space="0" w:color="auto" w:frame="1"/>
        </w:rPr>
        <w:t>так сказать, среды концентрации Синтеза зала.</w:t>
      </w:r>
      <w:r w:rsidR="00673D93">
        <w:rPr>
          <w:color w:val="262626"/>
          <w:bdr w:val="none" w:sz="0" w:space="0" w:color="auto" w:frame="1"/>
        </w:rPr>
        <w:t xml:space="preserve"> </w:t>
      </w:r>
    </w:p>
    <w:p w14:paraId="6AC649DB" w14:textId="77777777" w:rsidR="00161DD2" w:rsidRDefault="00161DD2" w:rsidP="008B5738">
      <w:pPr>
        <w:pStyle w:val="afc"/>
        <w:tabs>
          <w:tab w:val="left" w:pos="709"/>
        </w:tabs>
        <w:spacing w:before="0" w:beforeAutospacing="0" w:after="0" w:afterAutospacing="0"/>
        <w:ind w:firstLine="567"/>
        <w:jc w:val="both"/>
        <w:textAlignment w:val="baseline"/>
        <w:rPr>
          <w:color w:val="262626"/>
        </w:rPr>
      </w:pPr>
      <w:r>
        <w:rPr>
          <w:color w:val="262626"/>
          <w:bdr w:val="none" w:sz="0" w:space="0" w:color="auto" w:frame="1"/>
        </w:rPr>
        <w:t>И проникаясь, входим во всеобъемлющее начало Синтеза Мудрос</w:t>
      </w:r>
      <w:r w:rsidR="00673D93">
        <w:rPr>
          <w:color w:val="262626"/>
          <w:bdr w:val="none" w:sz="0" w:space="0" w:color="auto" w:frame="1"/>
        </w:rPr>
        <w:t>ти, переходя на п</w:t>
      </w:r>
      <w:r w:rsidR="00F64DE4">
        <w:rPr>
          <w:color w:val="262626"/>
          <w:bdr w:val="none" w:sz="0" w:space="0" w:color="auto" w:frame="1"/>
        </w:rPr>
        <w:t xml:space="preserve">арадигмальный </w:t>
      </w:r>
      <w:r w:rsidR="00673D93">
        <w:rPr>
          <w:color w:val="262626"/>
          <w:bdr w:val="none" w:sz="0" w:space="0" w:color="auto" w:frame="1"/>
        </w:rPr>
        <w:t>взгляд, п</w:t>
      </w:r>
      <w:r>
        <w:rPr>
          <w:color w:val="262626"/>
          <w:bdr w:val="none" w:sz="0" w:space="0" w:color="auto" w:frame="1"/>
        </w:rPr>
        <w:t xml:space="preserve">арадигмальную Ивдивность Мудрости синтезом. И </w:t>
      </w:r>
      <w:r w:rsidRPr="00673D93">
        <w:rPr>
          <w:b/>
          <w:color w:val="262626"/>
          <w:bdr w:val="none" w:sz="0" w:space="0" w:color="auto" w:frame="1"/>
        </w:rPr>
        <w:t>проникаемся Парадигм</w:t>
      </w:r>
      <w:r w:rsidR="00673D93" w:rsidRPr="00673D93">
        <w:rPr>
          <w:b/>
          <w:color w:val="262626"/>
          <w:bdr w:val="none" w:sz="0" w:space="0" w:color="auto" w:frame="1"/>
        </w:rPr>
        <w:t>ой Изначально Вышестоящего Отца</w:t>
      </w:r>
      <w:r>
        <w:rPr>
          <w:color w:val="262626"/>
          <w:bdr w:val="none" w:sz="0" w:space="0" w:color="auto" w:frame="1"/>
        </w:rPr>
        <w:t xml:space="preserve"> как Парадигмой, проявляющей Волю Изначально Вышестоящего Отца на нас в этом зале.</w:t>
      </w:r>
      <w:r w:rsidR="00673D93">
        <w:rPr>
          <w:color w:val="262626"/>
          <w:bdr w:val="none" w:sz="0" w:space="0" w:color="auto" w:frame="1"/>
        </w:rPr>
        <w:t xml:space="preserve"> </w:t>
      </w:r>
    </w:p>
    <w:p w14:paraId="540C4288" w14:textId="0E5E023A"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И мы синтезируемся с Аватаром Синтеза Морией, входя и прося ввести нас в этом зале в парадигмальную отстроенность, идущую из-за предельности ИВДИВО</w:t>
      </w:r>
      <w:r w:rsidR="00673D93">
        <w:rPr>
          <w:color w:val="262626"/>
          <w:bdr w:val="none" w:sz="0" w:space="0" w:color="auto" w:frame="1"/>
        </w:rPr>
        <w:t>,</w:t>
      </w:r>
      <w:r>
        <w:rPr>
          <w:color w:val="262626"/>
          <w:bdr w:val="none" w:sz="0" w:space="0" w:color="auto" w:frame="1"/>
        </w:rPr>
        <w:t xml:space="preserve"> Синтез-Философии Академии Синтез-Философии в стяжании и расшифровке Парадигмы Синтез-Философии, Парадигмы организации на каждого из нас. Аватар Синтеза чуть отошёл, между нами образовалось пространство, оно не большое, но достаточно для фиксации ядра Парадигмы </w:t>
      </w:r>
      <w:proofErr w:type="gramStart"/>
      <w:r>
        <w:rPr>
          <w:color w:val="262626"/>
          <w:bdr w:val="none" w:sz="0" w:space="0" w:color="auto" w:frame="1"/>
        </w:rPr>
        <w:t>Синтез-Философии</w:t>
      </w:r>
      <w:proofErr w:type="gramEnd"/>
      <w:r>
        <w:rPr>
          <w:color w:val="262626"/>
          <w:bdr w:val="none" w:sz="0" w:space="0" w:color="auto" w:frame="1"/>
        </w:rPr>
        <w:t>.</w:t>
      </w:r>
      <w:r w:rsidR="00F153EA">
        <w:rPr>
          <w:color w:val="262626"/>
          <w:bdr w:val="none" w:sz="0" w:space="0" w:color="auto" w:frame="1"/>
        </w:rPr>
        <w:t xml:space="preserve"> </w:t>
      </w:r>
    </w:p>
    <w:p w14:paraId="75612B80"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вот, синтезируясь с Аватаром Синтеза Морией, мы </w:t>
      </w:r>
      <w:r w:rsidRPr="00673D93">
        <w:rPr>
          <w:b/>
          <w:color w:val="262626"/>
          <w:bdr w:val="none" w:sz="0" w:space="0" w:color="auto" w:frame="1"/>
        </w:rPr>
        <w:t>стяжаем Парадигму</w:t>
      </w:r>
      <w:r w:rsidR="00673D93" w:rsidRPr="00673D93">
        <w:rPr>
          <w:b/>
          <w:color w:val="262626"/>
          <w:bdr w:val="none" w:sz="0" w:space="0" w:color="auto" w:frame="1"/>
        </w:rPr>
        <w:t xml:space="preserve"> </w:t>
      </w:r>
      <w:r w:rsidRPr="00673D93">
        <w:rPr>
          <w:b/>
          <w:color w:val="262626"/>
          <w:bdr w:val="none" w:sz="0" w:space="0" w:color="auto" w:frame="1"/>
        </w:rPr>
        <w:t>каждой организации Изначально Вышестоящего Дома Изначально Вышестоящего Отца</w:t>
      </w:r>
      <w:r>
        <w:rPr>
          <w:color w:val="262626"/>
          <w:bdr w:val="none" w:sz="0" w:space="0" w:color="auto" w:frame="1"/>
        </w:rPr>
        <w:t>,</w:t>
      </w:r>
      <w:r w:rsidR="00CA6AA4">
        <w:rPr>
          <w:color w:val="262626"/>
          <w:bdr w:val="none" w:sz="0" w:space="0" w:color="auto" w:frame="1"/>
        </w:rPr>
        <w:t xml:space="preserve"> </w:t>
      </w:r>
      <w:r w:rsidR="00673D93">
        <w:rPr>
          <w:color w:val="262626"/>
          <w:bdr w:val="none" w:sz="0" w:space="0" w:color="auto" w:frame="1"/>
        </w:rPr>
        <w:t>п</w:t>
      </w:r>
      <w:r>
        <w:rPr>
          <w:color w:val="262626"/>
          <w:bdr w:val="none" w:sz="0" w:space="0" w:color="auto" w:frame="1"/>
        </w:rPr>
        <w:t>роизнося название ИВДИВО-организации полностью с именем Аватаров Синтеза Изначально Вышестоящего Аватара Синтеза Кут Хуми, Парадигму и Синтез который вы стяжаете сейчас у Аватара Синтеза Мории.</w:t>
      </w:r>
      <w:r w:rsidR="000B735F">
        <w:rPr>
          <w:color w:val="262626"/>
          <w:bdr w:val="none" w:sz="0" w:space="0" w:color="auto" w:frame="1"/>
        </w:rPr>
        <w:t xml:space="preserve"> </w:t>
      </w:r>
    </w:p>
    <w:p w14:paraId="2BCED45F"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синтезируясь с Изначально Вышестоящим Аватаром Синтеза Морией, мы </w:t>
      </w:r>
      <w:r w:rsidRPr="000B735F">
        <w:rPr>
          <w:b/>
          <w:color w:val="262626"/>
          <w:bdr w:val="none" w:sz="0" w:space="0" w:color="auto" w:frame="1"/>
        </w:rPr>
        <w:t>входим в Парадигму организации ИВДИВО в ИВДИВО-Академии Синтез-Философии</w:t>
      </w:r>
      <w:r>
        <w:rPr>
          <w:color w:val="262626"/>
          <w:bdr w:val="none" w:sz="0" w:space="0" w:color="auto" w:frame="1"/>
        </w:rPr>
        <w:t>, стяжая целое явление,</w:t>
      </w:r>
      <w:r w:rsidR="000B735F">
        <w:rPr>
          <w:color w:val="262626"/>
          <w:bdr w:val="none" w:sz="0" w:space="0" w:color="auto" w:frame="1"/>
        </w:rPr>
        <w:t xml:space="preserve"> </w:t>
      </w:r>
      <w:r>
        <w:rPr>
          <w:color w:val="262626"/>
          <w:bdr w:val="none" w:sz="0" w:space="0" w:color="auto" w:frame="1"/>
        </w:rPr>
        <w:t>плюс-минус по количеству присутствующих Аватаров организаций Санкт-Петербурга, от Парадигмы первой: Психоди</w:t>
      </w:r>
      <w:r w:rsidR="000B735F">
        <w:rPr>
          <w:color w:val="262626"/>
          <w:bdr w:val="none" w:sz="0" w:space="0" w:color="auto" w:frame="1"/>
        </w:rPr>
        <w:t>намики и Аватара</w:t>
      </w:r>
      <w:r>
        <w:rPr>
          <w:color w:val="262626"/>
          <w:bdr w:val="none" w:sz="0" w:space="0" w:color="auto" w:frame="1"/>
        </w:rPr>
        <w:t xml:space="preserve"> Психодинамики, стяжая Парадигмальность ИВДИВО-Психодинамики, стяжая Парадигму Психодинамики и до 32-й Пара</w:t>
      </w:r>
      <w:r w:rsidR="000B735F">
        <w:rPr>
          <w:color w:val="262626"/>
          <w:bdr w:val="none" w:sz="0" w:space="0" w:color="auto" w:frame="1"/>
        </w:rPr>
        <w:t>дигмы, Парадигмы ИВДИВО Аватаром</w:t>
      </w:r>
      <w:r>
        <w:rPr>
          <w:color w:val="262626"/>
          <w:bdr w:val="none" w:sz="0" w:space="0" w:color="auto" w:frame="1"/>
        </w:rPr>
        <w:t xml:space="preserve"> ИВДИВО подразделения Изначально Вышестоящего Аватара Синтеза Кут Хуми.</w:t>
      </w:r>
    </w:p>
    <w:p w14:paraId="38B6188E"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lastRenderedPageBreak/>
        <w:t xml:space="preserve">И вот в слиянности каждого из нас в парадигмальности </w:t>
      </w:r>
      <w:r w:rsidR="000B735F">
        <w:rPr>
          <w:color w:val="262626"/>
          <w:bdr w:val="none" w:sz="0" w:space="0" w:color="auto" w:frame="1"/>
        </w:rPr>
        <w:t xml:space="preserve">организаций, стяжаем Парадигму, </w:t>
      </w:r>
      <w:r>
        <w:rPr>
          <w:color w:val="262626"/>
          <w:bdr w:val="none" w:sz="0" w:space="0" w:color="auto" w:frame="1"/>
        </w:rPr>
        <w:t>допустим</w:t>
      </w:r>
      <w:r w:rsidR="000B735F">
        <w:rPr>
          <w:color w:val="262626"/>
          <w:bdr w:val="none" w:sz="0" w:space="0" w:color="auto" w:frame="1"/>
        </w:rPr>
        <w:t>,</w:t>
      </w:r>
      <w:r>
        <w:rPr>
          <w:color w:val="262626"/>
          <w:bdr w:val="none" w:sz="0" w:space="0" w:color="auto" w:frame="1"/>
        </w:rPr>
        <w:t xml:space="preserve"> ИВДИВО-Зданий синтезом Аватара</w:t>
      </w:r>
      <w:r w:rsidR="000B735F">
        <w:rPr>
          <w:color w:val="262626"/>
          <w:bdr w:val="none" w:sz="0" w:space="0" w:color="auto" w:frame="1"/>
        </w:rPr>
        <w:t xml:space="preserve"> </w:t>
      </w:r>
      <w:r>
        <w:rPr>
          <w:color w:val="262626"/>
          <w:bdr w:val="none" w:sz="0" w:space="0" w:color="auto" w:frame="1"/>
        </w:rPr>
        <w:t>Синтеза (</w:t>
      </w:r>
      <w:r w:rsidRPr="000B735F">
        <w:rPr>
          <w:i/>
          <w:color w:val="262626"/>
          <w:bdr w:val="none" w:sz="0" w:space="0" w:color="auto" w:frame="1"/>
        </w:rPr>
        <w:t>имя</w:t>
      </w:r>
      <w:r>
        <w:rPr>
          <w:color w:val="262626"/>
          <w:bdr w:val="none" w:sz="0" w:space="0" w:color="auto" w:frame="1"/>
        </w:rPr>
        <w:t>) Изначально Вышестоящего Аватара Синтеза Кут Хуми собою.</w:t>
      </w:r>
      <w:r w:rsidR="000B735F">
        <w:rPr>
          <w:color w:val="262626"/>
          <w:bdr w:val="none" w:sz="0" w:space="0" w:color="auto" w:frame="1"/>
        </w:rPr>
        <w:t xml:space="preserve"> </w:t>
      </w:r>
    </w:p>
    <w:p w14:paraId="3CD8C379"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 xml:space="preserve">И проникаясь, возжигаем </w:t>
      </w:r>
      <w:r w:rsidRPr="000B735F">
        <w:rPr>
          <w:b/>
          <w:color w:val="262626"/>
          <w:bdr w:val="none" w:sz="0" w:space="0" w:color="auto" w:frame="1"/>
        </w:rPr>
        <w:t xml:space="preserve">в ядре Должностной </w:t>
      </w:r>
      <w:r w:rsidR="000B735F">
        <w:rPr>
          <w:b/>
          <w:color w:val="262626"/>
          <w:bdr w:val="none" w:sz="0" w:space="0" w:color="auto" w:frame="1"/>
        </w:rPr>
        <w:t>Полномочности Синтез Парадигмы О</w:t>
      </w:r>
      <w:r w:rsidRPr="000B735F">
        <w:rPr>
          <w:b/>
          <w:color w:val="262626"/>
          <w:bdr w:val="none" w:sz="0" w:space="0" w:color="auto" w:frame="1"/>
        </w:rPr>
        <w:t>рганизации</w:t>
      </w:r>
      <w:r>
        <w:rPr>
          <w:color w:val="262626"/>
          <w:bdr w:val="none" w:sz="0" w:space="0" w:color="auto" w:frame="1"/>
        </w:rPr>
        <w:t xml:space="preserve"> </w:t>
      </w:r>
      <w:r w:rsidR="000B735F">
        <w:rPr>
          <w:color w:val="262626"/>
          <w:bdr w:val="none" w:sz="0" w:space="0" w:color="auto" w:frame="1"/>
        </w:rPr>
        <w:t xml:space="preserve">каждым из нас, стяжая </w:t>
      </w:r>
      <w:r w:rsidR="000B735F" w:rsidRPr="000B735F">
        <w:rPr>
          <w:color w:val="262626"/>
          <w:spacing w:val="28"/>
          <w:bdr w:val="none" w:sz="0" w:space="0" w:color="auto" w:frame="1"/>
        </w:rPr>
        <w:t>Парадигму</w:t>
      </w:r>
      <w:r w:rsidRPr="000B735F">
        <w:rPr>
          <w:color w:val="262626"/>
          <w:spacing w:val="28"/>
          <w:bdr w:val="none" w:sz="0" w:space="0" w:color="auto" w:frame="1"/>
        </w:rPr>
        <w:t xml:space="preserve"> как запредельную Волю Изначально Вышестоящего Отца, формирующую концепт мироустройства, образа, взаимосвязи, организованного Огня и Синтеза нами и каждым из нас Аватарской применимостью</w:t>
      </w:r>
      <w:r w:rsidR="000B735F">
        <w:rPr>
          <w:color w:val="262626"/>
          <w:bdr w:val="none" w:sz="0" w:space="0" w:color="auto" w:frame="1"/>
        </w:rPr>
        <w:t>.</w:t>
      </w:r>
      <w:r>
        <w:rPr>
          <w:color w:val="262626"/>
          <w:bdr w:val="none" w:sz="0" w:space="0" w:color="auto" w:frame="1"/>
        </w:rPr>
        <w:t xml:space="preserve"> </w:t>
      </w:r>
      <w:r w:rsidR="000B735F">
        <w:rPr>
          <w:color w:val="262626"/>
          <w:bdr w:val="none" w:sz="0" w:space="0" w:color="auto" w:frame="1"/>
        </w:rPr>
        <w:t>Т</w:t>
      </w:r>
      <w:r>
        <w:rPr>
          <w:color w:val="262626"/>
          <w:bdr w:val="none" w:sz="0" w:space="0" w:color="auto" w:frame="1"/>
        </w:rPr>
        <w:t>о есть мы Парадигму должны применить или осознать, или оформить, или разработать, или описать, то есть мы должны её применить.</w:t>
      </w:r>
    </w:p>
    <w:p w14:paraId="62CFC229" w14:textId="77777777" w:rsidR="00161DD2"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далее, синтезируясь с Аватаром Синтеза Морией, стяжаем 32 Синтеза Мудрости или столько, сколько Аватаров организаций присутствуют в зале, в росте Парадигмы и </w:t>
      </w:r>
      <w:r w:rsidRPr="000B735F">
        <w:rPr>
          <w:b/>
          <w:color w:val="262626"/>
          <w:bdr w:val="none" w:sz="0" w:space="0" w:color="auto" w:frame="1"/>
        </w:rPr>
        <w:t>на одну Парадигму</w:t>
      </w:r>
      <w:r>
        <w:rPr>
          <w:color w:val="262626"/>
          <w:bdr w:val="none" w:sz="0" w:space="0" w:color="auto" w:frame="1"/>
        </w:rPr>
        <w:t xml:space="preserve">: Парадигма Психодинамики, Парадигма ИВДИВО </w:t>
      </w:r>
      <w:r w:rsidR="000B735F">
        <w:rPr>
          <w:color w:val="262626"/>
          <w:bdr w:val="none" w:sz="0" w:space="0" w:color="auto" w:frame="1"/>
        </w:rPr>
        <w:t>–</w:t>
      </w:r>
      <w:r>
        <w:rPr>
          <w:color w:val="262626"/>
          <w:bdr w:val="none" w:sz="0" w:space="0" w:color="auto" w:frame="1"/>
        </w:rPr>
        <w:t xml:space="preserve"> </w:t>
      </w:r>
      <w:r w:rsidRPr="000B735F">
        <w:rPr>
          <w:b/>
          <w:color w:val="262626"/>
          <w:bdr w:val="none" w:sz="0" w:space="0" w:color="auto" w:frame="1"/>
        </w:rPr>
        <w:t>одна Синтез Мудрость Аватара Синтеза Мории</w:t>
      </w:r>
      <w:r>
        <w:rPr>
          <w:color w:val="262626"/>
          <w:bdr w:val="none" w:sz="0" w:space="0" w:color="auto" w:frame="1"/>
        </w:rPr>
        <w:t xml:space="preserve"> на вас. Парадигма Высшей Школы Синтеза </w:t>
      </w:r>
      <w:r w:rsidR="000B735F">
        <w:rPr>
          <w:color w:val="262626"/>
          <w:bdr w:val="none" w:sz="0" w:space="0" w:color="auto" w:frame="1"/>
        </w:rPr>
        <w:t>–</w:t>
      </w:r>
      <w:r>
        <w:rPr>
          <w:color w:val="262626"/>
          <w:bdr w:val="none" w:sz="0" w:space="0" w:color="auto" w:frame="1"/>
        </w:rPr>
        <w:t xml:space="preserve"> Синтез Мудрость ВШС, Парадигма ИВДИВО </w:t>
      </w:r>
      <w:r w:rsidR="000B735F">
        <w:rPr>
          <w:color w:val="262626"/>
          <w:bdr w:val="none" w:sz="0" w:space="0" w:color="auto" w:frame="1"/>
        </w:rPr>
        <w:t>–</w:t>
      </w:r>
      <w:r>
        <w:rPr>
          <w:color w:val="262626"/>
          <w:bdr w:val="none" w:sz="0" w:space="0" w:color="auto" w:frame="1"/>
        </w:rPr>
        <w:t xml:space="preserve"> Синтез Мудрость ИВДИВО, Парадигма Психодинамики </w:t>
      </w:r>
      <w:r w:rsidR="000B735F">
        <w:rPr>
          <w:color w:val="262626"/>
          <w:bdr w:val="none" w:sz="0" w:space="0" w:color="auto" w:frame="1"/>
        </w:rPr>
        <w:t>–</w:t>
      </w:r>
      <w:r>
        <w:rPr>
          <w:color w:val="262626"/>
          <w:bdr w:val="none" w:sz="0" w:space="0" w:color="auto" w:frame="1"/>
        </w:rPr>
        <w:t xml:space="preserve"> Синтез Мудрости Психодинамики, Парадигма Академии Наук </w:t>
      </w:r>
      <w:r w:rsidR="000B735F">
        <w:rPr>
          <w:color w:val="262626"/>
          <w:bdr w:val="none" w:sz="0" w:space="0" w:color="auto" w:frame="1"/>
        </w:rPr>
        <w:t>–</w:t>
      </w:r>
      <w:r>
        <w:rPr>
          <w:color w:val="262626"/>
          <w:bdr w:val="none" w:sz="0" w:space="0" w:color="auto" w:frame="1"/>
        </w:rPr>
        <w:t xml:space="preserve"> Синтез Мудрости Академии Наук. И справляемся, это правильное слово, справляемся, то есть </w:t>
      </w:r>
      <w:r w:rsidRPr="000B735F">
        <w:rPr>
          <w:b/>
          <w:color w:val="262626"/>
          <w:bdr w:val="none" w:sz="0" w:space="0" w:color="auto" w:frame="1"/>
        </w:rPr>
        <w:t>оформляем Образ развиваемой физически организации Образом и Подобием парадигмальности организованного Синтеза и Огня, Мудростью в Воле, Парадигмой организации собою</w:t>
      </w:r>
      <w:r>
        <w:rPr>
          <w:color w:val="262626"/>
          <w:bdr w:val="none" w:sz="0" w:space="0" w:color="auto" w:frame="1"/>
        </w:rPr>
        <w:t xml:space="preserve">. </w:t>
      </w:r>
    </w:p>
    <w:p w14:paraId="57588A7E" w14:textId="77777777" w:rsidR="00161DD2" w:rsidRDefault="00F64DE4"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То есть прям вникаю</w:t>
      </w:r>
      <w:r w:rsidR="00161DD2">
        <w:rPr>
          <w:color w:val="262626"/>
          <w:bdr w:val="none" w:sz="0" w:space="0" w:color="auto" w:frame="1"/>
        </w:rPr>
        <w:t xml:space="preserve"> и встраиваюсь головным мозгом, частями, ядрами Синте</w:t>
      </w:r>
      <w:r w:rsidR="000B735F">
        <w:rPr>
          <w:color w:val="262626"/>
          <w:bdr w:val="none" w:sz="0" w:space="0" w:color="auto" w:frame="1"/>
        </w:rPr>
        <w:t>за, Компетенциями, ядром Части О</w:t>
      </w:r>
      <w:r w:rsidR="00161DD2">
        <w:rPr>
          <w:color w:val="262626"/>
          <w:bdr w:val="none" w:sz="0" w:space="0" w:color="auto" w:frame="1"/>
        </w:rPr>
        <w:t>рганизации в ИВДИВ</w:t>
      </w:r>
      <w:proofErr w:type="gramStart"/>
      <w:r w:rsidR="00161DD2">
        <w:rPr>
          <w:color w:val="262626"/>
          <w:bdr w:val="none" w:sz="0" w:space="0" w:color="auto" w:frame="1"/>
        </w:rPr>
        <w:t>О</w:t>
      </w:r>
      <w:r w:rsidR="000B735F">
        <w:rPr>
          <w:color w:val="262626"/>
          <w:bdr w:val="none" w:sz="0" w:space="0" w:color="auto" w:frame="1"/>
        </w:rPr>
        <w:t>-</w:t>
      </w:r>
      <w:proofErr w:type="gramEnd"/>
      <w:r w:rsidR="00161DD2">
        <w:rPr>
          <w:color w:val="262626"/>
          <w:bdr w:val="none" w:sz="0" w:space="0" w:color="auto" w:frame="1"/>
        </w:rPr>
        <w:t>, допустим</w:t>
      </w:r>
      <w:r w:rsidR="000B735F">
        <w:rPr>
          <w:color w:val="262626"/>
          <w:bdr w:val="none" w:sz="0" w:space="0" w:color="auto" w:frame="1"/>
        </w:rPr>
        <w:t>,</w:t>
      </w:r>
      <w:r w:rsidR="00161DD2">
        <w:rPr>
          <w:color w:val="262626"/>
          <w:bdr w:val="none" w:sz="0" w:space="0" w:color="auto" w:frame="1"/>
        </w:rPr>
        <w:t xml:space="preserve"> Экономики.</w:t>
      </w:r>
      <w:r w:rsidR="000B735F">
        <w:rPr>
          <w:color w:val="262626"/>
          <w:bdr w:val="none" w:sz="0" w:space="0" w:color="auto" w:frame="1"/>
        </w:rPr>
        <w:t xml:space="preserve"> И вот ИВДИВО-Экономики вмещает как ядро О</w:t>
      </w:r>
      <w:r w:rsidR="00161DD2">
        <w:rPr>
          <w:color w:val="262626"/>
          <w:bdr w:val="none" w:sz="0" w:space="0" w:color="auto" w:frame="1"/>
        </w:rPr>
        <w:t>рганизации, оно у меня внутри, в теле, ядро Должностной Полномочности</w:t>
      </w:r>
      <w:r w:rsidR="000B735F">
        <w:rPr>
          <w:color w:val="262626"/>
          <w:bdr w:val="none" w:sz="0" w:space="0" w:color="auto" w:frame="1"/>
        </w:rPr>
        <w:t xml:space="preserve"> </w:t>
      </w:r>
      <w:r w:rsidR="00161DD2">
        <w:rPr>
          <w:color w:val="262626"/>
          <w:bdr w:val="none" w:sz="0" w:space="0" w:color="auto" w:frame="1"/>
        </w:rPr>
        <w:t>в концентрации насыщенности всего ИВДИВО саму Парадигму, вот этой вот запредельностью, то есть для меня она запредельна, для Мории, допустим, она не запредельна, то ест</w:t>
      </w:r>
      <w:r w:rsidR="000B735F">
        <w:rPr>
          <w:color w:val="262626"/>
          <w:bdr w:val="none" w:sz="0" w:space="0" w:color="auto" w:frame="1"/>
        </w:rPr>
        <w:t xml:space="preserve">ь у Мории все 32 Парадигмы 32 </w:t>
      </w:r>
      <w:r w:rsidR="00161DD2">
        <w:rPr>
          <w:color w:val="262626"/>
          <w:bdr w:val="none" w:sz="0" w:space="0" w:color="auto" w:frame="1"/>
        </w:rPr>
        <w:t xml:space="preserve">организаций есть. Моя задача на это выйти и со временем это развить. </w:t>
      </w:r>
    </w:p>
    <w:p w14:paraId="7AC5D751" w14:textId="77777777" w:rsidR="00161DD2" w:rsidRDefault="000B735F"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вот сейчас Мория сказал: «О</w:t>
      </w:r>
      <w:r w:rsidR="00161DD2">
        <w:rPr>
          <w:color w:val="262626"/>
          <w:bdr w:val="none" w:sz="0" w:space="0" w:color="auto" w:frame="1"/>
        </w:rPr>
        <w:t>бщение</w:t>
      </w:r>
      <w:r>
        <w:rPr>
          <w:color w:val="262626"/>
          <w:bdr w:val="none" w:sz="0" w:space="0" w:color="auto" w:frame="1"/>
        </w:rPr>
        <w:t>». То есть</w:t>
      </w:r>
      <w:r w:rsidR="00161DD2">
        <w:rPr>
          <w:color w:val="262626"/>
          <w:bdr w:val="none" w:sz="0" w:space="0" w:color="auto" w:frame="1"/>
        </w:rPr>
        <w:t xml:space="preserve"> вы в зале перед Морие</w:t>
      </w:r>
      <w:r>
        <w:rPr>
          <w:color w:val="262626"/>
          <w:bdr w:val="none" w:sz="0" w:space="0" w:color="auto" w:frame="1"/>
        </w:rPr>
        <w:t>й просто задавайте вопросы. Не «</w:t>
      </w:r>
      <w:r w:rsidR="00161DD2">
        <w:rPr>
          <w:color w:val="262626"/>
          <w:bdr w:val="none" w:sz="0" w:space="0" w:color="auto" w:frame="1"/>
        </w:rPr>
        <w:t>что делать?</w:t>
      </w:r>
      <w:r>
        <w:rPr>
          <w:color w:val="262626"/>
          <w:bdr w:val="none" w:sz="0" w:space="0" w:color="auto" w:frame="1"/>
        </w:rPr>
        <w:t>»</w:t>
      </w:r>
      <w:r w:rsidR="00161DD2">
        <w:rPr>
          <w:color w:val="262626"/>
          <w:bdr w:val="none" w:sz="0" w:space="0" w:color="auto" w:frame="1"/>
        </w:rPr>
        <w:t xml:space="preserve"> – Нет. Так не поможет, а вот: </w:t>
      </w:r>
      <w:r>
        <w:rPr>
          <w:color w:val="262626"/>
          <w:bdr w:val="none" w:sz="0" w:space="0" w:color="auto" w:frame="1"/>
        </w:rPr>
        <w:t>«</w:t>
      </w:r>
      <w:r w:rsidR="00161DD2">
        <w:rPr>
          <w:color w:val="262626"/>
          <w:bdr w:val="none" w:sz="0" w:space="0" w:color="auto" w:frame="1"/>
        </w:rPr>
        <w:t>чем синтезировать?</w:t>
      </w:r>
      <w:r>
        <w:rPr>
          <w:color w:val="262626"/>
          <w:bdr w:val="none" w:sz="0" w:space="0" w:color="auto" w:frame="1"/>
        </w:rPr>
        <w:t>»</w:t>
      </w:r>
      <w:r w:rsidR="00161DD2">
        <w:rPr>
          <w:color w:val="262626"/>
          <w:bdr w:val="none" w:sz="0" w:space="0" w:color="auto" w:frame="1"/>
        </w:rPr>
        <w:t xml:space="preserve"> </w:t>
      </w:r>
      <w:r>
        <w:rPr>
          <w:color w:val="262626"/>
          <w:bdr w:val="none" w:sz="0" w:space="0" w:color="auto" w:frame="1"/>
        </w:rPr>
        <w:t>«</w:t>
      </w:r>
      <w:r w:rsidR="00161DD2">
        <w:rPr>
          <w:color w:val="262626"/>
          <w:bdr w:val="none" w:sz="0" w:space="0" w:color="auto" w:frame="1"/>
        </w:rPr>
        <w:t>Куда идти?</w:t>
      </w:r>
      <w:r>
        <w:rPr>
          <w:color w:val="262626"/>
          <w:bdr w:val="none" w:sz="0" w:space="0" w:color="auto" w:frame="1"/>
        </w:rPr>
        <w:t>»</w:t>
      </w:r>
      <w:r w:rsidR="00161DD2">
        <w:rPr>
          <w:color w:val="262626"/>
          <w:bdr w:val="none" w:sz="0" w:space="0" w:color="auto" w:frame="1"/>
        </w:rPr>
        <w:t xml:space="preserve"> </w:t>
      </w:r>
      <w:r>
        <w:rPr>
          <w:color w:val="262626"/>
          <w:bdr w:val="none" w:sz="0" w:space="0" w:color="auto" w:frame="1"/>
        </w:rPr>
        <w:t>«</w:t>
      </w:r>
      <w:r w:rsidR="00161DD2">
        <w:rPr>
          <w:color w:val="262626"/>
          <w:bdr w:val="none" w:sz="0" w:space="0" w:color="auto" w:frame="1"/>
        </w:rPr>
        <w:t>Что стяжать?</w:t>
      </w:r>
      <w:r>
        <w:rPr>
          <w:color w:val="262626"/>
          <w:bdr w:val="none" w:sz="0" w:space="0" w:color="auto" w:frame="1"/>
        </w:rPr>
        <w:t>»</w:t>
      </w:r>
      <w:r w:rsidR="00161DD2">
        <w:rPr>
          <w:color w:val="262626"/>
          <w:bdr w:val="none" w:sz="0" w:space="0" w:color="auto" w:frame="1"/>
        </w:rPr>
        <w:t xml:space="preserve"> </w:t>
      </w:r>
      <w:r>
        <w:rPr>
          <w:color w:val="262626"/>
          <w:bdr w:val="none" w:sz="0" w:space="0" w:color="auto" w:frame="1"/>
        </w:rPr>
        <w:t>«</w:t>
      </w:r>
      <w:r w:rsidR="00161DD2">
        <w:rPr>
          <w:color w:val="262626"/>
          <w:bdr w:val="none" w:sz="0" w:space="0" w:color="auto" w:frame="1"/>
        </w:rPr>
        <w:t>Чем практиковать?</w:t>
      </w:r>
      <w:r>
        <w:rPr>
          <w:color w:val="262626"/>
          <w:bdr w:val="none" w:sz="0" w:space="0" w:color="auto" w:frame="1"/>
        </w:rPr>
        <w:t>»</w:t>
      </w:r>
      <w:r w:rsidR="00161DD2">
        <w:rPr>
          <w:color w:val="262626"/>
          <w:bdr w:val="none" w:sz="0" w:space="0" w:color="auto" w:frame="1"/>
        </w:rPr>
        <w:t xml:space="preserve"> </w:t>
      </w:r>
      <w:r>
        <w:rPr>
          <w:color w:val="262626"/>
          <w:bdr w:val="none" w:sz="0" w:space="0" w:color="auto" w:frame="1"/>
        </w:rPr>
        <w:t>«</w:t>
      </w:r>
      <w:r w:rsidR="00161DD2">
        <w:rPr>
          <w:color w:val="262626"/>
          <w:bdr w:val="none" w:sz="0" w:space="0" w:color="auto" w:frame="1"/>
        </w:rPr>
        <w:t>Как организовываться?</w:t>
      </w:r>
      <w:r>
        <w:rPr>
          <w:color w:val="262626"/>
          <w:bdr w:val="none" w:sz="0" w:space="0" w:color="auto" w:frame="1"/>
        </w:rPr>
        <w:t>»</w:t>
      </w:r>
      <w:r w:rsidR="00161DD2">
        <w:rPr>
          <w:color w:val="262626"/>
          <w:bdr w:val="none" w:sz="0" w:space="0" w:color="auto" w:frame="1"/>
        </w:rPr>
        <w:t xml:space="preserve"> </w:t>
      </w:r>
    </w:p>
    <w:p w14:paraId="12E22C93" w14:textId="77777777" w:rsidR="007D70AC"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Погружаемся в переключение вот такого эффекта </w:t>
      </w:r>
      <w:r w:rsidR="007D70AC">
        <w:rPr>
          <w:color w:val="262626"/>
          <w:bdr w:val="none" w:sz="0" w:space="0" w:color="auto" w:frame="1"/>
        </w:rPr>
        <w:t>Парадигмального Синтеза и Огня видов Синтеза Мудрости</w:t>
      </w:r>
      <w:r>
        <w:rPr>
          <w:color w:val="262626"/>
          <w:bdr w:val="none" w:sz="0" w:space="0" w:color="auto" w:frame="1"/>
        </w:rPr>
        <w:t xml:space="preserve"> в специфике с Морией.</w:t>
      </w:r>
      <w:r w:rsidR="007D70AC">
        <w:rPr>
          <w:color w:val="262626"/>
          <w:bdr w:val="none" w:sz="0" w:space="0" w:color="auto" w:frame="1"/>
        </w:rPr>
        <w:t xml:space="preserve"> </w:t>
      </w:r>
    </w:p>
    <w:p w14:paraId="09D4B77B" w14:textId="77777777" w:rsidR="007D70AC"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w:t>
      </w:r>
      <w:r w:rsidR="007D70AC">
        <w:rPr>
          <w:color w:val="262626"/>
          <w:bdr w:val="none" w:sz="0" w:space="0" w:color="auto" w:frame="1"/>
        </w:rPr>
        <w:t xml:space="preserve"> сейчас вот ещё один шаг и всё.</w:t>
      </w:r>
    </w:p>
    <w:p w14:paraId="408FA660" w14:textId="77777777" w:rsidR="007D70AC" w:rsidRDefault="00161DD2" w:rsidP="008B5738">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Просто </w:t>
      </w:r>
      <w:r w:rsidR="007D70AC">
        <w:rPr>
          <w:color w:val="262626"/>
          <w:bdr w:val="none" w:sz="0" w:space="0" w:color="auto" w:frame="1"/>
        </w:rPr>
        <w:t xml:space="preserve">общаемся, пока Мория не сказал </w:t>
      </w:r>
      <w:r>
        <w:rPr>
          <w:color w:val="262626"/>
          <w:bdr w:val="none" w:sz="0" w:space="0" w:color="auto" w:frame="1"/>
        </w:rPr>
        <w:t xml:space="preserve">идти дальше. Пауза будет на такой внутренний субъектный рост </w:t>
      </w:r>
      <w:r>
        <w:rPr>
          <w:color w:val="262626"/>
          <w:bdr w:val="none" w:sz="0" w:space="0" w:color="auto" w:frame="1"/>
          <w:lang w:val="en-US"/>
        </w:rPr>
        <w:t>C</w:t>
      </w:r>
      <w:r>
        <w:rPr>
          <w:color w:val="262626"/>
          <w:bdr w:val="none" w:sz="0" w:space="0" w:color="auto" w:frame="1"/>
        </w:rPr>
        <w:t>интезом Философии, где вы</w:t>
      </w:r>
      <w:r w:rsidR="007D70AC">
        <w:rPr>
          <w:color w:val="262626"/>
          <w:bdr w:val="none" w:sz="0" w:space="0" w:color="auto" w:frame="1"/>
        </w:rPr>
        <w:t>,</w:t>
      </w:r>
      <w:r>
        <w:rPr>
          <w:color w:val="262626"/>
          <w:bdr w:val="none" w:sz="0" w:space="0" w:color="auto" w:frame="1"/>
        </w:rPr>
        <w:t xml:space="preserve"> может быть</w:t>
      </w:r>
      <w:r w:rsidR="007D70AC">
        <w:rPr>
          <w:color w:val="262626"/>
          <w:bdr w:val="none" w:sz="0" w:space="0" w:color="auto" w:frame="1"/>
        </w:rPr>
        <w:t>,</w:t>
      </w:r>
      <w:r>
        <w:rPr>
          <w:color w:val="262626"/>
          <w:bdr w:val="none" w:sz="0" w:space="0" w:color="auto" w:frame="1"/>
        </w:rPr>
        <w:t xml:space="preserve"> стяжаете у Мории </w:t>
      </w:r>
      <w:r w:rsidRPr="007D70AC">
        <w:rPr>
          <w:b/>
          <w:color w:val="262626"/>
          <w:bdr w:val="none" w:sz="0" w:space="0" w:color="auto" w:frame="1"/>
        </w:rPr>
        <w:t>новизну</w:t>
      </w:r>
      <w:r>
        <w:rPr>
          <w:color w:val="262626"/>
          <w:bdr w:val="none" w:sz="0" w:space="0" w:color="auto" w:frame="1"/>
        </w:rPr>
        <w:t xml:space="preserve"> какую-то, </w:t>
      </w:r>
      <w:r w:rsidRPr="007D70AC">
        <w:rPr>
          <w:b/>
          <w:color w:val="262626"/>
          <w:bdr w:val="none" w:sz="0" w:space="0" w:color="auto" w:frame="1"/>
        </w:rPr>
        <w:t>надкатегориальность</w:t>
      </w:r>
      <w:r>
        <w:rPr>
          <w:color w:val="262626"/>
          <w:bdr w:val="none" w:sz="0" w:space="0" w:color="auto" w:frame="1"/>
        </w:rPr>
        <w:t xml:space="preserve"> какую-то, </w:t>
      </w:r>
      <w:r w:rsidRPr="007D70AC">
        <w:rPr>
          <w:b/>
          <w:color w:val="262626"/>
          <w:bdr w:val="none" w:sz="0" w:space="0" w:color="auto" w:frame="1"/>
        </w:rPr>
        <w:t>запредельность</w:t>
      </w:r>
      <w:r>
        <w:rPr>
          <w:color w:val="262626"/>
          <w:bdr w:val="none" w:sz="0" w:space="0" w:color="auto" w:frame="1"/>
        </w:rPr>
        <w:t xml:space="preserve"> какую-то, или </w:t>
      </w:r>
      <w:r w:rsidRPr="007D70AC">
        <w:rPr>
          <w:b/>
          <w:color w:val="262626"/>
          <w:bdr w:val="none" w:sz="0" w:space="0" w:color="auto" w:frame="1"/>
        </w:rPr>
        <w:t>предельность</w:t>
      </w:r>
      <w:r>
        <w:rPr>
          <w:color w:val="262626"/>
          <w:bdr w:val="none" w:sz="0" w:space="0" w:color="auto" w:frame="1"/>
        </w:rPr>
        <w:t xml:space="preserve"> какую-то, </w:t>
      </w:r>
      <w:r w:rsidR="007D70AC">
        <w:rPr>
          <w:b/>
          <w:color w:val="262626"/>
          <w:bdr w:val="none" w:sz="0" w:space="0" w:color="auto" w:frame="1"/>
        </w:rPr>
        <w:t>устремлё</w:t>
      </w:r>
      <w:r w:rsidRPr="007D70AC">
        <w:rPr>
          <w:b/>
          <w:color w:val="262626"/>
          <w:bdr w:val="none" w:sz="0" w:space="0" w:color="auto" w:frame="1"/>
        </w:rPr>
        <w:t>нность</w:t>
      </w:r>
      <w:r>
        <w:rPr>
          <w:color w:val="262626"/>
          <w:bdr w:val="none" w:sz="0" w:space="0" w:color="auto" w:frame="1"/>
        </w:rPr>
        <w:t xml:space="preserve"> и </w:t>
      </w:r>
      <w:r w:rsidRPr="007D70AC">
        <w:rPr>
          <w:b/>
          <w:color w:val="262626"/>
          <w:bdr w:val="none" w:sz="0" w:space="0" w:color="auto" w:frame="1"/>
        </w:rPr>
        <w:t>устойчивость</w:t>
      </w:r>
      <w:r w:rsidR="007D70AC">
        <w:rPr>
          <w:color w:val="262626"/>
          <w:bdr w:val="none" w:sz="0" w:space="0" w:color="auto" w:frame="1"/>
        </w:rPr>
        <w:t xml:space="preserve"> в этой устремлё</w:t>
      </w:r>
      <w:r>
        <w:rPr>
          <w:color w:val="262626"/>
          <w:bdr w:val="none" w:sz="0" w:space="0" w:color="auto" w:frame="1"/>
        </w:rPr>
        <w:t>нности, вот та, которая вам нужна там: понять, расшифровать, распознать, сложить какой-то набор существующих тез, оформить этими тезами синтез, из этого синтеза сложить станцу, эту станцу сделать максимально фундаментальной для этой Парадигмальности. То есть, вот как-то себя сейчас внутри смотивировать, внутренне организовать, как кто-то из вас сказал: ответственностью, если физически это не говорилось, значит</w:t>
      </w:r>
      <w:r w:rsidR="007D70AC">
        <w:rPr>
          <w:color w:val="262626"/>
          <w:bdr w:val="none" w:sz="0" w:space="0" w:color="auto" w:frame="1"/>
        </w:rPr>
        <w:t>,</w:t>
      </w:r>
      <w:r>
        <w:rPr>
          <w:color w:val="262626"/>
          <w:bdr w:val="none" w:sz="0" w:space="0" w:color="auto" w:frame="1"/>
        </w:rPr>
        <w:t xml:space="preserve"> в зале было сказано. И вот Синтезом философскости получить, </w:t>
      </w:r>
      <w:proofErr w:type="gramStart"/>
      <w:r>
        <w:rPr>
          <w:color w:val="262626"/>
          <w:bdr w:val="none" w:sz="0" w:space="0" w:color="auto" w:frame="1"/>
        </w:rPr>
        <w:t>прям</w:t>
      </w:r>
      <w:proofErr w:type="gramEnd"/>
      <w:r>
        <w:rPr>
          <w:color w:val="262626"/>
          <w:bdr w:val="none" w:sz="0" w:space="0" w:color="auto" w:frame="1"/>
        </w:rPr>
        <w:t xml:space="preserve"> почувствовать новую, ну тут больше новая Воля пойдет на Синтез Мудрости</w:t>
      </w:r>
      <w:r w:rsidR="007D70AC">
        <w:rPr>
          <w:color w:val="262626"/>
          <w:bdr w:val="none" w:sz="0" w:space="0" w:color="auto" w:frame="1"/>
        </w:rPr>
        <w:t>, так как это парадигмальность.</w:t>
      </w:r>
    </w:p>
    <w:p w14:paraId="61EE8FA8" w14:textId="77777777" w:rsidR="00161DD2" w:rsidRDefault="00161DD2" w:rsidP="008B5738">
      <w:pPr>
        <w:pStyle w:val="afc"/>
        <w:spacing w:before="0" w:beforeAutospacing="0" w:after="0" w:afterAutospacing="0"/>
        <w:ind w:firstLine="567"/>
        <w:jc w:val="both"/>
        <w:textAlignment w:val="baseline"/>
        <w:rPr>
          <w:color w:val="262626"/>
        </w:rPr>
      </w:pPr>
      <w:r>
        <w:rPr>
          <w:color w:val="262626"/>
          <w:bdr w:val="none" w:sz="0" w:space="0" w:color="auto" w:frame="1"/>
        </w:rPr>
        <w:t>И сейчас вот Мория говорит вам, что в ИВДИВО пишется Парадигма Синтез-Философии, соответственно у каждого из вас сейчас идёт формирование тако</w:t>
      </w:r>
      <w:r w:rsidR="007D70AC">
        <w:rPr>
          <w:color w:val="262626"/>
          <w:bdr w:val="none" w:sz="0" w:space="0" w:color="auto" w:frame="1"/>
        </w:rPr>
        <w:t>й восьмеричной парадигмальности</w:t>
      </w:r>
      <w:r>
        <w:rPr>
          <w:color w:val="262626"/>
          <w:bdr w:val="none" w:sz="0" w:space="0" w:color="auto" w:frame="1"/>
        </w:rPr>
        <w:t xml:space="preserve"> восемью главами Парадигмы. </w:t>
      </w:r>
      <w:r w:rsidRPr="007D70AC">
        <w:rPr>
          <w:b/>
          <w:color w:val="262626"/>
          <w:bdr w:val="none" w:sz="0" w:space="0" w:color="auto" w:frame="1"/>
        </w:rPr>
        <w:t>Парадигма одной организации, то есть минимальн</w:t>
      </w:r>
      <w:r w:rsidR="00F64DE4" w:rsidRPr="007D70AC">
        <w:rPr>
          <w:b/>
          <w:color w:val="262626"/>
          <w:bdr w:val="none" w:sz="0" w:space="0" w:color="auto" w:frame="1"/>
        </w:rPr>
        <w:t>о восьмеричный компакт синтеза</w:t>
      </w:r>
      <w:r w:rsidR="00F64DE4">
        <w:rPr>
          <w:color w:val="262626"/>
          <w:bdr w:val="none" w:sz="0" w:space="0" w:color="auto" w:frame="1"/>
        </w:rPr>
        <w:t>.</w:t>
      </w:r>
    </w:p>
    <w:p w14:paraId="180A179F" w14:textId="77777777" w:rsidR="00161DD2" w:rsidRDefault="00161DD2" w:rsidP="008B5738">
      <w:pPr>
        <w:pStyle w:val="afc"/>
        <w:tabs>
          <w:tab w:val="left" w:pos="709"/>
        </w:tabs>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И синтезируясь с Аватаром Синтеза Морией, мы начинаем г</w:t>
      </w:r>
      <w:r w:rsidR="00F64DE4">
        <w:rPr>
          <w:color w:val="262626"/>
          <w:bdr w:val="none" w:sz="0" w:space="0" w:color="auto" w:frame="1"/>
        </w:rPr>
        <w:t xml:space="preserve">ореть Синтезом Мудрости ИВДИВО </w:t>
      </w:r>
      <w:r w:rsidR="00F64DE4" w:rsidRPr="007D70AC">
        <w:rPr>
          <w:i/>
          <w:color w:val="262626"/>
          <w:bdr w:val="none" w:sz="0" w:space="0" w:color="auto" w:frame="1"/>
        </w:rPr>
        <w:t>такой-то</w:t>
      </w:r>
      <w:r>
        <w:rPr>
          <w:color w:val="262626"/>
          <w:bdr w:val="none" w:sz="0" w:space="0" w:color="auto" w:frame="1"/>
        </w:rPr>
        <w:t xml:space="preserve"> организации, </w:t>
      </w:r>
      <w:proofErr w:type="gramStart"/>
      <w:r>
        <w:rPr>
          <w:color w:val="262626"/>
          <w:bdr w:val="none" w:sz="0" w:space="0" w:color="auto" w:frame="1"/>
        </w:rPr>
        <w:t>прям</w:t>
      </w:r>
      <w:proofErr w:type="gramEnd"/>
      <w:r>
        <w:rPr>
          <w:color w:val="262626"/>
          <w:bdr w:val="none" w:sz="0" w:space="0" w:color="auto" w:frame="1"/>
        </w:rPr>
        <w:t xml:space="preserve"> не смущайтесь, не жалейте себя. Вот и у вас горение идёт только по конт</w:t>
      </w:r>
      <w:r w:rsidR="007D70AC">
        <w:rPr>
          <w:color w:val="262626"/>
          <w:bdr w:val="none" w:sz="0" w:space="0" w:color="auto" w:frame="1"/>
        </w:rPr>
        <w:t>урам вашего тела, ну говорю «только»</w:t>
      </w:r>
      <w:r>
        <w:rPr>
          <w:color w:val="262626"/>
          <w:bdr w:val="none" w:sz="0" w:space="0" w:color="auto" w:frame="1"/>
        </w:rPr>
        <w:t>, не у всех, но вот есть такое состояние: как бы н</w:t>
      </w:r>
      <w:r w:rsidR="007D70AC">
        <w:rPr>
          <w:color w:val="262626"/>
          <w:bdr w:val="none" w:sz="0" w:space="0" w:color="auto" w:frame="1"/>
        </w:rPr>
        <w:t>е надорваться. Вообще не надорвё</w:t>
      </w:r>
      <w:r>
        <w:rPr>
          <w:color w:val="262626"/>
          <w:bdr w:val="none" w:sz="0" w:space="0" w:color="auto" w:frame="1"/>
        </w:rPr>
        <w:t>тесь, вы даже много на себя ещё и не взяли. И вот входя в это горение Синтезом Мудрости, мы проникаемся Изначально Вышестоящим Аватаром Синте</w:t>
      </w:r>
      <w:r w:rsidR="00F64DE4">
        <w:rPr>
          <w:color w:val="262626"/>
          <w:bdr w:val="none" w:sz="0" w:space="0" w:color="auto" w:frame="1"/>
        </w:rPr>
        <w:t xml:space="preserve">за Морией и </w:t>
      </w:r>
      <w:r w:rsidR="00F64DE4" w:rsidRPr="007D70AC">
        <w:rPr>
          <w:b/>
          <w:color w:val="262626"/>
          <w:bdr w:val="none" w:sz="0" w:space="0" w:color="auto" w:frame="1"/>
        </w:rPr>
        <w:t>стяжаем становление</w:t>
      </w:r>
      <w:r w:rsidRPr="007D70AC">
        <w:rPr>
          <w:b/>
          <w:color w:val="262626"/>
          <w:bdr w:val="none" w:sz="0" w:space="0" w:color="auto" w:frame="1"/>
        </w:rPr>
        <w:t xml:space="preserve"> Частью Философии</w:t>
      </w:r>
      <w:r w:rsidR="007D70AC">
        <w:rPr>
          <w:color w:val="262626"/>
          <w:bdr w:val="none" w:sz="0" w:space="0" w:color="auto" w:frame="1"/>
        </w:rPr>
        <w:t xml:space="preserve"> </w:t>
      </w:r>
      <w:r w:rsidRPr="007D70AC">
        <w:rPr>
          <w:b/>
          <w:color w:val="262626"/>
          <w:bdr w:val="none" w:sz="0" w:space="0" w:color="auto" w:frame="1"/>
        </w:rPr>
        <w:t xml:space="preserve">как </w:t>
      </w:r>
      <w:r w:rsidRPr="007D70AC">
        <w:rPr>
          <w:b/>
          <w:color w:val="262626"/>
          <w:bdr w:val="none" w:sz="0" w:space="0" w:color="auto" w:frame="1"/>
        </w:rPr>
        <w:lastRenderedPageBreak/>
        <w:t>Синтез</w:t>
      </w:r>
      <w:r w:rsidR="00F64DE4" w:rsidRPr="007D70AC">
        <w:rPr>
          <w:b/>
          <w:color w:val="262626"/>
          <w:bdr w:val="none" w:sz="0" w:space="0" w:color="auto" w:frame="1"/>
        </w:rPr>
        <w:t>ом Мудрости Истины организации</w:t>
      </w:r>
      <w:r w:rsidR="00F64DE4">
        <w:rPr>
          <w:color w:val="262626"/>
          <w:bdr w:val="none" w:sz="0" w:space="0" w:color="auto" w:frame="1"/>
        </w:rPr>
        <w:t xml:space="preserve"> </w:t>
      </w:r>
      <w:r w:rsidR="00F64DE4" w:rsidRPr="007D70AC">
        <w:rPr>
          <w:i/>
          <w:color w:val="262626"/>
          <w:bdr w:val="none" w:sz="0" w:space="0" w:color="auto" w:frame="1"/>
        </w:rPr>
        <w:t>такой-то</w:t>
      </w:r>
      <w:r>
        <w:rPr>
          <w:color w:val="262626"/>
          <w:bdr w:val="none" w:sz="0" w:space="0" w:color="auto" w:frame="1"/>
        </w:rPr>
        <w:t>, прям так там ИВДИВО-Академии Наук, в росте ипостасного явления Авата</w:t>
      </w:r>
      <w:r w:rsidR="007D70AC">
        <w:rPr>
          <w:color w:val="262626"/>
          <w:bdr w:val="none" w:sz="0" w:space="0" w:color="auto" w:frame="1"/>
        </w:rPr>
        <w:t>ра Синтеза Мории синтезом и огнё</w:t>
      </w:r>
      <w:r>
        <w:rPr>
          <w:color w:val="262626"/>
          <w:bdr w:val="none" w:sz="0" w:space="0" w:color="auto" w:frame="1"/>
        </w:rPr>
        <w:t>м Мудрости, становясь частью Мории в росте подразделения, проникаясь организацией ИВДИВО-Академии Наук, Высшей Школы Синтеза, ИВДИВО-Парламента, Экономики, Энергопотенциала, ИВДИВО-Здания, л</w:t>
      </w:r>
      <w:r w:rsidR="007D70AC">
        <w:rPr>
          <w:color w:val="262626"/>
          <w:bdr w:val="none" w:sz="0" w:space="0" w:color="auto" w:frame="1"/>
        </w:rPr>
        <w:t xml:space="preserve">юбую организацию ипостасностью </w:t>
      </w:r>
      <w:r>
        <w:rPr>
          <w:color w:val="262626"/>
          <w:bdr w:val="none" w:sz="0" w:space="0" w:color="auto" w:frame="1"/>
        </w:rPr>
        <w:t>Мории.</w:t>
      </w:r>
    </w:p>
    <w:p w14:paraId="5638DE57" w14:textId="77777777" w:rsidR="00161DD2" w:rsidRDefault="00161DD2" w:rsidP="008B5738">
      <w:pPr>
        <w:pStyle w:val="afc"/>
        <w:tabs>
          <w:tab w:val="left" w:pos="709"/>
        </w:tabs>
        <w:spacing w:before="0" w:beforeAutospacing="0" w:after="0" w:afterAutospacing="0"/>
        <w:ind w:firstLine="567"/>
        <w:jc w:val="both"/>
        <w:textAlignment w:val="baseline"/>
        <w:rPr>
          <w:color w:val="262626"/>
        </w:rPr>
      </w:pPr>
      <w:r>
        <w:rPr>
          <w:color w:val="262626"/>
          <w:bdr w:val="none" w:sz="0" w:space="0" w:color="auto" w:frame="1"/>
        </w:rPr>
        <w:t>Видите, у вас настолько автоматизм Кут Хуми, что часть может быть только Кут Хуми, а вы сейчас становитесь частью Мории, при этом вы остаётесь частью Кут</w:t>
      </w:r>
      <w:r w:rsidR="007D70AC">
        <w:rPr>
          <w:color w:val="262626"/>
          <w:bdr w:val="none" w:sz="0" w:space="0" w:color="auto" w:frame="1"/>
        </w:rPr>
        <w:t xml:space="preserve"> </w:t>
      </w:r>
      <w:r>
        <w:rPr>
          <w:color w:val="262626"/>
          <w:bdr w:val="none" w:sz="0" w:space="0" w:color="auto" w:frame="1"/>
        </w:rPr>
        <w:t>Хуми, частью Святослава, это не исключает, нет, нет, нет.</w:t>
      </w:r>
    </w:p>
    <w:p w14:paraId="5EB6968E" w14:textId="77777777" w:rsidR="00161DD2" w:rsidRPr="00282E8C" w:rsidRDefault="00161DD2" w:rsidP="008B5738">
      <w:pPr>
        <w:pStyle w:val="afc"/>
        <w:spacing w:before="0" w:beforeAutospacing="0" w:after="0" w:afterAutospacing="0"/>
        <w:ind w:firstLine="567"/>
        <w:jc w:val="both"/>
        <w:textAlignment w:val="baseline"/>
        <w:rPr>
          <w:color w:val="262626"/>
          <w:spacing w:val="28"/>
          <w:bdr w:val="none" w:sz="0" w:space="0" w:color="auto" w:frame="1"/>
        </w:rPr>
      </w:pPr>
      <w:r>
        <w:rPr>
          <w:color w:val="262626"/>
          <w:bdr w:val="none" w:sz="0" w:space="0" w:color="auto" w:frame="1"/>
        </w:rPr>
        <w:t xml:space="preserve">И вот тут уже некое такое сопереживание: никакой солидарности, ну в смысле она должна быть, но у вас сопереживание на уровне, что вы разделяете с Морией что-то. Вы, о чём? </w:t>
      </w:r>
      <w:r w:rsidRPr="00282E8C">
        <w:rPr>
          <w:color w:val="262626"/>
          <w:spacing w:val="28"/>
          <w:bdr w:val="none" w:sz="0" w:space="0" w:color="auto" w:frame="1"/>
        </w:rPr>
        <w:t>Вы становитесь частью Синтез-Философии, частью Ист</w:t>
      </w:r>
      <w:r w:rsidR="00282E8C">
        <w:rPr>
          <w:color w:val="262626"/>
          <w:spacing w:val="28"/>
          <w:bdr w:val="none" w:sz="0" w:space="0" w:color="auto" w:frame="1"/>
        </w:rPr>
        <w:t>ины, частью Мудрости ипостасно-</w:t>
      </w:r>
      <w:r w:rsidRPr="00282E8C">
        <w:rPr>
          <w:color w:val="262626"/>
          <w:spacing w:val="28"/>
          <w:bdr w:val="none" w:sz="0" w:space="0" w:color="auto" w:frame="1"/>
        </w:rPr>
        <w:t xml:space="preserve">телесным выражением явления Огня Синтеза Мории, </w:t>
      </w:r>
      <w:r w:rsidRPr="00282E8C">
        <w:rPr>
          <w:color w:val="262626"/>
          <w:bdr w:val="none" w:sz="0" w:space="0" w:color="auto" w:frame="1"/>
        </w:rPr>
        <w:t>вот это важно</w:t>
      </w:r>
      <w:r w:rsidRPr="00282E8C">
        <w:rPr>
          <w:color w:val="262626"/>
          <w:spacing w:val="28"/>
          <w:bdr w:val="none" w:sz="0" w:space="0" w:color="auto" w:frame="1"/>
        </w:rPr>
        <w:t xml:space="preserve">: ипостасное явление Огня Синтеза Мории Синтезом Мудрости. </w:t>
      </w:r>
    </w:p>
    <w:p w14:paraId="1DBAB575" w14:textId="77777777" w:rsidR="00282E8C" w:rsidRDefault="00161DD2" w:rsidP="00282E8C">
      <w:pPr>
        <w:pStyle w:val="afc"/>
        <w:spacing w:before="0" w:beforeAutospacing="0" w:after="0" w:afterAutospacing="0"/>
        <w:ind w:firstLine="567"/>
        <w:jc w:val="both"/>
        <w:textAlignment w:val="baseline"/>
        <w:rPr>
          <w:rFonts w:eastAsiaTheme="minorHAnsi" w:cstheme="minorBidi"/>
        </w:rPr>
      </w:pPr>
      <w:r>
        <w:rPr>
          <w:color w:val="262626"/>
          <w:bdr w:val="none" w:sz="0" w:space="0" w:color="auto" w:frame="1"/>
        </w:rPr>
        <w:t xml:space="preserve">Скажу субъективную штуку, но она правильная: </w:t>
      </w:r>
      <w:r w:rsidRPr="008B5738">
        <w:rPr>
          <w:b/>
          <w:color w:val="262626"/>
          <w:bdr w:val="none" w:sz="0" w:space="0" w:color="auto" w:frame="1"/>
        </w:rPr>
        <w:t xml:space="preserve">вы практически с Морией не общаетесь, </w:t>
      </w:r>
      <w:r w:rsidRPr="00282E8C">
        <w:rPr>
          <w:color w:val="262626"/>
          <w:bdr w:val="none" w:sz="0" w:space="0" w:color="auto" w:frame="1"/>
        </w:rPr>
        <w:t xml:space="preserve">вот если </w:t>
      </w:r>
      <w:r w:rsidR="00282E8C" w:rsidRPr="00282E8C">
        <w:rPr>
          <w:color w:val="262626"/>
          <w:bdr w:val="none" w:sz="0" w:space="0" w:color="auto" w:frame="1"/>
        </w:rPr>
        <w:t>бы не наши сейчас формулировки «</w:t>
      </w:r>
      <w:r w:rsidRPr="00282E8C">
        <w:rPr>
          <w:color w:val="262626"/>
          <w:bdr w:val="none" w:sz="0" w:space="0" w:color="auto" w:frame="1"/>
        </w:rPr>
        <w:t>Что делать?</w:t>
      </w:r>
      <w:r w:rsidR="00282E8C" w:rsidRPr="00282E8C">
        <w:rPr>
          <w:color w:val="262626"/>
          <w:bdr w:val="none" w:sz="0" w:space="0" w:color="auto" w:frame="1"/>
        </w:rPr>
        <w:t>»</w:t>
      </w:r>
      <w:r w:rsidRPr="00282E8C">
        <w:rPr>
          <w:color w:val="262626"/>
          <w:bdr w:val="none" w:sz="0" w:space="0" w:color="auto" w:frame="1"/>
        </w:rPr>
        <w:t xml:space="preserve"> </w:t>
      </w:r>
      <w:r w:rsidR="00E65B52" w:rsidRPr="00282E8C">
        <w:rPr>
          <w:color w:val="262626"/>
          <w:bdr w:val="none" w:sz="0" w:space="0" w:color="auto" w:frame="1"/>
        </w:rPr>
        <w:t>–</w:t>
      </w:r>
      <w:r w:rsidRPr="00282E8C">
        <w:rPr>
          <w:color w:val="262626"/>
          <w:bdr w:val="none" w:sz="0" w:space="0" w:color="auto" w:frame="1"/>
        </w:rPr>
        <w:t xml:space="preserve"> </w:t>
      </w:r>
      <w:r w:rsidR="00282E8C" w:rsidRPr="00282E8C">
        <w:rPr>
          <w:rFonts w:eastAsiaTheme="minorHAnsi" w:cstheme="minorBidi"/>
        </w:rPr>
        <w:t>б</w:t>
      </w:r>
      <w:r w:rsidR="00E65B52" w:rsidRPr="00282E8C">
        <w:rPr>
          <w:rFonts w:eastAsiaTheme="minorHAnsi" w:cstheme="minorBidi"/>
        </w:rPr>
        <w:t>ольше</w:t>
      </w:r>
      <w:r w:rsidR="00E65B52" w:rsidRPr="00E65B52">
        <w:rPr>
          <w:rFonts w:eastAsiaTheme="minorHAnsi" w:cstheme="minorBidi"/>
        </w:rPr>
        <w:t xml:space="preserve"> ментал</w:t>
      </w:r>
      <w:r w:rsidR="00282E8C">
        <w:rPr>
          <w:rFonts w:eastAsiaTheme="minorHAnsi" w:cstheme="minorBidi"/>
        </w:rPr>
        <w:t>ьные разговоры, нежели голосом.</w:t>
      </w:r>
    </w:p>
    <w:p w14:paraId="1ED00440" w14:textId="77777777" w:rsidR="00E65B52" w:rsidRPr="00E65B52" w:rsidRDefault="00E65B52" w:rsidP="00282E8C">
      <w:pPr>
        <w:pStyle w:val="afc"/>
        <w:spacing w:before="0" w:beforeAutospacing="0" w:after="0" w:afterAutospacing="0"/>
        <w:ind w:firstLine="567"/>
        <w:jc w:val="both"/>
        <w:textAlignment w:val="baseline"/>
        <w:rPr>
          <w:rFonts w:eastAsiaTheme="minorHAnsi" w:cstheme="minorBidi"/>
        </w:rPr>
      </w:pPr>
      <w:r w:rsidRPr="00E65B52">
        <w:rPr>
          <w:rFonts w:eastAsiaTheme="minorHAnsi" w:cstheme="minorBidi"/>
        </w:rPr>
        <w:t>Этот вопрос надо решать. Решать серьёзно, упорно и разрабатываться</w:t>
      </w:r>
      <w:r w:rsidR="00282E8C">
        <w:rPr>
          <w:rFonts w:eastAsiaTheme="minorHAnsi" w:cstheme="minorBidi"/>
        </w:rPr>
        <w:t>,</w:t>
      </w:r>
      <w:r w:rsidRPr="00E65B52">
        <w:rPr>
          <w:rFonts w:eastAsiaTheme="minorHAnsi" w:cstheme="minorBidi"/>
        </w:rPr>
        <w:t xml:space="preserve"> так как это Аватар Синтеза и Синтез-философии организации у Кут Хуми, которую вы ведёте. Работаем, </w:t>
      </w:r>
      <w:proofErr w:type="gramStart"/>
      <w:r w:rsidRPr="00E65B52">
        <w:rPr>
          <w:rFonts w:eastAsiaTheme="minorHAnsi" w:cstheme="minorBidi"/>
        </w:rPr>
        <w:t>прям</w:t>
      </w:r>
      <w:proofErr w:type="gramEnd"/>
      <w:r w:rsidRPr="00E65B52">
        <w:rPr>
          <w:rFonts w:eastAsiaTheme="minorHAnsi" w:cstheme="minorBidi"/>
        </w:rPr>
        <w:t xml:space="preserve"> встраиваемся в Морию, Я Есмь Мория, Я Есмь Синтез Мудрости, Я Есмь Огонь Синтез Мудрости всей Ипостасностью ИВДИВО Организации, Я Есмь Огонь Парадигмы на основании то</w:t>
      </w:r>
      <w:r w:rsidR="00282E8C">
        <w:rPr>
          <w:rFonts w:eastAsiaTheme="minorHAnsi" w:cstheme="minorBidi"/>
        </w:rPr>
        <w:t>го,</w:t>
      </w:r>
      <w:r w:rsidRPr="00E65B52">
        <w:rPr>
          <w:rFonts w:eastAsiaTheme="minorHAnsi" w:cstheme="minorBidi"/>
        </w:rPr>
        <w:t xml:space="preserve"> что мы стяжа</w:t>
      </w:r>
      <w:r w:rsidR="00282E8C">
        <w:rPr>
          <w:rFonts w:eastAsiaTheme="minorHAnsi" w:cstheme="minorBidi"/>
        </w:rPr>
        <w:t>ли у Отца Истину Учения Синтеза –</w:t>
      </w:r>
      <w:r w:rsidRPr="00E65B52">
        <w:rPr>
          <w:rFonts w:eastAsiaTheme="minorHAnsi" w:cstheme="minorBidi"/>
        </w:rPr>
        <w:t xml:space="preserve"> это была </w:t>
      </w:r>
      <w:r w:rsidRPr="00282E8C">
        <w:rPr>
          <w:rFonts w:eastAsiaTheme="minorHAnsi" w:cstheme="minorBidi"/>
          <w:b/>
        </w:rPr>
        <w:t xml:space="preserve">Истина Мудрости Учения Синтеза </w:t>
      </w:r>
      <w:r w:rsidRPr="00282E8C">
        <w:rPr>
          <w:rFonts w:eastAsiaTheme="minorHAnsi" w:cstheme="minorBidi"/>
        </w:rPr>
        <w:t>такой-то</w:t>
      </w:r>
      <w:r w:rsidRPr="00282E8C">
        <w:rPr>
          <w:rFonts w:eastAsiaTheme="minorHAnsi" w:cstheme="minorBidi"/>
          <w:b/>
        </w:rPr>
        <w:t xml:space="preserve"> парадигмальностью</w:t>
      </w:r>
      <w:r w:rsidR="00282E8C">
        <w:rPr>
          <w:rFonts w:eastAsiaTheme="minorHAnsi" w:cstheme="minorBidi"/>
          <w:b/>
        </w:rPr>
        <w:t>.</w:t>
      </w:r>
      <w:r w:rsidRPr="00E65B52">
        <w:rPr>
          <w:rFonts w:eastAsiaTheme="minorHAnsi" w:cstheme="minorBidi"/>
        </w:rPr>
        <w:t xml:space="preserve"> </w:t>
      </w:r>
      <w:r w:rsidR="00282E8C" w:rsidRPr="00282E8C">
        <w:rPr>
          <w:rFonts w:eastAsiaTheme="minorHAnsi" w:cstheme="minorBidi"/>
          <w:b/>
        </w:rPr>
        <w:t>П</w:t>
      </w:r>
      <w:r w:rsidRPr="00282E8C">
        <w:rPr>
          <w:rFonts w:eastAsiaTheme="minorHAnsi" w:cstheme="minorBidi"/>
          <w:b/>
        </w:rPr>
        <w:t>арадигмальность как запредельность спланированного синтеза Частностей, записанного в огонь и выражаемого нами аватарск</w:t>
      </w:r>
      <w:r w:rsidR="00282E8C">
        <w:rPr>
          <w:rFonts w:eastAsiaTheme="minorHAnsi" w:cstheme="minorBidi"/>
          <w:b/>
        </w:rPr>
        <w:t>остью как Волей</w:t>
      </w:r>
      <w:r w:rsidRPr="00282E8C">
        <w:rPr>
          <w:rFonts w:eastAsiaTheme="minorHAnsi" w:cstheme="minorBidi"/>
          <w:b/>
        </w:rPr>
        <w:t xml:space="preserve"> Отца.</w:t>
      </w:r>
      <w:r w:rsidRPr="00E65B52">
        <w:rPr>
          <w:rFonts w:eastAsiaTheme="minorHAnsi" w:cstheme="minorBidi"/>
        </w:rPr>
        <w:t xml:space="preserve"> Может быть, фор</w:t>
      </w:r>
      <w:r w:rsidR="00282E8C">
        <w:rPr>
          <w:rFonts w:eastAsiaTheme="minorHAnsi" w:cstheme="minorBidi"/>
        </w:rPr>
        <w:t>мулировка непонятная, по-своему</w:t>
      </w:r>
      <w:r w:rsidRPr="00E65B52">
        <w:rPr>
          <w:rFonts w:eastAsiaTheme="minorHAnsi" w:cstheme="minorBidi"/>
        </w:rPr>
        <w:t xml:space="preserve"> объясните себе, как вы понимаете, и погружаемся в слиянность с Аватаром Синтеза Морией, и устремляемся накрутить или раскрутить в физическом теле стабильное состояние стены Синтеза Мудрости, так назовём </w:t>
      </w:r>
      <w:r w:rsidR="00282E8C">
        <w:rPr>
          <w:rFonts w:eastAsiaTheme="minorHAnsi" w:cstheme="minorBidi"/>
        </w:rPr>
        <w:t>«стена»,</w:t>
      </w:r>
      <w:r w:rsidRPr="00E65B52">
        <w:rPr>
          <w:rFonts w:eastAsiaTheme="minorHAnsi" w:cstheme="minorBidi"/>
        </w:rPr>
        <w:t xml:space="preserve"> Синтезом Мудрости концентрацией между нами Мудрости как явления Аватара Синтеза Изначально Вышестоящего</w:t>
      </w:r>
      <w:r w:rsidR="00282E8C">
        <w:rPr>
          <w:rFonts w:eastAsiaTheme="minorHAnsi" w:cstheme="minorBidi"/>
        </w:rPr>
        <w:t xml:space="preserve"> Мории и вспыхиваем Парадигмой </w:t>
      </w:r>
      <w:r w:rsidRPr="00E65B52">
        <w:rPr>
          <w:rFonts w:eastAsiaTheme="minorHAnsi" w:cstheme="minorBidi"/>
        </w:rPr>
        <w:t xml:space="preserve">Организации в каждом из нас. Так. Мория сказал в зале: «Достаточно». </w:t>
      </w:r>
      <w:proofErr w:type="gramStart"/>
      <w:r w:rsidRPr="00E65B52">
        <w:rPr>
          <w:rFonts w:eastAsiaTheme="minorHAnsi" w:cstheme="minorBidi"/>
        </w:rPr>
        <w:t>Прям</w:t>
      </w:r>
      <w:proofErr w:type="gramEnd"/>
      <w:r w:rsidRPr="00E65B52">
        <w:rPr>
          <w:rFonts w:eastAsiaTheme="minorHAnsi" w:cstheme="minorBidi"/>
        </w:rPr>
        <w:t xml:space="preserve">, такая фраза была сказана. Хорошо. </w:t>
      </w:r>
    </w:p>
    <w:p w14:paraId="2D3FCE50" w14:textId="77777777" w:rsidR="00E65B52" w:rsidRPr="00E65B52" w:rsidRDefault="00E65B52" w:rsidP="00E65B52">
      <w:pPr>
        <w:spacing w:after="0"/>
        <w:ind w:firstLine="567"/>
        <w:rPr>
          <w:rFonts w:eastAsiaTheme="minorHAnsi" w:cstheme="minorBidi"/>
        </w:rPr>
      </w:pPr>
      <w:r w:rsidRPr="00E65B52">
        <w:rPr>
          <w:rFonts w:eastAsiaTheme="minorHAnsi" w:cstheme="minorBidi"/>
        </w:rPr>
        <w:t>Смотрим в глаза или на лицо Аватара Синтеза Мории. Просто через Хум, через контакт с Аватаром устремимся</w:t>
      </w:r>
      <w:r w:rsidR="00282E8C">
        <w:rPr>
          <w:rFonts w:eastAsiaTheme="minorHAnsi" w:cstheme="minorBidi"/>
        </w:rPr>
        <w:t xml:space="preserve"> услышать или как-то вербально </w:t>
      </w:r>
      <w:r w:rsidRPr="00E65B52">
        <w:rPr>
          <w:rFonts w:eastAsiaTheme="minorHAnsi" w:cstheme="minorBidi"/>
        </w:rPr>
        <w:t xml:space="preserve">увидеть там кивок или согласие словом. Вот стяжали Парадигму ИВДИВО </w:t>
      </w:r>
      <w:r w:rsidRPr="00282E8C">
        <w:rPr>
          <w:rFonts w:eastAsiaTheme="minorHAnsi" w:cstheme="minorBidi"/>
          <w:i/>
        </w:rPr>
        <w:t>такой-то</w:t>
      </w:r>
      <w:r w:rsidRPr="00E65B52">
        <w:rPr>
          <w:rFonts w:eastAsiaTheme="minorHAnsi" w:cstheme="minorBidi"/>
        </w:rPr>
        <w:t xml:space="preserve"> организации, встали Ипостасью в явлении ипостасными в явлении Огня и Синтеза Мудрости, то есть Владыка наделил на тот Синтез, который стяжали у Кут Хуми и у Отца, какие-то дополнительные осознания</w:t>
      </w:r>
      <w:r w:rsidR="00282E8C">
        <w:rPr>
          <w:rFonts w:eastAsiaTheme="minorHAnsi" w:cstheme="minorBidi"/>
        </w:rPr>
        <w:t>,</w:t>
      </w:r>
      <w:r w:rsidRPr="00E65B52">
        <w:rPr>
          <w:rFonts w:eastAsiaTheme="minorHAnsi" w:cstheme="minorBidi"/>
        </w:rPr>
        <w:t xml:space="preserve"> может быть</w:t>
      </w:r>
      <w:r w:rsidR="00282E8C">
        <w:rPr>
          <w:rFonts w:eastAsiaTheme="minorHAnsi" w:cstheme="minorBidi"/>
        </w:rPr>
        <w:t>,</w:t>
      </w:r>
      <w:r w:rsidRPr="00E65B52">
        <w:rPr>
          <w:rFonts w:eastAsiaTheme="minorHAnsi" w:cstheme="minorBidi"/>
        </w:rPr>
        <w:t xml:space="preserve"> какие-то всплески процессов, которые идут по возможностям, чтобы с</w:t>
      </w:r>
      <w:r w:rsidR="00282E8C">
        <w:rPr>
          <w:rFonts w:eastAsiaTheme="minorHAnsi" w:cstheme="minorBidi"/>
        </w:rPr>
        <w:t xml:space="preserve">казать </w:t>
      </w:r>
      <w:r w:rsidRPr="00E65B52">
        <w:rPr>
          <w:rFonts w:eastAsiaTheme="minorHAnsi" w:cstheme="minorBidi"/>
        </w:rPr>
        <w:t>группе.</w:t>
      </w:r>
    </w:p>
    <w:p w14:paraId="03DA9C59" w14:textId="77777777" w:rsidR="00282E8C" w:rsidRDefault="00E65B52" w:rsidP="00E65B52">
      <w:pPr>
        <w:spacing w:after="0"/>
        <w:ind w:firstLine="567"/>
        <w:rPr>
          <w:rFonts w:eastAsiaTheme="minorHAnsi" w:cstheme="minorBidi"/>
        </w:rPr>
      </w:pPr>
      <w:r w:rsidRPr="00E65B52">
        <w:rPr>
          <w:rFonts w:eastAsiaTheme="minorHAnsi" w:cstheme="minorBidi"/>
        </w:rPr>
        <w:t>Всё, благодарим Морию</w:t>
      </w:r>
      <w:r w:rsidR="00282E8C">
        <w:rPr>
          <w:rFonts w:eastAsiaTheme="minorHAnsi" w:cstheme="minorBidi"/>
        </w:rPr>
        <w:t>.</w:t>
      </w:r>
      <w:r w:rsidRPr="00E65B52">
        <w:rPr>
          <w:rFonts w:eastAsiaTheme="minorHAnsi" w:cstheme="minorBidi"/>
        </w:rPr>
        <w:t xml:space="preserve"> </w:t>
      </w:r>
      <w:r w:rsidR="00282E8C">
        <w:rPr>
          <w:rFonts w:eastAsiaTheme="minorHAnsi" w:cstheme="minorBidi"/>
        </w:rPr>
        <w:t>К</w:t>
      </w:r>
      <w:r w:rsidRPr="00E65B52">
        <w:rPr>
          <w:rFonts w:eastAsiaTheme="minorHAnsi" w:cstheme="minorBidi"/>
        </w:rPr>
        <w:t xml:space="preserve">ак вы? Благодарим. Ну, мы всё стяжали, то есть я вот как бы давала вам время, чтобы вы побыли с Морией </w:t>
      </w:r>
      <w:r w:rsidR="00282E8C">
        <w:rPr>
          <w:rFonts w:eastAsiaTheme="minorHAnsi" w:cstheme="minorBidi"/>
        </w:rPr>
        <w:t>наедине.</w:t>
      </w:r>
    </w:p>
    <w:p w14:paraId="74ACA82B" w14:textId="77777777" w:rsidR="00282E8C" w:rsidRDefault="00E65B52" w:rsidP="00E65B52">
      <w:pPr>
        <w:spacing w:after="0"/>
        <w:ind w:firstLine="567"/>
        <w:rPr>
          <w:rFonts w:eastAsiaTheme="minorHAnsi" w:cstheme="minorBidi"/>
        </w:rPr>
      </w:pPr>
      <w:r w:rsidRPr="00E65B52">
        <w:rPr>
          <w:rFonts w:eastAsiaTheme="minorHAnsi" w:cstheme="minorBidi"/>
        </w:rPr>
        <w:t>Благодарим Изначально Вышестоящего Аватара, благодарим Изначально Вышестоящего Отца, Изначально Вышестоящих А</w:t>
      </w:r>
      <w:r w:rsidR="00282E8C">
        <w:rPr>
          <w:rFonts w:eastAsiaTheme="minorHAnsi" w:cstheme="minorBidi"/>
        </w:rPr>
        <w:t>ватаров Синтеза Кут Хуми Фаинь.</w:t>
      </w:r>
    </w:p>
    <w:p w14:paraId="1EBC6F69" w14:textId="77777777" w:rsidR="00282E8C" w:rsidRDefault="00282E8C" w:rsidP="00E65B52">
      <w:pPr>
        <w:spacing w:after="0"/>
        <w:ind w:firstLine="567"/>
        <w:rPr>
          <w:rFonts w:eastAsiaTheme="minorHAnsi" w:cstheme="minorBidi"/>
        </w:rPr>
      </w:pPr>
      <w:r>
        <w:rPr>
          <w:rFonts w:eastAsiaTheme="minorHAnsi" w:cstheme="minorBidi"/>
        </w:rPr>
        <w:t>Возвращаемся синтез-парадигмально</w:t>
      </w:r>
      <w:r w:rsidR="00E65B52" w:rsidRPr="00E65B52">
        <w:rPr>
          <w:rFonts w:eastAsiaTheme="minorHAnsi" w:cstheme="minorBidi"/>
        </w:rPr>
        <w:t xml:space="preserve"> Парадигмой Организации, то есть вы возвращаетесь синтезом Организации телесностью Аватара, то есть на физику возвращае</w:t>
      </w:r>
      <w:r>
        <w:rPr>
          <w:rFonts w:eastAsiaTheme="minorHAnsi" w:cstheme="minorBidi"/>
        </w:rPr>
        <w:t>тся Воля Отца то, что вы Аватар</w:t>
      </w:r>
      <w:r w:rsidR="00E65B52" w:rsidRPr="00E65B52">
        <w:rPr>
          <w:rFonts w:eastAsiaTheme="minorHAnsi" w:cstheme="minorBidi"/>
        </w:rPr>
        <w:t xml:space="preserve"> Синтеза, допустим, Любви или Синтеза Воли, Синтез Синтеза, Синтез Генезиса, Синтез Человечности, то есть Синтез организаци</w:t>
      </w:r>
      <w:r>
        <w:rPr>
          <w:rFonts w:eastAsiaTheme="minorHAnsi" w:cstheme="minorBidi"/>
        </w:rPr>
        <w:t>и, которую вы ведёте Волей Отца</w:t>
      </w:r>
      <w:r w:rsidR="00E65B52" w:rsidRPr="00E65B52">
        <w:rPr>
          <w:rFonts w:eastAsiaTheme="minorHAnsi" w:cstheme="minorBidi"/>
        </w:rPr>
        <w:t xml:space="preserve"> Синтезом Парадигмы, которую синтезировали и сл</w:t>
      </w:r>
      <w:r>
        <w:rPr>
          <w:rFonts w:eastAsiaTheme="minorHAnsi" w:cstheme="minorBidi"/>
        </w:rPr>
        <w:t>ожили с Аватаром Синтеза Морией.</w:t>
      </w:r>
      <w:r w:rsidR="00E65B52" w:rsidRPr="00E65B52">
        <w:rPr>
          <w:rFonts w:eastAsiaTheme="minorHAnsi" w:cstheme="minorBidi"/>
        </w:rPr>
        <w:t xml:space="preserve"> «</w:t>
      </w:r>
      <w:r>
        <w:rPr>
          <w:rFonts w:eastAsiaTheme="minorHAnsi" w:cstheme="minorBidi"/>
        </w:rPr>
        <w:t>Н</w:t>
      </w:r>
      <w:r w:rsidR="00E65B52" w:rsidRPr="00E65B52">
        <w:rPr>
          <w:rFonts w:eastAsiaTheme="minorHAnsi" w:cstheme="minorBidi"/>
        </w:rPr>
        <w:t>ачали складывать»</w:t>
      </w:r>
      <w:r>
        <w:rPr>
          <w:rFonts w:eastAsiaTheme="minorHAnsi" w:cstheme="minorBidi"/>
        </w:rPr>
        <w:t>,</w:t>
      </w:r>
      <w:r w:rsidR="00E65B52" w:rsidRPr="00E65B52">
        <w:rPr>
          <w:rFonts w:eastAsiaTheme="minorHAnsi" w:cstheme="minorBidi"/>
        </w:rPr>
        <w:t xml:space="preserve"> </w:t>
      </w:r>
      <w:r>
        <w:rPr>
          <w:rFonts w:eastAsiaTheme="minorHAnsi" w:cstheme="minorBidi"/>
        </w:rPr>
        <w:t>– Мория говорит.</w:t>
      </w:r>
    </w:p>
    <w:p w14:paraId="3E0AD74D" w14:textId="77777777" w:rsidR="00E65B52" w:rsidRPr="00E65B52" w:rsidRDefault="00E65B52" w:rsidP="00E65B52">
      <w:pPr>
        <w:spacing w:after="0"/>
        <w:ind w:firstLine="567"/>
        <w:rPr>
          <w:rFonts w:eastAsiaTheme="minorHAnsi" w:cstheme="minorBidi"/>
        </w:rPr>
      </w:pPr>
      <w:r w:rsidRPr="00E65B52">
        <w:rPr>
          <w:rFonts w:eastAsiaTheme="minorHAnsi" w:cstheme="minorBidi"/>
        </w:rPr>
        <w:t>И направляем вот всё, что стяжали в подразделение ИВДИВО, вначале в целом, то есть прямо попробуйте раскрутить потенциал, распахтать этот Синтез Синтеза Изначально Вышестоящего Дома Изначально Вышестоящего Отца, вот насколько хватает возможности, восприятия, организованности. Далее направляем Синтез в подразделение ИВДИВО Санкт-Петербург, в подразделение ИВДИВО учас</w:t>
      </w:r>
      <w:r w:rsidR="00282E8C">
        <w:rPr>
          <w:rFonts w:eastAsiaTheme="minorHAnsi" w:cstheme="minorBidi"/>
        </w:rPr>
        <w:t xml:space="preserve">тников Академического третьего </w:t>
      </w:r>
      <w:r w:rsidRPr="00E65B52">
        <w:rPr>
          <w:rFonts w:eastAsiaTheme="minorHAnsi" w:cstheme="minorBidi"/>
        </w:rPr>
        <w:t xml:space="preserve">Синтеза Изначально Вышестоящего Отца, </w:t>
      </w:r>
      <w:r w:rsidR="00282E8C">
        <w:rPr>
          <w:rFonts w:eastAsiaTheme="minorHAnsi" w:cstheme="minorBidi"/>
        </w:rPr>
        <w:t>в ИВДИВО каждого</w:t>
      </w:r>
      <w:r w:rsidRPr="00E65B52">
        <w:rPr>
          <w:rFonts w:eastAsiaTheme="minorHAnsi" w:cstheme="minorBidi"/>
        </w:rPr>
        <w:t xml:space="preserve">. </w:t>
      </w:r>
    </w:p>
    <w:p w14:paraId="40F27BBD" w14:textId="77777777" w:rsidR="00E65B52" w:rsidRPr="00E65B52" w:rsidRDefault="00E65B52" w:rsidP="00E65B52">
      <w:pPr>
        <w:spacing w:after="0"/>
        <w:ind w:firstLine="567"/>
        <w:rPr>
          <w:rFonts w:eastAsiaTheme="minorHAnsi" w:cstheme="minorBidi"/>
        </w:rPr>
      </w:pPr>
      <w:r w:rsidRPr="00E65B52">
        <w:rPr>
          <w:rFonts w:eastAsiaTheme="minorHAnsi" w:cstheme="minorBidi"/>
        </w:rPr>
        <w:lastRenderedPageBreak/>
        <w:t>И выходим из практики. Аминь.</w:t>
      </w:r>
    </w:p>
    <w:p w14:paraId="3181E88A" w14:textId="77777777" w:rsidR="008B5738" w:rsidRPr="00093267" w:rsidRDefault="00093267" w:rsidP="0063482A">
      <w:pPr>
        <w:pStyle w:val="3"/>
      </w:pPr>
      <w:bookmarkStart w:id="23" w:name="_Toc152775060"/>
      <w:r>
        <w:t>Парадигмальная телесность</w:t>
      </w:r>
      <w:bookmarkEnd w:id="23"/>
    </w:p>
    <w:p w14:paraId="5FC2B8AB" w14:textId="77777777" w:rsidR="00E65B52" w:rsidRPr="00E65B52" w:rsidRDefault="00E65B52" w:rsidP="00E65B52">
      <w:pPr>
        <w:spacing w:after="0"/>
        <w:ind w:firstLine="567"/>
        <w:textAlignment w:val="baseline"/>
      </w:pPr>
      <w:r w:rsidRPr="00E65B52">
        <w:t>Вот поздравляем вас, правда ещё непонятно, что с этим делать, но дальше будем разбираться. Сейчас чуть-чуть пару фраз от вас. Наблюдения, указания, сопряжение с Морией, с Отцом, с</w:t>
      </w:r>
      <w:r w:rsidR="005772C1">
        <w:t xml:space="preserve"> Кут Хуми, и пойдём на перерыв. В</w:t>
      </w:r>
      <w:r w:rsidRPr="00E65B52">
        <w:t>от от вас, при стяжании, при формировани</w:t>
      </w:r>
      <w:r w:rsidR="005772C1">
        <w:t>и, при общении: что наблюдалось? как видели?</w:t>
      </w:r>
      <w:r w:rsidRPr="00E65B52">
        <w:t xml:space="preserve"> как ор</w:t>
      </w:r>
      <w:r w:rsidR="005772C1">
        <w:t>ганизовывались? что там значит «</w:t>
      </w:r>
      <w:r w:rsidRPr="00E65B52">
        <w:t>было ипостасное явление</w:t>
      </w:r>
      <w:r w:rsidR="005772C1">
        <w:t>»?</w:t>
      </w:r>
      <w:r w:rsidRPr="00E65B52">
        <w:t xml:space="preserve"> что значит </w:t>
      </w:r>
      <w:r w:rsidR="005772C1">
        <w:t>«</w:t>
      </w:r>
      <w:r w:rsidRPr="00E65B52">
        <w:t>парадигмальность организации</w:t>
      </w:r>
      <w:r w:rsidR="005772C1">
        <w:t>»?</w:t>
      </w:r>
      <w:r w:rsidRPr="00E65B52">
        <w:t xml:space="preserve"> что значит </w:t>
      </w:r>
      <w:r w:rsidR="005772C1">
        <w:t>«</w:t>
      </w:r>
      <w:r w:rsidRPr="00E65B52">
        <w:t>запредельность Воли</w:t>
      </w:r>
      <w:r w:rsidR="005772C1">
        <w:t>»?</w:t>
      </w:r>
      <w:r w:rsidRPr="00E65B52">
        <w:t xml:space="preserve"> </w:t>
      </w:r>
    </w:p>
    <w:p w14:paraId="4C335D59" w14:textId="77777777" w:rsidR="00E65B52" w:rsidRPr="00E65B52" w:rsidRDefault="00E65B52" w:rsidP="00E65B52">
      <w:pPr>
        <w:spacing w:after="0"/>
        <w:ind w:firstLine="567"/>
        <w:textAlignment w:val="baseline"/>
      </w:pPr>
      <w:r w:rsidRPr="00E65B52">
        <w:t>То есть вот давайте сейчас накидаем, какие-то смыслы. От каждого из вас по какому-то фрагменту, чтобы</w:t>
      </w:r>
      <w:r w:rsidR="005772C1">
        <w:t xml:space="preserve"> сложиться на глубину, эту суть</w:t>
      </w:r>
      <w:r w:rsidRPr="00E65B52">
        <w:t xml:space="preserve"> действия. Ну же, коллеги! Давайте, герои социалистического труда! Давайте! </w:t>
      </w:r>
    </w:p>
    <w:p w14:paraId="69910861" w14:textId="77777777" w:rsidR="00E65B52" w:rsidRPr="005772C1" w:rsidRDefault="00E65B52" w:rsidP="00E65B52">
      <w:pPr>
        <w:spacing w:after="0"/>
        <w:ind w:firstLine="567"/>
        <w:textAlignment w:val="baseline"/>
        <w:rPr>
          <w:i/>
        </w:rPr>
      </w:pPr>
      <w:r w:rsidRPr="005772C1">
        <w:rPr>
          <w:i/>
        </w:rPr>
        <w:t xml:space="preserve">Из зала: ИВДИВО труда. </w:t>
      </w:r>
    </w:p>
    <w:p w14:paraId="7BFB6466" w14:textId="77777777" w:rsidR="00E65B52" w:rsidRPr="00E65B52" w:rsidRDefault="00E65B52" w:rsidP="00E65B52">
      <w:pPr>
        <w:spacing w:after="0"/>
        <w:ind w:firstLine="567"/>
        <w:textAlignment w:val="baseline"/>
      </w:pPr>
      <w:r w:rsidRPr="00E65B52">
        <w:t>ИВДИВО труда!</w:t>
      </w:r>
    </w:p>
    <w:p w14:paraId="7647A439" w14:textId="77777777" w:rsidR="00E65B52" w:rsidRPr="00E65B52" w:rsidRDefault="00E65B52" w:rsidP="00E65B52">
      <w:pPr>
        <w:spacing w:after="0"/>
        <w:ind w:firstLine="567"/>
        <w:textAlignment w:val="baseline"/>
        <w:rPr>
          <w:i/>
        </w:rPr>
      </w:pPr>
      <w:r w:rsidRPr="00E65B52">
        <w:rPr>
          <w:i/>
        </w:rPr>
        <w:t>Из зал</w:t>
      </w:r>
      <w:r w:rsidR="005772C1">
        <w:rPr>
          <w:i/>
        </w:rPr>
        <w:t xml:space="preserve">а: Да. Я вот опять процесс </w:t>
      </w:r>
      <w:r w:rsidR="0040245D">
        <w:rPr>
          <w:i/>
        </w:rPr>
        <w:t>опишу</w:t>
      </w:r>
      <w:r w:rsidRPr="00E65B52">
        <w:rPr>
          <w:i/>
        </w:rPr>
        <w:t xml:space="preserve">, здесь возможно я сделаю какой-то вывод, </w:t>
      </w:r>
      <w:r w:rsidR="0040245D">
        <w:rPr>
          <w:i/>
        </w:rPr>
        <w:t>который у меня пока ещё не сложился</w:t>
      </w:r>
      <w:r w:rsidRPr="00E65B52">
        <w:rPr>
          <w:i/>
        </w:rPr>
        <w:t>. А, вначале, когда мы входили, я была очень, ну ска</w:t>
      </w:r>
      <w:r w:rsidR="005772C1">
        <w:rPr>
          <w:i/>
        </w:rPr>
        <w:t>жем так, я же настраивалась на Парадигму, то есть и на Парадигму именно Организации сложение Ф</w:t>
      </w:r>
      <w:r w:rsidRPr="00E65B52">
        <w:rPr>
          <w:i/>
        </w:rPr>
        <w:t>илософии и Политической партии.</w:t>
      </w:r>
    </w:p>
    <w:p w14:paraId="3574129F" w14:textId="77777777" w:rsidR="00E65B52" w:rsidRPr="00E65B52" w:rsidRDefault="00E65B52" w:rsidP="00E65B52">
      <w:pPr>
        <w:spacing w:after="0"/>
        <w:ind w:firstLine="567"/>
        <w:textAlignment w:val="baseline"/>
      </w:pPr>
      <w:r w:rsidRPr="00E65B52">
        <w:t>Правильно.</w:t>
      </w:r>
    </w:p>
    <w:p w14:paraId="40FB379A" w14:textId="77777777" w:rsidR="00E65B52" w:rsidRPr="00E65B52" w:rsidRDefault="00E65B52" w:rsidP="00E65B52">
      <w:pPr>
        <w:spacing w:after="0"/>
        <w:ind w:firstLine="567"/>
        <w:textAlignment w:val="baseline"/>
        <w:rPr>
          <w:i/>
        </w:rPr>
      </w:pPr>
      <w:r w:rsidRPr="00E65B52">
        <w:rPr>
          <w:i/>
        </w:rPr>
        <w:t>Из</w:t>
      </w:r>
      <w:r w:rsidR="005772C1">
        <w:rPr>
          <w:i/>
        </w:rPr>
        <w:t xml:space="preserve"> зала: А здесь вышла – </w:t>
      </w:r>
      <w:r w:rsidRPr="00E65B52">
        <w:rPr>
          <w:i/>
        </w:rPr>
        <w:t>специал</w:t>
      </w:r>
      <w:r w:rsidR="005772C1">
        <w:rPr>
          <w:i/>
        </w:rPr>
        <w:t xml:space="preserve">ист Воскрешения. Я, вот как-то </w:t>
      </w:r>
      <w:r w:rsidRPr="00E65B52">
        <w:rPr>
          <w:i/>
        </w:rPr>
        <w:t xml:space="preserve">меня это прямо… </w:t>
      </w:r>
      <w:r w:rsidRPr="00E65B52">
        <w:t>Удивило</w:t>
      </w:r>
      <w:r w:rsidRPr="00E65B52">
        <w:rPr>
          <w:i/>
        </w:rPr>
        <w:t>.</w:t>
      </w:r>
    </w:p>
    <w:p w14:paraId="0090E09F" w14:textId="77777777" w:rsidR="00E65B52" w:rsidRPr="00E65B52" w:rsidRDefault="00E65B52" w:rsidP="00E65B52">
      <w:pPr>
        <w:spacing w:after="0"/>
        <w:ind w:firstLine="567"/>
        <w:textAlignment w:val="baseline"/>
        <w:rPr>
          <w:i/>
        </w:rPr>
      </w:pPr>
      <w:r w:rsidRPr="00E65B52">
        <w:rPr>
          <w:i/>
        </w:rPr>
        <w:t xml:space="preserve">Из зала: Удивило. Внутренне </w:t>
      </w:r>
      <w:r w:rsidR="005772C1">
        <w:rPr>
          <w:i/>
        </w:rPr>
        <w:t xml:space="preserve">просто, потом я пошла вот этим </w:t>
      </w:r>
      <w:r w:rsidRPr="00E65B52">
        <w:rPr>
          <w:i/>
        </w:rPr>
        <w:t>ракурсом, да ну просто здесь понятно, заминки не было, но вот именно, что это здесь в практике произошло, это было странно, и дальше я пошла этим восьме</w:t>
      </w:r>
      <w:r w:rsidR="005772C1">
        <w:rPr>
          <w:i/>
        </w:rPr>
        <w:t xml:space="preserve">рично, и дальше от Человека до </w:t>
      </w:r>
      <w:r w:rsidRPr="00E65B52">
        <w:rPr>
          <w:i/>
        </w:rPr>
        <w:t>Отца.</w:t>
      </w:r>
    </w:p>
    <w:p w14:paraId="5105E6CA" w14:textId="77777777" w:rsidR="00E65B52" w:rsidRPr="00E65B52" w:rsidRDefault="00E65B52" w:rsidP="00E65B52">
      <w:pPr>
        <w:spacing w:after="0"/>
        <w:ind w:firstLine="567"/>
        <w:textAlignment w:val="baseline"/>
        <w:rPr>
          <w:i/>
        </w:rPr>
      </w:pPr>
      <w:r w:rsidRPr="00E65B52">
        <w:rPr>
          <w:i/>
        </w:rPr>
        <w:t>Отца.</w:t>
      </w:r>
    </w:p>
    <w:p w14:paraId="6A73A19B" w14:textId="77777777" w:rsidR="00E65B52" w:rsidRPr="00E65B52" w:rsidRDefault="005772C1" w:rsidP="00E65B52">
      <w:pPr>
        <w:spacing w:after="0"/>
        <w:ind w:firstLine="567"/>
        <w:textAlignment w:val="baseline"/>
        <w:rPr>
          <w:i/>
        </w:rPr>
      </w:pPr>
      <w:r>
        <w:rPr>
          <w:i/>
        </w:rPr>
        <w:t>Из зала: Вот этой Воскрешё</w:t>
      </w:r>
      <w:r w:rsidR="00E65B52" w:rsidRPr="00E65B52">
        <w:rPr>
          <w:i/>
        </w:rPr>
        <w:t>нностью с то</w:t>
      </w:r>
      <w:r>
        <w:rPr>
          <w:i/>
        </w:rPr>
        <w:t>чки зрения восьмерицы. То есть Ф</w:t>
      </w:r>
      <w:r w:rsidR="00E65B52" w:rsidRPr="00E65B52">
        <w:rPr>
          <w:i/>
        </w:rPr>
        <w:t xml:space="preserve">илософия Воскрешения восьмерично, она у меня сработала и дальше </w:t>
      </w:r>
      <w:r>
        <w:rPr>
          <w:i/>
        </w:rPr>
        <w:t xml:space="preserve">по телу, </w:t>
      </w:r>
      <w:r w:rsidR="00E65B52" w:rsidRPr="00E65B52">
        <w:rPr>
          <w:i/>
        </w:rPr>
        <w:t>я увидела эт</w:t>
      </w:r>
      <w:r>
        <w:rPr>
          <w:i/>
        </w:rPr>
        <w:t>у Парадигму,</w:t>
      </w:r>
      <w:r w:rsidR="00E65B52" w:rsidRPr="00E65B52">
        <w:rPr>
          <w:i/>
        </w:rPr>
        <w:t xml:space="preserve"> как опред</w:t>
      </w:r>
      <w:r>
        <w:rPr>
          <w:i/>
        </w:rPr>
        <w:t>е</w:t>
      </w:r>
      <w:r w:rsidR="00E65B52" w:rsidRPr="00E65B52">
        <w:rPr>
          <w:i/>
        </w:rPr>
        <w:t>л</w:t>
      </w:r>
      <w:r>
        <w:rPr>
          <w:i/>
        </w:rPr>
        <w:t>ённое такое явление</w:t>
      </w:r>
      <w:r w:rsidR="00E65B52" w:rsidRPr="00E65B52">
        <w:rPr>
          <w:i/>
        </w:rPr>
        <w:t xml:space="preserve"> по телу, каких-то включенностей, но они не были цельны</w:t>
      </w:r>
      <w:r w:rsidR="0040245D">
        <w:rPr>
          <w:i/>
        </w:rPr>
        <w:t>ми</w:t>
      </w:r>
      <w:r w:rsidR="00E65B52" w:rsidRPr="00E65B52">
        <w:rPr>
          <w:i/>
        </w:rPr>
        <w:t xml:space="preserve"> и потом как раз в общении с Морией вот это всё отстроилось, скажем</w:t>
      </w:r>
      <w:r>
        <w:rPr>
          <w:i/>
        </w:rPr>
        <w:t>,</w:t>
      </w:r>
      <w:r w:rsidR="00E65B52" w:rsidRPr="00E65B52">
        <w:rPr>
          <w:i/>
        </w:rPr>
        <w:t xml:space="preserve"> так…</w:t>
      </w:r>
      <w:r>
        <w:rPr>
          <w:i/>
        </w:rPr>
        <w:t xml:space="preserve"> </w:t>
      </w:r>
      <w:r w:rsidR="00E65B52" w:rsidRPr="00E65B52">
        <w:rPr>
          <w:i/>
        </w:rPr>
        <w:t xml:space="preserve">Мне нужно было войти в его </w:t>
      </w:r>
      <w:r>
        <w:rPr>
          <w:i/>
        </w:rPr>
        <w:t>Г</w:t>
      </w:r>
      <w:r w:rsidR="00E65B52" w:rsidRPr="00E65B52">
        <w:rPr>
          <w:i/>
        </w:rPr>
        <w:t>олос, не знаю почему. Какой-то вот такой: «В</w:t>
      </w:r>
      <w:r>
        <w:rPr>
          <w:i/>
        </w:rPr>
        <w:t>ойди в Г</w:t>
      </w:r>
      <w:r w:rsidR="00E65B52" w:rsidRPr="00E65B52">
        <w:rPr>
          <w:i/>
        </w:rPr>
        <w:t>олос</w:t>
      </w:r>
      <w:r>
        <w:rPr>
          <w:i/>
        </w:rPr>
        <w:t>!</w:t>
      </w:r>
      <w:r w:rsidR="00E65B52" w:rsidRPr="00E65B52">
        <w:rPr>
          <w:i/>
        </w:rPr>
        <w:t xml:space="preserve">» </w:t>
      </w:r>
      <w:r>
        <w:rPr>
          <w:i/>
        </w:rPr>
        <w:t xml:space="preserve">– </w:t>
      </w:r>
      <w:r w:rsidR="00E65B52" w:rsidRPr="00E65B52">
        <w:rPr>
          <w:i/>
        </w:rPr>
        <w:t>вот этот Голос Мории внутри</w:t>
      </w:r>
      <w:r>
        <w:rPr>
          <w:i/>
        </w:rPr>
        <w:t>,</w:t>
      </w:r>
      <w:r w:rsidR="00E65B52" w:rsidRPr="00E65B52">
        <w:rPr>
          <w:i/>
        </w:rPr>
        <w:t xml:space="preserve"> он меня вывел на то, что всё тело стало Парадигмой. И когда вот здесь опубликова</w:t>
      </w:r>
      <w:r w:rsidR="0040245D">
        <w:rPr>
          <w:i/>
        </w:rPr>
        <w:t>но, что мы выходим уже Аватаром</w:t>
      </w:r>
      <w:r w:rsidR="00E65B52" w:rsidRPr="00E65B52">
        <w:rPr>
          <w:i/>
        </w:rPr>
        <w:t xml:space="preserve"> в явлении Парадигмы, вот здесь у меня точно всё сложилось, что </w:t>
      </w:r>
      <w:r w:rsidR="00093267">
        <w:rPr>
          <w:i/>
        </w:rPr>
        <w:t>наша задача была – С</w:t>
      </w:r>
      <w:r w:rsidR="00E65B52" w:rsidRPr="00E65B52">
        <w:rPr>
          <w:i/>
        </w:rPr>
        <w:t>тать Парадигмой, телом Парадигмы и вместить её в тело Аватара, то есть поэтому мы тренировались телом у Аватара. Возможно.</w:t>
      </w:r>
    </w:p>
    <w:p w14:paraId="710BB4E3" w14:textId="77777777" w:rsidR="00E65B52" w:rsidRPr="00E65B52" w:rsidRDefault="00E65B52" w:rsidP="00E65B52">
      <w:pPr>
        <w:spacing w:after="0"/>
        <w:ind w:firstLine="567"/>
        <w:textAlignment w:val="baseline"/>
      </w:pPr>
      <w:r w:rsidRPr="00E65B52">
        <w:t xml:space="preserve">Тогда встречный вопрос ко всем, </w:t>
      </w:r>
      <w:r w:rsidRPr="00093267">
        <w:rPr>
          <w:b/>
        </w:rPr>
        <w:t>что такое парадигмальная телесность, как думаете?</w:t>
      </w:r>
      <w:r w:rsidRPr="00E65B52">
        <w:t xml:space="preserve"> Вот вы смотрите на себя, друг на друга, а вот парадигмальная телесность это как? Физически ещё может быть никак. Но вот смотрим, друг на друга и понимаем, что голова в парадигмальном ядре, но само тело не преображено на парадигмальную телесность. Если Парадигма – это запредельность Воли, тогда в теле что мы должны регистрировать, чтобы парадигмальная телесность сработала, какой набор чего?</w:t>
      </w:r>
    </w:p>
    <w:p w14:paraId="692752C9" w14:textId="77777777" w:rsidR="00E65B52" w:rsidRPr="00E65B52" w:rsidRDefault="00E65B52" w:rsidP="00E65B52">
      <w:pPr>
        <w:spacing w:after="0"/>
        <w:ind w:firstLine="567"/>
        <w:textAlignment w:val="baseline"/>
        <w:rPr>
          <w:i/>
        </w:rPr>
      </w:pPr>
      <w:r w:rsidRPr="00E65B52">
        <w:rPr>
          <w:i/>
        </w:rPr>
        <w:t>Из зала: Волевого какого-то действия.</w:t>
      </w:r>
    </w:p>
    <w:p w14:paraId="249FDFA2" w14:textId="77777777" w:rsidR="00E65B52" w:rsidRPr="00E65B52" w:rsidRDefault="00E65B52" w:rsidP="00E65B52">
      <w:pPr>
        <w:spacing w:after="0"/>
        <w:ind w:firstLine="567"/>
        <w:textAlignment w:val="baseline"/>
      </w:pPr>
      <w:r w:rsidRPr="00E65B52">
        <w:t>Волевое действие у нас есть с самого начала рождения, иначе мы бы не выжили</w:t>
      </w:r>
      <w:r w:rsidR="00093267">
        <w:t>.</w:t>
      </w:r>
    </w:p>
    <w:p w14:paraId="245311EF" w14:textId="77777777" w:rsidR="00E65B52" w:rsidRPr="00E65B52" w:rsidRDefault="00093267" w:rsidP="00E65B52">
      <w:pPr>
        <w:spacing w:after="0"/>
        <w:ind w:firstLine="567"/>
        <w:textAlignment w:val="baseline"/>
      </w:pPr>
      <w:r>
        <w:rPr>
          <w:i/>
        </w:rPr>
        <w:t>Из зала: Ну, я имею в виду С</w:t>
      </w:r>
      <w:r w:rsidR="00E65B52" w:rsidRPr="00E65B52">
        <w:rPr>
          <w:i/>
        </w:rPr>
        <w:t>интезом, парадигмальностью</w:t>
      </w:r>
      <w:r>
        <w:rPr>
          <w:i/>
        </w:rPr>
        <w:t>.</w:t>
      </w:r>
    </w:p>
    <w:p w14:paraId="21E3CDA0" w14:textId="77777777" w:rsidR="00E65B52" w:rsidRPr="00E65B52" w:rsidRDefault="00E65B52" w:rsidP="00E65B52">
      <w:pPr>
        <w:spacing w:after="0"/>
        <w:ind w:firstLine="567"/>
        <w:textAlignment w:val="baseline"/>
      </w:pPr>
      <w:r w:rsidRPr="00E65B52">
        <w:t xml:space="preserve">Может быть, но </w:t>
      </w:r>
      <w:r w:rsidRPr="00093267">
        <w:rPr>
          <w:b/>
        </w:rPr>
        <w:t>на основании чего я буду творить волевой акт?</w:t>
      </w:r>
      <w:r w:rsidRPr="00E65B52">
        <w:t xml:space="preserve"> И я стану актором, знающим процесс Творения. По сути</w:t>
      </w:r>
      <w:r w:rsidR="00093267">
        <w:t>,</w:t>
      </w:r>
      <w:r w:rsidRPr="00E65B52">
        <w:t xml:space="preserve"> даже само Творение у нас каждый р</w:t>
      </w:r>
      <w:r w:rsidR="0040245D">
        <w:t>аз при возжигании Синтезом Отца</w:t>
      </w:r>
      <w:r w:rsidRPr="00E65B52">
        <w:t xml:space="preserve"> вспыхивает где? </w:t>
      </w:r>
      <w:r w:rsidR="00093267">
        <w:t xml:space="preserve">— </w:t>
      </w:r>
      <w:r w:rsidRPr="00E65B52">
        <w:t>Процесс Творения все</w:t>
      </w:r>
      <w:r w:rsidR="00093267">
        <w:t>гда следует, параллельно идёт в Я</w:t>
      </w:r>
      <w:r w:rsidRPr="00E65B52">
        <w:t xml:space="preserve">драх Синтеза. </w:t>
      </w:r>
    </w:p>
    <w:p w14:paraId="3B5437C3" w14:textId="77777777" w:rsidR="00E65B52" w:rsidRPr="00E65B52" w:rsidRDefault="00E65B52" w:rsidP="00E65B52">
      <w:pPr>
        <w:spacing w:after="0"/>
        <w:ind w:firstLine="567"/>
        <w:textAlignment w:val="baseline"/>
        <w:rPr>
          <w:i/>
        </w:rPr>
      </w:pPr>
      <w:r w:rsidRPr="00E65B52">
        <w:rPr>
          <w:i/>
        </w:rPr>
        <w:t>Из зала: У меня вот возник такой вопрос, когда мы возжигались</w:t>
      </w:r>
      <w:r w:rsidR="00093267">
        <w:rPr>
          <w:i/>
        </w:rPr>
        <w:t>.</w:t>
      </w:r>
    </w:p>
    <w:p w14:paraId="28EBF601" w14:textId="77777777" w:rsidR="00E65B52" w:rsidRPr="00E65B52" w:rsidRDefault="00E65B52" w:rsidP="00E65B52">
      <w:pPr>
        <w:spacing w:after="0"/>
        <w:ind w:firstLine="567"/>
        <w:textAlignment w:val="baseline"/>
      </w:pPr>
      <w:r w:rsidRPr="00E65B52">
        <w:t>Да.</w:t>
      </w:r>
    </w:p>
    <w:p w14:paraId="7F4946BF" w14:textId="77777777" w:rsidR="00E65B52" w:rsidRPr="00E65B52" w:rsidRDefault="00093267" w:rsidP="00E65B52">
      <w:pPr>
        <w:spacing w:after="0"/>
        <w:ind w:firstLine="567"/>
        <w:textAlignment w:val="baseline"/>
        <w:rPr>
          <w:i/>
        </w:rPr>
      </w:pPr>
      <w:r>
        <w:rPr>
          <w:i/>
        </w:rPr>
        <w:t>Из зала: В</w:t>
      </w:r>
      <w:r w:rsidR="00E65B52" w:rsidRPr="00E65B52">
        <w:rPr>
          <w:i/>
        </w:rPr>
        <w:t xml:space="preserve"> какой-то из этих моментов вид</w:t>
      </w:r>
      <w:r>
        <w:rPr>
          <w:i/>
        </w:rPr>
        <w:t>имо, когда телу понравилось, в Парадигме внутренней</w:t>
      </w:r>
      <w:r w:rsidR="00E65B52" w:rsidRPr="00E65B52">
        <w:rPr>
          <w:i/>
        </w:rPr>
        <w:t xml:space="preserve"> был</w:t>
      </w:r>
      <w:r>
        <w:rPr>
          <w:i/>
        </w:rPr>
        <w:t>о такое бешеное</w:t>
      </w:r>
      <w:r w:rsidR="00E65B52" w:rsidRPr="00E65B52">
        <w:rPr>
          <w:i/>
        </w:rPr>
        <w:t xml:space="preserve"> верчение </w:t>
      </w:r>
      <w:r>
        <w:rPr>
          <w:i/>
        </w:rPr>
        <w:t>Я</w:t>
      </w:r>
      <w:r w:rsidR="00E65B52" w:rsidRPr="00E65B52">
        <w:rPr>
          <w:i/>
        </w:rPr>
        <w:t>дер Синтеза</w:t>
      </w:r>
      <w:r>
        <w:rPr>
          <w:i/>
        </w:rPr>
        <w:t xml:space="preserve">, и потом я вот как раз, был </w:t>
      </w:r>
      <w:r w:rsidR="00E65B52" w:rsidRPr="00E65B52">
        <w:rPr>
          <w:i/>
        </w:rPr>
        <w:t xml:space="preserve">момент, </w:t>
      </w:r>
      <w:r w:rsidR="00E65B52" w:rsidRPr="00E65B52">
        <w:rPr>
          <w:i/>
        </w:rPr>
        <w:lastRenderedPageBreak/>
        <w:t>когда тело</w:t>
      </w:r>
      <w:r>
        <w:rPr>
          <w:i/>
        </w:rPr>
        <w:t>,</w:t>
      </w:r>
      <w:r w:rsidR="00E65B52" w:rsidRPr="00E65B52">
        <w:rPr>
          <w:i/>
        </w:rPr>
        <w:t xml:space="preserve"> оно стало в какой-</w:t>
      </w:r>
      <w:r>
        <w:rPr>
          <w:i/>
        </w:rPr>
        <w:t xml:space="preserve">то момент не совсем </w:t>
      </w:r>
      <w:r w:rsidR="0040245D">
        <w:rPr>
          <w:i/>
        </w:rPr>
        <w:t>устойчиво в</w:t>
      </w:r>
      <w:r>
        <w:rPr>
          <w:i/>
        </w:rPr>
        <w:t xml:space="preserve"> </w:t>
      </w:r>
      <w:r w:rsidR="0040245D">
        <w:rPr>
          <w:i/>
        </w:rPr>
        <w:t>Парадигме</w:t>
      </w:r>
      <w:r w:rsidR="00E65B52" w:rsidRPr="00E65B52">
        <w:rPr>
          <w:i/>
        </w:rPr>
        <w:t>, то есть вот нужно было удержаться, держать тело …</w:t>
      </w:r>
    </w:p>
    <w:p w14:paraId="392C0B0B" w14:textId="77777777" w:rsidR="00E65B52" w:rsidRPr="00093267" w:rsidRDefault="00E65B52" w:rsidP="00E65B52">
      <w:pPr>
        <w:spacing w:after="0"/>
        <w:ind w:firstLine="567"/>
        <w:textAlignment w:val="baseline"/>
        <w:rPr>
          <w:b/>
        </w:rPr>
      </w:pPr>
      <w:r w:rsidRPr="00093267">
        <w:rPr>
          <w:b/>
        </w:rPr>
        <w:t>Чем тело могло бы удержать Парадигму организации?</w:t>
      </w:r>
    </w:p>
    <w:p w14:paraId="69B06FFF" w14:textId="77777777" w:rsidR="00E65B52" w:rsidRPr="00E65B52" w:rsidRDefault="00E65B52" w:rsidP="00E65B52">
      <w:pPr>
        <w:spacing w:after="0"/>
        <w:ind w:firstLine="567"/>
        <w:textAlignment w:val="baseline"/>
        <w:rPr>
          <w:i/>
        </w:rPr>
      </w:pPr>
      <w:r w:rsidRPr="00E65B52">
        <w:t xml:space="preserve">Из зала: </w:t>
      </w:r>
      <w:r w:rsidRPr="00E65B52">
        <w:rPr>
          <w:i/>
        </w:rPr>
        <w:t>И вот когда, вот это верчение</w:t>
      </w:r>
      <w:r w:rsidR="00093267">
        <w:rPr>
          <w:i/>
        </w:rPr>
        <w:t>…</w:t>
      </w:r>
    </w:p>
    <w:p w14:paraId="30C58306" w14:textId="77777777" w:rsidR="00E65B52" w:rsidRPr="00E65B52" w:rsidRDefault="00E65B52" w:rsidP="00E65B52">
      <w:pPr>
        <w:spacing w:after="0"/>
        <w:ind w:firstLine="567"/>
        <w:textAlignment w:val="baseline"/>
      </w:pPr>
      <w:r w:rsidRPr="00E65B52">
        <w:t>Чем?</w:t>
      </w:r>
    </w:p>
    <w:p w14:paraId="24403A8C" w14:textId="77777777" w:rsidR="00E65B52" w:rsidRPr="00E65B52" w:rsidRDefault="00093267" w:rsidP="00E65B52">
      <w:pPr>
        <w:spacing w:after="0"/>
        <w:ind w:firstLine="567"/>
        <w:textAlignment w:val="baseline"/>
        <w:rPr>
          <w:i/>
        </w:rPr>
      </w:pPr>
      <w:r>
        <w:rPr>
          <w:i/>
        </w:rPr>
        <w:t>Из зала: Синтезом.</w:t>
      </w:r>
    </w:p>
    <w:p w14:paraId="4F12DDA2" w14:textId="77777777" w:rsidR="00E65B52" w:rsidRPr="00E65B52" w:rsidRDefault="00E65B52" w:rsidP="00E65B52">
      <w:pPr>
        <w:spacing w:after="0"/>
        <w:ind w:firstLine="567"/>
        <w:textAlignment w:val="baseline"/>
      </w:pPr>
      <w:r w:rsidRPr="00E65B52">
        <w:t xml:space="preserve">Чем? </w:t>
      </w:r>
    </w:p>
    <w:p w14:paraId="21CD625A" w14:textId="77777777" w:rsidR="00E65B52" w:rsidRPr="00E65B52" w:rsidRDefault="00E65B52" w:rsidP="00E65B52">
      <w:pPr>
        <w:spacing w:after="0"/>
        <w:ind w:firstLine="567"/>
        <w:textAlignment w:val="baseline"/>
      </w:pPr>
      <w:r w:rsidRPr="00E65B52">
        <w:t>Из зала: Ну, Синтезом из ядер Синтеза.</w:t>
      </w:r>
    </w:p>
    <w:p w14:paraId="5F42C9A5" w14:textId="77777777" w:rsidR="00E65B52" w:rsidRPr="00E65B52" w:rsidRDefault="00E65B52" w:rsidP="00E65B52">
      <w:pPr>
        <w:spacing w:after="0"/>
        <w:ind w:firstLine="567"/>
        <w:textAlignment w:val="baseline"/>
      </w:pPr>
      <w:r w:rsidRPr="00E65B52">
        <w:t>Чем? Чем?</w:t>
      </w:r>
    </w:p>
    <w:p w14:paraId="203EAC90" w14:textId="77777777" w:rsidR="00E65B52" w:rsidRPr="00E65B52" w:rsidRDefault="00E65B52" w:rsidP="00E65B52">
      <w:pPr>
        <w:spacing w:after="0"/>
        <w:ind w:firstLine="567"/>
        <w:textAlignment w:val="baseline"/>
        <w:rPr>
          <w:i/>
        </w:rPr>
      </w:pPr>
      <w:r w:rsidRPr="00E65B52">
        <w:rPr>
          <w:i/>
        </w:rPr>
        <w:t>Из зала: Парадигмой.</w:t>
      </w:r>
    </w:p>
    <w:p w14:paraId="1F6EE030" w14:textId="77777777" w:rsidR="00E65B52" w:rsidRPr="00E65B52" w:rsidRDefault="00E65B52" w:rsidP="00E65B52">
      <w:pPr>
        <w:spacing w:after="0"/>
        <w:ind w:firstLine="567"/>
        <w:textAlignment w:val="baseline"/>
      </w:pPr>
      <w:r w:rsidRPr="00E65B52">
        <w:t xml:space="preserve">Правильно. И вот тогда вопрос, </w:t>
      </w:r>
      <w:r w:rsidR="00093267" w:rsidRPr="00093267">
        <w:t xml:space="preserve">если у нас </w:t>
      </w:r>
      <w:r w:rsidRPr="00093267">
        <w:t>лично нет личной Парадигмы из</w:t>
      </w:r>
      <w:r w:rsidR="00093267" w:rsidRPr="00093267">
        <w:t xml:space="preserve"> У</w:t>
      </w:r>
      <w:r w:rsidRPr="00093267">
        <w:t>чения Синтеза Отца.</w:t>
      </w:r>
      <w:r w:rsidRPr="00E65B52">
        <w:t xml:space="preserve"> Вот мы для чего возжигали</w:t>
      </w:r>
      <w:r w:rsidR="00093267">
        <w:t xml:space="preserve"> Истину Мудрости Учения Синтеза? –</w:t>
      </w:r>
      <w:r w:rsidRPr="00E65B52">
        <w:t xml:space="preserve"> </w:t>
      </w:r>
      <w:r w:rsidR="00093267">
        <w:t>Ч</w:t>
      </w:r>
      <w:r w:rsidRPr="00E65B52">
        <w:t xml:space="preserve">тобы у нас возжигалась Парадигма как часть, у нас есть такая часть. И если </w:t>
      </w:r>
      <w:r w:rsidRPr="00093267">
        <w:rPr>
          <w:b/>
        </w:rPr>
        <w:t>внутри меня Парадигма как часть</w:t>
      </w:r>
      <w:r w:rsidRPr="00E65B52">
        <w:t xml:space="preserve"> не возожжена частью с Отцом, а часть </w:t>
      </w:r>
      <w:r w:rsidR="00093267">
        <w:t xml:space="preserve">– </w:t>
      </w:r>
      <w:r w:rsidRPr="00E65B52">
        <w:t>это Есмь Синтез, то есть ядро, и постоянное Творение с Отцом теряется парадигмально, то тогда</w:t>
      </w:r>
      <w:r w:rsidR="00093267">
        <w:t>,</w:t>
      </w:r>
      <w:r w:rsidRPr="00E65B52">
        <w:t xml:space="preserve"> выходя на Парадигму Организации, нет внутренней основы Парадигмы как часть, а там Я Есмь, ну правильно же? Т</w:t>
      </w:r>
      <w:r w:rsidR="00093267">
        <w:t xml:space="preserve">огда получается, что я не есмь </w:t>
      </w:r>
      <w:r w:rsidRPr="00E65B52">
        <w:t xml:space="preserve">Отец в этой парадигмальности. А </w:t>
      </w:r>
      <w:r w:rsidR="00093267">
        <w:rPr>
          <w:b/>
        </w:rPr>
        <w:t xml:space="preserve">любая часть – это </w:t>
      </w:r>
      <w:r w:rsidRPr="00093267">
        <w:rPr>
          <w:b/>
        </w:rPr>
        <w:t>паратропность</w:t>
      </w:r>
      <w:r w:rsidRPr="00E65B52">
        <w:t xml:space="preserve">, то есть </w:t>
      </w:r>
      <w:r w:rsidRPr="00093267">
        <w:t>некий поворот</w:t>
      </w:r>
      <w:r w:rsidRPr="00E65B52">
        <w:t xml:space="preserve">, </w:t>
      </w:r>
      <w:r w:rsidRPr="00093267">
        <w:rPr>
          <w:i/>
        </w:rPr>
        <w:t xml:space="preserve">тропизм </w:t>
      </w:r>
      <w:r w:rsidR="00093267" w:rsidRPr="00093267">
        <w:rPr>
          <w:i/>
        </w:rPr>
        <w:t>– это поворот</w:t>
      </w:r>
      <w:r w:rsidR="00093267">
        <w:t xml:space="preserve">, </w:t>
      </w:r>
      <w:r w:rsidR="00093267" w:rsidRPr="00093267">
        <w:rPr>
          <w:i/>
        </w:rPr>
        <w:t>пара – это над</w:t>
      </w:r>
      <w:r w:rsidR="00093267">
        <w:t xml:space="preserve">. </w:t>
      </w:r>
      <w:r w:rsidRPr="00E65B52">
        <w:t xml:space="preserve">И тогда у меня нет, поворота к Отцу и запредельная Воля на меня просто </w:t>
      </w:r>
      <w:r w:rsidR="00093267">
        <w:t>не идёт, я просто волевой актор</w:t>
      </w:r>
      <w:r w:rsidRPr="00E65B52">
        <w:t xml:space="preserve"> той Воли Человека, Посвящённого, Служащего не выше Ипостаси, действующего с Отцом, потому что я не выпадаю из ИВДИВО, пот</w:t>
      </w:r>
      <w:r w:rsidR="00093267">
        <w:t>ому что я Ипостась, но внутри па</w:t>
      </w:r>
      <w:r w:rsidRPr="00E65B52">
        <w:t xml:space="preserve">ратропности парадигмальной – нет. И тогда никакая надкатегориальность, новизна, запредельность или предельность, о которой </w:t>
      </w:r>
      <w:r w:rsidR="0040245D">
        <w:t>говорили, просто не сформирует</w:t>
      </w:r>
      <w:r w:rsidRPr="00E65B52">
        <w:t xml:space="preserve"> в моём теле парадигмальную организованность. Если я Аватаресса или там Аватар организации, значит, на слово </w:t>
      </w:r>
      <w:r w:rsidRPr="0027227D">
        <w:rPr>
          <w:b/>
        </w:rPr>
        <w:t>Аватар включается парадигмальный Аватар</w:t>
      </w:r>
      <w:r w:rsidRPr="00E65B52">
        <w:t xml:space="preserve">, я вот прямо парадигмальный Аватар. Я </w:t>
      </w:r>
      <w:r w:rsidR="0027227D">
        <w:t xml:space="preserve">– </w:t>
      </w:r>
      <w:r w:rsidRPr="00E65B52">
        <w:t>Аватар како</w:t>
      </w:r>
      <w:r w:rsidR="0040245D">
        <w:t>й-то Парадигмы, допустим, Партии</w:t>
      </w:r>
      <w:r w:rsidRPr="00E65B52">
        <w:t>. И только потом начинает включаться организация.</w:t>
      </w:r>
    </w:p>
    <w:p w14:paraId="7B9B5D09" w14:textId="77777777" w:rsidR="0027227D" w:rsidRDefault="00E65B52" w:rsidP="00E65B52">
      <w:pPr>
        <w:spacing w:after="0"/>
        <w:ind w:firstLine="567"/>
        <w:textAlignment w:val="baseline"/>
      </w:pPr>
      <w:r w:rsidRPr="00E65B52">
        <w:t>Ещё раз, возвращаемся. Чем будет раскручиваться парадигмальная телесность? В принципе, я сейчас подсказала: Частью, увела в Парадигму как в часть, включился огонь Я Есмь, но там ещё не хватает разработанностью Сав</w:t>
      </w:r>
      <w:r w:rsidR="0040245D">
        <w:t>в</w:t>
      </w:r>
      <w:r w:rsidRPr="00E65B52">
        <w:t>ы, то есть почувствуйте</w:t>
      </w:r>
      <w:r w:rsidR="0027227D">
        <w:t xml:space="preserve">, вы рыхлые, в </w:t>
      </w:r>
      <w:r w:rsidRPr="00E65B52">
        <w:t>парадигмальнос</w:t>
      </w:r>
      <w:r w:rsidR="0027227D">
        <w:t>тях. А надо было тут же, шутка «</w:t>
      </w:r>
      <w:r w:rsidRPr="00E65B52">
        <w:t>кабанчиком метнуться</w:t>
      </w:r>
      <w:r w:rsidR="0027227D">
        <w:t>»</w:t>
      </w:r>
      <w:r w:rsidRPr="00E65B52">
        <w:t xml:space="preserve">, помните, как в фильме: «Сейчас метнусь кабанчиком, в магазин, потом вернусь обратно», </w:t>
      </w:r>
      <w:r w:rsidR="0027227D">
        <w:t xml:space="preserve">– </w:t>
      </w:r>
      <w:r w:rsidRPr="00E65B52">
        <w:t>шутка. Метнуться, возжечься, ну вы бы никуда не ушли, вы бы в пределах Зала Изначально Вышестоящего Отца, вспомнили об Аватаре Синтеза, возжглась бы Часть Отца, вспыхнула бы явленность Синтеза и вы</w:t>
      </w:r>
      <w:r w:rsidR="0027227D">
        <w:t xml:space="preserve"> бы возожглись этим выражением.</w:t>
      </w:r>
    </w:p>
    <w:p w14:paraId="124D2D0A" w14:textId="4DC91E5B" w:rsidR="00E65B52" w:rsidRPr="00E65B52" w:rsidRDefault="00E65B52" w:rsidP="00E65B52">
      <w:pPr>
        <w:spacing w:after="0"/>
        <w:ind w:firstLine="567"/>
        <w:textAlignment w:val="baseline"/>
      </w:pPr>
      <w:r w:rsidRPr="00E65B52">
        <w:t>Ещё раз. Парадиг</w:t>
      </w:r>
      <w:r w:rsidR="0027227D">
        <w:t xml:space="preserve">мальная телесность. </w:t>
      </w:r>
      <w:r w:rsidRPr="00E65B52">
        <w:t>Про часть уже не вспоминаем, паратропность уже ушла, надкатегориальность</w:t>
      </w:r>
      <w:r w:rsidR="00F153EA">
        <w:t xml:space="preserve"> </w:t>
      </w:r>
      <w:r w:rsidRPr="00E65B52">
        <w:t>туда вошла, ч</w:t>
      </w:r>
      <w:r w:rsidR="0027227D">
        <w:t>то ещё будет? Коллеги, делимся м</w:t>
      </w:r>
      <w:r w:rsidRPr="00E65B52">
        <w:t>удростью, не будем такими жадными.</w:t>
      </w:r>
    </w:p>
    <w:p w14:paraId="35C59B65" w14:textId="77777777" w:rsidR="00E65B52" w:rsidRPr="00E65B52" w:rsidRDefault="00E65B52" w:rsidP="00E65B52">
      <w:pPr>
        <w:spacing w:after="0"/>
        <w:ind w:firstLine="567"/>
        <w:textAlignment w:val="baseline"/>
        <w:rPr>
          <w:i/>
        </w:rPr>
      </w:pPr>
      <w:r w:rsidRPr="00E65B52">
        <w:rPr>
          <w:i/>
        </w:rPr>
        <w:t>Из зала: Ядра Синтеза Парадигмы.</w:t>
      </w:r>
    </w:p>
    <w:p w14:paraId="78E74575" w14:textId="77777777" w:rsidR="00E65B52" w:rsidRPr="00E65B52" w:rsidRDefault="00E65B52" w:rsidP="00E65B52">
      <w:pPr>
        <w:spacing w:after="0"/>
        <w:ind w:firstLine="567"/>
        <w:textAlignment w:val="baseline"/>
      </w:pPr>
      <w:r w:rsidRPr="00E65B52">
        <w:t>Ну и что?</w:t>
      </w:r>
    </w:p>
    <w:p w14:paraId="5B609C8D" w14:textId="77777777" w:rsidR="00E65B52" w:rsidRPr="00E65B52" w:rsidRDefault="00E65B52" w:rsidP="00E65B52">
      <w:pPr>
        <w:spacing w:after="0"/>
        <w:ind w:firstLine="567"/>
        <w:textAlignment w:val="baseline"/>
        <w:rPr>
          <w:i/>
        </w:rPr>
      </w:pPr>
      <w:r w:rsidRPr="00E65B52">
        <w:rPr>
          <w:i/>
        </w:rPr>
        <w:t>Из зала: Ну как без них?</w:t>
      </w:r>
    </w:p>
    <w:p w14:paraId="2462C197" w14:textId="77777777" w:rsidR="00E65B52" w:rsidRPr="00E65B52" w:rsidRDefault="00E65B52" w:rsidP="00E65B52">
      <w:pPr>
        <w:spacing w:after="0"/>
        <w:ind w:firstLine="567"/>
        <w:textAlignment w:val="baseline"/>
      </w:pPr>
      <w:r w:rsidRPr="00E65B52">
        <w:t>Что?</w:t>
      </w:r>
    </w:p>
    <w:p w14:paraId="7BA974B3" w14:textId="77777777" w:rsidR="00E65B52" w:rsidRPr="00E65B52" w:rsidRDefault="00E65B52" w:rsidP="00E65B52">
      <w:pPr>
        <w:spacing w:after="0"/>
        <w:ind w:firstLine="567"/>
        <w:textAlignment w:val="baseline"/>
      </w:pPr>
      <w:r w:rsidRPr="00E65B52">
        <w:t>Из зала: Как без них?</w:t>
      </w:r>
    </w:p>
    <w:p w14:paraId="2EEEF5BC" w14:textId="77777777" w:rsidR="00E65B52" w:rsidRPr="00E65B52" w:rsidRDefault="00E65B52" w:rsidP="00E65B52">
      <w:pPr>
        <w:spacing w:after="0"/>
        <w:ind w:firstLine="567"/>
        <w:textAlignment w:val="baseline"/>
      </w:pPr>
      <w:r w:rsidRPr="00E65B52">
        <w:t>Вообще никак, это тот ингредиент всех ингредиентов, которые максимально секретны. А ещё? Другие ингредиенты? Чтобы сварганили что-нибудь такое хорошенькое.</w:t>
      </w:r>
    </w:p>
    <w:p w14:paraId="2055E6C5" w14:textId="77777777" w:rsidR="00E65B52" w:rsidRPr="00E65B52" w:rsidRDefault="00E65B52" w:rsidP="00E65B52">
      <w:pPr>
        <w:spacing w:after="0"/>
        <w:ind w:firstLine="567"/>
        <w:textAlignment w:val="baseline"/>
        <w:rPr>
          <w:i/>
        </w:rPr>
      </w:pPr>
      <w:r w:rsidRPr="00E65B52">
        <w:rPr>
          <w:i/>
        </w:rPr>
        <w:t>Из зала: В какой-то момент возжигалась книга, ну я это увидела, ну не книгой</w:t>
      </w:r>
      <w:proofErr w:type="gramStart"/>
      <w:r w:rsidRPr="00E65B52">
        <w:rPr>
          <w:i/>
        </w:rPr>
        <w:t>..</w:t>
      </w:r>
      <w:proofErr w:type="gramEnd"/>
    </w:p>
    <w:p w14:paraId="1A82D342" w14:textId="77777777" w:rsidR="00E65B52" w:rsidRPr="00E65B52" w:rsidRDefault="00E65B52" w:rsidP="00E65B52">
      <w:pPr>
        <w:spacing w:after="0"/>
        <w:ind w:firstLine="567"/>
        <w:textAlignment w:val="baseline"/>
      </w:pPr>
      <w:r w:rsidRPr="00E65B52">
        <w:t>Не туда. Не туда. Вот туда, это когда я сейчас в вопросе ухожу вовнутрь. На моё внутренне-внутреннее и внутренне-внутреннее – для нас это Синтез. Тогда куда? Я</w:t>
      </w:r>
      <w:r w:rsidR="0027227D">
        <w:t>,</w:t>
      </w:r>
      <w:r w:rsidRPr="00E65B52">
        <w:t xml:space="preserve"> может быть</w:t>
      </w:r>
      <w:r w:rsidR="0027227D">
        <w:t>,</w:t>
      </w:r>
      <w:r w:rsidRPr="00E65B52">
        <w:t xml:space="preserve"> книжкой и уйду в Синтез или книгой и уйду в Синтез, уйду в Парадигмы. Но я должна уйти в Отца внутри, в Мори</w:t>
      </w:r>
      <w:r w:rsidR="0027227D">
        <w:t>ю как в Отца внутри. Отец всей Ф</w:t>
      </w:r>
      <w:r w:rsidRPr="00E65B52">
        <w:t>илософии – эт</w:t>
      </w:r>
      <w:r w:rsidR="0027227D">
        <w:t xml:space="preserve">о Мория, ну Синтез-Философией. </w:t>
      </w:r>
      <w:r w:rsidRPr="00E65B52">
        <w:t xml:space="preserve">Так же? Да. Тогда внутри, входя в Морию как в Отца, что у меня в Синтезе рождается? Где мы говорили, что Парадигма – это запредельность Воли. </w:t>
      </w:r>
      <w:r w:rsidRPr="0027227D">
        <w:rPr>
          <w:b/>
        </w:rPr>
        <w:t xml:space="preserve">Какая </w:t>
      </w:r>
      <w:r w:rsidRPr="0027227D">
        <w:rPr>
          <w:b/>
        </w:rPr>
        <w:lastRenderedPageBreak/>
        <w:t xml:space="preserve">парадигмальная </w:t>
      </w:r>
      <w:r w:rsidR="0027227D" w:rsidRPr="0027227D">
        <w:rPr>
          <w:b/>
        </w:rPr>
        <w:t xml:space="preserve">телесность в запредельности </w:t>
      </w:r>
      <w:r w:rsidRPr="0027227D">
        <w:rPr>
          <w:b/>
        </w:rPr>
        <w:t>рождаетс</w:t>
      </w:r>
      <w:r w:rsidR="0027227D" w:rsidRPr="0027227D">
        <w:rPr>
          <w:b/>
        </w:rPr>
        <w:t>я?</w:t>
      </w:r>
      <w:r w:rsidR="0027227D">
        <w:t xml:space="preserve"> Откуда она будет идти, О.</w:t>
      </w:r>
      <w:r w:rsidRPr="00E65B52">
        <w:t xml:space="preserve">? Прям, как раз для вас вопрос. </w:t>
      </w:r>
    </w:p>
    <w:p w14:paraId="27EF4D97" w14:textId="77777777" w:rsidR="00E65B52" w:rsidRPr="00E65B52" w:rsidRDefault="00E65B52" w:rsidP="00E65B52">
      <w:pPr>
        <w:spacing w:after="0"/>
        <w:ind w:firstLine="567"/>
        <w:textAlignment w:val="baseline"/>
        <w:rPr>
          <w:i/>
        </w:rPr>
      </w:pPr>
      <w:r w:rsidRPr="00E65B52">
        <w:rPr>
          <w:i/>
        </w:rPr>
        <w:t>Из зала: Ну, я</w:t>
      </w:r>
      <w:r w:rsidR="0027227D">
        <w:rPr>
          <w:i/>
        </w:rPr>
        <w:t xml:space="preserve"> увидела, как развёртывалась вовне.</w:t>
      </w:r>
    </w:p>
    <w:p w14:paraId="22805FB1" w14:textId="77777777" w:rsidR="00E65B52" w:rsidRPr="00E65B52" w:rsidRDefault="00E65B52" w:rsidP="00E65B52">
      <w:pPr>
        <w:spacing w:after="0"/>
        <w:ind w:firstLine="567"/>
        <w:textAlignment w:val="baseline"/>
      </w:pPr>
      <w:r w:rsidRPr="00E65B52">
        <w:t>Ты не могла это увидеть, формулировка слов не та, я не могу видеть…</w:t>
      </w:r>
    </w:p>
    <w:p w14:paraId="31E3C7DE" w14:textId="77777777" w:rsidR="00E65B52" w:rsidRPr="00E65B52" w:rsidRDefault="0027227D" w:rsidP="00E65B52">
      <w:pPr>
        <w:spacing w:after="0"/>
        <w:ind w:firstLine="567"/>
        <w:textAlignment w:val="baseline"/>
      </w:pPr>
      <w:r>
        <w:t xml:space="preserve">Из зала: </w:t>
      </w:r>
      <w:r w:rsidR="00E65B52" w:rsidRPr="00E65B52">
        <w:rPr>
          <w:i/>
        </w:rPr>
        <w:t>Прошу прощения.</w:t>
      </w:r>
    </w:p>
    <w:p w14:paraId="0A775CD4" w14:textId="77777777" w:rsidR="00E65B52" w:rsidRPr="00E65B52" w:rsidRDefault="00E65B52" w:rsidP="00E65B52">
      <w:pPr>
        <w:spacing w:after="0"/>
        <w:ind w:firstLine="567"/>
        <w:textAlignment w:val="baseline"/>
      </w:pPr>
      <w:r w:rsidRPr="00E65B52">
        <w:t xml:space="preserve">Да, не надо просить прощения, я тебя просто, с тобой коммуницирую, чтобы передать этот, ну относительно лёгкое состояние речи, которое обтекаемо, но неконкретно. В данном случае, если ты скажешь конкретно, </w:t>
      </w:r>
      <w:r w:rsidR="0027227D">
        <w:t>тебя сразу же схватят: «Увидела!</w:t>
      </w:r>
      <w:r w:rsidRPr="00E65B52">
        <w:t xml:space="preserve"> </w:t>
      </w:r>
      <w:r w:rsidR="0027227D">
        <w:t>Т</w:t>
      </w:r>
      <w:r w:rsidRPr="00E65B52">
        <w:t xml:space="preserve">ак </w:t>
      </w:r>
      <w:r w:rsidR="0027227D">
        <w:t>она из видящих, идём к нам!» Кто-то скажет: «Я услышал».</w:t>
      </w:r>
      <w:r w:rsidRPr="00E65B52">
        <w:t xml:space="preserve"> </w:t>
      </w:r>
      <w:r w:rsidR="0027227D">
        <w:t>— «Так он из видящих или слышащих!</w:t>
      </w:r>
      <w:r w:rsidRPr="00E65B52">
        <w:t xml:space="preserve"> </w:t>
      </w:r>
      <w:r w:rsidR="0027227D">
        <w:t>И</w:t>
      </w:r>
      <w:r w:rsidRPr="00E65B52">
        <w:t>дём к нам</w:t>
      </w:r>
      <w:r w:rsidR="0027227D">
        <w:t>!»</w:t>
      </w:r>
      <w:r w:rsidRPr="00E65B52">
        <w:t xml:space="preserve"> И вас как бы, во все стороны, разберут, а вы и не те, и не те, вы вообще просто умеете так говорить, но вы это не Есмь. Это важно. </w:t>
      </w:r>
      <w:r w:rsidRPr="0027227D">
        <w:rPr>
          <w:b/>
        </w:rPr>
        <w:t>Вы умеете так говорить, но вы это не Есмь</w:t>
      </w:r>
      <w:r w:rsidRPr="00E65B52">
        <w:t xml:space="preserve">. И потом Мория краснеть, конечно, не умеет, но он как бы скажет: «Отдайте детей», </w:t>
      </w:r>
      <w:r w:rsidR="0027227D">
        <w:t xml:space="preserve">– </w:t>
      </w:r>
      <w:r w:rsidRPr="00E65B52">
        <w:t>заберёт вас и будет вам долго вам ночью читать лекцию, что говорим только то, что понимаем. Это важно.</w:t>
      </w:r>
    </w:p>
    <w:p w14:paraId="2030E7F1" w14:textId="77777777" w:rsidR="0027227D" w:rsidRDefault="00E65B52" w:rsidP="00E65B52">
      <w:pPr>
        <w:spacing w:after="0"/>
        <w:ind w:firstLine="567"/>
        <w:textAlignment w:val="baseline"/>
      </w:pPr>
      <w:r w:rsidRPr="00E65B52">
        <w:t>Если мы говорим того, чего не понимаем, вы становитесь сразу же, на обозрение всех в отстройке восприятия. Я серьёзно. Вот у Кут Хуми в ИВДИВО, у Иосифа, доп</w:t>
      </w:r>
      <w:r w:rsidR="0027227D">
        <w:t xml:space="preserve">устим, в Высшей Школе Синтеза, </w:t>
      </w:r>
      <w:r w:rsidRPr="00E65B52">
        <w:t xml:space="preserve">это ещё не то, что это возможно, это возможно. </w:t>
      </w:r>
      <w:r w:rsidRPr="0027227D">
        <w:rPr>
          <w:b/>
        </w:rPr>
        <w:t>В Философии мы не имеем право говорить того, что мы не Есмь.</w:t>
      </w:r>
      <w:r w:rsidRPr="00E65B52">
        <w:t xml:space="preserve"> Вот нам важно, чтобы вы прямо сейчас в это вникли. Тогда сколько у вас обрушится активных процессов действия, которые реально не Есмь вы. Вот просто понимаете, обрушатся процессы, которые не Есмь вы. И останется именно та парадигмальная телесность, то есть то, что вы</w:t>
      </w:r>
      <w:r w:rsidR="0027227D">
        <w:t xml:space="preserve"> Есмь</w:t>
      </w:r>
      <w:r w:rsidRPr="00E65B52">
        <w:t xml:space="preserve"> как часть Мории. Вы зачем сейчас</w:t>
      </w:r>
      <w:r w:rsidR="0027227D">
        <w:t xml:space="preserve"> встраивались в Морию? Да. А.?</w:t>
      </w:r>
      <w:r w:rsidRPr="00E65B52">
        <w:t xml:space="preserve"> И тогда на эт</w:t>
      </w:r>
      <w:r w:rsidR="0027227D">
        <w:t>ом вздохе какой ответ приходит</w:t>
      </w:r>
      <w:r w:rsidRPr="00E65B52">
        <w:t xml:space="preserve"> прямо от Мории? </w:t>
      </w:r>
      <w:r w:rsidRPr="0027227D">
        <w:rPr>
          <w:b/>
        </w:rPr>
        <w:t xml:space="preserve">Парадигмальная телесность </w:t>
      </w:r>
      <w:r w:rsidR="0027227D">
        <w:rPr>
          <w:b/>
        </w:rPr>
        <w:t xml:space="preserve">– </w:t>
      </w:r>
      <w:r w:rsidRPr="0027227D">
        <w:rPr>
          <w:b/>
        </w:rPr>
        <w:t>это?</w:t>
      </w:r>
    </w:p>
    <w:p w14:paraId="0F3EC180" w14:textId="77777777" w:rsidR="00E65B52" w:rsidRPr="00E65B52" w:rsidRDefault="00E65B52" w:rsidP="00E65B52">
      <w:pPr>
        <w:spacing w:after="0"/>
        <w:ind w:firstLine="567"/>
        <w:textAlignment w:val="baseline"/>
      </w:pPr>
      <w:r w:rsidRPr="00E65B52">
        <w:t>Вам Владыка давно сказал: «Пишите тезаурус». Если б</w:t>
      </w:r>
      <w:r w:rsidR="0040245D">
        <w:t>ы</w:t>
      </w:r>
      <w:r w:rsidRPr="00E65B52">
        <w:t xml:space="preserve"> вы его написали, вы б</w:t>
      </w:r>
      <w:r w:rsidR="0040245D">
        <w:t>ы</w:t>
      </w:r>
      <w:r w:rsidRPr="00E65B52">
        <w:t xml:space="preserve"> сейчас метнулись бы в тезаурус, посмотрел</w:t>
      </w:r>
      <w:r w:rsidR="0027227D">
        <w:t>и бы, что у вас там, на букву «П», и на букву «Т», ну там «П</w:t>
      </w:r>
      <w:r w:rsidRPr="00E65B52">
        <w:t>арадигмальна</w:t>
      </w:r>
      <w:r w:rsidR="0027227D">
        <w:t>я»</w:t>
      </w:r>
      <w:r w:rsidRPr="00E65B52">
        <w:t xml:space="preserve"> и </w:t>
      </w:r>
      <w:r w:rsidR="0027227D">
        <w:t>«Т</w:t>
      </w:r>
      <w:r w:rsidRPr="00E65B52">
        <w:t>елесность</w:t>
      </w:r>
      <w:r w:rsidR="0027227D">
        <w:t>»</w:t>
      </w:r>
      <w:r w:rsidR="00614758">
        <w:t xml:space="preserve"> – что это такое? С</w:t>
      </w:r>
      <w:r w:rsidRPr="00E65B52">
        <w:t>интезировали бы вместе, воедино, у вас был бы ответ.</w:t>
      </w:r>
    </w:p>
    <w:p w14:paraId="759200C5" w14:textId="77777777" w:rsidR="00E65B52" w:rsidRPr="00E65B52" w:rsidRDefault="00E65B52" w:rsidP="00E65B52">
      <w:pPr>
        <w:spacing w:after="0"/>
        <w:ind w:firstLine="567"/>
        <w:textAlignment w:val="baseline"/>
        <w:rPr>
          <w:i/>
        </w:rPr>
      </w:pPr>
      <w:r w:rsidRPr="00E65B52">
        <w:rPr>
          <w:i/>
        </w:rPr>
        <w:t>Из зала: Мы не дошли ещё.</w:t>
      </w:r>
    </w:p>
    <w:p w14:paraId="7D348B63" w14:textId="77777777" w:rsidR="00E65B52" w:rsidRPr="00E65B52" w:rsidRDefault="00E65B52" w:rsidP="00E65B52">
      <w:pPr>
        <w:spacing w:after="0"/>
        <w:ind w:firstLine="567"/>
        <w:textAlignment w:val="baseline"/>
      </w:pPr>
      <w:r w:rsidRPr="00E65B52">
        <w:t>Ах, но вы хоть на какой букве-то остановились?</w:t>
      </w:r>
    </w:p>
    <w:p w14:paraId="63D43EB0" w14:textId="77777777" w:rsidR="00E65B52" w:rsidRPr="00E65B52" w:rsidRDefault="00614758" w:rsidP="00E65B52">
      <w:pPr>
        <w:spacing w:after="0"/>
        <w:ind w:firstLine="567"/>
        <w:textAlignment w:val="baseline"/>
        <w:rPr>
          <w:i/>
        </w:rPr>
      </w:pPr>
      <w:r>
        <w:rPr>
          <w:i/>
        </w:rPr>
        <w:t>Из зала: На букве «М</w:t>
      </w:r>
      <w:r w:rsidR="00E65B52" w:rsidRPr="00E65B52">
        <w:rPr>
          <w:i/>
        </w:rPr>
        <w:t>»</w:t>
      </w:r>
    </w:p>
    <w:p w14:paraId="6075CB2A" w14:textId="77777777" w:rsidR="00E65B52" w:rsidRPr="00E65B52" w:rsidRDefault="00E65B52" w:rsidP="00E65B52">
      <w:pPr>
        <w:spacing w:after="0"/>
        <w:ind w:firstLine="567"/>
        <w:textAlignment w:val="baseline"/>
      </w:pPr>
      <w:r w:rsidRPr="00E65B52">
        <w:t>Вау, но хоть не на букве «В»</w:t>
      </w:r>
    </w:p>
    <w:p w14:paraId="21FFF34F" w14:textId="77777777" w:rsidR="00E65B52" w:rsidRPr="00E65B52" w:rsidRDefault="00614758" w:rsidP="00E65B52">
      <w:pPr>
        <w:spacing w:after="0"/>
        <w:ind w:firstLine="567"/>
        <w:textAlignment w:val="baseline"/>
      </w:pPr>
      <w:r>
        <w:t>Из зала: И не по алфавиту, причё</w:t>
      </w:r>
      <w:r w:rsidR="00E65B52" w:rsidRPr="00E65B52">
        <w:t>м.</w:t>
      </w:r>
    </w:p>
    <w:p w14:paraId="7325EA7F" w14:textId="77777777" w:rsidR="00E65B52" w:rsidRPr="00E65B52" w:rsidRDefault="00E65B52" w:rsidP="00E65B52">
      <w:pPr>
        <w:spacing w:after="0"/>
        <w:ind w:firstLine="567"/>
        <w:textAlignment w:val="baseline"/>
      </w:pPr>
      <w:r w:rsidRPr="00E65B52">
        <w:t xml:space="preserve">Да? Не по алфавиту? </w:t>
      </w:r>
    </w:p>
    <w:p w14:paraId="10A21150" w14:textId="77777777" w:rsidR="00E65B52" w:rsidRPr="00614758" w:rsidRDefault="00E65B52" w:rsidP="00E65B52">
      <w:pPr>
        <w:spacing w:after="0"/>
        <w:ind w:firstLine="567"/>
        <w:textAlignment w:val="baseline"/>
        <w:rPr>
          <w:i/>
        </w:rPr>
      </w:pPr>
      <w:r w:rsidRPr="00614758">
        <w:rPr>
          <w:i/>
        </w:rPr>
        <w:t>Из зала: Не по алфавиту.</w:t>
      </w:r>
    </w:p>
    <w:p w14:paraId="347ED140" w14:textId="77777777" w:rsidR="00E65B52" w:rsidRPr="00E65B52" w:rsidRDefault="00614758" w:rsidP="00E65B52">
      <w:pPr>
        <w:spacing w:after="0"/>
        <w:ind w:firstLine="567"/>
        <w:textAlignment w:val="baseline"/>
      </w:pPr>
      <w:r>
        <w:t>Ну, ладно О</w:t>
      </w:r>
      <w:r w:rsidR="00E65B52" w:rsidRPr="00E65B52">
        <w:t>. Хоро</w:t>
      </w:r>
      <w:r>
        <w:t>шо. Мы от тебя отстанем, от А. отстанем, к С. пристанем. С.</w:t>
      </w:r>
      <w:r w:rsidR="00E65B52" w:rsidRPr="00E65B52">
        <w:t>! Что у нас та</w:t>
      </w:r>
      <w:r w:rsidR="00BB191A">
        <w:t>м, следствие ведут знатоки?</w:t>
      </w:r>
      <w:r>
        <w:t xml:space="preserve"> Л.</w:t>
      </w:r>
      <w:r w:rsidR="00E65B52" w:rsidRPr="00E65B52">
        <w:t xml:space="preserve"> помога</w:t>
      </w:r>
      <w:r>
        <w:t>ет. Т.</w:t>
      </w:r>
      <w:r w:rsidR="00E65B52" w:rsidRPr="00E65B52">
        <w:t xml:space="preserve"> помогает, научные руководители включаются.</w:t>
      </w:r>
    </w:p>
    <w:p w14:paraId="002E5E05" w14:textId="77777777" w:rsidR="00E65B52" w:rsidRPr="00E65B52" w:rsidRDefault="00E65B52" w:rsidP="00E65B52">
      <w:pPr>
        <w:spacing w:after="0"/>
        <w:ind w:firstLine="567"/>
        <w:textAlignment w:val="baseline"/>
        <w:rPr>
          <w:i/>
        </w:rPr>
      </w:pPr>
      <w:r w:rsidRPr="00E65B52">
        <w:rPr>
          <w:i/>
        </w:rPr>
        <w:t>Из зала: Я услышала, шутку.</w:t>
      </w:r>
    </w:p>
    <w:p w14:paraId="0DD98A29" w14:textId="77777777" w:rsidR="00E65B52" w:rsidRPr="00E65B52" w:rsidRDefault="00E65B52" w:rsidP="00E65B52">
      <w:pPr>
        <w:spacing w:after="0"/>
        <w:ind w:firstLine="567"/>
        <w:textAlignment w:val="baseline"/>
      </w:pPr>
      <w:r w:rsidRPr="00E65B52">
        <w:t>Что?</w:t>
      </w:r>
    </w:p>
    <w:p w14:paraId="6D95FE0A" w14:textId="77777777" w:rsidR="00E65B52" w:rsidRPr="00E65B52" w:rsidRDefault="00E65B52" w:rsidP="00E65B52">
      <w:pPr>
        <w:spacing w:after="0"/>
        <w:ind w:firstLine="567"/>
        <w:textAlignment w:val="baseline"/>
      </w:pPr>
      <w:r w:rsidRPr="00E65B52">
        <w:t xml:space="preserve">Из зала: </w:t>
      </w:r>
      <w:r w:rsidRPr="00E65B52">
        <w:rPr>
          <w:i/>
        </w:rPr>
        <w:t>Я услышала, шутку и сказали: «но, это свято». Я подумала, сначала, что это святое что-то, но там это к Святе, у нее синтез такой…</w:t>
      </w:r>
    </w:p>
    <w:p w14:paraId="2E3FC837" w14:textId="77777777" w:rsidR="00E65B52" w:rsidRPr="00E65B52" w:rsidRDefault="00E65B52" w:rsidP="00E65B52">
      <w:pPr>
        <w:spacing w:after="0"/>
        <w:ind w:firstLine="567"/>
        <w:textAlignment w:val="baseline"/>
      </w:pPr>
      <w:r w:rsidRPr="00E65B52">
        <w:t xml:space="preserve">А там </w:t>
      </w:r>
      <w:r w:rsidR="00BB191A">
        <w:t>к Аватарессе Синтеза</w:t>
      </w:r>
      <w:r w:rsidRPr="00E65B52">
        <w:t>. Да.</w:t>
      </w:r>
    </w:p>
    <w:p w14:paraId="5FF0B853" w14:textId="539813F7" w:rsidR="00E65B52" w:rsidRPr="00E65B52" w:rsidRDefault="00E65B52" w:rsidP="00E65B52">
      <w:pPr>
        <w:spacing w:after="0"/>
        <w:ind w:firstLine="567"/>
        <w:textAlignment w:val="baseline"/>
        <w:rPr>
          <w:i/>
        </w:rPr>
      </w:pPr>
      <w:r w:rsidRPr="00E65B52">
        <w:t xml:space="preserve">Из зала: </w:t>
      </w:r>
      <w:r w:rsidRPr="00E65B52">
        <w:rPr>
          <w:i/>
        </w:rPr>
        <w:t xml:space="preserve">Синтез Прапарадигмы </w:t>
      </w:r>
      <w:r w:rsidR="00614758">
        <w:rPr>
          <w:i/>
        </w:rPr>
        <w:t>Изначально Вышестоящего Отца,</w:t>
      </w:r>
      <w:r w:rsidRPr="00E65B52">
        <w:rPr>
          <w:i/>
        </w:rPr>
        <w:t xml:space="preserve"> я вышла, стяжала и </w:t>
      </w:r>
      <w:r w:rsidR="00BB191A">
        <w:rPr>
          <w:i/>
        </w:rPr>
        <w:t>попросила телом прожить состояние, которое у</w:t>
      </w:r>
      <w:r w:rsidR="00F153EA">
        <w:rPr>
          <w:i/>
        </w:rPr>
        <w:t xml:space="preserve"> </w:t>
      </w:r>
      <w:r w:rsidR="00BB191A">
        <w:rPr>
          <w:i/>
        </w:rPr>
        <w:t>Аватарессе</w:t>
      </w:r>
      <w:r w:rsidRPr="00E65B52">
        <w:rPr>
          <w:i/>
        </w:rPr>
        <w:t xml:space="preserve"> Синтеза.</w:t>
      </w:r>
    </w:p>
    <w:p w14:paraId="30DC39E5" w14:textId="77777777" w:rsidR="00E65B52" w:rsidRPr="00E65B52" w:rsidRDefault="00E65B52" w:rsidP="00E65B52">
      <w:pPr>
        <w:spacing w:after="0"/>
        <w:ind w:firstLine="567"/>
        <w:textAlignment w:val="baseline"/>
      </w:pPr>
      <w:r w:rsidRPr="00E65B52">
        <w:t>Ну и как, согрелась?</w:t>
      </w:r>
    </w:p>
    <w:p w14:paraId="0BA5D5B2" w14:textId="77777777" w:rsidR="00E65B52" w:rsidRPr="00E65B52" w:rsidRDefault="00E65B52" w:rsidP="00E65B52">
      <w:pPr>
        <w:spacing w:after="0"/>
        <w:ind w:firstLine="567"/>
        <w:textAlignment w:val="baseline"/>
        <w:rPr>
          <w:i/>
        </w:rPr>
      </w:pPr>
      <w:r w:rsidRPr="00E65B52">
        <w:t xml:space="preserve">Из зала: </w:t>
      </w:r>
      <w:r w:rsidR="00614758">
        <w:rPr>
          <w:i/>
        </w:rPr>
        <w:t>Идё</w:t>
      </w:r>
      <w:r w:rsidRPr="00E65B52">
        <w:rPr>
          <w:i/>
        </w:rPr>
        <w:t>т процесс, ну интересно очень</w:t>
      </w:r>
      <w:r w:rsidR="00614758">
        <w:rPr>
          <w:i/>
        </w:rPr>
        <w:t>,</w:t>
      </w:r>
      <w:r w:rsidRPr="00E65B52">
        <w:rPr>
          <w:i/>
        </w:rPr>
        <w:t xml:space="preserve"> и там новое, ну я не знаю</w:t>
      </w:r>
      <w:r w:rsidR="00614758">
        <w:rPr>
          <w:i/>
        </w:rPr>
        <w:t>…</w:t>
      </w:r>
    </w:p>
    <w:p w14:paraId="7403B66C" w14:textId="77777777" w:rsidR="00E65B52" w:rsidRPr="00E65B52" w:rsidRDefault="00E65B52" w:rsidP="00E65B52">
      <w:pPr>
        <w:spacing w:after="0"/>
        <w:ind w:firstLine="567"/>
        <w:textAlignment w:val="baseline"/>
      </w:pPr>
      <w:r w:rsidRPr="00E65B52">
        <w:t>Хорошо. Не надо знать, в данном случае</w:t>
      </w:r>
      <w:r w:rsidR="00614758">
        <w:t>,</w:t>
      </w:r>
      <w:r w:rsidRPr="00E65B52">
        <w:t xml:space="preserve"> надо просто испускать собою</w:t>
      </w:r>
      <w:r w:rsidR="00614758">
        <w:t>. Хорошо. Л.</w:t>
      </w:r>
      <w:r w:rsidRPr="00E65B52">
        <w:t>? Л</w:t>
      </w:r>
      <w:r w:rsidR="00614758">
        <w:t>., простите. Т.</w:t>
      </w:r>
      <w:r w:rsidRPr="00E65B52">
        <w:t>? Математики всех стран, объединяемся.</w:t>
      </w:r>
    </w:p>
    <w:p w14:paraId="4D7A463E" w14:textId="77777777" w:rsidR="00E65B52" w:rsidRPr="00E65B52" w:rsidRDefault="00E65B52" w:rsidP="00E65B52">
      <w:pPr>
        <w:spacing w:after="0"/>
        <w:ind w:firstLine="567"/>
        <w:textAlignment w:val="baseline"/>
        <w:rPr>
          <w:i/>
        </w:rPr>
      </w:pPr>
      <w:r w:rsidRPr="00E65B52">
        <w:rPr>
          <w:i/>
        </w:rPr>
        <w:t>Из зала: Сам Мория, вот он сам,</w:t>
      </w:r>
      <w:r w:rsidR="00614758">
        <w:rPr>
          <w:i/>
        </w:rPr>
        <w:t xml:space="preserve"> вот Парадигмальная телесность </w:t>
      </w:r>
      <w:r w:rsidRPr="00E65B52">
        <w:rPr>
          <w:i/>
        </w:rPr>
        <w:t>я проживаю от него…</w:t>
      </w:r>
    </w:p>
    <w:p w14:paraId="66E59FD9" w14:textId="77777777" w:rsidR="00E65B52" w:rsidRPr="00E65B52" w:rsidRDefault="00E65B52" w:rsidP="00E65B52">
      <w:pPr>
        <w:spacing w:after="0"/>
        <w:ind w:firstLine="567"/>
        <w:textAlignment w:val="baseline"/>
      </w:pPr>
      <w:r w:rsidRPr="00E65B52">
        <w:t xml:space="preserve">Бывает. </w:t>
      </w:r>
      <w:r w:rsidR="00614758">
        <w:t>«</w:t>
      </w:r>
      <w:r w:rsidRPr="00E65B52">
        <w:t>Местами бываю</w:t>
      </w:r>
      <w:r w:rsidR="00614758">
        <w:t>»</w:t>
      </w:r>
      <w:r w:rsidR="00BB191A">
        <w:t>, – Мория говорит.</w:t>
      </w:r>
      <w:r w:rsidRPr="00E65B52">
        <w:t xml:space="preserve"> С</w:t>
      </w:r>
      <w:r w:rsidR="00614758">
        <w:t>.</w:t>
      </w:r>
      <w:r w:rsidRPr="00E65B52">
        <w:t>?</w:t>
      </w:r>
    </w:p>
    <w:p w14:paraId="1232342E" w14:textId="77777777" w:rsidR="00E65B52" w:rsidRPr="00E65B52" w:rsidRDefault="00E65B52" w:rsidP="00E65B52">
      <w:pPr>
        <w:spacing w:after="0"/>
        <w:ind w:firstLine="567"/>
        <w:textAlignment w:val="baseline"/>
        <w:rPr>
          <w:i/>
        </w:rPr>
      </w:pPr>
      <w:r w:rsidRPr="00E65B52">
        <w:rPr>
          <w:i/>
        </w:rPr>
        <w:t>Из зала: Ну, это изменение физики собственной, как будто я вот ощущаю, как буд</w:t>
      </w:r>
      <w:r w:rsidR="00614758">
        <w:rPr>
          <w:i/>
        </w:rPr>
        <w:t>то бы я немножко иначе проживаю</w:t>
      </w:r>
      <w:r w:rsidRPr="00E65B52">
        <w:rPr>
          <w:i/>
        </w:rPr>
        <w:t xml:space="preserve"> физикой тела.</w:t>
      </w:r>
    </w:p>
    <w:p w14:paraId="2B089537" w14:textId="77777777" w:rsidR="00E65B52" w:rsidRPr="00E65B52" w:rsidRDefault="00E65B52" w:rsidP="00E65B52">
      <w:pPr>
        <w:spacing w:after="0"/>
        <w:ind w:firstLine="567"/>
        <w:textAlignment w:val="baseline"/>
      </w:pPr>
      <w:r w:rsidRPr="00E65B52">
        <w:t>Хорошо.</w:t>
      </w:r>
    </w:p>
    <w:p w14:paraId="035123EB" w14:textId="77777777" w:rsidR="00E65B52" w:rsidRPr="00E65B52" w:rsidRDefault="00E65B52" w:rsidP="00E65B52">
      <w:pPr>
        <w:spacing w:after="0"/>
        <w:ind w:firstLine="567"/>
        <w:textAlignment w:val="baseline"/>
        <w:rPr>
          <w:i/>
        </w:rPr>
      </w:pPr>
      <w:r w:rsidRPr="00E65B52">
        <w:rPr>
          <w:i/>
        </w:rPr>
        <w:t>Из зала: Можно я попробую продолжить?</w:t>
      </w:r>
    </w:p>
    <w:p w14:paraId="5ADBA60B" w14:textId="77777777" w:rsidR="00E65B52" w:rsidRPr="00E65B52" w:rsidRDefault="00E65B52" w:rsidP="00E65B52">
      <w:pPr>
        <w:spacing w:after="0"/>
        <w:ind w:firstLine="567"/>
        <w:textAlignment w:val="baseline"/>
      </w:pPr>
      <w:r w:rsidRPr="00E65B52">
        <w:lastRenderedPageBreak/>
        <w:t>Можно. Да.</w:t>
      </w:r>
    </w:p>
    <w:p w14:paraId="377DCC44" w14:textId="77777777" w:rsidR="00E65B52" w:rsidRPr="00E65B52" w:rsidRDefault="00E65B52" w:rsidP="00E65B52">
      <w:pPr>
        <w:spacing w:after="0"/>
        <w:ind w:firstLine="567"/>
        <w:textAlignment w:val="baseline"/>
        <w:rPr>
          <w:i/>
        </w:rPr>
      </w:pPr>
      <w:r w:rsidRPr="00E65B52">
        <w:rPr>
          <w:i/>
        </w:rPr>
        <w:t xml:space="preserve">Из зала: Это определённая отстройка, парадигмальная отстроенность, организованность внутреннего мира, поэтому стяжали концепт организации как внутренний комплекс и далее тело из тезауруса как множественная оболочечность взаимоорганизации, то есть соответственность </w:t>
      </w:r>
      <w:r w:rsidR="00614758">
        <w:rPr>
          <w:i/>
        </w:rPr>
        <w:t xml:space="preserve">всех </w:t>
      </w:r>
      <w:r w:rsidRPr="00E65B52">
        <w:rPr>
          <w:i/>
        </w:rPr>
        <w:t>порядков, организованность видами материи…</w:t>
      </w:r>
    </w:p>
    <w:p w14:paraId="70121621" w14:textId="77777777" w:rsidR="00E65B52" w:rsidRPr="00E65B52" w:rsidRDefault="00E65B52" w:rsidP="00E65B52">
      <w:pPr>
        <w:spacing w:after="0"/>
        <w:ind w:firstLine="567"/>
        <w:textAlignment w:val="baseline"/>
      </w:pPr>
      <w:r w:rsidRPr="00E65B52">
        <w:t>Сколько их будет? Сколько их будет? Всем вопрос, сколько их будет видов организации материи, которые будут включать активность парадигмальной телесности по видам организации материи. Сколько?</w:t>
      </w:r>
    </w:p>
    <w:p w14:paraId="00E7F07F" w14:textId="77777777" w:rsidR="00E65B52" w:rsidRPr="00E65B52" w:rsidRDefault="00E65B52" w:rsidP="00E65B52">
      <w:pPr>
        <w:spacing w:after="0"/>
        <w:ind w:firstLine="567"/>
        <w:textAlignment w:val="baseline"/>
        <w:rPr>
          <w:i/>
        </w:rPr>
      </w:pPr>
      <w:r w:rsidRPr="00E65B52">
        <w:rPr>
          <w:i/>
        </w:rPr>
        <w:t>Из зала: Шестьдесят четыре умножить ещё на сколько</w:t>
      </w:r>
      <w:r w:rsidR="00614758">
        <w:rPr>
          <w:i/>
        </w:rPr>
        <w:t>.</w:t>
      </w:r>
    </w:p>
    <w:p w14:paraId="5D01D907" w14:textId="77777777" w:rsidR="00E65B52" w:rsidRPr="00E65B52" w:rsidRDefault="00E65B52" w:rsidP="00E65B52">
      <w:pPr>
        <w:spacing w:after="0"/>
        <w:ind w:firstLine="567"/>
        <w:textAlignment w:val="baseline"/>
      </w:pPr>
      <w:r w:rsidRPr="00E65B52">
        <w:t>А чего так? Почему такая логика?</w:t>
      </w:r>
    </w:p>
    <w:p w14:paraId="2AEFD7C8" w14:textId="77777777" w:rsidR="00E65B52" w:rsidRPr="00E65B52" w:rsidRDefault="00E65B52" w:rsidP="00E65B52">
      <w:pPr>
        <w:spacing w:after="0"/>
        <w:ind w:firstLine="567"/>
        <w:textAlignment w:val="baseline"/>
        <w:rPr>
          <w:i/>
        </w:rPr>
      </w:pPr>
      <w:r w:rsidRPr="00E65B52">
        <w:rPr>
          <w:i/>
        </w:rPr>
        <w:t xml:space="preserve">Из зала: </w:t>
      </w:r>
      <w:r w:rsidR="00BB191A">
        <w:rPr>
          <w:i/>
        </w:rPr>
        <w:t>С</w:t>
      </w:r>
      <w:r w:rsidRPr="00E65B52">
        <w:rPr>
          <w:i/>
        </w:rPr>
        <w:t>емьдесят шесть</w:t>
      </w:r>
    </w:p>
    <w:p w14:paraId="4E35EAB9" w14:textId="77777777" w:rsidR="00E65B52" w:rsidRPr="00E65B52" w:rsidRDefault="00E65B52" w:rsidP="00E65B52">
      <w:pPr>
        <w:spacing w:after="0"/>
        <w:ind w:firstLine="567"/>
        <w:textAlignment w:val="baseline"/>
      </w:pPr>
      <w:r w:rsidRPr="00E65B52">
        <w:t xml:space="preserve">Почему такая логика? </w:t>
      </w:r>
    </w:p>
    <w:p w14:paraId="057A9799" w14:textId="77777777" w:rsidR="00E65B52" w:rsidRPr="00E65B52" w:rsidRDefault="00E65B52" w:rsidP="00E65B52">
      <w:pPr>
        <w:spacing w:after="0"/>
        <w:ind w:firstLine="567"/>
        <w:textAlignment w:val="baseline"/>
        <w:rPr>
          <w:i/>
        </w:rPr>
      </w:pPr>
      <w:r w:rsidRPr="00E65B52">
        <w:rPr>
          <w:i/>
        </w:rPr>
        <w:t xml:space="preserve">Из зала: </w:t>
      </w:r>
      <w:r w:rsidR="00BB191A">
        <w:rPr>
          <w:i/>
        </w:rPr>
        <w:t>Т</w:t>
      </w:r>
      <w:r w:rsidRPr="00E65B52">
        <w:rPr>
          <w:i/>
        </w:rPr>
        <w:t>ридцать два</w:t>
      </w:r>
    </w:p>
    <w:p w14:paraId="4B167AA2" w14:textId="77777777" w:rsidR="00E65B52" w:rsidRPr="00E65B52" w:rsidRDefault="00E65B52" w:rsidP="00E65B52">
      <w:pPr>
        <w:spacing w:after="0"/>
        <w:ind w:firstLine="567"/>
        <w:textAlignment w:val="baseline"/>
      </w:pPr>
      <w:r w:rsidRPr="00E65B52">
        <w:t>Почему такая логика?</w:t>
      </w:r>
    </w:p>
    <w:p w14:paraId="386B7F94" w14:textId="77777777" w:rsidR="00E65B52" w:rsidRPr="00E65B52" w:rsidRDefault="00614758" w:rsidP="00E65B52">
      <w:pPr>
        <w:spacing w:after="0"/>
        <w:ind w:firstLine="567"/>
        <w:textAlignment w:val="baseline"/>
        <w:rPr>
          <w:i/>
        </w:rPr>
      </w:pPr>
      <w:r>
        <w:rPr>
          <w:i/>
        </w:rPr>
        <w:t>Из зала: Организации.</w:t>
      </w:r>
    </w:p>
    <w:p w14:paraId="0F0A2BBB" w14:textId="77777777" w:rsidR="00E65B52" w:rsidRPr="00E65B52" w:rsidRDefault="00E65B52" w:rsidP="00E65B52">
      <w:pPr>
        <w:spacing w:after="0"/>
        <w:ind w:firstLine="567"/>
        <w:textAlignment w:val="baseline"/>
      </w:pPr>
      <w:r w:rsidRPr="00E65B52">
        <w:t xml:space="preserve">Нет, у нас есть чёткая цифра видов организации материи. </w:t>
      </w:r>
    </w:p>
    <w:p w14:paraId="143C6C0B" w14:textId="77777777" w:rsidR="00E65B52" w:rsidRPr="00E65B52" w:rsidRDefault="00E65B52" w:rsidP="00E65B52">
      <w:pPr>
        <w:spacing w:after="0"/>
        <w:ind w:firstLine="567"/>
        <w:textAlignment w:val="baseline"/>
        <w:rPr>
          <w:i/>
        </w:rPr>
      </w:pPr>
      <w:r w:rsidRPr="00E65B52">
        <w:rPr>
          <w:i/>
        </w:rPr>
        <w:t>Из зала: А, семьдесят пять.</w:t>
      </w:r>
    </w:p>
    <w:p w14:paraId="6D09A3EE" w14:textId="77777777" w:rsidR="00E65B52" w:rsidRPr="00E65B52" w:rsidRDefault="00E65B52" w:rsidP="00E65B52">
      <w:pPr>
        <w:spacing w:after="0"/>
        <w:ind w:firstLine="567"/>
        <w:textAlignment w:val="baseline"/>
      </w:pPr>
      <w:r w:rsidRPr="00E65B52">
        <w:t>Семьдесят пять. Семьдесят пять. Семьдесят пять видов организации материи. Но там, в этом организованном процессе не будут семьдесят пять видов организации материи организовывать парадигмальную телесность. Они дадут насыщенност</w:t>
      </w:r>
      <w:r w:rsidR="00614758">
        <w:t>ь, чтобы тело было развито</w:t>
      </w:r>
      <w:r w:rsidRPr="00E65B52">
        <w:t xml:space="preserve"> в этом от слоя до какого-то там явления, какое там, семьдесят пятое сейчас явление? Помните, семьдесят пятое выражение? </w:t>
      </w:r>
    </w:p>
    <w:p w14:paraId="25E2DBAC" w14:textId="77777777" w:rsidR="00E65B52" w:rsidRPr="00E65B52" w:rsidRDefault="00E65B52" w:rsidP="00E65B52">
      <w:pPr>
        <w:spacing w:after="0"/>
        <w:ind w:firstLine="567"/>
        <w:textAlignment w:val="baseline"/>
        <w:rPr>
          <w:i/>
        </w:rPr>
      </w:pPr>
      <w:r w:rsidRPr="00E65B52">
        <w:rPr>
          <w:i/>
        </w:rPr>
        <w:t>Из зала: ИВДИВО</w:t>
      </w:r>
    </w:p>
    <w:p w14:paraId="0B1212DB" w14:textId="77777777" w:rsidR="00E65B52" w:rsidRPr="00E65B52" w:rsidRDefault="00614758" w:rsidP="00E65B52">
      <w:pPr>
        <w:spacing w:after="0"/>
        <w:ind w:firstLine="567"/>
        <w:textAlignment w:val="baseline"/>
      </w:pPr>
      <w:r>
        <w:t xml:space="preserve">Само ИВДИВО? Да? </w:t>
      </w:r>
      <w:r w:rsidR="00E65B52" w:rsidRPr="00E65B52">
        <w:t>На вершине стоит? Точно? Уверена?</w:t>
      </w:r>
    </w:p>
    <w:p w14:paraId="4F6A05F8" w14:textId="77777777" w:rsidR="00E65B52" w:rsidRPr="00E65B52" w:rsidRDefault="00E65B52" w:rsidP="00E65B52">
      <w:pPr>
        <w:spacing w:after="0"/>
        <w:ind w:firstLine="567"/>
        <w:textAlignment w:val="baseline"/>
        <w:rPr>
          <w:i/>
        </w:rPr>
      </w:pPr>
      <w:r w:rsidRPr="00E65B52">
        <w:rPr>
          <w:i/>
        </w:rPr>
        <w:t xml:space="preserve">Из зала: </w:t>
      </w:r>
      <w:r w:rsidR="00BB191A">
        <w:rPr>
          <w:i/>
        </w:rPr>
        <w:t xml:space="preserve">Там, может быть, оно </w:t>
      </w:r>
      <w:r w:rsidRPr="00E65B52">
        <w:rPr>
          <w:i/>
        </w:rPr>
        <w:t>семьдесят четвёртое или…</w:t>
      </w:r>
    </w:p>
    <w:p w14:paraId="3173CD97" w14:textId="77777777" w:rsidR="00E65B52" w:rsidRPr="00E65B52" w:rsidRDefault="00E65B52" w:rsidP="00E65B52">
      <w:pPr>
        <w:spacing w:after="0"/>
        <w:ind w:firstLine="567"/>
        <w:textAlignment w:val="baseline"/>
      </w:pPr>
      <w:r w:rsidRPr="00E65B52">
        <w:t>Ну, вот я тоже не помню. Поэтому надо просто посмотреть и ув</w:t>
      </w:r>
      <w:r w:rsidR="00614758">
        <w:t xml:space="preserve">идеть, что это даст внутреннюю </w:t>
      </w:r>
      <w:r w:rsidRPr="00E65B52">
        <w:t>насыщенность. Но, там у нас, по-моему, нет такого выражения здесь? Но дальше идём. И тогда, что будет в теле? Парадигмальность чем отстраивается?</w:t>
      </w:r>
    </w:p>
    <w:p w14:paraId="42A2F32C" w14:textId="77777777" w:rsidR="00E65B52" w:rsidRPr="00E65B52" w:rsidRDefault="00E65B52" w:rsidP="00E65B52">
      <w:pPr>
        <w:spacing w:after="0"/>
        <w:ind w:firstLine="567"/>
        <w:textAlignment w:val="baseline"/>
        <w:rPr>
          <w:i/>
        </w:rPr>
      </w:pPr>
      <w:r w:rsidRPr="00E65B52">
        <w:rPr>
          <w:i/>
        </w:rPr>
        <w:t>Из зала: Когда есть</w:t>
      </w:r>
      <w:r w:rsidR="00614758">
        <w:rPr>
          <w:i/>
        </w:rPr>
        <w:t>, вот на что опереться в самой П</w:t>
      </w:r>
      <w:r w:rsidRPr="00E65B52">
        <w:rPr>
          <w:i/>
        </w:rPr>
        <w:t>арадигме, то есть множественность, взаимосвязей каких-то</w:t>
      </w:r>
      <w:r w:rsidR="00614758">
        <w:rPr>
          <w:i/>
        </w:rPr>
        <w:t>. Телесность она даёт основание…</w:t>
      </w:r>
    </w:p>
    <w:p w14:paraId="0057A63F" w14:textId="77777777" w:rsidR="00E65B52" w:rsidRPr="00E65B52" w:rsidRDefault="00E65B52" w:rsidP="00E65B52">
      <w:pPr>
        <w:spacing w:after="0"/>
        <w:ind w:firstLine="567"/>
        <w:textAlignment w:val="baseline"/>
      </w:pPr>
      <w:r w:rsidRPr="00E65B52">
        <w:t xml:space="preserve">Да. Хорошо. </w:t>
      </w:r>
    </w:p>
    <w:p w14:paraId="3D916866" w14:textId="77777777" w:rsidR="00E65B52" w:rsidRPr="00E65B52" w:rsidRDefault="00E65B52" w:rsidP="00E65B52">
      <w:pPr>
        <w:spacing w:after="0"/>
        <w:ind w:firstLine="567"/>
        <w:textAlignment w:val="baseline"/>
        <w:rPr>
          <w:i/>
        </w:rPr>
      </w:pPr>
      <w:r w:rsidRPr="00E65B52">
        <w:rPr>
          <w:i/>
        </w:rPr>
        <w:t xml:space="preserve">Из зала: </w:t>
      </w:r>
      <w:r w:rsidR="00614758">
        <w:t>…</w:t>
      </w:r>
      <w:r w:rsidRPr="00E65B52">
        <w:rPr>
          <w:i/>
        </w:rPr>
        <w:t>выдержать, стать вот этой стеной, основанием, чтоб</w:t>
      </w:r>
      <w:r w:rsidR="00614758">
        <w:rPr>
          <w:i/>
        </w:rPr>
        <w:t>ы</w:t>
      </w:r>
      <w:r w:rsidRPr="00E65B52">
        <w:rPr>
          <w:i/>
        </w:rPr>
        <w:t xml:space="preserve"> было на что опереться.</w:t>
      </w:r>
    </w:p>
    <w:p w14:paraId="0E5EDCAA" w14:textId="77777777" w:rsidR="00E65B52" w:rsidRPr="00E65B52" w:rsidRDefault="00E65B52" w:rsidP="00E65B52">
      <w:pPr>
        <w:spacing w:after="0"/>
        <w:ind w:firstLine="567"/>
        <w:textAlignment w:val="baseline"/>
      </w:pPr>
      <w:r w:rsidRPr="00E65B52">
        <w:t xml:space="preserve">Хорошо. </w:t>
      </w:r>
      <w:r w:rsidR="00BB191A">
        <w:t>(</w:t>
      </w:r>
      <w:r w:rsidR="00BB191A" w:rsidRPr="00BB191A">
        <w:rPr>
          <w:i/>
        </w:rPr>
        <w:t>чих</w:t>
      </w:r>
      <w:r w:rsidR="00BB191A">
        <w:t xml:space="preserve">) </w:t>
      </w:r>
      <w:r w:rsidRPr="00E65B52">
        <w:t>Будь здорова. Хорошо. Хорошо.</w:t>
      </w:r>
    </w:p>
    <w:p w14:paraId="68440BD2" w14:textId="77777777" w:rsidR="00E65B52" w:rsidRPr="00E65B52" w:rsidRDefault="00E65B52" w:rsidP="00E65B52">
      <w:pPr>
        <w:spacing w:after="0"/>
        <w:ind w:firstLine="567"/>
        <w:textAlignment w:val="baseline"/>
        <w:rPr>
          <w:i/>
        </w:rPr>
      </w:pPr>
      <w:r w:rsidRPr="00E65B52">
        <w:rPr>
          <w:i/>
        </w:rPr>
        <w:t>Из зала: Слово синтезархетипичность, здесь?</w:t>
      </w:r>
    </w:p>
    <w:p w14:paraId="15865B9F" w14:textId="77777777" w:rsidR="00E65B52" w:rsidRPr="00E65B52" w:rsidRDefault="00E65B52" w:rsidP="00E65B52">
      <w:pPr>
        <w:spacing w:after="0"/>
        <w:ind w:firstLine="567"/>
        <w:textAlignment w:val="baseline"/>
      </w:pPr>
      <w:r w:rsidRPr="00E65B52">
        <w:t>Всё работает, мы всё берём, всех берём, всех приглашаем. Всех.</w:t>
      </w:r>
    </w:p>
    <w:p w14:paraId="5E759E8E" w14:textId="77777777" w:rsidR="00E65B52" w:rsidRPr="00E65B52" w:rsidRDefault="00E65B52" w:rsidP="00E65B52">
      <w:pPr>
        <w:spacing w:after="0"/>
        <w:ind w:firstLine="567"/>
        <w:textAlignment w:val="baseline"/>
        <w:rPr>
          <w:i/>
        </w:rPr>
      </w:pPr>
      <w:r w:rsidRPr="00E65B52">
        <w:rPr>
          <w:i/>
        </w:rPr>
        <w:t>Из зала: Вот, то</w:t>
      </w:r>
      <w:r w:rsidR="00614758">
        <w:rPr>
          <w:i/>
        </w:rPr>
        <w:t>, что говорила А.</w:t>
      </w:r>
      <w:r w:rsidRPr="00E65B52">
        <w:rPr>
          <w:i/>
        </w:rPr>
        <w:t xml:space="preserve">, я увидела как синтезархетипичность, как </w:t>
      </w:r>
      <w:r w:rsidRPr="00BB191A">
        <w:rPr>
          <w:i/>
        </w:rPr>
        <w:t>арх</w:t>
      </w:r>
      <w:r w:rsidR="00BB191A">
        <w:rPr>
          <w:i/>
        </w:rPr>
        <w:t>етипичность</w:t>
      </w:r>
      <w:r w:rsidRPr="00E65B52">
        <w:rPr>
          <w:i/>
        </w:rPr>
        <w:t xml:space="preserve"> и я вот стала смотреть по количеству организаций, которые мы уже стяжали, ну имеется виду Октавности, да и в Метагалактике, соответственно вот этим и отстраивается на данный момент, если вы гов</w:t>
      </w:r>
      <w:r w:rsidR="00614758">
        <w:rPr>
          <w:i/>
        </w:rPr>
        <w:t>орите тогда, что каждый раз мы П</w:t>
      </w:r>
      <w:r w:rsidRPr="00E65B52">
        <w:rPr>
          <w:i/>
        </w:rPr>
        <w:t>арадигму углубляем, потому что тогда прозвучал вну</w:t>
      </w:r>
      <w:r w:rsidR="00614758">
        <w:rPr>
          <w:i/>
        </w:rPr>
        <w:t>тренний мир, который больше чем</w:t>
      </w:r>
      <w:r w:rsidRPr="00E65B52">
        <w:rPr>
          <w:i/>
        </w:rPr>
        <w:t xml:space="preserve"> то</w:t>
      </w:r>
      <w:r w:rsidR="00614758">
        <w:rPr>
          <w:i/>
        </w:rPr>
        <w:t xml:space="preserve">, что мы стяжали </w:t>
      </w:r>
      <w:r w:rsidRPr="00E65B52">
        <w:rPr>
          <w:i/>
        </w:rPr>
        <w:t>внешне, в основном мы стяжали внешне, внешней реализованностью</w:t>
      </w:r>
      <w:r w:rsidR="00614758">
        <w:rPr>
          <w:i/>
        </w:rPr>
        <w:t>.</w:t>
      </w:r>
    </w:p>
    <w:p w14:paraId="6150857A" w14:textId="77777777" w:rsidR="00E65B52" w:rsidRPr="00E65B52" w:rsidRDefault="00E65B52" w:rsidP="00E65B52">
      <w:pPr>
        <w:spacing w:after="0"/>
        <w:ind w:firstLine="567"/>
        <w:textAlignment w:val="baseline"/>
      </w:pPr>
      <w:r w:rsidRPr="00E65B52">
        <w:t>У мен</w:t>
      </w:r>
      <w:r w:rsidR="00614758">
        <w:t>я пока включена функция: «</w:t>
      </w:r>
      <w:r w:rsidR="00BB191A">
        <w:t>Да</w:t>
      </w:r>
      <w:r w:rsidR="00614758">
        <w:t>». Г</w:t>
      </w:r>
      <w:r w:rsidRPr="00E65B52">
        <w:t>оворить и всё.</w:t>
      </w:r>
    </w:p>
    <w:p w14:paraId="691D75A1" w14:textId="77777777" w:rsidR="00E65B52" w:rsidRPr="00E65B52" w:rsidRDefault="00E65B52" w:rsidP="00E65B52">
      <w:pPr>
        <w:spacing w:after="0"/>
        <w:ind w:firstLine="567"/>
        <w:textAlignment w:val="baseline"/>
      </w:pPr>
      <w:r w:rsidRPr="00E65B52">
        <w:rPr>
          <w:i/>
        </w:rPr>
        <w:t>Из зала: Ну, вот</w:t>
      </w:r>
      <w:r w:rsidRPr="00E65B52">
        <w:t>.</w:t>
      </w:r>
    </w:p>
    <w:p w14:paraId="2A36994D" w14:textId="77777777" w:rsidR="00E65B52" w:rsidRPr="00E65B52" w:rsidRDefault="00E65B52" w:rsidP="00E65B52">
      <w:pPr>
        <w:spacing w:after="0"/>
        <w:ind w:firstLine="567"/>
        <w:textAlignment w:val="baseline"/>
      </w:pPr>
      <w:r w:rsidRPr="00E65B52">
        <w:t>Хорошо, согласна, отлично. Но мы так и не пришли к определению, что такое парадигмальная телесность. Мы крутимся вокруг неё. Хорошо, ещё, вот выводы по практике.</w:t>
      </w:r>
    </w:p>
    <w:p w14:paraId="0BA3E376" w14:textId="77777777" w:rsidR="00E65B52" w:rsidRPr="00E65B52" w:rsidRDefault="00E65B52" w:rsidP="00E65B52">
      <w:pPr>
        <w:spacing w:after="0"/>
        <w:ind w:firstLine="567"/>
        <w:textAlignment w:val="baseline"/>
        <w:rPr>
          <w:i/>
        </w:rPr>
      </w:pPr>
      <w:r w:rsidRPr="00E65B52">
        <w:rPr>
          <w:i/>
        </w:rPr>
        <w:t>Из за</w:t>
      </w:r>
      <w:r w:rsidR="00614758">
        <w:rPr>
          <w:i/>
        </w:rPr>
        <w:t xml:space="preserve">ла: Вот эта сложенная </w:t>
      </w:r>
      <w:r w:rsidR="00BB191A">
        <w:rPr>
          <w:i/>
        </w:rPr>
        <w:t>П</w:t>
      </w:r>
      <w:r w:rsidR="00614758">
        <w:rPr>
          <w:i/>
        </w:rPr>
        <w:t>арадигма</w:t>
      </w:r>
      <w:r w:rsidRPr="00E65B52">
        <w:rPr>
          <w:i/>
        </w:rPr>
        <w:t xml:space="preserve"> с</w:t>
      </w:r>
      <w:r w:rsidR="00614758">
        <w:rPr>
          <w:i/>
        </w:rPr>
        <w:t>о становлением Ф</w:t>
      </w:r>
      <w:r w:rsidRPr="00E65B52">
        <w:rPr>
          <w:i/>
        </w:rPr>
        <w:t>илософа</w:t>
      </w:r>
      <w:r w:rsidR="00614758">
        <w:rPr>
          <w:i/>
        </w:rPr>
        <w:t>, вот развернули эту парадигму Философией.</w:t>
      </w:r>
    </w:p>
    <w:p w14:paraId="2959DA18" w14:textId="77777777" w:rsidR="00E65B52" w:rsidRPr="00E65B52" w:rsidRDefault="00614758" w:rsidP="00E65B52">
      <w:pPr>
        <w:spacing w:after="0"/>
        <w:ind w:firstLine="567"/>
        <w:textAlignment w:val="baseline"/>
      </w:pPr>
      <w:r>
        <w:t>Мы только входили в Философию, мы не стяжали Ф</w:t>
      </w:r>
      <w:r w:rsidR="00BE2F55">
        <w:t>илософа.</w:t>
      </w:r>
      <w:r w:rsidR="00E65B52" w:rsidRPr="00E65B52">
        <w:t xml:space="preserve"> </w:t>
      </w:r>
      <w:r w:rsidR="00BE2F55">
        <w:t>Э</w:t>
      </w:r>
      <w:r w:rsidR="00E65B52" w:rsidRPr="00E65B52">
        <w:t xml:space="preserve">то отдельная категория Единиц Синтеза, которая должна ещё развиться в Высшей Школе Синтеза </w:t>
      </w:r>
      <w:proofErr w:type="gramStart"/>
      <w:r w:rsidR="00E65B52" w:rsidRPr="00E65B52">
        <w:t>у</w:t>
      </w:r>
      <w:proofErr w:type="gramEnd"/>
      <w:r w:rsidR="00E65B52" w:rsidRPr="00E65B52">
        <w:t xml:space="preserve"> </w:t>
      </w:r>
      <w:proofErr w:type="gramStart"/>
      <w:r w:rsidR="00E65B52" w:rsidRPr="00E65B52">
        <w:t>Кут</w:t>
      </w:r>
      <w:proofErr w:type="gramEnd"/>
      <w:r w:rsidR="00E65B52" w:rsidRPr="00E65B52">
        <w:t xml:space="preserve"> Хуми, в Высшей Школе Синтеза у Мории, поэтому мы н</w:t>
      </w:r>
      <w:r w:rsidR="00BE2F55">
        <w:t>е можем сейчас сказать, что мы Ф</w:t>
      </w:r>
      <w:r w:rsidR="00E65B52" w:rsidRPr="00E65B52">
        <w:t>илософы, в например, в ИВДИВО такой-то организации.</w:t>
      </w:r>
    </w:p>
    <w:p w14:paraId="77109558" w14:textId="77777777" w:rsidR="00E65B52" w:rsidRPr="00E65B52" w:rsidRDefault="00E65B52" w:rsidP="00E65B52">
      <w:pPr>
        <w:spacing w:after="0"/>
        <w:ind w:firstLine="567"/>
        <w:textAlignment w:val="baseline"/>
        <w:rPr>
          <w:i/>
        </w:rPr>
      </w:pPr>
      <w:r w:rsidRPr="00E65B52">
        <w:rPr>
          <w:i/>
        </w:rPr>
        <w:lastRenderedPageBreak/>
        <w:t>Из зала: Мы стяжали Парадигму. Да. И для того</w:t>
      </w:r>
      <w:r w:rsidR="00BE2F55">
        <w:rPr>
          <w:i/>
        </w:rPr>
        <w:t>,</w:t>
      </w:r>
      <w:r w:rsidRPr="00E65B52">
        <w:rPr>
          <w:i/>
        </w:rPr>
        <w:t xml:space="preserve"> чтобы она стала телесно нами, нам же нужно…</w:t>
      </w:r>
    </w:p>
    <w:p w14:paraId="523E4DE0" w14:textId="77777777" w:rsidR="00E65B52" w:rsidRPr="00E65B52" w:rsidRDefault="00BB191A" w:rsidP="00E65B52">
      <w:pPr>
        <w:spacing w:after="0"/>
        <w:ind w:firstLine="567"/>
        <w:textAlignment w:val="baseline"/>
      </w:pPr>
      <w:r>
        <w:t>Телесно-</w:t>
      </w:r>
      <w:r w:rsidR="00E65B52" w:rsidRPr="00E65B52">
        <w:t>ориентирована, да.</w:t>
      </w:r>
    </w:p>
    <w:p w14:paraId="3B3E5C6C" w14:textId="77777777" w:rsidR="00E65B52" w:rsidRPr="00E65B52" w:rsidRDefault="00E65B52" w:rsidP="00E65B52">
      <w:pPr>
        <w:spacing w:after="0"/>
        <w:ind w:firstLine="567"/>
        <w:textAlignment w:val="baseline"/>
        <w:rPr>
          <w:i/>
        </w:rPr>
      </w:pPr>
      <w:r w:rsidRPr="00E65B52">
        <w:rPr>
          <w:i/>
        </w:rPr>
        <w:t>Из зала: Да. Нужно выразить, а выражает Парадигму философскость, то есть Мудрость, это</w:t>
      </w:r>
      <w:r w:rsidR="00BE2F55">
        <w:rPr>
          <w:i/>
        </w:rPr>
        <w:t>,</w:t>
      </w:r>
      <w:r w:rsidR="00BB191A">
        <w:rPr>
          <w:i/>
        </w:rPr>
        <w:t xml:space="preserve"> чтобы она уже стала внешней.</w:t>
      </w:r>
    </w:p>
    <w:p w14:paraId="626C711A" w14:textId="77777777" w:rsidR="00E65B52" w:rsidRPr="00E65B52" w:rsidRDefault="00E65B52" w:rsidP="00E65B52">
      <w:pPr>
        <w:spacing w:after="0"/>
        <w:ind w:firstLine="567"/>
        <w:textAlignment w:val="baseline"/>
      </w:pPr>
      <w:r w:rsidRPr="00BB191A">
        <w:rPr>
          <w:b/>
        </w:rPr>
        <w:t xml:space="preserve">А что выражает Парадигму, кстати? </w:t>
      </w:r>
      <w:r w:rsidRPr="00E65B52">
        <w:t xml:space="preserve">Мудрость не может её выражать, потому что она, фактически, развивает её. </w:t>
      </w:r>
      <w:r w:rsidRPr="00BB191A">
        <w:rPr>
          <w:b/>
        </w:rPr>
        <w:t>Парадигму выражает Воля</w:t>
      </w:r>
      <w:r w:rsidRPr="00E65B52">
        <w:t>. Поэтому и говорим, что Парадигма – это запредельная Воля. А что же тогда будет реально применять парадигмальность в нас? Ну?</w:t>
      </w:r>
    </w:p>
    <w:p w14:paraId="753BD26D"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rPr>
        <w:t>Помогайте, помогайте.</w:t>
      </w:r>
    </w:p>
    <w:p w14:paraId="13049397"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Была такая активация очень мощная, стяжания Истины Философии у Мории. И</w:t>
      </w:r>
      <w:r>
        <w:rPr>
          <w:rFonts w:eastAsia="Times New Roman"/>
          <w:i/>
          <w:iCs/>
          <w:color w:val="000000" w:themeColor="text1"/>
          <w:szCs w:val="24"/>
          <w:bdr w:val="none" w:sz="0" w:space="0" w:color="auto" w:frame="1"/>
        </w:rPr>
        <w:t xml:space="preserve"> вот эта избыточная воля, сверхволя, в</w:t>
      </w:r>
      <w:r w:rsidRPr="00DF1A69">
        <w:rPr>
          <w:rFonts w:eastAsia="Times New Roman"/>
          <w:i/>
          <w:iCs/>
          <w:color w:val="000000" w:themeColor="text1"/>
          <w:szCs w:val="24"/>
          <w:bdr w:val="none" w:sz="0" w:space="0" w:color="auto" w:frame="1"/>
        </w:rPr>
        <w:t xml:space="preserve">оля самого Аватара </w:t>
      </w:r>
      <w:r>
        <w:rPr>
          <w:rFonts w:eastAsia="Times New Roman"/>
          <w:i/>
          <w:iCs/>
          <w:color w:val="000000" w:themeColor="text1"/>
          <w:szCs w:val="24"/>
          <w:bdr w:val="none" w:sz="0" w:space="0" w:color="auto" w:frame="1"/>
        </w:rPr>
        <w:t>Синтеза и вот умение взять эту волю, явить эту в</w:t>
      </w:r>
      <w:r w:rsidRPr="00DF1A69">
        <w:rPr>
          <w:rFonts w:eastAsia="Times New Roman"/>
          <w:i/>
          <w:iCs/>
          <w:color w:val="000000" w:themeColor="text1"/>
          <w:szCs w:val="24"/>
          <w:bdr w:val="none" w:sz="0" w:space="0" w:color="auto" w:frame="1"/>
        </w:rPr>
        <w:t xml:space="preserve">олю собою телесностью. </w:t>
      </w:r>
      <w:r>
        <w:rPr>
          <w:rFonts w:eastAsia="Times New Roman"/>
          <w:i/>
          <w:iCs/>
          <w:color w:val="000000" w:themeColor="text1"/>
          <w:szCs w:val="24"/>
          <w:bdr w:val="none" w:sz="0" w:space="0" w:color="auto" w:frame="1"/>
        </w:rPr>
        <w:t>И вот здесь очень включилась среда</w:t>
      </w:r>
      <w:r w:rsidRPr="00DF1A69">
        <w:rPr>
          <w:rFonts w:eastAsia="Times New Roman"/>
          <w:i/>
          <w:iCs/>
          <w:color w:val="000000" w:themeColor="text1"/>
          <w:szCs w:val="24"/>
          <w:bdr w:val="none" w:sz="0" w:space="0" w:color="auto" w:frame="1"/>
        </w:rPr>
        <w:t xml:space="preserve"> огня, куда вписывался этот Синтез.</w:t>
      </w:r>
    </w:p>
    <w:p w14:paraId="319EC23A"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rPr>
        <w:t>Да, мы о нём говорили. И</w:t>
      </w:r>
      <w:r w:rsidRPr="00DF1A69">
        <w:rPr>
          <w:rFonts w:eastAsia="Times New Roman"/>
          <w:color w:val="000000" w:themeColor="text1"/>
          <w:szCs w:val="24"/>
        </w:rPr>
        <w:t>?</w:t>
      </w:r>
    </w:p>
    <w:p w14:paraId="328DF1A7"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Есть какая-то взаимосочетаемость, когда аватарское тело, тело Аватара, условно говоря, являет собою тотально</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вот в этой слиянности, эмпа</w:t>
      </w:r>
      <w:r w:rsidR="00BB191A">
        <w:rPr>
          <w:rFonts w:eastAsia="Times New Roman"/>
          <w:i/>
          <w:iCs/>
          <w:color w:val="000000" w:themeColor="text1"/>
          <w:szCs w:val="24"/>
          <w:bdr w:val="none" w:sz="0" w:space="0" w:color="auto" w:frame="1"/>
        </w:rPr>
        <w:t xml:space="preserve">тийности Изначально </w:t>
      </w:r>
      <w:proofErr w:type="gramStart"/>
      <w:r w:rsidR="00BB191A">
        <w:rPr>
          <w:rFonts w:eastAsia="Times New Roman"/>
          <w:i/>
          <w:iCs/>
          <w:color w:val="000000" w:themeColor="text1"/>
          <w:szCs w:val="24"/>
          <w:bdr w:val="none" w:sz="0" w:space="0" w:color="auto" w:frame="1"/>
        </w:rPr>
        <w:t>Вышестоящему</w:t>
      </w:r>
      <w:proofErr w:type="gramEnd"/>
      <w:r w:rsidR="00BB191A">
        <w:rPr>
          <w:rFonts w:eastAsia="Times New Roman"/>
          <w:i/>
          <w:iCs/>
          <w:color w:val="000000" w:themeColor="text1"/>
          <w:szCs w:val="24"/>
          <w:bdr w:val="none" w:sz="0" w:space="0" w:color="auto" w:frame="1"/>
        </w:rPr>
        <w:t xml:space="preserve"> Аватару</w:t>
      </w:r>
      <w:r w:rsidRPr="00DF1A69">
        <w:rPr>
          <w:rFonts w:eastAsia="Times New Roman"/>
          <w:i/>
          <w:iCs/>
          <w:color w:val="000000" w:themeColor="text1"/>
          <w:szCs w:val="24"/>
          <w:bdr w:val="none" w:sz="0" w:space="0" w:color="auto" w:frame="1"/>
        </w:rPr>
        <w:t xml:space="preserve"> С</w:t>
      </w:r>
      <w:r>
        <w:rPr>
          <w:rFonts w:eastAsia="Times New Roman"/>
          <w:i/>
          <w:iCs/>
          <w:color w:val="000000" w:themeColor="text1"/>
          <w:szCs w:val="24"/>
          <w:bdr w:val="none" w:sz="0" w:space="0" w:color="auto" w:frame="1"/>
        </w:rPr>
        <w:t>интеза. И вот эта запредельная воля, она входит в твою в</w:t>
      </w:r>
      <w:r w:rsidRPr="00DF1A69">
        <w:rPr>
          <w:rFonts w:eastAsia="Times New Roman"/>
          <w:i/>
          <w:iCs/>
          <w:color w:val="000000" w:themeColor="text1"/>
          <w:szCs w:val="24"/>
          <w:bdr w:val="none" w:sz="0" w:space="0" w:color="auto" w:frame="1"/>
        </w:rPr>
        <w:t>олю</w:t>
      </w:r>
      <w:r>
        <w:rPr>
          <w:rFonts w:eastAsia="Times New Roman"/>
          <w:i/>
          <w:iCs/>
          <w:color w:val="000000" w:themeColor="text1"/>
          <w:szCs w:val="24"/>
          <w:bdr w:val="none" w:sz="0" w:space="0" w:color="auto" w:frame="1"/>
        </w:rPr>
        <w:t>, и твоя в</w:t>
      </w:r>
      <w:r w:rsidRPr="00DF1A69">
        <w:rPr>
          <w:rFonts w:eastAsia="Times New Roman"/>
          <w:i/>
          <w:iCs/>
          <w:color w:val="000000" w:themeColor="text1"/>
          <w:szCs w:val="24"/>
          <w:bdr w:val="none" w:sz="0" w:space="0" w:color="auto" w:frame="1"/>
        </w:rPr>
        <w:t>ол</w:t>
      </w:r>
      <w:r>
        <w:rPr>
          <w:rFonts w:eastAsia="Times New Roman"/>
          <w:i/>
          <w:iCs/>
          <w:color w:val="000000" w:themeColor="text1"/>
          <w:szCs w:val="24"/>
          <w:bdr w:val="none" w:sz="0" w:space="0" w:color="auto" w:frame="1"/>
        </w:rPr>
        <w:t>я становится этой запредельной в</w:t>
      </w:r>
      <w:r w:rsidRPr="00DF1A69">
        <w:rPr>
          <w:rFonts w:eastAsia="Times New Roman"/>
          <w:i/>
          <w:iCs/>
          <w:color w:val="000000" w:themeColor="text1"/>
          <w:szCs w:val="24"/>
          <w:bdr w:val="none" w:sz="0" w:space="0" w:color="auto" w:frame="1"/>
        </w:rPr>
        <w:t>олей, и тогда она телесно начинает быть и вс</w:t>
      </w:r>
      <w:r>
        <w:rPr>
          <w:rFonts w:eastAsia="Times New Roman"/>
          <w:i/>
          <w:iCs/>
          <w:color w:val="000000" w:themeColor="text1"/>
          <w:szCs w:val="24"/>
          <w:bdr w:val="none" w:sz="0" w:space="0" w:color="auto" w:frame="1"/>
        </w:rPr>
        <w:t>ё</w:t>
      </w:r>
      <w:r w:rsidRPr="00DF1A69">
        <w:rPr>
          <w:rFonts w:eastAsia="Times New Roman"/>
          <w:i/>
          <w:iCs/>
          <w:color w:val="000000" w:themeColor="text1"/>
          <w:szCs w:val="24"/>
          <w:bdr w:val="none" w:sz="0" w:space="0" w:color="auto" w:frame="1"/>
        </w:rPr>
        <w:t xml:space="preserve">, что дано было в Парадигме, оно телесно начинает выражаться, вписывается </w:t>
      </w:r>
      <w:r>
        <w:rPr>
          <w:rFonts w:eastAsia="Times New Roman"/>
          <w:i/>
          <w:iCs/>
          <w:color w:val="000000" w:themeColor="text1"/>
          <w:szCs w:val="24"/>
          <w:bdr w:val="none" w:sz="0" w:space="0" w:color="auto" w:frame="1"/>
        </w:rPr>
        <w:t xml:space="preserve">буквально </w:t>
      </w:r>
      <w:r w:rsidRPr="00DF1A69">
        <w:rPr>
          <w:rFonts w:eastAsia="Times New Roman"/>
          <w:i/>
          <w:iCs/>
          <w:color w:val="000000" w:themeColor="text1"/>
          <w:szCs w:val="24"/>
          <w:bdr w:val="none" w:sz="0" w:space="0" w:color="auto" w:frame="1"/>
        </w:rPr>
        <w:t>в эти ядра телесно. И вот это становится такое тело физическое, вот эта естественная стать, когда ты Парадигмой этой</w:t>
      </w:r>
      <w:r>
        <w:rPr>
          <w:rFonts w:eastAsia="Times New Roman"/>
          <w:i/>
          <w:iCs/>
          <w:color w:val="000000" w:themeColor="text1"/>
          <w:szCs w:val="24"/>
          <w:bdr w:val="none" w:sz="0" w:space="0" w:color="auto" w:frame="1"/>
        </w:rPr>
        <w:t>, уже не сложенной Парадигмой,</w:t>
      </w:r>
      <w:r w:rsidRPr="00DF1A69">
        <w:rPr>
          <w:rFonts w:eastAsia="Times New Roman"/>
          <w:i/>
          <w:iCs/>
          <w:color w:val="000000" w:themeColor="text1"/>
          <w:szCs w:val="24"/>
          <w:bdr w:val="none" w:sz="0" w:space="0" w:color="auto" w:frame="1"/>
        </w:rPr>
        <w:t xml:space="preserve"> на основании своего Син</w:t>
      </w:r>
      <w:r>
        <w:rPr>
          <w:rFonts w:eastAsia="Times New Roman"/>
          <w:i/>
          <w:iCs/>
          <w:color w:val="000000" w:themeColor="text1"/>
          <w:szCs w:val="24"/>
          <w:bdr w:val="none" w:sz="0" w:space="0" w:color="auto" w:frame="1"/>
        </w:rPr>
        <w:t>теза, а вот новой</w:t>
      </w:r>
      <w:r w:rsidRPr="00DF1A69">
        <w:rPr>
          <w:rFonts w:eastAsia="Times New Roman"/>
          <w:i/>
          <w:iCs/>
          <w:color w:val="000000" w:themeColor="text1"/>
          <w:szCs w:val="24"/>
          <w:bdr w:val="none" w:sz="0" w:space="0" w:color="auto" w:frame="1"/>
        </w:rPr>
        <w:t xml:space="preserve"> начинаешь являть, а</w:t>
      </w:r>
      <w:r w:rsidR="00BE2F55">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может быть</w:t>
      </w:r>
      <w:r w:rsidR="00BE2F55">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здесь включаетс</w:t>
      </w:r>
      <w:r w:rsidR="00BE2F55">
        <w:rPr>
          <w:rFonts w:eastAsia="Times New Roman"/>
          <w:i/>
          <w:iCs/>
          <w:color w:val="000000" w:themeColor="text1"/>
          <w:szCs w:val="24"/>
          <w:bdr w:val="none" w:sz="0" w:space="0" w:color="auto" w:frame="1"/>
        </w:rPr>
        <w:t>я и</w:t>
      </w:r>
      <w:r>
        <w:rPr>
          <w:rFonts w:eastAsia="Times New Roman"/>
          <w:i/>
          <w:iCs/>
          <w:color w:val="000000" w:themeColor="text1"/>
          <w:szCs w:val="24"/>
          <w:bdr w:val="none" w:sz="0" w:space="0" w:color="auto" w:frame="1"/>
        </w:rPr>
        <w:t xml:space="preserve"> Слово</w:t>
      </w:r>
      <w:r w:rsidRPr="00DF1A69">
        <w:rPr>
          <w:rFonts w:eastAsia="Times New Roman"/>
          <w:i/>
          <w:iCs/>
          <w:color w:val="000000" w:themeColor="text1"/>
          <w:szCs w:val="24"/>
          <w:bdr w:val="none" w:sz="0" w:space="0" w:color="auto" w:frame="1"/>
        </w:rPr>
        <w:t xml:space="preserve"> Изначально </w:t>
      </w:r>
      <w:r w:rsidR="00BE2F55">
        <w:rPr>
          <w:rFonts w:eastAsia="Times New Roman"/>
          <w:i/>
          <w:iCs/>
          <w:color w:val="000000" w:themeColor="text1"/>
          <w:szCs w:val="24"/>
          <w:bdr w:val="none" w:sz="0" w:space="0" w:color="auto" w:frame="1"/>
        </w:rPr>
        <w:t>Вышестоящего Отца 49-</w:t>
      </w:r>
      <w:r w:rsidRPr="00DF1A69">
        <w:rPr>
          <w:rFonts w:eastAsia="Times New Roman"/>
          <w:i/>
          <w:iCs/>
          <w:color w:val="000000" w:themeColor="text1"/>
          <w:szCs w:val="24"/>
          <w:bdr w:val="none" w:sz="0" w:space="0" w:color="auto" w:frame="1"/>
        </w:rPr>
        <w:t>архетипическое, котор</w:t>
      </w:r>
      <w:r>
        <w:rPr>
          <w:rFonts w:eastAsia="Times New Roman"/>
          <w:i/>
          <w:iCs/>
          <w:color w:val="000000" w:themeColor="text1"/>
          <w:szCs w:val="24"/>
          <w:bdr w:val="none" w:sz="0" w:space="0" w:color="auto" w:frame="1"/>
        </w:rPr>
        <w:t>ое расшифровывает эту Парадигму</w:t>
      </w:r>
      <w:r w:rsidRPr="00DF1A69">
        <w:rPr>
          <w:rFonts w:eastAsia="Times New Roman"/>
          <w:i/>
          <w:iCs/>
          <w:color w:val="000000" w:themeColor="text1"/>
          <w:szCs w:val="24"/>
          <w:bdr w:val="none" w:sz="0" w:space="0" w:color="auto" w:frame="1"/>
        </w:rPr>
        <w:t>.</w:t>
      </w:r>
    </w:p>
    <w:p w14:paraId="0A7C718F"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rPr>
        <w:t>Хорошо.</w:t>
      </w:r>
      <w:r w:rsidR="00BB191A">
        <w:rPr>
          <w:rFonts w:eastAsia="Times New Roman"/>
          <w:color w:val="000000" w:themeColor="text1"/>
          <w:szCs w:val="24"/>
        </w:rPr>
        <w:t xml:space="preserve"> Коллеги, мирно сидящие рядом?</w:t>
      </w:r>
    </w:p>
    <w:p w14:paraId="631D1EEA" w14:textId="77777777" w:rsidR="00BB5846"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Есть предположение, если идт</w:t>
      </w:r>
      <w:r>
        <w:rPr>
          <w:rFonts w:eastAsia="Times New Roman"/>
          <w:i/>
          <w:iCs/>
          <w:color w:val="000000" w:themeColor="text1"/>
          <w:szCs w:val="24"/>
          <w:bdr w:val="none" w:sz="0" w:space="0" w:color="auto" w:frame="1"/>
        </w:rPr>
        <w:t xml:space="preserve">и от Я-Есмь, то вот сейчас в Пути </w:t>
      </w:r>
      <w:r w:rsidR="00BB191A">
        <w:rPr>
          <w:rFonts w:eastAsia="Times New Roman"/>
          <w:i/>
          <w:iCs/>
          <w:color w:val="000000" w:themeColor="text1"/>
          <w:szCs w:val="24"/>
          <w:bdr w:val="none" w:sz="0" w:space="0" w:color="auto" w:frame="1"/>
        </w:rPr>
        <w:t>я вышла</w:t>
      </w:r>
      <w:r>
        <w:rPr>
          <w:rFonts w:eastAsia="Times New Roman"/>
          <w:i/>
          <w:iCs/>
          <w:color w:val="000000" w:themeColor="text1"/>
          <w:szCs w:val="24"/>
          <w:bdr w:val="none" w:sz="0" w:space="0" w:color="auto" w:frame="1"/>
        </w:rPr>
        <w:t xml:space="preserve"> на Я-Настоящего</w:t>
      </w:r>
      <w:r w:rsidR="00BE2F55">
        <w:rPr>
          <w:rFonts w:eastAsia="Times New Roman"/>
          <w:i/>
          <w:iCs/>
          <w:color w:val="000000" w:themeColor="text1"/>
          <w:szCs w:val="24"/>
          <w:bdr w:val="none" w:sz="0" w:space="0" w:color="auto" w:frame="1"/>
        </w:rPr>
        <w:t xml:space="preserve">, то, </w:t>
      </w:r>
      <w:proofErr w:type="gramStart"/>
      <w:r w:rsidR="00BE2F55">
        <w:rPr>
          <w:rFonts w:eastAsia="Times New Roman"/>
          <w:i/>
          <w:iCs/>
          <w:color w:val="000000" w:themeColor="text1"/>
          <w:szCs w:val="24"/>
          <w:bdr w:val="none" w:sz="0" w:space="0" w:color="auto" w:frame="1"/>
        </w:rPr>
        <w:t>что</w:t>
      </w:r>
      <w:proofErr w:type="gramEnd"/>
      <w:r w:rsidR="00BE2F55">
        <w:rPr>
          <w:rFonts w:eastAsia="Times New Roman"/>
          <w:i/>
          <w:iCs/>
          <w:color w:val="000000" w:themeColor="text1"/>
          <w:szCs w:val="24"/>
          <w:bdr w:val="none" w:sz="0" w:space="0" w:color="auto" w:frame="1"/>
        </w:rPr>
        <w:t xml:space="preserve"> по </w:t>
      </w:r>
      <w:r w:rsidRPr="00DF1A69">
        <w:rPr>
          <w:rFonts w:eastAsia="Times New Roman"/>
          <w:i/>
          <w:iCs/>
          <w:color w:val="000000" w:themeColor="text1"/>
          <w:szCs w:val="24"/>
          <w:bdr w:val="none" w:sz="0" w:space="0" w:color="auto" w:frame="1"/>
        </w:rPr>
        <w:t>сути отст</w:t>
      </w:r>
      <w:r>
        <w:rPr>
          <w:rFonts w:eastAsia="Times New Roman"/>
          <w:i/>
          <w:iCs/>
          <w:color w:val="000000" w:themeColor="text1"/>
          <w:szCs w:val="24"/>
          <w:bdr w:val="none" w:sz="0" w:space="0" w:color="auto" w:frame="1"/>
        </w:rPr>
        <w:t>раивает на действие, то есть я Я-Настоящего</w:t>
      </w:r>
      <w:r w:rsidRPr="00DF1A69">
        <w:rPr>
          <w:rFonts w:eastAsia="Times New Roman"/>
          <w:i/>
          <w:iCs/>
          <w:color w:val="000000" w:themeColor="text1"/>
          <w:szCs w:val="24"/>
          <w:bdr w:val="none" w:sz="0" w:space="0" w:color="auto" w:frame="1"/>
        </w:rPr>
        <w:t xml:space="preserve"> с Изначально Вышестоящим Отцом и дальше, чтобы идти</w:t>
      </w:r>
      <w:r>
        <w:rPr>
          <w:rFonts w:eastAsia="Times New Roman"/>
          <w:i/>
          <w:iCs/>
          <w:color w:val="000000" w:themeColor="text1"/>
          <w:szCs w:val="24"/>
          <w:bdr w:val="none" w:sz="0" w:space="0" w:color="auto" w:frame="1"/>
        </w:rPr>
        <w:t xml:space="preserve"> ИВДИВО, я иду этой Парадигмой Я-Настоящего</w:t>
      </w:r>
      <w:r w:rsidRPr="00DF1A69">
        <w:rPr>
          <w:rFonts w:eastAsia="Times New Roman"/>
          <w:i/>
          <w:iCs/>
          <w:color w:val="000000" w:themeColor="text1"/>
          <w:szCs w:val="24"/>
          <w:bdr w:val="none" w:sz="0" w:space="0" w:color="auto" w:frame="1"/>
        </w:rPr>
        <w:t>.</w:t>
      </w:r>
    </w:p>
    <w:p w14:paraId="6F37D80A" w14:textId="77777777" w:rsidR="00BB5846"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rPr>
        <w:t>Я тебе объясню, Я-Настоящего</w:t>
      </w:r>
      <w:r w:rsidRPr="00DF1A69">
        <w:rPr>
          <w:rFonts w:eastAsia="Times New Roman"/>
          <w:color w:val="000000" w:themeColor="text1"/>
          <w:szCs w:val="24"/>
        </w:rPr>
        <w:t xml:space="preserve">, оно будет работать у тебя с одним явлением, с </w:t>
      </w:r>
      <w:r w:rsidR="00777137">
        <w:rPr>
          <w:rFonts w:eastAsia="Times New Roman"/>
          <w:color w:val="000000" w:themeColor="text1"/>
          <w:szCs w:val="24"/>
        </w:rPr>
        <w:t>Ф</w:t>
      </w:r>
      <w:r>
        <w:rPr>
          <w:rFonts w:eastAsia="Times New Roman"/>
          <w:color w:val="000000" w:themeColor="text1"/>
          <w:szCs w:val="24"/>
        </w:rPr>
        <w:t xml:space="preserve">ундаментальным Синтезом </w:t>
      </w:r>
      <w:r w:rsidRPr="00DF1A69">
        <w:rPr>
          <w:rFonts w:eastAsia="Times New Roman"/>
          <w:color w:val="000000" w:themeColor="text1"/>
          <w:szCs w:val="24"/>
          <w:bdr w:val="none" w:sz="0" w:space="0" w:color="auto" w:frame="1"/>
        </w:rPr>
        <w:t>Изначально Вышесто</w:t>
      </w:r>
      <w:r>
        <w:rPr>
          <w:rFonts w:eastAsia="Times New Roman"/>
          <w:color w:val="000000" w:themeColor="text1"/>
          <w:szCs w:val="24"/>
          <w:bdr w:val="none" w:sz="0" w:space="0" w:color="auto" w:frame="1"/>
        </w:rPr>
        <w:t>ящего Отца в теле Аватарессы,</w:t>
      </w:r>
      <w:r w:rsidRPr="00DF1A69">
        <w:rPr>
          <w:rFonts w:eastAsia="Times New Roman"/>
          <w:color w:val="000000" w:themeColor="text1"/>
          <w:szCs w:val="24"/>
          <w:bdr w:val="none" w:sz="0" w:space="0" w:color="auto" w:frame="1"/>
        </w:rPr>
        <w:t xml:space="preserve"> в данном случае Аватарессы. Если внутри не развит кате</w:t>
      </w:r>
      <w:r w:rsidR="00777137">
        <w:rPr>
          <w:rFonts w:eastAsia="Times New Roman"/>
          <w:color w:val="000000" w:themeColor="text1"/>
          <w:szCs w:val="24"/>
          <w:bdr w:val="none" w:sz="0" w:space="0" w:color="auto" w:frame="1"/>
        </w:rPr>
        <w:t>гориальный аппарат синтеза тех Тез, которые формируют одну Станцу у тебя</w:t>
      </w:r>
      <w:r w:rsidRPr="00DF1A69">
        <w:rPr>
          <w:rFonts w:eastAsia="Times New Roman"/>
          <w:color w:val="000000" w:themeColor="text1"/>
          <w:szCs w:val="24"/>
          <w:bdr w:val="none" w:sz="0" w:space="0" w:color="auto" w:frame="1"/>
        </w:rPr>
        <w:t xml:space="preserve"> как у Аватар</w:t>
      </w:r>
      <w:r w:rsidR="00777137">
        <w:rPr>
          <w:rFonts w:eastAsia="Times New Roman"/>
          <w:color w:val="000000" w:themeColor="text1"/>
          <w:szCs w:val="24"/>
          <w:bdr w:val="none" w:sz="0" w:space="0" w:color="auto" w:frame="1"/>
        </w:rPr>
        <w:t>ессы Ф</w:t>
      </w:r>
      <w:r w:rsidRPr="00DF1A69">
        <w:rPr>
          <w:rFonts w:eastAsia="Times New Roman"/>
          <w:color w:val="000000" w:themeColor="text1"/>
          <w:szCs w:val="24"/>
          <w:bdr w:val="none" w:sz="0" w:space="0" w:color="auto" w:frame="1"/>
        </w:rPr>
        <w:t>унд</w:t>
      </w:r>
      <w:r w:rsidR="00777137">
        <w:rPr>
          <w:rFonts w:eastAsia="Times New Roman"/>
          <w:color w:val="000000" w:themeColor="text1"/>
          <w:szCs w:val="24"/>
          <w:bdr w:val="none" w:sz="0" w:space="0" w:color="auto" w:frame="1"/>
        </w:rPr>
        <w:t xml:space="preserve">аментального Синтеза просто нет. </w:t>
      </w:r>
      <w:proofErr w:type="gramStart"/>
      <w:r w:rsidR="00777137">
        <w:rPr>
          <w:rFonts w:eastAsia="Times New Roman"/>
          <w:color w:val="000000" w:themeColor="text1"/>
          <w:szCs w:val="24"/>
          <w:bdr w:val="none" w:sz="0" w:space="0" w:color="auto" w:frame="1"/>
        </w:rPr>
        <w:t>А</w:t>
      </w:r>
      <w:r w:rsidRPr="00DF1A69">
        <w:rPr>
          <w:rFonts w:eastAsia="Times New Roman"/>
          <w:color w:val="000000" w:themeColor="text1"/>
          <w:szCs w:val="24"/>
          <w:bdr w:val="none" w:sz="0" w:space="0" w:color="auto" w:frame="1"/>
        </w:rPr>
        <w:t xml:space="preserve"> </w:t>
      </w:r>
      <w:r w:rsidRPr="00BE2F55">
        <w:rPr>
          <w:rFonts w:eastAsia="Times New Roman"/>
          <w:b/>
          <w:color w:val="000000" w:themeColor="text1"/>
          <w:szCs w:val="24"/>
          <w:bdr w:val="none" w:sz="0" w:space="0" w:color="auto" w:frame="1"/>
        </w:rPr>
        <w:t>парадигмальность телесности</w:t>
      </w:r>
      <w:r w:rsidRPr="00BE2F55">
        <w:rPr>
          <w:b/>
          <w:szCs w:val="24"/>
        </w:rPr>
        <w:t xml:space="preserve"> – </w:t>
      </w:r>
      <w:r w:rsidRPr="00BE2F55">
        <w:rPr>
          <w:rFonts w:eastAsia="Times New Roman"/>
          <w:b/>
          <w:color w:val="000000" w:themeColor="text1"/>
          <w:szCs w:val="24"/>
          <w:bdr w:val="none" w:sz="0" w:space="0" w:color="auto" w:frame="1"/>
        </w:rPr>
        <w:t>это явление тела Аватара</w:t>
      </w:r>
      <w:r w:rsidRPr="00DF1A69">
        <w:rPr>
          <w:rFonts w:eastAsia="Times New Roman"/>
          <w:color w:val="000000" w:themeColor="text1"/>
          <w:szCs w:val="24"/>
          <w:bdr w:val="none" w:sz="0" w:space="0" w:color="auto" w:frame="1"/>
        </w:rPr>
        <w:t>, которое ра</w:t>
      </w:r>
      <w:r w:rsidR="00BE2F55">
        <w:rPr>
          <w:rFonts w:eastAsia="Times New Roman"/>
          <w:color w:val="000000" w:themeColor="text1"/>
          <w:szCs w:val="24"/>
          <w:bdr w:val="none" w:sz="0" w:space="0" w:color="auto" w:frame="1"/>
        </w:rPr>
        <w:t>ботает, я не скажу, что просто В</w:t>
      </w:r>
      <w:r w:rsidRPr="00DF1A69">
        <w:rPr>
          <w:rFonts w:eastAsia="Times New Roman"/>
          <w:color w:val="000000" w:themeColor="text1"/>
          <w:szCs w:val="24"/>
          <w:bdr w:val="none" w:sz="0" w:space="0" w:color="auto" w:frame="1"/>
        </w:rPr>
        <w:t xml:space="preserve">олей, но там слово </w:t>
      </w:r>
      <w:r w:rsidR="00777137">
        <w:rPr>
          <w:rFonts w:eastAsia="Times New Roman"/>
          <w:color w:val="000000" w:themeColor="text1"/>
          <w:szCs w:val="24"/>
          <w:bdr w:val="none" w:sz="0" w:space="0" w:color="auto" w:frame="1"/>
        </w:rPr>
        <w:t>«просто»</w:t>
      </w:r>
      <w:r w:rsidR="00BB191A">
        <w:rPr>
          <w:rFonts w:eastAsia="Times New Roman"/>
          <w:color w:val="000000" w:themeColor="text1"/>
          <w:szCs w:val="24"/>
          <w:bdr w:val="none" w:sz="0" w:space="0" w:color="auto" w:frame="1"/>
        </w:rPr>
        <w:t xml:space="preserve"> не работает, там есть </w:t>
      </w:r>
      <w:r w:rsidR="00BB191A" w:rsidRPr="00BB191A">
        <w:rPr>
          <w:rFonts w:eastAsia="Times New Roman"/>
          <w:b/>
          <w:color w:val="000000" w:themeColor="text1"/>
          <w:szCs w:val="24"/>
          <w:bdr w:val="none" w:sz="0" w:space="0" w:color="auto" w:frame="1"/>
        </w:rPr>
        <w:t>Т</w:t>
      </w:r>
      <w:r w:rsidR="00777137">
        <w:rPr>
          <w:rFonts w:eastAsia="Times New Roman"/>
          <w:b/>
          <w:color w:val="000000" w:themeColor="text1"/>
          <w:szCs w:val="24"/>
          <w:bdr w:val="none" w:sz="0" w:space="0" w:color="auto" w:frame="1"/>
        </w:rPr>
        <w:t>ело Воли или тело В</w:t>
      </w:r>
      <w:r w:rsidRPr="00BB191A">
        <w:rPr>
          <w:rFonts w:eastAsia="Times New Roman"/>
          <w:b/>
          <w:color w:val="000000" w:themeColor="text1"/>
          <w:szCs w:val="24"/>
          <w:bdr w:val="none" w:sz="0" w:space="0" w:color="auto" w:frame="1"/>
        </w:rPr>
        <w:t>олевое, как творение действия</w:t>
      </w:r>
      <w:r w:rsidRPr="00DF1A69">
        <w:rPr>
          <w:rFonts w:eastAsia="Times New Roman"/>
          <w:color w:val="000000" w:themeColor="text1"/>
          <w:szCs w:val="24"/>
          <w:bdr w:val="none" w:sz="0" w:space="0" w:color="auto" w:frame="1"/>
        </w:rPr>
        <w:t xml:space="preserve"> и уже потом, </w:t>
      </w:r>
      <w:r w:rsidR="00777137">
        <w:rPr>
          <w:rFonts w:eastAsia="Times New Roman"/>
          <w:color w:val="000000" w:themeColor="text1"/>
          <w:szCs w:val="24"/>
          <w:bdr w:val="none" w:sz="0" w:space="0" w:color="auto" w:frame="1"/>
        </w:rPr>
        <w:t>когда мое Тело приучается действовать В</w:t>
      </w:r>
      <w:r w:rsidRPr="00DF1A69">
        <w:rPr>
          <w:rFonts w:eastAsia="Times New Roman"/>
          <w:color w:val="000000" w:themeColor="text1"/>
          <w:szCs w:val="24"/>
          <w:bdr w:val="none" w:sz="0" w:space="0" w:color="auto" w:frame="1"/>
        </w:rPr>
        <w:t>олей, я начинаю складываться на выражение, что само</w:t>
      </w:r>
      <w:r w:rsidR="00777137">
        <w:rPr>
          <w:rFonts w:eastAsia="Times New Roman"/>
          <w:color w:val="000000" w:themeColor="text1"/>
          <w:szCs w:val="24"/>
          <w:bdr w:val="none" w:sz="0" w:space="0" w:color="auto" w:frame="1"/>
        </w:rPr>
        <w:t xml:space="preserve"> </w:t>
      </w:r>
      <w:r w:rsidRPr="00BB191A">
        <w:rPr>
          <w:rFonts w:eastAsia="Times New Roman"/>
          <w:b/>
          <w:color w:val="000000" w:themeColor="text1"/>
          <w:szCs w:val="24"/>
          <w:bdr w:val="none" w:sz="0" w:space="0" w:color="auto" w:frame="1"/>
        </w:rPr>
        <w:t>любое волевое действие</w:t>
      </w:r>
      <w:r w:rsidRPr="00BB191A">
        <w:rPr>
          <w:b/>
          <w:szCs w:val="24"/>
        </w:rPr>
        <w:t xml:space="preserve"> – </w:t>
      </w:r>
      <w:r w:rsidRPr="00BB191A">
        <w:rPr>
          <w:rFonts w:eastAsia="Times New Roman"/>
          <w:b/>
          <w:color w:val="000000" w:themeColor="text1"/>
          <w:szCs w:val="24"/>
          <w:bdr w:val="none" w:sz="0" w:space="0" w:color="auto" w:frame="1"/>
        </w:rPr>
        <w:t>это акт Парадигмы Отца либо Аватара Синтез</w:t>
      </w:r>
      <w:r w:rsidR="00BB191A">
        <w:rPr>
          <w:rFonts w:eastAsia="Times New Roman"/>
          <w:b/>
          <w:color w:val="000000" w:themeColor="text1"/>
          <w:szCs w:val="24"/>
          <w:bdr w:val="none" w:sz="0" w:space="0" w:color="auto" w:frame="1"/>
        </w:rPr>
        <w:t>а, которые Волей осуществляются</w:t>
      </w:r>
      <w:proofErr w:type="gramEnd"/>
      <w:r w:rsidRPr="00BB191A">
        <w:rPr>
          <w:rFonts w:eastAsia="Times New Roman"/>
          <w:b/>
          <w:color w:val="000000" w:themeColor="text1"/>
          <w:szCs w:val="24"/>
          <w:bdr w:val="none" w:sz="0" w:space="0" w:color="auto" w:frame="1"/>
        </w:rPr>
        <w:t xml:space="preserve"> мной</w:t>
      </w:r>
      <w:r w:rsidRPr="00DF1A69">
        <w:rPr>
          <w:rFonts w:eastAsia="Times New Roman"/>
          <w:color w:val="000000" w:themeColor="text1"/>
          <w:szCs w:val="24"/>
          <w:bdr w:val="none" w:sz="0" w:space="0" w:color="auto" w:frame="1"/>
        </w:rPr>
        <w:t xml:space="preserve">. </w:t>
      </w:r>
    </w:p>
    <w:p w14:paraId="4C67DA17" w14:textId="77777777" w:rsidR="00BE2F55"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Почему мы пошли через профессионала и состояние призыва? Потому что мы призваны именно Волей Отца и тогда л</w:t>
      </w:r>
      <w:r>
        <w:rPr>
          <w:rFonts w:eastAsia="Times New Roman"/>
          <w:color w:val="000000" w:themeColor="text1"/>
          <w:szCs w:val="24"/>
          <w:bdr w:val="none" w:sz="0" w:space="0" w:color="auto" w:frame="1"/>
        </w:rPr>
        <w:t>юбой призыв</w:t>
      </w:r>
      <w:r w:rsidRPr="003E3CCD">
        <w:rPr>
          <w:szCs w:val="24"/>
        </w:rPr>
        <w:t xml:space="preserve"> – </w:t>
      </w:r>
      <w:r>
        <w:rPr>
          <w:rFonts w:eastAsia="Times New Roman"/>
          <w:color w:val="000000" w:themeColor="text1"/>
          <w:szCs w:val="24"/>
          <w:bdr w:val="none" w:sz="0" w:space="0" w:color="auto" w:frame="1"/>
        </w:rPr>
        <w:t>это гонг</w:t>
      </w:r>
      <w:r w:rsidR="00BE2F55">
        <w:rPr>
          <w:rFonts w:eastAsia="Times New Roman"/>
          <w:color w:val="000000" w:themeColor="text1"/>
          <w:szCs w:val="24"/>
          <w:bdr w:val="none" w:sz="0" w:space="0" w:color="auto" w:frame="1"/>
        </w:rPr>
        <w:t xml:space="preserve"> Парадигмы за твоей головой.</w:t>
      </w:r>
    </w:p>
    <w:p w14:paraId="472671E8" w14:textId="77777777" w:rsidR="00777137"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Получается, что </w:t>
      </w:r>
      <w:r w:rsidRPr="00BE2F55">
        <w:rPr>
          <w:rFonts w:eastAsia="Times New Roman"/>
          <w:b/>
          <w:color w:val="000000" w:themeColor="text1"/>
          <w:szCs w:val="24"/>
          <w:bdr w:val="none" w:sz="0" w:space="0" w:color="auto" w:frame="1"/>
        </w:rPr>
        <w:t>Парадигма</w:t>
      </w:r>
      <w:r w:rsidRPr="00BE2F55">
        <w:rPr>
          <w:b/>
          <w:szCs w:val="24"/>
        </w:rPr>
        <w:t xml:space="preserve"> – </w:t>
      </w:r>
      <w:r w:rsidRPr="00BE2F55">
        <w:rPr>
          <w:rFonts w:eastAsia="Times New Roman"/>
          <w:b/>
          <w:color w:val="000000" w:themeColor="text1"/>
          <w:szCs w:val="24"/>
          <w:bdr w:val="none" w:sz="0" w:space="0" w:color="auto" w:frame="1"/>
        </w:rPr>
        <w:t>это то, что призывает нас на служение к Отц</w:t>
      </w:r>
      <w:r w:rsidR="00777137">
        <w:rPr>
          <w:rFonts w:eastAsia="Times New Roman"/>
          <w:color w:val="000000" w:themeColor="text1"/>
          <w:szCs w:val="24"/>
          <w:bdr w:val="none" w:sz="0" w:space="0" w:color="auto" w:frame="1"/>
        </w:rPr>
        <w:t>у.</w:t>
      </w:r>
      <w:r w:rsidR="00BE2F55">
        <w:rPr>
          <w:rFonts w:eastAsia="Times New Roman"/>
          <w:color w:val="000000" w:themeColor="text1"/>
          <w:szCs w:val="24"/>
          <w:bdr w:val="none" w:sz="0" w:space="0" w:color="auto" w:frame="1"/>
        </w:rPr>
        <w:t xml:space="preserve"> П</w:t>
      </w:r>
      <w:r w:rsidR="00777137">
        <w:rPr>
          <w:rFonts w:eastAsia="Times New Roman"/>
          <w:color w:val="000000" w:themeColor="text1"/>
          <w:szCs w:val="24"/>
          <w:bdr w:val="none" w:sz="0" w:space="0" w:color="auto" w:frame="1"/>
        </w:rPr>
        <w:t>онимаете?</w:t>
      </w:r>
    </w:p>
    <w:p w14:paraId="28ECAB0C" w14:textId="77777777" w:rsidR="00BB5846" w:rsidRDefault="00777137" w:rsidP="00BB5846">
      <w:pPr>
        <w:spacing w:after="0"/>
        <w:ind w:firstLine="709"/>
        <w:textAlignment w:val="baseline"/>
        <w:rPr>
          <w:rFonts w:eastAsia="Times New Roman"/>
          <w:color w:val="000000" w:themeColor="text1"/>
          <w:szCs w:val="24"/>
          <w:bdr w:val="none" w:sz="0" w:space="0" w:color="auto" w:frame="1"/>
        </w:rPr>
      </w:pPr>
      <w:r>
        <w:rPr>
          <w:rFonts w:eastAsia="Times New Roman"/>
          <w:color w:val="000000" w:themeColor="text1"/>
          <w:szCs w:val="24"/>
          <w:bdr w:val="none" w:sz="0" w:space="0" w:color="auto" w:frame="1"/>
        </w:rPr>
        <w:t>То есть</w:t>
      </w:r>
      <w:r w:rsidR="00BB5846" w:rsidRPr="00DF1A69">
        <w:rPr>
          <w:rFonts w:eastAsia="Times New Roman"/>
          <w:color w:val="000000" w:themeColor="text1"/>
          <w:szCs w:val="24"/>
          <w:bdr w:val="none" w:sz="0" w:space="0" w:color="auto" w:frame="1"/>
        </w:rPr>
        <w:t xml:space="preserve"> мы видим то, что Парадигма входит в Учение Синтеза как часть</w:t>
      </w:r>
      <w:r>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и </w:t>
      </w:r>
      <w:r w:rsidR="00BB5846" w:rsidRPr="00777137">
        <w:rPr>
          <w:rFonts w:eastAsia="Times New Roman"/>
          <w:b/>
          <w:color w:val="000000" w:themeColor="text1"/>
          <w:szCs w:val="24"/>
          <w:bdr w:val="none" w:sz="0" w:space="0" w:color="auto" w:frame="1"/>
        </w:rPr>
        <w:t>тогда в Учении Синтеза сколько Парадигм?</w:t>
      </w:r>
      <w:r w:rsidR="00BB5846">
        <w:rPr>
          <w:rFonts w:eastAsia="Times New Roman"/>
          <w:color w:val="000000" w:themeColor="text1"/>
          <w:szCs w:val="24"/>
          <w:bdr w:val="none" w:sz="0" w:space="0" w:color="auto" w:frame="1"/>
        </w:rPr>
        <w:t xml:space="preserve"> В</w:t>
      </w:r>
      <w:r w:rsidR="00BB5846" w:rsidRPr="00DF1A69">
        <w:rPr>
          <w:rFonts w:eastAsia="Times New Roman"/>
          <w:color w:val="000000" w:themeColor="text1"/>
          <w:szCs w:val="24"/>
          <w:bdr w:val="none" w:sz="0" w:space="0" w:color="auto" w:frame="1"/>
        </w:rPr>
        <w:t>от сейчас у нас выпущено пять</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плюс шестая Синтез</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философия, пять с точки зрения наук</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плюс шестая Синтез</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философия, их шесть физически. Кстати</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в тот р</w:t>
      </w:r>
      <w:r w:rsidR="00BB5846">
        <w:rPr>
          <w:rFonts w:eastAsia="Times New Roman"/>
          <w:color w:val="000000" w:themeColor="text1"/>
          <w:szCs w:val="24"/>
          <w:bdr w:val="none" w:sz="0" w:space="0" w:color="auto" w:frame="1"/>
        </w:rPr>
        <w:t xml:space="preserve">аз я вам говорила про Парадигму </w:t>
      </w:r>
      <w:r w:rsidR="00BB5846" w:rsidRPr="00DF1A69">
        <w:rPr>
          <w:rFonts w:eastAsia="Times New Roman"/>
          <w:color w:val="000000" w:themeColor="text1"/>
          <w:szCs w:val="24"/>
          <w:bdr w:val="none" w:sz="0" w:space="0" w:color="auto" w:frame="1"/>
        </w:rPr>
        <w:t>Изначально Вы</w:t>
      </w:r>
      <w:r w:rsidR="00BB5846">
        <w:rPr>
          <w:rFonts w:eastAsia="Times New Roman"/>
          <w:color w:val="000000" w:themeColor="text1"/>
          <w:szCs w:val="24"/>
          <w:bdr w:val="none" w:sz="0" w:space="0" w:color="auto" w:frame="1"/>
        </w:rPr>
        <w:t xml:space="preserve">шестоящего Отца, вы говорите: </w:t>
      </w:r>
      <w:r>
        <w:rPr>
          <w:rFonts w:eastAsia="Times New Roman"/>
          <w:color w:val="000000" w:themeColor="text1"/>
          <w:szCs w:val="24"/>
          <w:bdr w:val="none" w:sz="0" w:space="0" w:color="auto" w:frame="1"/>
        </w:rPr>
        <w:t>«Е</w:t>
      </w:r>
      <w:r w:rsidR="00BB5846">
        <w:rPr>
          <w:rFonts w:eastAsia="Times New Roman"/>
          <w:color w:val="000000" w:themeColor="text1"/>
          <w:szCs w:val="24"/>
          <w:bdr w:val="none" w:sz="0" w:space="0" w:color="auto" w:frame="1"/>
        </w:rPr>
        <w:t>ё</w:t>
      </w:r>
      <w:r w:rsidR="00BB5846" w:rsidRPr="00DF1A69">
        <w:rPr>
          <w:rFonts w:eastAsia="Times New Roman"/>
          <w:color w:val="000000" w:themeColor="text1"/>
          <w:szCs w:val="24"/>
          <w:bdr w:val="none" w:sz="0" w:space="0" w:color="auto" w:frame="1"/>
        </w:rPr>
        <w:t xml:space="preserve"> нет</w:t>
      </w:r>
      <w:r>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w:t>
      </w:r>
      <w:r>
        <w:rPr>
          <w:rFonts w:eastAsia="Times New Roman"/>
          <w:color w:val="000000" w:themeColor="text1"/>
          <w:szCs w:val="24"/>
          <w:bdr w:val="none" w:sz="0" w:space="0" w:color="auto" w:frame="1"/>
        </w:rPr>
        <w:t xml:space="preserve">– </w:t>
      </w:r>
      <w:r w:rsidR="00BB5846" w:rsidRPr="00DF1A69">
        <w:rPr>
          <w:rFonts w:eastAsia="Times New Roman"/>
          <w:color w:val="000000" w:themeColor="text1"/>
          <w:szCs w:val="24"/>
          <w:bdr w:val="none" w:sz="0" w:space="0" w:color="auto" w:frame="1"/>
        </w:rPr>
        <w:t>но у Отца то она есть. Тогда пол</w:t>
      </w:r>
      <w:r w:rsidR="00BB5846">
        <w:rPr>
          <w:rFonts w:eastAsia="Times New Roman"/>
          <w:color w:val="000000" w:themeColor="text1"/>
          <w:szCs w:val="24"/>
          <w:bdr w:val="none" w:sz="0" w:space="0" w:color="auto" w:frame="1"/>
        </w:rPr>
        <w:t>учается, что минимум Парадигм,</w:t>
      </w:r>
      <w:r w:rsidR="00BB5846" w:rsidRPr="00DF1A69">
        <w:rPr>
          <w:rFonts w:eastAsia="Times New Roman"/>
          <w:color w:val="000000" w:themeColor="text1"/>
          <w:szCs w:val="24"/>
          <w:bdr w:val="none" w:sz="0" w:space="0" w:color="auto" w:frame="1"/>
        </w:rPr>
        <w:t xml:space="preserve"> хотя бы шестьд</w:t>
      </w:r>
      <w:r w:rsidR="00BB5846">
        <w:rPr>
          <w:rFonts w:eastAsia="Times New Roman"/>
          <w:color w:val="000000" w:themeColor="text1"/>
          <w:szCs w:val="24"/>
          <w:bdr w:val="none" w:sz="0" w:space="0" w:color="auto" w:frame="1"/>
        </w:rPr>
        <w:t>есят четыре по Аватар Ипостасям Изначально Вышестоящего Отца,</w:t>
      </w:r>
      <w:r w:rsidR="00BB5846" w:rsidRPr="00DF1A69">
        <w:rPr>
          <w:rFonts w:eastAsia="Times New Roman"/>
          <w:color w:val="000000" w:themeColor="text1"/>
          <w:szCs w:val="24"/>
          <w:bdr w:val="none" w:sz="0" w:space="0" w:color="auto" w:frame="1"/>
        </w:rPr>
        <w:t xml:space="preserve"> или ладно</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по тридцати двум организациям, которые физически проявлены ракурсом Аватаров Синтеза или каждого, если мы туда будем выходить в разработанность, также? Но, чтобы выйти к Аватар Ипостаси, у нас должно быть какое-то конкретное </w:t>
      </w:r>
      <w:r w:rsidR="00BB5846">
        <w:rPr>
          <w:rFonts w:eastAsia="Times New Roman"/>
          <w:color w:val="000000" w:themeColor="text1"/>
          <w:szCs w:val="24"/>
          <w:bdr w:val="none" w:sz="0" w:space="0" w:color="auto" w:frame="1"/>
        </w:rPr>
        <w:t>д</w:t>
      </w:r>
      <w:r w:rsidR="00BB5846" w:rsidRPr="00DF1A69">
        <w:rPr>
          <w:rFonts w:eastAsia="Times New Roman"/>
          <w:color w:val="000000" w:themeColor="text1"/>
          <w:szCs w:val="24"/>
          <w:bdr w:val="none" w:sz="0" w:space="0" w:color="auto" w:frame="1"/>
        </w:rPr>
        <w:t>ело</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w:t>
      </w:r>
    </w:p>
    <w:p w14:paraId="1A6AB611" w14:textId="77777777" w:rsidR="00777137" w:rsidRDefault="00BB5846" w:rsidP="00BB5846">
      <w:pPr>
        <w:spacing w:after="0"/>
        <w:ind w:firstLine="709"/>
        <w:textAlignment w:val="baseline"/>
        <w:rPr>
          <w:rFonts w:eastAsia="Times New Roman"/>
          <w:color w:val="000000" w:themeColor="text1"/>
          <w:szCs w:val="24"/>
          <w:bdr w:val="none" w:sz="0" w:space="0" w:color="auto" w:frame="1"/>
        </w:rPr>
      </w:pPr>
      <w:r>
        <w:rPr>
          <w:rFonts w:eastAsia="Times New Roman"/>
          <w:color w:val="000000" w:themeColor="text1"/>
          <w:szCs w:val="24"/>
          <w:bdr w:val="none" w:sz="0" w:space="0" w:color="auto" w:frame="1"/>
        </w:rPr>
        <w:t>Т</w:t>
      </w:r>
      <w:r w:rsidRPr="00DF1A69">
        <w:rPr>
          <w:rFonts w:eastAsia="Times New Roman"/>
          <w:color w:val="000000" w:themeColor="text1"/>
          <w:szCs w:val="24"/>
          <w:bdr w:val="none" w:sz="0" w:space="0" w:color="auto" w:frame="1"/>
        </w:rPr>
        <w:t xml:space="preserve">ак вот </w:t>
      </w:r>
      <w:r w:rsidRPr="00BE2F55">
        <w:rPr>
          <w:rFonts w:eastAsia="Times New Roman"/>
          <w:b/>
          <w:color w:val="000000" w:themeColor="text1"/>
          <w:szCs w:val="24"/>
          <w:bdr w:val="none" w:sz="0" w:space="0" w:color="auto" w:frame="1"/>
        </w:rPr>
        <w:t>Парадигма и парадигмальная телесность ракурсом ИВДИВО-организац</w:t>
      </w:r>
      <w:r w:rsidR="00777137">
        <w:rPr>
          <w:rFonts w:eastAsia="Times New Roman"/>
          <w:b/>
          <w:color w:val="000000" w:themeColor="text1"/>
          <w:szCs w:val="24"/>
          <w:bdr w:val="none" w:sz="0" w:space="0" w:color="auto" w:frame="1"/>
        </w:rPr>
        <w:t>ии выводят нас на дела с Аватар-</w:t>
      </w:r>
      <w:r w:rsidRPr="00BE2F55">
        <w:rPr>
          <w:rFonts w:eastAsia="Times New Roman"/>
          <w:b/>
          <w:color w:val="000000" w:themeColor="text1"/>
          <w:szCs w:val="24"/>
          <w:bdr w:val="none" w:sz="0" w:space="0" w:color="auto" w:frame="1"/>
        </w:rPr>
        <w:t>Ипостасью или Ипостасями во множественном числе</w:t>
      </w:r>
      <w:r w:rsidRPr="00DF1A69">
        <w:rPr>
          <w:rFonts w:eastAsia="Times New Roman"/>
          <w:color w:val="000000" w:themeColor="text1"/>
          <w:szCs w:val="24"/>
          <w:bdr w:val="none" w:sz="0" w:space="0" w:color="auto" w:frame="1"/>
        </w:rPr>
        <w:t>.</w:t>
      </w:r>
      <w:r>
        <w:rPr>
          <w:rFonts w:eastAsia="Times New Roman"/>
          <w:color w:val="000000" w:themeColor="text1"/>
          <w:szCs w:val="24"/>
          <w:bdr w:val="none" w:sz="0" w:space="0" w:color="auto" w:frame="1"/>
        </w:rPr>
        <w:t xml:space="preserve"> Мы </w:t>
      </w:r>
      <w:r>
        <w:rPr>
          <w:rFonts w:eastAsia="Times New Roman"/>
          <w:color w:val="000000" w:themeColor="text1"/>
          <w:szCs w:val="24"/>
          <w:bdr w:val="none" w:sz="0" w:space="0" w:color="auto" w:frame="1"/>
        </w:rPr>
        <w:lastRenderedPageBreak/>
        <w:t>тогда начинаем,</w:t>
      </w:r>
      <w:r w:rsidRPr="00DF1A69">
        <w:rPr>
          <w:rFonts w:eastAsia="Times New Roman"/>
          <w:color w:val="000000" w:themeColor="text1"/>
          <w:szCs w:val="24"/>
          <w:bdr w:val="none" w:sz="0" w:space="0" w:color="auto" w:frame="1"/>
        </w:rPr>
        <w:t xml:space="preserve"> мы сейчас об этом не говорим, это недоступный для процесса действия сейчас у нас аспект, но предполагается, что </w:t>
      </w:r>
      <w:r w:rsidRPr="00BE2F55">
        <w:rPr>
          <w:rFonts w:eastAsia="Times New Roman"/>
          <w:b/>
          <w:color w:val="000000" w:themeColor="text1"/>
          <w:szCs w:val="24"/>
          <w:bdr w:val="none" w:sz="0" w:space="0" w:color="auto" w:frame="1"/>
        </w:rPr>
        <w:t>мы должны на это выйти своим развитием</w:t>
      </w:r>
      <w:r w:rsidR="00777137">
        <w:rPr>
          <w:rFonts w:eastAsia="Times New Roman"/>
          <w:color w:val="000000" w:themeColor="text1"/>
          <w:szCs w:val="24"/>
          <w:bdr w:val="none" w:sz="0" w:space="0" w:color="auto" w:frame="1"/>
        </w:rPr>
        <w:t>.</w:t>
      </w:r>
    </w:p>
    <w:p w14:paraId="0AD76154" w14:textId="77777777" w:rsidR="00BB5846" w:rsidRDefault="00777137" w:rsidP="00BB5846">
      <w:pPr>
        <w:spacing w:after="0"/>
        <w:ind w:firstLine="709"/>
        <w:textAlignment w:val="baseline"/>
        <w:rPr>
          <w:rFonts w:eastAsia="Times New Roman"/>
          <w:color w:val="000000" w:themeColor="text1"/>
          <w:szCs w:val="24"/>
          <w:bdr w:val="none" w:sz="0" w:space="0" w:color="auto" w:frame="1"/>
        </w:rPr>
      </w:pPr>
      <w:r>
        <w:rPr>
          <w:rFonts w:eastAsia="Times New Roman"/>
          <w:color w:val="000000" w:themeColor="text1"/>
          <w:szCs w:val="24"/>
          <w:bdr w:val="none" w:sz="0" w:space="0" w:color="auto" w:frame="1"/>
        </w:rPr>
        <w:t>Но всё</w:t>
      </w:r>
      <w:r w:rsidR="00BB5846" w:rsidRPr="00DF1A69">
        <w:rPr>
          <w:rFonts w:eastAsia="Times New Roman"/>
          <w:color w:val="000000" w:themeColor="text1"/>
          <w:szCs w:val="24"/>
          <w:bdr w:val="none" w:sz="0" w:space="0" w:color="auto" w:frame="1"/>
        </w:rPr>
        <w:t xml:space="preserve"> начинается с тела и тогда, если мы не занимаемся в теле парадигмальной отстроенностью, вот то, что там мы метнулись к Ав</w:t>
      </w:r>
      <w:r w:rsidR="00BE2F55">
        <w:rPr>
          <w:rFonts w:eastAsia="Times New Roman"/>
          <w:color w:val="000000" w:themeColor="text1"/>
          <w:szCs w:val="24"/>
          <w:bdr w:val="none" w:sz="0" w:space="0" w:color="auto" w:frame="1"/>
        </w:rPr>
        <w:t>а</w:t>
      </w:r>
      <w:r w:rsidR="00BB5846" w:rsidRPr="00DF1A69">
        <w:rPr>
          <w:rFonts w:eastAsia="Times New Roman"/>
          <w:color w:val="000000" w:themeColor="text1"/>
          <w:szCs w:val="24"/>
          <w:bdr w:val="none" w:sz="0" w:space="0" w:color="auto" w:frame="1"/>
        </w:rPr>
        <w:t>тарессе Синтеза и включилось сразу же Я-Есмь или Синтез Прапарадигмальности, вот тогда получается, что внутри у нас</w:t>
      </w:r>
      <w:r w:rsidR="00BB5846">
        <w:rPr>
          <w:rFonts w:eastAsia="Times New Roman"/>
          <w:color w:val="000000" w:themeColor="text1"/>
          <w:szCs w:val="24"/>
          <w:bdr w:val="none" w:sz="0" w:space="0" w:color="auto" w:frame="1"/>
        </w:rPr>
        <w:t xml:space="preserve"> Парадигма есть, а применить её </w:t>
      </w:r>
      <w:r w:rsidR="00BB5846" w:rsidRPr="00DF1A69">
        <w:rPr>
          <w:rFonts w:eastAsia="Times New Roman"/>
          <w:color w:val="000000" w:themeColor="text1"/>
          <w:szCs w:val="24"/>
          <w:bdr w:val="none" w:sz="0" w:space="0" w:color="auto" w:frame="1"/>
        </w:rPr>
        <w:t>вовне кроме как, не знаю там, отэманировать, сложить какую-то практику</w:t>
      </w:r>
      <w:r w:rsidR="00BB5846">
        <w:rPr>
          <w:rFonts w:eastAsia="Times New Roman"/>
          <w:color w:val="000000" w:themeColor="text1"/>
          <w:szCs w:val="24"/>
          <w:bdr w:val="none" w:sz="0" w:space="0" w:color="auto" w:frame="1"/>
        </w:rPr>
        <w:t>,</w:t>
      </w:r>
      <w:r w:rsidR="00BB5846" w:rsidRPr="00DF1A69">
        <w:rPr>
          <w:rFonts w:eastAsia="Times New Roman"/>
          <w:color w:val="000000" w:themeColor="text1"/>
          <w:szCs w:val="24"/>
          <w:bdr w:val="none" w:sz="0" w:space="0" w:color="auto" w:frame="1"/>
        </w:rPr>
        <w:t xml:space="preserve"> у нас не получается. Тогда из этого вот сделайте вывод, чтобы Парадигма применилась, она должна быть Синтезом. Что мы говорили там на втором Академическом Синтезе?</w:t>
      </w:r>
      <w:r w:rsidR="00BB5846" w:rsidRPr="003E3CCD">
        <w:rPr>
          <w:szCs w:val="24"/>
        </w:rPr>
        <w:t xml:space="preserve"> – </w:t>
      </w:r>
      <w:r w:rsidR="00BB5846" w:rsidRPr="00DF1A69">
        <w:rPr>
          <w:rFonts w:eastAsia="Times New Roman"/>
          <w:color w:val="000000" w:themeColor="text1"/>
          <w:szCs w:val="24"/>
          <w:bdr w:val="none" w:sz="0" w:space="0" w:color="auto" w:frame="1"/>
        </w:rPr>
        <w:t>Вычи</w:t>
      </w:r>
      <w:r w:rsidR="00BB5846">
        <w:rPr>
          <w:rFonts w:eastAsia="Times New Roman"/>
          <w:color w:val="000000" w:themeColor="text1"/>
          <w:szCs w:val="24"/>
          <w:bdr w:val="none" w:sz="0" w:space="0" w:color="auto" w:frame="1"/>
        </w:rPr>
        <w:t>тана, выписана, ещё и написана.</w:t>
      </w:r>
    </w:p>
    <w:p w14:paraId="03BD7B02"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Т</w:t>
      </w:r>
      <w:r w:rsidRPr="00DF1A69">
        <w:rPr>
          <w:rFonts w:eastAsia="Times New Roman"/>
          <w:color w:val="000000" w:themeColor="text1"/>
          <w:szCs w:val="24"/>
          <w:bdr w:val="none" w:sz="0" w:space="0" w:color="auto" w:frame="1"/>
        </w:rPr>
        <w:t xml:space="preserve">о есть помните, вот то, что мы говорили, что </w:t>
      </w:r>
      <w:r w:rsidRPr="00777137">
        <w:rPr>
          <w:rFonts w:eastAsia="Times New Roman"/>
          <w:b/>
          <w:color w:val="000000" w:themeColor="text1"/>
          <w:szCs w:val="24"/>
          <w:bdr w:val="none" w:sz="0" w:space="0" w:color="auto" w:frame="1"/>
        </w:rPr>
        <w:t xml:space="preserve">Синтез мы должны Словом Отца читать и говорить, писать и ещё расшифровывать, это всё тоже относится к Парадигме, поэтому она пишется. </w:t>
      </w:r>
      <w:r w:rsidRPr="00DF1A69">
        <w:rPr>
          <w:rFonts w:eastAsia="Times New Roman"/>
          <w:color w:val="000000" w:themeColor="text1"/>
          <w:szCs w:val="24"/>
          <w:bdr w:val="none" w:sz="0" w:space="0" w:color="auto" w:frame="1"/>
        </w:rPr>
        <w:t xml:space="preserve">Я сейчас не к тому, чтобы вы сейчас писали Парадигму, это не об этом, </w:t>
      </w:r>
      <w:r w:rsidRPr="00777137">
        <w:rPr>
          <w:rFonts w:eastAsia="Times New Roman"/>
          <w:b/>
          <w:color w:val="000000" w:themeColor="text1"/>
          <w:szCs w:val="24"/>
          <w:bdr w:val="none" w:sz="0" w:space="0" w:color="auto" w:frame="1"/>
        </w:rPr>
        <w:t>Парадигма вначале пишется Синтезом в теле.</w:t>
      </w:r>
      <w:r w:rsidRPr="00DF1A69">
        <w:rPr>
          <w:rFonts w:eastAsia="Times New Roman"/>
          <w:color w:val="000000" w:themeColor="text1"/>
          <w:szCs w:val="24"/>
          <w:bdr w:val="none" w:sz="0" w:space="0" w:color="auto" w:frame="1"/>
        </w:rPr>
        <w:t xml:space="preserve"> И вот поэтому вы, как организация ИВДИВО выписываете синтез Планом Синтеза из месяца в месяц, служа этой организацией, встраиваясь в парадигмальный вектор явления. И фактически у вас включается секторами разновариативная архетипическая жизнь, сорок семь архетипов</w:t>
      </w:r>
      <w:r w:rsidRPr="003E3CCD">
        <w:rPr>
          <w:szCs w:val="24"/>
        </w:rPr>
        <w:t xml:space="preserve"> – </w:t>
      </w:r>
      <w:r w:rsidRPr="00DF1A69">
        <w:rPr>
          <w:rFonts w:eastAsia="Times New Roman"/>
          <w:color w:val="000000" w:themeColor="text1"/>
          <w:szCs w:val="24"/>
          <w:bdr w:val="none" w:sz="0" w:space="0" w:color="auto" w:frame="1"/>
        </w:rPr>
        <w:t xml:space="preserve">сорок семь парадигмальных векторов. Сорок семь </w:t>
      </w:r>
      <w:r w:rsidRPr="003E3CCD">
        <w:rPr>
          <w:szCs w:val="24"/>
        </w:rPr>
        <w:t xml:space="preserve">– </w:t>
      </w:r>
      <w:r w:rsidRPr="00DF1A69">
        <w:rPr>
          <w:rFonts w:eastAsia="Times New Roman"/>
          <w:color w:val="000000" w:themeColor="text1"/>
          <w:szCs w:val="24"/>
          <w:bdr w:val="none" w:sz="0" w:space="0" w:color="auto" w:frame="1"/>
        </w:rPr>
        <w:t xml:space="preserve">это явление как раз какого выражения Синтеза, мы как раз входим во что? </w:t>
      </w:r>
      <w:r w:rsidRPr="003E3CCD">
        <w:rPr>
          <w:szCs w:val="24"/>
        </w:rPr>
        <w:t xml:space="preserve">– </w:t>
      </w:r>
      <w:r w:rsidRPr="00DF1A69">
        <w:rPr>
          <w:rFonts w:eastAsia="Times New Roman"/>
          <w:color w:val="000000" w:themeColor="text1"/>
          <w:szCs w:val="24"/>
          <w:bdr w:val="none" w:sz="0" w:space="0" w:color="auto" w:frame="1"/>
        </w:rPr>
        <w:t xml:space="preserve">Сверхпассионарность. Тогда у нас парадигмальность сейчас сверхпассионарная синтезом в теле, ну хотя </w:t>
      </w:r>
      <w:r w:rsidR="00777137">
        <w:rPr>
          <w:rFonts w:eastAsia="Times New Roman"/>
          <w:color w:val="000000" w:themeColor="text1"/>
          <w:szCs w:val="24"/>
          <w:bdr w:val="none" w:sz="0" w:space="0" w:color="auto" w:frame="1"/>
        </w:rPr>
        <w:t>бы, чтобы вы на архетипичность разошлись</w:t>
      </w:r>
      <w:r w:rsidRPr="00DF1A69">
        <w:rPr>
          <w:rFonts w:eastAsia="Times New Roman"/>
          <w:color w:val="000000" w:themeColor="text1"/>
          <w:szCs w:val="24"/>
          <w:bdr w:val="none" w:sz="0" w:space="0" w:color="auto" w:frame="1"/>
        </w:rPr>
        <w:t>, развились архетипичностью. Сорок седьмой вид материи какой, вид материи сорок седьмой, какой там вид материи по названию? Сверхпассионарность и Ипостасное тело в каком виде материи живут?</w:t>
      </w:r>
    </w:p>
    <w:p w14:paraId="1724A4A4"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Визическая</w:t>
      </w:r>
      <w:r>
        <w:rPr>
          <w:rFonts w:eastAsia="Times New Roman"/>
          <w:i/>
          <w:iCs/>
          <w:color w:val="000000" w:themeColor="text1"/>
          <w:szCs w:val="24"/>
          <w:bdr w:val="none" w:sz="0" w:space="0" w:color="auto" w:frame="1"/>
        </w:rPr>
        <w:t>.</w:t>
      </w:r>
    </w:p>
    <w:p w14:paraId="73CCE1CB"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Визическая материя. Тогда вопрос: метагалактическая визическая материя синтезом сорок седьмого архетипа концентрирует работу собою от сиаматической Визики до физической Визики. Там тонкая, метагалактическая Визика, четыре состояния Визики, как четыре состояния вещества, дают сверхпассионарность физическому телу в каком выражении парадигмальности, именно в выражении, мы выражаем какую визичность? Что мы визируем ипоста</w:t>
      </w:r>
      <w:r>
        <w:rPr>
          <w:rFonts w:eastAsia="Times New Roman"/>
          <w:color w:val="000000" w:themeColor="text1"/>
          <w:szCs w:val="24"/>
          <w:bdr w:val="none" w:sz="0" w:space="0" w:color="auto" w:frame="1"/>
        </w:rPr>
        <w:t>сностью, сверхпассионарностью? Н</w:t>
      </w:r>
      <w:r w:rsidRPr="00DF1A69">
        <w:rPr>
          <w:rFonts w:eastAsia="Times New Roman"/>
          <w:color w:val="000000" w:themeColor="text1"/>
          <w:szCs w:val="24"/>
          <w:bdr w:val="none" w:sz="0" w:space="0" w:color="auto" w:frame="1"/>
        </w:rPr>
        <w:t xml:space="preserve">у? </w:t>
      </w:r>
      <w:r w:rsidRPr="00777137">
        <w:rPr>
          <w:rFonts w:eastAsia="Times New Roman"/>
          <w:b/>
          <w:color w:val="000000" w:themeColor="text1"/>
          <w:szCs w:val="24"/>
          <w:bdr w:val="none" w:sz="0" w:space="0" w:color="auto" w:frame="1"/>
        </w:rPr>
        <w:t>Любое состояние мудрости всегда визирует какой процесс?</w:t>
      </w:r>
      <w:r w:rsidRPr="00777137">
        <w:rPr>
          <w:b/>
          <w:szCs w:val="24"/>
        </w:rPr>
        <w:t xml:space="preserve"> </w:t>
      </w:r>
      <w:r w:rsidR="00777137" w:rsidRPr="00777137">
        <w:rPr>
          <w:b/>
          <w:szCs w:val="24"/>
        </w:rPr>
        <w:t>—</w:t>
      </w:r>
      <w:r w:rsidRPr="00777137">
        <w:rPr>
          <w:b/>
          <w:szCs w:val="24"/>
        </w:rPr>
        <w:t xml:space="preserve"> </w:t>
      </w:r>
      <w:r w:rsidR="00777137" w:rsidRPr="00777137">
        <w:rPr>
          <w:rFonts w:eastAsia="Times New Roman"/>
          <w:b/>
          <w:color w:val="000000" w:themeColor="text1"/>
          <w:szCs w:val="24"/>
          <w:bdr w:val="none" w:sz="0" w:space="0" w:color="auto" w:frame="1"/>
        </w:rPr>
        <w:t xml:space="preserve">Сверхкультуры </w:t>
      </w:r>
      <w:r w:rsidRPr="00777137">
        <w:rPr>
          <w:rFonts w:eastAsia="Times New Roman"/>
          <w:b/>
          <w:color w:val="000000" w:themeColor="text1"/>
          <w:szCs w:val="24"/>
          <w:bdr w:val="none" w:sz="0" w:space="0" w:color="auto" w:frame="1"/>
        </w:rPr>
        <w:t>как Синтеза</w:t>
      </w:r>
      <w:r w:rsidRPr="00DF1A69">
        <w:rPr>
          <w:rFonts w:eastAsia="Times New Roman"/>
          <w:color w:val="000000" w:themeColor="text1"/>
          <w:szCs w:val="24"/>
          <w:bdr w:val="none" w:sz="0" w:space="0" w:color="auto" w:frame="1"/>
        </w:rPr>
        <w:t>, в том числе Духа и Воли, где Сверхкультур</w:t>
      </w:r>
      <w:r>
        <w:rPr>
          <w:rFonts w:eastAsia="Times New Roman"/>
          <w:color w:val="000000" w:themeColor="text1"/>
          <w:szCs w:val="24"/>
          <w:bdr w:val="none" w:sz="0" w:space="0" w:color="auto" w:frame="1"/>
        </w:rPr>
        <w:t xml:space="preserve">а начинает вовне с точки зрения </w:t>
      </w:r>
      <w:r w:rsidRPr="00DF1A69">
        <w:rPr>
          <w:rFonts w:eastAsia="Times New Roman"/>
          <w:color w:val="000000" w:themeColor="text1"/>
          <w:szCs w:val="24"/>
          <w:bdr w:val="none" w:sz="0" w:space="0" w:color="auto" w:frame="1"/>
        </w:rPr>
        <w:t>Огня и Синтеза проявляться. Сверхкультура уже давно не Дух и не Воля, она давно и Синтез, и Огонь, она как бы стремится развить это минимально, начиная от Владык Синтеза, но и тем более Аватары д</w:t>
      </w:r>
      <w:r>
        <w:rPr>
          <w:rFonts w:eastAsia="Times New Roman"/>
          <w:color w:val="000000" w:themeColor="text1"/>
          <w:szCs w:val="24"/>
          <w:bdr w:val="none" w:sz="0" w:space="0" w:color="auto" w:frame="1"/>
        </w:rPr>
        <w:t>олжны стать в этом явлении. В</w:t>
      </w:r>
      <w:r w:rsidRPr="00DF1A69">
        <w:rPr>
          <w:rFonts w:eastAsia="Times New Roman"/>
          <w:color w:val="000000" w:themeColor="text1"/>
          <w:szCs w:val="24"/>
          <w:bdr w:val="none" w:sz="0" w:space="0" w:color="auto" w:frame="1"/>
        </w:rPr>
        <w:t>от хотя бы так поразмышлять.</w:t>
      </w:r>
    </w:p>
    <w:p w14:paraId="15FF2E1F"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Сверхкультура, она сама по</w:t>
      </w:r>
      <w:r w:rsidR="00777137">
        <w:rPr>
          <w:rFonts w:eastAsia="Times New Roman"/>
          <w:i/>
          <w:iCs/>
          <w:color w:val="000000" w:themeColor="text1"/>
          <w:szCs w:val="24"/>
          <w:bdr w:val="none" w:sz="0" w:space="0" w:color="auto" w:frame="1"/>
        </w:rPr>
        <w:t xml:space="preserve"> себе ассоциируется с Аватар-</w:t>
      </w:r>
      <w:r w:rsidRPr="00DF1A69">
        <w:rPr>
          <w:rFonts w:eastAsia="Times New Roman"/>
          <w:i/>
          <w:iCs/>
          <w:color w:val="000000" w:themeColor="text1"/>
          <w:szCs w:val="24"/>
          <w:bdr w:val="none" w:sz="0" w:space="0" w:color="auto" w:frame="1"/>
        </w:rPr>
        <w:t xml:space="preserve">Ипостасями, </w:t>
      </w:r>
      <w:r>
        <w:rPr>
          <w:rFonts w:eastAsia="Times New Roman"/>
          <w:i/>
          <w:iCs/>
          <w:color w:val="000000" w:themeColor="text1"/>
          <w:szCs w:val="24"/>
          <w:bdr w:val="none" w:sz="0" w:space="0" w:color="auto" w:frame="1"/>
        </w:rPr>
        <w:t>так</w:t>
      </w:r>
      <w:r w:rsidRPr="00DF1A69">
        <w:rPr>
          <w:rFonts w:eastAsia="Times New Roman"/>
          <w:i/>
          <w:iCs/>
          <w:color w:val="000000" w:themeColor="text1"/>
          <w:szCs w:val="24"/>
          <w:bdr w:val="none" w:sz="0" w:space="0" w:color="auto" w:frame="1"/>
        </w:rPr>
        <w:t xml:space="preserve"> же?</w:t>
      </w:r>
    </w:p>
    <w:p w14:paraId="79991B06"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Да, мы хотя бы </w:t>
      </w:r>
      <w:r>
        <w:rPr>
          <w:rFonts w:eastAsia="Times New Roman"/>
          <w:color w:val="000000" w:themeColor="text1"/>
          <w:szCs w:val="24"/>
          <w:bdr w:val="none" w:sz="0" w:space="0" w:color="auto" w:frame="1"/>
        </w:rPr>
        <w:t xml:space="preserve">могли </w:t>
      </w:r>
      <w:r w:rsidRPr="00DF1A69">
        <w:rPr>
          <w:rFonts w:eastAsia="Times New Roman"/>
          <w:color w:val="000000" w:themeColor="text1"/>
          <w:szCs w:val="24"/>
          <w:bdr w:val="none" w:sz="0" w:space="0" w:color="auto" w:frame="1"/>
        </w:rPr>
        <w:t>даже так поразмышлять, чтобы с точки зрения парадигмальности зайти и Сверхкультура тогда поможет нам понять восьмерицу от Аттестации до ИВДИВО. То есть Сверхкультура развивается восьмерицей, восьмеричным выражением от аттестационности Совета Высшего Аттестационного до ИВДИВО. Да, вы правы, с Ав</w:t>
      </w:r>
      <w:r w:rsidR="00777137">
        <w:rPr>
          <w:rFonts w:eastAsia="Times New Roman"/>
          <w:color w:val="000000" w:themeColor="text1"/>
          <w:szCs w:val="24"/>
          <w:bdr w:val="none" w:sz="0" w:space="0" w:color="auto" w:frame="1"/>
        </w:rPr>
        <w:t>атар-</w:t>
      </w:r>
      <w:r w:rsidRPr="00DF1A69">
        <w:rPr>
          <w:rFonts w:eastAsia="Times New Roman"/>
          <w:color w:val="000000" w:themeColor="text1"/>
          <w:szCs w:val="24"/>
          <w:bdr w:val="none" w:sz="0" w:space="0" w:color="auto" w:frame="1"/>
        </w:rPr>
        <w:t>Ипостасями, но там нам сложно выйти на каждого, потому что нужно Дело.</w:t>
      </w:r>
    </w:p>
    <w:p w14:paraId="01AEA520"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Если мы г</w:t>
      </w:r>
      <w:r>
        <w:rPr>
          <w:rFonts w:eastAsia="Times New Roman"/>
          <w:i/>
          <w:iCs/>
          <w:color w:val="000000" w:themeColor="text1"/>
          <w:szCs w:val="24"/>
          <w:bdr w:val="none" w:sz="0" w:space="0" w:color="auto" w:frame="1"/>
        </w:rPr>
        <w:t xml:space="preserve">оворим об организациях в Совете </w:t>
      </w:r>
      <w:r w:rsidRPr="00DF1A69">
        <w:rPr>
          <w:rFonts w:eastAsia="Times New Roman"/>
          <w:i/>
          <w:iCs/>
          <w:color w:val="000000" w:themeColor="text1"/>
          <w:szCs w:val="24"/>
          <w:bdr w:val="none" w:sz="0" w:space="0" w:color="auto" w:frame="1"/>
        </w:rPr>
        <w:t>Изначально Вышестоящего Отца, ведь это Визика Духа?</w:t>
      </w:r>
      <w:r>
        <w:rPr>
          <w:rFonts w:eastAsia="Times New Roman"/>
          <w:i/>
          <w:iCs/>
          <w:color w:val="000000" w:themeColor="text1"/>
          <w:szCs w:val="24"/>
          <w:bdr w:val="none" w:sz="0" w:space="0" w:color="auto" w:frame="1"/>
        </w:rPr>
        <w:t xml:space="preserve"> </w:t>
      </w:r>
    </w:p>
    <w:p w14:paraId="24017E7D" w14:textId="77777777" w:rsidR="00BB5846" w:rsidRDefault="00BB5846" w:rsidP="00BB5846">
      <w:pPr>
        <w:spacing w:after="0"/>
        <w:ind w:firstLine="709"/>
        <w:jc w:val="left"/>
        <w:textAlignment w:val="baseline"/>
        <w:rPr>
          <w:rFonts w:eastAsia="Times New Roman"/>
          <w:color w:val="000000" w:themeColor="text1"/>
          <w:szCs w:val="24"/>
          <w:bdr w:val="none" w:sz="0" w:space="0" w:color="auto" w:frame="1"/>
        </w:rPr>
      </w:pPr>
      <w:r>
        <w:rPr>
          <w:rFonts w:eastAsia="Times New Roman"/>
          <w:color w:val="000000" w:themeColor="text1"/>
          <w:szCs w:val="24"/>
          <w:bdr w:val="none" w:sz="0" w:space="0" w:color="auto" w:frame="1"/>
        </w:rPr>
        <w:t>Ну, физика Духа?</w:t>
      </w:r>
    </w:p>
    <w:p w14:paraId="685E4E49" w14:textId="77777777" w:rsidR="00BB5846" w:rsidRPr="00DF1A69" w:rsidRDefault="00BB5846" w:rsidP="00BB5846">
      <w:pPr>
        <w:spacing w:after="0"/>
        <w:ind w:firstLine="709"/>
        <w:jc w:val="left"/>
        <w:textAlignment w:val="baseline"/>
        <w:rPr>
          <w:rFonts w:eastAsia="Times New Roman"/>
          <w:color w:val="000000" w:themeColor="text1"/>
          <w:szCs w:val="24"/>
        </w:rPr>
      </w:pPr>
      <w:r>
        <w:rPr>
          <w:rFonts w:eastAsia="Times New Roman"/>
          <w:i/>
          <w:iCs/>
          <w:color w:val="000000" w:themeColor="text1"/>
          <w:szCs w:val="24"/>
          <w:bdr w:val="none" w:sz="0" w:space="0" w:color="auto" w:frame="1"/>
        </w:rPr>
        <w:t>Из зала: Визика Духа.</w:t>
      </w:r>
    </w:p>
    <w:p w14:paraId="04EE454D"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Визика Духа?</w:t>
      </w:r>
    </w:p>
    <w:p w14:paraId="43E55B56"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Ну вот</w:t>
      </w:r>
      <w:r w:rsidR="00777137">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в данном случае</w:t>
      </w:r>
      <w:r w:rsidR="00777137">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организации</w:t>
      </w:r>
      <w:r>
        <w:rPr>
          <w:rFonts w:eastAsia="Times New Roman"/>
          <w:i/>
          <w:iCs/>
          <w:color w:val="000000" w:themeColor="text1"/>
          <w:szCs w:val="24"/>
          <w:bdr w:val="none" w:sz="0" w:space="0" w:color="auto" w:frame="1"/>
        </w:rPr>
        <w:t>.</w:t>
      </w:r>
    </w:p>
    <w:p w14:paraId="50EDCD34"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Можно и так сказать</w:t>
      </w:r>
      <w:r w:rsidR="00BE2F55">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если ваш Дух, допустим, несет собою категорию чего, по итогам второго Академического Синтеза, в Лотосе мы что там стяжали и разрабатывали?</w:t>
      </w:r>
      <w:r w:rsidRPr="003E3CCD">
        <w:rPr>
          <w:szCs w:val="24"/>
        </w:rPr>
        <w:t xml:space="preserve"> </w:t>
      </w:r>
      <w:r w:rsidR="00777137">
        <w:rPr>
          <w:szCs w:val="24"/>
        </w:rPr>
        <w:t>—</w:t>
      </w:r>
      <w:r w:rsidRPr="003E3CCD">
        <w:rPr>
          <w:szCs w:val="24"/>
        </w:rPr>
        <w:t xml:space="preserve"> </w:t>
      </w:r>
      <w:r w:rsidRPr="00DF1A69">
        <w:rPr>
          <w:rFonts w:eastAsia="Times New Roman"/>
          <w:color w:val="000000" w:themeColor="text1"/>
          <w:szCs w:val="24"/>
          <w:bdr w:val="none" w:sz="0" w:space="0" w:color="auto" w:frame="1"/>
        </w:rPr>
        <w:t>Дух, философию организации. Или вот если вы в организации Высшей Школы Синт</w:t>
      </w:r>
      <w:r w:rsidR="00777137">
        <w:rPr>
          <w:rFonts w:eastAsia="Times New Roman"/>
          <w:color w:val="000000" w:themeColor="text1"/>
          <w:szCs w:val="24"/>
          <w:bdr w:val="none" w:sz="0" w:space="0" w:color="auto" w:frame="1"/>
        </w:rPr>
        <w:t>еза развили Ф</w:t>
      </w:r>
      <w:r w:rsidRPr="00DF1A69">
        <w:rPr>
          <w:rFonts w:eastAsia="Times New Roman"/>
          <w:color w:val="000000" w:themeColor="text1"/>
          <w:szCs w:val="24"/>
          <w:bdr w:val="none" w:sz="0" w:space="0" w:color="auto" w:frame="1"/>
        </w:rPr>
        <w:t>илософию организации и там Дух присутствует Мории, и Дух Иосифа, т</w:t>
      </w:r>
      <w:r>
        <w:rPr>
          <w:rFonts w:eastAsia="Times New Roman"/>
          <w:color w:val="000000" w:themeColor="text1"/>
          <w:szCs w:val="24"/>
          <w:bdr w:val="none" w:sz="0" w:space="0" w:color="auto" w:frame="1"/>
        </w:rPr>
        <w:t xml:space="preserve">о можете выйти на Сверхкультуру </w:t>
      </w:r>
      <w:r w:rsidRPr="00DF1A69">
        <w:rPr>
          <w:rFonts w:eastAsia="Times New Roman"/>
          <w:color w:val="000000" w:themeColor="text1"/>
          <w:szCs w:val="24"/>
          <w:bdr w:val="none" w:sz="0" w:space="0" w:color="auto" w:frame="1"/>
        </w:rPr>
        <w:t xml:space="preserve">Высшей Школы Синтеза </w:t>
      </w:r>
      <w:r>
        <w:rPr>
          <w:rFonts w:eastAsia="Times New Roman"/>
          <w:color w:val="000000" w:themeColor="text1"/>
          <w:szCs w:val="24"/>
          <w:bdr w:val="none" w:sz="0" w:space="0" w:color="auto" w:frame="1"/>
        </w:rPr>
        <w:t xml:space="preserve">синтезом </w:t>
      </w:r>
      <w:r w:rsidR="00777137">
        <w:rPr>
          <w:rFonts w:eastAsia="Times New Roman"/>
          <w:color w:val="000000" w:themeColor="text1"/>
          <w:szCs w:val="24"/>
          <w:bdr w:val="none" w:sz="0" w:space="0" w:color="auto" w:frame="1"/>
        </w:rPr>
        <w:t>Памяти</w:t>
      </w:r>
      <w:r>
        <w:rPr>
          <w:rFonts w:eastAsia="Times New Roman"/>
          <w:color w:val="000000" w:themeColor="text1"/>
          <w:szCs w:val="24"/>
          <w:bdr w:val="none" w:sz="0" w:space="0" w:color="auto" w:frame="1"/>
        </w:rPr>
        <w:t>.</w:t>
      </w:r>
    </w:p>
    <w:p w14:paraId="4DE6315C" w14:textId="7A7551BD" w:rsidR="00BB5846"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lastRenderedPageBreak/>
        <w:t>Мне</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кстати</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было вот интересно в течени</w:t>
      </w:r>
      <w:proofErr w:type="gramStart"/>
      <w:r w:rsidRPr="00DF1A69">
        <w:rPr>
          <w:rFonts w:eastAsia="Times New Roman"/>
          <w:color w:val="000000" w:themeColor="text1"/>
          <w:szCs w:val="24"/>
          <w:bdr w:val="none" w:sz="0" w:space="0" w:color="auto" w:frame="1"/>
        </w:rPr>
        <w:t>и</w:t>
      </w:r>
      <w:proofErr w:type="gramEnd"/>
      <w:r w:rsidRPr="00DF1A69">
        <w:rPr>
          <w:rFonts w:eastAsia="Times New Roman"/>
          <w:color w:val="000000" w:themeColor="text1"/>
          <w:szCs w:val="24"/>
          <w:bdr w:val="none" w:sz="0" w:space="0" w:color="auto" w:frame="1"/>
        </w:rPr>
        <w:t xml:space="preserve"> месяца</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я чуть с О. уже этим в</w:t>
      </w:r>
      <w:r>
        <w:rPr>
          <w:rFonts w:eastAsia="Times New Roman"/>
          <w:color w:val="000000" w:themeColor="text1"/>
          <w:szCs w:val="24"/>
          <w:bdr w:val="none" w:sz="0" w:space="0" w:color="auto" w:frame="1"/>
        </w:rPr>
        <w:t>опросом поделилась: Ч</w:t>
      </w:r>
      <w:r w:rsidRPr="00DF1A69">
        <w:rPr>
          <w:rFonts w:eastAsia="Times New Roman"/>
          <w:color w:val="000000" w:themeColor="text1"/>
          <w:szCs w:val="24"/>
          <w:bdr w:val="none" w:sz="0" w:space="0" w:color="auto" w:frame="1"/>
        </w:rPr>
        <w:t>то</w:t>
      </w:r>
      <w:r>
        <w:rPr>
          <w:rFonts w:eastAsia="Times New Roman"/>
          <w:color w:val="000000" w:themeColor="text1"/>
          <w:szCs w:val="24"/>
          <w:bdr w:val="none" w:sz="0" w:space="0" w:color="auto" w:frame="1"/>
        </w:rPr>
        <w:t xml:space="preserve"> расшифровывает Синтез в Памяти? Не думали? </w:t>
      </w:r>
      <w:r w:rsidRPr="00DF1A69">
        <w:rPr>
          <w:rFonts w:eastAsia="Times New Roman"/>
          <w:color w:val="000000" w:themeColor="text1"/>
          <w:szCs w:val="24"/>
          <w:bdr w:val="none" w:sz="0" w:space="0" w:color="auto" w:frame="1"/>
        </w:rPr>
        <w:t>Что расшифровывает Синтез в Памяти? У нас просто появился такой кандидат метагалактических наук Науки Языка, вот когда у вас С. стяжала кандидатскую явлен</w:t>
      </w:r>
      <w:r>
        <w:rPr>
          <w:rFonts w:eastAsia="Times New Roman"/>
          <w:color w:val="000000" w:themeColor="text1"/>
          <w:szCs w:val="24"/>
          <w:bdr w:val="none" w:sz="0" w:space="0" w:color="auto" w:frame="1"/>
        </w:rPr>
        <w:t>ность, интересное такое понятие</w:t>
      </w:r>
      <w:r w:rsidR="00777137">
        <w:rPr>
          <w:rFonts w:eastAsia="Times New Roman"/>
          <w:color w:val="000000" w:themeColor="text1"/>
          <w:szCs w:val="24"/>
          <w:bdr w:val="none" w:sz="0" w:space="0" w:color="auto" w:frame="1"/>
        </w:rPr>
        <w:t xml:space="preserve"> было, даже С. </w:t>
      </w:r>
      <w:r w:rsidRPr="00DF1A69">
        <w:rPr>
          <w:rFonts w:eastAsia="Times New Roman"/>
          <w:color w:val="000000" w:themeColor="text1"/>
          <w:szCs w:val="24"/>
          <w:bdr w:val="none" w:sz="0" w:space="0" w:color="auto" w:frame="1"/>
        </w:rPr>
        <w:t>тоже это будет новость, что именно Язык расшифровывает из Памяти все формы, категории и действия, с которыми мы, как субъек</w:t>
      </w:r>
      <w:r w:rsidR="000241E3">
        <w:rPr>
          <w:rFonts w:eastAsia="Times New Roman"/>
          <w:color w:val="000000" w:themeColor="text1"/>
          <w:szCs w:val="24"/>
          <w:bdr w:val="none" w:sz="0" w:space="0" w:color="auto" w:frame="1"/>
        </w:rPr>
        <w:t>ты носители Памяти сталкивались.</w:t>
      </w:r>
      <w:r w:rsidRPr="00DF1A69">
        <w:rPr>
          <w:rFonts w:eastAsia="Times New Roman"/>
          <w:color w:val="000000" w:themeColor="text1"/>
          <w:szCs w:val="24"/>
          <w:bdr w:val="none" w:sz="0" w:space="0" w:color="auto" w:frame="1"/>
        </w:rPr>
        <w:t xml:space="preserve"> </w:t>
      </w:r>
      <w:r w:rsidR="000241E3">
        <w:rPr>
          <w:rFonts w:eastAsia="Times New Roman"/>
          <w:color w:val="000000" w:themeColor="text1"/>
          <w:szCs w:val="24"/>
          <w:bdr w:val="none" w:sz="0" w:space="0" w:color="auto" w:frame="1"/>
        </w:rPr>
        <w:t>Т</w:t>
      </w:r>
      <w:r w:rsidRPr="00DF1A69">
        <w:rPr>
          <w:rFonts w:eastAsia="Times New Roman"/>
          <w:color w:val="000000" w:themeColor="text1"/>
          <w:szCs w:val="24"/>
          <w:bdr w:val="none" w:sz="0" w:space="0" w:color="auto" w:frame="1"/>
        </w:rPr>
        <w:t xml:space="preserve">о есть </w:t>
      </w:r>
      <w:r w:rsidRPr="00BE2F55">
        <w:rPr>
          <w:rFonts w:eastAsia="Times New Roman"/>
          <w:b/>
          <w:color w:val="000000" w:themeColor="text1"/>
          <w:szCs w:val="24"/>
          <w:bdr w:val="none" w:sz="0" w:space="0" w:color="auto" w:frame="1"/>
        </w:rPr>
        <w:t>для подразделения Памяти крайне важно владеть Языком, допустим восьмерично, от Языка</w:t>
      </w:r>
      <w:r w:rsidR="00F153EA">
        <w:rPr>
          <w:rFonts w:eastAsia="Times New Roman"/>
          <w:b/>
          <w:color w:val="000000" w:themeColor="text1"/>
          <w:szCs w:val="24"/>
          <w:bdr w:val="none" w:sz="0" w:space="0" w:color="auto" w:frame="1"/>
        </w:rPr>
        <w:t xml:space="preserve"> Человека до Языка Отца или семе</w:t>
      </w:r>
      <w:r w:rsidRPr="00BE2F55">
        <w:rPr>
          <w:rFonts w:eastAsia="Times New Roman"/>
          <w:b/>
          <w:color w:val="000000" w:themeColor="text1"/>
          <w:szCs w:val="24"/>
          <w:bdr w:val="none" w:sz="0" w:space="0" w:color="auto" w:frame="1"/>
        </w:rPr>
        <w:t>ричным языком, включительно до Языка Аватара</w:t>
      </w:r>
      <w:r w:rsidRPr="00DF1A69">
        <w:rPr>
          <w:rFonts w:eastAsia="Times New Roman"/>
          <w:color w:val="000000" w:themeColor="text1"/>
          <w:szCs w:val="24"/>
          <w:bdr w:val="none" w:sz="0" w:space="0" w:color="auto" w:frame="1"/>
        </w:rPr>
        <w:t>. И вот тогда Сверхкультура Духа, или Све</w:t>
      </w:r>
      <w:r w:rsidR="000241E3">
        <w:rPr>
          <w:rFonts w:eastAsia="Times New Roman"/>
          <w:color w:val="000000" w:themeColor="text1"/>
          <w:szCs w:val="24"/>
          <w:bdr w:val="none" w:sz="0" w:space="0" w:color="auto" w:frame="1"/>
        </w:rPr>
        <w:t>рхкультура Духом или Волей начнё</w:t>
      </w:r>
      <w:r w:rsidRPr="00DF1A69">
        <w:rPr>
          <w:rFonts w:eastAsia="Times New Roman"/>
          <w:color w:val="000000" w:themeColor="text1"/>
          <w:szCs w:val="24"/>
          <w:bdr w:val="none" w:sz="0" w:space="0" w:color="auto" w:frame="1"/>
        </w:rPr>
        <w:t>т у нас внутр</w:t>
      </w:r>
      <w:r>
        <w:rPr>
          <w:rFonts w:eastAsia="Times New Roman"/>
          <w:color w:val="000000" w:themeColor="text1"/>
          <w:szCs w:val="24"/>
          <w:bdr w:val="none" w:sz="0" w:space="0" w:color="auto" w:frame="1"/>
        </w:rPr>
        <w:t>и раскрывать какие-то действия.</w:t>
      </w:r>
    </w:p>
    <w:p w14:paraId="13007EBA"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Почему было сказано, что вы с Морией мало говорите, потому что мало в Языке насыщенности того, что </w:t>
      </w:r>
      <w:r w:rsidR="000241E3">
        <w:rPr>
          <w:rFonts w:eastAsia="Times New Roman"/>
          <w:color w:val="000000" w:themeColor="text1"/>
          <w:szCs w:val="24"/>
          <w:bdr w:val="none" w:sz="0" w:space="0" w:color="auto" w:frame="1"/>
        </w:rPr>
        <w:t>может сложить формирование С</w:t>
      </w:r>
      <w:r w:rsidRPr="00DF1A69">
        <w:rPr>
          <w:rFonts w:eastAsia="Times New Roman"/>
          <w:color w:val="000000" w:themeColor="text1"/>
          <w:szCs w:val="24"/>
          <w:bdr w:val="none" w:sz="0" w:space="0" w:color="auto" w:frame="1"/>
        </w:rPr>
        <w:t>интеза</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в том числе и в Памяти,</w:t>
      </w:r>
      <w:r>
        <w:rPr>
          <w:rFonts w:eastAsia="Times New Roman"/>
          <w:color w:val="000000" w:themeColor="text1"/>
          <w:szCs w:val="24"/>
          <w:bdr w:val="none" w:sz="0" w:space="0" w:color="auto" w:frame="1"/>
        </w:rPr>
        <w:t xml:space="preserve"> между вами и Морией, допустим.</w:t>
      </w:r>
    </w:p>
    <w:p w14:paraId="150A530E" w14:textId="77777777" w:rsidR="00BB5846"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Ладно. Какие ещё</w:t>
      </w:r>
      <w:r w:rsidRPr="00DF1A69">
        <w:rPr>
          <w:rFonts w:eastAsia="Times New Roman"/>
          <w:color w:val="000000" w:themeColor="text1"/>
          <w:szCs w:val="24"/>
          <w:bdr w:val="none" w:sz="0" w:space="0" w:color="auto" w:frame="1"/>
        </w:rPr>
        <w:t xml:space="preserve"> наблюдени</w:t>
      </w:r>
      <w:r>
        <w:rPr>
          <w:rFonts w:eastAsia="Times New Roman"/>
          <w:color w:val="000000" w:themeColor="text1"/>
          <w:szCs w:val="24"/>
          <w:bdr w:val="none" w:sz="0" w:space="0" w:color="auto" w:frame="1"/>
        </w:rPr>
        <w:t xml:space="preserve">я из предыдущего действия </w:t>
      </w:r>
      <w:r w:rsidR="000241E3">
        <w:rPr>
          <w:rFonts w:eastAsia="Times New Roman"/>
          <w:color w:val="000000" w:themeColor="text1"/>
          <w:szCs w:val="24"/>
          <w:bdr w:val="none" w:sz="0" w:space="0" w:color="auto" w:frame="1"/>
        </w:rPr>
        <w:t>были</w:t>
      </w:r>
      <w:r>
        <w:rPr>
          <w:rFonts w:eastAsia="Times New Roman"/>
          <w:color w:val="000000" w:themeColor="text1"/>
          <w:szCs w:val="24"/>
          <w:bdr w:val="none" w:sz="0" w:space="0" w:color="auto" w:frame="1"/>
        </w:rPr>
        <w:t xml:space="preserve">? </w:t>
      </w:r>
      <w:r w:rsidRPr="00DF1A69">
        <w:rPr>
          <w:rFonts w:eastAsia="Times New Roman"/>
          <w:color w:val="000000" w:themeColor="text1"/>
          <w:szCs w:val="24"/>
          <w:bdr w:val="none" w:sz="0" w:space="0" w:color="auto" w:frame="1"/>
        </w:rPr>
        <w:t>О.Р.?</w:t>
      </w:r>
    </w:p>
    <w:p w14:paraId="4820FD61"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Я думаю, что, попро</w:t>
      </w:r>
      <w:r>
        <w:rPr>
          <w:rFonts w:eastAsia="Times New Roman"/>
          <w:i/>
          <w:iCs/>
          <w:color w:val="000000" w:themeColor="text1"/>
          <w:szCs w:val="24"/>
          <w:bdr w:val="none" w:sz="0" w:space="0" w:color="auto" w:frame="1"/>
        </w:rPr>
        <w:t xml:space="preserve">бую предположить, что </w:t>
      </w:r>
      <w:r w:rsidRPr="00DF1A69">
        <w:rPr>
          <w:rFonts w:eastAsia="Times New Roman"/>
          <w:i/>
          <w:iCs/>
          <w:color w:val="000000" w:themeColor="text1"/>
          <w:szCs w:val="24"/>
          <w:bdr w:val="none" w:sz="0" w:space="0" w:color="auto" w:frame="1"/>
        </w:rPr>
        <w:t xml:space="preserve">в </w:t>
      </w:r>
      <w:r w:rsidR="000241E3">
        <w:rPr>
          <w:rFonts w:eastAsia="Times New Roman"/>
          <w:i/>
          <w:iCs/>
          <w:color w:val="000000" w:themeColor="text1"/>
          <w:szCs w:val="24"/>
          <w:bdr w:val="none" w:sz="0" w:space="0" w:color="auto" w:frame="1"/>
        </w:rPr>
        <w:t>парадигмальной</w:t>
      </w:r>
      <w:r w:rsidRPr="00DF1A69">
        <w:rPr>
          <w:rFonts w:eastAsia="Times New Roman"/>
          <w:i/>
          <w:iCs/>
          <w:color w:val="000000" w:themeColor="text1"/>
          <w:szCs w:val="24"/>
          <w:bdr w:val="none" w:sz="0" w:space="0" w:color="auto" w:frame="1"/>
        </w:rPr>
        <w:t xml:space="preserve"> телесности я вот настраивалась на всякие эффекты метричности, получается, что в телесности как таковой, даже вот в той теме, что сейчас раскрывалась, в этой парадигмальности начинают синтезироваться разные виды метричности</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в специфике предельности аватарского явления и физического, то есть... И вот дальше то, на какой синтез этих видов метрик мы выходим в парадигмальной телесности, настолько мы начинаем этим действовать.</w:t>
      </w:r>
    </w:p>
    <w:p w14:paraId="34A53C0B"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Хорошо, спасибо большое.</w:t>
      </w:r>
    </w:p>
    <w:p w14:paraId="41FD489D" w14:textId="77777777" w:rsidR="00BB5846" w:rsidRPr="00DF1A69" w:rsidRDefault="000241E3" w:rsidP="00BB5846">
      <w:pPr>
        <w:spacing w:after="0"/>
        <w:ind w:firstLine="709"/>
        <w:textAlignment w:val="baseline"/>
        <w:rPr>
          <w:rFonts w:eastAsia="Times New Roman"/>
          <w:color w:val="000000" w:themeColor="text1"/>
          <w:szCs w:val="24"/>
        </w:rPr>
      </w:pPr>
      <w:r>
        <w:rPr>
          <w:rFonts w:eastAsia="Times New Roman"/>
          <w:i/>
          <w:iCs/>
          <w:color w:val="000000" w:themeColor="text1"/>
          <w:szCs w:val="24"/>
          <w:bdr w:val="none" w:sz="0" w:space="0" w:color="auto" w:frame="1"/>
        </w:rPr>
        <w:t>Из зала: Можно я ещё</w:t>
      </w:r>
      <w:r w:rsidR="00BB5846" w:rsidRPr="00DF1A69">
        <w:rPr>
          <w:rFonts w:eastAsia="Times New Roman"/>
          <w:i/>
          <w:iCs/>
          <w:color w:val="000000" w:themeColor="text1"/>
          <w:szCs w:val="24"/>
          <w:bdr w:val="none" w:sz="0" w:space="0" w:color="auto" w:frame="1"/>
        </w:rPr>
        <w:t xml:space="preserve"> дополню?</w:t>
      </w:r>
    </w:p>
    <w:p w14:paraId="2CD787FA"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Дополни.</w:t>
      </w:r>
    </w:p>
    <w:p w14:paraId="63884C99"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 xml:space="preserve">Из зала: И это тоже соприкасается вот с предыдущей практикой, когда там был вариант </w:t>
      </w:r>
      <w:r w:rsidR="000241E3">
        <w:rPr>
          <w:rFonts w:eastAsia="Times New Roman"/>
          <w:i/>
          <w:iCs/>
          <w:color w:val="000000" w:themeColor="text1"/>
          <w:szCs w:val="24"/>
          <w:bdr w:val="none" w:sz="0" w:space="0" w:color="auto" w:frame="1"/>
        </w:rPr>
        <w:t>лично</w:t>
      </w:r>
      <w:r w:rsidRPr="00DF1A69">
        <w:rPr>
          <w:rFonts w:eastAsia="Times New Roman"/>
          <w:i/>
          <w:iCs/>
          <w:color w:val="000000" w:themeColor="text1"/>
          <w:szCs w:val="24"/>
          <w:bdr w:val="none" w:sz="0" w:space="0" w:color="auto" w:frame="1"/>
        </w:rPr>
        <w:t>-ориентированный синтез у нас Отцовский и наш в Отце</w:t>
      </w:r>
      <w:r w:rsidR="000241E3">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 потом было предложено пройти сквозь вот это вот "игольное ушко"</w:t>
      </w:r>
      <w:r w:rsidR="000241E3">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 там Большой Космос</w:t>
      </w:r>
      <w:r w:rsidR="000241E3">
        <w:rPr>
          <w:rFonts w:eastAsia="Times New Roman"/>
          <w:i/>
          <w:iCs/>
          <w:color w:val="000000" w:themeColor="text1"/>
          <w:szCs w:val="24"/>
          <w:bdr w:val="none" w:sz="0" w:space="0" w:color="auto" w:frame="1"/>
        </w:rPr>
        <w:t>,</w:t>
      </w:r>
      <w:r>
        <w:rPr>
          <w:rFonts w:eastAsia="Times New Roman"/>
          <w:i/>
          <w:iCs/>
          <w:color w:val="000000" w:themeColor="text1"/>
          <w:szCs w:val="24"/>
          <w:bdr w:val="none" w:sz="0" w:space="0" w:color="auto" w:frame="1"/>
        </w:rPr>
        <w:t xml:space="preserve"> и</w:t>
      </w:r>
      <w:r w:rsidRPr="00DF1A69">
        <w:rPr>
          <w:rFonts w:eastAsia="Times New Roman"/>
          <w:i/>
          <w:iCs/>
          <w:color w:val="000000" w:themeColor="text1"/>
          <w:szCs w:val="24"/>
          <w:bdr w:val="none" w:sz="0" w:space="0" w:color="auto" w:frame="1"/>
        </w:rPr>
        <w:t xml:space="preserve"> вот это состояние сверхконцентрации</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w:t>
      </w:r>
      <w:r>
        <w:rPr>
          <w:rFonts w:eastAsia="Times New Roman"/>
          <w:i/>
          <w:iCs/>
          <w:color w:val="000000" w:themeColor="text1"/>
          <w:szCs w:val="24"/>
          <w:bdr w:val="none" w:sz="0" w:space="0" w:color="auto" w:frame="1"/>
        </w:rPr>
        <w:t>И</w:t>
      </w:r>
      <w:r w:rsidRPr="00DF1A69">
        <w:rPr>
          <w:rFonts w:eastAsia="Times New Roman"/>
          <w:i/>
          <w:iCs/>
          <w:color w:val="000000" w:themeColor="text1"/>
          <w:szCs w:val="24"/>
          <w:bdr w:val="none" w:sz="0" w:space="0" w:color="auto" w:frame="1"/>
        </w:rPr>
        <w:t xml:space="preserve"> фактически разверзлась материя, скажем так, то есть не выходя в Большой Космос, то есть разворачивается</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 поэтому виды материи дают эту концентрацию, которой мы можем действовать </w:t>
      </w:r>
      <w:r>
        <w:rPr>
          <w:rFonts w:eastAsia="Times New Roman"/>
          <w:i/>
          <w:iCs/>
          <w:color w:val="000000" w:themeColor="text1"/>
          <w:szCs w:val="24"/>
          <w:bdr w:val="none" w:sz="0" w:space="0" w:color="auto" w:frame="1"/>
        </w:rPr>
        <w:t xml:space="preserve">тогда </w:t>
      </w:r>
      <w:r w:rsidRPr="00DF1A69">
        <w:rPr>
          <w:rFonts w:eastAsia="Times New Roman"/>
          <w:i/>
          <w:iCs/>
          <w:color w:val="000000" w:themeColor="text1"/>
          <w:szCs w:val="24"/>
          <w:bdr w:val="none" w:sz="0" w:space="0" w:color="auto" w:frame="1"/>
        </w:rPr>
        <w:t>в каких-то границах парадигмальности</w:t>
      </w:r>
      <w:r>
        <w:rPr>
          <w:rFonts w:eastAsia="Times New Roman"/>
          <w:i/>
          <w:iCs/>
          <w:color w:val="000000" w:themeColor="text1"/>
          <w:szCs w:val="24"/>
          <w:bdr w:val="none" w:sz="0" w:space="0" w:color="auto" w:frame="1"/>
        </w:rPr>
        <w:t>, и</w:t>
      </w:r>
      <w:r w:rsidRPr="00DF1A69">
        <w:rPr>
          <w:rFonts w:eastAsia="Times New Roman"/>
          <w:i/>
          <w:iCs/>
          <w:color w:val="000000" w:themeColor="text1"/>
          <w:szCs w:val="24"/>
          <w:bdr w:val="none" w:sz="0" w:space="0" w:color="auto" w:frame="1"/>
        </w:rPr>
        <w:t xml:space="preserve"> тогда разворачивается определ</w:t>
      </w:r>
      <w:r w:rsidR="000241E3">
        <w:rPr>
          <w:rFonts w:eastAsia="Times New Roman"/>
          <w:i/>
          <w:iCs/>
          <w:color w:val="000000" w:themeColor="text1"/>
          <w:szCs w:val="24"/>
          <w:bdr w:val="none" w:sz="0" w:space="0" w:color="auto" w:frame="1"/>
        </w:rPr>
        <w:t>ё</w:t>
      </w:r>
      <w:r w:rsidRPr="00DF1A69">
        <w:rPr>
          <w:rFonts w:eastAsia="Times New Roman"/>
          <w:i/>
          <w:iCs/>
          <w:color w:val="000000" w:themeColor="text1"/>
          <w:szCs w:val="24"/>
          <w:bdr w:val="none" w:sz="0" w:space="0" w:color="auto" w:frame="1"/>
        </w:rPr>
        <w:t>нными перспективами временными, пространстве</w:t>
      </w:r>
      <w:r w:rsidR="000241E3">
        <w:rPr>
          <w:rFonts w:eastAsia="Times New Roman"/>
          <w:i/>
          <w:iCs/>
          <w:color w:val="000000" w:themeColor="text1"/>
          <w:szCs w:val="24"/>
          <w:bdr w:val="none" w:sz="0" w:space="0" w:color="auto" w:frame="1"/>
        </w:rPr>
        <w:t>нными, на что мы способны</w:t>
      </w:r>
      <w:r w:rsidRPr="00DF1A69">
        <w:rPr>
          <w:rFonts w:eastAsia="Times New Roman"/>
          <w:i/>
          <w:iCs/>
          <w:color w:val="000000" w:themeColor="text1"/>
          <w:szCs w:val="24"/>
          <w:bdr w:val="none" w:sz="0" w:space="0" w:color="auto" w:frame="1"/>
        </w:rPr>
        <w:t xml:space="preserve"> как Аватары.</w:t>
      </w:r>
    </w:p>
    <w:p w14:paraId="7EEF6E0F"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Аватары, хорошо. Вот мы к этой практике возвращаться больше не будем.</w:t>
      </w:r>
    </w:p>
    <w:p w14:paraId="425E258B"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Можно я скажу?</w:t>
      </w:r>
      <w:r>
        <w:rPr>
          <w:rFonts w:eastAsia="Times New Roman"/>
          <w:i/>
          <w:iCs/>
          <w:color w:val="000000" w:themeColor="text1"/>
          <w:szCs w:val="24"/>
          <w:bdr w:val="none" w:sz="0" w:space="0" w:color="auto" w:frame="1"/>
        </w:rPr>
        <w:t xml:space="preserve"> </w:t>
      </w:r>
    </w:p>
    <w:p w14:paraId="30D31525"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Да, </w:t>
      </w:r>
      <w:proofErr w:type="gramStart"/>
      <w:r w:rsidRPr="00DF1A69">
        <w:rPr>
          <w:rFonts w:eastAsia="Times New Roman"/>
          <w:color w:val="000000" w:themeColor="text1"/>
          <w:szCs w:val="24"/>
          <w:bdr w:val="none" w:sz="0" w:space="0" w:color="auto" w:frame="1"/>
        </w:rPr>
        <w:t>прям</w:t>
      </w:r>
      <w:proofErr w:type="gramEnd"/>
      <w:r w:rsidRPr="00DF1A69">
        <w:rPr>
          <w:rFonts w:eastAsia="Times New Roman"/>
          <w:color w:val="000000" w:themeColor="text1"/>
          <w:szCs w:val="24"/>
          <w:bdr w:val="none" w:sz="0" w:space="0" w:color="auto" w:frame="1"/>
        </w:rPr>
        <w:t xml:space="preserve"> по практике?</w:t>
      </w:r>
    </w:p>
    <w:p w14:paraId="2CDF0981"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По парадигма</w:t>
      </w:r>
      <w:r>
        <w:rPr>
          <w:rFonts w:eastAsia="Times New Roman"/>
          <w:i/>
          <w:iCs/>
          <w:color w:val="000000" w:themeColor="text1"/>
          <w:szCs w:val="24"/>
          <w:bdr w:val="none" w:sz="0" w:space="0" w:color="auto" w:frame="1"/>
        </w:rPr>
        <w:t xml:space="preserve">льности. Все </w:t>
      </w:r>
      <w:r w:rsidR="000241E3">
        <w:rPr>
          <w:rFonts w:eastAsia="Times New Roman"/>
          <w:i/>
          <w:iCs/>
          <w:color w:val="000000" w:themeColor="text1"/>
          <w:szCs w:val="24"/>
          <w:bdr w:val="none" w:sz="0" w:space="0" w:color="auto" w:frame="1"/>
        </w:rPr>
        <w:t>понятия</w:t>
      </w:r>
      <w:r>
        <w:rPr>
          <w:rFonts w:eastAsia="Times New Roman"/>
          <w:i/>
          <w:iCs/>
          <w:color w:val="000000" w:themeColor="text1"/>
          <w:szCs w:val="24"/>
          <w:bdr w:val="none" w:sz="0" w:space="0" w:color="auto" w:frame="1"/>
        </w:rPr>
        <w:t xml:space="preserve">, которые </w:t>
      </w:r>
      <w:r w:rsidR="000241E3">
        <w:rPr>
          <w:rFonts w:eastAsia="Times New Roman"/>
          <w:i/>
          <w:iCs/>
          <w:color w:val="000000" w:themeColor="text1"/>
          <w:szCs w:val="24"/>
          <w:bdr w:val="none" w:sz="0" w:space="0" w:color="auto" w:frame="1"/>
        </w:rPr>
        <w:t>мы сейчас говорили</w:t>
      </w:r>
      <w:r w:rsidRPr="00DF1A69">
        <w:rPr>
          <w:rFonts w:eastAsia="Times New Roman"/>
          <w:i/>
          <w:iCs/>
          <w:color w:val="000000" w:themeColor="text1"/>
          <w:szCs w:val="24"/>
          <w:bdr w:val="none" w:sz="0" w:space="0" w:color="auto" w:frame="1"/>
        </w:rPr>
        <w:t>, мне кажется</w:t>
      </w:r>
      <w:r w:rsidR="00F41391">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их можно было бы объединить таким поня</w:t>
      </w:r>
      <w:r w:rsidR="000241E3">
        <w:rPr>
          <w:rFonts w:eastAsia="Times New Roman"/>
          <w:i/>
          <w:iCs/>
          <w:color w:val="000000" w:themeColor="text1"/>
          <w:szCs w:val="24"/>
          <w:bdr w:val="none" w:sz="0" w:space="0" w:color="auto" w:frame="1"/>
        </w:rPr>
        <w:t>тием, как Е</w:t>
      </w:r>
      <w:r w:rsidRPr="00DF1A69">
        <w:rPr>
          <w:rFonts w:eastAsia="Times New Roman"/>
          <w:i/>
          <w:iCs/>
          <w:color w:val="000000" w:themeColor="text1"/>
          <w:szCs w:val="24"/>
          <w:bdr w:val="none" w:sz="0" w:space="0" w:color="auto" w:frame="1"/>
        </w:rPr>
        <w:t>смичность</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w:t>
      </w:r>
      <w:r>
        <w:rPr>
          <w:rFonts w:eastAsia="Times New Roman"/>
          <w:i/>
          <w:iCs/>
          <w:color w:val="000000" w:themeColor="text1"/>
          <w:szCs w:val="24"/>
          <w:bdr w:val="none" w:sz="0" w:space="0" w:color="auto" w:frame="1"/>
        </w:rPr>
        <w:t>П</w:t>
      </w:r>
      <w:r w:rsidRPr="00DF1A69">
        <w:rPr>
          <w:rFonts w:eastAsia="Times New Roman"/>
          <w:i/>
          <w:iCs/>
          <w:color w:val="000000" w:themeColor="text1"/>
          <w:szCs w:val="24"/>
          <w:bdr w:val="none" w:sz="0" w:space="0" w:color="auto" w:frame="1"/>
        </w:rPr>
        <w:t>арадигмальность и есмичность, когда свойство есмической материи собрать, и синтез</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архетипичность, и телесность</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 все это ввести в однородность огня и синтеза, и уже в какой-то ситуации применяться вот этим потенциалом накопленной парадигмальности и выявлять уже по конкретике.</w:t>
      </w:r>
    </w:p>
    <w:p w14:paraId="037C6445"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Хорошо. </w:t>
      </w:r>
    </w:p>
    <w:p w14:paraId="561F6CB4"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Коллеги, вы сог</w:t>
      </w:r>
      <w:r>
        <w:rPr>
          <w:rFonts w:eastAsia="Times New Roman"/>
          <w:color w:val="000000" w:themeColor="text1"/>
          <w:szCs w:val="24"/>
          <w:bdr w:val="none" w:sz="0" w:space="0" w:color="auto" w:frame="1"/>
        </w:rPr>
        <w:t xml:space="preserve">ласны вот с таким утверждением? </w:t>
      </w:r>
      <w:r w:rsidRPr="00DF1A69">
        <w:rPr>
          <w:rFonts w:eastAsia="Times New Roman"/>
          <w:color w:val="000000" w:themeColor="text1"/>
          <w:szCs w:val="24"/>
          <w:bdr w:val="none" w:sz="0" w:space="0" w:color="auto" w:frame="1"/>
        </w:rPr>
        <w:t>Оно просто предполагает ответ. Вот вы согласны? Здесь вы просто видите, как я веду</w:t>
      </w:r>
      <w:r w:rsidR="000241E3">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и я сейчас вам не даю жестких формулировок, я поддерживаю ваши размышление, чтоб</w:t>
      </w:r>
      <w:r w:rsidR="000241E3">
        <w:rPr>
          <w:rFonts w:eastAsia="Times New Roman"/>
          <w:color w:val="000000" w:themeColor="text1"/>
          <w:szCs w:val="24"/>
          <w:bdr w:val="none" w:sz="0" w:space="0" w:color="auto" w:frame="1"/>
        </w:rPr>
        <w:t>ы</w:t>
      </w:r>
      <w:r w:rsidRPr="00DF1A69">
        <w:rPr>
          <w:rFonts w:eastAsia="Times New Roman"/>
          <w:color w:val="000000" w:themeColor="text1"/>
          <w:szCs w:val="24"/>
          <w:bdr w:val="none" w:sz="0" w:space="0" w:color="auto" w:frame="1"/>
        </w:rPr>
        <w:t xml:space="preserve"> оно просто было на плаву и не уходило в г</w:t>
      </w:r>
      <w:r>
        <w:rPr>
          <w:rFonts w:eastAsia="Times New Roman"/>
          <w:color w:val="000000" w:themeColor="text1"/>
          <w:szCs w:val="24"/>
          <w:bdr w:val="none" w:sz="0" w:space="0" w:color="auto" w:frame="1"/>
        </w:rPr>
        <w:t xml:space="preserve">лубину, чтобы вы высказывались, высказывались, </w:t>
      </w:r>
      <w:r w:rsidRPr="00DF1A69">
        <w:rPr>
          <w:rFonts w:eastAsia="Times New Roman"/>
          <w:color w:val="000000" w:themeColor="text1"/>
          <w:szCs w:val="24"/>
          <w:bdr w:val="none" w:sz="0" w:space="0" w:color="auto" w:frame="1"/>
        </w:rPr>
        <w:t>высказывались, и на синтезе высказывания сложилась какая-то вот вязь или хотя бы ориентир всей группы. Вот понимаете, чт</w:t>
      </w:r>
      <w:r w:rsidR="000241E3">
        <w:rPr>
          <w:rFonts w:eastAsia="Times New Roman"/>
          <w:color w:val="000000" w:themeColor="text1"/>
          <w:szCs w:val="24"/>
          <w:bdr w:val="none" w:sz="0" w:space="0" w:color="auto" w:frame="1"/>
        </w:rPr>
        <w:t>о такое, когда подразделение идё</w:t>
      </w:r>
      <w:r w:rsidRPr="00DF1A69">
        <w:rPr>
          <w:rFonts w:eastAsia="Times New Roman"/>
          <w:color w:val="000000" w:themeColor="text1"/>
          <w:szCs w:val="24"/>
          <w:bdr w:val="none" w:sz="0" w:space="0" w:color="auto" w:frame="1"/>
        </w:rPr>
        <w:t>т всё в</w:t>
      </w:r>
      <w:r w:rsidR="000241E3">
        <w:rPr>
          <w:rFonts w:eastAsia="Times New Roman"/>
          <w:color w:val="000000" w:themeColor="text1"/>
          <w:szCs w:val="24"/>
          <w:bdr w:val="none" w:sz="0" w:space="0" w:color="auto" w:frame="1"/>
        </w:rPr>
        <w:t xml:space="preserve">месте, </w:t>
      </w:r>
      <w:r w:rsidRPr="00DF1A69">
        <w:rPr>
          <w:rFonts w:eastAsia="Times New Roman"/>
          <w:color w:val="000000" w:themeColor="text1"/>
          <w:szCs w:val="24"/>
          <w:bdr w:val="none" w:sz="0" w:space="0" w:color="auto" w:frame="1"/>
        </w:rPr>
        <w:t>когда все высказали точку зрения, сложился синтез точек зрения, то есть мнения всего подразделения по поводу какого-то решения</w:t>
      </w:r>
      <w:r w:rsidR="000241E3">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и мы все вместе в</w:t>
      </w:r>
      <w:r>
        <w:rPr>
          <w:rFonts w:eastAsia="Times New Roman"/>
          <w:color w:val="000000" w:themeColor="text1"/>
          <w:szCs w:val="24"/>
          <w:bdr w:val="none" w:sz="0" w:space="0" w:color="auto" w:frame="1"/>
        </w:rPr>
        <w:t xml:space="preserve">от </w:t>
      </w:r>
      <w:proofErr w:type="gramStart"/>
      <w:r>
        <w:rPr>
          <w:rFonts w:eastAsia="Times New Roman"/>
          <w:color w:val="000000" w:themeColor="text1"/>
          <w:szCs w:val="24"/>
          <w:bdr w:val="none" w:sz="0" w:space="0" w:color="auto" w:frame="1"/>
        </w:rPr>
        <w:t>прям</w:t>
      </w:r>
      <w:proofErr w:type="gramEnd"/>
      <w:r>
        <w:rPr>
          <w:rFonts w:eastAsia="Times New Roman"/>
          <w:color w:val="000000" w:themeColor="text1"/>
          <w:szCs w:val="24"/>
          <w:bdr w:val="none" w:sz="0" w:space="0" w:color="auto" w:frame="1"/>
        </w:rPr>
        <w:t xml:space="preserve"> идё</w:t>
      </w:r>
      <w:r w:rsidRPr="00DF1A69">
        <w:rPr>
          <w:rFonts w:eastAsia="Times New Roman"/>
          <w:color w:val="000000" w:themeColor="text1"/>
          <w:szCs w:val="24"/>
          <w:bdr w:val="none" w:sz="0" w:space="0" w:color="auto" w:frame="1"/>
        </w:rPr>
        <w:t>м в этом направлении, то есть это общий путь, грубо говоря. И любое препятствие становится смыслом на пути в подразделен</w:t>
      </w:r>
      <w:r>
        <w:rPr>
          <w:rFonts w:eastAsia="Times New Roman"/>
          <w:color w:val="000000" w:themeColor="text1"/>
          <w:szCs w:val="24"/>
          <w:bdr w:val="none" w:sz="0" w:space="0" w:color="auto" w:frame="1"/>
        </w:rPr>
        <w:t>ии</w:t>
      </w:r>
      <w:r w:rsidR="000241E3">
        <w:rPr>
          <w:rFonts w:eastAsia="Times New Roman"/>
          <w:color w:val="000000" w:themeColor="text1"/>
          <w:szCs w:val="24"/>
          <w:bdr w:val="none" w:sz="0" w:space="0" w:color="auto" w:frame="1"/>
        </w:rPr>
        <w:t>,</w:t>
      </w:r>
      <w:r>
        <w:rPr>
          <w:rFonts w:eastAsia="Times New Roman"/>
          <w:color w:val="000000" w:themeColor="text1"/>
          <w:szCs w:val="24"/>
          <w:bdr w:val="none" w:sz="0" w:space="0" w:color="auto" w:frame="1"/>
        </w:rPr>
        <w:t xml:space="preserve"> и вот тогда мы все вместе идё</w:t>
      </w:r>
      <w:r w:rsidRPr="00DF1A69">
        <w:rPr>
          <w:rFonts w:eastAsia="Times New Roman"/>
          <w:color w:val="000000" w:themeColor="text1"/>
          <w:szCs w:val="24"/>
          <w:bdr w:val="none" w:sz="0" w:space="0" w:color="auto" w:frame="1"/>
        </w:rPr>
        <w:t xml:space="preserve">м. </w:t>
      </w:r>
    </w:p>
    <w:p w14:paraId="0E9A13BB"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И вот сейчас один из вас, в принципе при высокой должности, это Аватар ВШ</w:t>
      </w:r>
      <w:r>
        <w:rPr>
          <w:rFonts w:eastAsia="Times New Roman"/>
          <w:color w:val="000000" w:themeColor="text1"/>
          <w:szCs w:val="24"/>
          <w:bdr w:val="none" w:sz="0" w:space="0" w:color="auto" w:frame="1"/>
        </w:rPr>
        <w:t>С</w:t>
      </w:r>
      <w:r w:rsidRPr="00DF1A69">
        <w:rPr>
          <w:rFonts w:eastAsia="Times New Roman"/>
          <w:color w:val="000000" w:themeColor="text1"/>
          <w:szCs w:val="24"/>
          <w:bdr w:val="none" w:sz="0" w:space="0" w:color="auto" w:frame="1"/>
        </w:rPr>
        <w:t>, как раз Аватар, где фиксируется парадигмальное состояние действия, в</w:t>
      </w:r>
      <w:r>
        <w:rPr>
          <w:rFonts w:eastAsia="Times New Roman"/>
          <w:color w:val="000000" w:themeColor="text1"/>
          <w:szCs w:val="24"/>
          <w:bdr w:val="none" w:sz="0" w:space="0" w:color="auto" w:frame="1"/>
        </w:rPr>
        <w:t xml:space="preserve">ысказывает точку зрения, что </w:t>
      </w:r>
      <w:r>
        <w:rPr>
          <w:rFonts w:eastAsia="Times New Roman"/>
          <w:color w:val="000000" w:themeColor="text1"/>
          <w:szCs w:val="24"/>
          <w:bdr w:val="none" w:sz="0" w:space="0" w:color="auto" w:frame="1"/>
        </w:rPr>
        <w:lastRenderedPageBreak/>
        <w:t>всё</w:t>
      </w:r>
      <w:r w:rsidRPr="00DF1A69">
        <w:rPr>
          <w:rFonts w:eastAsia="Times New Roman"/>
          <w:color w:val="000000" w:themeColor="text1"/>
          <w:szCs w:val="24"/>
          <w:bdr w:val="none" w:sz="0" w:space="0" w:color="auto" w:frame="1"/>
        </w:rPr>
        <w:t>, что мы сейчас г</w:t>
      </w:r>
      <w:r w:rsidR="000241E3">
        <w:rPr>
          <w:rFonts w:eastAsia="Times New Roman"/>
          <w:color w:val="000000" w:themeColor="text1"/>
          <w:szCs w:val="24"/>
          <w:bdr w:val="none" w:sz="0" w:space="0" w:color="auto" w:frame="1"/>
        </w:rPr>
        <w:t>оворим, можем там подвести под Е</w:t>
      </w:r>
      <w:r w:rsidRPr="00DF1A69">
        <w:rPr>
          <w:rFonts w:eastAsia="Times New Roman"/>
          <w:color w:val="000000" w:themeColor="text1"/>
          <w:szCs w:val="24"/>
          <w:bdr w:val="none" w:sz="0" w:space="0" w:color="auto" w:frame="1"/>
        </w:rPr>
        <w:t>смический процесс</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w:t>
      </w:r>
      <w:r>
        <w:rPr>
          <w:rFonts w:eastAsia="Times New Roman"/>
          <w:color w:val="000000" w:themeColor="text1"/>
          <w:szCs w:val="24"/>
          <w:bdr w:val="none" w:sz="0" w:space="0" w:color="auto" w:frame="1"/>
        </w:rPr>
        <w:t>И</w:t>
      </w:r>
      <w:r w:rsidRPr="00DF1A69">
        <w:rPr>
          <w:rFonts w:eastAsia="Times New Roman"/>
          <w:color w:val="000000" w:themeColor="text1"/>
          <w:szCs w:val="24"/>
          <w:bdr w:val="none" w:sz="0" w:space="0" w:color="auto" w:frame="1"/>
        </w:rPr>
        <w:t xml:space="preserve"> у меня тогда внутри</w:t>
      </w:r>
      <w:r w:rsidR="000241E3">
        <w:rPr>
          <w:rFonts w:eastAsia="Times New Roman"/>
          <w:color w:val="000000" w:themeColor="text1"/>
          <w:szCs w:val="24"/>
          <w:bdr w:val="none" w:sz="0" w:space="0" w:color="auto" w:frame="1"/>
        </w:rPr>
        <w:t xml:space="preserve"> включается подпись резолюции: В</w:t>
      </w:r>
      <w:r w:rsidRPr="00DF1A69">
        <w:rPr>
          <w:rFonts w:eastAsia="Times New Roman"/>
          <w:color w:val="000000" w:themeColor="text1"/>
          <w:szCs w:val="24"/>
          <w:bdr w:val="none" w:sz="0" w:space="0" w:color="auto" w:frame="1"/>
        </w:rPr>
        <w:t xml:space="preserve">ы согласны с этим утверждением? </w:t>
      </w:r>
    </w:p>
    <w:p w14:paraId="47F39459"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Вот один сказал</w:t>
      </w:r>
      <w:r w:rsidRPr="003E3CCD">
        <w:rPr>
          <w:szCs w:val="24"/>
        </w:rPr>
        <w:t xml:space="preserve"> – </w:t>
      </w:r>
      <w:r w:rsidRPr="00DF1A69">
        <w:rPr>
          <w:rFonts w:eastAsia="Times New Roman"/>
          <w:color w:val="000000" w:themeColor="text1"/>
          <w:szCs w:val="24"/>
          <w:bdr w:val="none" w:sz="0" w:space="0" w:color="auto" w:frame="1"/>
        </w:rPr>
        <w:t>нет.</w:t>
      </w:r>
    </w:p>
    <w:p w14:paraId="668EE2A3"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i/>
          <w:iCs/>
          <w:color w:val="000000" w:themeColor="text1"/>
          <w:szCs w:val="24"/>
          <w:bdr w:val="none" w:sz="0" w:space="0" w:color="auto" w:frame="1"/>
        </w:rPr>
        <w:t xml:space="preserve">Из зала: </w:t>
      </w:r>
      <w:r w:rsidRPr="00DF1A69">
        <w:rPr>
          <w:rFonts w:eastAsia="Times New Roman"/>
          <w:i/>
          <w:iCs/>
          <w:color w:val="000000" w:themeColor="text1"/>
          <w:szCs w:val="24"/>
          <w:bdr w:val="none" w:sz="0" w:space="0" w:color="auto" w:frame="1"/>
        </w:rPr>
        <w:t>Мы бы расширились, иерархизировались на шестьдесят четыре ядра</w:t>
      </w:r>
      <w:r>
        <w:rPr>
          <w:rFonts w:eastAsia="Times New Roman"/>
          <w:i/>
          <w:iCs/>
          <w:color w:val="000000" w:themeColor="text1"/>
          <w:szCs w:val="24"/>
          <w:bdr w:val="none" w:sz="0" w:space="0" w:color="auto" w:frame="1"/>
        </w:rPr>
        <w:t>.</w:t>
      </w:r>
    </w:p>
    <w:p w14:paraId="12996BEC"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Естественно, правильно, </w:t>
      </w:r>
      <w:r>
        <w:rPr>
          <w:rFonts w:eastAsia="Times New Roman"/>
          <w:color w:val="000000" w:themeColor="text1"/>
          <w:szCs w:val="24"/>
          <w:bdr w:val="none" w:sz="0" w:space="0" w:color="auto" w:frame="1"/>
        </w:rPr>
        <w:t xml:space="preserve">потому </w:t>
      </w:r>
      <w:r w:rsidRPr="00DF1A69">
        <w:rPr>
          <w:rFonts w:eastAsia="Times New Roman"/>
          <w:color w:val="000000" w:themeColor="text1"/>
          <w:szCs w:val="24"/>
          <w:bdr w:val="none" w:sz="0" w:space="0" w:color="auto" w:frame="1"/>
        </w:rPr>
        <w:t>даже в предыдущей практике или в этой, я уже не помню, в предыдущей, когда мы выходили на эмпатичность, мы же вас с Отцом</w:t>
      </w:r>
      <w:r>
        <w:rPr>
          <w:rFonts w:eastAsia="Times New Roman"/>
          <w:color w:val="000000" w:themeColor="text1"/>
          <w:szCs w:val="24"/>
          <w:bdr w:val="none" w:sz="0" w:space="0" w:color="auto" w:frame="1"/>
        </w:rPr>
        <w:t xml:space="preserve"> </w:t>
      </w:r>
      <w:r w:rsidRPr="00DF1A69">
        <w:rPr>
          <w:rFonts w:eastAsia="Times New Roman"/>
          <w:color w:val="000000" w:themeColor="text1"/>
          <w:szCs w:val="24"/>
          <w:bdr w:val="none" w:sz="0" w:space="0" w:color="auto" w:frame="1"/>
        </w:rPr>
        <w:t>то и "растягивали", извините за это слово, наши шестьдесят четыре вида</w:t>
      </w:r>
      <w:r>
        <w:rPr>
          <w:rFonts w:eastAsia="Times New Roman"/>
          <w:color w:val="000000" w:themeColor="text1"/>
          <w:szCs w:val="24"/>
          <w:bdr w:val="none" w:sz="0" w:space="0" w:color="auto" w:frame="1"/>
        </w:rPr>
        <w:t>. И</w:t>
      </w:r>
      <w:r w:rsidRPr="00DF1A69">
        <w:rPr>
          <w:rFonts w:eastAsia="Times New Roman"/>
          <w:color w:val="000000" w:themeColor="text1"/>
          <w:szCs w:val="24"/>
          <w:bdr w:val="none" w:sz="0" w:space="0" w:color="auto" w:frame="1"/>
        </w:rPr>
        <w:t xml:space="preserve"> мы не говорили, что это одна имичность или сиаматичность срабатывает. Ну</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люблю я </w:t>
      </w:r>
      <w:r>
        <w:rPr>
          <w:rFonts w:eastAsia="Times New Roman"/>
          <w:color w:val="000000" w:themeColor="text1"/>
          <w:szCs w:val="24"/>
          <w:bdr w:val="none" w:sz="0" w:space="0" w:color="auto" w:frame="1"/>
        </w:rPr>
        <w:t>имику, всё, я скажу: «Всё, все лесом,</w:t>
      </w:r>
      <w:r w:rsidRPr="00DF1A69">
        <w:rPr>
          <w:rFonts w:eastAsia="Times New Roman"/>
          <w:color w:val="000000" w:themeColor="text1"/>
          <w:szCs w:val="24"/>
          <w:bdr w:val="none" w:sz="0" w:space="0" w:color="auto" w:frame="1"/>
        </w:rPr>
        <w:t xml:space="preserve"> виды материи, люблю только</w:t>
      </w:r>
      <w:r>
        <w:rPr>
          <w:rFonts w:eastAsia="Times New Roman"/>
          <w:color w:val="000000" w:themeColor="text1"/>
          <w:szCs w:val="24"/>
          <w:bdr w:val="none" w:sz="0" w:space="0" w:color="auto" w:frame="1"/>
        </w:rPr>
        <w:t xml:space="preserve"> имику, работаю только с имикой». Понимаете, </w:t>
      </w:r>
      <w:r w:rsidRPr="00DF1A69">
        <w:rPr>
          <w:rFonts w:eastAsia="Times New Roman"/>
          <w:color w:val="000000" w:themeColor="text1"/>
          <w:szCs w:val="24"/>
          <w:bdr w:val="none" w:sz="0" w:space="0" w:color="auto" w:frame="1"/>
        </w:rPr>
        <w:t>я ж так не поступила, и Отец</w:t>
      </w:r>
      <w:r>
        <w:rPr>
          <w:rFonts w:eastAsia="Times New Roman"/>
          <w:color w:val="000000" w:themeColor="text1"/>
          <w:szCs w:val="24"/>
          <w:bdr w:val="none" w:sz="0" w:space="0" w:color="auto" w:frame="1"/>
        </w:rPr>
        <w:t xml:space="preserve"> так не поступил с сиаматикой. Н</w:t>
      </w:r>
      <w:r w:rsidRPr="00DF1A69">
        <w:rPr>
          <w:rFonts w:eastAsia="Times New Roman"/>
          <w:color w:val="000000" w:themeColor="text1"/>
          <w:szCs w:val="24"/>
          <w:bdr w:val="none" w:sz="0" w:space="0" w:color="auto" w:frame="1"/>
        </w:rPr>
        <w:t>о вы сейчас почему-то всю парадигмальность подписываете под есмический процесс.</w:t>
      </w:r>
      <w:r>
        <w:rPr>
          <w:rFonts w:eastAsia="Times New Roman"/>
          <w:color w:val="000000" w:themeColor="text1"/>
          <w:szCs w:val="24"/>
          <w:bdr w:val="none" w:sz="0" w:space="0" w:color="auto" w:frame="1"/>
        </w:rPr>
        <w:t xml:space="preserve"> </w:t>
      </w:r>
    </w:p>
    <w:p w14:paraId="22CDF502"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i/>
          <w:iCs/>
          <w:color w:val="000000" w:themeColor="text1"/>
          <w:szCs w:val="24"/>
          <w:bdr w:val="none" w:sz="0" w:space="0" w:color="auto" w:frame="1"/>
        </w:rPr>
        <w:t xml:space="preserve">Из зала: </w:t>
      </w:r>
      <w:r w:rsidR="000241E3">
        <w:rPr>
          <w:rFonts w:eastAsia="Times New Roman"/>
          <w:i/>
          <w:iCs/>
          <w:color w:val="000000" w:themeColor="text1"/>
          <w:szCs w:val="24"/>
          <w:bdr w:val="none" w:sz="0" w:space="0" w:color="auto" w:frame="1"/>
        </w:rPr>
        <w:t>Могу ответить, почему так сказала.</w:t>
      </w:r>
    </w:p>
    <w:p w14:paraId="523D1103"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Я знаю, что вы сможете ответить. Вопрос: важен ли будет смысл первичного ответа? Проявляй гиб</w:t>
      </w:r>
      <w:r>
        <w:rPr>
          <w:rFonts w:eastAsia="Times New Roman"/>
          <w:color w:val="000000" w:themeColor="text1"/>
          <w:szCs w:val="24"/>
          <w:bdr w:val="none" w:sz="0" w:space="0" w:color="auto" w:frame="1"/>
        </w:rPr>
        <w:t>кость, О. иначе будет картина</w:t>
      </w:r>
      <w:r w:rsidRPr="00DF1A69">
        <w:rPr>
          <w:rFonts w:eastAsia="Times New Roman"/>
          <w:color w:val="000000" w:themeColor="text1"/>
          <w:szCs w:val="24"/>
          <w:bdr w:val="none" w:sz="0" w:space="0" w:color="auto" w:frame="1"/>
        </w:rPr>
        <w:t xml:space="preserve"> Акаде</w:t>
      </w:r>
      <w:r w:rsidR="000241E3">
        <w:rPr>
          <w:rFonts w:eastAsia="Times New Roman"/>
          <w:color w:val="000000" w:themeColor="text1"/>
          <w:szCs w:val="24"/>
          <w:bdr w:val="none" w:sz="0" w:space="0" w:color="auto" w:frame="1"/>
        </w:rPr>
        <w:t>мического Синтеза номер два, ещё</w:t>
      </w:r>
      <w:r w:rsidRPr="00DF1A69">
        <w:rPr>
          <w:rFonts w:eastAsia="Times New Roman"/>
          <w:color w:val="000000" w:themeColor="text1"/>
          <w:szCs w:val="24"/>
          <w:bdr w:val="none" w:sz="0" w:space="0" w:color="auto" w:frame="1"/>
        </w:rPr>
        <w:t xml:space="preserve"> раз, второй раз и опять ты сядешь рядом, через полчаса тебе ст</w:t>
      </w:r>
      <w:r>
        <w:rPr>
          <w:rFonts w:eastAsia="Times New Roman"/>
          <w:color w:val="000000" w:themeColor="text1"/>
          <w:szCs w:val="24"/>
          <w:bdr w:val="none" w:sz="0" w:space="0" w:color="auto" w:frame="1"/>
        </w:rPr>
        <w:t>анет хорошо, и ты пойдешь опять мягкая</w:t>
      </w:r>
      <w:r w:rsidRPr="00DF1A69">
        <w:rPr>
          <w:rFonts w:eastAsia="Times New Roman"/>
          <w:color w:val="000000" w:themeColor="text1"/>
          <w:szCs w:val="24"/>
          <w:bdr w:val="none" w:sz="0" w:space="0" w:color="auto" w:frame="1"/>
        </w:rPr>
        <w:t xml:space="preserve"> туда</w:t>
      </w:r>
      <w:r>
        <w:rPr>
          <w:rFonts w:eastAsia="Times New Roman"/>
          <w:color w:val="000000" w:themeColor="text1"/>
          <w:szCs w:val="24"/>
          <w:bdr w:val="none" w:sz="0" w:space="0" w:color="auto" w:frame="1"/>
        </w:rPr>
        <w:t>, г</w:t>
      </w:r>
      <w:r w:rsidRPr="00DF1A69">
        <w:rPr>
          <w:rFonts w:eastAsia="Times New Roman"/>
          <w:color w:val="000000" w:themeColor="text1"/>
          <w:szCs w:val="24"/>
          <w:bdr w:val="none" w:sz="0" w:space="0" w:color="auto" w:frame="1"/>
        </w:rPr>
        <w:t>ибкость ответа, объясним</w:t>
      </w:r>
      <w:r w:rsidR="00BE2F55">
        <w:rPr>
          <w:rFonts w:eastAsia="Times New Roman"/>
          <w:color w:val="000000" w:themeColor="text1"/>
          <w:szCs w:val="24"/>
          <w:bdr w:val="none" w:sz="0" w:space="0" w:color="auto" w:frame="1"/>
        </w:rPr>
        <w:t>,</w:t>
      </w:r>
      <w:r w:rsidR="000241E3">
        <w:rPr>
          <w:rFonts w:eastAsia="Times New Roman"/>
          <w:color w:val="000000" w:themeColor="text1"/>
          <w:szCs w:val="24"/>
          <w:bdr w:val="none" w:sz="0" w:space="0" w:color="auto" w:frame="1"/>
        </w:rPr>
        <w:t xml:space="preserve"> почему, </w:t>
      </w:r>
      <w:r w:rsidRPr="00DF1A69">
        <w:rPr>
          <w:rFonts w:eastAsia="Times New Roman"/>
          <w:color w:val="000000" w:themeColor="text1"/>
          <w:szCs w:val="24"/>
          <w:bdr w:val="none" w:sz="0" w:space="0" w:color="auto" w:frame="1"/>
        </w:rPr>
        <w:t>и мы потом тоже тебе дадим свой ответ.</w:t>
      </w:r>
    </w:p>
    <w:p w14:paraId="0BC27E47"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Только громче, вот мне кажется</w:t>
      </w:r>
      <w:r w:rsidR="00BE2F55">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вы будете страдать, когда будете писать текст.</w:t>
      </w:r>
    </w:p>
    <w:p w14:paraId="3F7329A2"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Мы все время страдаем</w:t>
      </w:r>
      <w:r w:rsidR="000241E3">
        <w:rPr>
          <w:rFonts w:eastAsia="Times New Roman"/>
          <w:i/>
          <w:iCs/>
          <w:color w:val="000000" w:themeColor="text1"/>
          <w:szCs w:val="24"/>
          <w:bdr w:val="none" w:sz="0" w:space="0" w:color="auto" w:frame="1"/>
        </w:rPr>
        <w:t>.</w:t>
      </w:r>
    </w:p>
    <w:p w14:paraId="4010FC66" w14:textId="77777777" w:rsidR="00BB5846"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Вы все так говорите, как-то под себя, куда-нибудь там, чтобы никому не было слышно, хоть микрофоны на вас вешай, крепи верней, а не вешай, крепи. Громче.</w:t>
      </w:r>
    </w:p>
    <w:p w14:paraId="66AFB902"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Есмическая материя, свойство и качество есмической материи</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синтезировать все шестьдесят четыре вида материи, приводя к однородности телесного выражения.</w:t>
      </w:r>
    </w:p>
    <w:p w14:paraId="7E596767" w14:textId="77777777" w:rsidR="00BB5846" w:rsidRPr="00DF1A69" w:rsidRDefault="000241E3"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Не отрицаю. Но выше её стоит Ф</w:t>
      </w:r>
      <w:r w:rsidR="00BB5846" w:rsidRPr="00DF1A69">
        <w:rPr>
          <w:rFonts w:eastAsia="Times New Roman"/>
          <w:color w:val="000000" w:themeColor="text1"/>
          <w:szCs w:val="24"/>
          <w:bdr w:val="none" w:sz="0" w:space="0" w:color="auto" w:frame="1"/>
        </w:rPr>
        <w:t>изичес</w:t>
      </w:r>
      <w:r w:rsidR="00BB5846">
        <w:rPr>
          <w:rFonts w:eastAsia="Times New Roman"/>
          <w:color w:val="000000" w:themeColor="text1"/>
          <w:szCs w:val="24"/>
          <w:bdr w:val="none" w:sz="0" w:space="0" w:color="auto" w:frame="1"/>
        </w:rPr>
        <w:t>кое тело. И физическому телу всё</w:t>
      </w:r>
      <w:r w:rsidR="00BB5846" w:rsidRPr="00DF1A69">
        <w:rPr>
          <w:rFonts w:eastAsia="Times New Roman"/>
          <w:color w:val="000000" w:themeColor="text1"/>
          <w:szCs w:val="24"/>
          <w:bdr w:val="none" w:sz="0" w:space="0" w:color="auto" w:frame="1"/>
        </w:rPr>
        <w:t xml:space="preserve"> равно, сколько видов материи синтезировать своей парадигмальной телесностью, также?</w:t>
      </w:r>
    </w:p>
    <w:p w14:paraId="46E0C6EA" w14:textId="7C0C9CA4"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Это называется</w:t>
      </w:r>
      <w:r w:rsidR="00F153EA">
        <w:rPr>
          <w:rFonts w:eastAsia="Times New Roman"/>
          <w:i/>
          <w:iCs/>
          <w:color w:val="000000" w:themeColor="text1"/>
          <w:szCs w:val="24"/>
          <w:bdr w:val="none" w:sz="0" w:space="0" w:color="auto" w:frame="1"/>
        </w:rPr>
        <w:t xml:space="preserve"> – </w:t>
      </w:r>
      <w:r w:rsidRPr="00DF1A69">
        <w:rPr>
          <w:rFonts w:eastAsia="Times New Roman"/>
          <w:i/>
          <w:iCs/>
          <w:color w:val="000000" w:themeColor="text1"/>
          <w:szCs w:val="24"/>
          <w:bdr w:val="none" w:sz="0" w:space="0" w:color="auto" w:frame="1"/>
        </w:rPr>
        <w:t>иерархизация.</w:t>
      </w:r>
    </w:p>
    <w:p w14:paraId="383BD972"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Да. Даже более того, прости, пожалуйста, даже более того. Послушай</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сейчас</w:t>
      </w:r>
      <w:r>
        <w:rPr>
          <w:rFonts w:eastAsia="Times New Roman"/>
          <w:color w:val="000000" w:themeColor="text1"/>
          <w:szCs w:val="24"/>
          <w:bdr w:val="none" w:sz="0" w:space="0" w:color="auto" w:frame="1"/>
        </w:rPr>
        <w:t xml:space="preserve"> Иосифа, что Владыка говорит,</w:t>
      </w:r>
      <w:r w:rsidRPr="00DF1A69">
        <w:rPr>
          <w:rFonts w:eastAsia="Times New Roman"/>
          <w:color w:val="000000" w:themeColor="text1"/>
          <w:szCs w:val="24"/>
          <w:bdr w:val="none" w:sz="0" w:space="0" w:color="auto" w:frame="1"/>
        </w:rPr>
        <w:t xml:space="preserve"> ты же выражение Иосифа? И ты как раз Аватаресса этой организации, что </w:t>
      </w:r>
      <w:r>
        <w:rPr>
          <w:rFonts w:eastAsia="Times New Roman"/>
          <w:color w:val="000000" w:themeColor="text1"/>
          <w:szCs w:val="24"/>
          <w:bdr w:val="none" w:sz="0" w:space="0" w:color="auto" w:frame="1"/>
        </w:rPr>
        <w:t>Иосиф говорит? Владыка сказал: «Н</w:t>
      </w:r>
      <w:r w:rsidR="000241E3">
        <w:rPr>
          <w:rFonts w:eastAsia="Times New Roman"/>
          <w:color w:val="000000" w:themeColor="text1"/>
          <w:szCs w:val="24"/>
          <w:bdr w:val="none" w:sz="0" w:space="0" w:color="auto" w:frame="1"/>
        </w:rPr>
        <w:t>е каждое Ф</w:t>
      </w:r>
      <w:r w:rsidRPr="00DF1A69">
        <w:rPr>
          <w:rFonts w:eastAsia="Times New Roman"/>
          <w:color w:val="000000" w:themeColor="text1"/>
          <w:szCs w:val="24"/>
          <w:bdr w:val="none" w:sz="0" w:space="0" w:color="auto" w:frame="1"/>
        </w:rPr>
        <w:t>изическое тело есмь синтез шестидесяти четырех видов организации материи</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w:t>
      </w:r>
    </w:p>
    <w:p w14:paraId="6B11CD78"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 xml:space="preserve">Из зала: Мы же сейчас не </w:t>
      </w:r>
      <w:r w:rsidR="000241E3">
        <w:rPr>
          <w:rFonts w:eastAsia="Times New Roman"/>
          <w:i/>
          <w:iCs/>
          <w:color w:val="000000" w:themeColor="text1"/>
          <w:szCs w:val="24"/>
          <w:bdr w:val="none" w:sz="0" w:space="0" w:color="auto" w:frame="1"/>
        </w:rPr>
        <w:t>говорим про</w:t>
      </w:r>
      <w:r w:rsidRPr="00DF1A69">
        <w:rPr>
          <w:rFonts w:eastAsia="Times New Roman"/>
          <w:i/>
          <w:iCs/>
          <w:color w:val="000000" w:themeColor="text1"/>
          <w:szCs w:val="24"/>
          <w:bdr w:val="none" w:sz="0" w:space="0" w:color="auto" w:frame="1"/>
        </w:rPr>
        <w:t xml:space="preserve"> конкретные тела, мы говорим о принципе?</w:t>
      </w:r>
    </w:p>
    <w:p w14:paraId="25045361" w14:textId="77777777" w:rsidR="00BB5846"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Правильно</w:t>
      </w:r>
      <w:r>
        <w:rPr>
          <w:rFonts w:eastAsia="Times New Roman"/>
          <w:color w:val="000000" w:themeColor="text1"/>
          <w:szCs w:val="24"/>
          <w:bdr w:val="none" w:sz="0" w:space="0" w:color="auto" w:frame="1"/>
        </w:rPr>
        <w:t>.</w:t>
      </w:r>
    </w:p>
    <w:p w14:paraId="31FF8189"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Принцип, он включает такую универсальность, что есмическая материя способна синтезировать собою шестьдесят четыре вида материи, складывая</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или меньше, какая у кого подготовка, в</w:t>
      </w:r>
      <w:r>
        <w:rPr>
          <w:rFonts w:eastAsia="Times New Roman"/>
          <w:i/>
          <w:iCs/>
          <w:color w:val="000000" w:themeColor="text1"/>
          <w:szCs w:val="24"/>
          <w:bdr w:val="none" w:sz="0" w:space="0" w:color="auto" w:frame="1"/>
        </w:rPr>
        <w:t xml:space="preserve"> однородный огонь, </w:t>
      </w:r>
      <w:r w:rsidR="000241E3">
        <w:rPr>
          <w:rFonts w:eastAsia="Times New Roman"/>
          <w:i/>
          <w:iCs/>
          <w:color w:val="000000" w:themeColor="text1"/>
          <w:szCs w:val="24"/>
          <w:bdr w:val="none" w:sz="0" w:space="0" w:color="auto" w:frame="1"/>
        </w:rPr>
        <w:t xml:space="preserve">у нас есть однородные части, </w:t>
      </w:r>
      <w:r>
        <w:rPr>
          <w:rFonts w:eastAsia="Times New Roman"/>
          <w:i/>
          <w:iCs/>
          <w:color w:val="000000" w:themeColor="text1"/>
          <w:szCs w:val="24"/>
          <w:bdr w:val="none" w:sz="0" w:space="0" w:color="auto" w:frame="1"/>
        </w:rPr>
        <w:t>который и даё</w:t>
      </w:r>
      <w:r w:rsidRPr="00DF1A69">
        <w:rPr>
          <w:rFonts w:eastAsia="Times New Roman"/>
          <w:i/>
          <w:iCs/>
          <w:color w:val="000000" w:themeColor="text1"/>
          <w:szCs w:val="24"/>
          <w:bdr w:val="none" w:sz="0" w:space="0" w:color="auto" w:frame="1"/>
        </w:rPr>
        <w:t>т способность, собственно говоря, воспринимать прямой огонь Изначально Вышестоящего Отца, как запредельность, вводя в тело, и потом уже систематизируя</w:t>
      </w:r>
      <w:r w:rsidR="00F41391">
        <w:rPr>
          <w:rFonts w:eastAsia="Times New Roman"/>
          <w:i/>
          <w:iCs/>
          <w:color w:val="000000" w:themeColor="text1"/>
          <w:szCs w:val="24"/>
          <w:bdr w:val="none" w:sz="0" w:space="0" w:color="auto" w:frame="1"/>
        </w:rPr>
        <w:t xml:space="preserve"> виды</w:t>
      </w:r>
      <w:r w:rsidR="000241E3">
        <w:rPr>
          <w:rFonts w:eastAsia="Times New Roman"/>
          <w:i/>
          <w:iCs/>
          <w:color w:val="000000" w:themeColor="text1"/>
          <w:szCs w:val="24"/>
          <w:bdr w:val="none" w:sz="0" w:space="0" w:color="auto" w:frame="1"/>
        </w:rPr>
        <w:t xml:space="preserve"> материи</w:t>
      </w:r>
      <w:r w:rsidRPr="00DF1A69">
        <w:rPr>
          <w:rFonts w:eastAsia="Times New Roman"/>
          <w:i/>
          <w:iCs/>
          <w:color w:val="000000" w:themeColor="text1"/>
          <w:szCs w:val="24"/>
          <w:bdr w:val="none" w:sz="0" w:space="0" w:color="auto" w:frame="1"/>
        </w:rPr>
        <w:t>, это тоже одно из свойств</w:t>
      </w:r>
      <w:r w:rsidR="000241E3">
        <w:rPr>
          <w:rFonts w:eastAsia="Times New Roman"/>
          <w:i/>
          <w:iCs/>
          <w:color w:val="000000" w:themeColor="text1"/>
          <w:szCs w:val="24"/>
          <w:bdr w:val="none" w:sz="0" w:space="0" w:color="auto" w:frame="1"/>
        </w:rPr>
        <w:t xml:space="preserve"> есмической материи</w:t>
      </w:r>
      <w:r w:rsidRPr="00DF1A69">
        <w:rPr>
          <w:rFonts w:eastAsia="Times New Roman"/>
          <w:i/>
          <w:iCs/>
          <w:color w:val="000000" w:themeColor="text1"/>
          <w:szCs w:val="24"/>
          <w:bdr w:val="none" w:sz="0" w:space="0" w:color="auto" w:frame="1"/>
        </w:rPr>
        <w:t>, распределяя по частям, системам и так далее по списку, вводить в нас вот это новое состояние запредельности для нас</w:t>
      </w:r>
      <w:r>
        <w:rPr>
          <w:rFonts w:eastAsia="Times New Roman"/>
          <w:i/>
          <w:iCs/>
          <w:color w:val="000000" w:themeColor="text1"/>
          <w:szCs w:val="24"/>
          <w:bdr w:val="none" w:sz="0" w:space="0" w:color="auto" w:frame="1"/>
        </w:rPr>
        <w:t xml:space="preserve"> </w:t>
      </w:r>
    </w:p>
    <w:p w14:paraId="321941AF" w14:textId="77777777" w:rsidR="00BB5846"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Хорошо.</w:t>
      </w:r>
    </w:p>
    <w:p w14:paraId="0DF9930B"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w:t>
      </w:r>
      <w:r w:rsidR="000241E3">
        <w:rPr>
          <w:rFonts w:eastAsia="Times New Roman"/>
          <w:i/>
          <w:iCs/>
          <w:color w:val="000000" w:themeColor="text1"/>
          <w:szCs w:val="24"/>
          <w:bdr w:val="none" w:sz="0" w:space="0" w:color="auto" w:frame="1"/>
        </w:rPr>
        <w:t>а: Но это не есмь парадигмальная</w:t>
      </w:r>
      <w:r w:rsidRPr="00DF1A69">
        <w:rPr>
          <w:rFonts w:eastAsia="Times New Roman"/>
          <w:i/>
          <w:iCs/>
          <w:color w:val="000000" w:themeColor="text1"/>
          <w:szCs w:val="24"/>
          <w:bdr w:val="none" w:sz="0" w:space="0" w:color="auto" w:frame="1"/>
        </w:rPr>
        <w:t xml:space="preserve"> </w:t>
      </w:r>
      <w:r w:rsidR="000241E3">
        <w:rPr>
          <w:rFonts w:eastAsia="Times New Roman"/>
          <w:i/>
          <w:iCs/>
          <w:color w:val="000000" w:themeColor="text1"/>
          <w:szCs w:val="24"/>
          <w:bdr w:val="none" w:sz="0" w:space="0" w:color="auto" w:frame="1"/>
        </w:rPr>
        <w:t>телесность.</w:t>
      </w:r>
    </w:p>
    <w:p w14:paraId="3A8AD6E0"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Да, вот я тоже хотела заметить, что это совсем не о</w:t>
      </w:r>
      <w:r w:rsidR="000241E3">
        <w:rPr>
          <w:rFonts w:eastAsia="Times New Roman"/>
          <w:i/>
          <w:iCs/>
          <w:color w:val="000000" w:themeColor="text1"/>
          <w:szCs w:val="24"/>
          <w:bdr w:val="none" w:sz="0" w:space="0" w:color="auto" w:frame="1"/>
        </w:rPr>
        <w:t>бязательно равно парадигмальной телесности</w:t>
      </w:r>
      <w:r w:rsidRPr="00DF1A69">
        <w:rPr>
          <w:rFonts w:eastAsia="Times New Roman"/>
          <w:i/>
          <w:iCs/>
          <w:color w:val="000000" w:themeColor="text1"/>
          <w:szCs w:val="24"/>
          <w:bdr w:val="none" w:sz="0" w:space="0" w:color="auto" w:frame="1"/>
        </w:rPr>
        <w:t xml:space="preserve"> и парадигме.</w:t>
      </w:r>
    </w:p>
    <w:p w14:paraId="7B622CF5" w14:textId="21BECF8C" w:rsidR="00BB5846" w:rsidRPr="00DF1A69" w:rsidRDefault="000241E3" w:rsidP="00BB5846">
      <w:pPr>
        <w:spacing w:after="0"/>
        <w:ind w:firstLine="709"/>
        <w:textAlignment w:val="baseline"/>
        <w:rPr>
          <w:rFonts w:eastAsia="Times New Roman"/>
          <w:color w:val="000000" w:themeColor="text1"/>
          <w:szCs w:val="24"/>
        </w:rPr>
      </w:pPr>
      <w:r>
        <w:rPr>
          <w:rFonts w:eastAsia="Times New Roman"/>
          <w:i/>
          <w:iCs/>
          <w:color w:val="000000" w:themeColor="text1"/>
          <w:szCs w:val="24"/>
          <w:bdr w:val="none" w:sz="0" w:space="0" w:color="auto" w:frame="1"/>
        </w:rPr>
        <w:t>Из зала: А можно здесь ещё</w:t>
      </w:r>
      <w:r w:rsidR="00BB5846" w:rsidRPr="00DF1A69">
        <w:rPr>
          <w:rFonts w:eastAsia="Times New Roman"/>
          <w:i/>
          <w:iCs/>
          <w:color w:val="000000" w:themeColor="text1"/>
          <w:szCs w:val="24"/>
          <w:bdr w:val="none" w:sz="0" w:space="0" w:color="auto" w:frame="1"/>
        </w:rPr>
        <w:t xml:space="preserve"> увидеть вот так вот, иерархически</w:t>
      </w:r>
      <w:r w:rsidR="0063496E">
        <w:rPr>
          <w:rFonts w:eastAsia="Times New Roman"/>
          <w:i/>
          <w:iCs/>
          <w:color w:val="000000" w:themeColor="text1"/>
          <w:szCs w:val="24"/>
          <w:bdr w:val="none" w:sz="0" w:space="0" w:color="auto" w:frame="1"/>
        </w:rPr>
        <w:t xml:space="preserve"> у каждой системы своё</w:t>
      </w:r>
      <w:r w:rsidR="00BB5846" w:rsidRPr="00DF1A69">
        <w:rPr>
          <w:rFonts w:eastAsia="Times New Roman"/>
          <w:i/>
          <w:iCs/>
          <w:color w:val="000000" w:themeColor="text1"/>
          <w:szCs w:val="24"/>
          <w:bdr w:val="none" w:sz="0" w:space="0" w:color="auto" w:frame="1"/>
        </w:rPr>
        <w:t xml:space="preserve"> иерархическое место и когда мы говорим о виде материи</w:t>
      </w:r>
      <w:r w:rsidR="00BB5846">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то по сути дела</w:t>
      </w:r>
      <w:r w:rsidR="00F153EA">
        <w:rPr>
          <w:rFonts w:eastAsia="Times New Roman"/>
          <w:i/>
          <w:iCs/>
          <w:color w:val="000000" w:themeColor="text1"/>
          <w:szCs w:val="24"/>
          <w:bdr w:val="none" w:sz="0" w:space="0" w:color="auto" w:frame="1"/>
        </w:rPr>
        <w:t xml:space="preserve"> – </w:t>
      </w:r>
      <w:r w:rsidR="00BB5846" w:rsidRPr="00DF1A69">
        <w:rPr>
          <w:rFonts w:eastAsia="Times New Roman"/>
          <w:i/>
          <w:iCs/>
          <w:color w:val="000000" w:themeColor="text1"/>
          <w:szCs w:val="24"/>
          <w:bdr w:val="none" w:sz="0" w:space="0" w:color="auto" w:frame="1"/>
        </w:rPr>
        <w:t>это какая-то субстанциональность ме</w:t>
      </w:r>
      <w:r w:rsidR="00BB5846">
        <w:rPr>
          <w:rFonts w:eastAsia="Times New Roman"/>
          <w:i/>
          <w:iCs/>
          <w:color w:val="000000" w:themeColor="text1"/>
          <w:szCs w:val="24"/>
          <w:bdr w:val="none" w:sz="0" w:space="0" w:color="auto" w:frame="1"/>
        </w:rPr>
        <w:t>тагалактическая, которая да, даё</w:t>
      </w:r>
      <w:r w:rsidR="00BB5846" w:rsidRPr="00DF1A69">
        <w:rPr>
          <w:rFonts w:eastAsia="Times New Roman"/>
          <w:i/>
          <w:iCs/>
          <w:color w:val="000000" w:themeColor="text1"/>
          <w:szCs w:val="24"/>
          <w:bdr w:val="none" w:sz="0" w:space="0" w:color="auto" w:frame="1"/>
        </w:rPr>
        <w:t>т какие-то качества и свойства части, как физическое тело, но оно значительно выше, чем любые синтезированные виды материи</w:t>
      </w:r>
      <w:r w:rsidR="00BB5846">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w:t>
      </w:r>
      <w:r w:rsidR="00BB5846">
        <w:rPr>
          <w:rFonts w:eastAsia="Times New Roman"/>
          <w:i/>
          <w:iCs/>
          <w:color w:val="000000" w:themeColor="text1"/>
          <w:szCs w:val="24"/>
          <w:bdr w:val="none" w:sz="0" w:space="0" w:color="auto" w:frame="1"/>
        </w:rPr>
        <w:t>П</w:t>
      </w:r>
      <w:r w:rsidR="00BB5846" w:rsidRPr="00DF1A69">
        <w:rPr>
          <w:rFonts w:eastAsia="Times New Roman"/>
          <w:i/>
          <w:iCs/>
          <w:color w:val="000000" w:themeColor="text1"/>
          <w:szCs w:val="24"/>
          <w:bdr w:val="none" w:sz="0" w:space="0" w:color="auto" w:frame="1"/>
        </w:rPr>
        <w:t xml:space="preserve">очему? </w:t>
      </w:r>
      <w:r w:rsidR="00BB5846">
        <w:rPr>
          <w:rFonts w:eastAsia="Times New Roman"/>
          <w:i/>
          <w:iCs/>
          <w:color w:val="000000" w:themeColor="text1"/>
          <w:szCs w:val="24"/>
          <w:bdr w:val="none" w:sz="0" w:space="0" w:color="auto" w:frame="1"/>
        </w:rPr>
        <w:t xml:space="preserve">– </w:t>
      </w:r>
      <w:r w:rsidR="00BB5846" w:rsidRPr="00DF1A69">
        <w:rPr>
          <w:rFonts w:eastAsia="Times New Roman"/>
          <w:i/>
          <w:iCs/>
          <w:color w:val="000000" w:themeColor="text1"/>
          <w:szCs w:val="24"/>
          <w:bdr w:val="none" w:sz="0" w:space="0" w:color="auto" w:frame="1"/>
        </w:rPr>
        <w:t>Потому</w:t>
      </w:r>
      <w:r w:rsidR="00BB5846">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что оно уже цельно</w:t>
      </w:r>
      <w:r w:rsidR="00F41391">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и оно уже определяет другие задачи. Оно как бы состоялось из этого и пошло, и могут и</w:t>
      </w:r>
      <w:r w:rsidR="00BB5846">
        <w:rPr>
          <w:rFonts w:eastAsia="Times New Roman"/>
          <w:i/>
          <w:iCs/>
          <w:color w:val="000000" w:themeColor="text1"/>
          <w:szCs w:val="24"/>
          <w:bdr w:val="none" w:sz="0" w:space="0" w:color="auto" w:frame="1"/>
        </w:rPr>
        <w:t>дти виды материи, сложенные в нё</w:t>
      </w:r>
      <w:r w:rsidR="00BB5846" w:rsidRPr="00DF1A69">
        <w:rPr>
          <w:rFonts w:eastAsia="Times New Roman"/>
          <w:i/>
          <w:iCs/>
          <w:color w:val="000000" w:themeColor="text1"/>
          <w:szCs w:val="24"/>
          <w:bdr w:val="none" w:sz="0" w:space="0" w:color="auto" w:frame="1"/>
        </w:rPr>
        <w:t>м, то есть когда они это качество, оно начинает работать</w:t>
      </w:r>
      <w:r w:rsidR="0063496E">
        <w:rPr>
          <w:rFonts w:eastAsia="Times New Roman"/>
          <w:i/>
          <w:iCs/>
          <w:color w:val="000000" w:themeColor="text1"/>
          <w:szCs w:val="24"/>
          <w:bdr w:val="none" w:sz="0" w:space="0" w:color="auto" w:frame="1"/>
        </w:rPr>
        <w:t xml:space="preserve">, принимая </w:t>
      </w:r>
      <w:r w:rsidR="00BB5846">
        <w:rPr>
          <w:rFonts w:eastAsia="Times New Roman"/>
          <w:i/>
          <w:iCs/>
          <w:color w:val="000000" w:themeColor="text1"/>
          <w:szCs w:val="24"/>
          <w:bdr w:val="none" w:sz="0" w:space="0" w:color="auto" w:frame="1"/>
        </w:rPr>
        <w:t>прямую в</w:t>
      </w:r>
      <w:r w:rsidR="00BB5846" w:rsidRPr="00DF1A69">
        <w:rPr>
          <w:rFonts w:eastAsia="Times New Roman"/>
          <w:i/>
          <w:iCs/>
          <w:color w:val="000000" w:themeColor="text1"/>
          <w:szCs w:val="24"/>
          <w:bdr w:val="none" w:sz="0" w:space="0" w:color="auto" w:frame="1"/>
        </w:rPr>
        <w:t>о</w:t>
      </w:r>
      <w:r w:rsidR="00BB5846">
        <w:rPr>
          <w:rFonts w:eastAsia="Times New Roman"/>
          <w:i/>
          <w:iCs/>
          <w:color w:val="000000" w:themeColor="text1"/>
          <w:szCs w:val="24"/>
          <w:bdr w:val="none" w:sz="0" w:space="0" w:color="auto" w:frame="1"/>
        </w:rPr>
        <w:t>лю</w:t>
      </w:r>
      <w:r w:rsidR="00F41391">
        <w:rPr>
          <w:rFonts w:eastAsia="Times New Roman"/>
          <w:i/>
          <w:iCs/>
          <w:color w:val="000000" w:themeColor="text1"/>
          <w:szCs w:val="24"/>
          <w:bdr w:val="none" w:sz="0" w:space="0" w:color="auto" w:frame="1"/>
        </w:rPr>
        <w:t>,</w:t>
      </w:r>
      <w:r w:rsidR="00BB5846">
        <w:rPr>
          <w:rFonts w:eastAsia="Times New Roman"/>
          <w:i/>
          <w:iCs/>
          <w:color w:val="000000" w:themeColor="text1"/>
          <w:szCs w:val="24"/>
          <w:bdr w:val="none" w:sz="0" w:space="0" w:color="auto" w:frame="1"/>
        </w:rPr>
        <w:t xml:space="preserve"> или избыточную в</w:t>
      </w:r>
      <w:r w:rsidR="00BB5846" w:rsidRPr="00DF1A69">
        <w:rPr>
          <w:rFonts w:eastAsia="Times New Roman"/>
          <w:i/>
          <w:iCs/>
          <w:color w:val="000000" w:themeColor="text1"/>
          <w:szCs w:val="24"/>
          <w:bdr w:val="none" w:sz="0" w:space="0" w:color="auto" w:frame="1"/>
        </w:rPr>
        <w:t>олю</w:t>
      </w:r>
      <w:r w:rsidR="00F41391">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или умеет </w:t>
      </w:r>
      <w:proofErr w:type="gramStart"/>
      <w:r w:rsidR="00BB5846" w:rsidRPr="00DF1A69">
        <w:rPr>
          <w:rFonts w:eastAsia="Times New Roman"/>
          <w:i/>
          <w:iCs/>
          <w:color w:val="000000" w:themeColor="text1"/>
          <w:szCs w:val="24"/>
          <w:bdr w:val="none" w:sz="0" w:space="0" w:color="auto" w:frame="1"/>
        </w:rPr>
        <w:t>научаться это делать</w:t>
      </w:r>
      <w:proofErr w:type="gramEnd"/>
      <w:r w:rsidR="00BB5846" w:rsidRPr="00DF1A69">
        <w:rPr>
          <w:rFonts w:eastAsia="Times New Roman"/>
          <w:i/>
          <w:iCs/>
          <w:color w:val="000000" w:themeColor="text1"/>
          <w:szCs w:val="24"/>
          <w:bdr w:val="none" w:sz="0" w:space="0" w:color="auto" w:frame="1"/>
        </w:rPr>
        <w:t>. Получается, как базис. И вот тогда мы можем говорить о парадигмальности, как таковой, что она способна явиться</w:t>
      </w:r>
      <w:r w:rsidR="00BB5846">
        <w:rPr>
          <w:rFonts w:eastAsia="Times New Roman"/>
          <w:i/>
          <w:iCs/>
          <w:color w:val="000000" w:themeColor="text1"/>
          <w:szCs w:val="24"/>
          <w:bdr w:val="none" w:sz="0" w:space="0" w:color="auto" w:frame="1"/>
        </w:rPr>
        <w:t>.</w:t>
      </w:r>
      <w:r w:rsidR="00BB5846" w:rsidRPr="00DF1A69">
        <w:rPr>
          <w:rFonts w:eastAsia="Times New Roman"/>
          <w:i/>
          <w:iCs/>
          <w:color w:val="000000" w:themeColor="text1"/>
          <w:szCs w:val="24"/>
          <w:bdr w:val="none" w:sz="0" w:space="0" w:color="auto" w:frame="1"/>
        </w:rPr>
        <w:t xml:space="preserve"> </w:t>
      </w:r>
      <w:r w:rsidR="00BB5846">
        <w:rPr>
          <w:rFonts w:eastAsia="Times New Roman"/>
          <w:i/>
          <w:iCs/>
          <w:color w:val="000000" w:themeColor="text1"/>
          <w:szCs w:val="24"/>
          <w:bdr w:val="none" w:sz="0" w:space="0" w:color="auto" w:frame="1"/>
        </w:rPr>
        <w:t>Т</w:t>
      </w:r>
      <w:r w:rsidR="00BB5846" w:rsidRPr="00DF1A69">
        <w:rPr>
          <w:rFonts w:eastAsia="Times New Roman"/>
          <w:i/>
          <w:iCs/>
          <w:color w:val="000000" w:themeColor="text1"/>
          <w:szCs w:val="24"/>
          <w:bdr w:val="none" w:sz="0" w:space="0" w:color="auto" w:frame="1"/>
        </w:rPr>
        <w:t xml:space="preserve">о есть получается, </w:t>
      </w:r>
      <w:r w:rsidR="00BB5846" w:rsidRPr="00DF1A69">
        <w:rPr>
          <w:rFonts w:eastAsia="Times New Roman"/>
          <w:i/>
          <w:iCs/>
          <w:color w:val="000000" w:themeColor="text1"/>
          <w:szCs w:val="24"/>
          <w:bdr w:val="none" w:sz="0" w:space="0" w:color="auto" w:frame="1"/>
        </w:rPr>
        <w:lastRenderedPageBreak/>
        <w:t>знаете вот, есть Изначальное, оно есть, а потом начинается первая производная, вторая производная, третья пр</w:t>
      </w:r>
      <w:r w:rsidR="00BB5846">
        <w:rPr>
          <w:rFonts w:eastAsia="Times New Roman"/>
          <w:i/>
          <w:iCs/>
          <w:color w:val="000000" w:themeColor="text1"/>
          <w:szCs w:val="24"/>
          <w:bdr w:val="none" w:sz="0" w:space="0" w:color="auto" w:frame="1"/>
        </w:rPr>
        <w:t>оизводная, да вот ведущая от неё,</w:t>
      </w:r>
      <w:r w:rsidR="00BB5846" w:rsidRPr="00DF1A69">
        <w:rPr>
          <w:rFonts w:eastAsia="Times New Roman"/>
          <w:i/>
          <w:iCs/>
          <w:color w:val="000000" w:themeColor="text1"/>
          <w:szCs w:val="24"/>
          <w:bdr w:val="none" w:sz="0" w:space="0" w:color="auto" w:frame="1"/>
        </w:rPr>
        <w:t xml:space="preserve"> и она складывает такой правильный иерархический шаговый порядковый </w:t>
      </w:r>
      <w:r w:rsidR="00BB5846">
        <w:rPr>
          <w:rFonts w:eastAsia="Times New Roman"/>
          <w:i/>
          <w:iCs/>
          <w:color w:val="000000" w:themeColor="text1"/>
          <w:szCs w:val="24"/>
          <w:bdr w:val="none" w:sz="0" w:space="0" w:color="auto" w:frame="1"/>
        </w:rPr>
        <w:t>п</w:t>
      </w:r>
      <w:r w:rsidR="00BB5846" w:rsidRPr="00DF1A69">
        <w:rPr>
          <w:rFonts w:eastAsia="Times New Roman"/>
          <w:i/>
          <w:iCs/>
          <w:color w:val="000000" w:themeColor="text1"/>
          <w:szCs w:val="24"/>
          <w:bdr w:val="none" w:sz="0" w:space="0" w:color="auto" w:frame="1"/>
        </w:rPr>
        <w:t>уть, что ли.</w:t>
      </w:r>
    </w:p>
    <w:p w14:paraId="0063AE31"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Подход.</w:t>
      </w:r>
    </w:p>
    <w:p w14:paraId="0B1E3298"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 xml:space="preserve">Из </w:t>
      </w:r>
      <w:r>
        <w:rPr>
          <w:rFonts w:eastAsia="Times New Roman"/>
          <w:i/>
          <w:iCs/>
          <w:color w:val="000000" w:themeColor="text1"/>
          <w:szCs w:val="24"/>
          <w:bdr w:val="none" w:sz="0" w:space="0" w:color="auto" w:frame="1"/>
        </w:rPr>
        <w:t>зала: Понятно, что без материи никуда, но это не есть, что мы не придё</w:t>
      </w:r>
      <w:r w:rsidRPr="00DF1A69">
        <w:rPr>
          <w:rFonts w:eastAsia="Times New Roman"/>
          <w:i/>
          <w:iCs/>
          <w:color w:val="000000" w:themeColor="text1"/>
          <w:szCs w:val="24"/>
          <w:bdr w:val="none" w:sz="0" w:space="0" w:color="auto" w:frame="1"/>
        </w:rPr>
        <w:t>м к ней. Она нам дана, как инструмент для того, что</w:t>
      </w:r>
      <w:r>
        <w:rPr>
          <w:rFonts w:eastAsia="Times New Roman"/>
          <w:i/>
          <w:iCs/>
          <w:color w:val="000000" w:themeColor="text1"/>
          <w:szCs w:val="24"/>
          <w:bdr w:val="none" w:sz="0" w:space="0" w:color="auto" w:frame="1"/>
        </w:rPr>
        <w:t>бы прийти потом по сути дела к т</w:t>
      </w:r>
      <w:r w:rsidRPr="00DF1A69">
        <w:rPr>
          <w:rFonts w:eastAsia="Times New Roman"/>
          <w:i/>
          <w:iCs/>
          <w:color w:val="000000" w:themeColor="text1"/>
          <w:szCs w:val="24"/>
          <w:bdr w:val="none" w:sz="0" w:space="0" w:color="auto" w:frame="1"/>
        </w:rPr>
        <w:t>елу Аватара.</w:t>
      </w:r>
    </w:p>
    <w:p w14:paraId="2087ABD1"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i/>
          <w:iCs/>
          <w:color w:val="000000" w:themeColor="text1"/>
          <w:szCs w:val="24"/>
          <w:bdr w:val="none" w:sz="0" w:space="0" w:color="auto" w:frame="1"/>
        </w:rPr>
        <w:t>Из зала: Там не просто производная, там ещё шестьдесят четыре р</w:t>
      </w:r>
      <w:r>
        <w:rPr>
          <w:rFonts w:eastAsia="Times New Roman"/>
          <w:i/>
          <w:iCs/>
          <w:color w:val="000000" w:themeColor="text1"/>
          <w:szCs w:val="24"/>
          <w:bdr w:val="none" w:sz="0" w:space="0" w:color="auto" w:frame="1"/>
        </w:rPr>
        <w:t xml:space="preserve">азные переменные, которыми эти </w:t>
      </w:r>
      <w:r w:rsidRPr="00DF1A69">
        <w:rPr>
          <w:rFonts w:eastAsia="Times New Roman"/>
          <w:i/>
          <w:iCs/>
          <w:color w:val="000000" w:themeColor="text1"/>
          <w:szCs w:val="24"/>
          <w:bdr w:val="none" w:sz="0" w:space="0" w:color="auto" w:frame="1"/>
        </w:rPr>
        <w:t>производные берутся</w:t>
      </w:r>
      <w:r>
        <w:rPr>
          <w:rFonts w:eastAsia="Times New Roman"/>
          <w:i/>
          <w:iCs/>
          <w:color w:val="000000" w:themeColor="text1"/>
          <w:szCs w:val="24"/>
          <w:bdr w:val="none" w:sz="0" w:space="0" w:color="auto" w:frame="1"/>
        </w:rPr>
        <w:t xml:space="preserve">. </w:t>
      </w:r>
    </w:p>
    <w:p w14:paraId="0FD7346E"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А что будут п</w:t>
      </w:r>
      <w:r>
        <w:rPr>
          <w:rFonts w:eastAsia="Times New Roman"/>
          <w:color w:val="000000" w:themeColor="text1"/>
          <w:szCs w:val="24"/>
          <w:bdr w:val="none" w:sz="0" w:space="0" w:color="auto" w:frame="1"/>
        </w:rPr>
        <w:t xml:space="preserve">еременными? А переменными будут </w:t>
      </w:r>
      <w:r w:rsidRPr="00DF1A69">
        <w:rPr>
          <w:rFonts w:eastAsia="Times New Roman"/>
          <w:color w:val="000000" w:themeColor="text1"/>
          <w:szCs w:val="24"/>
          <w:bdr w:val="none" w:sz="0" w:space="0" w:color="auto" w:frame="1"/>
        </w:rPr>
        <w:t>шестьдесят четы</w:t>
      </w:r>
      <w:r>
        <w:rPr>
          <w:rFonts w:eastAsia="Times New Roman"/>
          <w:color w:val="000000" w:themeColor="text1"/>
          <w:szCs w:val="24"/>
          <w:bdr w:val="none" w:sz="0" w:space="0" w:color="auto" w:frame="1"/>
        </w:rPr>
        <w:t>ре ИВДИВО-т</w:t>
      </w:r>
      <w:r w:rsidRPr="00DF1A69">
        <w:rPr>
          <w:rFonts w:eastAsia="Times New Roman"/>
          <w:color w:val="000000" w:themeColor="text1"/>
          <w:szCs w:val="24"/>
          <w:bdr w:val="none" w:sz="0" w:space="0" w:color="auto" w:frame="1"/>
        </w:rPr>
        <w:t xml:space="preserve">ела. И тогда получается, что </w:t>
      </w:r>
      <w:r w:rsidRPr="0063496E">
        <w:rPr>
          <w:rFonts w:eastAsia="Times New Roman"/>
          <w:b/>
          <w:color w:val="000000" w:themeColor="text1"/>
          <w:szCs w:val="24"/>
          <w:bdr w:val="none" w:sz="0" w:space="0" w:color="auto" w:frame="1"/>
        </w:rPr>
        <w:t>мы входим вот в этот сложный процесс парадигмальной телесности</w:t>
      </w:r>
      <w:r w:rsidRPr="00DF1A69">
        <w:rPr>
          <w:rFonts w:eastAsia="Times New Roman"/>
          <w:color w:val="000000" w:themeColor="text1"/>
          <w:szCs w:val="24"/>
          <w:bdr w:val="none" w:sz="0" w:space="0" w:color="auto" w:frame="1"/>
        </w:rPr>
        <w:t xml:space="preserve">, которая вначале у нас </w:t>
      </w:r>
      <w:r w:rsidRPr="0063496E">
        <w:rPr>
          <w:rFonts w:eastAsia="Times New Roman"/>
          <w:b/>
          <w:color w:val="000000" w:themeColor="text1"/>
          <w:szCs w:val="24"/>
          <w:bdr w:val="none" w:sz="0" w:space="0" w:color="auto" w:frame="1"/>
        </w:rPr>
        <w:t>затронет ИВДИВО-телесность</w:t>
      </w:r>
      <w:r w:rsidRPr="00DF1A69">
        <w:rPr>
          <w:rFonts w:eastAsia="Times New Roman"/>
          <w:color w:val="000000" w:themeColor="text1"/>
          <w:szCs w:val="24"/>
          <w:bdr w:val="none" w:sz="0" w:space="0" w:color="auto" w:frame="1"/>
        </w:rPr>
        <w:t>, как</w:t>
      </w:r>
      <w:r>
        <w:rPr>
          <w:rFonts w:eastAsia="Times New Roman"/>
          <w:color w:val="000000" w:themeColor="text1"/>
          <w:szCs w:val="24"/>
          <w:bdr w:val="none" w:sz="0" w:space="0" w:color="auto" w:frame="1"/>
        </w:rPr>
        <w:t xml:space="preserve"> наше внешнее проявление, потом </w:t>
      </w:r>
      <w:r w:rsidRPr="0063496E">
        <w:rPr>
          <w:rFonts w:eastAsia="Times New Roman"/>
          <w:b/>
          <w:color w:val="000000" w:themeColor="text1"/>
          <w:szCs w:val="24"/>
          <w:bdr w:val="none" w:sz="0" w:space="0" w:color="auto" w:frame="1"/>
        </w:rPr>
        <w:t>64-ричную телесность видами организации материи</w:t>
      </w:r>
      <w:r w:rsidR="0063496E">
        <w:rPr>
          <w:rFonts w:eastAsia="Times New Roman"/>
          <w:color w:val="000000" w:themeColor="text1"/>
          <w:szCs w:val="24"/>
          <w:bdr w:val="none" w:sz="0" w:space="0" w:color="auto" w:frame="1"/>
        </w:rPr>
        <w:t>, потом мы встрои</w:t>
      </w:r>
      <w:r w:rsidRPr="00DF1A69">
        <w:rPr>
          <w:rFonts w:eastAsia="Times New Roman"/>
          <w:color w:val="000000" w:themeColor="text1"/>
          <w:szCs w:val="24"/>
          <w:bdr w:val="none" w:sz="0" w:space="0" w:color="auto" w:frame="1"/>
        </w:rPr>
        <w:t xml:space="preserve">мся </w:t>
      </w:r>
      <w:r w:rsidRPr="0063496E">
        <w:rPr>
          <w:rFonts w:eastAsia="Times New Roman"/>
          <w:b/>
          <w:color w:val="000000" w:themeColor="text1"/>
          <w:szCs w:val="24"/>
          <w:bdr w:val="none" w:sz="0" w:space="0" w:color="auto" w:frame="1"/>
        </w:rPr>
        <w:t>от Метагалактики Фа и собственно до Си-ИВДИВО Октавы Октав</w:t>
      </w:r>
      <w:r w:rsidR="0063496E">
        <w:rPr>
          <w:rFonts w:eastAsia="Times New Roman"/>
          <w:color w:val="000000" w:themeColor="text1"/>
          <w:szCs w:val="24"/>
          <w:bdr w:val="none" w:sz="0" w:space="0" w:color="auto" w:frame="1"/>
        </w:rPr>
        <w:t>, потом мы войдё</w:t>
      </w:r>
      <w:r w:rsidRPr="00DF1A69">
        <w:rPr>
          <w:rFonts w:eastAsia="Times New Roman"/>
          <w:color w:val="000000" w:themeColor="text1"/>
          <w:szCs w:val="24"/>
          <w:bdr w:val="none" w:sz="0" w:space="0" w:color="auto" w:frame="1"/>
        </w:rPr>
        <w:t xml:space="preserve">м в процесс, который включит нас в </w:t>
      </w:r>
      <w:r w:rsidRPr="0063496E">
        <w:rPr>
          <w:rFonts w:eastAsia="Times New Roman"/>
          <w:b/>
          <w:color w:val="000000" w:themeColor="text1"/>
          <w:szCs w:val="24"/>
          <w:bdr w:val="none" w:sz="0" w:space="0" w:color="auto" w:frame="1"/>
        </w:rPr>
        <w:t xml:space="preserve">явление </w:t>
      </w:r>
      <w:r w:rsidR="0063496E" w:rsidRPr="0063496E">
        <w:rPr>
          <w:rFonts w:eastAsia="Times New Roman"/>
          <w:b/>
          <w:color w:val="000000" w:themeColor="text1"/>
          <w:szCs w:val="24"/>
          <w:bdr w:val="none" w:sz="0" w:space="0" w:color="auto" w:frame="1"/>
        </w:rPr>
        <w:t>С</w:t>
      </w:r>
      <w:r w:rsidRPr="0063496E">
        <w:rPr>
          <w:rFonts w:eastAsia="Times New Roman"/>
          <w:b/>
          <w:color w:val="000000" w:themeColor="text1"/>
          <w:szCs w:val="24"/>
          <w:bdr w:val="none" w:sz="0" w:space="0" w:color="auto" w:frame="1"/>
        </w:rPr>
        <w:t>интеза от Аватара Синтеза</w:t>
      </w:r>
      <w:r w:rsidRPr="00DF1A69">
        <w:rPr>
          <w:rFonts w:eastAsia="Times New Roman"/>
          <w:color w:val="000000" w:themeColor="text1"/>
          <w:szCs w:val="24"/>
          <w:bdr w:val="none" w:sz="0" w:space="0" w:color="auto" w:frame="1"/>
        </w:rPr>
        <w:t>, какого? Кто с нами будет заниматься физическим мировым телом?</w:t>
      </w:r>
      <w:r>
        <w:rPr>
          <w:szCs w:val="24"/>
        </w:rPr>
        <w:t xml:space="preserve"> –</w:t>
      </w:r>
      <w:r w:rsidRPr="00DF1A69">
        <w:rPr>
          <w:rFonts w:eastAsia="Times New Roman"/>
          <w:color w:val="000000" w:themeColor="text1"/>
          <w:szCs w:val="24"/>
          <w:bdr w:val="none" w:sz="0" w:space="0" w:color="auto" w:frame="1"/>
        </w:rPr>
        <w:t xml:space="preserve"> Аватар Синтеза Аркадий. И </w:t>
      </w:r>
      <w:r w:rsidR="0063496E">
        <w:rPr>
          <w:rFonts w:eastAsia="Times New Roman"/>
          <w:color w:val="000000" w:themeColor="text1"/>
          <w:szCs w:val="24"/>
          <w:bdr w:val="none" w:sz="0" w:space="0" w:color="auto" w:frame="1"/>
        </w:rPr>
        <w:t>от Аватара Синтеза Аркадия дойдё</w:t>
      </w:r>
      <w:r w:rsidRPr="00DF1A69">
        <w:rPr>
          <w:rFonts w:eastAsia="Times New Roman"/>
          <w:color w:val="000000" w:themeColor="text1"/>
          <w:szCs w:val="24"/>
          <w:bdr w:val="none" w:sz="0" w:space="0" w:color="auto" w:frame="1"/>
        </w:rPr>
        <w:t>м до Аватара Синтеза Кут Хуми. Тогда получается</w:t>
      </w:r>
      <w:r>
        <w:rPr>
          <w:rFonts w:eastAsia="Times New Roman"/>
          <w:color w:val="000000" w:themeColor="text1"/>
          <w:szCs w:val="24"/>
          <w:bdr w:val="none" w:sz="0" w:space="0" w:color="auto" w:frame="1"/>
        </w:rPr>
        <w:t xml:space="preserve">, что </w:t>
      </w:r>
      <w:r w:rsidRPr="0063496E">
        <w:rPr>
          <w:rFonts w:eastAsia="Times New Roman"/>
          <w:b/>
          <w:color w:val="000000" w:themeColor="text1"/>
          <w:szCs w:val="24"/>
          <w:bdr w:val="none" w:sz="0" w:space="0" w:color="auto" w:frame="1"/>
        </w:rPr>
        <w:t>парадигмальная телесность</w:t>
      </w:r>
      <w:r w:rsidRPr="0063496E">
        <w:rPr>
          <w:b/>
          <w:szCs w:val="24"/>
        </w:rPr>
        <w:t xml:space="preserve"> – </w:t>
      </w:r>
      <w:r w:rsidRPr="0063496E">
        <w:rPr>
          <w:rFonts w:eastAsia="Times New Roman"/>
          <w:b/>
          <w:color w:val="000000" w:themeColor="text1"/>
          <w:szCs w:val="24"/>
          <w:bdr w:val="none" w:sz="0" w:space="0" w:color="auto" w:frame="1"/>
        </w:rPr>
        <w:t>это четыреста сорока восьмеричная, ну там четыреста сорока семеричная синтез-волевая какая-то отстроенность,</w:t>
      </w:r>
      <w:r w:rsidRPr="00DF1A69">
        <w:rPr>
          <w:rFonts w:eastAsia="Times New Roman"/>
          <w:color w:val="000000" w:themeColor="text1"/>
          <w:szCs w:val="24"/>
          <w:bdr w:val="none" w:sz="0" w:space="0" w:color="auto" w:frame="1"/>
        </w:rPr>
        <w:t xml:space="preserve"> которая приводит к тому, что мы начинаем собо</w:t>
      </w:r>
      <w:r w:rsidR="0063496E">
        <w:rPr>
          <w:rFonts w:eastAsia="Times New Roman"/>
          <w:color w:val="000000" w:themeColor="text1"/>
          <w:szCs w:val="24"/>
          <w:bdr w:val="none" w:sz="0" w:space="0" w:color="auto" w:frame="1"/>
        </w:rPr>
        <w:t>ю выражать вначале Морию этим, Философией</w:t>
      </w:r>
      <w:r w:rsidRPr="00DF1A69">
        <w:rPr>
          <w:rFonts w:eastAsia="Times New Roman"/>
          <w:color w:val="000000" w:themeColor="text1"/>
          <w:szCs w:val="24"/>
          <w:bdr w:val="none" w:sz="0" w:space="0" w:color="auto" w:frame="1"/>
        </w:rPr>
        <w:t xml:space="preserve"> как частью ипостасности, потом Иосифа, а </w:t>
      </w:r>
      <w:r>
        <w:rPr>
          <w:rFonts w:eastAsia="Times New Roman"/>
          <w:color w:val="000000" w:themeColor="text1"/>
          <w:szCs w:val="24"/>
          <w:bdr w:val="none" w:sz="0" w:space="0" w:color="auto" w:frame="1"/>
        </w:rPr>
        <w:t>потом Аватара Синтеза Кут Хуми.</w:t>
      </w:r>
    </w:p>
    <w:p w14:paraId="4E031D70"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Всё?</w:t>
      </w:r>
    </w:p>
    <w:p w14:paraId="688D4018"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Для нас с тобой там Л. </w:t>
      </w:r>
      <w:r>
        <w:rPr>
          <w:rFonts w:eastAsia="Times New Roman"/>
          <w:color w:val="000000" w:themeColor="text1"/>
          <w:szCs w:val="24"/>
          <w:bdr w:val="none" w:sz="0" w:space="0" w:color="auto" w:frame="1"/>
        </w:rPr>
        <w:t>н</w:t>
      </w:r>
      <w:r w:rsidRPr="00DF1A69">
        <w:rPr>
          <w:rFonts w:eastAsia="Times New Roman"/>
          <w:color w:val="000000" w:themeColor="text1"/>
          <w:szCs w:val="24"/>
          <w:bdr w:val="none" w:sz="0" w:space="0" w:color="auto" w:frame="1"/>
        </w:rPr>
        <w:t>ет</w:t>
      </w:r>
      <w:r w:rsidRPr="003E3CCD">
        <w:rPr>
          <w:szCs w:val="24"/>
        </w:rPr>
        <w:t xml:space="preserve"> – </w:t>
      </w:r>
      <w:r w:rsidRPr="00DF1A69">
        <w:rPr>
          <w:rFonts w:eastAsia="Times New Roman"/>
          <w:color w:val="000000" w:themeColor="text1"/>
          <w:szCs w:val="24"/>
          <w:bdr w:val="none" w:sz="0" w:space="0" w:color="auto" w:frame="1"/>
        </w:rPr>
        <w:t>там Мория с Кут Хуми</w:t>
      </w:r>
      <w:r>
        <w:rPr>
          <w:rFonts w:eastAsia="Times New Roman"/>
          <w:color w:val="000000" w:themeColor="text1"/>
          <w:szCs w:val="24"/>
          <w:bdr w:val="none" w:sz="0" w:space="0" w:color="auto" w:frame="1"/>
        </w:rPr>
        <w:t>.</w:t>
      </w:r>
    </w:p>
    <w:p w14:paraId="0DE0B82E"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i/>
          <w:iCs/>
          <w:color w:val="000000" w:themeColor="text1"/>
          <w:szCs w:val="24"/>
          <w:bdr w:val="none" w:sz="0" w:space="0" w:color="auto" w:frame="1"/>
        </w:rPr>
        <w:t>Из зала: Мы всё</w:t>
      </w:r>
      <w:r w:rsidRPr="00DF1A69">
        <w:rPr>
          <w:rFonts w:eastAsia="Times New Roman"/>
          <w:i/>
          <w:iCs/>
          <w:color w:val="000000" w:themeColor="text1"/>
          <w:szCs w:val="24"/>
          <w:bdr w:val="none" w:sz="0" w:space="0" w:color="auto" w:frame="1"/>
        </w:rPr>
        <w:t xml:space="preserve"> время забываем, что такое телесность, телесность</w:t>
      </w:r>
      <w:r w:rsidRPr="003E3CCD">
        <w:rPr>
          <w:szCs w:val="24"/>
        </w:rPr>
        <w:t xml:space="preserve"> – </w:t>
      </w:r>
      <w:r w:rsidRPr="00DF1A69">
        <w:rPr>
          <w:rFonts w:eastAsia="Times New Roman"/>
          <w:i/>
          <w:iCs/>
          <w:color w:val="000000" w:themeColor="text1"/>
          <w:szCs w:val="24"/>
          <w:bdr w:val="none" w:sz="0" w:space="0" w:color="auto" w:frame="1"/>
        </w:rPr>
        <w:t>это цельность и когда моя па</w:t>
      </w:r>
      <w:r>
        <w:rPr>
          <w:rFonts w:eastAsia="Times New Roman"/>
          <w:i/>
          <w:iCs/>
          <w:color w:val="000000" w:themeColor="text1"/>
          <w:szCs w:val="24"/>
          <w:bdr w:val="none" w:sz="0" w:space="0" w:color="auto" w:frame="1"/>
        </w:rPr>
        <w:t xml:space="preserve">радигмальность синтезируется с </w:t>
      </w:r>
      <w:r w:rsidRPr="00DF1A69">
        <w:rPr>
          <w:rFonts w:eastAsia="Times New Roman"/>
          <w:i/>
          <w:iCs/>
          <w:color w:val="000000" w:themeColor="text1"/>
          <w:szCs w:val="24"/>
          <w:bdr w:val="none" w:sz="0" w:space="0" w:color="auto" w:frame="1"/>
        </w:rPr>
        <w:t>парадигмальностью Аватара Синт</w:t>
      </w:r>
      <w:r>
        <w:rPr>
          <w:rFonts w:eastAsia="Times New Roman"/>
          <w:i/>
          <w:iCs/>
          <w:color w:val="000000" w:themeColor="text1"/>
          <w:szCs w:val="24"/>
          <w:bdr w:val="none" w:sz="0" w:space="0" w:color="auto" w:frame="1"/>
        </w:rPr>
        <w:t>еза, любого в данном случае, идё</w:t>
      </w:r>
      <w:r w:rsidRPr="00DF1A69">
        <w:rPr>
          <w:rFonts w:eastAsia="Times New Roman"/>
          <w:i/>
          <w:iCs/>
          <w:color w:val="000000" w:themeColor="text1"/>
          <w:szCs w:val="24"/>
          <w:bdr w:val="none" w:sz="0" w:space="0" w:color="auto" w:frame="1"/>
        </w:rPr>
        <w:t>т такая взаимообменнная</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на уровне всей телесности, когда всё работает, и можно конечно быть сиаматикой в любых других вариантах абстрактност</w:t>
      </w:r>
      <w:r>
        <w:rPr>
          <w:rFonts w:eastAsia="Times New Roman"/>
          <w:i/>
          <w:iCs/>
          <w:color w:val="000000" w:themeColor="text1"/>
          <w:szCs w:val="24"/>
          <w:bdr w:val="none" w:sz="0" w:space="0" w:color="auto" w:frame="1"/>
        </w:rPr>
        <w:t xml:space="preserve">и, но </w:t>
      </w:r>
      <w:r w:rsidR="0063496E">
        <w:rPr>
          <w:rFonts w:eastAsia="Times New Roman"/>
          <w:i/>
          <w:iCs/>
          <w:color w:val="000000" w:themeColor="text1"/>
          <w:szCs w:val="24"/>
          <w:bdr w:val="none" w:sz="0" w:space="0" w:color="auto" w:frame="1"/>
        </w:rPr>
        <w:t xml:space="preserve">всё </w:t>
      </w:r>
      <w:r>
        <w:rPr>
          <w:rFonts w:eastAsia="Times New Roman"/>
          <w:i/>
          <w:iCs/>
          <w:color w:val="000000" w:themeColor="text1"/>
          <w:szCs w:val="24"/>
          <w:bdr w:val="none" w:sz="0" w:space="0" w:color="auto" w:frame="1"/>
        </w:rPr>
        <w:t>тело работает и идё</w:t>
      </w:r>
      <w:r w:rsidRPr="00DF1A69">
        <w:rPr>
          <w:rFonts w:eastAsia="Times New Roman"/>
          <w:i/>
          <w:iCs/>
          <w:color w:val="000000" w:themeColor="text1"/>
          <w:szCs w:val="24"/>
          <w:bdr w:val="none" w:sz="0" w:space="0" w:color="auto" w:frame="1"/>
        </w:rPr>
        <w:t xml:space="preserve">т взаимоорганизация всеми частями, соответственно всеми видами материи, а дальше уже мы можем посмотреть, а ракурсом тех или иных видов материи, ракурсом какой-то одной части, или системности, </w:t>
      </w:r>
      <w:r w:rsidR="0063496E">
        <w:rPr>
          <w:rFonts w:eastAsia="Times New Roman"/>
          <w:i/>
          <w:iCs/>
          <w:color w:val="000000" w:themeColor="text1"/>
          <w:szCs w:val="24"/>
          <w:bdr w:val="none" w:sz="0" w:space="0" w:color="auto" w:frame="1"/>
        </w:rPr>
        <w:t>или частности. То есть здесь идё</w:t>
      </w:r>
      <w:r w:rsidRPr="00DF1A69">
        <w:rPr>
          <w:rFonts w:eastAsia="Times New Roman"/>
          <w:i/>
          <w:iCs/>
          <w:color w:val="000000" w:themeColor="text1"/>
          <w:szCs w:val="24"/>
          <w:bdr w:val="none" w:sz="0" w:space="0" w:color="auto" w:frame="1"/>
        </w:rPr>
        <w:t>т вот это вот, в моем представлении, в моей парадигме, в парадигме любого Аватара Синтеза</w:t>
      </w:r>
      <w:r>
        <w:rPr>
          <w:rFonts w:eastAsia="Times New Roman"/>
          <w:i/>
          <w:iCs/>
          <w:color w:val="000000" w:themeColor="text1"/>
          <w:szCs w:val="24"/>
          <w:bdr w:val="none" w:sz="0" w:space="0" w:color="auto" w:frame="1"/>
        </w:rPr>
        <w:t>, идё</w:t>
      </w:r>
      <w:r w:rsidRPr="00DF1A69">
        <w:rPr>
          <w:rFonts w:eastAsia="Times New Roman"/>
          <w:i/>
          <w:iCs/>
          <w:color w:val="000000" w:themeColor="text1"/>
          <w:szCs w:val="24"/>
          <w:bdr w:val="none" w:sz="0" w:space="0" w:color="auto" w:frame="1"/>
        </w:rPr>
        <w:t>т взаимоорганизация парадигмальности телесных частностей. И</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в зависимости от этого</w:t>
      </w:r>
      <w:r>
        <w:rPr>
          <w:rFonts w:eastAsia="Times New Roman"/>
          <w:i/>
          <w:iCs/>
          <w:color w:val="000000" w:themeColor="text1"/>
          <w:szCs w:val="24"/>
          <w:bdr w:val="none" w:sz="0" w:space="0" w:color="auto" w:frame="1"/>
        </w:rPr>
        <w:t>,</w:t>
      </w:r>
      <w:r w:rsidRPr="00DF1A69">
        <w:rPr>
          <w:rFonts w:eastAsia="Times New Roman"/>
          <w:i/>
          <w:iCs/>
          <w:color w:val="000000" w:themeColor="text1"/>
          <w:szCs w:val="24"/>
          <w:bdr w:val="none" w:sz="0" w:space="0" w:color="auto" w:frame="1"/>
        </w:rPr>
        <w:t xml:space="preserve"> мы через парадигмальность телесную</w:t>
      </w:r>
      <w:r>
        <w:rPr>
          <w:rFonts w:eastAsia="Times New Roman"/>
          <w:i/>
          <w:iCs/>
          <w:color w:val="000000" w:themeColor="text1"/>
          <w:szCs w:val="24"/>
          <w:bdr w:val="none" w:sz="0" w:space="0" w:color="auto" w:frame="1"/>
        </w:rPr>
        <w:t xml:space="preserve"> </w:t>
      </w:r>
      <w:r w:rsidRPr="00DF1A69">
        <w:rPr>
          <w:rFonts w:eastAsia="Times New Roman"/>
          <w:i/>
          <w:iCs/>
          <w:color w:val="000000" w:themeColor="text1"/>
          <w:szCs w:val="24"/>
          <w:bdr w:val="none" w:sz="0" w:space="0" w:color="auto" w:frame="1"/>
        </w:rPr>
        <w:t>можем вывести любой другой ракурс, который на данный момент нас интересует в практиках или задачах, или вопросах.</w:t>
      </w:r>
    </w:p>
    <w:p w14:paraId="01067FED"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Конечно, замечательно. </w:t>
      </w:r>
    </w:p>
    <w:p w14:paraId="716657F3"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Вот вы и попытались помозговать друг с другом. Ну</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хорошо же получилось? </w:t>
      </w:r>
    </w:p>
    <w:p w14:paraId="7E48EF99"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Да, вы смогли сделать какой-то акцент. </w:t>
      </w:r>
    </w:p>
    <w:p w14:paraId="4F1CC2BB"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Мы идё</w:t>
      </w:r>
      <w:r w:rsidRPr="00DF1A69">
        <w:rPr>
          <w:rFonts w:eastAsia="Times New Roman"/>
          <w:color w:val="000000" w:themeColor="text1"/>
          <w:szCs w:val="24"/>
          <w:bdr w:val="none" w:sz="0" w:space="0" w:color="auto" w:frame="1"/>
        </w:rPr>
        <w:t>м сейчас на перерыв, вы в перерыве дейст</w:t>
      </w:r>
      <w:r>
        <w:rPr>
          <w:rFonts w:eastAsia="Times New Roman"/>
          <w:color w:val="000000" w:themeColor="text1"/>
          <w:szCs w:val="24"/>
          <w:bdr w:val="none" w:sz="0" w:space="0" w:color="auto" w:frame="1"/>
        </w:rPr>
        <w:t>вуете двумя практиками. Ещё раз повторюсь, чтобы не замылить</w:t>
      </w:r>
      <w:r w:rsidRPr="00DF1A69">
        <w:rPr>
          <w:rFonts w:eastAsia="Times New Roman"/>
          <w:color w:val="000000" w:themeColor="text1"/>
          <w:szCs w:val="24"/>
          <w:bdr w:val="none" w:sz="0" w:space="0" w:color="auto" w:frame="1"/>
        </w:rPr>
        <w:t xml:space="preserve"> этот процесс. И вы услышали вс</w:t>
      </w:r>
      <w:r>
        <w:rPr>
          <w:rFonts w:eastAsia="Times New Roman"/>
          <w:color w:val="000000" w:themeColor="text1"/>
          <w:szCs w:val="24"/>
          <w:bdr w:val="none" w:sz="0" w:space="0" w:color="auto" w:frame="1"/>
        </w:rPr>
        <w:t>ё</w:t>
      </w:r>
      <w:r w:rsidR="0063496E">
        <w:rPr>
          <w:rFonts w:eastAsia="Times New Roman"/>
          <w:color w:val="000000" w:themeColor="text1"/>
          <w:szCs w:val="24"/>
          <w:bdr w:val="none" w:sz="0" w:space="0" w:color="auto" w:frame="1"/>
        </w:rPr>
        <w:t xml:space="preserve"> от нас </w:t>
      </w:r>
      <w:r w:rsidRPr="00DF1A69">
        <w:rPr>
          <w:rFonts w:eastAsia="Times New Roman"/>
          <w:color w:val="000000" w:themeColor="text1"/>
          <w:szCs w:val="24"/>
          <w:bdr w:val="none" w:sz="0" w:space="0" w:color="auto" w:frame="1"/>
        </w:rPr>
        <w:t xml:space="preserve">как от руководителя Академического Синтеза: </w:t>
      </w:r>
      <w:r w:rsidRPr="0063496E">
        <w:rPr>
          <w:rFonts w:eastAsia="Times New Roman"/>
          <w:b/>
          <w:color w:val="000000" w:themeColor="text1"/>
          <w:szCs w:val="24"/>
          <w:bdr w:val="none" w:sz="0" w:space="0" w:color="auto" w:frame="1"/>
        </w:rPr>
        <w:t>эти практики вы берёте для практического применения, то есть вы фрагменты практики применяете для формирования ИВДИВО-организации.</w:t>
      </w:r>
      <w:r w:rsidRPr="00DF1A69">
        <w:rPr>
          <w:rFonts w:eastAsia="Times New Roman"/>
          <w:color w:val="000000" w:themeColor="text1"/>
          <w:szCs w:val="24"/>
          <w:bdr w:val="none" w:sz="0" w:space="0" w:color="auto" w:frame="1"/>
        </w:rPr>
        <w:t xml:space="preserve"> </w:t>
      </w:r>
      <w:r>
        <w:rPr>
          <w:rFonts w:eastAsia="Times New Roman"/>
          <w:color w:val="000000" w:themeColor="text1"/>
          <w:szCs w:val="24"/>
          <w:bdr w:val="none" w:sz="0" w:space="0" w:color="auto" w:frame="1"/>
        </w:rPr>
        <w:t>И</w:t>
      </w:r>
      <w:r w:rsidRPr="00DF1A69">
        <w:rPr>
          <w:rFonts w:eastAsia="Times New Roman"/>
          <w:color w:val="000000" w:themeColor="text1"/>
          <w:szCs w:val="24"/>
          <w:bdr w:val="none" w:sz="0" w:space="0" w:color="auto" w:frame="1"/>
        </w:rPr>
        <w:t xml:space="preserve"> из месяца в месяц, изо дня в день, с точки зрения Плана Синтеза, практикуете самостоятельно с Кут Хуми, или с Морией, или с Иосифом, в зависимости от Аватара Синтеза организации </w:t>
      </w:r>
      <w:r>
        <w:rPr>
          <w:rFonts w:eastAsia="Times New Roman"/>
          <w:color w:val="000000" w:themeColor="text1"/>
          <w:szCs w:val="24"/>
          <w:bdr w:val="none" w:sz="0" w:space="0" w:color="auto" w:frame="1"/>
        </w:rPr>
        <w:t>эти конкретные шаги и действия.</w:t>
      </w:r>
    </w:p>
    <w:p w14:paraId="1D676D68"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 xml:space="preserve">И ещё раз, чтобы вы </w:t>
      </w:r>
      <w:r>
        <w:rPr>
          <w:rFonts w:eastAsia="Times New Roman"/>
          <w:color w:val="000000" w:themeColor="text1"/>
          <w:szCs w:val="24"/>
          <w:bdr w:val="none" w:sz="0" w:space="0" w:color="auto" w:frame="1"/>
        </w:rPr>
        <w:t>не подумали, что мы слились</w:t>
      </w:r>
      <w:r w:rsidRPr="00DF1A69">
        <w:rPr>
          <w:rFonts w:eastAsia="Times New Roman"/>
          <w:color w:val="000000" w:themeColor="text1"/>
          <w:szCs w:val="24"/>
          <w:bdr w:val="none" w:sz="0" w:space="0" w:color="auto" w:frame="1"/>
        </w:rPr>
        <w:t xml:space="preserve"> и не дали ответ</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w:t>
      </w:r>
      <w:r>
        <w:rPr>
          <w:rFonts w:eastAsia="Times New Roman"/>
          <w:color w:val="000000" w:themeColor="text1"/>
          <w:szCs w:val="24"/>
          <w:bdr w:val="none" w:sz="0" w:space="0" w:color="auto" w:frame="1"/>
        </w:rPr>
        <w:t>Е</w:t>
      </w:r>
      <w:r w:rsidRPr="00DF1A69">
        <w:rPr>
          <w:rFonts w:eastAsia="Times New Roman"/>
          <w:color w:val="000000" w:themeColor="text1"/>
          <w:szCs w:val="24"/>
          <w:bdr w:val="none" w:sz="0" w:space="0" w:color="auto" w:frame="1"/>
        </w:rPr>
        <w:t>сть така</w:t>
      </w:r>
      <w:r>
        <w:rPr>
          <w:rFonts w:eastAsia="Times New Roman"/>
          <w:color w:val="000000" w:themeColor="text1"/>
          <w:szCs w:val="24"/>
          <w:bdr w:val="none" w:sz="0" w:space="0" w:color="auto" w:frame="1"/>
        </w:rPr>
        <w:t>я особенность, где мы где-то даё</w:t>
      </w:r>
      <w:r w:rsidR="0063496E">
        <w:rPr>
          <w:rFonts w:eastAsia="Times New Roman"/>
          <w:color w:val="000000" w:themeColor="text1"/>
          <w:szCs w:val="24"/>
          <w:bdr w:val="none" w:sz="0" w:space="0" w:color="auto" w:frame="1"/>
        </w:rPr>
        <w:t>м жё</w:t>
      </w:r>
      <w:r w:rsidRPr="00DF1A69">
        <w:rPr>
          <w:rFonts w:eastAsia="Times New Roman"/>
          <w:color w:val="000000" w:themeColor="text1"/>
          <w:szCs w:val="24"/>
          <w:bdr w:val="none" w:sz="0" w:space="0" w:color="auto" w:frame="1"/>
        </w:rPr>
        <w:t>сткие формулировки, а где-то спрашиваем вас, чтобы вы между собо</w:t>
      </w:r>
      <w:r>
        <w:rPr>
          <w:rFonts w:eastAsia="Times New Roman"/>
          <w:color w:val="000000" w:themeColor="text1"/>
          <w:szCs w:val="24"/>
          <w:bdr w:val="none" w:sz="0" w:space="0" w:color="auto" w:frame="1"/>
        </w:rPr>
        <w:t>ю в группе синтезировали ответ. И</w:t>
      </w:r>
      <w:r w:rsidRPr="00DF1A69">
        <w:rPr>
          <w:rFonts w:eastAsia="Times New Roman"/>
          <w:color w:val="000000" w:themeColor="text1"/>
          <w:szCs w:val="24"/>
          <w:bdr w:val="none" w:sz="0" w:space="0" w:color="auto" w:frame="1"/>
        </w:rPr>
        <w:t xml:space="preserve"> у вас проснулось, знаете, вот то, что мы говорили</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у Аватара воинское состояние, когда вы Воины Синтеза, или как Воины Вл</w:t>
      </w:r>
      <w:r>
        <w:rPr>
          <w:rFonts w:eastAsia="Times New Roman"/>
          <w:color w:val="000000" w:themeColor="text1"/>
          <w:szCs w:val="24"/>
          <w:bdr w:val="none" w:sz="0" w:space="0" w:color="auto" w:frame="1"/>
        </w:rPr>
        <w:t>адыки, или как Воины Аватары, чё</w:t>
      </w:r>
      <w:r w:rsidRPr="00DF1A69">
        <w:rPr>
          <w:rFonts w:eastAsia="Times New Roman"/>
          <w:color w:val="000000" w:themeColor="text1"/>
          <w:szCs w:val="24"/>
          <w:bdr w:val="none" w:sz="0" w:space="0" w:color="auto" w:frame="1"/>
        </w:rPr>
        <w:t>тко действуете в парадигмальности. То есть один говорит, кто-то не согласен, и вы начинаете, или наоборот согласен, и вы начинаете формировать общую структуру Синтеза, приходя к какому-то знаменателю,</w:t>
      </w:r>
      <w:r>
        <w:rPr>
          <w:rFonts w:eastAsia="Times New Roman"/>
          <w:color w:val="000000" w:themeColor="text1"/>
          <w:szCs w:val="24"/>
          <w:bdr w:val="none" w:sz="0" w:space="0" w:color="auto" w:frame="1"/>
        </w:rPr>
        <w:t xml:space="preserve"> то есть какой-то общей Истины.</w:t>
      </w:r>
    </w:p>
    <w:p w14:paraId="23DCF0B8"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И вот, если вы слышали наш </w:t>
      </w:r>
      <w:r>
        <w:rPr>
          <w:rFonts w:eastAsia="Times New Roman"/>
          <w:color w:val="000000" w:themeColor="text1"/>
          <w:szCs w:val="24"/>
          <w:bdr w:val="none" w:sz="0" w:space="0" w:color="auto" w:frame="1"/>
        </w:rPr>
        <w:t>О</w:t>
      </w:r>
      <w:r w:rsidRPr="00DF1A69">
        <w:rPr>
          <w:rFonts w:eastAsia="Times New Roman"/>
          <w:color w:val="000000" w:themeColor="text1"/>
          <w:szCs w:val="24"/>
          <w:bdr w:val="none" w:sz="0" w:space="0" w:color="auto" w:frame="1"/>
        </w:rPr>
        <w:t>гонь, он был тихий, мы не вникали в ваш процесс, единственно, что сразу же отметили, что в данном выражении нет, чтобы другие включились</w:t>
      </w:r>
      <w:r w:rsidR="0063496E">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и </w:t>
      </w:r>
      <w:r w:rsidRPr="00DF1A69">
        <w:rPr>
          <w:rFonts w:eastAsia="Times New Roman"/>
          <w:color w:val="000000" w:themeColor="text1"/>
          <w:szCs w:val="24"/>
          <w:bdr w:val="none" w:sz="0" w:space="0" w:color="auto" w:frame="1"/>
        </w:rPr>
        <w:lastRenderedPageBreak/>
        <w:t>мы сложились на общую канву Синтеза. И вот эта канва</w:t>
      </w:r>
      <w:r w:rsidRPr="003E3CCD">
        <w:rPr>
          <w:szCs w:val="24"/>
        </w:rPr>
        <w:t xml:space="preserve"> – </w:t>
      </w:r>
      <w:r w:rsidRPr="00DF1A69">
        <w:rPr>
          <w:rFonts w:eastAsia="Times New Roman"/>
          <w:color w:val="000000" w:themeColor="text1"/>
          <w:szCs w:val="24"/>
          <w:bdr w:val="none" w:sz="0" w:space="0" w:color="auto" w:frame="1"/>
        </w:rPr>
        <w:t>это фактически вы её сами синтезируете с Аватарами Синтеза, поэтому, ес</w:t>
      </w:r>
      <w:r>
        <w:rPr>
          <w:rFonts w:eastAsia="Times New Roman"/>
          <w:color w:val="000000" w:themeColor="text1"/>
          <w:szCs w:val="24"/>
          <w:bdr w:val="none" w:sz="0" w:space="0" w:color="auto" w:frame="1"/>
        </w:rPr>
        <w:t>ли где-то не ответили на ваши чё</w:t>
      </w:r>
      <w:r w:rsidRPr="00DF1A69">
        <w:rPr>
          <w:rFonts w:eastAsia="Times New Roman"/>
          <w:color w:val="000000" w:themeColor="text1"/>
          <w:szCs w:val="24"/>
          <w:bdr w:val="none" w:sz="0" w:space="0" w:color="auto" w:frame="1"/>
        </w:rPr>
        <w:t>ткие формулировки,</w:t>
      </w:r>
      <w:r w:rsidR="0063496E">
        <w:rPr>
          <w:rFonts w:eastAsia="Times New Roman"/>
          <w:color w:val="000000" w:themeColor="text1"/>
          <w:szCs w:val="24"/>
          <w:bdr w:val="none" w:sz="0" w:space="0" w:color="auto" w:frame="1"/>
        </w:rPr>
        <w:t xml:space="preserve"> это привычки из классического С</w:t>
      </w:r>
      <w:r w:rsidRPr="00DF1A69">
        <w:rPr>
          <w:rFonts w:eastAsia="Times New Roman"/>
          <w:color w:val="000000" w:themeColor="text1"/>
          <w:szCs w:val="24"/>
          <w:bdr w:val="none" w:sz="0" w:space="0" w:color="auto" w:frame="1"/>
        </w:rPr>
        <w:t>интеза, где у вас включается внутренняя потребность: дали</w:t>
      </w:r>
      <w:r>
        <w:rPr>
          <w:rFonts w:eastAsia="Times New Roman"/>
          <w:color w:val="000000" w:themeColor="text1"/>
          <w:szCs w:val="24"/>
          <w:bdr w:val="none" w:sz="0" w:space="0" w:color="auto" w:frame="1"/>
        </w:rPr>
        <w:t xml:space="preserve"> тему</w:t>
      </w:r>
      <w:r w:rsidRPr="003E3CCD">
        <w:rPr>
          <w:szCs w:val="24"/>
        </w:rPr>
        <w:t xml:space="preserve"> – </w:t>
      </w:r>
      <w:r w:rsidRPr="00DF1A69">
        <w:rPr>
          <w:rFonts w:eastAsia="Times New Roman"/>
          <w:color w:val="000000" w:themeColor="text1"/>
          <w:szCs w:val="24"/>
          <w:bdr w:val="none" w:sz="0" w:space="0" w:color="auto" w:frame="1"/>
        </w:rPr>
        <w:t xml:space="preserve">подтвердите закономерность. </w:t>
      </w:r>
    </w:p>
    <w:p w14:paraId="6E0B96B0"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Pr>
          <w:rFonts w:eastAsia="Times New Roman"/>
          <w:color w:val="000000" w:themeColor="text1"/>
          <w:szCs w:val="24"/>
          <w:bdr w:val="none" w:sz="0" w:space="0" w:color="auto" w:frame="1"/>
        </w:rPr>
        <w:t>Здесь же даётся о</w:t>
      </w:r>
      <w:r w:rsidRPr="00DF1A69">
        <w:rPr>
          <w:rFonts w:eastAsia="Times New Roman"/>
          <w:color w:val="000000" w:themeColor="text1"/>
          <w:szCs w:val="24"/>
          <w:bdr w:val="none" w:sz="0" w:space="0" w:color="auto" w:frame="1"/>
        </w:rPr>
        <w:t>браз стяжания, формирования</w:t>
      </w:r>
      <w:r w:rsidR="0063496E">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и мы потом всей группой либо приходим к общему знаменателю, либо вы входите в индивидуальную работу с Кут Хуми в этом формировании синтеза</w:t>
      </w:r>
      <w:r w:rsidR="0063496E">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w:t>
      </w:r>
      <w:r w:rsidR="0063496E">
        <w:rPr>
          <w:rFonts w:eastAsia="Times New Roman"/>
          <w:color w:val="000000" w:themeColor="text1"/>
          <w:szCs w:val="24"/>
          <w:bdr w:val="none" w:sz="0" w:space="0" w:color="auto" w:frame="1"/>
        </w:rPr>
        <w:t>И С</w:t>
      </w:r>
      <w:r w:rsidRPr="00DF1A69">
        <w:rPr>
          <w:rFonts w:eastAsia="Times New Roman"/>
          <w:color w:val="000000" w:themeColor="text1"/>
          <w:szCs w:val="24"/>
          <w:bdr w:val="none" w:sz="0" w:space="0" w:color="auto" w:frame="1"/>
        </w:rPr>
        <w:t>интез помогает вам организоваться</w:t>
      </w:r>
      <w:r>
        <w:rPr>
          <w:rFonts w:eastAsia="Times New Roman"/>
          <w:color w:val="000000" w:themeColor="text1"/>
          <w:szCs w:val="24"/>
          <w:bdr w:val="none" w:sz="0" w:space="0" w:color="auto" w:frame="1"/>
        </w:rPr>
        <w:t xml:space="preserve"> в чё</w:t>
      </w:r>
      <w:r w:rsidRPr="00DF1A69">
        <w:rPr>
          <w:rFonts w:eastAsia="Times New Roman"/>
          <w:color w:val="000000" w:themeColor="text1"/>
          <w:szCs w:val="24"/>
          <w:bdr w:val="none" w:sz="0" w:space="0" w:color="auto" w:frame="1"/>
        </w:rPr>
        <w:t>м? Чт</w:t>
      </w:r>
      <w:r>
        <w:rPr>
          <w:rFonts w:eastAsia="Times New Roman"/>
          <w:color w:val="000000" w:themeColor="text1"/>
          <w:szCs w:val="24"/>
          <w:bdr w:val="none" w:sz="0" w:space="0" w:color="auto" w:frame="1"/>
        </w:rPr>
        <w:t>о там Кут Хуми всегда говорит: «Р</w:t>
      </w:r>
      <w:r w:rsidRPr="00DF1A69">
        <w:rPr>
          <w:rFonts w:eastAsia="Times New Roman"/>
          <w:color w:val="000000" w:themeColor="text1"/>
          <w:szCs w:val="24"/>
          <w:bdr w:val="none" w:sz="0" w:space="0" w:color="auto" w:frame="1"/>
        </w:rPr>
        <w:t>азработать внутренний мир Академическим Синтезом</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синтезом ста двадцати ядер Синтеза</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w:t>
      </w:r>
    </w:p>
    <w:p w14:paraId="4DA0C197" w14:textId="77777777" w:rsidR="00BB5846" w:rsidRPr="00DF1A69" w:rsidRDefault="00BB5846" w:rsidP="00BB5846">
      <w:pPr>
        <w:spacing w:after="0"/>
        <w:ind w:firstLine="709"/>
        <w:textAlignment w:val="baseline"/>
        <w:rPr>
          <w:rFonts w:eastAsia="Times New Roman"/>
          <w:color w:val="000000" w:themeColor="text1"/>
          <w:szCs w:val="24"/>
        </w:rPr>
      </w:pPr>
      <w:r w:rsidRPr="00DF1A69">
        <w:rPr>
          <w:rFonts w:eastAsia="Times New Roman"/>
          <w:color w:val="000000" w:themeColor="text1"/>
          <w:szCs w:val="24"/>
          <w:bdr w:val="none" w:sz="0" w:space="0" w:color="auto" w:frame="1"/>
        </w:rPr>
        <w:t>Вот если бы О. вы сказали не сиаматическая материя, а синтез огня ста двад</w:t>
      </w:r>
      <w:r>
        <w:rPr>
          <w:rFonts w:eastAsia="Times New Roman"/>
          <w:color w:val="000000" w:themeColor="text1"/>
          <w:szCs w:val="24"/>
          <w:bdr w:val="none" w:sz="0" w:space="0" w:color="auto" w:frame="1"/>
        </w:rPr>
        <w:t>цати, либо у кого сколько есть Ядер Синтеза,</w:t>
      </w:r>
      <w:r w:rsidRPr="00DF1A69">
        <w:rPr>
          <w:rFonts w:eastAsia="Times New Roman"/>
          <w:color w:val="000000" w:themeColor="text1"/>
          <w:szCs w:val="24"/>
          <w:bdr w:val="none" w:sz="0" w:space="0" w:color="auto" w:frame="1"/>
        </w:rPr>
        <w:t xml:space="preserve"> мы бы </w:t>
      </w:r>
      <w:r>
        <w:rPr>
          <w:rFonts w:eastAsia="Times New Roman"/>
          <w:color w:val="000000" w:themeColor="text1"/>
          <w:szCs w:val="24"/>
          <w:bdr w:val="none" w:sz="0" w:space="0" w:color="auto" w:frame="1"/>
        </w:rPr>
        <w:t>все поаплодировали, и сказали: «М</w:t>
      </w:r>
      <w:r w:rsidRPr="00DF1A69">
        <w:rPr>
          <w:rFonts w:eastAsia="Times New Roman"/>
          <w:color w:val="000000" w:themeColor="text1"/>
          <w:szCs w:val="24"/>
          <w:bdr w:val="none" w:sz="0" w:space="0" w:color="auto" w:frame="1"/>
        </w:rPr>
        <w:t>ы вот так не видели</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А на самом деле</w:t>
      </w:r>
      <w:r>
        <w:rPr>
          <w:rFonts w:eastAsia="Times New Roman"/>
          <w:color w:val="000000" w:themeColor="text1"/>
          <w:szCs w:val="24"/>
          <w:bdr w:val="none" w:sz="0" w:space="0" w:color="auto" w:frame="1"/>
        </w:rPr>
        <w:t>,</w:t>
      </w:r>
      <w:r w:rsidRPr="00DF1A69">
        <w:rPr>
          <w:rFonts w:eastAsia="Times New Roman"/>
          <w:color w:val="000000" w:themeColor="text1"/>
          <w:szCs w:val="24"/>
          <w:bdr w:val="none" w:sz="0" w:space="0" w:color="auto" w:frame="1"/>
        </w:rPr>
        <w:t xml:space="preserve"> </w:t>
      </w:r>
      <w:r w:rsidRPr="0063496E">
        <w:rPr>
          <w:rFonts w:eastAsia="Times New Roman"/>
          <w:b/>
          <w:color w:val="000000" w:themeColor="text1"/>
          <w:szCs w:val="24"/>
          <w:bdr w:val="none" w:sz="0" w:space="0" w:color="auto" w:frame="1"/>
        </w:rPr>
        <w:t>парадигмальная телесность исходит из 120-ричной или 448-ричной ядерной синтезной телесности внутреннего мира каждого Аватара</w:t>
      </w:r>
      <w:r>
        <w:rPr>
          <w:rFonts w:eastAsia="Times New Roman"/>
          <w:color w:val="000000" w:themeColor="text1"/>
          <w:szCs w:val="24"/>
          <w:bdr w:val="none" w:sz="0" w:space="0" w:color="auto" w:frame="1"/>
        </w:rPr>
        <w:t>, к чему мы с вами и придё</w:t>
      </w:r>
      <w:r w:rsidRPr="00DF1A69">
        <w:rPr>
          <w:rFonts w:eastAsia="Times New Roman"/>
          <w:color w:val="000000" w:themeColor="text1"/>
          <w:szCs w:val="24"/>
          <w:bdr w:val="none" w:sz="0" w:space="0" w:color="auto" w:frame="1"/>
        </w:rPr>
        <w:t>м не сегодн</w:t>
      </w:r>
      <w:r>
        <w:rPr>
          <w:rFonts w:eastAsia="Times New Roman"/>
          <w:color w:val="000000" w:themeColor="text1"/>
          <w:szCs w:val="24"/>
          <w:bdr w:val="none" w:sz="0" w:space="0" w:color="auto" w:frame="1"/>
        </w:rPr>
        <w:t>я, так завтра. Аминь.</w:t>
      </w:r>
    </w:p>
    <w:p w14:paraId="2B2FAE2D" w14:textId="77777777" w:rsidR="00BB5846" w:rsidRDefault="00BB5846" w:rsidP="00BB5846">
      <w:pPr>
        <w:spacing w:after="0"/>
        <w:ind w:firstLine="709"/>
        <w:textAlignment w:val="baseline"/>
        <w:rPr>
          <w:rFonts w:eastAsia="Times New Roman"/>
          <w:color w:val="000000" w:themeColor="text1"/>
          <w:szCs w:val="24"/>
          <w:bdr w:val="none" w:sz="0" w:space="0" w:color="auto" w:frame="1"/>
        </w:rPr>
      </w:pPr>
      <w:r w:rsidRPr="00DF1A69">
        <w:rPr>
          <w:rFonts w:eastAsia="Times New Roman"/>
          <w:color w:val="000000" w:themeColor="text1"/>
          <w:szCs w:val="24"/>
          <w:bdr w:val="none" w:sz="0" w:space="0" w:color="auto" w:frame="1"/>
        </w:rPr>
        <w:t xml:space="preserve">На часах семнадцать сорок пять, до встречи через двадцать пять минут. </w:t>
      </w:r>
    </w:p>
    <w:p w14:paraId="5F39B289" w14:textId="77777777" w:rsidR="00BB5846" w:rsidRPr="00DF1A69" w:rsidRDefault="00BB5846" w:rsidP="00BB5846">
      <w:pPr>
        <w:spacing w:after="0"/>
        <w:ind w:firstLine="709"/>
        <w:textAlignment w:val="baseline"/>
        <w:rPr>
          <w:rFonts w:eastAsia="Times New Roman"/>
          <w:color w:val="000000" w:themeColor="text1"/>
          <w:szCs w:val="24"/>
        </w:rPr>
      </w:pPr>
      <w:r>
        <w:rPr>
          <w:rFonts w:eastAsia="Times New Roman"/>
          <w:color w:val="000000" w:themeColor="text1"/>
          <w:szCs w:val="24"/>
          <w:bdr w:val="none" w:sz="0" w:space="0" w:color="auto" w:frame="1"/>
        </w:rPr>
        <w:t>М</w:t>
      </w:r>
      <w:r w:rsidRPr="00DF1A69">
        <w:rPr>
          <w:rFonts w:eastAsia="Times New Roman"/>
          <w:color w:val="000000" w:themeColor="text1"/>
          <w:szCs w:val="24"/>
          <w:bdr w:val="none" w:sz="0" w:space="0" w:color="auto" w:frame="1"/>
        </w:rPr>
        <w:t>ы же дали ответ?</w:t>
      </w:r>
      <w:r w:rsidRPr="003E3CCD">
        <w:rPr>
          <w:szCs w:val="24"/>
        </w:rPr>
        <w:t xml:space="preserve"> – </w:t>
      </w:r>
      <w:r w:rsidR="0063496E">
        <w:rPr>
          <w:rFonts w:eastAsia="Times New Roman"/>
          <w:color w:val="000000" w:themeColor="text1"/>
          <w:szCs w:val="24"/>
          <w:bdr w:val="none" w:sz="0" w:space="0" w:color="auto" w:frame="1"/>
        </w:rPr>
        <w:t>Дали, всё</w:t>
      </w:r>
      <w:r>
        <w:rPr>
          <w:rFonts w:eastAsia="Times New Roman"/>
          <w:color w:val="000000" w:themeColor="text1"/>
          <w:szCs w:val="24"/>
          <w:bdr w:val="none" w:sz="0" w:space="0" w:color="auto" w:frame="1"/>
        </w:rPr>
        <w:t>.</w:t>
      </w:r>
    </w:p>
    <w:p w14:paraId="438328D5" w14:textId="77777777" w:rsidR="00E14F23" w:rsidRDefault="00E14F23" w:rsidP="00A11469">
      <w:pPr>
        <w:pStyle w:val="1"/>
        <w:spacing w:after="240"/>
        <w:rPr>
          <w:lang w:val="ru-RU"/>
        </w:rPr>
      </w:pPr>
      <w:r>
        <w:br w:type="page"/>
      </w:r>
      <w:bookmarkStart w:id="24" w:name="_Toc152775061"/>
      <w:r>
        <w:lastRenderedPageBreak/>
        <w:t>1 день 2 часть</w:t>
      </w:r>
      <w:bookmarkEnd w:id="24"/>
    </w:p>
    <w:p w14:paraId="19C23EE9" w14:textId="77777777" w:rsidR="00245138" w:rsidRDefault="00245138" w:rsidP="00245138">
      <w:pPr>
        <w:spacing w:after="0"/>
        <w:ind w:firstLine="567"/>
      </w:pPr>
      <w:r>
        <w:t>По традиции, у нас сейчас будет парная работа. В чём она будет заключаться? Первое. Да, именно по традиции. Именно традиции, кстати, формируют Сверхкультуру, поэтому формирование Сверхкультуры н</w:t>
      </w:r>
      <w:r w:rsidR="00A8274E">
        <w:t>ачинается с традиции работы 4</w:t>
      </w:r>
      <w:r>
        <w:t xml:space="preserve"> Ядрами Компетенций на каждом Синтезе. Это ваше начало традиции. И вы закладываете традицию через Ядро каждой Компетенции в своей насыщенности. В чём будет заключаться работа?</w:t>
      </w:r>
    </w:p>
    <w:p w14:paraId="4BF427B7" w14:textId="77777777" w:rsidR="00245138" w:rsidRDefault="00245138" w:rsidP="00245138">
      <w:pPr>
        <w:spacing w:after="0"/>
        <w:ind w:firstLine="567"/>
      </w:pPr>
      <w:r w:rsidRPr="008D0F33">
        <w:rPr>
          <w:b/>
        </w:rPr>
        <w:t>У нас Парадигмальность имеет восьмеричную структуру, то есть 8 глав Парадигмы</w:t>
      </w:r>
      <w:r>
        <w:t>. Когда вы сейчас разбиваетесь по парам, я вас посчитала, по-моему, вас 26, то есть фактически чётное число. Вы как раз в парном режиме работаете</w:t>
      </w:r>
      <w:r w:rsidR="00A8274E">
        <w:t>,</w:t>
      </w:r>
      <w:r>
        <w:t xml:space="preserve"> и вам нужно рассмотреть друг с другом, в чём будет Парадигмальность ИВДИВО-Организа</w:t>
      </w:r>
      <w:r w:rsidR="001D7CB6">
        <w:t>ции такой-то</w:t>
      </w:r>
      <w:r w:rsidR="00A8274E">
        <w:t xml:space="preserve"> или такой-то</w:t>
      </w:r>
      <w:r w:rsidR="001D7CB6">
        <w:t>,</w:t>
      </w:r>
      <w:r w:rsidR="00A8274E">
        <w:t xml:space="preserve"> или Тело Аватара, например, в Целом, в Общем, во Всеобъемлющем, в Ч</w:t>
      </w:r>
      <w:r>
        <w:t xml:space="preserve">астном процессе. То есть между собой просто решить. Просто взять главы Парадигмы, их 8 основ, и подумать друг с другом, что для вас будет в Парадигмальной Воле ракурсом вашей </w:t>
      </w:r>
      <w:r w:rsidR="00A8274E">
        <w:t>и вашей Организации: что будет Целым, что будет Общим, что будет В</w:t>
      </w:r>
      <w:r>
        <w:t xml:space="preserve">сеобъемлющим, что будет явлением этого всего между вами? </w:t>
      </w:r>
    </w:p>
    <w:p w14:paraId="70A484B9" w14:textId="77777777" w:rsidR="00245138" w:rsidRDefault="00245138" w:rsidP="00245138">
      <w:pPr>
        <w:spacing w:after="0"/>
        <w:ind w:firstLine="567"/>
      </w:pPr>
      <w:r>
        <w:t xml:space="preserve">Чтобы вы вышли между собою, хотя бы на 8 каких-то ведущих тез. Для каждого из вас есть какие-то свои определённые категории формулировки. Если расшифровок не будет, просто чистый лист. Бывает такое, не дано. На сейчас вхожу в Синтез, а </w:t>
      </w:r>
      <w:r w:rsidR="00A8274E">
        <w:t>«</w:t>
      </w:r>
      <w:r>
        <w:t>я не понимаю, что это</w:t>
      </w:r>
      <w:r w:rsidR="00A8274E">
        <w:t>»</w:t>
      </w:r>
      <w:r>
        <w:t xml:space="preserve">. Хотя бы я начинаю включаться в процесс, я </w:t>
      </w:r>
      <w:r w:rsidR="00A8274E">
        <w:t>начинаю стяжать само состояние Общего, само состояние Е</w:t>
      </w:r>
      <w:r>
        <w:t xml:space="preserve">диничного, само состояние и так по восьми главам. То есть я вхожу либо в расшифровку, что это для нас. Либо если ни у тебя, ни у меня нет интерпретаций, что это может быть, я начинаю настраиваться, начинаю практиковать. Стяжаю </w:t>
      </w:r>
      <w:r w:rsidR="00A8274E">
        <w:t>Целое на двоих, стяжаю Общее на двоих, стяжаю Е</w:t>
      </w:r>
      <w:r>
        <w:t>диничное на двоих. И вот, в этом стяжании, выявляю из Парадигмы Мории, а мы пойдём в здание именно Академии Синтез-Философии на 446</w:t>
      </w:r>
      <w:r w:rsidR="00A8274E">
        <w:t>-й</w:t>
      </w:r>
      <w:r>
        <w:t xml:space="preserve"> этаж, к Изначально Вышестоящему Аватару Синтеза. Развернёмся в зале Синтез-Философии, на вас сконцентрируется ИВДИВО вашими Организациями, с точки зрения парадигмальности, зафиксируется Источник Истины каждой Организа</w:t>
      </w:r>
      <w:r w:rsidR="00A8274E">
        <w:t>ции. Ведь</w:t>
      </w:r>
      <w:r w:rsidR="001D7CB6">
        <w:t>,</w:t>
      </w:r>
      <w:r w:rsidR="00A8274E">
        <w:t xml:space="preserve"> </w:t>
      </w:r>
      <w:r w:rsidR="00A8274E" w:rsidRPr="001D7CB6">
        <w:rPr>
          <w:b/>
        </w:rPr>
        <w:t>мы можем Истину брать</w:t>
      </w:r>
      <w:r w:rsidRPr="001D7CB6">
        <w:rPr>
          <w:b/>
        </w:rPr>
        <w:t xml:space="preserve"> как Истину ваших Частей, </w:t>
      </w:r>
      <w:r w:rsidRPr="001D7CB6">
        <w:t>допустим,</w:t>
      </w:r>
      <w:r w:rsidRPr="001D7CB6">
        <w:rPr>
          <w:b/>
        </w:rPr>
        <w:t xml:space="preserve"> именно Организации. Либо Истину самой Организации как основу Парадигмы, </w:t>
      </w:r>
      <w:r w:rsidRPr="001D7CB6">
        <w:t>то есть с чего это будет строиться</w:t>
      </w:r>
      <w:r>
        <w:t xml:space="preserve">, и войдём в эту восьмеричную, так скажем, разработку. Это не будет явление, а просто начало разработки, чтобы в ночную подготовку вы вошли в некой избыточности восьмеричной Воли, когда Физическое тело начинает складывать только после применения и практикования. То есть я вначале складываю, потом практикую и организуюсь. </w:t>
      </w:r>
    </w:p>
    <w:p w14:paraId="7284A6F6" w14:textId="77777777" w:rsidR="00245138" w:rsidRDefault="00245138" w:rsidP="00245138">
      <w:pPr>
        <w:spacing w:after="0"/>
        <w:ind w:firstLine="567"/>
      </w:pPr>
      <w:r>
        <w:t>Готовы? Хорошо. Нас С. ведёт. Ты ж у нас Аватар Поядающего Огня? Ведёшь нас к Мории. Как думаешь, в какой архетип? 958</w:t>
      </w:r>
      <w:r w:rsidR="00A8274E">
        <w:t>-й</w:t>
      </w:r>
      <w:r>
        <w:t xml:space="preserve">? Всё верно? Развёртываемся на 446-м этаже. </w:t>
      </w:r>
    </w:p>
    <w:p w14:paraId="66063203" w14:textId="77777777" w:rsidR="00245138" w:rsidRDefault="00245138" w:rsidP="00245138">
      <w:pPr>
        <w:spacing w:after="0"/>
        <w:ind w:firstLine="567"/>
      </w:pPr>
      <w:r>
        <w:t>С., мы выходим в зал Синтез-Философии, Академии Синтез-Философии, настраиваемся на Истину, на 8-ричную Парадигмальность и стяжаем у Аватара Синтеза Мории как раз тренировку к</w:t>
      </w:r>
      <w:r w:rsidR="00A8274E">
        <w:t>аждому из нас, стяжённую П</w:t>
      </w:r>
      <w:r>
        <w:t xml:space="preserve">арадигму Организации, Синтез. Чтобы в парном режиме сработало явление: там, где двое во имя Парадигмы, там посреди них Парадигма Изначально Вышестоящего Отца. Шутка. То есть вы должны в парном режиме сработаться, чтобы друг другу помочь сделать. И, кстати, Мория говорит: «Можете распределиться, как хотите». То есть начать работать с теми, с кем вы не знаете парного контакта. С. нас выводит, если что мы дополним. Других вводных не будет, поэтому не ожидайте других каких-то классических версий практики, долгих возжиганий и действий. Если будет кому-то сложно в распределении, обращайтесь к нам, мы вам поможем. </w:t>
      </w:r>
    </w:p>
    <w:p w14:paraId="16B986AB" w14:textId="77777777" w:rsidR="00245138" w:rsidRDefault="00245138" w:rsidP="00245138">
      <w:pPr>
        <w:spacing w:after="0"/>
        <w:ind w:firstLine="567"/>
      </w:pPr>
      <w:r>
        <w:t>С., аминь, начинаем.</w:t>
      </w:r>
    </w:p>
    <w:p w14:paraId="666FFEF9" w14:textId="77777777" w:rsidR="00245138" w:rsidRPr="00D112C6" w:rsidRDefault="00245138" w:rsidP="00245138">
      <w:pPr>
        <w:spacing w:after="0"/>
        <w:ind w:firstLine="567"/>
        <w:rPr>
          <w:i/>
        </w:rPr>
      </w:pPr>
      <w:r>
        <w:rPr>
          <w:i/>
        </w:rPr>
        <w:t xml:space="preserve">Из зала: И мы возжигаемся </w:t>
      </w:r>
      <w:r w:rsidRPr="00D112C6">
        <w:rPr>
          <w:i/>
        </w:rPr>
        <w:t>Синтезом</w:t>
      </w:r>
      <w:r>
        <w:rPr>
          <w:i/>
        </w:rPr>
        <w:t xml:space="preserve"> Мудрости</w:t>
      </w:r>
      <w:r w:rsidRPr="00D112C6">
        <w:rPr>
          <w:i/>
        </w:rPr>
        <w:t>.</w:t>
      </w:r>
    </w:p>
    <w:p w14:paraId="719580C7" w14:textId="77777777" w:rsidR="00245138" w:rsidRDefault="00245138" w:rsidP="00245138">
      <w:pPr>
        <w:spacing w:after="0"/>
        <w:ind w:firstLine="567"/>
      </w:pPr>
      <w:r>
        <w:t xml:space="preserve">Только </w:t>
      </w:r>
      <w:proofErr w:type="gramStart"/>
      <w:r>
        <w:t>прям</w:t>
      </w:r>
      <w:proofErr w:type="gramEnd"/>
      <w:r>
        <w:t xml:space="preserve"> в практику, а не вот это вот. </w:t>
      </w:r>
      <w:proofErr w:type="gramStart"/>
      <w:r>
        <w:t>Прям</w:t>
      </w:r>
      <w:proofErr w:type="gramEnd"/>
      <w:r>
        <w:t xml:space="preserve"> практику. Дирижёром работать не надо. Практику. Состояние, голос Мории, тело, форма, посвящение, концентрация Синтеза Мудрости, прям-таки Мория-Мория, чтобы Пояда</w:t>
      </w:r>
      <w:r w:rsidR="001D7CB6">
        <w:t>ющим Огнём. Эх, не забалуешь тогда</w:t>
      </w:r>
      <w:r>
        <w:t xml:space="preserve"> у Аватара.</w:t>
      </w:r>
    </w:p>
    <w:p w14:paraId="0F7A48D5" w14:textId="77777777" w:rsidR="008D0F33" w:rsidRDefault="008D0F33" w:rsidP="00245138">
      <w:pPr>
        <w:spacing w:after="0"/>
        <w:ind w:firstLine="567"/>
        <w:rPr>
          <w:i/>
        </w:rPr>
      </w:pPr>
    </w:p>
    <w:p w14:paraId="6148D4A4" w14:textId="77777777" w:rsidR="008D0F33" w:rsidRPr="008D0F33" w:rsidRDefault="008D0F33" w:rsidP="008D0F33">
      <w:pPr>
        <w:pStyle w:val="1"/>
      </w:pPr>
      <w:bookmarkStart w:id="25" w:name="_Toc152775062"/>
      <w:r w:rsidRPr="008D0F33">
        <w:lastRenderedPageBreak/>
        <w:t>Практика</w:t>
      </w:r>
      <w:r w:rsidR="008B5738">
        <w:rPr>
          <w:lang w:val="ru-RU"/>
        </w:rPr>
        <w:t xml:space="preserve"> 3</w:t>
      </w:r>
      <w:r w:rsidRPr="008D0F33">
        <w:t xml:space="preserve">. </w:t>
      </w:r>
      <w:r w:rsidR="00302F98">
        <w:rPr>
          <w:lang w:val="ru-RU"/>
        </w:rPr>
        <w:t xml:space="preserve">Тренинг подхода к рассмотрению </w:t>
      </w:r>
      <w:r w:rsidR="00302F98">
        <w:t>Парадигм</w:t>
      </w:r>
      <w:r w:rsidR="00302F98">
        <w:rPr>
          <w:lang w:val="ru-RU"/>
        </w:rPr>
        <w:t>ы</w:t>
      </w:r>
      <w:r w:rsidRPr="008D0F33">
        <w:t xml:space="preserve"> Организации</w:t>
      </w:r>
      <w:r w:rsidR="00302F98">
        <w:rPr>
          <w:lang w:val="ru-RU"/>
        </w:rPr>
        <w:t xml:space="preserve"> ИВДИВО в здании ИВДИВО-Академии Синтез-Философии.</w:t>
      </w:r>
      <w:bookmarkEnd w:id="25"/>
    </w:p>
    <w:p w14:paraId="4212796F" w14:textId="77777777" w:rsidR="00245138" w:rsidRDefault="00245138" w:rsidP="007F0EE3">
      <w:pPr>
        <w:spacing w:after="0"/>
        <w:ind w:firstLine="567"/>
        <w:rPr>
          <w:i/>
        </w:rPr>
      </w:pPr>
      <w:r>
        <w:rPr>
          <w:i/>
        </w:rPr>
        <w:t xml:space="preserve">Из зала: </w:t>
      </w:r>
      <w:r w:rsidRPr="00D112C6">
        <w:rPr>
          <w:i/>
        </w:rPr>
        <w:t>Возжигаемся Синтезом Мудрости, синтезируемся с Аватаром Синтеза Мория. Переходи</w:t>
      </w:r>
      <w:r>
        <w:rPr>
          <w:i/>
        </w:rPr>
        <w:t>м в 95</w:t>
      </w:r>
      <w:r w:rsidRPr="00D112C6">
        <w:rPr>
          <w:i/>
        </w:rPr>
        <w:t>8</w:t>
      </w:r>
      <w:r w:rsidR="00A8274E">
        <w:rPr>
          <w:i/>
        </w:rPr>
        <w:t>-й</w:t>
      </w:r>
      <w:r w:rsidRPr="00D112C6">
        <w:rPr>
          <w:i/>
        </w:rPr>
        <w:t xml:space="preserve"> архетип</w:t>
      </w:r>
      <w:r w:rsidR="001D7CB6">
        <w:rPr>
          <w:i/>
        </w:rPr>
        <w:t xml:space="preserve"> ИВДИВО</w:t>
      </w:r>
      <w:r>
        <w:rPr>
          <w:i/>
        </w:rPr>
        <w:t>,</w:t>
      </w:r>
      <w:r w:rsidRPr="00D112C6">
        <w:rPr>
          <w:i/>
        </w:rPr>
        <w:t xml:space="preserve"> в здание Академии Синтез-Философии.</w:t>
      </w:r>
    </w:p>
    <w:p w14:paraId="59C979B4" w14:textId="77777777" w:rsidR="00245138" w:rsidRPr="009D31D6" w:rsidRDefault="00245138" w:rsidP="007F0EE3">
      <w:pPr>
        <w:spacing w:after="0"/>
        <w:ind w:firstLine="567"/>
        <w:rPr>
          <w:i/>
        </w:rPr>
      </w:pPr>
      <w:r>
        <w:t>ИВДИВО только. ИВДИВО-Академии Синтез-Философии. Где сразу же развернёмся в зале Отца, в зале Мории, или сразу же развернёмся в зале Истины, там, где будем расшифровывать Парадигму?</w:t>
      </w:r>
    </w:p>
    <w:p w14:paraId="214EDB30" w14:textId="77777777" w:rsidR="00245138" w:rsidRPr="00AF4F88" w:rsidRDefault="00245138" w:rsidP="007F0EE3">
      <w:pPr>
        <w:spacing w:after="0"/>
        <w:ind w:firstLine="567"/>
        <w:rPr>
          <w:i/>
        </w:rPr>
      </w:pPr>
      <w:r>
        <w:rPr>
          <w:i/>
        </w:rPr>
        <w:t xml:space="preserve">Из зала: </w:t>
      </w:r>
      <w:r w:rsidRPr="00AF4F88">
        <w:rPr>
          <w:i/>
        </w:rPr>
        <w:t>Разворачиваемся в зале Истины.</w:t>
      </w:r>
    </w:p>
    <w:p w14:paraId="693B9062" w14:textId="77777777" w:rsidR="00245138" w:rsidRDefault="00245138" w:rsidP="007F0EE3">
      <w:pPr>
        <w:spacing w:after="0"/>
        <w:ind w:firstLine="567"/>
      </w:pPr>
      <w:r>
        <w:t>А кому как внутри по Огню? Фиксация идёт. Тут даже не звучит, а вот есть выход в здание. Понятно, что мы потом пойдём на 446</w:t>
      </w:r>
      <w:r w:rsidR="00A8274E">
        <w:t>-й</w:t>
      </w:r>
      <w:r>
        <w:t xml:space="preserve"> этаж, но вот вначале выхода.</w:t>
      </w:r>
    </w:p>
    <w:p w14:paraId="2D1EF88A" w14:textId="77777777" w:rsidR="00245138" w:rsidRPr="00D112C6" w:rsidRDefault="00245138" w:rsidP="007F0EE3">
      <w:pPr>
        <w:spacing w:after="0"/>
        <w:ind w:firstLine="567"/>
        <w:rPr>
          <w:i/>
        </w:rPr>
      </w:pPr>
      <w:r>
        <w:rPr>
          <w:i/>
        </w:rPr>
        <w:t>Из зала: Вначале выходим к</w:t>
      </w:r>
      <w:r w:rsidRPr="00D112C6">
        <w:rPr>
          <w:i/>
        </w:rPr>
        <w:t xml:space="preserve"> Отцу</w:t>
      </w:r>
      <w:r>
        <w:rPr>
          <w:i/>
        </w:rPr>
        <w:t>, 513-й этаж</w:t>
      </w:r>
      <w:r w:rsidRPr="00D112C6">
        <w:rPr>
          <w:i/>
        </w:rPr>
        <w:t>.</w:t>
      </w:r>
    </w:p>
    <w:p w14:paraId="1831800E" w14:textId="77777777" w:rsidR="00245138" w:rsidRDefault="00245138" w:rsidP="007F0EE3">
      <w:pPr>
        <w:spacing w:after="0"/>
        <w:ind w:firstLine="567"/>
      </w:pPr>
      <w:r>
        <w:t>Всё верно.</w:t>
      </w:r>
    </w:p>
    <w:p w14:paraId="3E0A5C39" w14:textId="77777777" w:rsidR="00245138" w:rsidRPr="00D112C6" w:rsidRDefault="00245138" w:rsidP="007F0EE3">
      <w:pPr>
        <w:spacing w:after="0"/>
        <w:ind w:firstLine="567"/>
        <w:rPr>
          <w:i/>
        </w:rPr>
      </w:pPr>
      <w:r>
        <w:rPr>
          <w:i/>
        </w:rPr>
        <w:t xml:space="preserve">Из зала: </w:t>
      </w:r>
      <w:r w:rsidRPr="00D112C6">
        <w:rPr>
          <w:i/>
        </w:rPr>
        <w:t>Синтезируемся с Аватаром Синтеза Мория.</w:t>
      </w:r>
    </w:p>
    <w:p w14:paraId="2E80C6F5" w14:textId="77777777" w:rsidR="00245138" w:rsidRDefault="00245138" w:rsidP="007F0EE3">
      <w:pPr>
        <w:spacing w:after="0"/>
        <w:ind w:firstLine="567"/>
      </w:pPr>
      <w:r>
        <w:t>И с Отцом ещё можно.</w:t>
      </w:r>
    </w:p>
    <w:p w14:paraId="1D5D6D16" w14:textId="77777777" w:rsidR="00245138" w:rsidRPr="00D112C6" w:rsidRDefault="00245138" w:rsidP="007F0EE3">
      <w:pPr>
        <w:spacing w:after="0"/>
        <w:ind w:firstLine="567"/>
        <w:rPr>
          <w:i/>
        </w:rPr>
      </w:pPr>
      <w:r>
        <w:rPr>
          <w:i/>
        </w:rPr>
        <w:t xml:space="preserve">Из зала: </w:t>
      </w:r>
      <w:r w:rsidRPr="00D112C6">
        <w:rPr>
          <w:i/>
        </w:rPr>
        <w:t>Синтезируемся с Изначально Вышестоящим Отцом, стяжаем Синтез Изначально Вышестоящего Отца и Синтез Мудрости.</w:t>
      </w:r>
    </w:p>
    <w:p w14:paraId="242EB4CB" w14:textId="77777777" w:rsidR="00245138" w:rsidRDefault="00245138" w:rsidP="007F0EE3">
      <w:pPr>
        <w:spacing w:after="0"/>
        <w:ind w:firstLine="567"/>
      </w:pPr>
      <w:r>
        <w:t xml:space="preserve">И мы стяжаем рассмотрение Парадигмы, начиная с азов Парадигмы. Стяжаем </w:t>
      </w:r>
      <w:r w:rsidRPr="00DA00A2">
        <w:rPr>
          <w:b/>
        </w:rPr>
        <w:t>рассмотрение Парадигмы Организации ИВДИВО такой-то с 8-ричным</w:t>
      </w:r>
      <w:r w:rsidR="00A8274E">
        <w:rPr>
          <w:b/>
        </w:rPr>
        <w:t xml:space="preserve"> явлением каждого в разделе от Общего, Особенного, Частного, Единичного, Всеобъемлющего, Несоизмеримого, Синтезного и Ц</w:t>
      </w:r>
      <w:r w:rsidRPr="00DA00A2">
        <w:rPr>
          <w:b/>
        </w:rPr>
        <w:t>ельного явления на фундаментальную основность азов Синтеза Парадигмы</w:t>
      </w:r>
      <w:r>
        <w:t xml:space="preserve">. То есть для вас это будут азы. </w:t>
      </w:r>
    </w:p>
    <w:p w14:paraId="2EDA9462" w14:textId="77777777" w:rsidR="00245138" w:rsidRDefault="00245138" w:rsidP="007F0EE3">
      <w:pPr>
        <w:spacing w:after="0"/>
        <w:ind w:firstLine="567"/>
      </w:pPr>
      <w:r>
        <w:t>Возжигаем физи</w:t>
      </w:r>
      <w:r w:rsidR="00302F98">
        <w:t>ческую телесность телом Аватара/</w:t>
      </w:r>
      <w:r>
        <w:t>Аватарессы или 447</w:t>
      </w:r>
      <w:r w:rsidR="00302F98">
        <w:t>-е</w:t>
      </w:r>
      <w:r>
        <w:t xml:space="preserve"> выражение Физическое тело возожжётся или 511-е тело Отец-человек-землянина Аватара каждому из вас, то есть</w:t>
      </w:r>
      <w:r w:rsidR="001D7CB6">
        <w:t>,</w:t>
      </w:r>
      <w:r>
        <w:t xml:space="preserve"> как зазвучите.</w:t>
      </w:r>
    </w:p>
    <w:p w14:paraId="127B35C4" w14:textId="77777777" w:rsidR="00245138" w:rsidRDefault="00245138" w:rsidP="007F0EE3">
      <w:pPr>
        <w:spacing w:after="0"/>
        <w:ind w:firstLine="567"/>
      </w:pPr>
      <w:r w:rsidRPr="008D0F33">
        <w:rPr>
          <w:b/>
        </w:rPr>
        <w:t>И стяжаем у Изначаль</w:t>
      </w:r>
      <w:r w:rsidR="008D0F33" w:rsidRPr="008D0F33">
        <w:rPr>
          <w:b/>
        </w:rPr>
        <w:t xml:space="preserve">но Вышестоящего Отца Парадигму </w:t>
      </w:r>
      <w:r w:rsidRPr="008D0F33">
        <w:rPr>
          <w:b/>
        </w:rPr>
        <w:t>как результат Воли Отца</w:t>
      </w:r>
      <w:r w:rsidR="008D0F33">
        <w:t>, действующей каждым из нас суб</w:t>
      </w:r>
      <w:r>
        <w:t xml:space="preserve">станциональностью запредельности волевого акта Синтеза в зале Истины в здании ИВДИВО-Академии Синтез-Философии из Ядра Парадигмы Синтез-Философии каждому из нас. </w:t>
      </w:r>
    </w:p>
    <w:p w14:paraId="1BCA6298" w14:textId="77777777" w:rsidR="001D7CB6" w:rsidRDefault="00245138" w:rsidP="007F0EE3">
      <w:pPr>
        <w:spacing w:after="0"/>
        <w:ind w:firstLine="567"/>
      </w:pPr>
      <w:r>
        <w:t xml:space="preserve">Вот </w:t>
      </w:r>
      <w:proofErr w:type="gramStart"/>
      <w:r>
        <w:t>прям</w:t>
      </w:r>
      <w:proofErr w:type="gramEnd"/>
      <w:r>
        <w:t xml:space="preserve"> поймайте волну азов. Вот эти 8 пунктов, это 8 азов </w:t>
      </w:r>
      <w:r w:rsidR="00DA00A2">
        <w:t xml:space="preserve">– </w:t>
      </w:r>
      <w:r>
        <w:t>и это будет ваша фундаментальность, то есть, то, ч</w:t>
      </w:r>
      <w:r w:rsidR="00DA00A2">
        <w:t>то начинается от естественности</w:t>
      </w:r>
      <w:r>
        <w:t xml:space="preserve"> как явлен</w:t>
      </w:r>
      <w:r w:rsidR="001D7CB6">
        <w:t>ия настоящего в естественности.</w:t>
      </w:r>
    </w:p>
    <w:p w14:paraId="3E351226" w14:textId="77777777" w:rsidR="001D7CB6" w:rsidRDefault="00245138" w:rsidP="007F0EE3">
      <w:pPr>
        <w:spacing w:after="0"/>
        <w:ind w:firstLine="567"/>
      </w:pPr>
      <w:r>
        <w:t xml:space="preserve">Кстати, у профессионала, Мория говорит, любое действие, призвания или дара от Отца, знаете, как избранный находит свою стезю, вот это состояние избрания, когда тебя избрали в волевой акт Творения Дела с Отцом или в Аватарскость, оно всегда идёт состоянием фундаментальности естественности. То есть это не насильное состояние, я себя не могу насильно в это ввести. Это либо мне дано, и я это развиваю, либо знаете как, таланты есть у всех, но талант – это 10 % талант, 90 % труд, а дар – это к таланту плюс какой-то, я не знаю какой у </w:t>
      </w:r>
      <w:r w:rsidR="001D7CB6">
        <w:t>вас, плюс в ИВДИВО-Организации.</w:t>
      </w:r>
    </w:p>
    <w:p w14:paraId="150606BC" w14:textId="77777777" w:rsidR="00245138" w:rsidRDefault="00245138" w:rsidP="007F0EE3">
      <w:pPr>
        <w:spacing w:after="0"/>
        <w:ind w:firstLine="567"/>
      </w:pPr>
      <w:r>
        <w:t>И тогда эти</w:t>
      </w:r>
      <w:r w:rsidR="00302F98">
        <w:t xml:space="preserve"> азы, 8 ‒ от Цельного до О</w:t>
      </w:r>
      <w:r>
        <w:t>бщего ‒ чётко ф</w:t>
      </w:r>
      <w:r w:rsidR="00DA00A2">
        <w:t>иксируют Синтез субстанции Воли</w:t>
      </w:r>
      <w:r>
        <w:t xml:space="preserve"> как Парадигмы на вас. То есть, грубо говоря, вы сейчас помещаетесь в среду Парадигмального Синтеза. Зал Отца точно может быть погружён Морией или Изначально Вышестоящим Отцом, это его здание, всё это здание Синтез-Философии, там сейчас всё работает на формирование Парадигмы.</w:t>
      </w:r>
    </w:p>
    <w:p w14:paraId="233D265A" w14:textId="77777777" w:rsidR="00245138" w:rsidRDefault="00245138" w:rsidP="007F0EE3">
      <w:pPr>
        <w:spacing w:after="0"/>
        <w:ind w:firstLine="567"/>
      </w:pPr>
      <w:r>
        <w:t>Мория говорит: «Идём, переходим». Кто дальше, выведет нас на этаж, давайте, самовыдвиженцы. Добровольцы. Все добровольцы. Все дружно из зала Изначально Вышестоящего Отца ножками, по лестнице с 513-го этажа на 446-й этаж. За стенки не держимся, на пролётах не останавливаемся, колени сгибаем, тело не прямодвижуещееся без сгибания, чувствуем телесность и идём на 446</w:t>
      </w:r>
      <w:r w:rsidR="00302F98">
        <w:t>-й</w:t>
      </w:r>
      <w:r>
        <w:t xml:space="preserve"> этаж, чувствуем.</w:t>
      </w:r>
    </w:p>
    <w:p w14:paraId="7BF50C2E" w14:textId="77777777" w:rsidR="00245138" w:rsidRDefault="00245138" w:rsidP="007F0EE3">
      <w:pPr>
        <w:spacing w:after="0"/>
        <w:ind w:firstLine="567"/>
      </w:pPr>
      <w:r>
        <w:t>Мне такие формулировки сложно комментировать, потому что в этот процесс надо глубоко вживаться и это уже больше тренинг, а не практика. Поэтому проще сказать, что мы переходим и идём, нежели вас сопровождать. Это надо быть с вами неразрывно в этом процессе. Такой процесс, когда вы сами идёте, практикуете и тут же тренируетесь.</w:t>
      </w:r>
    </w:p>
    <w:p w14:paraId="02E1377A" w14:textId="77777777" w:rsidR="00245138" w:rsidRDefault="00245138" w:rsidP="007F0EE3">
      <w:pPr>
        <w:spacing w:after="0"/>
        <w:ind w:firstLine="567"/>
      </w:pPr>
      <w:r>
        <w:lastRenderedPageBreak/>
        <w:t>Развёртываемся на этаже, настраиваемся на вертикаль столпа, сквозь все этажи сквозит Ось Синтеза ИВДИВО-здания Организации Изначально Вышестоящего Аватара Синтеза Мории. И на вершине здания, кстати, Ядро, вот как раз Организации самой Метагалактики, где мы находимся ИВДИВО огне-материи ИВДИВО архетипической Октавы или архетипической Метагалактики, архетипической Октавы ‒ 446</w:t>
      </w:r>
      <w:r w:rsidR="00302F98">
        <w:t>-й</w:t>
      </w:r>
      <w:r>
        <w:t>, она же 958</w:t>
      </w:r>
      <w:r w:rsidR="00302F98">
        <w:t>-й</w:t>
      </w:r>
      <w:r>
        <w:t xml:space="preserve"> архетип ИВДИВО. </w:t>
      </w:r>
    </w:p>
    <w:p w14:paraId="1519F30D" w14:textId="77777777" w:rsidR="00245138" w:rsidRDefault="00245138" w:rsidP="007F0EE3">
      <w:pPr>
        <w:spacing w:after="0"/>
        <w:ind w:firstLine="567"/>
      </w:pPr>
      <w:r>
        <w:t>И мы переходим в зал Организации ИВДИВО-Академии Синтез-Философии. Без публикации посмотрите вправо либо влево, просто идём по Огню за Морией, хотя Аватар Синтеза вышел вместе с нами, потом, когда мы рассматривали Столп или настраивались на Ядро архетипической Октавы, вошёл в зал.</w:t>
      </w:r>
    </w:p>
    <w:p w14:paraId="1F8E0841" w14:textId="77777777" w:rsidR="00245138" w:rsidRDefault="00245138" w:rsidP="007F0EE3">
      <w:pPr>
        <w:spacing w:after="0"/>
        <w:ind w:firstLine="567"/>
      </w:pPr>
      <w:r>
        <w:t>Мы проходим в зал Академии Синтез-Философии, зал Истины. Развёртываемся в форме все, и гости тоже. Хотела сказать в форме философов, но вот здесь такая форма ‒ синтез-форма. Это и Аватары Должностной Полномочности и Академический Синтез и форма в выражении Философии Синтеза каждым из вас. То есть количеством объёма Синтеза, отражающим вашу причастность, разработанность, дееспособность, в ведении дейс</w:t>
      </w:r>
      <w:r w:rsidR="00302F98">
        <w:t>твенного Синтеза в вас. То есть</w:t>
      </w:r>
      <w:r>
        <w:t xml:space="preserve"> как форма Огня, что мы делали у Кут Хуми и у Отца. Становимся. Там уже сразу вы распределены по парам, можете увидеть</w:t>
      </w:r>
      <w:r w:rsidR="00302F98">
        <w:t>,</w:t>
      </w:r>
      <w:r>
        <w:t xml:space="preserve"> с кем вы в паре работаете. </w:t>
      </w:r>
    </w:p>
    <w:p w14:paraId="26DF5784" w14:textId="77777777" w:rsidR="00245138" w:rsidRDefault="00245138" w:rsidP="007F0EE3">
      <w:pPr>
        <w:spacing w:after="0"/>
        <w:ind w:firstLine="567"/>
      </w:pPr>
      <w:r>
        <w:t xml:space="preserve">Синтезируемся с Аватаром Синтеза Морией и стяжаем </w:t>
      </w:r>
      <w:r w:rsidRPr="00DA00A2">
        <w:rPr>
          <w:b/>
        </w:rPr>
        <w:t>фундаментальность азов Синтезом глав Парадигмы в разработанности либо тематически, либо основно субстанцией Воли, настраиваясь на субстанцию самой Парадигмы в Организации такой-то</w:t>
      </w:r>
      <w:r>
        <w:t xml:space="preserve"> в каждом из нас, тот период времени, когда мы сейчас будем работать и тренинговаться, практиковать. </w:t>
      </w:r>
    </w:p>
    <w:p w14:paraId="612D3BBE" w14:textId="77777777" w:rsidR="00245138" w:rsidRDefault="00245138" w:rsidP="007F0EE3">
      <w:pPr>
        <w:spacing w:after="0"/>
        <w:ind w:firstLine="567"/>
      </w:pPr>
      <w:r>
        <w:t>Стяжаем</w:t>
      </w:r>
      <w:r w:rsidRPr="00DA00A2">
        <w:rPr>
          <w:b/>
        </w:rPr>
        <w:t xml:space="preserve"> Синтез Истины Изначально Вышестоящего Отца в активации Части.</w:t>
      </w:r>
      <w:r>
        <w:t xml:space="preserve"> Вспоминаем Часть по Организации, которую мы ведём. Например, Физическое тело Изначально Вышестоящего Отца или ИВДИВО Отец-человек-субъекта. </w:t>
      </w:r>
    </w:p>
    <w:p w14:paraId="1F59CB3B" w14:textId="77777777" w:rsidR="00245138" w:rsidRDefault="00245138" w:rsidP="007F0EE3">
      <w:pPr>
        <w:spacing w:after="0"/>
        <w:ind w:firstLine="567"/>
      </w:pPr>
      <w:r>
        <w:t xml:space="preserve">Заполняемся Синтезом Истины в выражении Части, раз такая связка. </w:t>
      </w:r>
      <w:proofErr w:type="gramStart"/>
      <w:r>
        <w:t>Прям</w:t>
      </w:r>
      <w:proofErr w:type="gramEnd"/>
      <w:r w:rsidR="00E5652C">
        <w:t>,</w:t>
      </w:r>
      <w:r>
        <w:t xml:space="preserve"> можете почувствовать, как в вас встроилась Истина. Интересный подход, когда Абсолютом возожглись и такое ощущение, или Разумом, или Сердцем возожглись, такое ощущение, что Истина встроилась. Она датчиками, тезами встраивается в саму Часть. Очень интересный процесс, если заметили. Вот Хум это чётко может прожить, Разум, потому что вы оболочечное явление. Сердце тоже многослойное, ИВДИВО Отец-человек-субъекта многослойное. Физическое тело, там слои из Ядер Синтеза. М., это будет сложнее прожить, потому что нужно активное тело. Например, на основании Хум прожить это проще. О. с Абсолютом проще прожить это, многослойность Абсолюта оболочечное. И вот такое ощущение, что Истина встраивается отдельными тезами. </w:t>
      </w:r>
    </w:p>
    <w:p w14:paraId="52D65CCA" w14:textId="77777777" w:rsidR="00245138" w:rsidRDefault="00245138" w:rsidP="007F0EE3">
      <w:pPr>
        <w:spacing w:after="0"/>
        <w:ind w:firstLine="567"/>
      </w:pPr>
      <w:r>
        <w:t xml:space="preserve">Хорошо. И вот </w:t>
      </w:r>
      <w:r w:rsidRPr="00E5652C">
        <w:rPr>
          <w:b/>
        </w:rPr>
        <w:t>входя в потенциал Истины Аватара Синтеза Мории</w:t>
      </w:r>
      <w:r>
        <w:t xml:space="preserve">. Это </w:t>
      </w:r>
      <w:proofErr w:type="gramStart"/>
      <w:r>
        <w:t>прям</w:t>
      </w:r>
      <w:proofErr w:type="gramEnd"/>
      <w:r>
        <w:t xml:space="preserve"> здорово! Это редкий случай, когда Мория вводит в свой потенциал Истины. Редкий случай. </w:t>
      </w:r>
      <w:proofErr w:type="gramStart"/>
      <w:r>
        <w:t>Перенимаем</w:t>
      </w:r>
      <w:proofErr w:type="gramEnd"/>
      <w:r>
        <w:t xml:space="preserve"> стяжая акцент субстанциональности самой парадигмальности из Воли Мудрости Синтеза Истины на каждого из нас. Чтобы, кстати, Мория говорит: «Чтобы Истина не обожгла». Вот почему Истина припечатывает, она обжигает своими тезами. То есть внутренним набором частностей Отцовской Истины.</w:t>
      </w:r>
    </w:p>
    <w:p w14:paraId="04B2A0BB" w14:textId="77777777" w:rsidR="00245138" w:rsidRDefault="00245138" w:rsidP="007F0EE3">
      <w:pPr>
        <w:spacing w:after="0"/>
        <w:ind w:firstLine="567"/>
      </w:pPr>
      <w:r>
        <w:t>Можете почувствовать, когда на теле, почему Поядающий Огонь повёл? Я всё думала, почему Поядающий Огонь? Он начал пристраивать к более высокому потенциалу Огня. То ес</w:t>
      </w:r>
      <w:r w:rsidR="00302F98">
        <w:t xml:space="preserve">ть </w:t>
      </w:r>
      <w:r w:rsidR="00302F98" w:rsidRPr="00302F98">
        <w:rPr>
          <w:b/>
        </w:rPr>
        <w:t xml:space="preserve">сама Истина рассматривается </w:t>
      </w:r>
      <w:r w:rsidRPr="00302F98">
        <w:rPr>
          <w:b/>
        </w:rPr>
        <w:t>как избыточный Огонь и Синтез Отца</w:t>
      </w:r>
      <w:r>
        <w:t xml:space="preserve">. Понимаете, в чём прикол? У вас очень сложная Часть, Живой Огонь Отца, который сформирован в явленности Мудрости. Отлично. </w:t>
      </w:r>
    </w:p>
    <w:p w14:paraId="53CCD643" w14:textId="77777777" w:rsidR="00245138" w:rsidRDefault="00245138" w:rsidP="007F0EE3">
      <w:pPr>
        <w:spacing w:after="0"/>
        <w:ind w:firstLine="567"/>
      </w:pPr>
      <w:r>
        <w:t xml:space="preserve">Возжигаясь, возжигаем Ядро Должностной Полномочности и в нём </w:t>
      </w:r>
      <w:r w:rsidR="00DA00A2" w:rsidRPr="00DA00A2">
        <w:rPr>
          <w:b/>
        </w:rPr>
        <w:t>возжигаем Парадигму Организации</w:t>
      </w:r>
      <w:r w:rsidRPr="00DA00A2">
        <w:rPr>
          <w:b/>
        </w:rPr>
        <w:t xml:space="preserve"> как субстанцию Синтеза частностей.</w:t>
      </w:r>
      <w:r>
        <w:t xml:space="preserve"> Может быть такое ощущение, что тело как будто вывернулось наизнанку. То есть потеряло телесную структуру, и такое ощущение, что стою оболочкой. Правильно, вы зеркалите Истину, она сферична, она оболочечна. Но возжигаясь Волей, становимся телом, и Истина по телу обтекает, облекает вас. А за ней структура ИВДИВО-Организации, сфера ИВДИВО-Организации такой-то. </w:t>
      </w:r>
    </w:p>
    <w:p w14:paraId="7444A83F" w14:textId="77777777" w:rsidR="00245138" w:rsidRDefault="00245138" w:rsidP="007F0EE3">
      <w:pPr>
        <w:spacing w:after="0"/>
        <w:ind w:firstLine="567"/>
      </w:pPr>
      <w:r>
        <w:t>С., понятно, что надо делать? Делай! Делай!</w:t>
      </w:r>
    </w:p>
    <w:p w14:paraId="08F765E9" w14:textId="77777777" w:rsidR="00245138" w:rsidRDefault="00245138" w:rsidP="007F0EE3">
      <w:pPr>
        <w:spacing w:after="0"/>
        <w:ind w:firstLine="567"/>
      </w:pPr>
      <w:r>
        <w:lastRenderedPageBreak/>
        <w:t xml:space="preserve">И вот теперь возжигаясь, Мория говорит: «Заполняемся Синтезом Мудрости». То есть он говорит, </w:t>
      </w:r>
      <w:r w:rsidRPr="00302F98">
        <w:rPr>
          <w:b/>
        </w:rPr>
        <w:t>при работе с Парадигмой никогда нельзя заходить в неё пустым, то есть тело должно быть в избыточном состоянии Мудрости и Синтеза. Паради</w:t>
      </w:r>
      <w:r w:rsidR="00302F98">
        <w:rPr>
          <w:b/>
        </w:rPr>
        <w:t>гма раскрывается, только когда Т</w:t>
      </w:r>
      <w:r w:rsidRPr="00302F98">
        <w:rPr>
          <w:b/>
        </w:rPr>
        <w:t>ело есмь ключ внутреннего Синтеза.</w:t>
      </w:r>
      <w:r>
        <w:t xml:space="preserve"> Хорошо. Отлично. </w:t>
      </w:r>
    </w:p>
    <w:p w14:paraId="160D5A36" w14:textId="77777777" w:rsidR="00245138" w:rsidRDefault="00245138" w:rsidP="007F0EE3">
      <w:pPr>
        <w:spacing w:after="0"/>
        <w:ind w:firstLine="567"/>
      </w:pPr>
      <w:r>
        <w:t xml:space="preserve">И возжигаясь синтезированностью множественности оболочек в </w:t>
      </w:r>
      <w:r w:rsidR="00302F98">
        <w:t>предельном максимуме 81 девятилли</w:t>
      </w:r>
      <w:r>
        <w:t>он оболочек Истины по коже тела Аватара каждым из нас. И вот почувствуйте, что значит, когда Истина высокочувствительна. Помните, Высшие Чувства? Истина высокочувствительна. Вот эта вот телесная чувственность Высшими Чувствами в настройке на мудрый процесс Высших Чувств Движением. Высшее Движение, Высшее Ощущение, Высшее Чувс</w:t>
      </w:r>
      <w:r w:rsidR="00FE2485">
        <w:t>тво, Высшая Мысль, Высший Смысл</w:t>
      </w:r>
      <w:r>
        <w:t xml:space="preserve"> до Высшего Синтеза. </w:t>
      </w:r>
    </w:p>
    <w:p w14:paraId="194A96CC" w14:textId="77777777" w:rsidR="00245138" w:rsidRDefault="00245138" w:rsidP="007F0EE3">
      <w:pPr>
        <w:spacing w:after="0"/>
        <w:ind w:firstLine="567"/>
      </w:pPr>
      <w:r>
        <w:t xml:space="preserve">И вот эта 64-ричная субстанциональность определяется пределами параметричности каких-то действий, которые внутри у вас уже развиты высшим процессом 64-ричной частности. Классно! Как высший процесс нервной деятельности, который подтверждает в нас человека. </w:t>
      </w:r>
      <w:r w:rsidRPr="00FE2485">
        <w:rPr>
          <w:b/>
        </w:rPr>
        <w:t>Вот также и Истина высшие процессы 64-х частностей.</w:t>
      </w:r>
      <w:r>
        <w:t xml:space="preserve"> </w:t>
      </w:r>
      <w:proofErr w:type="gramStart"/>
      <w:r>
        <w:t>Прям</w:t>
      </w:r>
      <w:proofErr w:type="gramEnd"/>
      <w:r>
        <w:t xml:space="preserve"> супер! И вот реагируем телесно Частью парад</w:t>
      </w:r>
      <w:r w:rsidR="00FE2485">
        <w:t xml:space="preserve">игмальностью внутренней средой </w:t>
      </w:r>
      <w:r>
        <w:t>как субстанцией. Но субстанция – это не среда, это нечто большее, как сгусток Воли в теле</w:t>
      </w:r>
      <w:r w:rsidR="00DA00A2">
        <w:t>,</w:t>
      </w:r>
      <w:r>
        <w:t xml:space="preserve"> реагируемый на эту насыщенность. Вот уйти в неё, физически можно заснуть. В плане того, что тело физическое отключается. Такое выпадание из Физического тела, и это нормально. </w:t>
      </w:r>
    </w:p>
    <w:p w14:paraId="5D87C708" w14:textId="77777777" w:rsidR="00245138" w:rsidRDefault="00245138" w:rsidP="007F0EE3">
      <w:pPr>
        <w:spacing w:after="0"/>
        <w:ind w:firstLine="567"/>
      </w:pPr>
      <w:r>
        <w:t xml:space="preserve">И вот в ИВДИВО-Организации уже заложен ответ на 8 фундаментальных азов. Уже заложен, потому что мы стяжали их у Отца. И ваша задача сейчас, попросить Морию распаковать хотя бы на чуть-чуть, на какой-то процент, в расшифровке, что есмь каждая позиция раздела из имеющегося. </w:t>
      </w:r>
    </w:p>
    <w:p w14:paraId="3CEB5D37" w14:textId="77777777" w:rsidR="00245138" w:rsidRDefault="00245138" w:rsidP="007F0EE3">
      <w:pPr>
        <w:spacing w:after="0"/>
        <w:ind w:firstLine="567"/>
      </w:pPr>
      <w:r>
        <w:t xml:space="preserve">Я себе писала, что можно зайти на фундаментальность Огня через сбор-разбор. Но сейчас Мория говорит, что не факт, что вы сможете разобрать и собрать этот процесс, просто хотя бы подумать, </w:t>
      </w:r>
      <w:r w:rsidRPr="00FE2485">
        <w:rPr>
          <w:b/>
        </w:rPr>
        <w:t>что может быть в эпоху Физического тела, в эпоху Учения Синтеза результатом Воли единичного, общего, особенного, цельного процесса Синтеза.</w:t>
      </w:r>
      <w:r>
        <w:t xml:space="preserve"> Хорошо. </w:t>
      </w:r>
    </w:p>
    <w:p w14:paraId="2C63E29F" w14:textId="77777777" w:rsidR="00245138" w:rsidRDefault="00245138" w:rsidP="007F0EE3">
      <w:pPr>
        <w:spacing w:after="0"/>
        <w:ind w:firstLine="567"/>
      </w:pPr>
      <w:r>
        <w:t>И возжигаясь Аватаром Синтеза Морией. Вот вы отстроили себя Огнём, так скажем. Огонь – это формирование материи. И вот мы сегодня говорили, что есть стратагемия, которая исходит из 8-рицы Парадигмы</w:t>
      </w:r>
      <w:r w:rsidR="00FE2485">
        <w:t xml:space="preserve"> разделов. А стратагемия внутри</w:t>
      </w:r>
      <w:r>
        <w:t xml:space="preserve"> формирует внутренний мир. Вот почему вы так сейчас выс</w:t>
      </w:r>
      <w:r w:rsidR="00FE2485">
        <w:t>око начали организовываться 64</w:t>
      </w:r>
      <w:r w:rsidR="00E5652C">
        <w:t xml:space="preserve"> частностями</w:t>
      </w:r>
      <w:r>
        <w:t xml:space="preserve"> как высшими процессами от Движения до Синтеза на Организа</w:t>
      </w:r>
      <w:r w:rsidR="00FE2485">
        <w:t>цию. Вот это внутренний мир ваш</w:t>
      </w:r>
      <w:r>
        <w:t xml:space="preserve"> как Аватара. И вот почувствуйте своим внутренним миром внутреннюю насыщен</w:t>
      </w:r>
      <w:r w:rsidR="00FE2485">
        <w:t>ность на то, а что заложено в Особенном, во Всеобщем, в Несоизмеримом, в Ц</w:t>
      </w:r>
      <w:r w:rsidR="00E5652C">
        <w:t xml:space="preserve">ельное </w:t>
      </w:r>
      <w:r>
        <w:t>что вложено? Что Отец, или Кут Хуми, или Мория вложили в вас этим явлением? То есть Парадигма всегда что-то вкладывает. Поэтому у каждого из нас своя Парадигма</w:t>
      </w:r>
      <w:r w:rsidR="00FE2485">
        <w:t>,</w:t>
      </w:r>
      <w:r>
        <w:t xml:space="preserve"> и мы просто ими коннектим</w:t>
      </w:r>
      <w:r w:rsidR="00E5652C">
        <w:t>ся, то есть стыкуемся на связи Синтеза</w:t>
      </w:r>
      <w:r>
        <w:t>. Если есть внутренний мир, какой-то, более высокого порядка, Аватара, допустим, то мы в этой аватарскости внутреннего мира находим точки сопересечения и начинаем между собой, понимая друг друга тянуться к этому объёму Синтеза.</w:t>
      </w:r>
    </w:p>
    <w:p w14:paraId="0EF9A6DC" w14:textId="77777777" w:rsidR="00FE2485" w:rsidRDefault="00245138" w:rsidP="007F0EE3">
      <w:pPr>
        <w:spacing w:after="0"/>
        <w:ind w:firstLine="567"/>
      </w:pPr>
      <w:r w:rsidRPr="00FE2485">
        <w:rPr>
          <w:b/>
        </w:rPr>
        <w:t>Мы можем сделать вывод, что, понимая 8 разделов, мы понимаем особенность 8-рицы внутреннего мира каждого из нас.</w:t>
      </w:r>
    </w:p>
    <w:p w14:paraId="1A830923" w14:textId="77777777" w:rsidR="00245138" w:rsidRDefault="00245138" w:rsidP="007F0EE3">
      <w:pPr>
        <w:spacing w:after="0"/>
        <w:ind w:firstLine="567"/>
        <w:rPr>
          <w:lang w:eastAsia="x-none"/>
        </w:rPr>
      </w:pPr>
      <w:r>
        <w:t>В центре зала Ядро Парадигмы, оно может видеться вами как книга Парадигмы. Из этой книги и</w:t>
      </w:r>
      <w:r w:rsidR="00E5652C">
        <w:t>дёт писание Парадигмы физически</w:t>
      </w:r>
      <w:r>
        <w:t xml:space="preserve"> </w:t>
      </w:r>
      <w:r w:rsidR="00E5652C">
        <w:t>и</w:t>
      </w:r>
      <w:r>
        <w:t xml:space="preserve"> все</w:t>
      </w:r>
      <w:r w:rsidR="00E5652C">
        <w:t>х Парадигм</w:t>
      </w:r>
      <w:r>
        <w:t xml:space="preserve">, которые написаны и пишутся сейчас, в том числе и физически. Мы проникаемся восьмью разделами Синтезом двух фундаментальностей 16-рицы материи и 64-рицы фундаментальности частности. Расходимся парами по залу от восьмеричной насыщенности. Мория вам разрешил там оформить только на время сейчас тренировки и практикования учебные места. Учебно-практические места. Я их вижу, как такие универсальные кресла практически похожих, как у вас в Частных зданиях – это кресла-стол, так скажем. Они стоят друг напротив друга, вы, я вижу, что уже сидите. Если вдруг нет такого ощущения, то зафиксируйте внимание и физическим телом развернитесь в вышестоящем теле – вы осознаете, что вы уже фиксируетесь на рабочем учебном месте. Потом это дематериализуется. Но на момент вашей работы это так и есть, то есть тело должно быть в комфортных условиях. И, соответственно, физически вы или рассаживаетесь или </w:t>
      </w:r>
      <w:r>
        <w:lastRenderedPageBreak/>
        <w:t xml:space="preserve">поворачиваетесь друг к другу. И, соответственно, в развитии вместе друг с другом, с Морией, с Отцом встраиваетесь в эту расшифровку. </w:t>
      </w:r>
    </w:p>
    <w:p w14:paraId="30023492" w14:textId="77777777" w:rsidR="00245138" w:rsidRDefault="00245138" w:rsidP="007F0EE3">
      <w:pPr>
        <w:spacing w:after="0"/>
        <w:ind w:firstLine="567"/>
      </w:pPr>
      <w:r>
        <w:t xml:space="preserve">Да-да-да-да, просто тела передвигаются физически, но ничего не меняется из концентрации плотности. Давайте. </w:t>
      </w:r>
    </w:p>
    <w:p w14:paraId="5FA788FF" w14:textId="77777777" w:rsidR="00245138" w:rsidRDefault="00245138" w:rsidP="007F0EE3">
      <w:pPr>
        <w:spacing w:after="0"/>
        <w:ind w:firstLine="567"/>
      </w:pPr>
      <w:r>
        <w:t>(</w:t>
      </w:r>
      <w:r w:rsidRPr="00DA00A2">
        <w:rPr>
          <w:i/>
        </w:rPr>
        <w:t>Передвижение и общение в зале</w:t>
      </w:r>
      <w:r>
        <w:t>).</w:t>
      </w:r>
    </w:p>
    <w:p w14:paraId="393F952D" w14:textId="77777777" w:rsidR="00245138" w:rsidRDefault="00245138" w:rsidP="007F0EE3">
      <w:pPr>
        <w:spacing w:after="0"/>
        <w:ind w:firstLine="567"/>
      </w:pPr>
      <w:r>
        <w:t>Просто взяли и сели, развернулись и начали возжигаться.</w:t>
      </w:r>
    </w:p>
    <w:p w14:paraId="574AA076" w14:textId="77777777" w:rsidR="00245138" w:rsidRDefault="00245138" w:rsidP="007F0EE3">
      <w:pPr>
        <w:spacing w:after="0"/>
        <w:ind w:firstLine="567"/>
      </w:pPr>
      <w:r>
        <w:t>(</w:t>
      </w:r>
      <w:r w:rsidRPr="00DA00A2">
        <w:rPr>
          <w:i/>
        </w:rPr>
        <w:t>Общение в зале</w:t>
      </w:r>
      <w:r>
        <w:t>).</w:t>
      </w:r>
    </w:p>
    <w:p w14:paraId="64FAA2C9" w14:textId="77777777" w:rsidR="00245138" w:rsidRDefault="00245138" w:rsidP="007F0EE3">
      <w:pPr>
        <w:spacing w:after="0"/>
        <w:ind w:firstLine="567"/>
      </w:pPr>
      <w:r>
        <w:t>Вы должны подумать и между собой решить – вы пойдёте от Цельного или от О</w:t>
      </w:r>
      <w:r w:rsidR="00FE2485">
        <w:t>бщего? От Целого пойдёте? От 8-й позиции или от 1-</w:t>
      </w:r>
      <w:r>
        <w:t>й? Как считаете, я не настаиваю. Как решите.</w:t>
      </w:r>
    </w:p>
    <w:p w14:paraId="7E43E3A4" w14:textId="77777777" w:rsidR="00245138" w:rsidRDefault="00245138" w:rsidP="007F0EE3">
      <w:pPr>
        <w:spacing w:after="0"/>
        <w:ind w:firstLine="567"/>
      </w:pPr>
      <w:r>
        <w:t xml:space="preserve">Один момент, можно ваше внимание? Я прошу вас услышать – </w:t>
      </w:r>
      <w:r w:rsidRPr="00FE2485">
        <w:rPr>
          <w:b/>
        </w:rPr>
        <w:t>во внутреннем мире должен быть Отец и Мория.</w:t>
      </w:r>
      <w:r>
        <w:t xml:space="preserve"> То есть если я при контакте с вами говорю об Общем ракурсом ИВДИВО такой-то Организации и теряю концентрацию Мории или Отца – мы с вами сейчас не в Общем</w:t>
      </w:r>
      <w:r w:rsidR="00FE2485">
        <w:t>,</w:t>
      </w:r>
      <w:r>
        <w:t xml:space="preserve"> и это Общее не парадигмально. Вот это будет вам ещё одна сложность. На это Учеников в 5 расе воспитывали, когда в Сердце звучал, помните, Учитель. Вот вам сейчас по Истине или в Истине, по Истине, </w:t>
      </w:r>
      <w:r w:rsidR="00FE2485">
        <w:t>–</w:t>
      </w:r>
      <w:r>
        <w:t xml:space="preserve"> именно так – во внешнем состоянии Истины должно быть созвучно, когда мы говорим с тобой об Общем, у меня на тебя должно звучать или, допустим Кут-Хуми, как у Главы, или Мория, или Отец. Если я теряю и у Отца с</w:t>
      </w:r>
      <w:r w:rsidR="00FE2485">
        <w:t>прашиваю: я сейчас вхожу в Общее</w:t>
      </w:r>
      <w:r>
        <w:t xml:space="preserve"> с Отцом? В Общее с Кут Хуми? В Общее с Морией? Если идёт потеря состояния – мы выпали в своё Общее, </w:t>
      </w:r>
      <w:r w:rsidR="00FE2485">
        <w:t>–</w:t>
      </w:r>
      <w:r>
        <w:t xml:space="preserve"> это уже не Парадигма, мы уже о своём. То есть сложность сейчас тренировки будет в том, что вы ещё буде</w:t>
      </w:r>
      <w:r w:rsidR="00FE2485">
        <w:t>те друг в друге калиброваться,</w:t>
      </w:r>
      <w:r>
        <w:t xml:space="preserve"> а есть ли там Отец во внутреннем мире. И никого другого там быть не должно. Мория и Кут Хуми могут быть как явители </w:t>
      </w:r>
      <w:r w:rsidRPr="00E93070">
        <w:t>Общего О</w:t>
      </w:r>
      <w:r>
        <w:t xml:space="preserve">рганизации, либо Синтеза Глав, либо как координаторы. Понятно? </w:t>
      </w:r>
    </w:p>
    <w:p w14:paraId="0D80F6A1" w14:textId="77777777" w:rsidR="00245138" w:rsidRDefault="00245138" w:rsidP="007F0EE3">
      <w:pPr>
        <w:spacing w:after="0"/>
        <w:ind w:firstLine="567"/>
      </w:pPr>
      <w:r>
        <w:t>Да проще Парадигму взять и её разделы. Берёте Парадигму первую</w:t>
      </w:r>
      <w:r w:rsidR="00E93070">
        <w:t>,</w:t>
      </w:r>
      <w:r>
        <w:t xml:space="preserve"> и там вам будет проще. Здесь. </w:t>
      </w:r>
    </w:p>
    <w:p w14:paraId="27822F45" w14:textId="77777777" w:rsidR="00245138" w:rsidRDefault="00245138" w:rsidP="007F0EE3">
      <w:pPr>
        <w:spacing w:after="0"/>
        <w:ind w:firstLine="567"/>
        <w:rPr>
          <w:i/>
        </w:rPr>
      </w:pPr>
      <w:r>
        <w:rPr>
          <w:i/>
        </w:rPr>
        <w:t>(Обсуждение)</w:t>
      </w:r>
    </w:p>
    <w:p w14:paraId="485C270F" w14:textId="77777777" w:rsidR="002A41C5" w:rsidRDefault="00085728" w:rsidP="00085728">
      <w:pPr>
        <w:pStyle w:val="2"/>
      </w:pPr>
      <w:bookmarkStart w:id="26" w:name="_Toc152775063"/>
      <w:r>
        <w:t>Дискуссия</w:t>
      </w:r>
      <w:bookmarkEnd w:id="26"/>
    </w:p>
    <w:p w14:paraId="12533EBF" w14:textId="47D86EDE" w:rsidR="00CC0873" w:rsidRDefault="00245138" w:rsidP="007F0EE3">
      <w:pPr>
        <w:spacing w:after="0"/>
        <w:ind w:firstLine="567"/>
      </w:pPr>
      <w:r>
        <w:t>Вы на чём-то остановились. Какая-то позиция, какой-то раздел и вы сейчас с Морией начинаете консультироваться. Ваша парная работа насколько была пред Отцом и в Отце? Насколько парная работа была в ИВДИВО-Организационном порядке тех специфик, котор</w:t>
      </w:r>
      <w:r w:rsidR="00CC0873">
        <w:t>ые вы преследовали в разработке?</w:t>
      </w:r>
      <w:r>
        <w:t xml:space="preserve"> То, что удалось сложить у тебя и у тебя во внутренней работе. Насколько сложилась именно глубина этого Общего между вами</w:t>
      </w:r>
      <w:r w:rsidR="00CC0873">
        <w:t xml:space="preserve"> Отцом или Морией, или Кут Хуми? На что вы выходили? </w:t>
      </w:r>
      <w:r>
        <w:t>Насколько выходили вы на фундаментальность? Что затронули – Массу? Что затронули – Естественн</w:t>
      </w:r>
      <w:r w:rsidR="00CC0873">
        <w:t>ость? Что затронули в 64-рице,</w:t>
      </w:r>
      <w:r>
        <w:t xml:space="preserve"> Движение или </w:t>
      </w:r>
      <w:r w:rsidR="00CC0873">
        <w:t>ещё какую-то Частность? То есть</w:t>
      </w:r>
      <w:r>
        <w:t xml:space="preserve"> что сложилось по итогам? Бурление от вас достаточное. Я чем б</w:t>
      </w:r>
      <w:r w:rsidR="00CC0873">
        <w:t xml:space="preserve">ольше из вашей системы уходила </w:t>
      </w:r>
      <w:r>
        <w:t>во что-то внешнее, читала какие-то свои вопросы, тем ярче нарастал Синтез – это хорошо было смотреть. Но при этом, когда вы сами находитесь в этом явлении,</w:t>
      </w:r>
      <w:r w:rsidR="00F153EA">
        <w:t xml:space="preserve"> – </w:t>
      </w:r>
      <w:r>
        <w:t>что вы собо</w:t>
      </w:r>
      <w:r w:rsidR="00CC0873">
        <w:t>ю ведёте? Ну и как бы в другом</w:t>
      </w:r>
      <w:r>
        <w:t xml:space="preserve"> выражени</w:t>
      </w:r>
      <w:r w:rsidRPr="00155223">
        <w:t>и</w:t>
      </w:r>
      <w:r w:rsidR="00CC0873">
        <w:t xml:space="preserve"> Отца, Кут Хуми насколько было?</w:t>
      </w:r>
    </w:p>
    <w:p w14:paraId="1E9AE621" w14:textId="77777777" w:rsidR="00245138" w:rsidRDefault="00245138" w:rsidP="007F0EE3">
      <w:pPr>
        <w:spacing w:after="0"/>
        <w:ind w:firstLine="567"/>
      </w:pPr>
      <w:r>
        <w:t>Я предлагаю идти горизонтами: начать у всех и говорить об Общем. И вот так, чтобы мы сколько успеем пройти. Нам ещё надо стяжать Аватарскую Волю по итогам и стяжать от базового до всеединого выражения Истину в ту Философию парадигмальности, которую вы сейчас синтезировали</w:t>
      </w:r>
      <w:r w:rsidR="002A41C5">
        <w:t>. И пойдём в ночную подготовку.</w:t>
      </w:r>
    </w:p>
    <w:p w14:paraId="377B3111" w14:textId="291542F9" w:rsidR="00245138" w:rsidRDefault="00245138" w:rsidP="007F0EE3">
      <w:pPr>
        <w:spacing w:after="0"/>
        <w:ind w:firstLine="567"/>
      </w:pPr>
      <w:r>
        <w:t>Кто-то должен говорить об Общем Синтезом двух Организаций. Предлагаю начать с тех Аватаров, где парная работа была. Точно 2 Аватара</w:t>
      </w:r>
      <w:r w:rsidR="00CC0873">
        <w:t xml:space="preserve"> ВШС, 2 Аватара подразделений. </w:t>
      </w:r>
      <w:r>
        <w:t>Все остальные не в парной работе, у всех разные были действия. Вот просто на примере сильные группы должны быть – я не знаю, что и</w:t>
      </w:r>
      <w:r w:rsidR="00F153EA">
        <w:t xml:space="preserve"> </w:t>
      </w:r>
      <w:r>
        <w:t xml:space="preserve">как вы </w:t>
      </w:r>
      <w:proofErr w:type="gramStart"/>
      <w:r>
        <w:t>выработали</w:t>
      </w:r>
      <w:proofErr w:type="gramEnd"/>
      <w:r>
        <w:t xml:space="preserve"> в Общем, в Особенном,</w:t>
      </w:r>
      <w:r w:rsidR="00F153EA">
        <w:t xml:space="preserve"> </w:t>
      </w:r>
      <w:r>
        <w:t>но вот если есть о чём поговорить. Да. И тогда мы начинаем калиброваться и смотрим, как эт</w:t>
      </w:r>
      <w:r w:rsidR="00CC0873">
        <w:t xml:space="preserve">о было у нас. Остаёмся в зале </w:t>
      </w:r>
      <w:r>
        <w:t>446</w:t>
      </w:r>
      <w:r w:rsidR="00CC0873">
        <w:t>-й</w:t>
      </w:r>
      <w:r>
        <w:t xml:space="preserve"> этаж, в той разработке, которой мы внутри отстраивались. Если мы хотим чего-то большего, нам нужно настроиться на такое явление – войти в проживание. Что такое проживание? Когда я передаю вовне то, что я реально телом сопережила, как индивидуальный опыт Огня, индивидуальный опыт Синтеза, индивидуальный опыт какой-то </w:t>
      </w:r>
      <w:r>
        <w:lastRenderedPageBreak/>
        <w:t>разработки – ни когда мне коллега на паре, или на пару, лучше проживающий или слышащий меня мне сказала и навязала. Нет-нет</w:t>
      </w:r>
      <w:r w:rsidR="00155223">
        <w:t>-нет. Поэтому Кут Хуми сказал: «Н</w:t>
      </w:r>
      <w:r>
        <w:t>адо, чтоб</w:t>
      </w:r>
      <w:r w:rsidR="00CC0873">
        <w:t>ы</w:t>
      </w:r>
      <w:r>
        <w:t xml:space="preserve"> было проживание</w:t>
      </w:r>
      <w:r w:rsidR="00155223">
        <w:t>»</w:t>
      </w:r>
      <w:r>
        <w:t xml:space="preserve">. Как опыт того, что я реально своим телом пропустила или провела через </w:t>
      </w:r>
      <w:r w:rsidR="00CC0873">
        <w:t xml:space="preserve">себя. «Пропустила» в кавычках, </w:t>
      </w:r>
      <w:r>
        <w:t xml:space="preserve">провела через себя. И когда проводимость у меня повышается на высокое количество, не знаю там, порядков, я начинаю гудеть этим состоянием. Тело включается, включается внутренний мир – то, что мы преследуем с вами, чтобы у нас сформировался внутренний мир. И мы начинаем как-то актуализировать взгляд. Пусть даже наши простые взгляды, наблюдения в Особенном, в Общем, или в каком-то ином разделе, но мы включаемся, то есть нам надо проживание, то, что вы реально пропустили сквозь тело. Потому что </w:t>
      </w:r>
      <w:r w:rsidRPr="00CC0873">
        <w:rPr>
          <w:b/>
        </w:rPr>
        <w:t>друг в друге видеть Отца можно только тогда, когда мы через себя проводим Огонь Изначально Выше</w:t>
      </w:r>
      <w:r w:rsidR="00CC0873" w:rsidRPr="00CC0873">
        <w:rPr>
          <w:b/>
        </w:rPr>
        <w:t xml:space="preserve">стоящего Отца, проводим Синтез </w:t>
      </w:r>
      <w:r w:rsidRPr="00CC0873">
        <w:rPr>
          <w:b/>
        </w:rPr>
        <w:t>Аватаров Синтеза.</w:t>
      </w:r>
      <w:r>
        <w:t xml:space="preserve"> Это такой наблюдающий момент, который мы с высоты нашего высокого Синтеза иногда проскакиваем и считаем, что это не нужно. Это нужно. Иначе мы теряем почву под ногами, теряем фундамент и становимся больше болтологией, нежели реально действующими телом. Задача вырастить у вас телесность, которая бы смогла реально действовать дуумвиратностью в тех ИВДИВО-выражениях, с которыми вы сейчас сталкиваетесь. </w:t>
      </w:r>
    </w:p>
    <w:p w14:paraId="0C16320B" w14:textId="77777777" w:rsidR="002A41C5" w:rsidRDefault="002A41C5" w:rsidP="002A41C5">
      <w:pPr>
        <w:pStyle w:val="2"/>
      </w:pPr>
      <w:bookmarkStart w:id="27" w:name="_Toc152775064"/>
      <w:r>
        <w:t>Общее</w:t>
      </w:r>
      <w:bookmarkEnd w:id="27"/>
    </w:p>
    <w:p w14:paraId="4A8A93CE" w14:textId="77777777" w:rsidR="00245138" w:rsidRDefault="00245138" w:rsidP="007F0EE3">
      <w:pPr>
        <w:spacing w:after="0"/>
        <w:ind w:firstLine="567"/>
      </w:pPr>
      <w:r>
        <w:t>Ну что? Кому даём шанс? Это уже прям шанс. На поле Чудес.</w:t>
      </w:r>
    </w:p>
    <w:p w14:paraId="41552E70" w14:textId="77777777" w:rsidR="00245138" w:rsidRDefault="00245138" w:rsidP="007F0EE3">
      <w:pPr>
        <w:spacing w:after="0"/>
        <w:ind w:firstLine="567"/>
        <w:rPr>
          <w:i/>
        </w:rPr>
      </w:pPr>
      <w:r>
        <w:rPr>
          <w:i/>
        </w:rPr>
        <w:t>Из зала: Давайте мы.</w:t>
      </w:r>
    </w:p>
    <w:p w14:paraId="7BE3480A" w14:textId="77777777" w:rsidR="00245138" w:rsidRDefault="00245138" w:rsidP="007F0EE3">
      <w:pPr>
        <w:spacing w:after="0"/>
        <w:ind w:firstLine="567"/>
      </w:pPr>
      <w:r>
        <w:t xml:space="preserve">Конечно. Я так и подумала, что начнёт Высшая Школа Синтеза, а уже потом Главы. </w:t>
      </w:r>
    </w:p>
    <w:p w14:paraId="594FA12A" w14:textId="77777777" w:rsidR="00245138" w:rsidRDefault="00245138" w:rsidP="007F0EE3">
      <w:pPr>
        <w:spacing w:after="0"/>
        <w:ind w:firstLine="567"/>
      </w:pPr>
      <w:r>
        <w:t xml:space="preserve">С Общего? С Особенного? С Общего. </w:t>
      </w:r>
    </w:p>
    <w:p w14:paraId="5EE6BA13" w14:textId="77777777" w:rsidR="00245138" w:rsidRDefault="00245138" w:rsidP="007F0EE3">
      <w:pPr>
        <w:spacing w:after="0"/>
        <w:ind w:firstLine="567"/>
        <w:rPr>
          <w:i/>
        </w:rPr>
      </w:pPr>
      <w:r>
        <w:rPr>
          <w:i/>
        </w:rPr>
        <w:t>Из зала: Марина меня поправит.</w:t>
      </w:r>
    </w:p>
    <w:p w14:paraId="547D415E" w14:textId="77777777" w:rsidR="00245138" w:rsidRDefault="00245138" w:rsidP="007F0EE3">
      <w:pPr>
        <w:spacing w:after="0"/>
        <w:ind w:firstLine="567"/>
      </w:pPr>
      <w:r>
        <w:t>За ней дело не станет.</w:t>
      </w:r>
    </w:p>
    <w:p w14:paraId="6441A483" w14:textId="77777777" w:rsidR="00245138" w:rsidRDefault="00245138" w:rsidP="007F0EE3">
      <w:pPr>
        <w:spacing w:after="0"/>
        <w:ind w:firstLine="567"/>
        <w:rPr>
          <w:i/>
        </w:rPr>
      </w:pPr>
      <w:r>
        <w:rPr>
          <w:i/>
        </w:rPr>
        <w:t xml:space="preserve">Из зала: </w:t>
      </w:r>
      <w:r w:rsidRPr="00155223">
        <w:rPr>
          <w:i/>
        </w:rPr>
        <w:t xml:space="preserve">Поправит </w:t>
      </w:r>
      <w:r w:rsidR="00155223">
        <w:rPr>
          <w:i/>
        </w:rPr>
        <w:t>Мория.</w:t>
      </w:r>
    </w:p>
    <w:p w14:paraId="45512EF9" w14:textId="77777777" w:rsidR="00245138" w:rsidRDefault="00245138" w:rsidP="007F0EE3">
      <w:pPr>
        <w:spacing w:after="0"/>
        <w:ind w:firstLine="567"/>
        <w:rPr>
          <w:i/>
        </w:rPr>
      </w:pPr>
      <w:r>
        <w:rPr>
          <w:i/>
          <w:shd w:val="clear" w:color="auto" w:fill="FFFFFF"/>
        </w:rPr>
        <w:t>Из зала:</w:t>
      </w:r>
      <w:r>
        <w:rPr>
          <w:i/>
        </w:rPr>
        <w:t xml:space="preserve"> Парадигмальность Высшей Школы Синтеза, да?</w:t>
      </w:r>
    </w:p>
    <w:p w14:paraId="5683EA2F" w14:textId="77777777" w:rsidR="00245138" w:rsidRDefault="00245138" w:rsidP="007F0EE3">
      <w:pPr>
        <w:spacing w:after="0"/>
        <w:ind w:firstLine="567"/>
      </w:pPr>
      <w:r>
        <w:t>Олечка, громкость настройте. Слуховой аппарат. Тональность выработайте. Громче.</w:t>
      </w:r>
    </w:p>
    <w:p w14:paraId="1DBC0436" w14:textId="77777777" w:rsidR="00245138" w:rsidRDefault="00245138" w:rsidP="007F0EE3">
      <w:pPr>
        <w:spacing w:after="0"/>
        <w:ind w:firstLine="567"/>
        <w:rPr>
          <w:i/>
        </w:rPr>
      </w:pPr>
      <w:r>
        <w:rPr>
          <w:i/>
        </w:rPr>
        <w:t xml:space="preserve">Из зала: Общее. Взгляд, что ли на Общее Высшей Школы Синтеза – это выработка различных видов Синтеза, действия и оперирование видами Синтеза. Это выражение. Здесь, на этом же горизонте находится действие Ядрами Синтеза, Источником Синтеза. В каком-то смысле, наверное, можно было бы сказать, что это и есть Парадигма. Общее. </w:t>
      </w:r>
    </w:p>
    <w:p w14:paraId="50FA5E1D" w14:textId="77777777" w:rsidR="00245138" w:rsidRDefault="00245138" w:rsidP="007F0EE3">
      <w:pPr>
        <w:spacing w:after="0"/>
        <w:ind w:firstLine="567"/>
        <w:rPr>
          <w:i/>
        </w:rPr>
      </w:pPr>
      <w:r>
        <w:rPr>
          <w:i/>
        </w:rPr>
        <w:t>Из зала: Парадигма и Парадигмальность. Это тоже Общее для Высшей Школы Синтеза.</w:t>
      </w:r>
    </w:p>
    <w:p w14:paraId="2FF957DA" w14:textId="77777777" w:rsidR="00245138" w:rsidRDefault="00245138" w:rsidP="007F0EE3">
      <w:pPr>
        <w:spacing w:after="0"/>
        <w:ind w:firstLine="567"/>
      </w:pPr>
      <w:r>
        <w:t xml:space="preserve">Хорошо, а вот в целом, как мы можем Общему дать объяснение? Чтобы всем нам было понятно в разных Общих у каждого из нас. У нас же у всех было разное Общее. Вот вы сейчас взяли свой Общий Взгляд для Парадигмы. А вот для всех для нас Общее? Оно определяется чем? Извините, если отвлеклась из этой группы и перестроилась сюда. Вот для нас для всех Общее? Это что такое? От чего вы отталкивались, когда уходили в свои Общие процессы? </w:t>
      </w:r>
    </w:p>
    <w:p w14:paraId="0BAC0D75" w14:textId="77777777" w:rsidR="00245138" w:rsidRDefault="00245138" w:rsidP="007F0EE3">
      <w:pPr>
        <w:spacing w:after="0"/>
        <w:ind w:firstLine="567"/>
        <w:rPr>
          <w:i/>
        </w:rPr>
      </w:pPr>
      <w:r>
        <w:rPr>
          <w:i/>
        </w:rPr>
        <w:t xml:space="preserve">Из зала: Это какие-то базовые параметры, которые характерны для всех Аватаров. </w:t>
      </w:r>
    </w:p>
    <w:p w14:paraId="628CEB03" w14:textId="77777777" w:rsidR="00245138" w:rsidRDefault="00245138" w:rsidP="007F0EE3">
      <w:pPr>
        <w:spacing w:after="0"/>
        <w:ind w:firstLine="567"/>
      </w:pPr>
      <w:r>
        <w:t xml:space="preserve">Тогда получатся, что </w:t>
      </w:r>
      <w:r w:rsidRPr="00CC0873">
        <w:rPr>
          <w:b/>
        </w:rPr>
        <w:t xml:space="preserve">Общее </w:t>
      </w:r>
      <w:r w:rsidR="00CC0873" w:rsidRPr="00CC0873">
        <w:rPr>
          <w:b/>
        </w:rPr>
        <w:t>–</w:t>
      </w:r>
      <w:r w:rsidRPr="00CC0873">
        <w:rPr>
          <w:b/>
        </w:rPr>
        <w:t xml:space="preserve"> это основа некой нашей однородности, то, что нас объединяет между собой.</w:t>
      </w:r>
      <w:r>
        <w:t xml:space="preserve"> Что вас между собой в этом Общем объединяло? Вы так не видели. Изначально Вышестоящий Отец через что? Вы так не видели. Через что?</w:t>
      </w:r>
    </w:p>
    <w:p w14:paraId="5320C40E" w14:textId="77777777" w:rsidR="00245138" w:rsidRDefault="00245138" w:rsidP="007F0EE3">
      <w:pPr>
        <w:spacing w:after="0"/>
        <w:ind w:firstLine="567"/>
        <w:rPr>
          <w:i/>
        </w:rPr>
      </w:pPr>
      <w:r>
        <w:rPr>
          <w:i/>
        </w:rPr>
        <w:t>Из зала: Наши задачи, которые…</w:t>
      </w:r>
    </w:p>
    <w:p w14:paraId="2B0E317E" w14:textId="77777777" w:rsidR="00245138" w:rsidRDefault="00245138" w:rsidP="007F0EE3">
      <w:pPr>
        <w:spacing w:after="0"/>
        <w:ind w:firstLine="567"/>
      </w:pPr>
      <w:r>
        <w:t xml:space="preserve">Это понятно, но это уже будет Особенное. Задачи, это уже будет Особенное, а Общее? </w:t>
      </w:r>
    </w:p>
    <w:p w14:paraId="5A8D7189" w14:textId="77777777" w:rsidR="00245138" w:rsidRDefault="00245138" w:rsidP="007F0EE3">
      <w:pPr>
        <w:spacing w:after="0"/>
        <w:ind w:firstLine="567"/>
      </w:pPr>
      <w:r>
        <w:rPr>
          <w:i/>
        </w:rPr>
        <w:t>Из зала: Через ИВДИВО, наверное.</w:t>
      </w:r>
    </w:p>
    <w:p w14:paraId="7F496889" w14:textId="77777777" w:rsidR="00CC0873" w:rsidRDefault="00245138" w:rsidP="007F0EE3">
      <w:pPr>
        <w:spacing w:after="0"/>
        <w:ind w:firstLine="567"/>
      </w:pPr>
      <w:r>
        <w:t xml:space="preserve">Через ту материю ИВДИВО-Организации, которую вы представляете. Да, то есть </w:t>
      </w:r>
      <w:r w:rsidRPr="00CC0873">
        <w:rPr>
          <w:b/>
        </w:rPr>
        <w:t>это ИВДИВО самой Организации, как состояние материи вас, телом Аватара, который служит какими-то общими категориями</w:t>
      </w:r>
      <w:r w:rsidR="00155223">
        <w:rPr>
          <w:b/>
        </w:rPr>
        <w:t>,</w:t>
      </w:r>
      <w:r w:rsidRPr="00CC0873">
        <w:rPr>
          <w:b/>
        </w:rPr>
        <w:t xml:space="preserve"> и уже это Общее начинает идти в случае каких-то особенных порядков.</w:t>
      </w:r>
      <w:r>
        <w:t xml:space="preserve"> Поэтому из Общего вытекает Особенное</w:t>
      </w:r>
      <w:r w:rsidR="00CC0873">
        <w:t>,</w:t>
      </w:r>
      <w:r>
        <w:t xml:space="preserve"> и уже потом пошла специализация. Но вначале у вас должна стоять Фигура Синтеза ИВДИВО-Организации, где есть Отец вами, Аватар Синтеза Изначально Вышестоящего Аватара Синтеза</w:t>
      </w:r>
      <w:r w:rsidR="00CC0873">
        <w:t xml:space="preserve"> Кут Хуми вами в </w:t>
      </w:r>
      <w:r w:rsidR="00CC0873">
        <w:lastRenderedPageBreak/>
        <w:t xml:space="preserve">чём-то Общем. </w:t>
      </w:r>
      <w:r>
        <w:t>Понятно? Тогда сейчас переформатируйте на то Об</w:t>
      </w:r>
      <w:r w:rsidR="00CC0873">
        <w:t>щее, что вы себе зафиксировали.</w:t>
      </w:r>
    </w:p>
    <w:p w14:paraId="3E3C52D2" w14:textId="77777777" w:rsidR="00741AC3" w:rsidRDefault="00245138" w:rsidP="007F0EE3">
      <w:pPr>
        <w:spacing w:after="0"/>
        <w:ind w:firstLine="567"/>
      </w:pPr>
      <w:r>
        <w:t>Мы вам говорили, что вы должны вести, я так назову в скобках Дневник? Это не Дневник.</w:t>
      </w:r>
      <w:r w:rsidR="00CC0873">
        <w:t xml:space="preserve"> Это ваши наблюдения, что в 8</w:t>
      </w:r>
      <w:r>
        <w:t xml:space="preserve"> разделах Парадигмы для вашей О</w:t>
      </w:r>
      <w:r w:rsidR="00CC0873">
        <w:t>р</w:t>
      </w:r>
      <w:r>
        <w:t>ганиз</w:t>
      </w:r>
      <w:r w:rsidR="00155223">
        <w:t xml:space="preserve">ации Экономики Общим является… </w:t>
      </w:r>
      <w:r>
        <w:t xml:space="preserve">И вот такие-то пункты. </w:t>
      </w:r>
      <w:r w:rsidRPr="00CC0873">
        <w:rPr>
          <w:b/>
        </w:rPr>
        <w:t>Теза этого Общего</w:t>
      </w:r>
      <w:r>
        <w:t xml:space="preserve"> </w:t>
      </w:r>
      <w:r w:rsidR="00CC0873">
        <w:t>–</w:t>
      </w:r>
      <w:r>
        <w:t xml:space="preserve"> такая-то теза. </w:t>
      </w:r>
      <w:r w:rsidRPr="00CC0873">
        <w:rPr>
          <w:b/>
        </w:rPr>
        <w:t>Станца этого Общего</w:t>
      </w:r>
      <w:r>
        <w:t xml:space="preserve"> – така</w:t>
      </w:r>
      <w:r w:rsidR="00741AC3">
        <w:t xml:space="preserve">я-то станца, которая раскрывает, </w:t>
      </w:r>
      <w:r>
        <w:t xml:space="preserve">и в случае чего </w:t>
      </w:r>
      <w:r w:rsidRPr="00741AC3">
        <w:rPr>
          <w:b/>
        </w:rPr>
        <w:t>для меня это Общее – это Основа Человека</w:t>
      </w:r>
      <w:r>
        <w:t xml:space="preserve">. </w:t>
      </w:r>
      <w:r w:rsidR="00741AC3">
        <w:rPr>
          <w:b/>
        </w:rPr>
        <w:t>Особенное – основа Посвящё</w:t>
      </w:r>
      <w:r w:rsidRPr="00741AC3">
        <w:rPr>
          <w:b/>
        </w:rPr>
        <w:t>нного</w:t>
      </w:r>
      <w:r w:rsidR="00741AC3">
        <w:t>.</w:t>
      </w:r>
      <w:r>
        <w:t xml:space="preserve"> </w:t>
      </w:r>
      <w:r w:rsidR="00741AC3">
        <w:t>П</w:t>
      </w:r>
      <w:r>
        <w:t>онимаете? И я начинаю идти в эти явления, где Общее – это цельное, но это не Цельное, как восьмое, а вот целое однородное начало, которое включает ИВДИВО этой Организации. И всё, что я возьму, как вы сказали этим горизонтом, вот это будет правильно. Всё, что я туда заложу, это будет моё Общее, от чего я отталкиваюс</w:t>
      </w:r>
      <w:r w:rsidR="00741AC3">
        <w:t>ь.</w:t>
      </w:r>
    </w:p>
    <w:p w14:paraId="2B42104A" w14:textId="77777777" w:rsidR="00245138" w:rsidRDefault="00245138" w:rsidP="007F0EE3">
      <w:pPr>
        <w:spacing w:after="0"/>
        <w:ind w:firstLine="567"/>
      </w:pPr>
      <w:r>
        <w:t>Тогда вопрос и к вам</w:t>
      </w:r>
      <w:r w:rsidR="00741AC3">
        <w:t>,</w:t>
      </w:r>
      <w:r>
        <w:t xml:space="preserve"> и ко всем нам: </w:t>
      </w:r>
      <w:r w:rsidRPr="00741AC3">
        <w:rPr>
          <w:b/>
        </w:rPr>
        <w:t>а что вы прожили в этом Общем, что провели через себя?</w:t>
      </w:r>
      <w:r>
        <w:t xml:space="preserve"> Как это дать ответ, что для меня Общее ракурсом ИВДИВО </w:t>
      </w:r>
      <w:r w:rsidR="00741AC3">
        <w:t xml:space="preserve">– </w:t>
      </w:r>
      <w:r>
        <w:t>это… Исходящего из того однородного, что есть внутри меня из Парадигмы. Своими словами просто дайте какую-то обратную связь. И мы тогда пойдём в Особенное. Все вместе.</w:t>
      </w:r>
    </w:p>
    <w:p w14:paraId="2077C419" w14:textId="77777777" w:rsidR="00245138" w:rsidRDefault="00245138" w:rsidP="007F0EE3">
      <w:pPr>
        <w:spacing w:after="0"/>
        <w:ind w:firstLine="567"/>
        <w:rPr>
          <w:i/>
        </w:rPr>
      </w:pPr>
      <w:r>
        <w:rPr>
          <w:i/>
        </w:rPr>
        <w:t>Из зала: Архетипичность ИВДИВО.</w:t>
      </w:r>
    </w:p>
    <w:p w14:paraId="2DAAA510" w14:textId="77777777" w:rsidR="00245138" w:rsidRDefault="00155223" w:rsidP="007F0EE3">
      <w:pPr>
        <w:spacing w:after="0"/>
        <w:ind w:firstLine="567"/>
      </w:pPr>
      <w:r>
        <w:t>Скольки</w:t>
      </w:r>
      <w:r w:rsidR="00245138">
        <w:t xml:space="preserve">ричное? </w:t>
      </w:r>
    </w:p>
    <w:p w14:paraId="068B1036" w14:textId="77777777" w:rsidR="00245138" w:rsidRDefault="00741AC3" w:rsidP="007F0EE3">
      <w:pPr>
        <w:spacing w:after="0"/>
        <w:ind w:firstLine="567"/>
        <w:rPr>
          <w:i/>
        </w:rPr>
      </w:pPr>
      <w:r>
        <w:rPr>
          <w:i/>
        </w:rPr>
        <w:t>Из зала: 960</w:t>
      </w:r>
      <w:r w:rsidR="00245138">
        <w:rPr>
          <w:i/>
        </w:rPr>
        <w:t>.</w:t>
      </w:r>
    </w:p>
    <w:p w14:paraId="1FF9A057" w14:textId="77777777" w:rsidR="00245138" w:rsidRDefault="00245138" w:rsidP="007F0EE3">
      <w:pPr>
        <w:spacing w:after="0"/>
        <w:ind w:firstLine="567"/>
      </w:pPr>
      <w:r>
        <w:t>Много. Нас там нет.</w:t>
      </w:r>
    </w:p>
    <w:p w14:paraId="4688F056" w14:textId="77777777" w:rsidR="00245138" w:rsidRDefault="00245138" w:rsidP="007F0EE3">
      <w:pPr>
        <w:spacing w:after="0"/>
        <w:ind w:firstLine="567"/>
        <w:rPr>
          <w:i/>
        </w:rPr>
      </w:pPr>
      <w:r>
        <w:rPr>
          <w:i/>
        </w:rPr>
        <w:t xml:space="preserve">Из зала: По факту, задача 1024-ричное. </w:t>
      </w:r>
    </w:p>
    <w:p w14:paraId="0E78FF11" w14:textId="77777777" w:rsidR="00245138" w:rsidRDefault="00245138" w:rsidP="007F0EE3">
      <w:pPr>
        <w:spacing w:after="0"/>
        <w:ind w:firstLine="567"/>
      </w:pPr>
      <w:r>
        <w:t xml:space="preserve">Много. Нас там нет. </w:t>
      </w:r>
    </w:p>
    <w:p w14:paraId="52DDF143" w14:textId="77777777" w:rsidR="00245138" w:rsidRDefault="00245138" w:rsidP="007F0EE3">
      <w:pPr>
        <w:spacing w:after="0"/>
        <w:ind w:firstLine="567"/>
        <w:rPr>
          <w:i/>
        </w:rPr>
      </w:pPr>
      <w:r>
        <w:rPr>
          <w:i/>
        </w:rPr>
        <w:t>Из зала:47.</w:t>
      </w:r>
    </w:p>
    <w:p w14:paraId="277D7920" w14:textId="77777777" w:rsidR="00245138" w:rsidRDefault="00245138" w:rsidP="007F0EE3">
      <w:pPr>
        <w:spacing w:after="0"/>
        <w:ind w:firstLine="567"/>
      </w:pPr>
      <w:r>
        <w:t>Сорока семи-архетипичность. Нормаль</w:t>
      </w:r>
      <w:r w:rsidR="00741AC3">
        <w:t>но. Хорошо. Ещё? О.</w:t>
      </w:r>
      <w:r>
        <w:t>, ну вот вашей паре. Особенное.</w:t>
      </w:r>
    </w:p>
    <w:p w14:paraId="139C75AD" w14:textId="77777777" w:rsidR="00245138" w:rsidRDefault="00245138" w:rsidP="007F0EE3">
      <w:pPr>
        <w:spacing w:after="0"/>
        <w:ind w:firstLine="567"/>
        <w:rPr>
          <w:i/>
        </w:rPr>
      </w:pPr>
      <w:r>
        <w:rPr>
          <w:i/>
        </w:rPr>
        <w:t>Из зала: Вспомнить точку отсчёта. Потому что вмещает …</w:t>
      </w:r>
    </w:p>
    <w:p w14:paraId="745B3866" w14:textId="77777777" w:rsidR="00245138" w:rsidRDefault="00245138" w:rsidP="007F0EE3">
      <w:pPr>
        <w:spacing w:after="0"/>
        <w:ind w:firstLine="567"/>
      </w:pPr>
      <w:r>
        <w:t xml:space="preserve">Материя ИВДИВО-Организации? Это наше Общее. То, что формирует начальный, первичный процесс горизонта? ИВДИВО-Организация у всех. </w:t>
      </w:r>
    </w:p>
    <w:p w14:paraId="6A8F96FD" w14:textId="77777777" w:rsidR="00245138" w:rsidRDefault="00245138" w:rsidP="007F0EE3">
      <w:pPr>
        <w:spacing w:after="0"/>
        <w:ind w:firstLine="567"/>
        <w:rPr>
          <w:i/>
        </w:rPr>
      </w:pPr>
      <w:r>
        <w:rPr>
          <w:i/>
        </w:rPr>
        <w:t xml:space="preserve">Из зала: Я бы предложила Парадигму Изначально Вышестоящего Отца. </w:t>
      </w:r>
    </w:p>
    <w:p w14:paraId="21A06485" w14:textId="77777777" w:rsidR="00245138" w:rsidRDefault="00245138" w:rsidP="007F0EE3">
      <w:pPr>
        <w:spacing w:after="0"/>
        <w:ind w:firstLine="567"/>
      </w:pPr>
      <w:r>
        <w:t>Согласна. А я бы предложила Физическое тело для вас. Потому что это для вас Общее. Вы от этого отталкиваетесь. И если материя, тогда это Ч</w:t>
      </w:r>
      <w:r w:rsidR="00741AC3">
        <w:t>асть. Тогда, например, для вас,</w:t>
      </w:r>
      <w:r>
        <w:t xml:space="preserve"> для тебя Абсолют, для тебя какая? Какая Часть?</w:t>
      </w:r>
    </w:p>
    <w:p w14:paraId="213CF86B" w14:textId="77777777" w:rsidR="00245138" w:rsidRDefault="00245138" w:rsidP="007F0EE3">
      <w:pPr>
        <w:spacing w:after="0"/>
        <w:ind w:firstLine="567"/>
        <w:rPr>
          <w:i/>
        </w:rPr>
      </w:pPr>
      <w:r>
        <w:rPr>
          <w:i/>
        </w:rPr>
        <w:t>Из зала: Мероощущение.</w:t>
      </w:r>
    </w:p>
    <w:p w14:paraId="3B12D9E4" w14:textId="77777777" w:rsidR="00245138" w:rsidRDefault="00245138" w:rsidP="007F0EE3">
      <w:pPr>
        <w:spacing w:after="0"/>
        <w:ind w:firstLine="567"/>
      </w:pPr>
      <w:r>
        <w:t xml:space="preserve">Мероощущение. Для вас это Общее. </w:t>
      </w:r>
      <w:r w:rsidRPr="00741AC3">
        <w:rPr>
          <w:b/>
        </w:rPr>
        <w:t>Тогда видим ли мы, что Часть в ИВДИВО-Организации является Общим, из которого мы исходим?</w:t>
      </w:r>
      <w:r>
        <w:t xml:space="preserve"> Это просто предположение – это не Истина в последней инстанции. Я просто предполагаю. </w:t>
      </w:r>
    </w:p>
    <w:p w14:paraId="5D3DE26F" w14:textId="77777777" w:rsidR="00245138" w:rsidRDefault="00245138" w:rsidP="007F0EE3">
      <w:pPr>
        <w:spacing w:after="0"/>
        <w:ind w:firstLine="567"/>
        <w:rPr>
          <w:i/>
        </w:rPr>
      </w:pPr>
      <w:r>
        <w:rPr>
          <w:i/>
        </w:rPr>
        <w:t xml:space="preserve">Из зала: Могут быть разные точки отсчёта. И отсюда перспективы. </w:t>
      </w:r>
    </w:p>
    <w:p w14:paraId="2A2497AA" w14:textId="77777777" w:rsidR="00741AC3" w:rsidRDefault="00741AC3" w:rsidP="007F0EE3">
      <w:pPr>
        <w:spacing w:after="0"/>
        <w:ind w:firstLine="567"/>
      </w:pPr>
      <w:r>
        <w:t>Да, но вначале</w:t>
      </w:r>
      <w:r w:rsidR="00245138">
        <w:t xml:space="preserve"> это </w:t>
      </w:r>
      <w:r w:rsidR="00245138" w:rsidRPr="00741AC3">
        <w:rPr>
          <w:b/>
        </w:rPr>
        <w:t>Часть</w:t>
      </w:r>
      <w:r w:rsidR="00245138">
        <w:t xml:space="preserve">, это </w:t>
      </w:r>
      <w:r w:rsidR="00245138" w:rsidRPr="00741AC3">
        <w:rPr>
          <w:b/>
        </w:rPr>
        <w:t>вид материи</w:t>
      </w:r>
      <w:r w:rsidR="00245138">
        <w:t xml:space="preserve">, это </w:t>
      </w:r>
      <w:r w:rsidR="00245138" w:rsidRPr="00741AC3">
        <w:rPr>
          <w:b/>
        </w:rPr>
        <w:t>ИВДИВО-Орган</w:t>
      </w:r>
      <w:r w:rsidRPr="00741AC3">
        <w:rPr>
          <w:b/>
        </w:rPr>
        <w:t>изации в целом по названию</w:t>
      </w:r>
      <w:r>
        <w:t>. Это</w:t>
      </w:r>
      <w:r w:rsidR="00245138">
        <w:t xml:space="preserve"> то Целое, с которого всё начинается. Это Общее. Даже </w:t>
      </w:r>
      <w:r w:rsidR="00245138" w:rsidRPr="00741AC3">
        <w:rPr>
          <w:b/>
        </w:rPr>
        <w:t>любое Ядро Синтеза</w:t>
      </w:r>
      <w:r>
        <w:t xml:space="preserve"> мы можем рассматривать</w:t>
      </w:r>
      <w:r w:rsidR="00245138">
        <w:t xml:space="preserve"> как Общее явление Творения Изначально Вышестоящего Отца. Потому что оно ещё не 5</w:t>
      </w:r>
      <w:r w:rsidR="00155223">
        <w:t>-е</w:t>
      </w:r>
      <w:r w:rsidR="00245138">
        <w:t xml:space="preserve"> Ядро Синтеза, это просто Ядро Синтеза, оно ещё не имеет к</w:t>
      </w:r>
      <w:r>
        <w:t xml:space="preserve">акой-то особенности, категории, </w:t>
      </w:r>
      <w:r w:rsidR="00245138">
        <w:t>Причинной материи или 5</w:t>
      </w:r>
      <w:r>
        <w:t>-го</w:t>
      </w:r>
      <w:r w:rsidR="00245138">
        <w:t xml:space="preserve"> вида Синтеза, где мы рассматриваем там Престол Изначально Вышестоящего Отца. Понимаете? Тогда для вас </w:t>
      </w:r>
      <w:r>
        <w:t>в вашем Общем, что вы заложили?</w:t>
      </w:r>
    </w:p>
    <w:p w14:paraId="58DB1858" w14:textId="11804673" w:rsidR="00245138" w:rsidRDefault="00245138" w:rsidP="007F0EE3">
      <w:pPr>
        <w:spacing w:after="0"/>
        <w:ind w:firstLine="567"/>
      </w:pPr>
      <w:r>
        <w:t>Самое интересное – оно уже з</w:t>
      </w:r>
      <w:r w:rsidR="00741AC3">
        <w:t xml:space="preserve">аписалось. Почему? Потому, что </w:t>
      </w:r>
      <w:r>
        <w:t xml:space="preserve">вы друг друга тестировали Отцом. </w:t>
      </w:r>
      <w:r w:rsidR="00741AC3" w:rsidRPr="00741AC3">
        <w:rPr>
          <w:b/>
        </w:rPr>
        <w:t>Если у вас на это возжёгся Отец –</w:t>
      </w:r>
      <w:r w:rsidRPr="00741AC3">
        <w:rPr>
          <w:b/>
        </w:rPr>
        <w:t xml:space="preserve"> это стало категорией вашего Общего</w:t>
      </w:r>
      <w:r>
        <w:t>. Или даже надкатегори</w:t>
      </w:r>
      <w:r w:rsidR="00741AC3">
        <w:t>альностью. И как бы вы сейчас ни</w:t>
      </w:r>
      <w:r>
        <w:t xml:space="preserve"> открещивались, не поможет уже в вашу внутреннюю Парадигму эта позиция вписалась. Понимаете, чем сложна Парадигмальность? Потому что если мы в парной работе начинаем что-то осмыслять, мы начинаем это вписывать в азы Парадигмы, то есть в некую Основу. Поэтому в 16-ричной фундаментальности материи первая стоит Масса. То есть в любом Общем будет иметь вес какой-то материальный аспект действия. В данном случае Часть – это материя. Она имеет какую-то Массу Синтеза, которую вы наработали. Кстати, это тоже может быть вашим Общим. Наработали Хум или там Око в </w:t>
      </w:r>
      <w:r>
        <w:lastRenderedPageBreak/>
        <w:t xml:space="preserve">разработке – это будет для нас Общее. Не наработали – это Общим для нас не станет, то есть я не объединю всех этим Оком в </w:t>
      </w:r>
      <w:r w:rsidRPr="00DB0D53">
        <w:t>дееспособнос</w:t>
      </w:r>
      <w:r w:rsidR="00DB0D53">
        <w:t>ти</w:t>
      </w:r>
      <w:r w:rsidRPr="00DB0D53">
        <w:t>.</w:t>
      </w:r>
      <w:r>
        <w:t xml:space="preserve"> А вы тут все Учителя за исключением нескольких. Значит</w:t>
      </w:r>
      <w:r w:rsidR="00741AC3">
        <w:t>,</w:t>
      </w:r>
      <w:r>
        <w:t xml:space="preserve"> у всех из вас должно работать Око, у тех, кто Владыки Синтеза, должна работать Истина к тому ещё, что вы сейчас делаете. Ага, а на что тогда выведе</w:t>
      </w:r>
      <w:r w:rsidR="00741AC3">
        <w:t>т вас сейчас в Общем у всех Око</w:t>
      </w:r>
      <w:r>
        <w:t xml:space="preserve"> как базовая Ча</w:t>
      </w:r>
      <w:r w:rsidR="00741AC3">
        <w:t>сть, как у Учителей Синтеза. Не</w:t>
      </w:r>
      <w:r>
        <w:t>важно – я Экономикой занимаюсь и Сердцем, или я занимаюсь Парламентом</w:t>
      </w:r>
      <w:r w:rsidR="00741AC3">
        <w:t>,</w:t>
      </w:r>
      <w:r>
        <w:t xml:space="preserve"> и у меня включается Разум. На что должно</w:t>
      </w:r>
      <w:r w:rsidR="00F153EA">
        <w:t xml:space="preserve"> </w:t>
      </w:r>
      <w:r>
        <w:t>вывести нас Око? Вот стрелочка</w:t>
      </w:r>
      <w:r w:rsidR="00F153EA">
        <w:t xml:space="preserve"> </w:t>
      </w:r>
      <w:r>
        <w:t xml:space="preserve">Око, которое ведёт куда-то. </w:t>
      </w:r>
    </w:p>
    <w:p w14:paraId="6841BBA9" w14:textId="77777777" w:rsidR="00245138" w:rsidRDefault="00245138" w:rsidP="007F0EE3">
      <w:pPr>
        <w:spacing w:after="0"/>
        <w:ind w:firstLine="567"/>
      </w:pPr>
      <w:r>
        <w:rPr>
          <w:i/>
        </w:rPr>
        <w:t>Из зала: В Эталоны</w:t>
      </w:r>
    </w:p>
    <w:p w14:paraId="3CC93E7A" w14:textId="77777777" w:rsidR="00245138" w:rsidRDefault="00245138" w:rsidP="007F0EE3">
      <w:pPr>
        <w:spacing w:after="0"/>
        <w:ind w:firstLine="567"/>
      </w:pPr>
      <w:r>
        <w:t xml:space="preserve">Да ну, все ведут пути к Эталонам. </w:t>
      </w:r>
    </w:p>
    <w:p w14:paraId="0F6EA05F" w14:textId="77777777" w:rsidR="00245138" w:rsidRDefault="00245138" w:rsidP="007F0EE3">
      <w:pPr>
        <w:spacing w:after="0"/>
        <w:ind w:firstLine="567"/>
        <w:rPr>
          <w:i/>
        </w:rPr>
      </w:pPr>
      <w:r>
        <w:rPr>
          <w:i/>
        </w:rPr>
        <w:t>Из зала: В Академический Синтез, Академичность?</w:t>
      </w:r>
    </w:p>
    <w:p w14:paraId="220B0C05" w14:textId="77777777" w:rsidR="00245138" w:rsidRDefault="00245138" w:rsidP="007F0EE3">
      <w:pPr>
        <w:spacing w:after="0"/>
        <w:ind w:firstLine="567"/>
      </w:pPr>
      <w:r>
        <w:t xml:space="preserve">Нет, Академичность – это вообще от Отца идёт, оно не идёт из Око. Не занимается Аватар-Учитель Академическим Синтезом. Он занимается Янским Синтезом. </w:t>
      </w:r>
    </w:p>
    <w:p w14:paraId="1CD8D570" w14:textId="77777777" w:rsidR="00245138" w:rsidRDefault="00245138" w:rsidP="007F0EE3">
      <w:pPr>
        <w:spacing w:after="0"/>
        <w:ind w:firstLine="567"/>
        <w:rPr>
          <w:i/>
        </w:rPr>
      </w:pPr>
      <w:r>
        <w:rPr>
          <w:i/>
        </w:rPr>
        <w:t>Из зала: Может Цивилизованность?</w:t>
      </w:r>
    </w:p>
    <w:p w14:paraId="4580F750" w14:textId="77777777" w:rsidR="00245138" w:rsidRDefault="00245138" w:rsidP="007F0EE3">
      <w:pPr>
        <w:spacing w:after="0"/>
        <w:ind w:firstLine="567"/>
      </w:pPr>
      <w:r>
        <w:t>Нет. Куда будет идти Око?</w:t>
      </w:r>
    </w:p>
    <w:p w14:paraId="7F9C98CB" w14:textId="77777777" w:rsidR="00245138" w:rsidRDefault="00245138" w:rsidP="007F0EE3">
      <w:pPr>
        <w:spacing w:after="0"/>
        <w:ind w:firstLine="567"/>
      </w:pPr>
      <w:r>
        <w:rPr>
          <w:i/>
        </w:rPr>
        <w:t>Из зала: В Империю.</w:t>
      </w:r>
      <w:r>
        <w:t xml:space="preserve"> </w:t>
      </w:r>
    </w:p>
    <w:p w14:paraId="359E90B1" w14:textId="77777777" w:rsidR="00245138" w:rsidRDefault="00245138" w:rsidP="007F0EE3">
      <w:pPr>
        <w:spacing w:after="0"/>
        <w:ind w:firstLine="567"/>
      </w:pPr>
      <w:r>
        <w:t>Куда?</w:t>
      </w:r>
    </w:p>
    <w:p w14:paraId="1F21B457" w14:textId="77777777" w:rsidR="00245138" w:rsidRDefault="00245138" w:rsidP="007F0EE3">
      <w:pPr>
        <w:spacing w:after="0"/>
        <w:ind w:firstLine="567"/>
        <w:rPr>
          <w:i/>
        </w:rPr>
      </w:pPr>
      <w:r>
        <w:rPr>
          <w:i/>
        </w:rPr>
        <w:t xml:space="preserve">Из зала: В Империю. Физичность. </w:t>
      </w:r>
    </w:p>
    <w:p w14:paraId="6B101F81" w14:textId="77777777" w:rsidR="00245138" w:rsidRDefault="00245138" w:rsidP="007F0EE3">
      <w:pPr>
        <w:spacing w:after="0"/>
        <w:ind w:firstLine="567"/>
      </w:pPr>
      <w:r>
        <w:t>Все дороги туда ведут. М</w:t>
      </w:r>
      <w:r w:rsidR="00741AC3">
        <w:t>.</w:t>
      </w:r>
      <w:r>
        <w:t xml:space="preserve"> Г</w:t>
      </w:r>
      <w:r w:rsidR="00741AC3">
        <w:t>.</w:t>
      </w:r>
      <w:r>
        <w:t xml:space="preserve"> сидит рядом, тоже представитель Империи. Куда будет идти Око?</w:t>
      </w:r>
      <w:r>
        <w:rPr>
          <w:i/>
        </w:rPr>
        <w:t xml:space="preserve"> </w:t>
      </w:r>
      <w:r>
        <w:t>Куда будет идти Око?</w:t>
      </w:r>
      <w:r>
        <w:rPr>
          <w:i/>
        </w:rPr>
        <w:t xml:space="preserve"> </w:t>
      </w:r>
      <w:r>
        <w:t>Я не понимаю – вы сегодня начинали с внешнего-внешнего – где Любовь-Око. Заканчивали внутренним-внутренним и заканчивали Синтезом – это ИВДИВО. Почему у вас Око не идёт в ИВДИВО?</w:t>
      </w:r>
    </w:p>
    <w:p w14:paraId="64959704" w14:textId="15A98C30" w:rsidR="00BB3B97" w:rsidRDefault="00245138" w:rsidP="007F0EE3">
      <w:pPr>
        <w:spacing w:after="0"/>
        <w:ind w:firstLine="567"/>
      </w:pPr>
      <w:r>
        <w:t>Идёт. А у вас оно идёт в Империю, в Эталоны, в Цивилизацию, то есть оно разбредается везде, но не фокусируется на главном. И когда у Око бред, то есть оно разбредается, то получается оно не фиксируется на Отца. И тогда в другом даже Оком прожить Отца невозможно, потому что Око не имеет Аватарского взгляда. А вам было сказано вот сейчас в разделах в восьмеричной организованности отстроить Аватарский взгляд. И тогда мы друг друга могли проверять каким образом? Особенное обсудили? Давай посмотрим</w:t>
      </w:r>
      <w:r w:rsidR="00707B6C">
        <w:t>,</w:t>
      </w:r>
      <w:r>
        <w:t xml:space="preserve"> Аватарский взгляд работает у тебя на меня, у меня на тебя. И в Аватарском взгляде, если, допустим, я не Владыка Синтеза, у меня будет включаться обязательно Око. Или же в Аватарском взгляде у меня включается Истина, внимание – это уже более высокий Аватарский взгля</w:t>
      </w:r>
      <w:r w:rsidR="00BB3B97">
        <w:t xml:space="preserve">д. Есть </w:t>
      </w:r>
      <w:r w:rsidR="00BB3B97" w:rsidRPr="00BB3B97">
        <w:rPr>
          <w:b/>
        </w:rPr>
        <w:t>Аватарский взгляд Оком</w:t>
      </w:r>
      <w:r w:rsidR="00BB3B97">
        <w:t xml:space="preserve"> – </w:t>
      </w:r>
      <w:r w:rsidR="00DB0D53">
        <w:t xml:space="preserve">вот </w:t>
      </w:r>
      <w:r>
        <w:t xml:space="preserve">это надо понять. Тут даже не понять, это надо отработать в себе. </w:t>
      </w:r>
      <w:r w:rsidRPr="00BB3B97">
        <w:rPr>
          <w:b/>
        </w:rPr>
        <w:t>Или Аватарский взгляд Истиной.</w:t>
      </w:r>
      <w:r>
        <w:t xml:space="preserve"> Вы скажете – как действовать? Вначале должны работать эти две Части. </w:t>
      </w:r>
      <w:r w:rsidR="00BB3B97" w:rsidRPr="00BB3B97">
        <w:rPr>
          <w:b/>
        </w:rPr>
        <w:t>Потом эти две Части должны концентрировать определённый вид Синтеза на деятельность</w:t>
      </w:r>
      <w:r w:rsidR="00BB3B97">
        <w:rPr>
          <w:b/>
        </w:rPr>
        <w:t>.</w:t>
      </w:r>
      <w:r w:rsidR="00BB3B97">
        <w:t xml:space="preserve"> То есть </w:t>
      </w:r>
      <w:r>
        <w:t>у меня должно пойти общее состояние Аватарского взгляда, где взгляд не привязан к 13</w:t>
      </w:r>
      <w:r w:rsidR="00BB3B97">
        <w:t>-му</w:t>
      </w:r>
      <w:r>
        <w:t xml:space="preserve"> горизонту, а он изначально императивен, потому что он начинает вырабатывать новое только в вышестоящем горизонте. А проверяться он будет как раз в </w:t>
      </w:r>
      <w:r w:rsidR="00BB3B97">
        <w:t xml:space="preserve">явлении – то, что вы говорили, </w:t>
      </w:r>
      <w:r>
        <w:t xml:space="preserve">Имперскости в явлении Хум или в Творении. И тогда в Аватарском взгляде у меня включается, как у Владычицы Синтеза Истина, у Учителей Синтеза будет включаться Око. И оно должно входить в Отца. Скажите, тогда куда пойдёт Истина? Как вы думаете – если </w:t>
      </w:r>
      <w:r w:rsidRPr="00BB3B97">
        <w:rPr>
          <w:b/>
        </w:rPr>
        <w:t>Око пойдёт в Отца – 4/1</w:t>
      </w:r>
      <w:r>
        <w:t xml:space="preserve">, то </w:t>
      </w:r>
      <w:r w:rsidRPr="00BB3B97">
        <w:rPr>
          <w:b/>
        </w:rPr>
        <w:t xml:space="preserve">Истина пойдёт </w:t>
      </w:r>
      <w:r>
        <w:t>в 4/1</w:t>
      </w:r>
      <w:r w:rsidR="00DB0D53">
        <w:t>,</w:t>
      </w:r>
      <w:r>
        <w:t xml:space="preserve"> и там уже будет не Отец Изначально Вышестоящего Отца, а </w:t>
      </w:r>
      <w:r w:rsidRPr="00BB3B97">
        <w:rPr>
          <w:b/>
        </w:rPr>
        <w:t>Синтез Изначально Вышестоящего Отца</w:t>
      </w:r>
      <w:r>
        <w:t>, то есть Изначально Вышестоящий Отец сам п</w:t>
      </w:r>
      <w:r w:rsidR="00BB3B97">
        <w:t xml:space="preserve">о себе как таковой. Понимаете, </w:t>
      </w:r>
      <w:r>
        <w:t>в чём то и сложность</w:t>
      </w:r>
      <w:r w:rsidR="00F153EA">
        <w:t xml:space="preserve"> </w:t>
      </w:r>
      <w:r>
        <w:t xml:space="preserve">вот этого выражения Истины? Потому что мы выходим не на Отца Изначально Вышестоящего Отца Синтез Синтезом или Синтезом Изначально Вышестоящего Отца, а напрямую в Изначально Вышестоящего Отца. Понятно? И </w:t>
      </w:r>
      <w:r w:rsidRPr="00BB3B97">
        <w:rPr>
          <w:b/>
        </w:rPr>
        <w:t>вот это Общее, которое мы закладываем, которое звучит Целым, вот это Общее</w:t>
      </w:r>
      <w:r>
        <w:t xml:space="preserve">, </w:t>
      </w:r>
      <w:r w:rsidR="00BB3B97">
        <w:t>–</w:t>
      </w:r>
      <w:r>
        <w:t xml:space="preserve"> оно Целое. Это то отправное </w:t>
      </w:r>
      <w:r w:rsidRPr="00BB3B97">
        <w:rPr>
          <w:b/>
        </w:rPr>
        <w:t>Ядро Материи ИВДИВО-Организации или Части</w:t>
      </w:r>
      <w:r>
        <w:t>, от которой я на</w:t>
      </w:r>
      <w:r w:rsidR="00BB3B97">
        <w:t>чинаю отталкиваться.</w:t>
      </w:r>
    </w:p>
    <w:p w14:paraId="59CF57BB" w14:textId="09CAB685" w:rsidR="00BB3B97" w:rsidRDefault="00245138" w:rsidP="007F0EE3">
      <w:pPr>
        <w:spacing w:after="0"/>
        <w:ind w:firstLine="567"/>
      </w:pPr>
      <w:r>
        <w:t>У меня</w:t>
      </w:r>
      <w:r w:rsidR="00F153EA">
        <w:t xml:space="preserve"> </w:t>
      </w:r>
      <w:r>
        <w:t xml:space="preserve">включается здесь Аватарский взгляд. Поэтому, когда я проживаю, я провожу через себя это восприятие, если угодно. И если у меня внутри есть какие-то установки, которые мы, когда выходили в первую практику, там была такая формулировка: пускаем Синтез Отца. И если есть какие-то блокировки, Синтез Отца начинает это сплавлять. Тогда, чтобы настроить Аватарский взгляд моё тело должно быть максимально пропускноспособным, </w:t>
      </w:r>
      <w:r>
        <w:lastRenderedPageBreak/>
        <w:t>пропускноспособным. А уже через «пропускноспособно» включится «дее-способность». Вначале пропускаю, потом действую. Помните, «Всех впуск</w:t>
      </w:r>
      <w:r w:rsidR="00DB0D53">
        <w:t xml:space="preserve">ать, никого не выпускать». Вот </w:t>
      </w:r>
      <w:r>
        <w:t>я впускаю, но никого не выпускаю из внутреннего выражения. То есть я впускаю насыщенность от Отца, синтезирую его со</w:t>
      </w:r>
      <w:r w:rsidR="00BB3B97">
        <w:t>бою, формирую Общее, тенденцию.</w:t>
      </w:r>
    </w:p>
    <w:p w14:paraId="026594A1" w14:textId="77777777" w:rsidR="00245138" w:rsidRDefault="00245138" w:rsidP="007F0EE3">
      <w:pPr>
        <w:spacing w:after="0"/>
        <w:ind w:firstLine="567"/>
      </w:pPr>
      <w:r w:rsidRPr="00BB3B97">
        <w:rPr>
          <w:b/>
        </w:rPr>
        <w:t>Общее-тенденция откуда пойдёт тут у вас?</w:t>
      </w:r>
      <w:r>
        <w:t xml:space="preserve"> </w:t>
      </w:r>
      <w:r w:rsidR="00BB3B97">
        <w:t xml:space="preserve">— </w:t>
      </w:r>
      <w:r w:rsidRPr="00BB3B97">
        <w:rPr>
          <w:b/>
        </w:rPr>
        <w:t>От 16-ти горизонтов</w:t>
      </w:r>
      <w:r w:rsidR="00BB3B97">
        <w:t xml:space="preserve">: </w:t>
      </w:r>
      <w:r>
        <w:t xml:space="preserve">1-й Курс Синтеза, с 1-го по 16 Синтез. Вспоминайте свой горизонт, где вы служите, и вот это Общее будет исходить из 1-го Курса Синтеза. А у нас 32 Организации – 32 Синтеза – </w:t>
      </w:r>
      <w:r w:rsidRPr="00BB3B97">
        <w:rPr>
          <w:b/>
        </w:rPr>
        <w:t>дееспособность двумя Кур</w:t>
      </w:r>
      <w:r w:rsidR="00BB3B97" w:rsidRPr="00BB3B97">
        <w:rPr>
          <w:b/>
        </w:rPr>
        <w:t xml:space="preserve">сами Синтеза: </w:t>
      </w:r>
      <w:r w:rsidRPr="00BB3B97">
        <w:rPr>
          <w:b/>
        </w:rPr>
        <w:t>Курсом Служащего и Курсом Посвящённого. Это, кстати, ваше Общее</w:t>
      </w:r>
      <w:r>
        <w:t>.</w:t>
      </w:r>
      <w:r w:rsidR="00707B6C">
        <w:t xml:space="preserve"> У нас когда-то, в своё время, </w:t>
      </w:r>
      <w:r>
        <w:t>было и, наверное, сейчас осталось, когда в 32-рице есть Аватары, которые отвечают за Курсы Синтеза. Есть же такое дело? Сейчас уже нет, но было раньше, но оно же никуда не ушло, оно просто ушло вовнутрь</w:t>
      </w:r>
      <w:r w:rsidR="00BB3B97">
        <w:t>,</w:t>
      </w:r>
      <w:r>
        <w:t xml:space="preserve"> и вы продолжаете там действовать. Главное не по инерции. Если у Общего сформируется ине</w:t>
      </w:r>
      <w:r w:rsidR="00BB3B97">
        <w:t xml:space="preserve">рция, то будут костыли. Общему </w:t>
      </w:r>
      <w:r>
        <w:t xml:space="preserve">инерция – это костыли. То есть тогда </w:t>
      </w:r>
      <w:r w:rsidRPr="00BB3B97">
        <w:rPr>
          <w:b/>
        </w:rPr>
        <w:t xml:space="preserve">нужно пересмотреть, допустим, подходы в подразделении – нет ли Общих тенденций, которые не имеют глубину действия. </w:t>
      </w:r>
      <w:r>
        <w:t xml:space="preserve">И если есть общая тенденция без глубины </w:t>
      </w:r>
      <w:r w:rsidR="00BB3B97">
        <w:t>–</w:t>
      </w:r>
      <w:r>
        <w:t xml:space="preserve"> это костыль. Понятно? Я сейчас какие-то такие формулировки затрагиваю, которые вы в этом Общем не смотрели. Вы уходили больше, Мория говорит</w:t>
      </w:r>
      <w:r w:rsidR="00DB0D53">
        <w:t>,</w:t>
      </w:r>
      <w:r>
        <w:t xml:space="preserve"> в Частное Общее. В Частное Особенное. То есть вы брали какой-то частный случай, который между вами мог синтезироваться. Может это и не плохо. Но вопрос в том тогда, насколько мы не выпадаем из Синтеза Парадигмального действия? Где мы а) тогда: начинаем ли мы в это Общее входить чем? Больше рассматриваем Человеком или Посвящённым? Служащим или Ипостасью? Так. Чем?</w:t>
      </w:r>
    </w:p>
    <w:p w14:paraId="0E0382FD" w14:textId="77777777" w:rsidR="00245138" w:rsidRDefault="00245138" w:rsidP="007F0EE3">
      <w:pPr>
        <w:spacing w:after="0"/>
        <w:ind w:firstLine="567"/>
        <w:rPr>
          <w:i/>
        </w:rPr>
      </w:pPr>
      <w:r>
        <w:rPr>
          <w:i/>
        </w:rPr>
        <w:t>Из зала: Организацией.</w:t>
      </w:r>
    </w:p>
    <w:p w14:paraId="37C4D49E" w14:textId="77777777" w:rsidR="00245138" w:rsidRDefault="00245138" w:rsidP="007F0EE3">
      <w:pPr>
        <w:spacing w:after="0"/>
        <w:ind w:firstLine="567"/>
      </w:pPr>
      <w:r>
        <w:t>Да. Или Организацией. Хорошо. Ещё, М</w:t>
      </w:r>
      <w:r w:rsidR="00C74204">
        <w:t>.</w:t>
      </w:r>
      <w:r>
        <w:t xml:space="preserve"> Г</w:t>
      </w:r>
      <w:r w:rsidR="00C74204">
        <w:t>.</w:t>
      </w:r>
      <w:r>
        <w:t xml:space="preserve">? </w:t>
      </w:r>
    </w:p>
    <w:p w14:paraId="151D7E6D" w14:textId="77777777" w:rsidR="00245138" w:rsidRDefault="00245138" w:rsidP="007F0EE3">
      <w:pPr>
        <w:spacing w:after="0"/>
        <w:ind w:firstLine="567"/>
        <w:rPr>
          <w:i/>
        </w:rPr>
      </w:pPr>
      <w:r>
        <w:rPr>
          <w:i/>
        </w:rPr>
        <w:t>Из зала: Из Общего?</w:t>
      </w:r>
    </w:p>
    <w:p w14:paraId="2787EAF3" w14:textId="77777777" w:rsidR="00245138" w:rsidRDefault="00245138" w:rsidP="007F0EE3">
      <w:pPr>
        <w:spacing w:after="0"/>
        <w:ind w:firstLine="567"/>
      </w:pPr>
      <w:r>
        <w:t>Да. Хотелось бы. Если нет, то вот у ребят всё. Из Общего. Из Общего. Да-да-да-да.</w:t>
      </w:r>
    </w:p>
    <w:p w14:paraId="244D2D78" w14:textId="77777777" w:rsidR="00245138" w:rsidRDefault="00245138" w:rsidP="007F0EE3">
      <w:pPr>
        <w:spacing w:after="0"/>
        <w:ind w:firstLine="567"/>
        <w:rPr>
          <w:i/>
        </w:rPr>
      </w:pPr>
      <w:r>
        <w:rPr>
          <w:i/>
        </w:rPr>
        <w:t>Из зала: Так уже всё сказали.</w:t>
      </w:r>
    </w:p>
    <w:p w14:paraId="3FD6091E" w14:textId="77777777" w:rsidR="00245138" w:rsidRDefault="00245138" w:rsidP="007F0EE3">
      <w:pPr>
        <w:spacing w:after="0"/>
        <w:ind w:firstLine="567"/>
        <w:rPr>
          <w:i/>
        </w:rPr>
      </w:pPr>
      <w:r>
        <w:rPr>
          <w:i/>
        </w:rPr>
        <w:t xml:space="preserve">Из зала: Не всё сказали. </w:t>
      </w:r>
    </w:p>
    <w:p w14:paraId="1128AA67" w14:textId="77777777" w:rsidR="00245138" w:rsidRDefault="00245138" w:rsidP="007F0EE3">
      <w:pPr>
        <w:spacing w:after="0"/>
        <w:ind w:firstLine="567"/>
        <w:rPr>
          <w:i/>
        </w:rPr>
      </w:pPr>
      <w:r>
        <w:rPr>
          <w:i/>
        </w:rPr>
        <w:t>Из зала: У нас просто. У нас было своё проживание.</w:t>
      </w:r>
    </w:p>
    <w:p w14:paraId="601DF779" w14:textId="77777777" w:rsidR="00245138" w:rsidRDefault="00245138" w:rsidP="007F0EE3">
      <w:pPr>
        <w:spacing w:after="0"/>
        <w:ind w:firstLine="567"/>
      </w:pPr>
      <w:r>
        <w:t xml:space="preserve">У всех своё. </w:t>
      </w:r>
    </w:p>
    <w:p w14:paraId="78ABD6CA" w14:textId="77777777" w:rsidR="00792CBE" w:rsidRDefault="00567515" w:rsidP="007F0EE3">
      <w:pPr>
        <w:spacing w:after="0"/>
        <w:ind w:firstLine="567"/>
        <w:rPr>
          <w:lang w:eastAsia="x-none"/>
        </w:rPr>
      </w:pPr>
      <w:r>
        <w:rPr>
          <w:i/>
        </w:rPr>
        <w:t>Из зала: Мы как увидели Общее</w:t>
      </w:r>
      <w:r w:rsidR="00245138">
        <w:rPr>
          <w:i/>
        </w:rPr>
        <w:t xml:space="preserve"> </w:t>
      </w:r>
      <w:r w:rsidR="00DB0D53">
        <w:rPr>
          <w:i/>
        </w:rPr>
        <w:t>–</w:t>
      </w:r>
      <w:r w:rsidR="00245138">
        <w:rPr>
          <w:i/>
        </w:rPr>
        <w:t xml:space="preserve"> каждый из нас, как Аватаресса Организации Есмь Изначально Вышестоящий Отец</w:t>
      </w:r>
    </w:p>
    <w:p w14:paraId="735BEA8E" w14:textId="77777777" w:rsidR="00245138" w:rsidRDefault="00245138" w:rsidP="007F0EE3">
      <w:pPr>
        <w:spacing w:after="0"/>
        <w:ind w:firstLine="567"/>
        <w:rPr>
          <w:i/>
          <w:iCs/>
        </w:rPr>
      </w:pPr>
      <w:r>
        <w:rPr>
          <w:i/>
          <w:iCs/>
        </w:rPr>
        <w:t>Из зал</w:t>
      </w:r>
      <w:r w:rsidR="00C74204">
        <w:rPr>
          <w:i/>
          <w:iCs/>
        </w:rPr>
        <w:t xml:space="preserve">а: И исток этого всего </w:t>
      </w:r>
      <w:r w:rsidR="00DB0D53">
        <w:rPr>
          <w:i/>
          <w:iCs/>
        </w:rPr>
        <w:t>–</w:t>
      </w:r>
      <w:r w:rsidR="00C74204">
        <w:rPr>
          <w:i/>
          <w:iCs/>
        </w:rPr>
        <w:t xml:space="preserve"> это он</w:t>
      </w:r>
      <w:r>
        <w:rPr>
          <w:i/>
          <w:iCs/>
        </w:rPr>
        <w:t>. И когда мы смотрели на Изначально Вышестоящего Отца</w:t>
      </w:r>
    </w:p>
    <w:p w14:paraId="28424E70" w14:textId="77777777" w:rsidR="00245138" w:rsidRDefault="00DB0D53" w:rsidP="007F0EE3">
      <w:pPr>
        <w:spacing w:after="0"/>
        <w:ind w:firstLine="567"/>
      </w:pPr>
      <w:r>
        <w:t>Это кто</w:t>
      </w:r>
      <w:r w:rsidR="00245138">
        <w:t xml:space="preserve">? </w:t>
      </w:r>
    </w:p>
    <w:p w14:paraId="12C7D41D" w14:textId="77777777" w:rsidR="00245138" w:rsidRDefault="00245138" w:rsidP="007F0EE3">
      <w:pPr>
        <w:spacing w:after="0"/>
        <w:ind w:firstLine="567"/>
        <w:rPr>
          <w:i/>
          <w:iCs/>
        </w:rPr>
      </w:pPr>
      <w:r>
        <w:rPr>
          <w:i/>
          <w:iCs/>
        </w:rPr>
        <w:t>Из зала: Изначально Вышестоящий Отец</w:t>
      </w:r>
    </w:p>
    <w:p w14:paraId="17212392" w14:textId="77777777" w:rsidR="00245138" w:rsidRDefault="00245138" w:rsidP="007F0EE3">
      <w:pPr>
        <w:spacing w:after="0"/>
        <w:ind w:firstLine="567"/>
        <w:rPr>
          <w:i/>
          <w:iCs/>
        </w:rPr>
      </w:pPr>
      <w:r>
        <w:rPr>
          <w:i/>
          <w:iCs/>
        </w:rPr>
        <w:t xml:space="preserve">Из зала: И когда мы видим Изначально Вышестоящего Отца для нас с вами как некое запредельность, то есть мы брали его </w:t>
      </w:r>
      <w:r w:rsidRPr="00DB0D53">
        <w:rPr>
          <w:i/>
          <w:iCs/>
        </w:rPr>
        <w:t>сразу 1</w:t>
      </w:r>
      <w:r>
        <w:rPr>
          <w:i/>
          <w:iCs/>
        </w:rPr>
        <w:t xml:space="preserve">025-ти архетипически-ивдивно. И Общее начиналось, когда ты призван Изначально Вышестоящим Отцом, когда </w:t>
      </w:r>
      <w:r w:rsidR="00C74204">
        <w:rPr>
          <w:i/>
          <w:iCs/>
        </w:rPr>
        <w:t xml:space="preserve">мы пишем четверицу. Призванный </w:t>
      </w:r>
      <w:r>
        <w:rPr>
          <w:i/>
          <w:iCs/>
        </w:rPr>
        <w:t>Изначально Вышестоящим Отцом и уже с ядром Должностно Полномочного, что делал Отец — он наделял нас с</w:t>
      </w:r>
      <w:r w:rsidR="00C74204">
        <w:rPr>
          <w:i/>
          <w:iCs/>
        </w:rPr>
        <w:t xml:space="preserve">воим Синтезом, который для нас </w:t>
      </w:r>
      <w:r>
        <w:rPr>
          <w:i/>
          <w:iCs/>
        </w:rPr>
        <w:t>запредельный. Можно назвать его запредельный Синтез или Изначальный Синтез Изначально Вышестоящего Отца. Он наделял нас, организуя этот Синтез Ядром. И вот это сочетание наделённого Ядра Отцом и Ядро Должностно Полномочного становилось одним, Аватарессой, и формировалась Организация Ивдивно в ИВДИВО. То есть организовалась некая сфера вокруг этого Ядра, вокруг тела</w:t>
      </w:r>
      <w:r w:rsidR="00DB0D53">
        <w:rPr>
          <w:i/>
          <w:iCs/>
        </w:rPr>
        <w:t>,</w:t>
      </w:r>
      <w:r>
        <w:rPr>
          <w:i/>
          <w:iCs/>
        </w:rPr>
        <w:t xml:space="preserve"> и это была Часть ИВДИВО, потому что тут как бы ты </w:t>
      </w:r>
      <w:r w:rsidR="00DB0D53">
        <w:rPr>
          <w:i/>
          <w:iCs/>
        </w:rPr>
        <w:t>–</w:t>
      </w:r>
      <w:r>
        <w:rPr>
          <w:i/>
          <w:iCs/>
        </w:rPr>
        <w:t xml:space="preserve"> Я</w:t>
      </w:r>
      <w:proofErr w:type="gramStart"/>
      <w:r>
        <w:rPr>
          <w:i/>
          <w:iCs/>
        </w:rPr>
        <w:t xml:space="preserve"> Е</w:t>
      </w:r>
      <w:proofErr w:type="gramEnd"/>
      <w:r>
        <w:rPr>
          <w:i/>
          <w:iCs/>
        </w:rPr>
        <w:t>сть Изначально Вышестоящий Отец Изначально Вышестоящим Аватаром Синтеза Кут Хуми Синтезом Синтеза и Я Есмь Часть Изначально Вышестоящего Дома Изнач</w:t>
      </w:r>
      <w:r w:rsidR="00C74204">
        <w:rPr>
          <w:i/>
          <w:iCs/>
        </w:rPr>
        <w:t xml:space="preserve">ально Вышестоящего Отца сферой </w:t>
      </w:r>
      <w:r>
        <w:rPr>
          <w:i/>
          <w:iCs/>
        </w:rPr>
        <w:t xml:space="preserve">и Ядром Организации и название Организации. И вот здесь добавилось материя. Мы как бы говорили о ней, но в </w:t>
      </w:r>
      <w:r w:rsidRPr="00DB0D53">
        <w:rPr>
          <w:i/>
          <w:iCs/>
        </w:rPr>
        <w:t>каком ключе? Вот эта</w:t>
      </w:r>
      <w:r>
        <w:rPr>
          <w:i/>
          <w:iCs/>
        </w:rPr>
        <w:t xml:space="preserve"> Сиаматическая материя. Потому что сначала вывело на Особенное через Общее как бы вышло Особенное, что когда мы смотрим на это Ядро Синтеза Изначально Вышестоящего Отца — что есмь Отец, что есмь я как Аватаресса, то оно настолько ёмкое и плотное, что я его расшифровывать этот Синтез или </w:t>
      </w:r>
      <w:r>
        <w:rPr>
          <w:i/>
          <w:iCs/>
        </w:rPr>
        <w:lastRenderedPageBreak/>
        <w:t>явить этот Синтез телесно, чтобы Волю Отца выразить разработкой этого Синтеза. То разработка идёт уже спецификой этого Синтеза, как Аватар-Ипостась, например</w:t>
      </w:r>
      <w:r w:rsidR="00C74204">
        <w:rPr>
          <w:i/>
          <w:iCs/>
        </w:rPr>
        <w:t>,</w:t>
      </w:r>
      <w:r>
        <w:rPr>
          <w:i/>
          <w:iCs/>
        </w:rPr>
        <w:t xml:space="preserve"> Аватар-Ипостась, и у нас вспыхивает соответствующий лепесток в Розе и в Лотосе Аватара-Ипостаси.</w:t>
      </w:r>
    </w:p>
    <w:p w14:paraId="6D5E5301" w14:textId="77777777" w:rsidR="00C74204" w:rsidRDefault="00245138" w:rsidP="007F0EE3">
      <w:pPr>
        <w:spacing w:after="0"/>
        <w:ind w:firstLine="567"/>
      </w:pPr>
      <w:r>
        <w:t>Всё?</w:t>
      </w:r>
    </w:p>
    <w:p w14:paraId="56A34BB1" w14:textId="77777777" w:rsidR="00245138" w:rsidRDefault="00245138" w:rsidP="007F0EE3">
      <w:pPr>
        <w:spacing w:after="0"/>
        <w:ind w:firstLine="567"/>
        <w:rPr>
          <w:i/>
          <w:iCs/>
        </w:rPr>
      </w:pPr>
      <w:r>
        <w:rPr>
          <w:i/>
          <w:iCs/>
        </w:rPr>
        <w:t>Из зала: Про материю ещё.</w:t>
      </w:r>
    </w:p>
    <w:p w14:paraId="519BA8BB" w14:textId="77777777" w:rsidR="00245138" w:rsidRDefault="00245138" w:rsidP="007F0EE3">
      <w:pPr>
        <w:spacing w:after="0"/>
        <w:ind w:firstLine="567"/>
      </w:pPr>
      <w:r>
        <w:t xml:space="preserve">Нет, про Общее. Хорошо. У вас что в Общем получалось? Не надо так долго процесс описывать, просто пару фраз того, что не было сказано. Как вы ещё увидели? Вот когда мы уделяем внимание индивидуальным взглядам, формируется устойчивость. Даже если она на первичном уровне не нова. Вот ещё раз. Если мы уделяем внимание индивидуальному взгляду, но этот взгляд не новый, то есть он уже как-то интерпретирован другими, мы усиляем Особенное и Общее в вас. Вы становитесь Особенным в этом явлении, что это ваше. Вот в Парадигме главное дать, в Парадигме каждого, это, конечно, высоко, это Аватар-Ипостась. Мы не идём в Парадигму каждого, но, </w:t>
      </w:r>
      <w:r w:rsidRPr="00DB0D53">
        <w:rPr>
          <w:b/>
        </w:rPr>
        <w:t>когда мы идём в Парадигму Орг</w:t>
      </w:r>
      <w:r w:rsidR="00C74204" w:rsidRPr="00DB0D53">
        <w:rPr>
          <w:b/>
        </w:rPr>
        <w:t>анизации, важен каждый Субъект-</w:t>
      </w:r>
      <w:r w:rsidRPr="00DB0D53">
        <w:rPr>
          <w:b/>
        </w:rPr>
        <w:t>Аватар, который, сопереживая, даёт своё индивидуальное, даже если это у всех есть</w:t>
      </w:r>
      <w:r>
        <w:t xml:space="preserve">. Понимаете. Грубо говоря, это штучное явление, штучная такая единица. Она как раз на вес внутреннего мира. Почему внутреннего мира мало? Потому что там единичных случаев крайне мало. Единичных случаев мало. Все хотят объединяться всехним явлением. В этом-то и грабли. Вот в этом основа Общего. Общее идет состояние, вот как эти цветы </w:t>
      </w:r>
      <w:r w:rsidR="00DB0D53">
        <w:t>–</w:t>
      </w:r>
      <w:r>
        <w:t xml:space="preserve"> они единично стоят. И у каждого из них своя специфика, но объединяются они в общей корзине, то есть в общем выражении организации. И вот </w:t>
      </w:r>
      <w:r w:rsidRPr="00C74204">
        <w:rPr>
          <w:b/>
        </w:rPr>
        <w:t>в Подразделении</w:t>
      </w:r>
      <w:r>
        <w:t xml:space="preserve">, чтобы вы понимали, </w:t>
      </w:r>
      <w:r w:rsidRPr="00C74204">
        <w:rPr>
          <w:b/>
        </w:rPr>
        <w:t xml:space="preserve">что такое Общее </w:t>
      </w:r>
      <w:r w:rsidR="00DB0D53">
        <w:rPr>
          <w:b/>
        </w:rPr>
        <w:t>–</w:t>
      </w:r>
      <w:r w:rsidRPr="00C74204">
        <w:rPr>
          <w:b/>
        </w:rPr>
        <w:t xml:space="preserve"> это действие той Организации, в которой вы служите.</w:t>
      </w:r>
      <w:r>
        <w:t xml:space="preserve"> Вы действуете </w:t>
      </w:r>
      <w:r w:rsidRPr="00C74204">
        <w:rPr>
          <w:b/>
        </w:rPr>
        <w:t>в Академии Синтез-Философии.</w:t>
      </w:r>
      <w:r w:rsidR="00707B6C">
        <w:t xml:space="preserve"> Это не</w:t>
      </w:r>
      <w:r>
        <w:t>разделимо от вашег</w:t>
      </w:r>
      <w:r w:rsidR="00C74204">
        <w:t xml:space="preserve">о внутреннего мира. Чем бы вы ни </w:t>
      </w:r>
      <w:r>
        <w:t>занимались</w:t>
      </w:r>
      <w:r w:rsidR="00C74204">
        <w:t>,</w:t>
      </w:r>
      <w:r>
        <w:t xml:space="preserve"> и как бы далеки вы от этого не были. Понимаете. Что у вас из Общего было крайне важное для группы. Разрешаю. Если тебя это сдерживало, разрешаю. Сейчас уходит в Свет. Ну так</w:t>
      </w:r>
      <w:r w:rsidR="00C74204">
        <w:t xml:space="preserve"> же. Продолжай говорить-то. А</w:t>
      </w:r>
      <w:r>
        <w:t xml:space="preserve">. Сейчас отправлю тебя в Самару. </w:t>
      </w:r>
    </w:p>
    <w:p w14:paraId="5BA4E932" w14:textId="77777777" w:rsidR="00C74204" w:rsidRDefault="00245138" w:rsidP="007F0EE3">
      <w:pPr>
        <w:spacing w:after="0"/>
        <w:ind w:firstLine="567"/>
      </w:pPr>
      <w:r>
        <w:rPr>
          <w:i/>
          <w:iCs/>
        </w:rPr>
        <w:t>Из зала: У меня напарник</w:t>
      </w:r>
      <w:r w:rsidR="00C74204">
        <w:t>.</w:t>
      </w:r>
    </w:p>
    <w:p w14:paraId="60930625" w14:textId="77777777" w:rsidR="00245138" w:rsidRDefault="00245138" w:rsidP="007F0EE3">
      <w:pPr>
        <w:spacing w:after="0"/>
        <w:ind w:firstLine="567"/>
      </w:pPr>
      <w:r>
        <w:t>Из Самары.</w:t>
      </w:r>
    </w:p>
    <w:p w14:paraId="035F9143" w14:textId="6ECAA37E" w:rsidR="00245138" w:rsidRDefault="00245138" w:rsidP="007F0EE3">
      <w:pPr>
        <w:spacing w:after="0"/>
        <w:ind w:firstLine="567"/>
      </w:pPr>
      <w:r>
        <w:rPr>
          <w:i/>
          <w:iCs/>
        </w:rPr>
        <w:t xml:space="preserve">Из зала: В расшифровке было, что Общее для Организации ИВДИВО План Синтеза </w:t>
      </w:r>
      <w:r w:rsidR="00DB0D53">
        <w:rPr>
          <w:i/>
          <w:iCs/>
        </w:rPr>
        <w:t>–</w:t>
      </w:r>
      <w:r>
        <w:rPr>
          <w:i/>
          <w:iCs/>
        </w:rPr>
        <w:t xml:space="preserve"> это План Синтеза</w:t>
      </w:r>
      <w:r>
        <w:t xml:space="preserve"> </w:t>
      </w:r>
      <w:r>
        <w:rPr>
          <w:i/>
          <w:iCs/>
        </w:rPr>
        <w:t>Изначально Выш</w:t>
      </w:r>
      <w:r w:rsidR="00C74204">
        <w:rPr>
          <w:i/>
          <w:iCs/>
        </w:rPr>
        <w:t xml:space="preserve">естоящего Отца. И конкретней </w:t>
      </w:r>
      <w:r w:rsidR="00DB0D53">
        <w:rPr>
          <w:i/>
          <w:iCs/>
        </w:rPr>
        <w:t>–</w:t>
      </w:r>
      <w:r w:rsidR="00C74204">
        <w:rPr>
          <w:i/>
          <w:iCs/>
        </w:rPr>
        <w:t xml:space="preserve"> </w:t>
      </w:r>
      <w:r>
        <w:rPr>
          <w:i/>
          <w:iCs/>
        </w:rPr>
        <w:t>сопряжённость, синхронизация, встроенность в План Синтеза</w:t>
      </w:r>
      <w:r w:rsidR="00F153EA">
        <w:rPr>
          <w:i/>
          <w:iCs/>
        </w:rPr>
        <w:t xml:space="preserve"> </w:t>
      </w:r>
      <w:r>
        <w:rPr>
          <w:i/>
          <w:iCs/>
        </w:rPr>
        <w:t>Изначально Вышестоящего Отца и это возможно немножко к каким-то Особенностям и Мудрость Плана Синтеза или Мудрое планирование Синтеза.</w:t>
      </w:r>
    </w:p>
    <w:p w14:paraId="04546653" w14:textId="77777777" w:rsidR="00245138" w:rsidRDefault="00245138" w:rsidP="007F0EE3">
      <w:pPr>
        <w:spacing w:after="0"/>
        <w:ind w:firstLine="567"/>
      </w:pPr>
      <w:r>
        <w:t>А Яромира Нику никак там не включали? В это Общее. Не попутала имена Яромир Ника? Никак не включали в Общее?</w:t>
      </w:r>
    </w:p>
    <w:p w14:paraId="34E62D5C" w14:textId="77777777" w:rsidR="00245138" w:rsidRDefault="00245138" w:rsidP="007F0EE3">
      <w:pPr>
        <w:spacing w:after="0"/>
        <w:ind w:firstLine="567"/>
        <w:rPr>
          <w:i/>
          <w:iCs/>
        </w:rPr>
      </w:pPr>
      <w:r>
        <w:rPr>
          <w:i/>
          <w:iCs/>
        </w:rPr>
        <w:t>Из зала: Когда уже реализация в Частном процессе.</w:t>
      </w:r>
    </w:p>
    <w:p w14:paraId="7D66E687" w14:textId="77777777" w:rsidR="00245138" w:rsidRDefault="00245138" w:rsidP="007F0EE3">
      <w:pPr>
        <w:spacing w:after="0"/>
        <w:ind w:firstLine="567"/>
      </w:pPr>
      <w:r>
        <w:t>В Частном процессе. Хорошо. Будет так.</w:t>
      </w:r>
    </w:p>
    <w:p w14:paraId="6FA6CD83" w14:textId="77777777" w:rsidR="00245138" w:rsidRDefault="00245138" w:rsidP="007F0EE3">
      <w:pPr>
        <w:spacing w:after="0"/>
        <w:ind w:firstLine="567"/>
        <w:rPr>
          <w:i/>
          <w:iCs/>
        </w:rPr>
      </w:pPr>
      <w:r>
        <w:rPr>
          <w:i/>
          <w:iCs/>
        </w:rPr>
        <w:t xml:space="preserve">Из зала: То есть Практика реализация Плана Синтеза </w:t>
      </w:r>
      <w:r w:rsidR="00DD796E">
        <w:rPr>
          <w:i/>
          <w:iCs/>
        </w:rPr>
        <w:t>–</w:t>
      </w:r>
      <w:r>
        <w:rPr>
          <w:i/>
          <w:iCs/>
        </w:rPr>
        <w:t xml:space="preserve"> там Яромир Ника.</w:t>
      </w:r>
    </w:p>
    <w:p w14:paraId="6D27202F" w14:textId="77777777" w:rsidR="00245138" w:rsidRDefault="00245138" w:rsidP="007F0EE3">
      <w:pPr>
        <w:spacing w:after="0"/>
        <w:ind w:firstLine="567"/>
      </w:pPr>
      <w:r>
        <w:t>Хорошо. Ещё. Да. Я не оспариваю.</w:t>
      </w:r>
    </w:p>
    <w:p w14:paraId="110AA62F" w14:textId="77777777" w:rsidR="00245138" w:rsidRDefault="00245138" w:rsidP="007F0EE3">
      <w:pPr>
        <w:spacing w:after="0"/>
        <w:ind w:firstLine="567"/>
      </w:pPr>
      <w:r>
        <w:rPr>
          <w:i/>
          <w:iCs/>
        </w:rPr>
        <w:t xml:space="preserve">Из зала: Общее </w:t>
      </w:r>
      <w:r w:rsidR="00DD796E">
        <w:rPr>
          <w:i/>
          <w:iCs/>
        </w:rPr>
        <w:t>–</w:t>
      </w:r>
      <w:r>
        <w:rPr>
          <w:i/>
          <w:iCs/>
        </w:rPr>
        <w:t xml:space="preserve"> это явление Воли Синтеза, в данном случае, Человечности. То есть всех Синтезов Человечности Изначально Вышестоящего Отца. Явление Воли всех Синтезов Человечности Изначально Вышестоящего Отца. То есть как явление конкретно Синтеза, Воли Синтез</w:t>
      </w:r>
      <w:r w:rsidR="00C74204">
        <w:rPr>
          <w:i/>
          <w:iCs/>
        </w:rPr>
        <w:t>а Организаций всеми Синтезами. Т</w:t>
      </w:r>
      <w:r>
        <w:rPr>
          <w:i/>
          <w:iCs/>
        </w:rPr>
        <w:t>о есть такой ракурс.</w:t>
      </w:r>
    </w:p>
    <w:p w14:paraId="60961D55" w14:textId="77777777" w:rsidR="00245138" w:rsidRDefault="00245138" w:rsidP="007F0EE3">
      <w:pPr>
        <w:spacing w:after="0"/>
        <w:ind w:firstLine="567"/>
      </w:pPr>
      <w:r>
        <w:t>А чег</w:t>
      </w:r>
      <w:r w:rsidR="00DD796E">
        <w:t>о не хватает вот в этом Общем?</w:t>
      </w:r>
    </w:p>
    <w:p w14:paraId="79F031EC" w14:textId="77777777" w:rsidR="00245138" w:rsidRPr="00DA25D8" w:rsidRDefault="00245138" w:rsidP="007F0EE3">
      <w:pPr>
        <w:spacing w:after="0"/>
        <w:ind w:firstLine="567"/>
        <w:rPr>
          <w:i/>
          <w:iCs/>
        </w:rPr>
      </w:pPr>
      <w:r w:rsidRPr="00DA25D8">
        <w:rPr>
          <w:i/>
          <w:iCs/>
        </w:rPr>
        <w:t xml:space="preserve">Из зала: Изначально Вышестоящего Отца. </w:t>
      </w:r>
    </w:p>
    <w:p w14:paraId="0EB82818" w14:textId="77777777" w:rsidR="00245138" w:rsidRDefault="00245138" w:rsidP="007F0EE3">
      <w:pPr>
        <w:spacing w:after="0"/>
        <w:ind w:firstLine="567"/>
      </w:pPr>
      <w:r>
        <w:t xml:space="preserve">Нам всегда руководителя будет не хватать. Но тем не менее. Что мы сегодня такое стяжали, назвав дееспособным Синтезом. Мы стяжали 512-рицу видов Синтеза. </w:t>
      </w:r>
    </w:p>
    <w:p w14:paraId="49E6CFD9" w14:textId="77777777" w:rsidR="00245138" w:rsidRDefault="00245138" w:rsidP="007F0EE3">
      <w:pPr>
        <w:spacing w:after="0"/>
        <w:ind w:firstLine="567"/>
        <w:rPr>
          <w:i/>
          <w:iCs/>
        </w:rPr>
      </w:pPr>
      <w:r>
        <w:rPr>
          <w:i/>
          <w:iCs/>
        </w:rPr>
        <w:t>Из зала: А. 512-рица.</w:t>
      </w:r>
    </w:p>
    <w:p w14:paraId="36C09B56" w14:textId="77777777" w:rsidR="00245138" w:rsidRDefault="00245138" w:rsidP="007F0EE3">
      <w:pPr>
        <w:spacing w:after="0"/>
        <w:ind w:firstLine="567"/>
      </w:pPr>
      <w:r>
        <w:t>А если ты тогда скажешь, что у тебя 512 видов Человечнос</w:t>
      </w:r>
      <w:r w:rsidR="00DD796E">
        <w:t>ти, формирующе</w:t>
      </w:r>
      <w:r>
        <w:t xml:space="preserve">е общее начало ИВДИВО-Экономики. Может пойти в экономику? </w:t>
      </w:r>
    </w:p>
    <w:p w14:paraId="1614147A" w14:textId="77777777" w:rsidR="00245138" w:rsidRDefault="00245138" w:rsidP="007F0EE3">
      <w:pPr>
        <w:spacing w:after="0"/>
        <w:ind w:firstLine="567"/>
        <w:rPr>
          <w:i/>
          <w:iCs/>
        </w:rPr>
      </w:pPr>
      <w:r>
        <w:rPr>
          <w:i/>
          <w:iCs/>
        </w:rPr>
        <w:t>Из зала: Да.</w:t>
      </w:r>
    </w:p>
    <w:p w14:paraId="1B6244D2" w14:textId="77777777" w:rsidR="00245138" w:rsidRDefault="00245138" w:rsidP="007F0EE3">
      <w:pPr>
        <w:spacing w:after="0"/>
        <w:ind w:firstLine="567"/>
      </w:pPr>
      <w:r>
        <w:lastRenderedPageBreak/>
        <w:t xml:space="preserve">И тогда Человечность </w:t>
      </w:r>
      <w:r w:rsidR="00DD796E">
        <w:t>–</w:t>
      </w:r>
      <w:r>
        <w:t xml:space="preserve"> это результат общей работы 512-рицы частей, хотя части уже уходят в Особенное. Части, как таковые, это уже Особенное, так как там виды частей. Хотя всё начин</w:t>
      </w:r>
      <w:r w:rsidR="00DD796E">
        <w:t>ается, вот как девочки говорили,</w:t>
      </w:r>
      <w:r>
        <w:t xml:space="preserve"> главы Подразделений, с части, которая начинает вести ИВДИВО Отец-Человек-Субъекта. У тебя это будет Сердце, которое насыщено 512-ричными видами Синтеза.</w:t>
      </w:r>
    </w:p>
    <w:p w14:paraId="23F6DE1E" w14:textId="77777777" w:rsidR="00245138" w:rsidRDefault="00245138" w:rsidP="007F0EE3">
      <w:pPr>
        <w:spacing w:after="0"/>
        <w:ind w:firstLine="567"/>
        <w:rPr>
          <w:i/>
          <w:iCs/>
        </w:rPr>
      </w:pPr>
      <w:r>
        <w:rPr>
          <w:i/>
          <w:iCs/>
        </w:rPr>
        <w:t>Из зала: Мы так посмотрели, почему-то написали Сердце, Человечность и условия Человечности в Частное.</w:t>
      </w:r>
    </w:p>
    <w:p w14:paraId="50B3F6B8" w14:textId="77777777" w:rsidR="00245138" w:rsidRDefault="00245138" w:rsidP="007F0EE3">
      <w:pPr>
        <w:spacing w:after="0"/>
        <w:ind w:firstLine="567"/>
      </w:pPr>
      <w:r>
        <w:t>Не оспариваю. Все равно это Общее в Парадигме всё синтезирует.</w:t>
      </w:r>
    </w:p>
    <w:p w14:paraId="230CD82C" w14:textId="77777777" w:rsidR="00245138" w:rsidRDefault="00245138" w:rsidP="007F0EE3">
      <w:pPr>
        <w:spacing w:after="0"/>
        <w:ind w:firstLine="567"/>
        <w:rPr>
          <w:i/>
          <w:iCs/>
        </w:rPr>
      </w:pPr>
      <w:r>
        <w:rPr>
          <w:i/>
          <w:iCs/>
        </w:rPr>
        <w:t xml:space="preserve">Из зала: Но он может быть и </w:t>
      </w:r>
      <w:proofErr w:type="gramStart"/>
      <w:r>
        <w:rPr>
          <w:i/>
          <w:iCs/>
        </w:rPr>
        <w:t>Особенное</w:t>
      </w:r>
      <w:proofErr w:type="gramEnd"/>
      <w:r>
        <w:rPr>
          <w:i/>
          <w:iCs/>
        </w:rPr>
        <w:t>, да?</w:t>
      </w:r>
    </w:p>
    <w:p w14:paraId="3ECDD5F8" w14:textId="77777777" w:rsidR="00245138" w:rsidRDefault="00245138" w:rsidP="007F0EE3">
      <w:pPr>
        <w:spacing w:after="0"/>
        <w:ind w:firstLine="567"/>
      </w:pPr>
      <w:r>
        <w:t>Как скажите. Мне нужна была реакция на 512 видов Человечности.</w:t>
      </w:r>
    </w:p>
    <w:p w14:paraId="79965798" w14:textId="77777777" w:rsidR="00245138" w:rsidRDefault="00245138" w:rsidP="007F0EE3">
      <w:pPr>
        <w:spacing w:after="0"/>
        <w:ind w:firstLine="567"/>
        <w:rPr>
          <w:i/>
          <w:iCs/>
        </w:rPr>
      </w:pPr>
      <w:r>
        <w:rPr>
          <w:i/>
          <w:iCs/>
        </w:rPr>
        <w:t>Из зала: Да, именно это только другими словами.</w:t>
      </w:r>
    </w:p>
    <w:p w14:paraId="17AB4D85" w14:textId="4C3DDEEE" w:rsidR="00245138" w:rsidRDefault="00245138" w:rsidP="007F0EE3">
      <w:pPr>
        <w:spacing w:after="0"/>
        <w:ind w:firstLine="567"/>
      </w:pPr>
      <w:r>
        <w:t xml:space="preserve">Правильно. Просто, как ни назови, всё равно в Парадигму впишется, это такой общий винегрет. Ты ж любишь винегрет? Всё. Человечность </w:t>
      </w:r>
      <w:r w:rsidR="00DD796E">
        <w:t>–</w:t>
      </w:r>
      <w:r>
        <w:t xml:space="preserve"> такие маленькие квадратики, кубики, матрицы. Хорошо. Лида. Как у вас было с напарником</w:t>
      </w:r>
      <w:r w:rsidR="00F153EA">
        <w:t>?</w:t>
      </w:r>
    </w:p>
    <w:p w14:paraId="21C99EFE" w14:textId="77777777" w:rsidR="00245138" w:rsidRDefault="00C74204" w:rsidP="007F0EE3">
      <w:pPr>
        <w:spacing w:after="0"/>
        <w:ind w:firstLine="567"/>
        <w:rPr>
          <w:i/>
          <w:iCs/>
        </w:rPr>
      </w:pPr>
      <w:r>
        <w:rPr>
          <w:i/>
          <w:iCs/>
        </w:rPr>
        <w:t>Из зала: Мы Общее.</w:t>
      </w:r>
    </w:p>
    <w:p w14:paraId="4EE5282D" w14:textId="5B175128" w:rsidR="00245138" w:rsidRDefault="00245138" w:rsidP="007F0EE3">
      <w:pPr>
        <w:spacing w:after="0"/>
        <w:ind w:firstLine="567"/>
      </w:pPr>
      <w:r>
        <w:t>А чего это вы делегируете</w:t>
      </w:r>
      <w:r w:rsidR="00F153EA">
        <w:t>?</w:t>
      </w:r>
      <w:r>
        <w:t xml:space="preserve"> Я прошу прощения. Хочу услышать ваш голос, а вы деликатно, как истинный специалист, передаёте слово. Особенное, Общее или Особенное, если Общее проехали.</w:t>
      </w:r>
    </w:p>
    <w:p w14:paraId="48431F23" w14:textId="77777777" w:rsidR="00245138" w:rsidRDefault="00245138" w:rsidP="007F0EE3">
      <w:pPr>
        <w:spacing w:after="0"/>
        <w:ind w:firstLine="567"/>
        <w:rPr>
          <w:i/>
          <w:iCs/>
        </w:rPr>
      </w:pPr>
      <w:r>
        <w:rPr>
          <w:i/>
          <w:iCs/>
        </w:rPr>
        <w:t>Из зала: Я могу сказать про себя, что мы, конечно, складывали, но поскольку мне слож</w:t>
      </w:r>
      <w:r w:rsidR="00C74204">
        <w:rPr>
          <w:i/>
          <w:iCs/>
        </w:rPr>
        <w:t>но вникнуть в эти философски-</w:t>
      </w:r>
      <w:r>
        <w:rPr>
          <w:i/>
          <w:iCs/>
        </w:rPr>
        <w:t>диалектические категории, поэтому сложно было формулировать. Мы, конечно, что-то формулировали, но для меня наиболее ценным было проживание в зале, потому что слова, с моей точки зрения, они, какими замечательными не были, они</w:t>
      </w:r>
      <w:r w:rsidR="00DD796E">
        <w:rPr>
          <w:i/>
          <w:iCs/>
        </w:rPr>
        <w:t xml:space="preserve"> не…</w:t>
      </w:r>
    </w:p>
    <w:p w14:paraId="520E64EB" w14:textId="77777777" w:rsidR="00245138" w:rsidRDefault="007F0EE3" w:rsidP="007F0EE3">
      <w:pPr>
        <w:spacing w:after="0"/>
        <w:ind w:firstLine="567"/>
      </w:pPr>
      <w:r>
        <w:t xml:space="preserve">Не несут нагрузки. </w:t>
      </w:r>
    </w:p>
    <w:p w14:paraId="0D427818" w14:textId="77777777" w:rsidR="007F0EE3" w:rsidRDefault="00245138" w:rsidP="007F0EE3">
      <w:pPr>
        <w:spacing w:after="0"/>
        <w:ind w:firstLine="567"/>
        <w:rPr>
          <w:i/>
          <w:iCs/>
        </w:rPr>
      </w:pPr>
      <w:r>
        <w:rPr>
          <w:i/>
          <w:iCs/>
        </w:rPr>
        <w:t>Из зала: Абсолютно.</w:t>
      </w:r>
    </w:p>
    <w:p w14:paraId="4A05F9B3" w14:textId="77777777" w:rsidR="00245138" w:rsidRDefault="00245138" w:rsidP="007F0EE3">
      <w:pPr>
        <w:spacing w:after="0"/>
        <w:ind w:firstLine="567"/>
      </w:pPr>
      <w:r>
        <w:t>Поняла. А помнишь, мы говорили о том, что если не удаётся выйти на определение, то мы идём в стяжание.</w:t>
      </w:r>
    </w:p>
    <w:p w14:paraId="62491EB8" w14:textId="77777777" w:rsidR="00245138" w:rsidRDefault="00245138" w:rsidP="007F0EE3">
      <w:pPr>
        <w:spacing w:after="0"/>
        <w:ind w:firstLine="567"/>
        <w:rPr>
          <w:i/>
          <w:iCs/>
        </w:rPr>
      </w:pPr>
      <w:r>
        <w:rPr>
          <w:i/>
          <w:iCs/>
        </w:rPr>
        <w:t xml:space="preserve">Из зала: И поэтому мы в зале в синтезе с Изначально Вышестоящим Аватаром Синтеза Мории активировали сферу ИВДИВО с Парадигмой Организации каждой, </w:t>
      </w:r>
      <w:proofErr w:type="gramStart"/>
      <w:r>
        <w:rPr>
          <w:i/>
          <w:iCs/>
        </w:rPr>
        <w:t>просили</w:t>
      </w:r>
      <w:proofErr w:type="gramEnd"/>
      <w:r>
        <w:rPr>
          <w:i/>
          <w:iCs/>
        </w:rPr>
        <w:t xml:space="preserve"> стяжали определённый пункт данной восьмерицы, в данном случае </w:t>
      </w:r>
      <w:r w:rsidR="00DD796E">
        <w:rPr>
          <w:i/>
          <w:iCs/>
        </w:rPr>
        <w:t>–</w:t>
      </w:r>
      <w:r>
        <w:rPr>
          <w:i/>
          <w:iCs/>
        </w:rPr>
        <w:t xml:space="preserve"> Общее. Возжигались телом Аватара и телом Организации и в этом синтезе устремлялись прожить этот вот эффект.</w:t>
      </w:r>
    </w:p>
    <w:p w14:paraId="2A2C58C1" w14:textId="77777777" w:rsidR="00245138" w:rsidRDefault="00245138" w:rsidP="007F0EE3">
      <w:pPr>
        <w:spacing w:after="0"/>
        <w:ind w:firstLine="567"/>
      </w:pPr>
      <w:r>
        <w:t>Хорошо. Всё верно.</w:t>
      </w:r>
    </w:p>
    <w:p w14:paraId="0255AAC6" w14:textId="77777777" w:rsidR="00245138" w:rsidRDefault="00245138" w:rsidP="007F0EE3">
      <w:pPr>
        <w:spacing w:after="0"/>
        <w:ind w:firstLine="567"/>
        <w:rPr>
          <w:i/>
          <w:iCs/>
        </w:rPr>
      </w:pPr>
      <w:r>
        <w:rPr>
          <w:i/>
          <w:iCs/>
        </w:rPr>
        <w:t>Из зала: То есть я не могу ничего сказать, потому что</w:t>
      </w:r>
      <w:r w:rsidR="00DD796E">
        <w:rPr>
          <w:i/>
          <w:iCs/>
        </w:rPr>
        <w:t>…</w:t>
      </w:r>
    </w:p>
    <w:p w14:paraId="2B852C6C" w14:textId="77777777" w:rsidR="00245138" w:rsidRDefault="00245138" w:rsidP="007F0EE3">
      <w:pPr>
        <w:spacing w:after="0"/>
        <w:ind w:firstLine="567"/>
      </w:pPr>
      <w:r>
        <w:t xml:space="preserve">Этого и не надо. Вы уже всё сделали. Вот этим объяснением вы дали нам сопережить, что для вас является </w:t>
      </w:r>
      <w:r w:rsidR="00DD796E">
        <w:t>–</w:t>
      </w:r>
      <w:r>
        <w:t xml:space="preserve"> Общим. Вот я не шучу. Если слушать не только контекст физической речи, а смотреть на разные уровни, грубо говоря, метрического среза, так корректно сказать,</w:t>
      </w:r>
      <w:r w:rsidR="00C74204">
        <w:t xml:space="preserve"> то этим уже всё сказано. </w:t>
      </w:r>
      <w:r>
        <w:t xml:space="preserve">Вопрос дальше, ты от этого будешь отталкиваться и идти дальше, потому что на самом деле Парадигма Организации </w:t>
      </w:r>
      <w:r w:rsidR="00DD796E">
        <w:t>–</w:t>
      </w:r>
      <w:r>
        <w:t xml:space="preserve"> это очень сложная вещь, очень сложная вещь. Потому что она всегда будет строит</w:t>
      </w:r>
      <w:r w:rsidR="007A0173">
        <w:t>ь</w:t>
      </w:r>
      <w:r>
        <w:t>ся этой восьмерицей. Если мы не начнём понимать для себя, что такое каждый пункт, хотя бы по чуть-чуть, а значит</w:t>
      </w:r>
      <w:r w:rsidR="007A0173">
        <w:t>,</w:t>
      </w:r>
      <w:r>
        <w:t xml:space="preserve"> нам придётся читать эти книжки, хотя бы немножко, то мы тогда не сможем выйти на Парадигму нашей Организации. Нам не на чем будет отталкиваться.</w:t>
      </w:r>
    </w:p>
    <w:p w14:paraId="2F05F172" w14:textId="77777777" w:rsidR="00245138" w:rsidRDefault="00245138" w:rsidP="007F0EE3">
      <w:pPr>
        <w:spacing w:after="0"/>
        <w:ind w:firstLine="567"/>
        <w:rPr>
          <w:i/>
          <w:iCs/>
        </w:rPr>
      </w:pPr>
      <w:r>
        <w:rPr>
          <w:i/>
          <w:iCs/>
        </w:rPr>
        <w:t>Из зал</w:t>
      </w:r>
      <w:r w:rsidR="007A0173">
        <w:rPr>
          <w:i/>
          <w:iCs/>
        </w:rPr>
        <w:t>а: Здесь Общее было не то, что.</w:t>
      </w:r>
      <w:r>
        <w:rPr>
          <w:i/>
          <w:iCs/>
        </w:rPr>
        <w:t xml:space="preserve"> В чём затык был, что Общее не то, что есть у двух Организаций </w:t>
      </w:r>
      <w:r w:rsidR="00DD796E">
        <w:rPr>
          <w:i/>
          <w:iCs/>
        </w:rPr>
        <w:t>–</w:t>
      </w:r>
      <w:r>
        <w:rPr>
          <w:i/>
          <w:iCs/>
        </w:rPr>
        <w:t xml:space="preserve"> ИВДИВО-Экономики, ИВДИВО-Парламента, а Общее как диалектическая категория для каждой Организации, которая в данном контексте мы синтезируем вдвоём. Это разные вещи.</w:t>
      </w:r>
    </w:p>
    <w:p w14:paraId="120C7477" w14:textId="77777777" w:rsidR="007F0EE3" w:rsidRDefault="00245138" w:rsidP="007F0EE3">
      <w:pPr>
        <w:spacing w:after="0"/>
        <w:ind w:firstLine="567"/>
      </w:pPr>
      <w:r>
        <w:t>Разные, да. Всё верно. Больше ничего не надо. Что?</w:t>
      </w:r>
    </w:p>
    <w:p w14:paraId="02DCA8BD" w14:textId="77777777" w:rsidR="00245138" w:rsidRDefault="00245138" w:rsidP="007F0EE3">
      <w:pPr>
        <w:spacing w:after="0"/>
        <w:ind w:firstLine="567"/>
      </w:pPr>
      <w:r>
        <w:rPr>
          <w:i/>
          <w:iCs/>
        </w:rPr>
        <w:t>Из зала: Я просто хотела поделит</w:t>
      </w:r>
      <w:r w:rsidR="007A0173">
        <w:rPr>
          <w:i/>
          <w:iCs/>
        </w:rPr>
        <w:t>ь</w:t>
      </w:r>
      <w:r>
        <w:rPr>
          <w:i/>
          <w:iCs/>
        </w:rPr>
        <w:t>ся, когда тезирование происходит. Всё Л</w:t>
      </w:r>
      <w:r w:rsidR="007A0173">
        <w:rPr>
          <w:i/>
          <w:iCs/>
        </w:rPr>
        <w:t>.</w:t>
      </w:r>
      <w:r>
        <w:rPr>
          <w:i/>
          <w:iCs/>
        </w:rPr>
        <w:t xml:space="preserve"> закончила?</w:t>
      </w:r>
    </w:p>
    <w:p w14:paraId="66421447" w14:textId="77777777" w:rsidR="00245138" w:rsidRDefault="007A0173" w:rsidP="007F0EE3">
      <w:pPr>
        <w:spacing w:after="0"/>
        <w:ind w:firstLine="567"/>
      </w:pPr>
      <w:r>
        <w:t>Да, Л.</w:t>
      </w:r>
      <w:r w:rsidR="00245138">
        <w:t xml:space="preserve"> закончила.</w:t>
      </w:r>
    </w:p>
    <w:p w14:paraId="1010DBCA" w14:textId="77777777" w:rsidR="00245138" w:rsidRDefault="00245138" w:rsidP="007F0EE3">
      <w:pPr>
        <w:spacing w:after="0"/>
        <w:ind w:firstLine="567"/>
      </w:pPr>
      <w:r>
        <w:rPr>
          <w:i/>
          <w:iCs/>
        </w:rPr>
        <w:t xml:space="preserve">Из зала: Это не будет какие-то конкретные формулировки, но мы выработали. Но совершенно потрясающие совместная работа на пересечении. Потому что, когда я рассказываю, что у меня на этом возникает вот такой отклик, допустим, к примеру, Куб </w:t>
      </w:r>
      <w:r>
        <w:rPr>
          <w:i/>
          <w:iCs/>
        </w:rPr>
        <w:lastRenderedPageBreak/>
        <w:t>Синтеза, а мне тут же фиксируют, что начинают</w:t>
      </w:r>
      <w:r>
        <w:t xml:space="preserve"> </w:t>
      </w:r>
      <w:r>
        <w:rPr>
          <w:i/>
          <w:iCs/>
        </w:rPr>
        <w:t xml:space="preserve">срабатывать кубы Частных Зданий, это совершенно потрясающая история. И из такого самого яркого в этой работе несоизмеримо мы подошли, нам Аватар Синтеза Мория разрешил прикоснуться к своему Частному Зданию. Это потрясающе. Просто, как только пошла сонастройка с его Частным Зданием, там сразу такая Мощь </w:t>
      </w:r>
      <w:r w:rsidR="007A0173">
        <w:rPr>
          <w:i/>
          <w:iCs/>
        </w:rPr>
        <w:t>всего того, что</w:t>
      </w:r>
      <w:r w:rsidR="00DD796E">
        <w:rPr>
          <w:i/>
          <w:iCs/>
        </w:rPr>
        <w:t>..</w:t>
      </w:r>
      <w:r w:rsidR="007A0173">
        <w:rPr>
          <w:i/>
          <w:iCs/>
        </w:rPr>
        <w:t>.</w:t>
      </w:r>
    </w:p>
    <w:p w14:paraId="71CC7F64" w14:textId="77777777" w:rsidR="00245138" w:rsidRDefault="00245138" w:rsidP="007F0EE3">
      <w:pPr>
        <w:spacing w:after="0"/>
        <w:ind w:firstLine="567"/>
      </w:pPr>
      <w:r>
        <w:t>А что тогда началось вот в этом общим прикосновении к ИВДИВО Зданию, к Частному.</w:t>
      </w:r>
    </w:p>
    <w:p w14:paraId="4D400335" w14:textId="77777777" w:rsidR="00245138" w:rsidRDefault="00245138" w:rsidP="007F0EE3">
      <w:pPr>
        <w:spacing w:after="0"/>
        <w:ind w:firstLine="567"/>
        <w:rPr>
          <w:i/>
          <w:iCs/>
        </w:rPr>
      </w:pPr>
      <w:r>
        <w:rPr>
          <w:i/>
          <w:iCs/>
        </w:rPr>
        <w:t>Из зала: Но мы, оттуда полились Тезы</w:t>
      </w:r>
      <w:r w:rsidR="007A0173">
        <w:rPr>
          <w:i/>
          <w:iCs/>
        </w:rPr>
        <w:t>,</w:t>
      </w:r>
      <w:r>
        <w:rPr>
          <w:i/>
          <w:iCs/>
        </w:rPr>
        <w:t xml:space="preserve"> я бы сказала.</w:t>
      </w:r>
    </w:p>
    <w:p w14:paraId="2BC7E70A" w14:textId="77777777" w:rsidR="00245138" w:rsidRDefault="00245138" w:rsidP="007F0EE3">
      <w:pPr>
        <w:spacing w:after="0"/>
        <w:ind w:firstLine="567"/>
      </w:pPr>
      <w:r>
        <w:t>Вот Оксана говорит,</w:t>
      </w:r>
      <w:r>
        <w:rPr>
          <w:i/>
          <w:iCs/>
        </w:rPr>
        <w:t xml:space="preserve"> </w:t>
      </w:r>
      <w:r>
        <w:t xml:space="preserve">и вы говорили, и вот до этого мы говорили: тогда </w:t>
      </w:r>
      <w:r w:rsidRPr="00DD796E">
        <w:rPr>
          <w:b/>
        </w:rPr>
        <w:t xml:space="preserve">Общее </w:t>
      </w:r>
      <w:r w:rsidR="00DD796E">
        <w:rPr>
          <w:b/>
        </w:rPr>
        <w:t>–</w:t>
      </w:r>
      <w:r w:rsidRPr="00DD796E">
        <w:rPr>
          <w:b/>
        </w:rPr>
        <w:t xml:space="preserve"> это умение организовать материю ИВДИВО Организацией в том базовом начальном</w:t>
      </w:r>
      <w:r>
        <w:t xml:space="preserve"> каком-то </w:t>
      </w:r>
      <w:r w:rsidRPr="00DD796E">
        <w:rPr>
          <w:b/>
        </w:rPr>
        <w:t>этапе</w:t>
      </w:r>
      <w:r>
        <w:t xml:space="preserve">, с которого всё начинается, то есть организовать материю ИВДИВО Организаций </w:t>
      </w:r>
      <w:r w:rsidR="00DD796E">
        <w:t>–</w:t>
      </w:r>
      <w:r>
        <w:t xml:space="preserve"> вот это Общее. И кто-то организует материю прикосновением, кто-то поиском определения категорий, кто-то отталкивается какими-то мозговыми штурмами на это, а кто-то, например, как вы до этого определяли, что это будет сама Парадигма Изначально Вышестоящего Отца, то есть организация материи. Материи не только как Части, как мы до этого или как организация всей материи, то есть вы организуете Общее. Хорошо. Прикоснулись. Как вам?</w:t>
      </w:r>
    </w:p>
    <w:p w14:paraId="2EF73BDB" w14:textId="77777777" w:rsidR="00245138" w:rsidRDefault="00245138" w:rsidP="007F0EE3">
      <w:pPr>
        <w:spacing w:after="0"/>
        <w:ind w:firstLine="567"/>
        <w:rPr>
          <w:i/>
          <w:iCs/>
        </w:rPr>
      </w:pPr>
      <w:r>
        <w:rPr>
          <w:i/>
          <w:iCs/>
        </w:rPr>
        <w:t>Из зала: Я подозреваю, что действительно всё</w:t>
      </w:r>
      <w:r w:rsidR="007A0173">
        <w:rPr>
          <w:i/>
          <w:iCs/>
        </w:rPr>
        <w:t>,</w:t>
      </w:r>
      <w:r>
        <w:rPr>
          <w:i/>
          <w:iCs/>
        </w:rPr>
        <w:t xml:space="preserve"> </w:t>
      </w:r>
      <w:r w:rsidRPr="00DD796E">
        <w:rPr>
          <w:i/>
          <w:iCs/>
        </w:rPr>
        <w:t>что</w:t>
      </w:r>
      <w:r w:rsidRPr="00DD796E">
        <w:rPr>
          <w:i/>
          <w:iCs/>
          <w:color w:val="000000"/>
        </w:rPr>
        <w:t xml:space="preserve"> это шло от самого на </w:t>
      </w:r>
      <w:r w:rsidRPr="00DD796E">
        <w:rPr>
          <w:i/>
          <w:iCs/>
        </w:rPr>
        <w:t>какой</w:t>
      </w:r>
      <w:r>
        <w:rPr>
          <w:i/>
          <w:iCs/>
        </w:rPr>
        <w:t>-то момент раскрывалось.</w:t>
      </w:r>
    </w:p>
    <w:p w14:paraId="5DC01680" w14:textId="77777777" w:rsidR="00245138" w:rsidRDefault="00245138" w:rsidP="007F0EE3">
      <w:pPr>
        <w:spacing w:after="0"/>
        <w:ind w:firstLine="567"/>
      </w:pPr>
      <w:r>
        <w:t>Раскрывалось. Хорошо. А что в Особенном было? Легла ли какая-то категория, где вы чётко замечали, что перестаёте фиксировать Отца, Кут Хуми, уходили в свои какие-то частные процессы. Да-да, нет-нет, идём дальше.</w:t>
      </w:r>
    </w:p>
    <w:p w14:paraId="2D2C1374" w14:textId="77777777" w:rsidR="00245138" w:rsidRDefault="00245138" w:rsidP="007F0EE3">
      <w:pPr>
        <w:spacing w:after="0"/>
        <w:ind w:firstLine="567"/>
        <w:rPr>
          <w:i/>
          <w:iCs/>
        </w:rPr>
      </w:pPr>
      <w:r>
        <w:rPr>
          <w:i/>
          <w:iCs/>
        </w:rPr>
        <w:t xml:space="preserve">Из зала: </w:t>
      </w:r>
      <w:proofErr w:type="gramStart"/>
      <w:r>
        <w:rPr>
          <w:i/>
          <w:iCs/>
        </w:rPr>
        <w:t>По</w:t>
      </w:r>
      <w:proofErr w:type="gramEnd"/>
      <w:r>
        <w:rPr>
          <w:i/>
          <w:iCs/>
        </w:rPr>
        <w:t xml:space="preserve"> </w:t>
      </w:r>
      <w:proofErr w:type="gramStart"/>
      <w:r>
        <w:rPr>
          <w:i/>
          <w:iCs/>
        </w:rPr>
        <w:t>нарастающей</w:t>
      </w:r>
      <w:proofErr w:type="gramEnd"/>
      <w:r>
        <w:rPr>
          <w:i/>
          <w:iCs/>
        </w:rPr>
        <w:t xml:space="preserve"> шло, чем дальше, </w:t>
      </w:r>
      <w:r w:rsidRPr="008E6F1E">
        <w:rPr>
          <w:i/>
          <w:iCs/>
        </w:rPr>
        <w:t>те</w:t>
      </w:r>
      <w:r>
        <w:rPr>
          <w:i/>
          <w:iCs/>
        </w:rPr>
        <w:t>м..</w:t>
      </w:r>
    </w:p>
    <w:p w14:paraId="0EF312A6" w14:textId="77777777" w:rsidR="00245138" w:rsidRDefault="00245138" w:rsidP="007F0EE3">
      <w:pPr>
        <w:spacing w:after="0"/>
        <w:ind w:firstLine="567"/>
      </w:pPr>
      <w:r w:rsidRPr="008E6F1E">
        <w:t>По</w:t>
      </w:r>
      <w:r>
        <w:t xml:space="preserve"> нарастающей, вот. Я так и ожидала. Что </w:t>
      </w:r>
      <w:proofErr w:type="gramStart"/>
      <w:r>
        <w:t>прям</w:t>
      </w:r>
      <w:proofErr w:type="gramEnd"/>
      <w:r>
        <w:t xml:space="preserve"> с нуля могло быть слабое состояние тонуса действия, а потом шла нарастающая динамика. Хорошо. В Особенном какие специфики между вами. Особенное. Давайте.</w:t>
      </w:r>
    </w:p>
    <w:p w14:paraId="1E1F250D" w14:textId="77777777" w:rsidR="00245138" w:rsidRDefault="00DD796E" w:rsidP="007F0EE3">
      <w:pPr>
        <w:spacing w:after="0"/>
        <w:ind w:firstLine="567"/>
        <w:rPr>
          <w:i/>
          <w:iCs/>
        </w:rPr>
      </w:pPr>
      <w:r>
        <w:rPr>
          <w:i/>
          <w:iCs/>
        </w:rPr>
        <w:t>Из зала: У нас по Общему.</w:t>
      </w:r>
    </w:p>
    <w:p w14:paraId="2BDD26C9" w14:textId="77777777" w:rsidR="00245138" w:rsidRDefault="00245138" w:rsidP="007F0EE3">
      <w:pPr>
        <w:spacing w:after="0"/>
        <w:ind w:firstLine="567"/>
      </w:pPr>
      <w:r>
        <w:t>Только быстро. У нас ещё есть семь минут на всё.</w:t>
      </w:r>
    </w:p>
    <w:p w14:paraId="5E25B64C" w14:textId="77777777" w:rsidR="00245138" w:rsidRDefault="00DD796E" w:rsidP="007F0EE3">
      <w:pPr>
        <w:spacing w:after="0"/>
        <w:ind w:firstLine="567"/>
        <w:rPr>
          <w:i/>
          <w:iCs/>
        </w:rPr>
      </w:pPr>
      <w:r>
        <w:rPr>
          <w:i/>
          <w:iCs/>
        </w:rPr>
        <w:t>Из зала: Мы в ИВДИВО-</w:t>
      </w:r>
      <w:r w:rsidR="00245138">
        <w:rPr>
          <w:i/>
          <w:iCs/>
        </w:rPr>
        <w:t>Здание увидели, что складывается Общее на этаже, когда идёт взаимоорганизация с Аватарами Синтеза на этаже Организации, потом это всё обобщается Зданием ИВДИВО Изначально Вышестоящим Аватаром Синтеза Кут Хуми поэтажно и таким образом Организация идёт 91-го Подразделения организуется на именно вот той Парадигмальностью в этом Здании ИВДИВО Аватара Синтеза. И потом это всё переходит в такую глубину парадигмальных процессов обобщения. И таким образом получается из Частных каких-то Зданий и допустим организаций подразделений обощается всё Аватарами Синтеза и идёт такая глубина взаимоорганизаций ещё п</w:t>
      </w:r>
      <w:r w:rsidR="007A0173">
        <w:rPr>
          <w:i/>
          <w:iCs/>
        </w:rPr>
        <w:t>о парадигмальности со всеми 512</w:t>
      </w:r>
      <w:r w:rsidR="00245138">
        <w:rPr>
          <w:i/>
          <w:iCs/>
        </w:rPr>
        <w:t xml:space="preserve">, а соответственно идёт </w:t>
      </w:r>
      <w:r w:rsidR="007A0173">
        <w:rPr>
          <w:i/>
          <w:iCs/>
        </w:rPr>
        <w:t>взаимоорганизация по частям 512</w:t>
      </w:r>
      <w:r w:rsidR="00245138">
        <w:rPr>
          <w:i/>
          <w:iCs/>
        </w:rPr>
        <w:t>.</w:t>
      </w:r>
    </w:p>
    <w:p w14:paraId="67CF742C" w14:textId="77777777" w:rsidR="002A41C5" w:rsidRPr="002A41C5" w:rsidRDefault="002A41C5" w:rsidP="002A41C5">
      <w:pPr>
        <w:pStyle w:val="2"/>
      </w:pPr>
      <w:bookmarkStart w:id="28" w:name="_Toc152775065"/>
      <w:r w:rsidRPr="002A41C5">
        <w:t>Особенное</w:t>
      </w:r>
      <w:bookmarkEnd w:id="28"/>
    </w:p>
    <w:p w14:paraId="1CA8B1C6" w14:textId="77777777" w:rsidR="00245138" w:rsidRDefault="00245138" w:rsidP="007F0EE3">
      <w:pPr>
        <w:spacing w:after="0"/>
        <w:ind w:firstLine="567"/>
      </w:pPr>
      <w:r>
        <w:t xml:space="preserve">Особенное </w:t>
      </w:r>
      <w:r w:rsidR="00707B6C">
        <w:t>–</w:t>
      </w:r>
      <w:r>
        <w:t xml:space="preserve"> это что такое?</w:t>
      </w:r>
    </w:p>
    <w:p w14:paraId="0EB8C117" w14:textId="77777777" w:rsidR="00245138" w:rsidRDefault="00245138" w:rsidP="007F0EE3">
      <w:pPr>
        <w:spacing w:after="0"/>
        <w:ind w:firstLine="567"/>
        <w:rPr>
          <w:i/>
          <w:iCs/>
        </w:rPr>
      </w:pPr>
      <w:r>
        <w:rPr>
          <w:i/>
          <w:iCs/>
        </w:rPr>
        <w:t>Из зала: Мы выходили на Особенное, для нас это самым сложным почему-то явилось, потому что мы всё время крутились вокруг да</w:t>
      </w:r>
      <w:r w:rsidR="00DD796E">
        <w:rPr>
          <w:i/>
          <w:iCs/>
        </w:rPr>
        <w:t xml:space="preserve"> около. Мы выходили на критерии</w:t>
      </w:r>
      <w:r>
        <w:rPr>
          <w:i/>
          <w:iCs/>
        </w:rPr>
        <w:t xml:space="preserve"> Организации, то есть, здесь мы пошли тем, что это явление такое </w:t>
      </w:r>
      <w:r w:rsidR="00DD796E">
        <w:rPr>
          <w:i/>
          <w:iCs/>
        </w:rPr>
        <w:t>–</w:t>
      </w:r>
      <w:r>
        <w:rPr>
          <w:i/>
          <w:iCs/>
        </w:rPr>
        <w:t xml:space="preserve"> то, что Организация призвана сказать. И критерии Организации в данном случае будут разными для каждой, например, для Партии я вышла на 8-ричность. Что это Стандарт. От Стандарта до Правила будет проверят</w:t>
      </w:r>
      <w:r w:rsidR="007A0173">
        <w:rPr>
          <w:i/>
          <w:iCs/>
        </w:rPr>
        <w:t>ь</w:t>
      </w:r>
      <w:r>
        <w:rPr>
          <w:i/>
          <w:iCs/>
        </w:rPr>
        <w:t>ся критериями этой Организации.</w:t>
      </w:r>
    </w:p>
    <w:p w14:paraId="60D43FC2" w14:textId="77777777" w:rsidR="00245138" w:rsidRDefault="00245138" w:rsidP="007F0EE3">
      <w:pPr>
        <w:spacing w:after="0"/>
        <w:ind w:firstLine="567"/>
      </w:pPr>
      <w:r>
        <w:t>Хорошо.</w:t>
      </w:r>
    </w:p>
    <w:p w14:paraId="499EDC5A" w14:textId="77777777" w:rsidR="00245138" w:rsidRDefault="00245138" w:rsidP="007F0EE3">
      <w:pPr>
        <w:spacing w:after="0"/>
        <w:ind w:firstLine="567"/>
        <w:rPr>
          <w:i/>
          <w:iCs/>
        </w:rPr>
      </w:pPr>
      <w:r>
        <w:rPr>
          <w:i/>
          <w:iCs/>
        </w:rPr>
        <w:t>Из зала: Или предположим тогда, я работала с критериями, например, политической ситуации, то есть критерии насыщенности, критерии компетентности. Здесь определённая такая Особенность Организации в её уникальности Слова, которая она должна сказать...</w:t>
      </w:r>
    </w:p>
    <w:p w14:paraId="6E785198" w14:textId="77777777" w:rsidR="00245138" w:rsidRDefault="00245138" w:rsidP="007F0EE3">
      <w:pPr>
        <w:spacing w:after="0"/>
        <w:ind w:firstLine="567"/>
      </w:pPr>
      <w:r>
        <w:t>В отличи</w:t>
      </w:r>
      <w:r w:rsidR="00707B6C">
        <w:t>е</w:t>
      </w:r>
      <w:r>
        <w:t xml:space="preserve"> от </w:t>
      </w:r>
      <w:r w:rsidR="00DD796E">
        <w:t>…</w:t>
      </w:r>
    </w:p>
    <w:p w14:paraId="18DF1973" w14:textId="77777777" w:rsidR="00245138" w:rsidRDefault="00707B6C" w:rsidP="007F0EE3">
      <w:pPr>
        <w:spacing w:after="0"/>
        <w:ind w:firstLine="567"/>
        <w:rPr>
          <w:i/>
          <w:iCs/>
        </w:rPr>
      </w:pPr>
      <w:r>
        <w:rPr>
          <w:i/>
          <w:iCs/>
        </w:rPr>
        <w:t>Из зала: В отличие</w:t>
      </w:r>
      <w:r w:rsidR="00245138">
        <w:rPr>
          <w:i/>
          <w:iCs/>
        </w:rPr>
        <w:t xml:space="preserve"> друг от друга.</w:t>
      </w:r>
    </w:p>
    <w:p w14:paraId="41E0138A" w14:textId="77777777" w:rsidR="00245138" w:rsidRDefault="00245138" w:rsidP="007F0EE3">
      <w:pPr>
        <w:spacing w:after="0"/>
        <w:ind w:firstLine="567"/>
      </w:pPr>
      <w:r>
        <w:t xml:space="preserve">Правильно. Тогда </w:t>
      </w:r>
      <w:r w:rsidRPr="00DD796E">
        <w:rPr>
          <w:b/>
        </w:rPr>
        <w:t xml:space="preserve">Особенное </w:t>
      </w:r>
      <w:r w:rsidR="00DD796E" w:rsidRPr="00DD796E">
        <w:rPr>
          <w:b/>
        </w:rPr>
        <w:t>–</w:t>
      </w:r>
      <w:r w:rsidRPr="00DD796E">
        <w:rPr>
          <w:b/>
        </w:rPr>
        <w:t xml:space="preserve"> это будет чёткое различение Организации, части Организации от другой Организации, от другой части</w:t>
      </w:r>
      <w:r>
        <w:t xml:space="preserve">. </w:t>
      </w:r>
    </w:p>
    <w:p w14:paraId="4C5A68E7" w14:textId="77777777" w:rsidR="00245138" w:rsidRDefault="00245138" w:rsidP="007F0EE3">
      <w:pPr>
        <w:spacing w:after="0"/>
        <w:ind w:firstLine="567"/>
        <w:rPr>
          <w:i/>
          <w:iCs/>
        </w:rPr>
      </w:pPr>
      <w:r>
        <w:rPr>
          <w:i/>
          <w:iCs/>
        </w:rPr>
        <w:lastRenderedPageBreak/>
        <w:t>Из зала: И так тоже.</w:t>
      </w:r>
    </w:p>
    <w:p w14:paraId="4377429B" w14:textId="77777777" w:rsidR="00245138" w:rsidRDefault="00245138" w:rsidP="007F0EE3">
      <w:pPr>
        <w:spacing w:after="0"/>
        <w:ind w:firstLine="567"/>
      </w:pPr>
      <w:r>
        <w:t xml:space="preserve">Не так тоже, а так и должно быть. И тогда в этом Особенном видели ли вы, например, отличие Цивилизации и Око от ИВДИВО-Здания, и какая часть у вас? Чувствознание. И вот если вы находили различия, это и было Особенное действие. Но что влияет на Особенное действие Организации и на Особенное действие самой части. Что будет влиять? Обстоятельства, среда, соответственно общество ивдивное и общество Подразделения, как представительство Аватара Синтеза Общины Мории, которая потом входит в Общину Кут Хуми. И вот это всё влияет на Особенное. То есть у нас 32 или 70 с чем-то особенных единиц Синтеза, которые отличимы друг от друга критерием Организации или ИВДИВО-управления, ИВДИВО-отдела плюс частью, которой они занимаются. Такой порядок у вас. Вы могли рассматривать в другой плоскости, но надо посмотреть, что </w:t>
      </w:r>
      <w:r w:rsidRPr="007A0173">
        <w:rPr>
          <w:b/>
        </w:rPr>
        <w:t xml:space="preserve">Особенное </w:t>
      </w:r>
      <w:r w:rsidR="00DD796E">
        <w:rPr>
          <w:b/>
        </w:rPr>
        <w:t>–</w:t>
      </w:r>
      <w:r w:rsidRPr="007A0173">
        <w:rPr>
          <w:b/>
        </w:rPr>
        <w:t xml:space="preserve"> это отличие одного от другого</w:t>
      </w:r>
      <w:r>
        <w:t xml:space="preserve">. И как только вы находили отличие Памяти от Истины </w:t>
      </w:r>
      <w:r w:rsidR="00DD796E">
        <w:t>–</w:t>
      </w:r>
      <w:r>
        <w:t xml:space="preserve"> это уже было ваше Особенное. И у каждого своё Особенное формировало внутреннюю глубину сопереживания в Парадигме другой. Например, Парадигма Истины проживало Особенное Парадигмы Памяти.</w:t>
      </w:r>
    </w:p>
    <w:p w14:paraId="5143023C" w14:textId="77777777" w:rsidR="00245138" w:rsidRDefault="00245138" w:rsidP="007F0EE3">
      <w:pPr>
        <w:spacing w:after="0"/>
        <w:ind w:firstLine="567"/>
      </w:pPr>
      <w:r>
        <w:rPr>
          <w:i/>
          <w:iCs/>
        </w:rPr>
        <w:t>Из зала: Они соприкоснулись и Кубом здания</w:t>
      </w:r>
      <w:r>
        <w:t>.</w:t>
      </w:r>
    </w:p>
    <w:p w14:paraId="12B98E0B" w14:textId="77777777" w:rsidR="00245138" w:rsidRDefault="00245138" w:rsidP="007F0EE3">
      <w:pPr>
        <w:spacing w:after="0"/>
        <w:ind w:firstLine="567"/>
      </w:pPr>
      <w:r>
        <w:t xml:space="preserve">Да, да, да. И вот состояние сопереживания двойной Парадигмальности </w:t>
      </w:r>
      <w:r w:rsidR="00DD796E">
        <w:t>–</w:t>
      </w:r>
      <w:r>
        <w:t xml:space="preserve"> это будет хорошо. Причём, вот я сейчас сказала двойная парадигмальность, тогда можно ли сказать, что вы выходили на Парадигму Общего и на Парадигму Особенного. Или одна Парадигма развёртывалась восьмерично, либо восьмеричная парадигмальность в восьмеричном разделе. Имеет значение. Если у нас из одной Парадигмы развёртывается восемь разделов, то мы исходим от одного составляющего. Одно явление Синтеза напитывает или поддер</w:t>
      </w:r>
      <w:r w:rsidR="007A0173">
        <w:t xml:space="preserve">живает восьмеричную развёртку. </w:t>
      </w:r>
      <w:r>
        <w:t>А если у нас и Общее есть парадигмальный взгляд н</w:t>
      </w:r>
      <w:r w:rsidR="007F52BD">
        <w:t>а организацию материи ИВДИВО-</w:t>
      </w:r>
      <w:r>
        <w:t xml:space="preserve">организации, потом парадигмальное Особенное отличимо от Парадигмы Памяти на Парадигму Истины, и это тоже отличимая особенность. Тогда получается, что у нас, тогда говорили, что парадигмальность тела, парадигмальность, </w:t>
      </w:r>
      <w:r w:rsidRPr="007F52BD">
        <w:rPr>
          <w:b/>
        </w:rPr>
        <w:t xml:space="preserve">сама парадигмальность </w:t>
      </w:r>
      <w:r w:rsidR="007F52BD" w:rsidRPr="007F52BD">
        <w:rPr>
          <w:b/>
        </w:rPr>
        <w:t>–</w:t>
      </w:r>
      <w:r w:rsidRPr="007F52BD">
        <w:rPr>
          <w:b/>
        </w:rPr>
        <w:t xml:space="preserve"> это одна из концепций или единиц одной Парадигмы.</w:t>
      </w:r>
      <w:r>
        <w:t xml:space="preserve"> То есть, восемь позиций и восемь разделов </w:t>
      </w:r>
      <w:r w:rsidR="007F52BD">
        <w:t>–</w:t>
      </w:r>
      <w:r>
        <w:t xml:space="preserve"> это каждый разные виды парадигмальностей, которые формируют нашу с вами Волю как субстанцию, если это Воля Отца.</w:t>
      </w:r>
    </w:p>
    <w:p w14:paraId="738AF217" w14:textId="77777777" w:rsidR="00245138" w:rsidRDefault="007F52BD" w:rsidP="007F0EE3">
      <w:pPr>
        <w:spacing w:after="0"/>
        <w:ind w:firstLine="567"/>
        <w:rPr>
          <w:i/>
          <w:iCs/>
        </w:rPr>
      </w:pPr>
      <w:r>
        <w:rPr>
          <w:i/>
          <w:iCs/>
        </w:rPr>
        <w:t>Из зала: Я не понимаю,</w:t>
      </w:r>
      <w:r w:rsidR="00245138">
        <w:rPr>
          <w:i/>
          <w:iCs/>
        </w:rPr>
        <w:t xml:space="preserve"> Особенное как отличие одного от другого. И если мы работаем в парах, здесь в большей степени тогда понятно. Но если мы работаем индивидуально, то о каких отличиях идёт речь при появлении парадигмы Организации.</w:t>
      </w:r>
    </w:p>
    <w:p w14:paraId="3476621A" w14:textId="77777777" w:rsidR="00245138" w:rsidRDefault="00245138" w:rsidP="007F0EE3">
      <w:pPr>
        <w:spacing w:after="0"/>
        <w:ind w:firstLine="567"/>
      </w:pPr>
      <w:r>
        <w:t>Хороший вопрос. Где я буду видеть эти различия?</w:t>
      </w:r>
    </w:p>
    <w:p w14:paraId="3C9E6220" w14:textId="77777777" w:rsidR="00245138" w:rsidRDefault="00245138" w:rsidP="007F0EE3">
      <w:pPr>
        <w:spacing w:after="0"/>
        <w:ind w:firstLine="567"/>
        <w:rPr>
          <w:i/>
          <w:iCs/>
        </w:rPr>
      </w:pPr>
      <w:r>
        <w:rPr>
          <w:i/>
          <w:iCs/>
        </w:rPr>
        <w:t>Из зала: С чем я буду различать?</w:t>
      </w:r>
    </w:p>
    <w:p w14:paraId="232747EF" w14:textId="77777777" w:rsidR="00245138" w:rsidRDefault="00245138" w:rsidP="007F0EE3">
      <w:pPr>
        <w:spacing w:after="0"/>
        <w:ind w:firstLine="567"/>
      </w:pPr>
      <w:r>
        <w:t>С чем я буду различать? Ответ очень простой.</w:t>
      </w:r>
    </w:p>
    <w:p w14:paraId="34FF5B4A" w14:textId="77777777" w:rsidR="00245138" w:rsidRDefault="00245138" w:rsidP="007F0EE3">
      <w:pPr>
        <w:spacing w:after="0"/>
        <w:ind w:firstLine="567"/>
        <w:rPr>
          <w:i/>
          <w:iCs/>
        </w:rPr>
      </w:pPr>
      <w:r>
        <w:rPr>
          <w:i/>
          <w:iCs/>
        </w:rPr>
        <w:t xml:space="preserve">Из зала: На Совете </w:t>
      </w:r>
      <w:r w:rsidR="007F52BD">
        <w:rPr>
          <w:i/>
          <w:iCs/>
        </w:rPr>
        <w:t>Изначально Вышестоящего Отца</w:t>
      </w:r>
      <w:r>
        <w:rPr>
          <w:i/>
          <w:iCs/>
        </w:rPr>
        <w:t>. Мы же все Аватары.</w:t>
      </w:r>
    </w:p>
    <w:p w14:paraId="435DF9F4" w14:textId="77777777" w:rsidR="00245138" w:rsidRDefault="00245138" w:rsidP="007F0EE3">
      <w:pPr>
        <w:spacing w:after="0"/>
        <w:ind w:firstLine="567"/>
      </w:pPr>
      <w:r>
        <w:t xml:space="preserve">Но здесь вопрос был дан: если я индивидуально работаю или в Совете </w:t>
      </w:r>
      <w:r w:rsidR="007F52BD" w:rsidRPr="007F52BD">
        <w:rPr>
          <w:iCs/>
        </w:rPr>
        <w:t>Изначально Вышестоящего Отца</w:t>
      </w:r>
      <w:r>
        <w:t>?</w:t>
      </w:r>
    </w:p>
    <w:p w14:paraId="074AD7D7" w14:textId="77777777" w:rsidR="00245138" w:rsidRDefault="00245138" w:rsidP="007F0EE3">
      <w:pPr>
        <w:spacing w:after="0"/>
        <w:ind w:firstLine="567"/>
        <w:rPr>
          <w:i/>
          <w:iCs/>
        </w:rPr>
      </w:pPr>
      <w:r>
        <w:rPr>
          <w:i/>
          <w:iCs/>
        </w:rPr>
        <w:t xml:space="preserve">Из зала: Индивидуально. Я ж всё равно часть Совета </w:t>
      </w:r>
      <w:r w:rsidR="007F52BD">
        <w:rPr>
          <w:i/>
          <w:iCs/>
        </w:rPr>
        <w:t>Изначально Вышестоящего Отца</w:t>
      </w:r>
      <w:r>
        <w:rPr>
          <w:i/>
          <w:iCs/>
        </w:rPr>
        <w:t>.</w:t>
      </w:r>
    </w:p>
    <w:p w14:paraId="5D47108C" w14:textId="77777777" w:rsidR="00245138" w:rsidRDefault="00245138" w:rsidP="007F0EE3">
      <w:pPr>
        <w:spacing w:after="0"/>
        <w:ind w:firstLine="567"/>
      </w:pPr>
      <w:r>
        <w:t>Немножко не в этой плоскости нужно посмотреть. Ты сейчас смотришь коллективным взглядом. А Лида спросила индивидуальный взгляд. Но ответ он прям живой.</w:t>
      </w:r>
    </w:p>
    <w:p w14:paraId="0A52A29B" w14:textId="77777777" w:rsidR="00245138" w:rsidRDefault="007A0173" w:rsidP="007F0EE3">
      <w:pPr>
        <w:spacing w:after="0"/>
        <w:ind w:firstLine="567"/>
        <w:rPr>
          <w:i/>
          <w:iCs/>
        </w:rPr>
      </w:pPr>
      <w:r>
        <w:rPr>
          <w:i/>
          <w:iCs/>
        </w:rPr>
        <w:t>Из зала: 32-</w:t>
      </w:r>
      <w:r w:rsidR="00245138">
        <w:rPr>
          <w:i/>
          <w:iCs/>
        </w:rPr>
        <w:t xml:space="preserve">ричное </w:t>
      </w:r>
      <w:r>
        <w:rPr>
          <w:i/>
          <w:iCs/>
        </w:rPr>
        <w:t>различие.</w:t>
      </w:r>
    </w:p>
    <w:p w14:paraId="1F34BC53" w14:textId="77777777" w:rsidR="00245138" w:rsidRDefault="007A0173" w:rsidP="007F0EE3">
      <w:pPr>
        <w:spacing w:after="0"/>
        <w:ind w:firstLine="567"/>
      </w:pPr>
      <w:r>
        <w:t>32-</w:t>
      </w:r>
      <w:r w:rsidR="00245138">
        <w:t xml:space="preserve">ричное различие </w:t>
      </w:r>
      <w:r w:rsidR="007F52BD">
        <w:t>–</w:t>
      </w:r>
      <w:r w:rsidR="00245138">
        <w:t xml:space="preserve"> это будет, если на Совете работать. Оно должно быть, а если я дома, сама, и должна включиться в этот процесс. На что я буду в Общем ориентироваться, вернее в Особенном ориентироваться. </w:t>
      </w:r>
      <w:r w:rsidR="007F52BD">
        <w:t>Но, ведь,</w:t>
      </w:r>
      <w:r w:rsidR="00245138">
        <w:t xml:space="preserve"> </w:t>
      </w:r>
      <w:r w:rsidR="00245138" w:rsidRPr="007F52BD">
        <w:t>в</w:t>
      </w:r>
      <w:r w:rsidR="007F52BD" w:rsidRPr="007F52BD">
        <w:rPr>
          <w:color w:val="000000"/>
        </w:rPr>
        <w:t xml:space="preserve">сё </w:t>
      </w:r>
      <w:r w:rsidR="00245138">
        <w:t>просто, у кого эта мысль родилась?</w:t>
      </w:r>
    </w:p>
    <w:p w14:paraId="45296F7A" w14:textId="77777777" w:rsidR="00245138" w:rsidRDefault="00245138" w:rsidP="007F0EE3">
      <w:pPr>
        <w:spacing w:after="0"/>
        <w:ind w:firstLine="567"/>
        <w:rPr>
          <w:i/>
          <w:iCs/>
        </w:rPr>
      </w:pPr>
      <w:r>
        <w:rPr>
          <w:i/>
          <w:iCs/>
        </w:rPr>
        <w:t>Из зала: Вид Синтеза, наверное.</w:t>
      </w:r>
    </w:p>
    <w:p w14:paraId="61A6856B" w14:textId="77777777" w:rsidR="00245138" w:rsidRDefault="00245138" w:rsidP="007F0EE3">
      <w:pPr>
        <w:spacing w:after="0"/>
        <w:ind w:firstLine="567"/>
      </w:pPr>
      <w:r>
        <w:t>Чего, кого?</w:t>
      </w:r>
    </w:p>
    <w:p w14:paraId="4C593B81" w14:textId="77777777" w:rsidR="00245138" w:rsidRDefault="00245138" w:rsidP="007F0EE3">
      <w:pPr>
        <w:spacing w:after="0"/>
        <w:ind w:firstLine="567"/>
        <w:rPr>
          <w:i/>
          <w:iCs/>
        </w:rPr>
      </w:pPr>
      <w:r>
        <w:rPr>
          <w:i/>
          <w:iCs/>
        </w:rPr>
        <w:t>Из зала: Организаций.</w:t>
      </w:r>
    </w:p>
    <w:p w14:paraId="164C9158" w14:textId="77777777" w:rsidR="00245138" w:rsidRDefault="00245138" w:rsidP="007F0EE3">
      <w:pPr>
        <w:spacing w:after="0"/>
        <w:ind w:firstLine="567"/>
        <w:rPr>
          <w:i/>
          <w:iCs/>
        </w:rPr>
      </w:pPr>
      <w:r>
        <w:rPr>
          <w:i/>
          <w:iCs/>
        </w:rPr>
        <w:t>Из зала: У Мории</w:t>
      </w:r>
    </w:p>
    <w:p w14:paraId="12708968" w14:textId="77777777" w:rsidR="00245138" w:rsidRDefault="00245138" w:rsidP="007F0EE3">
      <w:pPr>
        <w:spacing w:after="0"/>
        <w:ind w:firstLine="567"/>
      </w:pPr>
      <w:r>
        <w:t>Так, уже.</w:t>
      </w:r>
    </w:p>
    <w:p w14:paraId="0254033F" w14:textId="77777777" w:rsidR="00245138" w:rsidRDefault="00245138" w:rsidP="007F0EE3">
      <w:pPr>
        <w:spacing w:after="0"/>
        <w:ind w:firstLine="567"/>
        <w:rPr>
          <w:i/>
          <w:iCs/>
        </w:rPr>
      </w:pPr>
      <w:r>
        <w:rPr>
          <w:i/>
          <w:iCs/>
        </w:rPr>
        <w:t>Из зала: У него ответ.</w:t>
      </w:r>
    </w:p>
    <w:p w14:paraId="6C0D3EA8" w14:textId="77777777" w:rsidR="00245138" w:rsidRDefault="00245138" w:rsidP="007F0EE3">
      <w:pPr>
        <w:spacing w:after="0"/>
        <w:ind w:firstLine="567"/>
      </w:pPr>
      <w:r>
        <w:t>Нет. У него ответ и так будет. А на какое другое отличимое действие ты должна ориентироваться.</w:t>
      </w:r>
    </w:p>
    <w:p w14:paraId="5329AAC5" w14:textId="77777777" w:rsidR="00245138" w:rsidRDefault="00245138" w:rsidP="007F0EE3">
      <w:pPr>
        <w:spacing w:after="0"/>
        <w:ind w:firstLine="567"/>
        <w:rPr>
          <w:i/>
          <w:iCs/>
        </w:rPr>
      </w:pPr>
      <w:r>
        <w:rPr>
          <w:i/>
          <w:iCs/>
        </w:rPr>
        <w:lastRenderedPageBreak/>
        <w:t>Из зала:</w:t>
      </w:r>
      <w:r w:rsidR="007F52BD">
        <w:rPr>
          <w:i/>
          <w:iCs/>
        </w:rPr>
        <w:t xml:space="preserve"> </w:t>
      </w:r>
      <w:r>
        <w:rPr>
          <w:i/>
          <w:iCs/>
        </w:rPr>
        <w:t>То</w:t>
      </w:r>
      <w:r w:rsidR="007F52BD">
        <w:rPr>
          <w:i/>
          <w:iCs/>
        </w:rPr>
        <w:t>,</w:t>
      </w:r>
      <w:r>
        <w:rPr>
          <w:i/>
          <w:iCs/>
        </w:rPr>
        <w:t xml:space="preserve"> что было и то должно стать…</w:t>
      </w:r>
    </w:p>
    <w:p w14:paraId="00891C2A" w14:textId="77777777" w:rsidR="00245138" w:rsidRDefault="00245138" w:rsidP="007F0EE3">
      <w:pPr>
        <w:spacing w:after="0"/>
        <w:ind w:firstLine="567"/>
      </w:pPr>
      <w:r>
        <w:t xml:space="preserve">Нет. Это бабка-гадалка. </w:t>
      </w:r>
    </w:p>
    <w:p w14:paraId="270A2D82" w14:textId="77777777" w:rsidR="00245138" w:rsidRDefault="00245138" w:rsidP="007F0EE3">
      <w:pPr>
        <w:spacing w:after="0"/>
        <w:ind w:firstLine="567"/>
        <w:rPr>
          <w:i/>
          <w:iCs/>
        </w:rPr>
      </w:pPr>
      <w:r>
        <w:rPr>
          <w:i/>
          <w:iCs/>
        </w:rPr>
        <w:t>Из зала: Может быть</w:t>
      </w:r>
      <w:r w:rsidR="00707B6C">
        <w:rPr>
          <w:i/>
          <w:iCs/>
        </w:rPr>
        <w:t>,</w:t>
      </w:r>
      <w:r>
        <w:rPr>
          <w:i/>
          <w:iCs/>
        </w:rPr>
        <w:t xml:space="preserve"> идёт Иерархизация по Аватарам получается. Допуст</w:t>
      </w:r>
      <w:r w:rsidR="007F52BD">
        <w:rPr>
          <w:i/>
          <w:iCs/>
        </w:rPr>
        <w:t>им,</w:t>
      </w:r>
      <w:r>
        <w:rPr>
          <w:i/>
          <w:iCs/>
        </w:rPr>
        <w:t xml:space="preserve"> здесь мы с Кут Хуми, здесь мы работаем с Аватарами по Должностной Компетенции.</w:t>
      </w:r>
    </w:p>
    <w:p w14:paraId="4C809B2F" w14:textId="77777777" w:rsidR="00245138" w:rsidRDefault="00245138" w:rsidP="007F0EE3">
      <w:pPr>
        <w:spacing w:after="0"/>
        <w:ind w:firstLine="567"/>
      </w:pPr>
      <w:r>
        <w:t xml:space="preserve">Нам не дано понять, не </w:t>
      </w:r>
      <w:r w:rsidR="007F52BD">
        <w:t>дано разницу работы у Кут Хуми и Мории в нашем Особенно</w:t>
      </w:r>
      <w:r>
        <w:t>м. Мы не есмь Аватары по определению. Мы Аватары по Должностной позиции. Мы не сможем увидеть разницу между Аватарами Синтеза, слишком высокие степени затрагиваем. Но при этом вот это Особенное. У Л</w:t>
      </w:r>
      <w:r w:rsidR="00707B6C">
        <w:t>.</w:t>
      </w:r>
      <w:r>
        <w:t xml:space="preserve"> просто позиция была, ещё раз переформулируй свой вопрос, задай его заново. </w:t>
      </w:r>
    </w:p>
    <w:p w14:paraId="7CCE3FF0" w14:textId="77777777" w:rsidR="00245138" w:rsidRDefault="00245138" w:rsidP="007F0EE3">
      <w:pPr>
        <w:spacing w:after="0"/>
        <w:ind w:firstLine="567"/>
        <w:rPr>
          <w:i/>
          <w:iCs/>
        </w:rPr>
      </w:pPr>
      <w:r>
        <w:rPr>
          <w:i/>
          <w:iCs/>
        </w:rPr>
        <w:t xml:space="preserve">Из зала: Как можно выявить </w:t>
      </w:r>
      <w:proofErr w:type="gramStart"/>
      <w:r>
        <w:rPr>
          <w:i/>
          <w:iCs/>
        </w:rPr>
        <w:t>Особенное</w:t>
      </w:r>
      <w:proofErr w:type="gramEnd"/>
      <w:r>
        <w:rPr>
          <w:i/>
          <w:iCs/>
        </w:rPr>
        <w:t xml:space="preserve">, работая индивидуально в сложении </w:t>
      </w:r>
      <w:r w:rsidR="00707B6C">
        <w:rPr>
          <w:i/>
          <w:iCs/>
        </w:rPr>
        <w:t>Парадигмы Организации служения?</w:t>
      </w:r>
    </w:p>
    <w:p w14:paraId="0F77C4E4" w14:textId="77777777" w:rsidR="00245138" w:rsidRDefault="00245138" w:rsidP="007F0EE3">
      <w:pPr>
        <w:spacing w:after="0"/>
        <w:ind w:firstLine="567"/>
      </w:pPr>
      <w:r>
        <w:t>Вопрос уже задан, спасибо. Начальная фраза уже даёт ответ.</w:t>
      </w:r>
    </w:p>
    <w:p w14:paraId="00C9051F" w14:textId="77777777" w:rsidR="00245138" w:rsidRDefault="00245138" w:rsidP="007F0EE3">
      <w:pPr>
        <w:spacing w:after="0"/>
        <w:ind w:firstLine="567"/>
        <w:rPr>
          <w:i/>
          <w:iCs/>
        </w:rPr>
      </w:pPr>
      <w:r>
        <w:rPr>
          <w:i/>
          <w:iCs/>
        </w:rPr>
        <w:t>Из зала: Может, это связано с работами горизонтами, что это второй горизонт.</w:t>
      </w:r>
    </w:p>
    <w:p w14:paraId="3AD622C5" w14:textId="77777777" w:rsidR="00245138" w:rsidRDefault="00245138" w:rsidP="007F0EE3">
      <w:pPr>
        <w:spacing w:after="0"/>
        <w:ind w:firstLine="567"/>
      </w:pPr>
      <w:r>
        <w:t>Нет.</w:t>
      </w:r>
    </w:p>
    <w:p w14:paraId="4400B55C" w14:textId="77777777" w:rsidR="00245138" w:rsidRDefault="00245138" w:rsidP="007F0EE3">
      <w:pPr>
        <w:spacing w:after="0"/>
        <w:ind w:firstLine="567"/>
        <w:rPr>
          <w:i/>
          <w:iCs/>
        </w:rPr>
      </w:pPr>
      <w:r>
        <w:rPr>
          <w:i/>
          <w:iCs/>
        </w:rPr>
        <w:t>Из зала: Тут скорее вхождение в явление индивидуализации в выражении Мории</w:t>
      </w:r>
      <w:r w:rsidR="00707B6C">
        <w:rPr>
          <w:i/>
          <w:iCs/>
        </w:rPr>
        <w:t>,</w:t>
      </w:r>
      <w:r>
        <w:rPr>
          <w:i/>
          <w:iCs/>
        </w:rPr>
        <w:t xml:space="preserve"> допустим, рождается.</w:t>
      </w:r>
    </w:p>
    <w:p w14:paraId="6A3A6EE6" w14:textId="77777777" w:rsidR="00245138" w:rsidRDefault="00707B6C" w:rsidP="007F0EE3">
      <w:pPr>
        <w:spacing w:after="0"/>
        <w:ind w:firstLine="567"/>
      </w:pPr>
      <w:r>
        <w:t>Так, а ещё О.</w:t>
      </w:r>
      <w:r w:rsidR="00245138">
        <w:t>, мне казалось, с этой стор</w:t>
      </w:r>
      <w:r>
        <w:t>оны фон ответа прям звучал. А.</w:t>
      </w:r>
      <w:r w:rsidR="00245138">
        <w:t>, не было ответа?</w:t>
      </w:r>
    </w:p>
    <w:p w14:paraId="5EBD5DA5" w14:textId="77777777" w:rsidR="00245138" w:rsidRDefault="00707B6C" w:rsidP="007F0EE3">
      <w:pPr>
        <w:spacing w:after="0"/>
        <w:ind w:firstLine="567"/>
      </w:pPr>
      <w:r>
        <w:t>Соседка, В.</w:t>
      </w:r>
      <w:r w:rsidR="00245138">
        <w:t>, не помню ваше имя</w:t>
      </w:r>
      <w:r>
        <w:t>,</w:t>
      </w:r>
      <w:r w:rsidR="00245138">
        <w:t xml:space="preserve"> упорно скрываете себя.</w:t>
      </w:r>
    </w:p>
    <w:p w14:paraId="21BE78F5" w14:textId="77777777" w:rsidR="00245138" w:rsidRDefault="00707B6C" w:rsidP="007F0EE3">
      <w:pPr>
        <w:spacing w:after="0"/>
        <w:ind w:firstLine="567"/>
        <w:rPr>
          <w:i/>
          <w:iCs/>
        </w:rPr>
      </w:pPr>
      <w:r>
        <w:rPr>
          <w:i/>
          <w:iCs/>
        </w:rPr>
        <w:t>Из зала: И</w:t>
      </w:r>
      <w:r w:rsidR="00245138">
        <w:rPr>
          <w:i/>
          <w:iCs/>
        </w:rPr>
        <w:t>.</w:t>
      </w:r>
    </w:p>
    <w:p w14:paraId="233305B4" w14:textId="77777777" w:rsidR="00245138" w:rsidRDefault="00707B6C" w:rsidP="007F0EE3">
      <w:pPr>
        <w:spacing w:after="0"/>
        <w:ind w:firstLine="567"/>
      </w:pPr>
      <w:r>
        <w:t>И.?</w:t>
      </w:r>
      <w:r w:rsidR="00245138">
        <w:t xml:space="preserve"> О</w:t>
      </w:r>
      <w:r>
        <w:t>.</w:t>
      </w:r>
      <w:r w:rsidR="00245138">
        <w:t xml:space="preserve"> Р</w:t>
      </w:r>
      <w:r>
        <w:t>.</w:t>
      </w:r>
      <w:r w:rsidR="00245138">
        <w:t>!</w:t>
      </w:r>
    </w:p>
    <w:p w14:paraId="776E94CB" w14:textId="77777777" w:rsidR="00245138" w:rsidRDefault="00245138" w:rsidP="007F0EE3">
      <w:pPr>
        <w:spacing w:after="0"/>
        <w:ind w:firstLine="567"/>
        <w:rPr>
          <w:i/>
          <w:iCs/>
        </w:rPr>
      </w:pPr>
      <w:r>
        <w:rPr>
          <w:i/>
          <w:iCs/>
        </w:rPr>
        <w:t>Из зала: Все специфики у Аватаров Синтеза мы вскрываем.</w:t>
      </w:r>
    </w:p>
    <w:p w14:paraId="684F17BF" w14:textId="77777777" w:rsidR="00245138" w:rsidRDefault="00245138" w:rsidP="007F0EE3">
      <w:pPr>
        <w:spacing w:after="0"/>
        <w:ind w:firstLine="567"/>
      </w:pPr>
      <w:r>
        <w:t>Правильно. М</w:t>
      </w:r>
      <w:r w:rsidR="00707B6C">
        <w:t>.</w:t>
      </w:r>
      <w:r>
        <w:t xml:space="preserve"> об этом сказала. Только надо ответ дать развёрнутый, чтобы Л</w:t>
      </w:r>
      <w:r w:rsidR="00707B6C">
        <w:t>.</w:t>
      </w:r>
      <w:r>
        <w:t xml:space="preserve"> и нам было более понятно.</w:t>
      </w:r>
    </w:p>
    <w:p w14:paraId="3D4ED8B9" w14:textId="77777777" w:rsidR="00245138" w:rsidRDefault="00245138" w:rsidP="007F0EE3">
      <w:pPr>
        <w:spacing w:after="0"/>
        <w:ind w:firstLine="567"/>
        <w:rPr>
          <w:i/>
          <w:iCs/>
        </w:rPr>
      </w:pPr>
      <w:r>
        <w:rPr>
          <w:i/>
          <w:iCs/>
        </w:rPr>
        <w:t>Из зала: Стандарты. То, что мы</w:t>
      </w:r>
      <w:r w:rsidR="00707B6C">
        <w:rPr>
          <w:i/>
          <w:iCs/>
        </w:rPr>
        <w:t>,</w:t>
      </w:r>
      <w:r>
        <w:rPr>
          <w:i/>
          <w:iCs/>
        </w:rPr>
        <w:t xml:space="preserve"> когда раскрываем и идентифицируем что-то и сопересекаемся с Аватарами, то, что </w:t>
      </w:r>
      <w:r w:rsidR="00707B6C">
        <w:rPr>
          <w:i/>
          <w:iCs/>
        </w:rPr>
        <w:t>именно</w:t>
      </w:r>
      <w:r w:rsidR="007F0EE3">
        <w:rPr>
          <w:i/>
          <w:iCs/>
        </w:rPr>
        <w:t xml:space="preserve"> </w:t>
      </w:r>
      <w:r>
        <w:rPr>
          <w:i/>
          <w:iCs/>
        </w:rPr>
        <w:t xml:space="preserve">Организация. </w:t>
      </w:r>
    </w:p>
    <w:p w14:paraId="14DCFEFC" w14:textId="77777777" w:rsidR="00245138" w:rsidRDefault="00245138" w:rsidP="007F0EE3">
      <w:pPr>
        <w:spacing w:after="0"/>
        <w:ind w:firstLine="567"/>
      </w:pPr>
      <w:r>
        <w:t>Так.</w:t>
      </w:r>
    </w:p>
    <w:p w14:paraId="7D2ED1D9" w14:textId="77777777" w:rsidR="00245138" w:rsidRDefault="00245138" w:rsidP="007F0EE3">
      <w:pPr>
        <w:spacing w:after="0"/>
        <w:ind w:firstLine="567"/>
        <w:rPr>
          <w:i/>
          <w:iCs/>
        </w:rPr>
      </w:pPr>
      <w:r>
        <w:rPr>
          <w:i/>
          <w:iCs/>
        </w:rPr>
        <w:t>Из зала: У нас линейки. Какие у нас линейки есть. У нас только Аватары.</w:t>
      </w:r>
    </w:p>
    <w:p w14:paraId="08357CE7" w14:textId="77777777" w:rsidR="00245138" w:rsidRDefault="00245138" w:rsidP="007F0EE3">
      <w:pPr>
        <w:spacing w:after="0"/>
        <w:ind w:firstLine="567"/>
      </w:pPr>
      <w:r>
        <w:t xml:space="preserve">У нас </w:t>
      </w:r>
      <w:r w:rsidRPr="00707B6C">
        <w:t>н</w:t>
      </w:r>
      <w:r w:rsidR="00707B6C">
        <w:rPr>
          <w:color w:val="000000"/>
        </w:rPr>
        <w:t xml:space="preserve">ет тоненьких </w:t>
      </w:r>
      <w:r>
        <w:t xml:space="preserve">линеек. </w:t>
      </w:r>
    </w:p>
    <w:p w14:paraId="07056231" w14:textId="77777777" w:rsidR="00245138" w:rsidRDefault="00707B6C" w:rsidP="007F0EE3">
      <w:pPr>
        <w:spacing w:after="0"/>
        <w:ind w:firstLine="567"/>
        <w:rPr>
          <w:i/>
          <w:iCs/>
        </w:rPr>
      </w:pPr>
      <w:r>
        <w:rPr>
          <w:i/>
          <w:iCs/>
        </w:rPr>
        <w:t>Из зала: С кем сверяться?</w:t>
      </w:r>
    </w:p>
    <w:p w14:paraId="7494B515" w14:textId="77777777" w:rsidR="00245138" w:rsidRDefault="00245138" w:rsidP="007F0EE3">
      <w:pPr>
        <w:spacing w:after="0"/>
        <w:ind w:firstLine="567"/>
        <w:rPr>
          <w:i/>
          <w:iCs/>
        </w:rPr>
      </w:pPr>
      <w:r>
        <w:rPr>
          <w:i/>
          <w:iCs/>
        </w:rPr>
        <w:t>Из зала: Но ведь может случит</w:t>
      </w:r>
      <w:r w:rsidR="00707B6C">
        <w:rPr>
          <w:i/>
          <w:iCs/>
        </w:rPr>
        <w:t>ь</w:t>
      </w:r>
      <w:r>
        <w:rPr>
          <w:i/>
          <w:iCs/>
        </w:rPr>
        <w:t>ся так, ч</w:t>
      </w:r>
      <w:r w:rsidR="00707B6C">
        <w:rPr>
          <w:i/>
          <w:iCs/>
        </w:rPr>
        <w:t>то каждая Организация она даёт</w:t>
      </w:r>
      <w:r>
        <w:rPr>
          <w:i/>
          <w:iCs/>
        </w:rPr>
        <w:t xml:space="preserve"> абсолютно свою специфику особенности. </w:t>
      </w:r>
    </w:p>
    <w:p w14:paraId="07F3EB2E" w14:textId="77777777" w:rsidR="00245138" w:rsidRDefault="00245138" w:rsidP="007F0EE3">
      <w:pPr>
        <w:spacing w:after="0"/>
        <w:ind w:firstLine="567"/>
      </w:pPr>
      <w:r>
        <w:t>Правильно.</w:t>
      </w:r>
    </w:p>
    <w:p w14:paraId="339203A0" w14:textId="77777777" w:rsidR="00245138" w:rsidRDefault="00245138" w:rsidP="007F0EE3">
      <w:pPr>
        <w:spacing w:after="0"/>
        <w:ind w:firstLine="567"/>
        <w:rPr>
          <w:i/>
          <w:iCs/>
        </w:rPr>
      </w:pPr>
      <w:r>
        <w:rPr>
          <w:i/>
          <w:iCs/>
        </w:rPr>
        <w:t>Из зала: П</w:t>
      </w:r>
      <w:r w:rsidR="00707B6C">
        <w:rPr>
          <w:i/>
          <w:iCs/>
        </w:rPr>
        <w:t>отому, что мы, когда вот здесь пытались сонастроиться…</w:t>
      </w:r>
    </w:p>
    <w:p w14:paraId="03A1E8A5" w14:textId="77777777" w:rsidR="00245138" w:rsidRDefault="00707B6C" w:rsidP="007F0EE3">
      <w:pPr>
        <w:spacing w:after="0"/>
        <w:ind w:firstLine="567"/>
        <w:rPr>
          <w:i/>
          <w:iCs/>
        </w:rPr>
      </w:pPr>
      <w:r>
        <w:rPr>
          <w:i/>
          <w:iCs/>
        </w:rPr>
        <w:t>Из зала: А в чём она?</w:t>
      </w:r>
    </w:p>
    <w:p w14:paraId="0968C74F" w14:textId="448D0977" w:rsidR="00277BE4" w:rsidRDefault="00245138" w:rsidP="00277BE4">
      <w:pPr>
        <w:spacing w:after="0"/>
        <w:ind w:firstLine="567"/>
        <w:rPr>
          <w:lang w:eastAsia="x-none"/>
        </w:rPr>
      </w:pPr>
      <w:r>
        <w:t xml:space="preserve">Я и хотела сказать, что вы </w:t>
      </w:r>
      <w:r w:rsidRPr="00707B6C">
        <w:rPr>
          <w:b/>
        </w:rPr>
        <w:t xml:space="preserve">Особенное </w:t>
      </w:r>
      <w:r w:rsidR="00707B6C">
        <w:rPr>
          <w:b/>
        </w:rPr>
        <w:t>будете видеть в оболочке ИВДИВО-О</w:t>
      </w:r>
      <w:r w:rsidRPr="00707B6C">
        <w:rPr>
          <w:b/>
        </w:rPr>
        <w:t>рганизации</w:t>
      </w:r>
      <w:r>
        <w:t>. И в части организации. В этом и будет Особенное. То есть, когда я выхожу в индивидуальную работу, у меня в</w:t>
      </w:r>
      <w:r w:rsidR="00707B6C">
        <w:t>о внутреннем мире ИВДИВО-</w:t>
      </w:r>
      <w:r>
        <w:t>Орган</w:t>
      </w:r>
      <w:r w:rsidR="00707B6C">
        <w:t xml:space="preserve">изация, то есть чем он строится: </w:t>
      </w:r>
      <w:r>
        <w:t>моими практиками, внутренним Планом Синтеза</w:t>
      </w:r>
      <w:r w:rsidR="00277BE4">
        <w:t>, какими-то критериями и дееспособностями, какими-то трудами, которые наработаны – это Особенное уже вписано в оболочку ИВДИВО-Организации. Понимаете? То есть внутри у меня с Аватаром Синтеза я не могу соразмеряться разницей с Аватаром, мне её не дано увидеть, но у меня сразу же включается понимание, что я ни с кем не соразмеряюсь разницей друг с другом, но в своём этом Особенном, в ИВДИВО каждого у меня, вернее, в ИВДИВО-Организации включается обратный резонанс, когда я начинаю его ловить, и в этом я сопереживаю, понимаю, расписываю, ищу.</w:t>
      </w:r>
    </w:p>
    <w:p w14:paraId="13B2D122" w14:textId="77777777" w:rsidR="00277BE4" w:rsidRDefault="00277BE4" w:rsidP="00277BE4">
      <w:pPr>
        <w:spacing w:after="0"/>
        <w:ind w:firstLine="567"/>
      </w:pPr>
      <w:r>
        <w:t xml:space="preserve">Могу пойти по восьмерице, и увидеть разницу, что у Человека, с точки зрения Разума и ИВДИВО-Парламента одно явление, у Посвящённого с Разумом совсем другая будет история, в Особенном. В Парламенте у Посвящённого – история будет тоже другая, у Служащего в Парламенте – третья история, у Служащего с Разумом будет четвёртая история. И это будет Особенное. То есть я буду находить особенное состояние разной внешней среды, как мы сказали, социальной ответственности, и она будет либо ярко выраженная, разработанная в действии с Аватарами Синтеза, то есть, то, что окружает вас, Аватары Синтеза окружают нас. </w:t>
      </w:r>
      <w:r>
        <w:lastRenderedPageBreak/>
        <w:t>Либо она будет пониженная, потому что у меня нет, например, разработанного Разума с точки зрения Служащего с Аватарами Синтеза. Я хожу только в двухтактовом режиме, либо активирую Разум Аватара, и то там ещё могу не вспомнить, что там должно работать состояние однородной части, это же однородные части должны быть, если для вас это как Аватар, либо бегаю с Разумом Посвящённого, цельным Разумом.</w:t>
      </w:r>
    </w:p>
    <w:p w14:paraId="4E0DB801" w14:textId="77777777" w:rsidR="00277BE4" w:rsidRDefault="00277BE4" w:rsidP="00277BE4">
      <w:pPr>
        <w:spacing w:after="0"/>
        <w:ind w:firstLine="567"/>
      </w:pPr>
      <w:r>
        <w:t>Вот если вдруг сейчас на это напряжение идёт – это хорошо, напрягайтесь. Вот вас чем больше внутри пойдёт реакция, тем больше вы почувствуете, что Особенное должно быть в ваших частях, задействовано от базового до однородного явления. То есть, как бы всеединого, 6-ричным принципом. Понимаете? Не, не 6-ричным принципом, а 7-ричным принципом, так же, до однородного. Потому что всеединое – это как раз отцовское. 7-ричным принципом.</w:t>
      </w:r>
    </w:p>
    <w:p w14:paraId="7F58D01B" w14:textId="77777777" w:rsidR="00277BE4" w:rsidRPr="00BA5E26" w:rsidRDefault="00277BE4" w:rsidP="00277BE4">
      <w:pPr>
        <w:spacing w:after="0"/>
        <w:ind w:firstLine="567"/>
        <w:rPr>
          <w:i/>
          <w:iCs/>
        </w:rPr>
      </w:pPr>
      <w:r w:rsidRPr="00BA5E26">
        <w:rPr>
          <w:i/>
          <w:iCs/>
        </w:rPr>
        <w:t xml:space="preserve">Из зала: Можно я ещё добавлю. У нас как раз на Особенном, так отстраивали, мы работали, получилось хорошо, потом </w:t>
      </w:r>
      <w:r>
        <w:rPr>
          <w:i/>
          <w:iCs/>
        </w:rPr>
        <w:t xml:space="preserve">на переход </w:t>
      </w:r>
      <w:r w:rsidRPr="00BA5E26">
        <w:rPr>
          <w:i/>
          <w:iCs/>
        </w:rPr>
        <w:t>выработали в здании, переходим на науку, развёртыва</w:t>
      </w:r>
      <w:r>
        <w:rPr>
          <w:i/>
          <w:iCs/>
        </w:rPr>
        <w:t>я</w:t>
      </w:r>
      <w:r w:rsidRPr="00BA5E26">
        <w:rPr>
          <w:i/>
          <w:iCs/>
        </w:rPr>
        <w:t>сь</w:t>
      </w:r>
      <w:r>
        <w:rPr>
          <w:i/>
          <w:iCs/>
        </w:rPr>
        <w:t xml:space="preserve"> помимо</w:t>
      </w:r>
      <w:r w:rsidRPr="00BA5E26">
        <w:rPr>
          <w:i/>
          <w:iCs/>
        </w:rPr>
        <w:t>, у меня тоже такое есть, потому что как бы это должно быть Особенное. Нас тут же, сказал Аватар Синтеза фиксирует и чётко выявляет, что это же самое направление может быть и там, в Единичное, куда угодно, как в любой Организации, а на сегодняшний момент, это равно так, как звучит у каждого. Мы несколько раз</w:t>
      </w:r>
      <w:r>
        <w:rPr>
          <w:i/>
          <w:iCs/>
        </w:rPr>
        <w:t xml:space="preserve"> даже</w:t>
      </w:r>
      <w:r w:rsidRPr="00BA5E26">
        <w:rPr>
          <w:i/>
          <w:iCs/>
        </w:rPr>
        <w:t xml:space="preserve"> Огнём пробовали вот этот вариант.</w:t>
      </w:r>
    </w:p>
    <w:p w14:paraId="0D34A288" w14:textId="77777777" w:rsidR="00277BE4" w:rsidRDefault="00277BE4" w:rsidP="00277BE4">
      <w:pPr>
        <w:spacing w:after="0"/>
        <w:ind w:firstLine="567"/>
      </w:pPr>
      <w:r>
        <w:t>Вот это классная штука. Огнём пробовали, я бы даже вам предложила увидеть, что Особенное, это когда я организую Огонь, или я не могу организовать Огнь, это тоже Особенное. Если я не умею организовать субстанцию Огня в ИВДИВО-Организации, у меня Особенное не работает, потому что для меня Особенное – это Огонь Организации и Синтез Организации, понимаете, вот это Особенное. Если я не умею организовать это в своей части в 7-ричности процесса, то для меня Особенное не действует, это просто звук. Я не увижу Особенное в другом, я не увижу Огонь, я не увижу Синтез, я не увижу Отца, я не увижу саму парадигмальность. Понимаете? Хорошо. Ещё раз.</w:t>
      </w:r>
    </w:p>
    <w:p w14:paraId="374C05A9" w14:textId="77777777" w:rsidR="00277BE4" w:rsidRDefault="00277BE4" w:rsidP="00277BE4">
      <w:pPr>
        <w:spacing w:after="0"/>
        <w:ind w:firstLine="567"/>
      </w:pPr>
      <w:r>
        <w:t xml:space="preserve">То есть, </w:t>
      </w:r>
      <w:r w:rsidRPr="00FE5079">
        <w:rPr>
          <w:b/>
          <w:bCs/>
        </w:rPr>
        <w:t>Особенное – это, когда я организую действие, или Общее, организую действие материи в ИВДИВО-Организации, а в Особенном – когда я реализую Синтез и Огонь, и этой Организации и Части, в действии по частям от базовых, допустим, до однородных, до Частей Аватара.</w:t>
      </w:r>
      <w:r>
        <w:t xml:space="preserve"> </w:t>
      </w:r>
    </w:p>
    <w:p w14:paraId="7A81FE75" w14:textId="77777777" w:rsidR="00277BE4" w:rsidRPr="00BA5E26" w:rsidRDefault="00277BE4" w:rsidP="00277BE4">
      <w:pPr>
        <w:spacing w:after="0"/>
        <w:ind w:firstLine="567"/>
        <w:rPr>
          <w:i/>
          <w:iCs/>
        </w:rPr>
      </w:pPr>
      <w:r w:rsidRPr="00BA5E26">
        <w:rPr>
          <w:i/>
          <w:iCs/>
        </w:rPr>
        <w:t xml:space="preserve">Из зала: Получается, это Особенное, что я дома, как творитель Организации, и даже на Совете Отца мы будем принципиально одинаковы. </w:t>
      </w:r>
    </w:p>
    <w:p w14:paraId="680BB514" w14:textId="77777777" w:rsidR="00277BE4" w:rsidRDefault="00277BE4" w:rsidP="00277BE4">
      <w:pPr>
        <w:spacing w:after="0"/>
        <w:ind w:firstLine="567"/>
      </w:pPr>
      <w:r>
        <w:t>Одинаковы. Да. И я не могу выпасти. Даже если я дома, там не знаю, с ногой сижу, всё равно я буду Аватаром. И неважно, чтобы там было с ногой, понимаете, да? Банку какую-то разбила, вот порадовалась, на коленках собрала стекло. Во, Аватаресса стекло собирает, знаете, где такое видано. То есть, я не ухожу из этой специфики. Что?</w:t>
      </w:r>
    </w:p>
    <w:p w14:paraId="242EB3BB" w14:textId="77777777" w:rsidR="00277BE4" w:rsidRDefault="00277BE4" w:rsidP="00277BE4">
      <w:pPr>
        <w:spacing w:after="0"/>
        <w:ind w:firstLine="567"/>
      </w:pPr>
      <w:r w:rsidRPr="00B01FF5">
        <w:rPr>
          <w:i/>
          <w:iCs/>
        </w:rPr>
        <w:t>Из зала: Это умение Синтеза</w:t>
      </w:r>
      <w:r>
        <w:t>.</w:t>
      </w:r>
    </w:p>
    <w:p w14:paraId="2EB1E341" w14:textId="77777777" w:rsidR="00277BE4" w:rsidRDefault="00277BE4" w:rsidP="00277BE4">
      <w:pPr>
        <w:spacing w:after="0"/>
        <w:ind w:firstLine="567"/>
      </w:pPr>
      <w:r>
        <w:t xml:space="preserve">Да, умение Синтеза. Собирать стёкла и не резаться. И проверяю упругость кожи. Что она не режется. Правильно, это умение. То есть, вот правильно сказала Л., </w:t>
      </w:r>
      <w:r w:rsidRPr="00D418FB">
        <w:rPr>
          <w:b/>
        </w:rPr>
        <w:t>это умение не выпадать из этого процесса</w:t>
      </w:r>
      <w:r>
        <w:rPr>
          <w:b/>
        </w:rPr>
        <w:t xml:space="preserve"> </w:t>
      </w:r>
      <w:r w:rsidRPr="00D418FB">
        <w:rPr>
          <w:b/>
        </w:rPr>
        <w:t>–</w:t>
      </w:r>
      <w:r>
        <w:rPr>
          <w:b/>
        </w:rPr>
        <w:t xml:space="preserve"> э</w:t>
      </w:r>
      <w:r w:rsidRPr="00D418FB">
        <w:rPr>
          <w:b/>
        </w:rPr>
        <w:t>то будет Особенное</w:t>
      </w:r>
      <w:r>
        <w:t xml:space="preserve">. То есть, это другая картина мировоззрения. Мы же с вами стяжали мировоззрение. Вот как раз, в состоянии парадигмальности. То есть, с одной стороны, вот эти восемь пунктов </w:t>
      </w:r>
      <w:bookmarkStart w:id="29" w:name="_Hlk152773811"/>
      <w:r>
        <w:t>–</w:t>
      </w:r>
      <w:bookmarkEnd w:id="29"/>
      <w:r>
        <w:t xml:space="preserve"> они сложны, с другой стороны, когда вы через какие-то крайности, именно, крайности смотрите, вам проще понять, как это действует внутри вас. Это как любой процесс, сложно начать, но, когда вы его начинаете разгребать или начинаете в него входить, вы включаетесь в этом и начинаете уже этим варьировать. Вот отсюда как раз включается Виртуозный Синтез. Он вариативный, разноплановый. То есть, тогда </w:t>
      </w:r>
      <w:r w:rsidRPr="00D418FB">
        <w:rPr>
          <w:b/>
        </w:rPr>
        <w:t>все восемь разделов – это разноплановость внутренней вариативности Синтеза</w:t>
      </w:r>
      <w:r>
        <w:t>.</w:t>
      </w:r>
    </w:p>
    <w:p w14:paraId="7967F1AD" w14:textId="77777777" w:rsidR="00277BE4" w:rsidRDefault="00277BE4" w:rsidP="00277BE4">
      <w:pPr>
        <w:spacing w:after="0"/>
        <w:ind w:firstLine="567"/>
      </w:pPr>
      <w:r>
        <w:t>Идём в практику? Понятно, что на два разбора, вы больше прошли, у нас сегодня было всего лишь два рассмотрения позиции. Включать аватарский взгляд, как бы маловато будет, но мы попросим на ночную подготовку аватарский взгляд, либо Оком, либо Истиной. Если вы там прошли больше пунктов, значит вы возжигаете перед Морией, перед Кут Хуми большее количество пунктов. Если вы что-то осознали ярче, чем другая, вся группа, что-то своё. То же само на это настраиваетесь и идём.</w:t>
      </w:r>
    </w:p>
    <w:p w14:paraId="23AF7B7A" w14:textId="77777777" w:rsidR="00277BE4" w:rsidRDefault="00277BE4" w:rsidP="00277BE4">
      <w:pPr>
        <w:pStyle w:val="2"/>
      </w:pPr>
      <w:bookmarkStart w:id="30" w:name="_Toc152775066"/>
      <w:r>
        <w:lastRenderedPageBreak/>
        <w:t>Практика 4. Подведение итогов вхождения в разработку 8-рицы Парадигмы организации. Стяжание ночной подготовки.</w:t>
      </w:r>
      <w:bookmarkEnd w:id="30"/>
    </w:p>
    <w:p w14:paraId="1E20B417" w14:textId="77777777" w:rsidR="00277BE4" w:rsidRDefault="00277BE4" w:rsidP="00277BE4">
      <w:pPr>
        <w:spacing w:after="0"/>
        <w:ind w:firstLine="567"/>
      </w:pPr>
      <w:r w:rsidRPr="00D418FB">
        <w:t>Мы возвращаемся в здание Изначально Вышестоящего Аватара Синтеза Мории. Возвращаемся на 446-й этаж, в 958-м архетипе ИВДИВО. Встали. Синтезируемся с Изначально Вышестоящими Аватарами Синтеза Мория и Свет. Стяжаем Синтез Мудрости Синтез Праистины Изначально Вышестоящего Отца каждому из нас и синтезу нас. И просим зафиксировать концентрацию Синтеза разделов Парадигмы, которую вы разобрали индивидуально парно и то, что мы прошлись коллективно двумя разделами.</w:t>
      </w:r>
    </w:p>
    <w:p w14:paraId="67A995BE" w14:textId="77777777" w:rsidR="00277BE4" w:rsidRDefault="00277BE4" w:rsidP="00277BE4">
      <w:pPr>
        <w:spacing w:after="0"/>
        <w:ind w:firstLine="567"/>
      </w:pPr>
      <w:r w:rsidRPr="00D418FB">
        <w:t xml:space="preserve">И стяжаем в каждый раздел или каждым разделом отдельное ядро. То есть, мы идём в стяжании Ядро Общего в Парадигме Организации, мы не называем это ядро Синтеза, можно сказать, что это </w:t>
      </w:r>
      <w:r w:rsidRPr="00D418FB">
        <w:rPr>
          <w:b/>
          <w:bCs/>
        </w:rPr>
        <w:t>Ядро Огня Парадигмы в Общем</w:t>
      </w:r>
      <w:r w:rsidRPr="00D418FB">
        <w:t xml:space="preserve">, </w:t>
      </w:r>
      <w:r w:rsidRPr="00D418FB">
        <w:rPr>
          <w:b/>
          <w:bCs/>
        </w:rPr>
        <w:t>Ядро Огня Парадигмы в Особенном</w:t>
      </w:r>
      <w:r w:rsidRPr="00D418FB">
        <w:t>, синтеза тех разработок, которые начали раскрываться, фокусироваться, концентрироваться, синтезироваться нами для роста в Организации, Санкт-Петербург в своей специфике, Ладога – в своей специфике, из тех подразделений, откуда вы прибыли, в своей специфике Синтеза, специализированность.</w:t>
      </w:r>
    </w:p>
    <w:p w14:paraId="6FE28D7C" w14:textId="77777777" w:rsidR="00277BE4" w:rsidRDefault="00277BE4" w:rsidP="00277BE4">
      <w:pPr>
        <w:spacing w:after="0"/>
        <w:ind w:firstLine="567"/>
      </w:pPr>
      <w:r w:rsidRPr="00D418FB">
        <w:t>И, заполняясь Синтезами Изначально Вышестоящими Аватарами Синтеза Мории Изначально Вышестоящей Аватарессой Синтеза Свет. Преображаемся двойной концентрацией Синтеза Изначально Вышестоящего Отца в каждом из нас. И далее синтезируемся с Изначально Вышестоящим Аватаром Синтеза Кут Хуми Изначально Вышестоящей Аватарессой Синтеза Фаинь. Кут Хуми Фаинь вышли в зал к Аватару Синтеза Мории. И стяжаем четыре концентрации Синтеза в Синтез Синтезе Синтез Мудрости, прося пересинтезировать Мудрость Синтеза работой с Кут Хуми и Морией в ночной подготовке сегодня. Прося пересинтезировать Синтезом Праистины Изначально Вышестоящего Отца и Синтезом Праполномочий Синтеза Изначально Вышестоящего Отца той фундаментальность азов ракурсом Изначально Вышестоящих Аватаресс Синтеза Свет и Фаинь в каждом из нас в ночной подготовке.</w:t>
      </w:r>
    </w:p>
    <w:p w14:paraId="615ACABA" w14:textId="77777777" w:rsidR="00277BE4" w:rsidRDefault="00277BE4" w:rsidP="00277BE4">
      <w:pPr>
        <w:spacing w:after="0"/>
        <w:ind w:firstLine="567"/>
      </w:pPr>
      <w:r w:rsidRPr="00D418FB">
        <w:t xml:space="preserve">И, погружаясь, входим в </w:t>
      </w:r>
      <w:r w:rsidRPr="004F2768">
        <w:rPr>
          <w:b/>
          <w:bCs/>
        </w:rPr>
        <w:t>стяжание аватарской Воли Синтезом двух пар Аватаров Синтеза</w:t>
      </w:r>
      <w:r w:rsidRPr="00D418FB">
        <w:t xml:space="preserve"> в каждом из нас и синтезом нас. И, возжигаясь в аватарской Воле Изначально Вышестоящим Аватаром Синтеза Кут Хуми </w:t>
      </w:r>
      <w:r w:rsidRPr="004F2768">
        <w:rPr>
          <w:b/>
          <w:bCs/>
        </w:rPr>
        <w:t>стяжаем Творение в парадигмальном зале Парадигмальный взгляд</w:t>
      </w:r>
      <w:r w:rsidRPr="00D418FB">
        <w:t xml:space="preserve"> естественности заострения взгляда Оком или Истиной по специфике Учитель Синтеза Владыка Синтеза Синтезом в каждом из нас.</w:t>
      </w:r>
    </w:p>
    <w:p w14:paraId="732024FF" w14:textId="77777777" w:rsidR="00277BE4" w:rsidRDefault="00277BE4" w:rsidP="00277BE4">
      <w:pPr>
        <w:spacing w:after="0"/>
        <w:ind w:firstLine="567"/>
      </w:pPr>
      <w:r w:rsidRPr="00D418FB">
        <w:t>И погружаемся в парадигмальность как в субстанцию Синтеза, который Аватарами зреет внутри каждого из нас. То есть, уходим в ночную подготовку, когда Синтез с Аватарами Синтеза внутри нас созревает на те действия, которые вы сейчас, так грубо скажу, качнули внутри себя. То есть, ещё раз пересмотрели, ещё раз начали об этом думать или вообще восприняли даже впервые или повторно, неважно</w:t>
      </w:r>
      <w:r>
        <w:t>,</w:t>
      </w:r>
      <w:r w:rsidRPr="00D418FB">
        <w:t xml:space="preserve"> как это сложилось некое явление, которое для вас стало Общим, Особенным и так далее, до какой позиции вы дошли.</w:t>
      </w:r>
    </w:p>
    <w:p w14:paraId="33384C44" w14:textId="77777777" w:rsidR="00277BE4" w:rsidRPr="00D418FB" w:rsidRDefault="00277BE4" w:rsidP="00277BE4">
      <w:pPr>
        <w:spacing w:after="0"/>
        <w:ind w:firstLine="567"/>
      </w:pPr>
      <w:r w:rsidRPr="00D418FB">
        <w:t>Вот Кут Хуми и Мория, Аватар Кут Хуми сказал: «Запустили процесс» То есть, в Парадигме процесс главное запустить. Остановится, он остановится тогда, когда вы начнёте её писать. Благодарим Аватаров Синтеза Морию и Свет за возможность работы в их здании ИВДИВО Академии Синтез</w:t>
      </w:r>
      <w:r>
        <w:t>-Ф</w:t>
      </w:r>
      <w:r w:rsidRPr="00D418FB">
        <w:t>илософии, просим ночную подготовку, разрешить нам выйти как раз чёткость 446-й этаж, 958-й архетип ИВДИВО. Благодарим.</w:t>
      </w:r>
    </w:p>
    <w:p w14:paraId="11D28979" w14:textId="77777777" w:rsidR="00277BE4" w:rsidRDefault="00277BE4" w:rsidP="00277BE4">
      <w:pPr>
        <w:spacing w:after="0"/>
        <w:ind w:firstLine="567"/>
      </w:pPr>
      <w:r w:rsidRPr="00D418FB">
        <w:t>Переходим в зал к Изначально Вышестоящим Аватарам Синтеза Кут Хуми Фаинь 960-й архетип, развёртываемся в форме Должностно Полномочного, возжигаем ядро Должностной Полномочности, вспыхиваем Ядром Синтеза Аватара Синтеза Кут Хуми и всеми видами стяжаний сегодняшнего дня и первостяжаниями вхождением Синтеза Аватаров в каждом из нас и стяжаем ночную подготовку, разв</w:t>
      </w:r>
      <w:r>
        <w:t>ё</w:t>
      </w:r>
      <w:r w:rsidRPr="00D418FB">
        <w:t>ртывание, перестройку, переформатирование Синтез</w:t>
      </w:r>
      <w:r>
        <w:t>ом</w:t>
      </w:r>
      <w:r w:rsidRPr="00D418FB">
        <w:t xml:space="preserve"> Изначально Вышестоящего Отца в необходимых тенденциях парадигмальности ИВДИВО-Организации в каждом из нас Синтез Синтезом Изначально Вышестоящего Отца.</w:t>
      </w:r>
    </w:p>
    <w:p w14:paraId="54F0A658" w14:textId="77777777" w:rsidR="00277BE4" w:rsidRDefault="00277BE4" w:rsidP="00277BE4">
      <w:pPr>
        <w:spacing w:after="0"/>
        <w:ind w:firstLine="567"/>
      </w:pPr>
      <w:r w:rsidRPr="00D418FB">
        <w:t>И благодаря Аватаров Синтеза Кут Хуми Фаинь закрепляемся ракурсом ИВДИВО 960-м архетипом ИВДИВОЮ</w:t>
      </w:r>
      <w:r>
        <w:t>,</w:t>
      </w:r>
      <w:r w:rsidRPr="00D418FB">
        <w:t xml:space="preserve"> просим ночную подготовку в 960-м архетипе ИВДИВО. Благодарим. Благодарим Изначально Вышестоящего Отца. К Отцу по итогам мы сейчас не пойдём, завтра выйдем</w:t>
      </w:r>
      <w:r>
        <w:t xml:space="preserve"> или </w:t>
      </w:r>
      <w:r w:rsidRPr="00D418FB">
        <w:t>в ночн</w:t>
      </w:r>
      <w:r>
        <w:t>ой</w:t>
      </w:r>
      <w:r w:rsidRPr="00D418FB">
        <w:t xml:space="preserve"> подготовк</w:t>
      </w:r>
      <w:r>
        <w:t>е</w:t>
      </w:r>
      <w:r w:rsidRPr="00D418FB">
        <w:t xml:space="preserve"> сами пройдёте.</w:t>
      </w:r>
    </w:p>
    <w:p w14:paraId="2F2A716F" w14:textId="77777777" w:rsidR="00277BE4" w:rsidRDefault="00277BE4" w:rsidP="00277BE4">
      <w:pPr>
        <w:spacing w:after="0"/>
        <w:ind w:firstLine="567"/>
      </w:pPr>
      <w:r w:rsidRPr="00D418FB">
        <w:lastRenderedPageBreak/>
        <w:t>Возвращаемся синтезфизически в данный зал, фиксируемся Синтезом телесно и развёртываем концентрацию Синтеза Изначально Вышестоящего Аватара Синтеза Кут Хуми Аватара Синтеза Морию</w:t>
      </w:r>
      <w:r>
        <w:t xml:space="preserve"> в </w:t>
      </w:r>
      <w:r w:rsidRPr="00D418FB">
        <w:t>каждо</w:t>
      </w:r>
      <w:r>
        <w:t>м</w:t>
      </w:r>
      <w:r w:rsidRPr="00D418FB">
        <w:t xml:space="preserve"> из нас.</w:t>
      </w:r>
    </w:p>
    <w:p w14:paraId="0A4E85A5" w14:textId="77777777" w:rsidR="00277BE4" w:rsidRDefault="00277BE4" w:rsidP="00277BE4">
      <w:pPr>
        <w:spacing w:after="0"/>
        <w:ind w:firstLine="567"/>
      </w:pPr>
      <w:r w:rsidRPr="00D418FB">
        <w:t>И эманируем в Изначально Вышестоящий Дом Изначально Вышестоящего Отца, в подразделение ИВДИВО Санкт-Петербург, в подразделения ИВДИВО участников Академического Синтеза и в ИВДИВО каждого из нас и выходим из практики.</w:t>
      </w:r>
    </w:p>
    <w:p w14:paraId="0169C803" w14:textId="77777777" w:rsidR="00277BE4" w:rsidRPr="00D418FB" w:rsidRDefault="00277BE4" w:rsidP="00277BE4">
      <w:pPr>
        <w:spacing w:after="0"/>
        <w:ind w:firstLine="567"/>
      </w:pPr>
      <w:r w:rsidRPr="00D418FB">
        <w:t>Аминь.</w:t>
      </w:r>
    </w:p>
    <w:p w14:paraId="522ACFFD" w14:textId="77777777" w:rsidR="00277BE4" w:rsidRPr="00372AFD" w:rsidRDefault="00277BE4" w:rsidP="00277BE4">
      <w:pPr>
        <w:spacing w:before="240" w:after="0"/>
        <w:ind w:firstLine="567"/>
      </w:pPr>
      <w:r>
        <w:t xml:space="preserve">Вот, попробуйте в ночной подготовке, </w:t>
      </w:r>
      <w:proofErr w:type="gramStart"/>
      <w:r>
        <w:t>прям</w:t>
      </w:r>
      <w:proofErr w:type="gramEnd"/>
      <w:r>
        <w:t xml:space="preserve"> выйдете, когда фиксировался, в ночной подготовке, чётко идти Академическим, Аватарским взглядом. То есть, мы его не стяжали у Отца только потому, что его надо синтезировать на восемь основ парадигмальности, то есть, чтобы он был целостно 8-ричный. Когда мы только вошли в Ядро Огня Общего и Особенного, нам нужно ещё вот эти вот оставшиеся шесть позиции. Не факт, что мы будем с ним работать, но в ночной подготовке продумать и пройтись, даже просто по самим названиям, что вам откликается и на что вы насыщены, и там, на что вы настроены, крайне важно. Всё, что вы будете сами там дополнять, делать – это плюс в вашу внутреннюю работу Парадигмы. </w:t>
      </w:r>
    </w:p>
    <w:p w14:paraId="4F79FFE4" w14:textId="77777777" w:rsidR="00277BE4" w:rsidRPr="004F2768" w:rsidRDefault="00277BE4" w:rsidP="00277BE4">
      <w:pPr>
        <w:rPr>
          <w:iCs/>
        </w:rPr>
      </w:pPr>
      <w:r w:rsidRPr="004F2768">
        <w:rPr>
          <w:iCs/>
        </w:rPr>
        <w:t>Спасибо большое.</w:t>
      </w:r>
    </w:p>
    <w:p w14:paraId="71FA2EA7" w14:textId="77777777" w:rsidR="00E14F23" w:rsidRDefault="00CC29AE" w:rsidP="00A11469">
      <w:pPr>
        <w:pStyle w:val="1"/>
        <w:rPr>
          <w:lang w:val="ru-RU"/>
        </w:rPr>
      </w:pPr>
      <w:r>
        <w:br w:type="page"/>
      </w:r>
      <w:bookmarkStart w:id="31" w:name="_Toc152775067"/>
      <w:r>
        <w:lastRenderedPageBreak/>
        <w:t>2 день 3 часть</w:t>
      </w:r>
      <w:bookmarkEnd w:id="31"/>
    </w:p>
    <w:p w14:paraId="25DCA4D2" w14:textId="77777777" w:rsidR="00B024C1" w:rsidRDefault="00B024C1" w:rsidP="0063482A">
      <w:pPr>
        <w:pStyle w:val="3"/>
      </w:pPr>
      <w:bookmarkStart w:id="32" w:name="_Toc152775068"/>
      <w:r>
        <w:t>Аватарская Воля</w:t>
      </w:r>
      <w:bookmarkEnd w:id="32"/>
    </w:p>
    <w:p w14:paraId="1CABD259" w14:textId="77777777" w:rsidR="00172F2D" w:rsidRDefault="008B772B" w:rsidP="007F0EE3">
      <w:pPr>
        <w:spacing w:after="0"/>
        <w:ind w:firstLine="567"/>
        <w:rPr>
          <w:szCs w:val="24"/>
        </w:rPr>
      </w:pPr>
      <w:r w:rsidRPr="00B5177F">
        <w:rPr>
          <w:szCs w:val="24"/>
        </w:rPr>
        <w:t xml:space="preserve">Ну что, давайте начнём потихоньку. Первое: такой положительный взгляд Кут Хуми и Мории на то, что вы все вместе проходите Академический Синтез. Что значит вместе? </w:t>
      </w:r>
      <w:r w:rsidR="00172F2D">
        <w:rPr>
          <w:szCs w:val="24"/>
        </w:rPr>
        <w:t>—</w:t>
      </w:r>
      <w:r w:rsidRPr="00B5177F">
        <w:rPr>
          <w:szCs w:val="24"/>
        </w:rPr>
        <w:t xml:space="preserve"> вместе проходят и руководители подразделения, подразделений</w:t>
      </w:r>
      <w:r w:rsidR="00172F2D">
        <w:rPr>
          <w:szCs w:val="24"/>
        </w:rPr>
        <w:t xml:space="preserve"> и, собственно, Аватары. Потому</w:t>
      </w:r>
      <w:r w:rsidRPr="00B5177F">
        <w:rPr>
          <w:szCs w:val="24"/>
        </w:rPr>
        <w:t xml:space="preserve"> что если бы вы проходили Академический Синтез в отдельной специализации, там, по разным отдельным направлениям, когда вы объединяетесь все вместе, у вас идёт такой диссонанс между собой, что вы делаете. Вот вчерашняя Парадигма Организации, которую мы сегодня будем дорабатывать, внутреннего мира, она дала такую хорошую специфику, это называется специфика, </w:t>
      </w:r>
      <w:r w:rsidRPr="00172F2D">
        <w:rPr>
          <w:iCs/>
          <w:szCs w:val="24"/>
        </w:rPr>
        <w:t>когда вы все вместе пони</w:t>
      </w:r>
      <w:r w:rsidR="00172F2D" w:rsidRPr="00172F2D">
        <w:rPr>
          <w:iCs/>
          <w:szCs w:val="24"/>
        </w:rPr>
        <w:t xml:space="preserve">маете, </w:t>
      </w:r>
      <w:r w:rsidRPr="00172F2D">
        <w:rPr>
          <w:iCs/>
          <w:szCs w:val="24"/>
        </w:rPr>
        <w:t>куда двигаться одним общим началом или делом.</w:t>
      </w:r>
      <w:r w:rsidRPr="00B5177F">
        <w:rPr>
          <w:szCs w:val="24"/>
        </w:rPr>
        <w:t xml:space="preserve"> И вот, если продолжить такое осознание, что же такое парадигмальный взгляд и выйти сегодня уже на аватарскую Волю, которая на сегодня у нас будет синтезировать с вами виды организации материи 47-го архетипа ИВДИВО, то получается, что парадигмальная Воля </w:t>
      </w:r>
      <w:r w:rsidR="00172F2D">
        <w:rPr>
          <w:szCs w:val="24"/>
        </w:rPr>
        <w:t>–</w:t>
      </w:r>
      <w:r w:rsidRPr="00B5177F">
        <w:rPr>
          <w:szCs w:val="24"/>
        </w:rPr>
        <w:t xml:space="preserve"> э</w:t>
      </w:r>
      <w:r w:rsidR="00172F2D">
        <w:rPr>
          <w:szCs w:val="24"/>
        </w:rPr>
        <w:t>то результат волевого действия.</w:t>
      </w:r>
    </w:p>
    <w:p w14:paraId="06B173CE" w14:textId="77777777" w:rsidR="008B772B" w:rsidRPr="00B5177F" w:rsidRDefault="008B772B" w:rsidP="007F0EE3">
      <w:pPr>
        <w:spacing w:after="0"/>
        <w:ind w:firstLine="567"/>
        <w:rPr>
          <w:szCs w:val="24"/>
        </w:rPr>
      </w:pPr>
      <w:r w:rsidRPr="00B5177F">
        <w:rPr>
          <w:szCs w:val="24"/>
        </w:rPr>
        <w:t>Мы вчера с вами стяжали у Изначально Вышестоящего Отца дееспособный Синтез, или поправьте меня, к</w:t>
      </w:r>
      <w:r w:rsidR="00172F2D">
        <w:rPr>
          <w:szCs w:val="24"/>
        </w:rPr>
        <w:t xml:space="preserve">ак он вчера правильно звучал, </w:t>
      </w:r>
      <w:r w:rsidR="00172F2D" w:rsidRPr="00172F2D">
        <w:rPr>
          <w:i/>
          <w:szCs w:val="24"/>
        </w:rPr>
        <w:t>Д</w:t>
      </w:r>
      <w:r w:rsidRPr="00172F2D">
        <w:rPr>
          <w:i/>
          <w:szCs w:val="24"/>
        </w:rPr>
        <w:t>ействующий Синтез</w:t>
      </w:r>
      <w:r w:rsidR="00172F2D">
        <w:rPr>
          <w:szCs w:val="24"/>
        </w:rPr>
        <w:t xml:space="preserve">. Помните, </w:t>
      </w:r>
      <w:r w:rsidRPr="00B5177F">
        <w:rPr>
          <w:szCs w:val="24"/>
        </w:rPr>
        <w:t xml:space="preserve">512 видов. Тогда получается, что аватарская Воля ваша, </w:t>
      </w:r>
      <w:r w:rsidR="009E3F88">
        <w:rPr>
          <w:szCs w:val="24"/>
        </w:rPr>
        <w:t>когда вы объединяетесь командой</w:t>
      </w:r>
      <w:r w:rsidRPr="00B5177F">
        <w:rPr>
          <w:szCs w:val="24"/>
        </w:rPr>
        <w:t xml:space="preserve"> 32-рицей, либо сколько у вас</w:t>
      </w:r>
      <w:r w:rsidR="00172F2D">
        <w:rPr>
          <w:szCs w:val="24"/>
        </w:rPr>
        <w:t xml:space="preserve"> есть Аватаров в подразделении – а</w:t>
      </w:r>
      <w:r w:rsidRPr="00B5177F">
        <w:rPr>
          <w:szCs w:val="24"/>
        </w:rPr>
        <w:t>, ну да, Виталий говорил, что вы обновляли 32-рицей (</w:t>
      </w:r>
      <w:r w:rsidRPr="00172F2D">
        <w:rPr>
          <w:i/>
          <w:szCs w:val="24"/>
        </w:rPr>
        <w:t>отвечает на жест в зале</w:t>
      </w:r>
      <w:r w:rsidR="00172F2D">
        <w:rPr>
          <w:szCs w:val="24"/>
        </w:rPr>
        <w:t xml:space="preserve">) – </w:t>
      </w:r>
      <w:r w:rsidRPr="00B5177F">
        <w:rPr>
          <w:szCs w:val="24"/>
        </w:rPr>
        <w:t xml:space="preserve">у вас включается состояние такой дееспособности, когда вы можете парадигмалить или выходить на Парадигму вместе синтезом всей 32-рицы. </w:t>
      </w:r>
    </w:p>
    <w:p w14:paraId="60B466A6" w14:textId="77777777" w:rsidR="008B772B" w:rsidRPr="00B5177F" w:rsidRDefault="008B772B" w:rsidP="007F0EE3">
      <w:pPr>
        <w:spacing w:after="0"/>
        <w:ind w:firstLine="567"/>
        <w:rPr>
          <w:szCs w:val="24"/>
        </w:rPr>
      </w:pPr>
      <w:r w:rsidRPr="00B5177F">
        <w:rPr>
          <w:szCs w:val="24"/>
        </w:rPr>
        <w:t xml:space="preserve">Сегодня на ночной подготовке у Мории, вы помимо единоличного, так скажем, явления Ядра огня каждого раздела </w:t>
      </w:r>
      <w:r w:rsidR="00172F2D">
        <w:rPr>
          <w:szCs w:val="24"/>
        </w:rPr>
        <w:t>Парадигмы, включались в командообразование.</w:t>
      </w:r>
      <w:r w:rsidRPr="00B5177F">
        <w:rPr>
          <w:szCs w:val="24"/>
        </w:rPr>
        <w:t xml:space="preserve"> </w:t>
      </w:r>
      <w:r w:rsidR="00172F2D">
        <w:rPr>
          <w:szCs w:val="24"/>
        </w:rPr>
        <w:t>Н</w:t>
      </w:r>
      <w:r w:rsidRPr="00B5177F">
        <w:rPr>
          <w:szCs w:val="24"/>
        </w:rPr>
        <w:t>о не могу сказать, что Ладога в полноте, потому что вас тут сколько? – 4, наверное, или 5?</w:t>
      </w:r>
    </w:p>
    <w:p w14:paraId="03D2CCB8" w14:textId="77777777" w:rsidR="008B772B" w:rsidRPr="00B5177F" w:rsidRDefault="008B772B" w:rsidP="007F0EE3">
      <w:pPr>
        <w:spacing w:after="0"/>
        <w:ind w:firstLine="567"/>
        <w:rPr>
          <w:i/>
          <w:iCs/>
          <w:szCs w:val="24"/>
        </w:rPr>
      </w:pPr>
      <w:r w:rsidRPr="00B5177F">
        <w:rPr>
          <w:i/>
          <w:iCs/>
          <w:szCs w:val="24"/>
        </w:rPr>
        <w:t>Из зала: Пять.</w:t>
      </w:r>
    </w:p>
    <w:p w14:paraId="49045D39" w14:textId="77777777" w:rsidR="008B772B" w:rsidRPr="00B5177F" w:rsidRDefault="008B772B" w:rsidP="007F0EE3">
      <w:pPr>
        <w:spacing w:after="0"/>
        <w:ind w:firstLine="567"/>
        <w:rPr>
          <w:szCs w:val="24"/>
        </w:rPr>
      </w:pPr>
      <w:r w:rsidRPr="00B5177F">
        <w:rPr>
          <w:szCs w:val="24"/>
        </w:rPr>
        <w:t>Пять. Вот, я тоже слышу 5. И Санкт-Петербург тоже не в пол</w:t>
      </w:r>
      <w:r w:rsidR="00172F2D">
        <w:rPr>
          <w:szCs w:val="24"/>
        </w:rPr>
        <w:t xml:space="preserve">ноте. Вас тут сколько? Двадцать, тогда получается, </w:t>
      </w:r>
      <w:r w:rsidRPr="00B5177F">
        <w:rPr>
          <w:szCs w:val="24"/>
        </w:rPr>
        <w:t xml:space="preserve">двадцать один. Двадцать один. И вы вот этими группами пять, двадцать один включались в такое состояние — волевое действие Синтеза между вами. Главное, чтобы понять и увидеть, что </w:t>
      </w:r>
      <w:r w:rsidRPr="00172F2D">
        <w:rPr>
          <w:b/>
          <w:szCs w:val="24"/>
        </w:rPr>
        <w:t>аватарская Воля — это всегда Воля командного действия</w:t>
      </w:r>
      <w:r w:rsidRPr="00B5177F">
        <w:rPr>
          <w:szCs w:val="24"/>
        </w:rPr>
        <w:t xml:space="preserve">. То есть, она не бывает на одного. Собственно, как и Созидания не бывает на одного. Тогда нужно задаться вопросом: если мы вчера говорили, что Стратагемия исходит из Парадигмы. Вчера мы входили в стяжание Парадигмы Изначально Вышестоящего Отца с точки зрения Организации каждого из вас. Вы организуете дееспособным Синтезом Отца, который состоит из 512-рицы. Тогда, входя сегодня, например, в разработанность и понимание, что Воля </w:t>
      </w:r>
      <w:r w:rsidR="00172F2D">
        <w:rPr>
          <w:szCs w:val="24"/>
        </w:rPr>
        <w:t>–</w:t>
      </w:r>
      <w:r w:rsidRPr="00B5177F">
        <w:rPr>
          <w:szCs w:val="24"/>
        </w:rPr>
        <w:t xml:space="preserve"> это субстанция, которая формирует парадигмальность, нужно зад</w:t>
      </w:r>
      <w:r w:rsidR="00172F2D">
        <w:rPr>
          <w:szCs w:val="24"/>
        </w:rPr>
        <w:t xml:space="preserve">аться просто одним вопросом: </w:t>
      </w:r>
      <w:r w:rsidR="00172F2D" w:rsidRPr="00172F2D">
        <w:rPr>
          <w:b/>
          <w:szCs w:val="24"/>
        </w:rPr>
        <w:t>на</w:t>
      </w:r>
      <w:r w:rsidRPr="00172F2D">
        <w:rPr>
          <w:b/>
          <w:szCs w:val="24"/>
        </w:rPr>
        <w:t>сколько качественно мы действуем в подразделении</w:t>
      </w:r>
      <w:r w:rsidRPr="00B5177F">
        <w:rPr>
          <w:szCs w:val="24"/>
        </w:rPr>
        <w:t xml:space="preserve"> набором практик по П</w:t>
      </w:r>
      <w:r w:rsidR="00172F2D">
        <w:rPr>
          <w:szCs w:val="24"/>
        </w:rPr>
        <w:t xml:space="preserve">лану Синтеза, набором действий – </w:t>
      </w:r>
      <w:r w:rsidRPr="00B5177F">
        <w:rPr>
          <w:szCs w:val="24"/>
        </w:rPr>
        <w:t>что мы там с вами делали на 2-м Академическом</w:t>
      </w:r>
      <w:r w:rsidR="00172F2D">
        <w:rPr>
          <w:szCs w:val="24"/>
        </w:rPr>
        <w:t xml:space="preserve"> Синтезе ракурсом Розы и Лотоса</w:t>
      </w:r>
      <w:r w:rsidRPr="00B5177F">
        <w:rPr>
          <w:szCs w:val="24"/>
        </w:rPr>
        <w:t xml:space="preserve"> </w:t>
      </w:r>
      <w:r w:rsidR="00172F2D">
        <w:rPr>
          <w:szCs w:val="24"/>
        </w:rPr>
        <w:t xml:space="preserve">– </w:t>
      </w:r>
      <w:r w:rsidRPr="00B5177F">
        <w:rPr>
          <w:szCs w:val="24"/>
        </w:rPr>
        <w:t>философией, волевой филосо</w:t>
      </w:r>
      <w:r w:rsidR="00172F2D">
        <w:rPr>
          <w:szCs w:val="24"/>
        </w:rPr>
        <w:t>фией Синтеза, философией Воли –</w:t>
      </w:r>
      <w:r w:rsidRPr="00B5177F">
        <w:rPr>
          <w:szCs w:val="24"/>
        </w:rPr>
        <w:t xml:space="preserve"> вот </w:t>
      </w:r>
      <w:r w:rsidRPr="00172F2D">
        <w:rPr>
          <w:b/>
          <w:szCs w:val="24"/>
        </w:rPr>
        <w:t>это всё вместе объединяет вашу деятельность не внешне</w:t>
      </w:r>
      <w:r w:rsidRPr="00B5177F">
        <w:rPr>
          <w:szCs w:val="24"/>
        </w:rPr>
        <w:t xml:space="preserve">, по форме, когда у вас всё спланировано на Синтез-деятельности, </w:t>
      </w:r>
      <w:r w:rsidRPr="00172F2D">
        <w:rPr>
          <w:b/>
          <w:szCs w:val="24"/>
        </w:rPr>
        <w:t>а во внутреннем мире</w:t>
      </w:r>
      <w:r w:rsidRPr="00B5177F">
        <w:rPr>
          <w:szCs w:val="24"/>
        </w:rPr>
        <w:t>, когда ваша аватарск</w:t>
      </w:r>
      <w:r w:rsidR="00172F2D">
        <w:rPr>
          <w:szCs w:val="24"/>
        </w:rPr>
        <w:t>ость целенаправленно идёт.</w:t>
      </w:r>
    </w:p>
    <w:p w14:paraId="47793E41" w14:textId="77777777" w:rsidR="00B024C1" w:rsidRDefault="008B772B" w:rsidP="007F0EE3">
      <w:pPr>
        <w:spacing w:after="0"/>
        <w:ind w:firstLine="567"/>
        <w:rPr>
          <w:szCs w:val="24"/>
        </w:rPr>
      </w:pPr>
      <w:r w:rsidRPr="00B5177F">
        <w:rPr>
          <w:szCs w:val="24"/>
        </w:rPr>
        <w:t xml:space="preserve">Помните, </w:t>
      </w:r>
      <w:r w:rsidRPr="00B024C1">
        <w:rPr>
          <w:b/>
          <w:szCs w:val="24"/>
        </w:rPr>
        <w:t>из чего состоит внутренний мир?</w:t>
      </w:r>
      <w:r w:rsidRPr="00B5177F">
        <w:rPr>
          <w:szCs w:val="24"/>
        </w:rPr>
        <w:t xml:space="preserve"> </w:t>
      </w:r>
      <w:r w:rsidR="00172F2D">
        <w:rPr>
          <w:szCs w:val="24"/>
        </w:rPr>
        <w:t>—</w:t>
      </w:r>
      <w:r w:rsidRPr="00B5177F">
        <w:rPr>
          <w:szCs w:val="24"/>
        </w:rPr>
        <w:t xml:space="preserve"> </w:t>
      </w:r>
      <w:r w:rsidRPr="00B024C1">
        <w:rPr>
          <w:b/>
          <w:szCs w:val="24"/>
        </w:rPr>
        <w:t>Он состоит из 9 позиций</w:t>
      </w:r>
      <w:r w:rsidRPr="00B5177F">
        <w:rPr>
          <w:szCs w:val="24"/>
        </w:rPr>
        <w:t>. И 9-я позиция там назы</w:t>
      </w:r>
      <w:r w:rsidR="00B024C1">
        <w:rPr>
          <w:szCs w:val="24"/>
        </w:rPr>
        <w:t>вается Отцовский внутренний мир.</w:t>
      </w:r>
      <w:r w:rsidRPr="00B5177F">
        <w:rPr>
          <w:szCs w:val="24"/>
        </w:rPr>
        <w:t xml:space="preserve"> </w:t>
      </w:r>
      <w:r w:rsidR="00B024C1">
        <w:rPr>
          <w:szCs w:val="24"/>
        </w:rPr>
        <w:t>Д</w:t>
      </w:r>
      <w:r w:rsidRPr="00B5177F">
        <w:rPr>
          <w:szCs w:val="24"/>
        </w:rPr>
        <w:t xml:space="preserve">а? Если мы с вами добавим, Отцовский внутренний мир Аватара Организации, то получается, вот эта вся, так назову, «подложка», или внутренняя глубина до первого внутреннего мира Человека — </w:t>
      </w:r>
      <w:r w:rsidRPr="00B024C1">
        <w:rPr>
          <w:b/>
          <w:szCs w:val="24"/>
        </w:rPr>
        <w:t>она показывает качество вашей жизни</w:t>
      </w:r>
      <w:r w:rsidR="00B024C1">
        <w:rPr>
          <w:szCs w:val="24"/>
        </w:rPr>
        <w:t>.</w:t>
      </w:r>
    </w:p>
    <w:p w14:paraId="115628B2" w14:textId="77777777" w:rsidR="00B024C1" w:rsidRDefault="008B772B" w:rsidP="007F0EE3">
      <w:pPr>
        <w:spacing w:after="0"/>
        <w:ind w:firstLine="567"/>
        <w:rPr>
          <w:szCs w:val="24"/>
        </w:rPr>
      </w:pPr>
      <w:r w:rsidRPr="00B5177F">
        <w:rPr>
          <w:szCs w:val="24"/>
        </w:rPr>
        <w:t xml:space="preserve">И вот, поверьте, когда вы входите, допустим, в погружение индивидуальное и говорите: «Мне нужно погружение» с точки зрения Аватара Организации по Должности, то прежде, с чем мы начинаем сталкиваться, мы начинаем видеть, что при работе с Должностной Полномочностью </w:t>
      </w:r>
      <w:r w:rsidRPr="00B024C1">
        <w:rPr>
          <w:b/>
          <w:szCs w:val="24"/>
        </w:rPr>
        <w:t>проблематичность кроется в первых видах жизни</w:t>
      </w:r>
      <w:r w:rsidRPr="00B5177F">
        <w:rPr>
          <w:szCs w:val="24"/>
        </w:rPr>
        <w:t xml:space="preserve">. То есть, Человека, Посвящённого, Служащего. И чтобы дойти до уровня 6-го явления, либо 7-го явления, чтобы включилась однородность аватарской жизни, вы должны быть, вот скажу слово </w:t>
      </w:r>
      <w:r w:rsidR="00B024C1">
        <w:rPr>
          <w:szCs w:val="24"/>
        </w:rPr>
        <w:t xml:space="preserve">– </w:t>
      </w:r>
      <w:r w:rsidRPr="00B5177F">
        <w:rPr>
          <w:szCs w:val="24"/>
        </w:rPr>
        <w:t xml:space="preserve">Существо </w:t>
      </w:r>
      <w:r w:rsidRPr="00B5177F">
        <w:rPr>
          <w:szCs w:val="24"/>
        </w:rPr>
        <w:lastRenderedPageBreak/>
        <w:t xml:space="preserve">целое. А мы вчера говорили, что само состояние Общего в разделе Парадигмы начинается с </w:t>
      </w:r>
      <w:r w:rsidRPr="00B024C1">
        <w:rPr>
          <w:i/>
          <w:szCs w:val="24"/>
        </w:rPr>
        <w:t>Целого</w:t>
      </w:r>
      <w:r w:rsidRPr="00B5177F">
        <w:rPr>
          <w:szCs w:val="24"/>
        </w:rPr>
        <w:t xml:space="preserve"> состояния, то есть вы </w:t>
      </w:r>
      <w:r w:rsidRPr="00B5177F">
        <w:rPr>
          <w:i/>
          <w:iCs/>
          <w:szCs w:val="24"/>
        </w:rPr>
        <w:t>целые</w:t>
      </w:r>
      <w:r w:rsidR="00B024C1">
        <w:rPr>
          <w:szCs w:val="24"/>
        </w:rPr>
        <w:t>.</w:t>
      </w:r>
    </w:p>
    <w:p w14:paraId="3163E96A" w14:textId="77777777" w:rsidR="00B024C1" w:rsidRDefault="008B772B" w:rsidP="007F0EE3">
      <w:pPr>
        <w:spacing w:after="0"/>
        <w:ind w:firstLine="567"/>
        <w:rPr>
          <w:szCs w:val="24"/>
        </w:rPr>
      </w:pPr>
      <w:r w:rsidRPr="00B5177F">
        <w:rPr>
          <w:szCs w:val="24"/>
        </w:rPr>
        <w:t xml:space="preserve">И вот </w:t>
      </w:r>
      <w:r w:rsidRPr="00B024C1">
        <w:rPr>
          <w:b/>
          <w:szCs w:val="24"/>
        </w:rPr>
        <w:t>Парадигма делает вас целыми</w:t>
      </w:r>
      <w:r w:rsidR="00B024C1">
        <w:rPr>
          <w:szCs w:val="24"/>
        </w:rPr>
        <w:t>. Целыми на две позиции:</w:t>
      </w:r>
      <w:r w:rsidRPr="00B5177F">
        <w:rPr>
          <w:szCs w:val="24"/>
        </w:rPr>
        <w:t xml:space="preserve"> Человек и Посвящённый </w:t>
      </w:r>
      <w:r w:rsidR="00B024C1">
        <w:rPr>
          <w:szCs w:val="24"/>
        </w:rPr>
        <w:t>–</w:t>
      </w:r>
      <w:r w:rsidRPr="00B5177F">
        <w:rPr>
          <w:szCs w:val="24"/>
        </w:rPr>
        <w:t xml:space="preserve"> это целое, всё равно. Целыми на три позиции, когда добавляется что-то из разряда Созидания или Служащего. И вот, в Аватарской Воле нужно увидеть одно: что вы проходите… </w:t>
      </w:r>
      <w:r w:rsidR="00B024C1">
        <w:rPr>
          <w:szCs w:val="24"/>
        </w:rPr>
        <w:t>П</w:t>
      </w:r>
      <w:r w:rsidRPr="00B5177F">
        <w:rPr>
          <w:szCs w:val="24"/>
        </w:rPr>
        <w:t xml:space="preserve">очему вас 32? </w:t>
      </w:r>
      <w:r w:rsidR="00B024C1">
        <w:rPr>
          <w:szCs w:val="24"/>
        </w:rPr>
        <w:t xml:space="preserve">— </w:t>
      </w:r>
      <w:r w:rsidR="009E3F88">
        <w:rPr>
          <w:szCs w:val="24"/>
        </w:rPr>
        <w:t>Вы целы</w:t>
      </w:r>
      <w:r w:rsidRPr="00B5177F">
        <w:rPr>
          <w:szCs w:val="24"/>
        </w:rPr>
        <w:t>е в явлении Совета Изначально Вышестоящего Отца. Например, вот сейчас я скажу: «Давайте, Питер, являйте Отца». Извините, нас 21. Ну, сама даже цифра смешная. Ла</w:t>
      </w:r>
      <w:r w:rsidR="00B024C1">
        <w:rPr>
          <w:szCs w:val="24"/>
        </w:rPr>
        <w:t xml:space="preserve">дно, я буду компенсировать, 22, </w:t>
      </w:r>
      <w:r w:rsidRPr="00B5177F">
        <w:rPr>
          <w:szCs w:val="24"/>
        </w:rPr>
        <w:t>чтобы не пойти по аналогии 5-й расы. Но Отца вы уже не явите Советом Изначально Вышестоящего Отца. Хоть и кворум есть, вас больше, чем 15. Но Отца вы не явите, потому что явление идёт не 50 процентов плюс один, а всей 10</w:t>
      </w:r>
      <w:r w:rsidR="00B024C1">
        <w:rPr>
          <w:szCs w:val="24"/>
        </w:rPr>
        <w:t>0 процентностью.</w:t>
      </w:r>
      <w:r w:rsidRPr="00B5177F">
        <w:rPr>
          <w:szCs w:val="24"/>
        </w:rPr>
        <w:t xml:space="preserve"> </w:t>
      </w:r>
      <w:r w:rsidR="00B024C1">
        <w:rPr>
          <w:szCs w:val="24"/>
        </w:rPr>
        <w:t>П</w:t>
      </w:r>
      <w:r w:rsidRPr="00B5177F">
        <w:rPr>
          <w:szCs w:val="24"/>
        </w:rPr>
        <w:t xml:space="preserve">онимаете? И вот, аватарская Воля… я сейчас не к тому, что вас много или мало. А чтобы понимали, что </w:t>
      </w:r>
      <w:r w:rsidRPr="00B024C1">
        <w:rPr>
          <w:b/>
          <w:szCs w:val="24"/>
        </w:rPr>
        <w:t>на Советах в подразделении</w:t>
      </w:r>
      <w:r w:rsidRPr="00B5177F">
        <w:rPr>
          <w:szCs w:val="24"/>
        </w:rPr>
        <w:t xml:space="preserve">, вот </w:t>
      </w:r>
      <w:r w:rsidRPr="00B024C1">
        <w:rPr>
          <w:b/>
          <w:szCs w:val="24"/>
        </w:rPr>
        <w:t>актом</w:t>
      </w:r>
      <w:r w:rsidRPr="00B5177F">
        <w:rPr>
          <w:szCs w:val="24"/>
        </w:rPr>
        <w:t xml:space="preserve">, как мы вчера </w:t>
      </w:r>
      <w:r w:rsidR="00B024C1">
        <w:rPr>
          <w:szCs w:val="24"/>
        </w:rPr>
        <w:t xml:space="preserve">много раз это слово говорили, </w:t>
      </w:r>
      <w:r w:rsidRPr="00B024C1">
        <w:rPr>
          <w:b/>
          <w:szCs w:val="24"/>
        </w:rPr>
        <w:t>Парадигмы, где эта волевая субстанция исходит и истекает от тела каждого из внутреннего мира, состоящего в 9-рице из рабочих позиций аватарской Воли, когда вы внутри живёте</w:t>
      </w:r>
      <w:r w:rsidR="00B024C1">
        <w:rPr>
          <w:szCs w:val="24"/>
        </w:rPr>
        <w:t xml:space="preserve"> вот этим состоянием.</w:t>
      </w:r>
    </w:p>
    <w:p w14:paraId="60FE5C8D" w14:textId="77777777" w:rsidR="0081648E" w:rsidRDefault="008B772B" w:rsidP="007F0EE3">
      <w:pPr>
        <w:spacing w:after="0"/>
        <w:ind w:firstLine="567"/>
        <w:rPr>
          <w:szCs w:val="24"/>
        </w:rPr>
      </w:pPr>
      <w:r w:rsidRPr="00B5177F">
        <w:rPr>
          <w:szCs w:val="24"/>
        </w:rPr>
        <w:t xml:space="preserve">И жизнь у вас, как мы вчера говорили, она будет офизичиваться в каком явлении? </w:t>
      </w:r>
      <w:r w:rsidR="00B024C1">
        <w:rPr>
          <w:szCs w:val="24"/>
        </w:rPr>
        <w:t xml:space="preserve">— </w:t>
      </w:r>
      <w:r w:rsidRPr="00B5177F">
        <w:rPr>
          <w:szCs w:val="24"/>
        </w:rPr>
        <w:t>Вот сама Жизнь будет офизичиваться в чё</w:t>
      </w:r>
      <w:r w:rsidR="00B024C1">
        <w:rPr>
          <w:szCs w:val="24"/>
        </w:rPr>
        <w:t>м? Включается ключ 8-1. То есть</w:t>
      </w:r>
      <w:r w:rsidRPr="00B5177F">
        <w:rPr>
          <w:szCs w:val="24"/>
        </w:rPr>
        <w:t xml:space="preserve"> в ИВДИВО. Поэтому вчера, когда С. сказала, что Око эманирует эталоны, да, мы сегодня увидим, что Око, чтобы довести Око до ИВДИВО, нужно пройти много шагов. Прямо, как в тетрис нужно сложить паз</w:t>
      </w:r>
      <w:r w:rsidR="00B024C1">
        <w:rPr>
          <w:szCs w:val="24"/>
        </w:rPr>
        <w:t>л</w:t>
      </w:r>
      <w:r w:rsidRPr="00B5177F">
        <w:rPr>
          <w:szCs w:val="24"/>
        </w:rPr>
        <w:t>ики, чтобы они между собой синхронизировались, и только потом Око дойдёт до ИВДИВО. Но если брать первоначальный отсчёт действия, С. вчера была права — эманируя, соответственно, из Ока эталоны, у нас выстраиваются, хотя бы даже эталонированием процесса, когда я вижу Дом</w:t>
      </w:r>
      <w:r w:rsidR="00B024C1">
        <w:rPr>
          <w:szCs w:val="24"/>
        </w:rPr>
        <w:t>,</w:t>
      </w:r>
      <w:r w:rsidRPr="00B5177F">
        <w:rPr>
          <w:szCs w:val="24"/>
        </w:rPr>
        <w:t xml:space="preserve"> и я понимаю, что жизнь Аватара Организации реализует Изначально Вышестоящий Дом Изначально Вышестоящего Отца. Слово </w:t>
      </w:r>
      <w:r w:rsidRPr="00B5177F">
        <w:rPr>
          <w:i/>
          <w:iCs/>
          <w:szCs w:val="24"/>
        </w:rPr>
        <w:t>реализует</w:t>
      </w:r>
      <w:r w:rsidRPr="00B5177F">
        <w:rPr>
          <w:szCs w:val="24"/>
        </w:rPr>
        <w:t xml:space="preserve"> </w:t>
      </w:r>
      <w:r w:rsidR="00B024C1">
        <w:rPr>
          <w:szCs w:val="24"/>
        </w:rPr>
        <w:t>–</w:t>
      </w:r>
      <w:r w:rsidRPr="00B5177F">
        <w:rPr>
          <w:szCs w:val="24"/>
        </w:rPr>
        <w:t xml:space="preserve"> это не когда мы пришли, собрались и вот пошл</w:t>
      </w:r>
      <w:r w:rsidR="00B024C1">
        <w:rPr>
          <w:szCs w:val="24"/>
        </w:rPr>
        <w:t>а реализация. А каждый из нас,</w:t>
      </w:r>
      <w:r w:rsidRPr="00B5177F">
        <w:rPr>
          <w:szCs w:val="24"/>
        </w:rPr>
        <w:t xml:space="preserve"> есть такое выражение, пред</w:t>
      </w:r>
      <w:r w:rsidR="00B024C1">
        <w:rPr>
          <w:szCs w:val="24"/>
        </w:rPr>
        <w:t xml:space="preserve">ставляет собою какой-то компакт </w:t>
      </w:r>
      <w:r w:rsidRPr="00B5177F">
        <w:rPr>
          <w:szCs w:val="24"/>
        </w:rPr>
        <w:t>компетенц</w:t>
      </w:r>
      <w:r w:rsidR="0081648E">
        <w:rPr>
          <w:szCs w:val="24"/>
        </w:rPr>
        <w:t>ий, квалификации, возможностей.</w:t>
      </w:r>
    </w:p>
    <w:p w14:paraId="19316D49" w14:textId="77777777" w:rsidR="0081648E" w:rsidRDefault="008B772B" w:rsidP="007F0EE3">
      <w:pPr>
        <w:spacing w:after="0"/>
        <w:ind w:firstLine="567"/>
        <w:rPr>
          <w:szCs w:val="24"/>
        </w:rPr>
      </w:pPr>
      <w:r w:rsidRPr="00B5177F">
        <w:rPr>
          <w:szCs w:val="24"/>
        </w:rPr>
        <w:t>И вот это наработанная деятельность наша индивидуальная, как вчера Л. правильно сказала: «Вот когда я сама выйду, как я буду это особенное отличать, с чем сравнивать, между кем и кем</w:t>
      </w:r>
      <w:r w:rsidR="0081648E">
        <w:rPr>
          <w:szCs w:val="24"/>
        </w:rPr>
        <w:t>?</w:t>
      </w:r>
      <w:r w:rsidRPr="00B5177F">
        <w:rPr>
          <w:szCs w:val="24"/>
        </w:rPr>
        <w:t xml:space="preserve">» С одной стороны, между тобой физической, что ты </w:t>
      </w:r>
      <w:r w:rsidR="0081648E">
        <w:rPr>
          <w:szCs w:val="24"/>
        </w:rPr>
        <w:t>имеешь в физическом выражении и</w:t>
      </w:r>
      <w:r w:rsidRPr="00B5177F">
        <w:rPr>
          <w:szCs w:val="24"/>
        </w:rPr>
        <w:t xml:space="preserve"> твоими видами внутреннего мира от Посвящённого до Аватара, где у тебя это особенное будет разное. Это, кстати, то, что в ночной подготовке было, вот это: вы слышите, но понимаете ли разницу? </w:t>
      </w:r>
      <w:r w:rsidR="0081648E">
        <w:rPr>
          <w:szCs w:val="24"/>
        </w:rPr>
        <w:t xml:space="preserve">То есть </w:t>
      </w:r>
      <w:r w:rsidR="0081648E">
        <w:rPr>
          <w:b/>
          <w:szCs w:val="24"/>
        </w:rPr>
        <w:t>это О</w:t>
      </w:r>
      <w:r w:rsidRPr="0081648E">
        <w:rPr>
          <w:b/>
          <w:szCs w:val="24"/>
        </w:rPr>
        <w:t>собенное в каждой позиции от Человека до Аватара будет различное.</w:t>
      </w:r>
      <w:r w:rsidRPr="00B5177F">
        <w:rPr>
          <w:szCs w:val="24"/>
        </w:rPr>
        <w:t xml:space="preserve"> И если я войду в явление, допустим, Аватара, у </w:t>
      </w:r>
      <w:r w:rsidR="0081648E">
        <w:rPr>
          <w:szCs w:val="24"/>
        </w:rPr>
        <w:t>меня вспыхнет тело Аватара. То О</w:t>
      </w:r>
      <w:r w:rsidRPr="00B5177F">
        <w:rPr>
          <w:szCs w:val="24"/>
        </w:rPr>
        <w:t>собенное, в различении, допустим, Части или самого вида О</w:t>
      </w:r>
      <w:r w:rsidR="0081648E">
        <w:rPr>
          <w:szCs w:val="24"/>
        </w:rPr>
        <w:t>рганизации будет отличаться от О</w:t>
      </w:r>
      <w:r w:rsidRPr="00B5177F">
        <w:rPr>
          <w:szCs w:val="24"/>
        </w:rPr>
        <w:t xml:space="preserve">собенного Части и Организации, когда я войду в позицию Учителя. И </w:t>
      </w:r>
      <w:r w:rsidRPr="0081648E">
        <w:rPr>
          <w:b/>
          <w:szCs w:val="24"/>
        </w:rPr>
        <w:t>отличие будет вначале от специфик даже тех же компетенций их насыщенности</w:t>
      </w:r>
      <w:r w:rsidR="0081648E">
        <w:rPr>
          <w:szCs w:val="24"/>
        </w:rPr>
        <w:t>.</w:t>
      </w:r>
    </w:p>
    <w:p w14:paraId="183A37C1" w14:textId="77777777" w:rsidR="0081648E" w:rsidRDefault="008B772B" w:rsidP="007F0EE3">
      <w:pPr>
        <w:spacing w:after="0"/>
        <w:ind w:firstLine="567"/>
        <w:rPr>
          <w:szCs w:val="24"/>
        </w:rPr>
      </w:pPr>
      <w:r w:rsidRPr="00B5177F">
        <w:rPr>
          <w:szCs w:val="24"/>
        </w:rPr>
        <w:t>Вот вчера мы только чуть-чуть затрагивали Принци</w:t>
      </w:r>
      <w:r w:rsidR="0081648E">
        <w:rPr>
          <w:szCs w:val="24"/>
        </w:rPr>
        <w:t>п умения Синтеза и потом как-то</w:t>
      </w:r>
      <w:r w:rsidRPr="00B5177F">
        <w:rPr>
          <w:szCs w:val="24"/>
        </w:rPr>
        <w:t xml:space="preserve"> на второй части Академического вообще не возвращались в этот процесс. Но </w:t>
      </w:r>
      <w:r w:rsidRPr="0081648E">
        <w:rPr>
          <w:b/>
          <w:szCs w:val="24"/>
        </w:rPr>
        <w:t>если м</w:t>
      </w:r>
      <w:r w:rsidR="0081648E" w:rsidRPr="0081648E">
        <w:rPr>
          <w:b/>
          <w:szCs w:val="24"/>
        </w:rPr>
        <w:t xml:space="preserve">ы будем говорить о росте в нас </w:t>
      </w:r>
      <w:r w:rsidRPr="0081648E">
        <w:rPr>
          <w:b/>
          <w:szCs w:val="24"/>
        </w:rPr>
        <w:t>тенденции Владыки, то мы д</w:t>
      </w:r>
      <w:r w:rsidR="0081648E">
        <w:rPr>
          <w:b/>
          <w:szCs w:val="24"/>
        </w:rPr>
        <w:t>олжны включиться в разные виды У</w:t>
      </w:r>
      <w:r w:rsidRPr="0081648E">
        <w:rPr>
          <w:b/>
          <w:szCs w:val="24"/>
        </w:rPr>
        <w:t>мений</w:t>
      </w:r>
      <w:r w:rsidRPr="00B5177F">
        <w:rPr>
          <w:szCs w:val="24"/>
        </w:rPr>
        <w:t xml:space="preserve">. Вот как мы вчера говорили, что Парадигма </w:t>
      </w:r>
      <w:r w:rsidR="0081648E">
        <w:rPr>
          <w:szCs w:val="24"/>
        </w:rPr>
        <w:t>–</w:t>
      </w:r>
      <w:r w:rsidRPr="00B5177F">
        <w:rPr>
          <w:szCs w:val="24"/>
        </w:rPr>
        <w:t xml:space="preserve"> это вначале азы наших Частностей, или первых 64-ричных выражений. И мы вчера даже с Отцом это калибровали, тестировали</w:t>
      </w:r>
      <w:r w:rsidR="0081648E">
        <w:rPr>
          <w:szCs w:val="24"/>
        </w:rPr>
        <w:t>. И это тоже будет наше с вами Особенное.</w:t>
      </w:r>
    </w:p>
    <w:p w14:paraId="0C799D5D" w14:textId="77777777" w:rsidR="0081648E" w:rsidRDefault="0081648E" w:rsidP="007F0EE3">
      <w:pPr>
        <w:spacing w:after="0"/>
        <w:ind w:firstLine="567"/>
        <w:rPr>
          <w:szCs w:val="24"/>
        </w:rPr>
      </w:pPr>
      <w:r>
        <w:rPr>
          <w:szCs w:val="24"/>
        </w:rPr>
        <w:t>То есть</w:t>
      </w:r>
      <w:r w:rsidR="008B772B" w:rsidRPr="00B5177F">
        <w:rPr>
          <w:szCs w:val="24"/>
        </w:rPr>
        <w:t xml:space="preserve"> вопрос заключается в том, что насколько я на самоподготовке, а </w:t>
      </w:r>
      <w:r w:rsidR="008B772B" w:rsidRPr="0081648E">
        <w:rPr>
          <w:b/>
          <w:szCs w:val="24"/>
        </w:rPr>
        <w:t>парадигмальное действие всегда исключительно идёт на самоподготовке</w:t>
      </w:r>
      <w:r w:rsidR="008B772B" w:rsidRPr="00B5177F">
        <w:rPr>
          <w:szCs w:val="24"/>
        </w:rPr>
        <w:t xml:space="preserve">, </w:t>
      </w:r>
      <w:r w:rsidR="008B772B" w:rsidRPr="0081648E">
        <w:rPr>
          <w:b/>
          <w:szCs w:val="24"/>
        </w:rPr>
        <w:t>и потом только в команд</w:t>
      </w:r>
      <w:r>
        <w:rPr>
          <w:b/>
          <w:szCs w:val="24"/>
        </w:rPr>
        <w:t>е действия</w:t>
      </w:r>
      <w:r w:rsidRPr="0081648E">
        <w:rPr>
          <w:b/>
          <w:szCs w:val="24"/>
        </w:rPr>
        <w:t xml:space="preserve"> могу погрузиться в волевую разработку</w:t>
      </w:r>
      <w:r>
        <w:rPr>
          <w:szCs w:val="24"/>
        </w:rPr>
        <w:t xml:space="preserve">, где Воля – </w:t>
      </w:r>
      <w:r w:rsidR="008B772B" w:rsidRPr="00B5177F">
        <w:rPr>
          <w:szCs w:val="24"/>
        </w:rPr>
        <w:t>это не внешнее, а Я Есмь собственно Воля Изначально Выше</w:t>
      </w:r>
      <w:r>
        <w:rPr>
          <w:szCs w:val="24"/>
        </w:rPr>
        <w:t>стоящего Аватара Синтеза Мории.</w:t>
      </w:r>
    </w:p>
    <w:p w14:paraId="3096BFBE" w14:textId="77777777" w:rsidR="0081648E" w:rsidRDefault="008B772B" w:rsidP="007F0EE3">
      <w:pPr>
        <w:spacing w:after="0"/>
        <w:ind w:firstLine="567"/>
        <w:rPr>
          <w:szCs w:val="24"/>
        </w:rPr>
      </w:pPr>
      <w:r w:rsidRPr="00B5177F">
        <w:rPr>
          <w:szCs w:val="24"/>
        </w:rPr>
        <w:t xml:space="preserve">И вот сегодня в ночной подготовке вы как раз с Морией погружались в Волю Аватара, чтобы </w:t>
      </w:r>
      <w:r w:rsidR="0081648E">
        <w:rPr>
          <w:szCs w:val="24"/>
        </w:rPr>
        <w:t xml:space="preserve">саму Парадигму на себе сложить </w:t>
      </w:r>
      <w:r w:rsidRPr="00B5177F">
        <w:rPr>
          <w:szCs w:val="24"/>
        </w:rPr>
        <w:t>фактически физическим применением Синтеза вашими дейст</w:t>
      </w:r>
      <w:r w:rsidR="0081648E">
        <w:rPr>
          <w:szCs w:val="24"/>
        </w:rPr>
        <w:t>виями. Ведёте какую-то тематику,</w:t>
      </w:r>
      <w:r w:rsidRPr="00B5177F">
        <w:rPr>
          <w:szCs w:val="24"/>
        </w:rPr>
        <w:t xml:space="preserve"> мы можем на это посмотреть, как на ваш парадигмальный взгляд. Я бы даже сказала, ну может быть так просто, но</w:t>
      </w:r>
      <w:r w:rsidR="0081648E">
        <w:rPr>
          <w:szCs w:val="24"/>
        </w:rPr>
        <w:t>,</w:t>
      </w:r>
      <w:r w:rsidRPr="00B5177F">
        <w:rPr>
          <w:szCs w:val="24"/>
        </w:rPr>
        <w:t xml:space="preserve"> тем не менее </w:t>
      </w:r>
      <w:r w:rsidR="0081648E">
        <w:rPr>
          <w:szCs w:val="24"/>
        </w:rPr>
        <w:t>–</w:t>
      </w:r>
      <w:r w:rsidRPr="00B5177F">
        <w:rPr>
          <w:szCs w:val="24"/>
        </w:rPr>
        <w:t xml:space="preserve"> даже ваши самостоятельные мысли по поводу </w:t>
      </w:r>
      <w:r w:rsidR="0081648E">
        <w:rPr>
          <w:szCs w:val="24"/>
        </w:rPr>
        <w:t>– это уже концепция</w:t>
      </w:r>
      <w:r w:rsidRPr="00B5177F">
        <w:rPr>
          <w:szCs w:val="24"/>
        </w:rPr>
        <w:t xml:space="preserve"> предпарадигмального вида </w:t>
      </w:r>
      <w:r w:rsidRPr="00B5177F">
        <w:rPr>
          <w:szCs w:val="24"/>
        </w:rPr>
        <w:lastRenderedPageBreak/>
        <w:t>действия. Понятно, что в эталоне это не есмь Парадигма, но когда вы начинаете думать самостоятельно, у в</w:t>
      </w:r>
      <w:r w:rsidR="0081648E">
        <w:rPr>
          <w:szCs w:val="24"/>
        </w:rPr>
        <w:t>ас включается волевое действие.</w:t>
      </w:r>
    </w:p>
    <w:p w14:paraId="2246B664" w14:textId="77777777" w:rsidR="007E50D8" w:rsidRPr="00E1550C" w:rsidRDefault="007E50D8" w:rsidP="0063482A">
      <w:pPr>
        <w:pStyle w:val="3"/>
      </w:pPr>
      <w:bookmarkStart w:id="33" w:name="_Toc152775069"/>
      <w:r>
        <w:t xml:space="preserve">Созревание </w:t>
      </w:r>
      <w:r w:rsidR="00E1550C">
        <w:t>частностей в командном действии при индивидуальной внутренней работе</w:t>
      </w:r>
      <w:bookmarkEnd w:id="33"/>
    </w:p>
    <w:p w14:paraId="0DCFD00E" w14:textId="77777777" w:rsidR="008B772B" w:rsidRPr="00B5177F" w:rsidRDefault="0081648E" w:rsidP="007F0EE3">
      <w:pPr>
        <w:spacing w:after="0"/>
        <w:ind w:firstLine="567"/>
        <w:rPr>
          <w:szCs w:val="24"/>
        </w:rPr>
      </w:pPr>
      <w:r>
        <w:rPr>
          <w:szCs w:val="24"/>
        </w:rPr>
        <w:t xml:space="preserve">Вот вопрос, </w:t>
      </w:r>
      <w:r w:rsidR="008B772B" w:rsidRPr="00B5177F">
        <w:rPr>
          <w:szCs w:val="24"/>
        </w:rPr>
        <w:t xml:space="preserve">кстати, у нас есть представители Памяти, к вам вопрос: </w:t>
      </w:r>
      <w:r w:rsidR="008B772B" w:rsidRPr="0081648E">
        <w:rPr>
          <w:b/>
          <w:szCs w:val="24"/>
        </w:rPr>
        <w:t>а с чего начинаются самостоятельные мысли?</w:t>
      </w:r>
      <w:r w:rsidR="008B772B" w:rsidRPr="00B5177F">
        <w:rPr>
          <w:szCs w:val="24"/>
        </w:rPr>
        <w:t xml:space="preserve"> Вот, не тогда, когда вы там прочитали, сделали переосмысление подходов. А с чего начинается воспроизведение собственных новых мыслей? Это к вопросу Парадигмы.</w:t>
      </w:r>
    </w:p>
    <w:p w14:paraId="786D65A0" w14:textId="77777777" w:rsidR="008B772B" w:rsidRPr="0081648E" w:rsidRDefault="008B772B" w:rsidP="007F0EE3">
      <w:pPr>
        <w:spacing w:after="0"/>
        <w:ind w:firstLine="567"/>
        <w:rPr>
          <w:i/>
          <w:szCs w:val="24"/>
        </w:rPr>
      </w:pPr>
      <w:r w:rsidRPr="0081648E">
        <w:rPr>
          <w:i/>
          <w:iCs/>
          <w:szCs w:val="24"/>
        </w:rPr>
        <w:t>Из зала:</w:t>
      </w:r>
      <w:r w:rsidRPr="0081648E">
        <w:rPr>
          <w:i/>
          <w:szCs w:val="24"/>
        </w:rPr>
        <w:t xml:space="preserve"> Синтезированием новых синтезностей. </w:t>
      </w:r>
    </w:p>
    <w:p w14:paraId="17E0A257" w14:textId="77777777" w:rsidR="008B772B" w:rsidRPr="00B5177F" w:rsidRDefault="008B772B" w:rsidP="007F0EE3">
      <w:pPr>
        <w:spacing w:after="0"/>
        <w:ind w:firstLine="567"/>
        <w:rPr>
          <w:szCs w:val="24"/>
        </w:rPr>
      </w:pPr>
      <w:r w:rsidRPr="00B5177F">
        <w:rPr>
          <w:szCs w:val="24"/>
        </w:rPr>
        <w:t>Отлично. А вот, мне просто объясни. Что значит, мне нужно сделать синтезировать</w:t>
      </w:r>
      <w:r w:rsidR="0081648E">
        <w:rPr>
          <w:szCs w:val="24"/>
        </w:rPr>
        <w:t xml:space="preserve"> новые синтезности. А вдруг всё </w:t>
      </w:r>
      <w:r w:rsidRPr="00B5177F">
        <w:rPr>
          <w:szCs w:val="24"/>
        </w:rPr>
        <w:t>равно не выработается у меня мысль новая?</w:t>
      </w:r>
    </w:p>
    <w:p w14:paraId="1FC096C9"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Первый шаг, чтобы выйти за свои собственные пределы. Ещё определиться, что такое собственная мысль.</w:t>
      </w:r>
      <w:r w:rsidRPr="00B5177F">
        <w:rPr>
          <w:szCs w:val="24"/>
        </w:rPr>
        <w:t xml:space="preserve"> </w:t>
      </w:r>
    </w:p>
    <w:p w14:paraId="3A6552D2" w14:textId="77777777" w:rsidR="008B772B" w:rsidRPr="00B5177F" w:rsidRDefault="008B772B" w:rsidP="007F0EE3">
      <w:pPr>
        <w:spacing w:after="0"/>
        <w:ind w:firstLine="567"/>
        <w:rPr>
          <w:szCs w:val="24"/>
        </w:rPr>
      </w:pPr>
      <w:r w:rsidRPr="00B5177F">
        <w:rPr>
          <w:szCs w:val="24"/>
        </w:rPr>
        <w:t xml:space="preserve">Да. </w:t>
      </w:r>
    </w:p>
    <w:p w14:paraId="5C2705CC" w14:textId="77777777" w:rsidR="008B772B" w:rsidRPr="00B5177F" w:rsidRDefault="008B772B" w:rsidP="007F0EE3">
      <w:pPr>
        <w:spacing w:after="0"/>
        <w:ind w:firstLine="567"/>
        <w:rPr>
          <w:i/>
          <w:iCs/>
          <w:szCs w:val="24"/>
        </w:rPr>
      </w:pPr>
      <w:r w:rsidRPr="00B5177F">
        <w:rPr>
          <w:i/>
          <w:iCs/>
          <w:szCs w:val="24"/>
        </w:rPr>
        <w:t>Из зала: Вот эта Частность, которую я должна какую-то прачастность Изначально Вышестоящего Отца, обработать своей частью и уже на уровне своей иерархической подготовки выработать какую-то мысль. Я не могу сказать, что в чистоте моя мысль, это будет всё-таки мысль Отца, но моими возможностями.</w:t>
      </w:r>
    </w:p>
    <w:p w14:paraId="60165633" w14:textId="77777777" w:rsidR="008B772B" w:rsidRPr="00B5177F" w:rsidRDefault="008B772B" w:rsidP="007F0EE3">
      <w:pPr>
        <w:spacing w:after="0"/>
        <w:ind w:firstLine="567"/>
        <w:rPr>
          <w:szCs w:val="24"/>
        </w:rPr>
      </w:pPr>
      <w:r w:rsidRPr="00B5177F">
        <w:rPr>
          <w:szCs w:val="24"/>
        </w:rPr>
        <w:t xml:space="preserve">Мысль в чистоте </w:t>
      </w:r>
      <w:r w:rsidR="0081648E">
        <w:rPr>
          <w:szCs w:val="24"/>
        </w:rPr>
        <w:t>–</w:t>
      </w:r>
      <w:r w:rsidRPr="00B5177F">
        <w:rPr>
          <w:szCs w:val="24"/>
        </w:rPr>
        <w:t xml:space="preserve"> ты её не от Аватаров, сидящих рядом, синтезировала, или сублимировала, или как-то сказать </w:t>
      </w:r>
      <w:r w:rsidR="007E50D8">
        <w:rPr>
          <w:szCs w:val="24"/>
        </w:rPr>
        <w:t>–</w:t>
      </w:r>
      <w:r w:rsidRPr="00B5177F">
        <w:rPr>
          <w:szCs w:val="24"/>
        </w:rPr>
        <w:t xml:space="preserve"> слила в одно целое, наслушавшись всех. Вот, ваша мысль, допустим, была это Станца.</w:t>
      </w:r>
    </w:p>
    <w:p w14:paraId="53F5BC5E" w14:textId="77777777" w:rsidR="008B772B" w:rsidRPr="00B5177F" w:rsidRDefault="008B772B" w:rsidP="007F0EE3">
      <w:pPr>
        <w:spacing w:after="0"/>
        <w:ind w:firstLine="567"/>
        <w:rPr>
          <w:i/>
          <w:iCs/>
          <w:szCs w:val="24"/>
        </w:rPr>
      </w:pPr>
      <w:r w:rsidRPr="00B5177F">
        <w:rPr>
          <w:i/>
          <w:iCs/>
          <w:szCs w:val="24"/>
        </w:rPr>
        <w:t>Из зала: Включается Синтез Аватаров, Синтез Отца. Тогда моя синтезность имеет возможность вызвать более высокий порядок и вот этим выйти за предел.</w:t>
      </w:r>
    </w:p>
    <w:p w14:paraId="154833D3" w14:textId="77777777" w:rsidR="008B772B" w:rsidRPr="00B5177F" w:rsidRDefault="008B772B" w:rsidP="007F0EE3">
      <w:pPr>
        <w:spacing w:after="0"/>
        <w:ind w:firstLine="567"/>
        <w:rPr>
          <w:szCs w:val="24"/>
        </w:rPr>
      </w:pPr>
      <w:r w:rsidRPr="00B5177F">
        <w:rPr>
          <w:szCs w:val="24"/>
        </w:rPr>
        <w:t>Хорошо. Классный ответ, синтезный, глубокий. А вот с точки зрения вообще максимальной</w:t>
      </w:r>
      <w:r w:rsidR="007E50D8">
        <w:rPr>
          <w:szCs w:val="24"/>
        </w:rPr>
        <w:t xml:space="preserve"> простоты физической. Вот, если</w:t>
      </w:r>
      <w:r w:rsidRPr="00B5177F">
        <w:rPr>
          <w:szCs w:val="24"/>
        </w:rPr>
        <w:t xml:space="preserve"> не знаю, как синтезировать</w:t>
      </w:r>
      <w:r w:rsidR="007E50D8">
        <w:rPr>
          <w:szCs w:val="24"/>
        </w:rPr>
        <w:t>,</w:t>
      </w:r>
      <w:r w:rsidRPr="00B5177F">
        <w:rPr>
          <w:szCs w:val="24"/>
        </w:rPr>
        <w:t xml:space="preserve"> и как это понять эти синтезности. Вот войду в состояние «тупняка» и скажу: «Я не понимаю». </w:t>
      </w:r>
    </w:p>
    <w:p w14:paraId="0DF8D8AF" w14:textId="77777777" w:rsidR="008B772B" w:rsidRPr="00B5177F" w:rsidRDefault="008B772B" w:rsidP="007F0EE3">
      <w:pPr>
        <w:spacing w:after="0"/>
        <w:ind w:firstLine="567"/>
        <w:rPr>
          <w:szCs w:val="24"/>
        </w:rPr>
      </w:pPr>
      <w:r w:rsidRPr="00B5177F">
        <w:rPr>
          <w:i/>
          <w:iCs/>
          <w:szCs w:val="24"/>
        </w:rPr>
        <w:t>Из зала: Можно взять несколько вариантов различных...</w:t>
      </w:r>
      <w:r w:rsidRPr="00B5177F">
        <w:rPr>
          <w:szCs w:val="24"/>
        </w:rPr>
        <w:t xml:space="preserve"> </w:t>
      </w:r>
    </w:p>
    <w:p w14:paraId="1E9D5970" w14:textId="77777777" w:rsidR="007E50D8" w:rsidRDefault="008B772B" w:rsidP="007F0EE3">
      <w:pPr>
        <w:spacing w:after="0"/>
        <w:ind w:firstLine="567"/>
        <w:rPr>
          <w:szCs w:val="24"/>
        </w:rPr>
      </w:pPr>
      <w:r w:rsidRPr="00B5177F">
        <w:rPr>
          <w:szCs w:val="24"/>
        </w:rPr>
        <w:t xml:space="preserve">Нет. Это всё равно мне ничего не поможет. Вот знаете, что Кут Хуми объяснил, это к вопросу Ладоги, сейчас я скажу. </w:t>
      </w:r>
      <w:r w:rsidRPr="007E50D8">
        <w:rPr>
          <w:b/>
          <w:szCs w:val="24"/>
        </w:rPr>
        <w:t>Если вы начнёте делать выводы, то у вас начнёт рождаться новая мысль</w:t>
      </w:r>
      <w:r w:rsidR="007E50D8">
        <w:rPr>
          <w:szCs w:val="24"/>
        </w:rPr>
        <w:t>. То есть мы, не умея делать выводы или приходить к выводам</w:t>
      </w:r>
      <w:r w:rsidRPr="00B5177F">
        <w:rPr>
          <w:szCs w:val="24"/>
        </w:rPr>
        <w:t xml:space="preserve"> как к результатам, </w:t>
      </w:r>
      <w:r w:rsidR="007E50D8">
        <w:rPr>
          <w:szCs w:val="24"/>
        </w:rPr>
        <w:t xml:space="preserve">что было, мы сами себе обрубим </w:t>
      </w:r>
      <w:r w:rsidRPr="00B5177F">
        <w:rPr>
          <w:szCs w:val="24"/>
        </w:rPr>
        <w:t xml:space="preserve">какие-то опоры или основы к вхождению вот как раз к разным видам синтезностей или разным видам эталонностей, чтобы переходить на следующий этап и формировать эту мысль. Вот, чтобы в чаше Памяти сформировалась новая мысль, или в любой чаше сложилось это действие, у носителя, то есть, у меня, как у Субъекта должны быть накоплены выводы на разные темы. И вот вы сказали хорошее слово </w:t>
      </w:r>
      <w:r w:rsidR="007E50D8">
        <w:rPr>
          <w:szCs w:val="24"/>
        </w:rPr>
        <w:t>–</w:t>
      </w:r>
      <w:r w:rsidRPr="00B5177F">
        <w:rPr>
          <w:szCs w:val="24"/>
        </w:rPr>
        <w:t xml:space="preserve"> предельность. </w:t>
      </w:r>
      <w:r w:rsidRPr="007E50D8">
        <w:rPr>
          <w:b/>
          <w:szCs w:val="24"/>
        </w:rPr>
        <w:t>Тогда получается, что Синтез и Огонь, который для меня запределен, он и будет для меня парадигмальным.</w:t>
      </w:r>
      <w:r w:rsidRPr="00B5177F">
        <w:rPr>
          <w:szCs w:val="24"/>
        </w:rPr>
        <w:t xml:space="preserve"> То ест</w:t>
      </w:r>
      <w:r w:rsidR="007E50D8">
        <w:rPr>
          <w:szCs w:val="24"/>
        </w:rPr>
        <w:t>ь</w:t>
      </w:r>
      <w:r w:rsidRPr="00B5177F">
        <w:rPr>
          <w:szCs w:val="24"/>
        </w:rPr>
        <w:t xml:space="preserve"> </w:t>
      </w:r>
      <w:r w:rsidRPr="007E50D8">
        <w:rPr>
          <w:b/>
          <w:szCs w:val="24"/>
        </w:rPr>
        <w:t>это то, что я начинаю из границ ИВДИВО</w:t>
      </w:r>
      <w:r w:rsidRPr="00B5177F">
        <w:rPr>
          <w:szCs w:val="24"/>
        </w:rPr>
        <w:t xml:space="preserve">, ну, в данном случае, 47-го архетипа, или 960-го, у Кут Хуми, у Мории </w:t>
      </w:r>
      <w:r w:rsidRPr="007E50D8">
        <w:rPr>
          <w:b/>
          <w:szCs w:val="24"/>
        </w:rPr>
        <w:t>стягивать на себя, концентри</w:t>
      </w:r>
      <w:r w:rsidR="007E50D8">
        <w:rPr>
          <w:b/>
          <w:szCs w:val="24"/>
        </w:rPr>
        <w:t xml:space="preserve">ровать, вводить и делать выводы </w:t>
      </w:r>
      <w:r w:rsidR="007E50D8" w:rsidRPr="007E50D8">
        <w:rPr>
          <w:szCs w:val="24"/>
        </w:rPr>
        <w:t>и</w:t>
      </w:r>
      <w:r w:rsidR="009E3F88">
        <w:rPr>
          <w:szCs w:val="24"/>
        </w:rPr>
        <w:t xml:space="preserve">ли хотя </w:t>
      </w:r>
      <w:r w:rsidRPr="00B5177F">
        <w:rPr>
          <w:szCs w:val="24"/>
        </w:rPr>
        <w:t xml:space="preserve">бы предвывод какой-то позиции Наблюдателя или дееспособного в практиковании, </w:t>
      </w:r>
      <w:r w:rsidRPr="007E50D8">
        <w:rPr>
          <w:b/>
          <w:szCs w:val="24"/>
        </w:rPr>
        <w:t>чтобы у меня сложилось восприятие, что я вообще делаю</w:t>
      </w:r>
      <w:r w:rsidRPr="00B5177F">
        <w:rPr>
          <w:szCs w:val="24"/>
        </w:rPr>
        <w:t>. Как мы вчера говорили, что в проживании вы должны дать обратную связь, то, что пропустили сквозь себя. Вот пропустили дееспособный Синтез и начинаете сразу же внутри думать или делать выводы, что это для вас. Вот, на уровне разных частностей, то, что ты сейчас тут говоришь. И с точки зрения мысли будет вывод один, с точки зрения смысла будет вывод другой, с точки зрения сути буде</w:t>
      </w:r>
      <w:r w:rsidR="009E3F88">
        <w:rPr>
          <w:szCs w:val="24"/>
        </w:rPr>
        <w:t>т</w:t>
      </w:r>
      <w:r w:rsidRPr="00B5177F">
        <w:rPr>
          <w:szCs w:val="24"/>
        </w:rPr>
        <w:t xml:space="preserve"> вывод третий. Вот, я вам предлагаю просто подумать на досуге, самостоятельно, с Аватаром Синтеза Кут Хуми и Мория просто походить и, знаете, та</w:t>
      </w:r>
      <w:r w:rsidR="007E50D8">
        <w:rPr>
          <w:szCs w:val="24"/>
        </w:rPr>
        <w:t>к потеребиться этими вопросами.</w:t>
      </w:r>
    </w:p>
    <w:p w14:paraId="157CE971" w14:textId="77777777" w:rsidR="007E50D8" w:rsidRDefault="008B772B" w:rsidP="007F0EE3">
      <w:pPr>
        <w:spacing w:after="0"/>
        <w:ind w:firstLine="567"/>
        <w:rPr>
          <w:szCs w:val="24"/>
        </w:rPr>
      </w:pPr>
      <w:r w:rsidRPr="00B5177F">
        <w:rPr>
          <w:szCs w:val="24"/>
        </w:rPr>
        <w:t>То есть, есть такое слово — терзание. Только, есть терзания как муки сердечные, душевные, а есть</w:t>
      </w:r>
      <w:r w:rsidR="007E50D8">
        <w:rPr>
          <w:szCs w:val="24"/>
        </w:rPr>
        <w:t>,</w:t>
      </w:r>
      <w:r w:rsidRPr="00B5177F">
        <w:rPr>
          <w:szCs w:val="24"/>
        </w:rPr>
        <w:t xml:space="preserve"> когда вы терзаетесь внутри поиском новых действий, на которые физически головной мозг не может выработать ни один эталон. Потому что как бы вы его частностями не </w:t>
      </w:r>
      <w:r w:rsidRPr="00B5177F">
        <w:rPr>
          <w:szCs w:val="24"/>
        </w:rPr>
        <w:lastRenderedPageBreak/>
        <w:t>напитывали, пока во внутреннем мире в 9-рице от Человека до Отца не будет результат, вернее, не б</w:t>
      </w:r>
      <w:r w:rsidR="007E50D8">
        <w:rPr>
          <w:szCs w:val="24"/>
        </w:rPr>
        <w:t>удет опыта командного действия.</w:t>
      </w:r>
    </w:p>
    <w:p w14:paraId="74146006" w14:textId="77777777" w:rsidR="007E50D8" w:rsidRDefault="008B772B" w:rsidP="007F0EE3">
      <w:pPr>
        <w:spacing w:after="0"/>
        <w:ind w:firstLine="567"/>
        <w:rPr>
          <w:szCs w:val="24"/>
        </w:rPr>
      </w:pPr>
      <w:r w:rsidRPr="00B5177F">
        <w:rPr>
          <w:szCs w:val="24"/>
        </w:rPr>
        <w:t xml:space="preserve">Поэтому вы собираетесь вместе, когда вы говорите: «Я не буду приходить, потому что ничего не понимаю», </w:t>
      </w:r>
      <w:r w:rsidR="007E50D8">
        <w:rPr>
          <w:szCs w:val="24"/>
        </w:rPr>
        <w:t>–</w:t>
      </w:r>
      <w:r w:rsidRPr="00B5177F">
        <w:rPr>
          <w:szCs w:val="24"/>
        </w:rPr>
        <w:t xml:space="preserve"> ты рубишь сук, на котором сидишь. Даже, когда ты находишься в этой группе, есть созрева</w:t>
      </w:r>
      <w:r w:rsidR="007E50D8">
        <w:rPr>
          <w:szCs w:val="24"/>
        </w:rPr>
        <w:t>ние процесса даже ментальности.</w:t>
      </w:r>
    </w:p>
    <w:p w14:paraId="4CB4CD6D" w14:textId="77777777" w:rsidR="00D149B1" w:rsidRDefault="008B772B" w:rsidP="007F0EE3">
      <w:pPr>
        <w:spacing w:after="0"/>
        <w:ind w:firstLine="567"/>
        <w:rPr>
          <w:szCs w:val="24"/>
        </w:rPr>
      </w:pPr>
      <w:r w:rsidRPr="00B5177F">
        <w:rPr>
          <w:szCs w:val="24"/>
        </w:rPr>
        <w:t>Как вы думаете, сколько зреет ментальность? Вот, зреет ментальность? Зреет смыслы, зреют суть, зреют чувства? Сколько они зреют, сколько они, не знаю там, нашим языком синтезируются, чтобы они вызр</w:t>
      </w:r>
      <w:r w:rsidR="007E50D8">
        <w:rPr>
          <w:szCs w:val="24"/>
        </w:rPr>
        <w:t>ели и оформились. И всё зависит –</w:t>
      </w:r>
      <w:r w:rsidRPr="00B5177F">
        <w:rPr>
          <w:szCs w:val="24"/>
        </w:rPr>
        <w:t xml:space="preserve"> а, правильно подумали </w:t>
      </w:r>
      <w:r w:rsidR="007E50D8">
        <w:rPr>
          <w:szCs w:val="24"/>
        </w:rPr>
        <w:t>–</w:t>
      </w:r>
      <w:r w:rsidRPr="00B5177F">
        <w:rPr>
          <w:szCs w:val="24"/>
        </w:rPr>
        <w:t xml:space="preserve"> о</w:t>
      </w:r>
      <w:r w:rsidR="007E50D8">
        <w:rPr>
          <w:szCs w:val="24"/>
        </w:rPr>
        <w:t xml:space="preserve">т развитости внутреннего мира. </w:t>
      </w:r>
      <w:r w:rsidRPr="00B5177F">
        <w:rPr>
          <w:szCs w:val="24"/>
        </w:rPr>
        <w:t xml:space="preserve">У кого-то они созреют за секунду, у кого-то созреют за годы там, за месяцы. И как обычно, Виталий Александрович шутит </w:t>
      </w:r>
      <w:r w:rsidR="007E50D8">
        <w:rPr>
          <w:szCs w:val="24"/>
        </w:rPr>
        <w:t>–</w:t>
      </w:r>
      <w:r w:rsidRPr="00B5177F">
        <w:rPr>
          <w:szCs w:val="24"/>
        </w:rPr>
        <w:t xml:space="preserve"> минимум 9 месяцев. И это стандарт</w:t>
      </w:r>
      <w:r w:rsidR="007E50D8">
        <w:rPr>
          <w:szCs w:val="24"/>
        </w:rPr>
        <w:t>, потому что физическое тело, ну, вернее даже так,</w:t>
      </w:r>
      <w:r w:rsidRPr="00B5177F">
        <w:rPr>
          <w:szCs w:val="24"/>
        </w:rPr>
        <w:t xml:space="preserve"> органы физического тела имеют свой период времени в месяцах обновления даже клеточной структуры. Если</w:t>
      </w:r>
      <w:r w:rsidR="00D149B1">
        <w:rPr>
          <w:szCs w:val="24"/>
        </w:rPr>
        <w:t xml:space="preserve"> посмотреть на каждую частность</w:t>
      </w:r>
      <w:r w:rsidRPr="00B5177F">
        <w:rPr>
          <w:szCs w:val="24"/>
        </w:rPr>
        <w:t xml:space="preserve"> как на отдельную субстанцию ядер, а любое ядро </w:t>
      </w:r>
      <w:r w:rsidR="00D149B1">
        <w:rPr>
          <w:szCs w:val="24"/>
        </w:rPr>
        <w:t>–</w:t>
      </w:r>
      <w:r w:rsidRPr="00B5177F">
        <w:rPr>
          <w:szCs w:val="24"/>
        </w:rPr>
        <w:t xml:space="preserve"> это эффект ещё действия клетки, тогда получается, преображая физическое тело, или входя в сост</w:t>
      </w:r>
      <w:r w:rsidR="00D149B1">
        <w:rPr>
          <w:szCs w:val="24"/>
        </w:rPr>
        <w:t>ояние репликационности с Отцом…</w:t>
      </w:r>
    </w:p>
    <w:p w14:paraId="4F39A331" w14:textId="77777777" w:rsidR="00D149B1" w:rsidRDefault="008B772B" w:rsidP="007F0EE3">
      <w:pPr>
        <w:spacing w:after="0"/>
        <w:ind w:firstLine="567"/>
        <w:rPr>
          <w:szCs w:val="24"/>
        </w:rPr>
      </w:pPr>
      <w:r w:rsidRPr="00B5177F">
        <w:rPr>
          <w:szCs w:val="24"/>
        </w:rPr>
        <w:t xml:space="preserve">Вот, вчера Омега обновилась, на 15-м Синтезе. Посмотрите не само обновление, что обновилась Омега, реестр, а посмотрите практику. Там в самой практике звучит эффект, когда тело реагирует на процесс, я скажу слово </w:t>
      </w:r>
      <w:r w:rsidR="00D149B1">
        <w:rPr>
          <w:szCs w:val="24"/>
        </w:rPr>
        <w:t>–</w:t>
      </w:r>
      <w:r w:rsidRPr="00B5177F">
        <w:rPr>
          <w:szCs w:val="24"/>
        </w:rPr>
        <w:t xml:space="preserve"> природы, но так и </w:t>
      </w:r>
      <w:r w:rsidR="00D149B1">
        <w:rPr>
          <w:szCs w:val="24"/>
        </w:rPr>
        <w:t xml:space="preserve">будет: природы Омеги как жизни Человека </w:t>
      </w:r>
      <w:r w:rsidRPr="00B5177F">
        <w:rPr>
          <w:szCs w:val="24"/>
        </w:rPr>
        <w:t>или там жизни Посвящённого, там больш</w:t>
      </w:r>
      <w:r w:rsidR="00D149B1">
        <w:rPr>
          <w:szCs w:val="24"/>
        </w:rPr>
        <w:t>е обновление Посвящённого было.</w:t>
      </w:r>
    </w:p>
    <w:p w14:paraId="71366B69" w14:textId="77777777" w:rsidR="00B13527" w:rsidRDefault="008B772B" w:rsidP="007F0EE3">
      <w:pPr>
        <w:spacing w:after="0"/>
        <w:ind w:firstLine="567"/>
        <w:rPr>
          <w:szCs w:val="24"/>
        </w:rPr>
      </w:pPr>
      <w:r w:rsidRPr="00B5177F">
        <w:rPr>
          <w:szCs w:val="24"/>
        </w:rPr>
        <w:t>Тогда получается, что, не приходя на Совет и не приходя на мозговые штурмы, не пр</w:t>
      </w:r>
      <w:r w:rsidR="00B13527">
        <w:rPr>
          <w:szCs w:val="24"/>
        </w:rPr>
        <w:t xml:space="preserve">иходя на Парадигмальные Советы – </w:t>
      </w:r>
      <w:r w:rsidRPr="00B5177F">
        <w:rPr>
          <w:szCs w:val="24"/>
        </w:rPr>
        <w:t>вы же проводите</w:t>
      </w:r>
      <w:r w:rsidR="00B13527">
        <w:rPr>
          <w:szCs w:val="24"/>
        </w:rPr>
        <w:t xml:space="preserve"> </w:t>
      </w:r>
      <w:r w:rsidRPr="00B5177F">
        <w:rPr>
          <w:szCs w:val="24"/>
        </w:rPr>
        <w:t xml:space="preserve">в Питере? </w:t>
      </w:r>
      <w:r w:rsidR="00B13527">
        <w:rPr>
          <w:szCs w:val="24"/>
        </w:rPr>
        <w:t>– в</w:t>
      </w:r>
      <w:r w:rsidRPr="00B5177F">
        <w:rPr>
          <w:szCs w:val="24"/>
        </w:rPr>
        <w:t>ы сами же себе ставите внутренне состояние табуирования, табу на рост ментальности и любой друг</w:t>
      </w:r>
      <w:r w:rsidR="00B13527">
        <w:rPr>
          <w:szCs w:val="24"/>
        </w:rPr>
        <w:t>ой частности.</w:t>
      </w:r>
    </w:p>
    <w:p w14:paraId="4FC38877" w14:textId="61C9CCBE" w:rsidR="00B13527" w:rsidRDefault="00B13527" w:rsidP="007F0EE3">
      <w:pPr>
        <w:spacing w:after="0"/>
        <w:ind w:firstLine="567"/>
        <w:rPr>
          <w:b/>
          <w:szCs w:val="24"/>
        </w:rPr>
      </w:pPr>
      <w:r>
        <w:rPr>
          <w:szCs w:val="24"/>
        </w:rPr>
        <w:t>И тогда Парадигма</w:t>
      </w:r>
      <w:r w:rsidR="008B772B" w:rsidRPr="00B5177F">
        <w:rPr>
          <w:szCs w:val="24"/>
        </w:rPr>
        <w:t xml:space="preserve"> как запредельность Огня и Синтеза, которая зреет. А любая запредельность, это всегда Синтез чего-то по количеству видов частностей. Вот, давайте просто посмотрим, что такое запредельность. Вот Владыка, как всегда</w:t>
      </w:r>
      <w:r>
        <w:rPr>
          <w:szCs w:val="24"/>
        </w:rPr>
        <w:t>, объяснял, что Изначальность – э</w:t>
      </w:r>
      <w:r w:rsidR="008B772B" w:rsidRPr="00B5177F">
        <w:rPr>
          <w:szCs w:val="24"/>
        </w:rPr>
        <w:t>то вчера Л. говорила, что Изначальность, когда ес</w:t>
      </w:r>
      <w:r>
        <w:rPr>
          <w:szCs w:val="24"/>
        </w:rPr>
        <w:t>ть потом 1-й порядок, 2-й, 3-й – а</w:t>
      </w:r>
      <w:r w:rsidR="008B772B" w:rsidRPr="00B5177F">
        <w:rPr>
          <w:szCs w:val="24"/>
        </w:rPr>
        <w:t xml:space="preserve"> Кут Хуми ещё к этому всегда говорил, что любая Изначальность </w:t>
      </w:r>
      <w:r>
        <w:rPr>
          <w:szCs w:val="24"/>
        </w:rPr>
        <w:t>–</w:t>
      </w:r>
      <w:r w:rsidR="00F153EA">
        <w:rPr>
          <w:szCs w:val="24"/>
        </w:rPr>
        <w:t xml:space="preserve"> </w:t>
      </w:r>
      <w:r w:rsidR="008B772B" w:rsidRPr="00B5177F">
        <w:rPr>
          <w:szCs w:val="24"/>
        </w:rPr>
        <w:t>это то, что стоит выше нас.</w:t>
      </w:r>
      <w:r>
        <w:rPr>
          <w:szCs w:val="24"/>
        </w:rPr>
        <w:t xml:space="preserve"> То есть</w:t>
      </w:r>
      <w:r w:rsidR="008B772B" w:rsidRPr="00B5177F">
        <w:rPr>
          <w:szCs w:val="24"/>
        </w:rPr>
        <w:t xml:space="preserve"> для нас с вами, допустим, для Мудрости Изначальность </w:t>
      </w:r>
      <w:r>
        <w:rPr>
          <w:szCs w:val="24"/>
        </w:rPr>
        <w:t xml:space="preserve">– уже Воля. Поэтому </w:t>
      </w:r>
      <w:r w:rsidRPr="00B13527">
        <w:rPr>
          <w:b/>
          <w:szCs w:val="24"/>
        </w:rPr>
        <w:t>Парадигмальность –</w:t>
      </w:r>
      <w:r w:rsidR="008B772B" w:rsidRPr="00B13527">
        <w:rPr>
          <w:b/>
          <w:szCs w:val="24"/>
        </w:rPr>
        <w:t xml:space="preserve"> это состояние Воли</w:t>
      </w:r>
      <w:r>
        <w:rPr>
          <w:b/>
          <w:szCs w:val="24"/>
        </w:rPr>
        <w:t>,</w:t>
      </w:r>
      <w:r w:rsidR="008B772B" w:rsidRPr="00B13527">
        <w:rPr>
          <w:b/>
          <w:szCs w:val="24"/>
        </w:rPr>
        <w:t xml:space="preserve"> и любая Воля, </w:t>
      </w:r>
      <w:r w:rsidRPr="00B13527">
        <w:rPr>
          <w:b/>
          <w:szCs w:val="24"/>
        </w:rPr>
        <w:t xml:space="preserve">на </w:t>
      </w:r>
      <w:r w:rsidR="008B772B" w:rsidRPr="00B13527">
        <w:rPr>
          <w:b/>
          <w:szCs w:val="24"/>
        </w:rPr>
        <w:t>которую мы не способны, это уже</w:t>
      </w:r>
      <w:r>
        <w:rPr>
          <w:b/>
          <w:szCs w:val="24"/>
        </w:rPr>
        <w:t xml:space="preserve"> будет Парадигмальное действие.</w:t>
      </w:r>
    </w:p>
    <w:p w14:paraId="1B5717AC" w14:textId="77777777" w:rsidR="008B772B" w:rsidRPr="00B5177F" w:rsidRDefault="008B772B" w:rsidP="007F0EE3">
      <w:pPr>
        <w:spacing w:after="0"/>
        <w:ind w:firstLine="567"/>
        <w:rPr>
          <w:szCs w:val="24"/>
        </w:rPr>
      </w:pPr>
      <w:r w:rsidRPr="00B5177F">
        <w:rPr>
          <w:szCs w:val="24"/>
        </w:rPr>
        <w:t xml:space="preserve">Но, если вернуться к азам и вспомнить, что любая Парадигма состоит из синтеза Частностей. А если вернуться ещё, извините за это слово. Вернуться, вернуться, куда мы там возвращаемся всё время? Вернуться, вернуться </w:t>
      </w:r>
      <w:r w:rsidR="00B13527">
        <w:rPr>
          <w:szCs w:val="24"/>
        </w:rPr>
        <w:t>–</w:t>
      </w:r>
      <w:r w:rsidRPr="00B5177F">
        <w:rPr>
          <w:szCs w:val="24"/>
        </w:rPr>
        <w:t xml:space="preserve"> всё, никуда не вернулись, мы же стоим на месте, </w:t>
      </w:r>
      <w:r w:rsidR="00B13527">
        <w:rPr>
          <w:szCs w:val="24"/>
        </w:rPr>
        <w:t>–</w:t>
      </w:r>
      <w:r w:rsidRPr="00B5177F">
        <w:rPr>
          <w:szCs w:val="24"/>
        </w:rPr>
        <w:t xml:space="preserve"> это я сама себе говорю. Л. диагноз пока ещё не пишем. </w:t>
      </w:r>
    </w:p>
    <w:p w14:paraId="7733DE2C"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00B13527">
        <w:rPr>
          <w:i/>
          <w:iCs/>
          <w:szCs w:val="24"/>
        </w:rPr>
        <w:t xml:space="preserve">Я не написала, а сказала: «К </w:t>
      </w:r>
      <w:r w:rsidRPr="00B5177F">
        <w:rPr>
          <w:i/>
          <w:iCs/>
          <w:szCs w:val="24"/>
        </w:rPr>
        <w:t>истокам</w:t>
      </w:r>
      <w:r w:rsidR="00B13527">
        <w:rPr>
          <w:i/>
          <w:iCs/>
          <w:szCs w:val="24"/>
        </w:rPr>
        <w:t>»</w:t>
      </w:r>
      <w:r w:rsidRPr="00B5177F">
        <w:rPr>
          <w:i/>
          <w:iCs/>
          <w:szCs w:val="24"/>
        </w:rPr>
        <w:t>.</w:t>
      </w:r>
      <w:r w:rsidRPr="00B5177F">
        <w:rPr>
          <w:szCs w:val="24"/>
        </w:rPr>
        <w:t xml:space="preserve"> </w:t>
      </w:r>
    </w:p>
    <w:p w14:paraId="1BDF4322" w14:textId="77777777" w:rsidR="008B772B" w:rsidRPr="00B5177F" w:rsidRDefault="00B13527" w:rsidP="007F0EE3">
      <w:pPr>
        <w:spacing w:after="0"/>
        <w:ind w:firstLine="567"/>
        <w:rPr>
          <w:szCs w:val="24"/>
        </w:rPr>
      </w:pPr>
      <w:r>
        <w:rPr>
          <w:szCs w:val="24"/>
        </w:rPr>
        <w:t>Да, да, да. К</w:t>
      </w:r>
      <w:r w:rsidR="008B772B" w:rsidRPr="00B5177F">
        <w:rPr>
          <w:szCs w:val="24"/>
        </w:rPr>
        <w:t xml:space="preserve"> истокам, доктор меня поддержал. То получается, что когда мы возвращаемся к первопричине, к этому, к истокам, то син</w:t>
      </w:r>
      <w:r>
        <w:rPr>
          <w:szCs w:val="24"/>
        </w:rPr>
        <w:t>тез Частностей формирует некое Ц</w:t>
      </w:r>
      <w:r w:rsidR="008B772B" w:rsidRPr="00B5177F">
        <w:rPr>
          <w:szCs w:val="24"/>
        </w:rPr>
        <w:t xml:space="preserve">елое. И чем нас поддерживает Изначально Вышестоящий Отец? </w:t>
      </w:r>
      <w:r>
        <w:rPr>
          <w:szCs w:val="24"/>
        </w:rPr>
        <w:t xml:space="preserve">— Вот </w:t>
      </w:r>
      <w:r w:rsidRPr="00B13527">
        <w:rPr>
          <w:b/>
          <w:szCs w:val="24"/>
        </w:rPr>
        <w:t>нас</w:t>
      </w:r>
      <w:r w:rsidR="008B772B" w:rsidRPr="00B13527">
        <w:rPr>
          <w:b/>
          <w:szCs w:val="24"/>
        </w:rPr>
        <w:t xml:space="preserve"> как Аватаров Отец поддерживает Частностями вначале</w:t>
      </w:r>
      <w:r>
        <w:rPr>
          <w:szCs w:val="24"/>
        </w:rPr>
        <w:t>. И как бы мы с вами ни</w:t>
      </w:r>
      <w:r w:rsidR="008B772B" w:rsidRPr="00B5177F">
        <w:rPr>
          <w:szCs w:val="24"/>
        </w:rPr>
        <w:t xml:space="preserve"> посмотрели, мы можем</w:t>
      </w:r>
      <w:r>
        <w:rPr>
          <w:szCs w:val="24"/>
        </w:rPr>
        <w:t>,</w:t>
      </w:r>
      <w:r w:rsidR="008B772B" w:rsidRPr="00B5177F">
        <w:rPr>
          <w:szCs w:val="24"/>
        </w:rPr>
        <w:t xml:space="preserve"> с одной стороны, посмотреть или рассмотреть, что Отец поддерживает нас Частями. Если Части вырабатывают Частности, значит, вырабатывая Частью Истины, собственно, Частность Мудрость, нам необходимо понять, что нас Отец поддерживает не Истиной, нас Отец поддерживает Мудростью. </w:t>
      </w:r>
      <w:r w:rsidR="008B772B" w:rsidRPr="00B13527">
        <w:rPr>
          <w:b/>
          <w:szCs w:val="24"/>
        </w:rPr>
        <w:t>А Мудрость это будет результат чего?</w:t>
      </w:r>
      <w:r w:rsidR="008B772B" w:rsidRPr="00B5177F">
        <w:rPr>
          <w:szCs w:val="24"/>
        </w:rPr>
        <w:t xml:space="preserve"> </w:t>
      </w:r>
      <w:r>
        <w:rPr>
          <w:szCs w:val="24"/>
        </w:rPr>
        <w:t xml:space="preserve">— Наших Умений синтеза. Ну, </w:t>
      </w:r>
      <w:r w:rsidR="008B772B" w:rsidRPr="00B5177F">
        <w:rPr>
          <w:szCs w:val="24"/>
        </w:rPr>
        <w:t>так же? Умений. Вот, взгляд не стандартный</w:t>
      </w:r>
      <w:r>
        <w:rPr>
          <w:szCs w:val="24"/>
        </w:rPr>
        <w:t>.</w:t>
      </w:r>
      <w:r w:rsidR="008B772B" w:rsidRPr="00B5177F">
        <w:rPr>
          <w:szCs w:val="24"/>
        </w:rPr>
        <w:t xml:space="preserve"> </w:t>
      </w:r>
      <w:r>
        <w:rPr>
          <w:szCs w:val="24"/>
        </w:rPr>
        <w:t>И</w:t>
      </w:r>
      <w:r w:rsidR="008B772B" w:rsidRPr="00B5177F">
        <w:rPr>
          <w:szCs w:val="24"/>
        </w:rPr>
        <w:t xml:space="preserve"> мы скажем</w:t>
      </w:r>
      <w:r>
        <w:rPr>
          <w:szCs w:val="24"/>
        </w:rPr>
        <w:t>: «Разве У</w:t>
      </w:r>
      <w:r w:rsidR="008B772B" w:rsidRPr="00B5177F">
        <w:rPr>
          <w:szCs w:val="24"/>
        </w:rPr>
        <w:t xml:space="preserve">мения результат Мудрости?» Получается, что да, для нас с вами сейчас в активации </w:t>
      </w:r>
      <w:r>
        <w:rPr>
          <w:szCs w:val="24"/>
        </w:rPr>
        <w:t>вот этих 64-х Частностей. И от Умения движения до Умения с</w:t>
      </w:r>
      <w:r w:rsidR="008B772B" w:rsidRPr="00B5177F">
        <w:rPr>
          <w:szCs w:val="24"/>
        </w:rPr>
        <w:t>интеза, хотя-бы синтезировать собою в оси Синтеза состояние Мудрости, которая бы потом впиталась в наше тело и</w:t>
      </w:r>
      <w:r w:rsidR="009363A6">
        <w:rPr>
          <w:szCs w:val="24"/>
        </w:rPr>
        <w:t>ли</w:t>
      </w:r>
      <w:r w:rsidR="008B772B" w:rsidRPr="00B5177F">
        <w:rPr>
          <w:szCs w:val="24"/>
        </w:rPr>
        <w:t xml:space="preserve"> вписалась в наше тело как состояние разных видов вещественности. </w:t>
      </w:r>
    </w:p>
    <w:p w14:paraId="5F1F40A6" w14:textId="77777777" w:rsidR="006A7049" w:rsidRDefault="008B772B" w:rsidP="007F0EE3">
      <w:pPr>
        <w:spacing w:after="0"/>
        <w:ind w:firstLine="567"/>
        <w:rPr>
          <w:szCs w:val="24"/>
        </w:rPr>
      </w:pPr>
      <w:r w:rsidRPr="00B5177F">
        <w:rPr>
          <w:szCs w:val="24"/>
        </w:rPr>
        <w:t xml:space="preserve">И вот </w:t>
      </w:r>
      <w:r w:rsidRPr="006A7049">
        <w:rPr>
          <w:b/>
          <w:szCs w:val="24"/>
        </w:rPr>
        <w:t>вещество Аватара будет какое?</w:t>
      </w:r>
      <w:r w:rsidRPr="00B5177F">
        <w:rPr>
          <w:szCs w:val="24"/>
        </w:rPr>
        <w:t xml:space="preserve"> Помните, если сейчас вернуться к внутреннему миру </w:t>
      </w:r>
      <w:r w:rsidR="006A7049">
        <w:rPr>
          <w:szCs w:val="24"/>
        </w:rPr>
        <w:t>–</w:t>
      </w:r>
      <w:r w:rsidRPr="00B5177F">
        <w:rPr>
          <w:szCs w:val="24"/>
        </w:rPr>
        <w:t xml:space="preserve"> 360 Ядер Синтеза внутреннего мира. Выходя к Кут Хуми, мы общаемся с Аватаром Синтеза Кут Хуми каким миром? </w:t>
      </w:r>
      <w:r w:rsidR="006A7049">
        <w:rPr>
          <w:szCs w:val="24"/>
        </w:rPr>
        <w:t xml:space="preserve">— </w:t>
      </w:r>
      <w:r w:rsidRPr="00B5177F">
        <w:rPr>
          <w:szCs w:val="24"/>
        </w:rPr>
        <w:t xml:space="preserve">Синтезным. И вот этот </w:t>
      </w:r>
      <w:r w:rsidRPr="006A7049">
        <w:rPr>
          <w:b/>
          <w:szCs w:val="24"/>
        </w:rPr>
        <w:t>Синтезный мир для нас с вами как для Аватаров</w:t>
      </w:r>
      <w:r w:rsidR="009363A6">
        <w:rPr>
          <w:b/>
          <w:szCs w:val="24"/>
        </w:rPr>
        <w:t>,</w:t>
      </w:r>
      <w:r w:rsidRPr="006A7049">
        <w:rPr>
          <w:b/>
          <w:szCs w:val="24"/>
        </w:rPr>
        <w:t xml:space="preserve"> он какой?</w:t>
      </w:r>
      <w:r w:rsidRPr="00B5177F">
        <w:rPr>
          <w:szCs w:val="24"/>
        </w:rPr>
        <w:t xml:space="preserve"> Что там Владыка на 100-м Синтезе объяснял? </w:t>
      </w:r>
      <w:r w:rsidR="006A7049">
        <w:rPr>
          <w:szCs w:val="24"/>
        </w:rPr>
        <w:t xml:space="preserve">— </w:t>
      </w:r>
      <w:r w:rsidRPr="00B5177F">
        <w:rPr>
          <w:szCs w:val="24"/>
        </w:rPr>
        <w:t xml:space="preserve">Он Волевой, </w:t>
      </w:r>
      <w:r w:rsidRPr="00B5177F">
        <w:rPr>
          <w:szCs w:val="24"/>
        </w:rPr>
        <w:lastRenderedPageBreak/>
        <w:t>где мы с точки зрения 100-го Синтеза входим в 7-ю глубин</w:t>
      </w:r>
      <w:r w:rsidR="006A7049">
        <w:rPr>
          <w:szCs w:val="24"/>
        </w:rPr>
        <w:t xml:space="preserve">у и начинаем отстраивать Синтез </w:t>
      </w:r>
      <w:r w:rsidRPr="00B5177F">
        <w:rPr>
          <w:szCs w:val="24"/>
        </w:rPr>
        <w:t xml:space="preserve">чем внутри себя? Вот </w:t>
      </w:r>
      <w:r w:rsidRPr="006A7049">
        <w:rPr>
          <w:b/>
          <w:szCs w:val="24"/>
        </w:rPr>
        <w:t>формируем его чем, этот Синтез?</w:t>
      </w:r>
      <w:r w:rsidRPr="00B5177F">
        <w:rPr>
          <w:szCs w:val="24"/>
        </w:rPr>
        <w:t xml:space="preserve"> </w:t>
      </w:r>
      <w:r w:rsidR="006A7049">
        <w:rPr>
          <w:szCs w:val="24"/>
        </w:rPr>
        <w:t>—</w:t>
      </w:r>
      <w:r w:rsidRPr="00B5177F">
        <w:rPr>
          <w:szCs w:val="24"/>
        </w:rPr>
        <w:t xml:space="preserve"> Первое: мы его формируем </w:t>
      </w:r>
      <w:r w:rsidR="006A7049">
        <w:rPr>
          <w:szCs w:val="24"/>
        </w:rPr>
        <w:t>Мудростью.</w:t>
      </w:r>
    </w:p>
    <w:p w14:paraId="4CFFFD37" w14:textId="77777777" w:rsidR="008B772B" w:rsidRPr="00B5177F" w:rsidRDefault="008B772B" w:rsidP="007F0EE3">
      <w:pPr>
        <w:spacing w:after="0"/>
        <w:ind w:firstLine="567"/>
        <w:rPr>
          <w:szCs w:val="24"/>
        </w:rPr>
      </w:pPr>
      <w:r w:rsidRPr="00B5177F">
        <w:rPr>
          <w:szCs w:val="24"/>
        </w:rPr>
        <w:t xml:space="preserve">То есть, для нас с вами по итогам 3-го Академического Синтеза должно стать понятным, что </w:t>
      </w:r>
      <w:r w:rsidRPr="006A7049">
        <w:rPr>
          <w:b/>
          <w:szCs w:val="24"/>
        </w:rPr>
        <w:t xml:space="preserve">Синтез для нас </w:t>
      </w:r>
      <w:r w:rsidR="006A7049" w:rsidRPr="006A7049">
        <w:rPr>
          <w:b/>
          <w:szCs w:val="24"/>
        </w:rPr>
        <w:t>–</w:t>
      </w:r>
      <w:r w:rsidRPr="006A7049">
        <w:rPr>
          <w:b/>
          <w:szCs w:val="24"/>
        </w:rPr>
        <w:t xml:space="preserve"> это Мудрость</w:t>
      </w:r>
      <w:r w:rsidR="006A7049">
        <w:rPr>
          <w:szCs w:val="24"/>
        </w:rPr>
        <w:t xml:space="preserve">. То есть </w:t>
      </w:r>
      <w:r w:rsidRPr="00B5177F">
        <w:rPr>
          <w:szCs w:val="24"/>
        </w:rPr>
        <w:t xml:space="preserve">то, что мы сможем синтезировать из Парадигмы и тех же книг Парадигмы, из любой тематики, которую мы ведём в направлении своей Организации, то Мудрость, которую мы вырабатываем, это будет равна нашей мысли. Почему? </w:t>
      </w:r>
      <w:r w:rsidR="006A7049">
        <w:rPr>
          <w:szCs w:val="24"/>
        </w:rPr>
        <w:t>— Потому что собственно</w:t>
      </w:r>
      <w:r w:rsidRPr="00B5177F">
        <w:rPr>
          <w:szCs w:val="24"/>
        </w:rPr>
        <w:t xml:space="preserve"> на </w:t>
      </w:r>
      <w:proofErr w:type="gramStart"/>
      <w:r w:rsidRPr="00B5177F">
        <w:rPr>
          <w:szCs w:val="24"/>
        </w:rPr>
        <w:t>самом</w:t>
      </w:r>
      <w:proofErr w:type="gramEnd"/>
      <w:r w:rsidRPr="00B5177F">
        <w:rPr>
          <w:szCs w:val="24"/>
        </w:rPr>
        <w:t xml:space="preserve"> ментале, где стоит мысль, будет стоять явление Учителя, так ж</w:t>
      </w:r>
      <w:r w:rsidR="006A7049">
        <w:rPr>
          <w:szCs w:val="24"/>
        </w:rPr>
        <w:t>е? У нас с вами будет стоять</w:t>
      </w:r>
      <w:r w:rsidRPr="00B5177F">
        <w:rPr>
          <w:szCs w:val="24"/>
        </w:rPr>
        <w:t xml:space="preserve"> с точки зрения Мудрости на 3-й позиции состояние ощущения, вернее, чувства как высшего процесса Владыки. Что мы тогда чувствуем внутри, в Мудрости от Отца, </w:t>
      </w:r>
      <w:r w:rsidRPr="006A7049">
        <w:rPr>
          <w:b/>
          <w:szCs w:val="24"/>
        </w:rPr>
        <w:t>чувствуем ли мы высшими чувствами всю 64-рицу Частностей?</w:t>
      </w:r>
      <w:r w:rsidR="006A7049">
        <w:rPr>
          <w:szCs w:val="24"/>
        </w:rPr>
        <w:t xml:space="preserve"> То есть</w:t>
      </w:r>
      <w:r w:rsidRPr="00B5177F">
        <w:rPr>
          <w:szCs w:val="24"/>
        </w:rPr>
        <w:t xml:space="preserve"> как почувствовать, допустим, Мудрость Изначально Вышестоящего Отца? Высшее состояние </w:t>
      </w:r>
      <w:r w:rsidR="006A7049">
        <w:rPr>
          <w:szCs w:val="24"/>
        </w:rPr>
        <w:t>Мудрости в теле</w:t>
      </w:r>
      <w:r w:rsidRPr="00B5177F">
        <w:rPr>
          <w:szCs w:val="24"/>
        </w:rPr>
        <w:t xml:space="preserve"> как мы будем чувствовать? В чакры мы не пойдём, систему чакр мы не будем организовывать. Чем мы будем чувствовать? </w:t>
      </w:r>
    </w:p>
    <w:p w14:paraId="13A209D0"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Любовью.</w:t>
      </w:r>
    </w:p>
    <w:p w14:paraId="4A5F3A71" w14:textId="77777777" w:rsidR="008B772B" w:rsidRPr="00B5177F" w:rsidRDefault="008B772B" w:rsidP="007F0EE3">
      <w:pPr>
        <w:spacing w:after="0"/>
        <w:ind w:firstLine="567"/>
        <w:rPr>
          <w:szCs w:val="24"/>
        </w:rPr>
      </w:pPr>
      <w:r w:rsidRPr="00B5177F">
        <w:rPr>
          <w:szCs w:val="24"/>
        </w:rPr>
        <w:t>Не-а. Вспомните, пожалуйста</w:t>
      </w:r>
      <w:r w:rsidR="009363A6">
        <w:rPr>
          <w:szCs w:val="24"/>
        </w:rPr>
        <w:t>,</w:t>
      </w:r>
      <w:r w:rsidRPr="00B5177F">
        <w:rPr>
          <w:szCs w:val="24"/>
        </w:rPr>
        <w:t xml:space="preserve"> 14-ю систему тела. Вот если чакра это 3-я, то 14-я система это какая? 16-я Дом, 15-я Тело. А 14-я? </w:t>
      </w:r>
    </w:p>
    <w:p w14:paraId="4251DEA3"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Теза.</w:t>
      </w:r>
    </w:p>
    <w:p w14:paraId="59D6E808" w14:textId="77777777" w:rsidR="008B772B" w:rsidRPr="00B5177F" w:rsidRDefault="008B772B" w:rsidP="007F0EE3">
      <w:pPr>
        <w:spacing w:after="0"/>
        <w:ind w:firstLine="567"/>
        <w:rPr>
          <w:szCs w:val="24"/>
        </w:rPr>
      </w:pPr>
      <w:r w:rsidRPr="00B5177F">
        <w:rPr>
          <w:szCs w:val="24"/>
        </w:rPr>
        <w:t xml:space="preserve">Теза. Тогда и понятно, что Теза. Как вы внутри Тезой высшими чувствами чувствуете Мудрость? </w:t>
      </w:r>
    </w:p>
    <w:p w14:paraId="24906C6D" w14:textId="77777777" w:rsidR="008B772B" w:rsidRPr="00B5177F" w:rsidRDefault="008B772B" w:rsidP="007F0EE3">
      <w:pPr>
        <w:spacing w:after="0"/>
        <w:ind w:firstLine="567"/>
        <w:rPr>
          <w:szCs w:val="24"/>
        </w:rPr>
      </w:pPr>
      <w:r w:rsidRPr="00B5177F">
        <w:rPr>
          <w:i/>
          <w:iCs/>
          <w:szCs w:val="24"/>
        </w:rPr>
        <w:t>Из зала: Как-то складывается…</w:t>
      </w:r>
    </w:p>
    <w:p w14:paraId="539C4C31"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А я думаю, что материей. Нет? Мы же материей чувствуем. В данном случае, Имикой, определённым таким состоянием…</w:t>
      </w:r>
    </w:p>
    <w:p w14:paraId="2E23CF4A" w14:textId="77777777" w:rsidR="008B772B" w:rsidRPr="00B5177F" w:rsidRDefault="008B772B" w:rsidP="007F0EE3">
      <w:pPr>
        <w:spacing w:after="0"/>
        <w:ind w:firstLine="567"/>
        <w:rPr>
          <w:szCs w:val="24"/>
        </w:rPr>
      </w:pPr>
      <w:r w:rsidRPr="00B5177F">
        <w:rPr>
          <w:szCs w:val="24"/>
        </w:rPr>
        <w:t xml:space="preserve">Имика тогда будет из чего исходить? Исходить, не состоять, а исходить? Эманироваться, флюидироваться, направляться, развёртываться? </w:t>
      </w:r>
      <w:r w:rsidRPr="001B25FD">
        <w:rPr>
          <w:b/>
          <w:szCs w:val="24"/>
        </w:rPr>
        <w:t>Из чего будет исходить Имика?</w:t>
      </w:r>
      <w:r w:rsidRPr="00B5177F">
        <w:rPr>
          <w:szCs w:val="24"/>
        </w:rPr>
        <w:t xml:space="preserve"> </w:t>
      </w:r>
    </w:p>
    <w:p w14:paraId="2ED41B68"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Наверное, из той насыщенности…</w:t>
      </w:r>
    </w:p>
    <w:p w14:paraId="1A2C303D" w14:textId="77777777" w:rsidR="008B772B" w:rsidRPr="00B5177F" w:rsidRDefault="008B772B" w:rsidP="007F0EE3">
      <w:pPr>
        <w:spacing w:after="0"/>
        <w:ind w:firstLine="567"/>
        <w:rPr>
          <w:szCs w:val="24"/>
        </w:rPr>
      </w:pPr>
      <w:r w:rsidRPr="00B5177F">
        <w:rPr>
          <w:szCs w:val="24"/>
        </w:rPr>
        <w:t>Из тела Аватара. Из тела Аватара.</w:t>
      </w:r>
    </w:p>
    <w:p w14:paraId="2C434444"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Из тех контекстов.</w:t>
      </w:r>
    </w:p>
    <w:p w14:paraId="2B9EAFB5" w14:textId="77777777" w:rsidR="001B25FD" w:rsidRDefault="001B25FD" w:rsidP="007F0EE3">
      <w:pPr>
        <w:spacing w:after="0"/>
        <w:ind w:firstLine="567"/>
        <w:rPr>
          <w:szCs w:val="24"/>
        </w:rPr>
      </w:pPr>
      <w:r>
        <w:rPr>
          <w:szCs w:val="24"/>
        </w:rPr>
        <w:t>Да. Н</w:t>
      </w:r>
      <w:r w:rsidR="008B772B" w:rsidRPr="00B5177F">
        <w:rPr>
          <w:szCs w:val="24"/>
        </w:rPr>
        <w:t xml:space="preserve">о </w:t>
      </w:r>
      <w:r w:rsidR="008B772B" w:rsidRPr="001B25FD">
        <w:rPr>
          <w:b/>
          <w:szCs w:val="24"/>
        </w:rPr>
        <w:t>вначале внутри у м</w:t>
      </w:r>
      <w:r w:rsidRPr="001B25FD">
        <w:rPr>
          <w:b/>
          <w:szCs w:val="24"/>
        </w:rPr>
        <w:t>еня должно сложиться набор 16</w:t>
      </w:r>
      <w:r w:rsidR="008B772B" w:rsidRPr="001B25FD">
        <w:rPr>
          <w:b/>
          <w:szCs w:val="24"/>
        </w:rPr>
        <w:t xml:space="preserve"> Тез</w:t>
      </w:r>
      <w:r w:rsidR="008B772B" w:rsidRPr="00B5177F">
        <w:rPr>
          <w:szCs w:val="24"/>
        </w:rPr>
        <w:t>. То есть, что мы вчера говорили в начале. И 16 Тез формируют одну Станцу. И вот, когда вы начинаете смотреть,</w:t>
      </w:r>
      <w:r>
        <w:rPr>
          <w:szCs w:val="24"/>
        </w:rPr>
        <w:t xml:space="preserve"> чувствовать высшими чувствами: и</w:t>
      </w:r>
      <w:r w:rsidR="008B772B" w:rsidRPr="00B5177F">
        <w:rPr>
          <w:szCs w:val="24"/>
        </w:rPr>
        <w:t xml:space="preserve"> у вас высшее чувство Отца, высшее чувство Аватара, высшее чувство Человека-Посвящённого, высшее чувство Человека-Служащего. Вот, </w:t>
      </w:r>
      <w:r w:rsidR="008B772B" w:rsidRPr="001B25FD">
        <w:rPr>
          <w:b/>
          <w:szCs w:val="24"/>
        </w:rPr>
        <w:t>всю 16-рицу отстроите, посмотрите, что Теза отражает высшее чувство на какой-то объём Мудрости</w:t>
      </w:r>
      <w:r>
        <w:rPr>
          <w:b/>
          <w:szCs w:val="24"/>
        </w:rPr>
        <w:t>,</w:t>
      </w:r>
      <w:r w:rsidR="008B772B" w:rsidRPr="001B25FD">
        <w:rPr>
          <w:b/>
          <w:szCs w:val="24"/>
        </w:rPr>
        <w:t xml:space="preserve"> и вы Мудрость чувствуете Тезой.</w:t>
      </w:r>
      <w:r w:rsidR="008B772B" w:rsidRPr="00B5177F">
        <w:rPr>
          <w:szCs w:val="24"/>
        </w:rPr>
        <w:t xml:space="preserve"> То тогда получается, что внутри сама Мудрость начинает ориентиров</w:t>
      </w:r>
      <w:r>
        <w:rPr>
          <w:szCs w:val="24"/>
        </w:rPr>
        <w:t>аться на внутреннее применение.</w:t>
      </w:r>
    </w:p>
    <w:p w14:paraId="01C785C7" w14:textId="77777777" w:rsidR="008B772B" w:rsidRPr="00B5177F" w:rsidRDefault="008B772B" w:rsidP="007F0EE3">
      <w:pPr>
        <w:spacing w:after="0"/>
        <w:ind w:firstLine="567"/>
        <w:rPr>
          <w:szCs w:val="24"/>
        </w:rPr>
      </w:pPr>
      <w:r w:rsidRPr="00B5177F">
        <w:rPr>
          <w:szCs w:val="24"/>
        </w:rPr>
        <w:t xml:space="preserve">Что мы там обычно говорим? </w:t>
      </w:r>
      <w:r w:rsidR="001B25FD">
        <w:rPr>
          <w:szCs w:val="24"/>
        </w:rPr>
        <w:t>—</w:t>
      </w:r>
      <w:r w:rsidRPr="00B5177F">
        <w:rPr>
          <w:szCs w:val="24"/>
        </w:rPr>
        <w:t xml:space="preserve"> Что Учитель учит телом. На Совещании Владык Синтеза А</w:t>
      </w:r>
      <w:r w:rsidR="001B25FD">
        <w:rPr>
          <w:szCs w:val="24"/>
        </w:rPr>
        <w:t>.</w:t>
      </w:r>
      <w:r w:rsidRPr="00B5177F">
        <w:rPr>
          <w:szCs w:val="24"/>
        </w:rPr>
        <w:t xml:space="preserve"> тренировала и говорит: «Учитель учит телом». А Учитель учит телом на основании чего? — вышестоящей организованной Мудрости, которую высшими чувствами в Тезах Владыка уже сложил, чтобы передать Учителю. </w:t>
      </w:r>
    </w:p>
    <w:p w14:paraId="5E63E0A8" w14:textId="77777777" w:rsidR="001B25FD" w:rsidRDefault="008B772B" w:rsidP="007F0EE3">
      <w:pPr>
        <w:spacing w:after="0"/>
        <w:ind w:firstLine="567"/>
        <w:rPr>
          <w:szCs w:val="24"/>
        </w:rPr>
      </w:pPr>
      <w:r w:rsidRPr="00B5177F">
        <w:rPr>
          <w:szCs w:val="24"/>
        </w:rPr>
        <w:t xml:space="preserve">Вот </w:t>
      </w:r>
      <w:r w:rsidR="001B25FD">
        <w:rPr>
          <w:szCs w:val="24"/>
        </w:rPr>
        <w:t xml:space="preserve">у </w:t>
      </w:r>
      <w:r w:rsidRPr="00B5177F">
        <w:rPr>
          <w:szCs w:val="24"/>
        </w:rPr>
        <w:t>меня вчера было жёсткое убеждение, ну, даже такое ощущение в теле, когда вы работали, что у нас больше привычка идти снизу вверх: Человек, Посвящённый, Служащий. А вчера, когда мы работали, вы особенно индивидуально в парах, вот прямо стояла такая среда от Мории и от Кут Хуми, но больше от Мории, когда Владыка вас в</w:t>
      </w:r>
      <w:r w:rsidR="001B25FD">
        <w:rPr>
          <w:szCs w:val="24"/>
        </w:rPr>
        <w:t>ышестояще проводил, сверху вниз:</w:t>
      </w:r>
      <w:r w:rsidRPr="00B5177F">
        <w:rPr>
          <w:szCs w:val="24"/>
        </w:rPr>
        <w:t xml:space="preserve"> от Отца, от Аватара до Владыки, </w:t>
      </w:r>
      <w:r w:rsidR="001B25FD">
        <w:rPr>
          <w:szCs w:val="24"/>
        </w:rPr>
        <w:t>–</w:t>
      </w:r>
      <w:r w:rsidRPr="00B5177F">
        <w:rPr>
          <w:szCs w:val="24"/>
        </w:rPr>
        <w:t xml:space="preserve"> и вот этого не хватает. То есть, с одной стороны, мы когда-то на Синтезе говорили, что курс снизу вверх это от Мамы. Но,</w:t>
      </w:r>
      <w:r w:rsidR="001B25FD">
        <w:rPr>
          <w:szCs w:val="24"/>
        </w:rPr>
        <w:t xml:space="preserve"> с другой стороны, мы так шли: </w:t>
      </w:r>
      <w:r w:rsidRPr="00B5177F">
        <w:rPr>
          <w:szCs w:val="24"/>
        </w:rPr>
        <w:t xml:space="preserve">Учитель, Посвящённый, и поэтапно. Но </w:t>
      </w:r>
      <w:r w:rsidRPr="001B25FD">
        <w:rPr>
          <w:b/>
          <w:szCs w:val="24"/>
        </w:rPr>
        <w:t>если мы начинаем работать с Истиной и с Аватарской Волей</w:t>
      </w:r>
      <w:r w:rsidR="001B25FD">
        <w:rPr>
          <w:b/>
          <w:szCs w:val="24"/>
        </w:rPr>
        <w:t>,</w:t>
      </w:r>
      <w:r w:rsidRPr="001B25FD">
        <w:rPr>
          <w:b/>
          <w:szCs w:val="24"/>
        </w:rPr>
        <w:t xml:space="preserve"> и с Аватарской Мудростью, она никогда не пойдёт снизу вверх, она всегда будет идти сверху вниз.</w:t>
      </w:r>
      <w:r w:rsidRPr="00B5177F">
        <w:rPr>
          <w:szCs w:val="24"/>
        </w:rPr>
        <w:t xml:space="preserve"> Почему? </w:t>
      </w:r>
      <w:r w:rsidR="001B25FD">
        <w:rPr>
          <w:szCs w:val="24"/>
        </w:rPr>
        <w:t xml:space="preserve">— </w:t>
      </w:r>
      <w:r w:rsidRPr="001B25FD">
        <w:rPr>
          <w:b/>
          <w:szCs w:val="24"/>
        </w:rPr>
        <w:t>Потому, что она идёт от Отца</w:t>
      </w:r>
      <w:r w:rsidRPr="00B5177F">
        <w:rPr>
          <w:szCs w:val="24"/>
        </w:rPr>
        <w:t>. Сейчас пок</w:t>
      </w:r>
      <w:r w:rsidR="001B25FD">
        <w:rPr>
          <w:szCs w:val="24"/>
        </w:rPr>
        <w:t>а с этим ничего делать не надо.</w:t>
      </w:r>
    </w:p>
    <w:p w14:paraId="38AE842C" w14:textId="77777777" w:rsidR="008B772B" w:rsidRPr="00B5177F" w:rsidRDefault="008B772B" w:rsidP="007F0EE3">
      <w:pPr>
        <w:spacing w:after="0"/>
        <w:ind w:firstLine="567"/>
        <w:rPr>
          <w:szCs w:val="24"/>
        </w:rPr>
      </w:pPr>
      <w:r w:rsidRPr="00B5177F">
        <w:rPr>
          <w:szCs w:val="24"/>
        </w:rPr>
        <w:t>Вот, у вас выработ</w:t>
      </w:r>
      <w:r w:rsidR="001B25FD">
        <w:rPr>
          <w:szCs w:val="24"/>
        </w:rPr>
        <w:t xml:space="preserve">ана в Синтезе чёткая привычка: </w:t>
      </w:r>
      <w:r w:rsidRPr="00B5177F">
        <w:rPr>
          <w:szCs w:val="24"/>
        </w:rPr>
        <w:t xml:space="preserve">если вы что-то слышите, вы сразу же хотите с этим что-то делать. У Мории у Свет есть один принцип: </w:t>
      </w:r>
      <w:r w:rsidR="001B25FD">
        <w:rPr>
          <w:szCs w:val="24"/>
        </w:rPr>
        <w:t>Утро вечера мудренее. (</w:t>
      </w:r>
      <w:r w:rsidR="001B25FD" w:rsidRPr="00FA0539">
        <w:rPr>
          <w:i/>
          <w:szCs w:val="24"/>
        </w:rPr>
        <w:t>У</w:t>
      </w:r>
      <w:r w:rsidRPr="00FA0539">
        <w:rPr>
          <w:i/>
          <w:szCs w:val="24"/>
        </w:rPr>
        <w:t>тро вечером мудренее</w:t>
      </w:r>
      <w:r w:rsidR="00FA0539">
        <w:rPr>
          <w:szCs w:val="24"/>
        </w:rPr>
        <w:t>)</w:t>
      </w:r>
      <w:r w:rsidRPr="00B5177F">
        <w:rPr>
          <w:szCs w:val="24"/>
        </w:rPr>
        <w:t xml:space="preserve">. Хотя-бы дайте себе какой-то период времени с этим ничего не делать, даже </w:t>
      </w:r>
      <w:r w:rsidRPr="00B5177F">
        <w:rPr>
          <w:szCs w:val="24"/>
        </w:rPr>
        <w:lastRenderedPageBreak/>
        <w:t xml:space="preserve">если вы знаете, что с этим делать. Чтобы внутри сложилось что? </w:t>
      </w:r>
      <w:r w:rsidR="00FA0539">
        <w:rPr>
          <w:szCs w:val="24"/>
        </w:rPr>
        <w:t>—</w:t>
      </w:r>
      <w:r w:rsidRPr="00B5177F">
        <w:rPr>
          <w:szCs w:val="24"/>
        </w:rPr>
        <w:t xml:space="preserve"> Знания поменялись. Вот как раз с выводом, о котором мы говорили. Л., когда вы спрашивали, как вырабатывается новая мысль, вы… ощущение было, что вы хотите дать ответ.</w:t>
      </w:r>
    </w:p>
    <w:p w14:paraId="1A114F1F"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Продолжить хотела.</w:t>
      </w:r>
    </w:p>
    <w:p w14:paraId="25152883" w14:textId="77777777" w:rsidR="008B772B" w:rsidRPr="00B5177F" w:rsidRDefault="008B772B" w:rsidP="007F0EE3">
      <w:pPr>
        <w:spacing w:after="0"/>
        <w:ind w:firstLine="567"/>
        <w:rPr>
          <w:szCs w:val="24"/>
        </w:rPr>
      </w:pPr>
      <w:r w:rsidRPr="00B5177F">
        <w:rPr>
          <w:szCs w:val="24"/>
        </w:rPr>
        <w:t>Давайте.</w:t>
      </w:r>
    </w:p>
    <w:p w14:paraId="37BFF1AC" w14:textId="77777777" w:rsidR="008B772B" w:rsidRPr="00B5177F" w:rsidRDefault="008B772B" w:rsidP="007F0EE3">
      <w:pPr>
        <w:spacing w:after="0"/>
        <w:ind w:firstLine="567"/>
        <w:rPr>
          <w:szCs w:val="24"/>
        </w:rPr>
      </w:pPr>
      <w:r w:rsidRPr="00B5177F">
        <w:rPr>
          <w:i/>
          <w:iCs/>
          <w:szCs w:val="24"/>
        </w:rPr>
        <w:t>Из зала:</w:t>
      </w:r>
      <w:r w:rsidRPr="00B5177F">
        <w:rPr>
          <w:szCs w:val="24"/>
        </w:rPr>
        <w:t xml:space="preserve"> </w:t>
      </w:r>
      <w:r w:rsidRPr="00B5177F">
        <w:rPr>
          <w:i/>
          <w:iCs/>
          <w:szCs w:val="24"/>
        </w:rPr>
        <w:t>Всё, не актуально.</w:t>
      </w:r>
    </w:p>
    <w:p w14:paraId="59A72348" w14:textId="77777777" w:rsidR="008B772B" w:rsidRPr="00B5177F" w:rsidRDefault="008B772B" w:rsidP="007F0EE3">
      <w:pPr>
        <w:spacing w:after="0"/>
        <w:ind w:firstLine="567"/>
        <w:rPr>
          <w:szCs w:val="24"/>
        </w:rPr>
      </w:pPr>
      <w:r w:rsidRPr="00B5177F">
        <w:rPr>
          <w:szCs w:val="24"/>
        </w:rPr>
        <w:t xml:space="preserve">Хорошо. Отлично. Вот, если обратную связь дадите, вот на эти разные фрагментики, то будет хорошо. Что думаете по </w:t>
      </w:r>
      <w:r w:rsidR="00FA0539">
        <w:rPr>
          <w:szCs w:val="24"/>
        </w:rPr>
        <w:t>этому поводу? О. Р.</w:t>
      </w:r>
      <w:r w:rsidRPr="00B5177F">
        <w:rPr>
          <w:szCs w:val="24"/>
        </w:rPr>
        <w:t xml:space="preserve">, хорошо сидишь! </w:t>
      </w:r>
    </w:p>
    <w:p w14:paraId="7C016C27" w14:textId="77777777" w:rsidR="00792CBE" w:rsidRPr="00B5177F" w:rsidRDefault="008B772B" w:rsidP="00B5177F">
      <w:pPr>
        <w:spacing w:after="0"/>
        <w:ind w:firstLine="567"/>
        <w:rPr>
          <w:szCs w:val="24"/>
        </w:rPr>
      </w:pPr>
      <w:r w:rsidRPr="00B5177F">
        <w:rPr>
          <w:i/>
          <w:iCs/>
          <w:szCs w:val="24"/>
        </w:rPr>
        <w:t>Из зала:</w:t>
      </w:r>
      <w:r w:rsidRPr="00B5177F">
        <w:rPr>
          <w:szCs w:val="24"/>
        </w:rPr>
        <w:t xml:space="preserve"> </w:t>
      </w:r>
      <w:r w:rsidRPr="00B5177F">
        <w:rPr>
          <w:i/>
          <w:iCs/>
          <w:szCs w:val="24"/>
        </w:rPr>
        <w:t>Да, перл гениальный услышала, ты сказала, я просто не перестаю восхищ</w:t>
      </w:r>
      <w:r w:rsidR="00FA0539">
        <w:rPr>
          <w:i/>
          <w:iCs/>
          <w:szCs w:val="24"/>
        </w:rPr>
        <w:t>аться, новая теза: «Утро вечера</w:t>
      </w:r>
      <w:r w:rsidRPr="00B5177F">
        <w:rPr>
          <w:i/>
          <w:iCs/>
          <w:szCs w:val="24"/>
        </w:rPr>
        <w:t xml:space="preserve"> мудренее» </w:t>
      </w:r>
      <w:r w:rsidR="00FA0539">
        <w:rPr>
          <w:i/>
          <w:iCs/>
          <w:szCs w:val="24"/>
        </w:rPr>
        <w:t>–</w:t>
      </w:r>
      <w:r w:rsidRPr="00B5177F">
        <w:rPr>
          <w:i/>
          <w:iCs/>
          <w:szCs w:val="24"/>
        </w:rPr>
        <w:t xml:space="preserve"> было сказано ровно так! Такой спектр смыслов, что я не перестаю обрабатывать. Это классно, над этим надо подумать. На самом деле, ещё не додумала до конца, но по поводу выводов, которые мы делаем, сам вывод </w:t>
      </w:r>
      <w:r w:rsidR="00FA0539">
        <w:rPr>
          <w:i/>
          <w:iCs/>
          <w:szCs w:val="24"/>
        </w:rPr>
        <w:t>–</w:t>
      </w:r>
      <w:r w:rsidRPr="00B5177F">
        <w:rPr>
          <w:i/>
          <w:iCs/>
          <w:szCs w:val="24"/>
        </w:rPr>
        <w:t xml:space="preserve"> это специфика некой Частности. Вот, когда я стала искать, получается, что чётко включаются Частности 14-го горизонта </w:t>
      </w:r>
      <w:r w:rsidR="00FA0539">
        <w:rPr>
          <w:i/>
          <w:iCs/>
          <w:szCs w:val="24"/>
        </w:rPr>
        <w:t>–</w:t>
      </w:r>
      <w:r w:rsidRPr="00B5177F">
        <w:rPr>
          <w:i/>
          <w:iCs/>
          <w:szCs w:val="24"/>
        </w:rPr>
        <w:t xml:space="preserve"> Имперация, это первое, зазвучала очень ярко. А потом всё-таки Мудрость. Вот там как раз умение делать выводы </w:t>
      </w:r>
      <w:r w:rsidR="00FA0539">
        <w:rPr>
          <w:i/>
          <w:iCs/>
          <w:szCs w:val="24"/>
        </w:rPr>
        <w:t>–</w:t>
      </w:r>
      <w:r w:rsidRPr="00B5177F">
        <w:rPr>
          <w:i/>
          <w:iCs/>
          <w:szCs w:val="24"/>
        </w:rPr>
        <w:t xml:space="preserve"> это какая-то специфика работы Частностей 14-го горизонта, которые как раз создают потом, например Имперационное состояние Мыслей, Имперационное состояние Смыслов. То есть, вот это</w:t>
      </w:r>
      <w:r w:rsidR="00FA0539">
        <w:rPr>
          <w:i/>
          <w:iCs/>
          <w:szCs w:val="24"/>
        </w:rPr>
        <w:t>,</w:t>
      </w:r>
      <w:r w:rsidRPr="00B5177F">
        <w:rPr>
          <w:i/>
          <w:iCs/>
          <w:szCs w:val="24"/>
        </w:rPr>
        <w:t xml:space="preserve"> на самом деле</w:t>
      </w:r>
      <w:r w:rsidR="00FA0539">
        <w:rPr>
          <w:i/>
          <w:iCs/>
          <w:szCs w:val="24"/>
        </w:rPr>
        <w:t>,</w:t>
      </w:r>
      <w:r w:rsidRPr="00B5177F">
        <w:rPr>
          <w:i/>
          <w:iCs/>
          <w:szCs w:val="24"/>
        </w:rPr>
        <w:t xml:space="preserve"> классная </w:t>
      </w:r>
    </w:p>
    <w:p w14:paraId="5D9EFCB1" w14:textId="77777777" w:rsidR="008B772B" w:rsidRDefault="008B772B" w:rsidP="007F0EE3">
      <w:pPr>
        <w:spacing w:after="0"/>
        <w:ind w:firstLine="567"/>
      </w:pPr>
      <w:r>
        <w:t xml:space="preserve">А </w:t>
      </w:r>
      <w:r w:rsidRPr="00FA0539">
        <w:rPr>
          <w:b/>
        </w:rPr>
        <w:t>где будем нарабатывать тогда вот этот синтез-вывод, так мы назовём?</w:t>
      </w:r>
      <w:r>
        <w:t xml:space="preserve"> Синтез-вывод, который состоит из количества каких-то частностей? Где мы будем его вначале нарабатывать? </w:t>
      </w:r>
    </w:p>
    <w:p w14:paraId="3750FB20" w14:textId="77777777" w:rsidR="008B772B" w:rsidRDefault="008B772B" w:rsidP="007F0EE3">
      <w:pPr>
        <w:spacing w:after="0"/>
        <w:ind w:firstLine="567"/>
      </w:pPr>
      <w:r>
        <w:t xml:space="preserve">Потому что внутри меня сейчас, если я встану и начну активировать, не факт, что эти синтез-частности объединятся и сделают какой-то правильный вывод организованный. Я бы всё-таки </w:t>
      </w:r>
      <w:r w:rsidRPr="00FA0539">
        <w:rPr>
          <w:b/>
        </w:rPr>
        <w:t>сориентировалась на работу в частных ИВДИВО-зданиях и залах Авата</w:t>
      </w:r>
      <w:r w:rsidR="00FA0539" w:rsidRPr="00FA0539">
        <w:rPr>
          <w:b/>
        </w:rPr>
        <w:t>ров Синтеза, то есть вот там, в</w:t>
      </w:r>
      <w:r w:rsidRPr="00FA0539">
        <w:rPr>
          <w:b/>
        </w:rPr>
        <w:t>начале нужно выходя синтезировать и складывать</w:t>
      </w:r>
      <w:r>
        <w:t>. Помните, когда-то, когда ещё</w:t>
      </w:r>
      <w:r w:rsidR="00FA0539">
        <w:t xml:space="preserve"> Византий и Альбина занимались А</w:t>
      </w:r>
      <w:r>
        <w:t>лфавитом, мы ходили в их залы, и, соответственно, у нас расписаны были огн</w:t>
      </w:r>
      <w:r w:rsidR="00FA0539">
        <w:t>енные письмена, и мы их стягивали</w:t>
      </w:r>
      <w:r>
        <w:t>. Вот огненные письме</w:t>
      </w:r>
      <w:r w:rsidR="00FA0539">
        <w:t>на – это эффект Слова Отца или С</w:t>
      </w:r>
      <w:r>
        <w:t xml:space="preserve">лова, 512-ричный объём частностей в 64-ричном варианте ракурсом действия, ну не знаю, там Огня, Духа, Света, Энергии, любой формы организованности. </w:t>
      </w:r>
    </w:p>
    <w:p w14:paraId="38BED8E3" w14:textId="77777777" w:rsidR="008B772B" w:rsidRDefault="008B772B" w:rsidP="007F0EE3">
      <w:pPr>
        <w:spacing w:after="0"/>
        <w:ind w:firstLine="567"/>
      </w:pPr>
      <w:r w:rsidRPr="00FA0539">
        <w:t>Мы вчера входили в форму Огня.</w:t>
      </w:r>
      <w:r>
        <w:t xml:space="preserve"> И тогда выходя к Аватарам Синтеза в залы их видов Частей или видов частностей по горизонту, любой зал имеет собою структуру огненного слова, которое начинает складываться на физическое тело. И вот как мы проходим аттестацию? Мы проходим аттестацию не только нашими делами. </w:t>
      </w:r>
      <w:r w:rsidRPr="00FA0539">
        <w:rPr>
          <w:b/>
        </w:rPr>
        <w:t>Мы про</w:t>
      </w:r>
      <w:r w:rsidR="00FA0539">
        <w:rPr>
          <w:b/>
        </w:rPr>
        <w:t>ходим аттестацию результатом наш</w:t>
      </w:r>
      <w:r w:rsidRPr="00FA0539">
        <w:rPr>
          <w:b/>
        </w:rPr>
        <w:t>ей антропности и эволюционности, то есть того, что мы насинтезировали в синтез-выводе.</w:t>
      </w:r>
      <w:r>
        <w:t xml:space="preserve"> И вот если мы сделаем синтез-выводы, и выработаем новую мы</w:t>
      </w:r>
      <w:r w:rsidR="00FA0539">
        <w:t>сль, мы аттестацию проходим. Не</w:t>
      </w:r>
      <w:r w:rsidR="0030249A">
        <w:t>важно, какой</w:t>
      </w:r>
      <w:r>
        <w:t xml:space="preserve"> </w:t>
      </w:r>
      <w:r>
        <w:rPr>
          <w:rFonts w:cs="SimSun"/>
        </w:rPr>
        <w:t>Субъект этим выводом вошёл в ИВДИВО</w:t>
      </w:r>
      <w:r w:rsidR="0030249A">
        <w:rPr>
          <w:rFonts w:cs="SimSun"/>
        </w:rPr>
        <w:t xml:space="preserve"> </w:t>
      </w:r>
      <w:r>
        <w:t>порядка и уровня</w:t>
      </w:r>
      <w:r w:rsidR="0030249A">
        <w:t xml:space="preserve">, она будет, </w:t>
      </w:r>
      <w:r>
        <w:t>какой результат, но она будет пройдена</w:t>
      </w:r>
      <w:r w:rsidR="0030249A">
        <w:t>.</w:t>
      </w:r>
      <w:r>
        <w:t xml:space="preserve"> </w:t>
      </w:r>
      <w:r w:rsidR="0030249A">
        <w:t>П</w:t>
      </w:r>
      <w:r>
        <w:t xml:space="preserve">очему? </w:t>
      </w:r>
      <w:r w:rsidR="0030249A">
        <w:t xml:space="preserve">— </w:t>
      </w:r>
      <w:r>
        <w:t xml:space="preserve">Потому что жизнь показала физический результат в этом Субъекте для того, </w:t>
      </w:r>
      <w:r w:rsidRPr="009363A6">
        <w:t xml:space="preserve">чтобы этот </w:t>
      </w:r>
      <w:r w:rsidR="009363A6" w:rsidRPr="009363A6">
        <w:t>Субъект</w:t>
      </w:r>
      <w:r w:rsidR="009363A6">
        <w:t xml:space="preserve"> вошёл в ИВДИВО.</w:t>
      </w:r>
    </w:p>
    <w:p w14:paraId="0C934347" w14:textId="77777777" w:rsidR="008B772B" w:rsidRDefault="008B772B" w:rsidP="007F0EE3">
      <w:pPr>
        <w:spacing w:after="0"/>
        <w:ind w:firstLine="567"/>
      </w:pPr>
      <w:r>
        <w:t>Тогда вот, может быт</w:t>
      </w:r>
      <w:r w:rsidR="0030249A">
        <w:t>ь</w:t>
      </w:r>
      <w:r>
        <w:t xml:space="preserve">, мысль такая же не совсем обычная, но, </w:t>
      </w:r>
      <w:r w:rsidRPr="0030249A">
        <w:rPr>
          <w:b/>
        </w:rPr>
        <w:t>а часто ли вы входите в ИВДИВО новыми мыслями или смыслами?</w:t>
      </w:r>
      <w:r>
        <w:t xml:space="preserve"> Вот не просто выходите </w:t>
      </w:r>
      <w:r w:rsidR="0030249A">
        <w:t>к Отцу и стяжаете что-то у Отца.</w:t>
      </w:r>
      <w:r>
        <w:t xml:space="preserve"> А вот самой сложенной новой мыслью или тезой сам этот Синтез новизны делает взрыв в г</w:t>
      </w:r>
      <w:r w:rsidR="0030249A">
        <w:t>оловном мозге. Идёт определённый уровень пульсации</w:t>
      </w:r>
      <w:r>
        <w:t xml:space="preserve"> самого Ядра в головном мозге. Слияние с Отцом по принципу Я Есмь вот эта мысль с Отцом. И вы уже у Отца в Ядре </w:t>
      </w:r>
      <w:r w:rsidR="0030249A">
        <w:t xml:space="preserve">в синтезе 1024, 960, 448, 447 </w:t>
      </w:r>
      <w:r>
        <w:t xml:space="preserve">архетипов ИВДИВО в зале пред Изначально Вышестоящим Отцом либо Аватаром Синтеза Кут Хуми. </w:t>
      </w:r>
    </w:p>
    <w:p w14:paraId="0888A0DC" w14:textId="77777777" w:rsidR="008B772B" w:rsidRDefault="008B772B" w:rsidP="007F0EE3">
      <w:pPr>
        <w:spacing w:after="0"/>
        <w:ind w:firstLine="567"/>
      </w:pPr>
      <w:r>
        <w:t xml:space="preserve">И эта мысль рождается, и идёт фактически формирование того, что мы вчера говорили, у Микеланджело: </w:t>
      </w:r>
      <w:r w:rsidRPr="0030249A">
        <w:rPr>
          <w:b/>
        </w:rPr>
        <w:t>прикосновение от Отца нового состояния, когда рождается,</w:t>
      </w:r>
      <w:r>
        <w:t xml:space="preserve"> мы уже не скажем гениальность, </w:t>
      </w:r>
      <w:r w:rsidRPr="0030249A">
        <w:rPr>
          <w:b/>
        </w:rPr>
        <w:t>а некий внутренний профессионализм</w:t>
      </w:r>
      <w:r>
        <w:t>. Да, профессиональные же мысли – это тоже сложные мысли. А у вас профессиональные мысли по аватарской направленности, они сложные. То есть если да</w:t>
      </w:r>
      <w:r w:rsidR="0030249A">
        <w:t>же расписать мысли по качеству:</w:t>
      </w:r>
      <w:r>
        <w:t xml:space="preserve"> сколько мыслей по форме вида жизни Человека, сколько мыслей по уровню Посвящённого, сколько мыслей по уровню Служащего. И когда мы дойдём до седьмой позиции мысли – до уровня Аватара, </w:t>
      </w:r>
      <w:r>
        <w:lastRenderedPageBreak/>
        <w:t xml:space="preserve">вопрос выработать аватарскую мысль – это когда эта мысль будет содержать парадигмальную запредельность и для физического тела потому, что, когда входите в какую-то аватарскую мысль, физическое тело что делает? </w:t>
      </w:r>
      <w:r w:rsidR="0030249A">
        <w:t xml:space="preserve">— </w:t>
      </w:r>
      <w:r>
        <w:t xml:space="preserve">Оно говорит: </w:t>
      </w:r>
      <w:r w:rsidR="0030249A">
        <w:t>«Н</w:t>
      </w:r>
      <w:r>
        <w:t>е-не-не, я ничего не понял</w:t>
      </w:r>
      <w:r w:rsidR="0030249A">
        <w:t>»</w:t>
      </w:r>
      <w:r>
        <w:t xml:space="preserve">, </w:t>
      </w:r>
      <w:r w:rsidR="0030249A">
        <w:t xml:space="preserve">– </w:t>
      </w:r>
      <w:r>
        <w:t xml:space="preserve">и уходит. Потом возвращает его рядом стоящий, допустим, Аватар или Отец и говорит: </w:t>
      </w:r>
      <w:r w:rsidR="0030249A">
        <w:t>«Н</w:t>
      </w:r>
      <w:r>
        <w:t>ет, входим</w:t>
      </w:r>
      <w:r w:rsidR="0030249A">
        <w:t>»</w:t>
      </w:r>
      <w:r>
        <w:t xml:space="preserve">. </w:t>
      </w:r>
    </w:p>
    <w:p w14:paraId="7C8FD5E2" w14:textId="77777777" w:rsidR="008B772B" w:rsidRDefault="008B772B" w:rsidP="007F0EE3">
      <w:pPr>
        <w:spacing w:after="0"/>
        <w:ind w:firstLine="567"/>
      </w:pPr>
      <w:r>
        <w:t xml:space="preserve">И идёт </w:t>
      </w:r>
      <w:r w:rsidRPr="0030249A">
        <w:rPr>
          <w:b/>
        </w:rPr>
        <w:t>тогда внутреннее творение Аватара через что?</w:t>
      </w:r>
      <w:r>
        <w:t xml:space="preserve"> Через что идёт творение Ават</w:t>
      </w:r>
      <w:r w:rsidR="0030249A">
        <w:t xml:space="preserve">ара? Вот прямо смотрю на тебя. </w:t>
      </w:r>
      <w:r>
        <w:t xml:space="preserve">Через какой Огонь? </w:t>
      </w:r>
    </w:p>
    <w:p w14:paraId="350D479F" w14:textId="77777777" w:rsidR="008B772B" w:rsidRDefault="008B772B" w:rsidP="007F0EE3">
      <w:pPr>
        <w:spacing w:after="0"/>
        <w:ind w:firstLine="567"/>
        <w:rPr>
          <w:i/>
          <w:iCs/>
        </w:rPr>
      </w:pPr>
      <w:r>
        <w:rPr>
          <w:i/>
        </w:rPr>
        <w:t xml:space="preserve">Из зала: </w:t>
      </w:r>
      <w:r>
        <w:rPr>
          <w:i/>
          <w:iCs/>
        </w:rPr>
        <w:t>Воскрешения.</w:t>
      </w:r>
    </w:p>
    <w:p w14:paraId="598176CD" w14:textId="77777777" w:rsidR="008B772B" w:rsidRDefault="008B772B" w:rsidP="007F0EE3">
      <w:pPr>
        <w:spacing w:after="0"/>
        <w:ind w:firstLine="567"/>
      </w:pPr>
      <w:r>
        <w:t>Правильно. Потому, что будет срабаты</w:t>
      </w:r>
      <w:r w:rsidR="0030249A">
        <w:t xml:space="preserve">вать 8-1. Правильно посчитала? </w:t>
      </w:r>
      <w:r>
        <w:t xml:space="preserve">Правильно посчитала. Будет срабатывать 8-1. Тогда вопрос: сколько раз вы воскрешались мыслью Человека, мыслью Посвящённого, мыслью Служащего и до мысли Аватара? И вот </w:t>
      </w:r>
      <w:r w:rsidR="0030249A">
        <w:rPr>
          <w:b/>
        </w:rPr>
        <w:t>само это В</w:t>
      </w:r>
      <w:r w:rsidRPr="0030249A">
        <w:rPr>
          <w:b/>
        </w:rPr>
        <w:t>оскрешение идёт частностями, то есть мы воскрешаемся бо</w:t>
      </w:r>
      <w:r w:rsidR="0030249A">
        <w:rPr>
          <w:b/>
        </w:rPr>
        <w:t>́</w:t>
      </w:r>
      <w:r w:rsidRPr="0030249A">
        <w:rPr>
          <w:b/>
        </w:rPr>
        <w:t>льшим объёмом частностей</w:t>
      </w:r>
      <w:r>
        <w:t xml:space="preserve">. Чувствуем, что умираем в четырёх частностях, ну вот прямо реально, значит, надо идти в пятую частность </w:t>
      </w:r>
      <w:r w:rsidR="0030249A">
        <w:t>–</w:t>
      </w:r>
      <w:r>
        <w:t xml:space="preserve"> смысл. И нужно в смысле воскреснуть. Смысл будет критерием качества видов организации материи. </w:t>
      </w:r>
    </w:p>
    <w:p w14:paraId="56B780B8" w14:textId="77777777" w:rsidR="008B772B" w:rsidRDefault="0030249A" w:rsidP="007F0EE3">
      <w:pPr>
        <w:spacing w:after="0"/>
        <w:ind w:firstLine="567"/>
      </w:pPr>
      <w:r>
        <w:t>Владыки Синтеза</w:t>
      </w:r>
      <w:r w:rsidR="008B772B">
        <w:t xml:space="preserve"> сейчас, если я правильно эту формулировку передам, тренируют себя группой, ну в смысле себя группой, на действия с Аватаром Синтеза Кут Хуми по Метагалактикам. Вот мне В. вчера тоже рас</w:t>
      </w:r>
      <w:r>
        <w:t>сказывала, что и в подразделении</w:t>
      </w:r>
      <w:r w:rsidR="008B772B">
        <w:t xml:space="preserve"> тоже ходите, вас </w:t>
      </w:r>
      <w:r w:rsidR="008B772B" w:rsidRPr="0030249A">
        <w:rPr>
          <w:b/>
        </w:rPr>
        <w:t>32 Аватара</w:t>
      </w:r>
      <w:r w:rsidR="008B772B">
        <w:t>, мы ко</w:t>
      </w:r>
      <w:r>
        <w:t>г</w:t>
      </w:r>
      <w:r w:rsidR="008B772B">
        <w:t xml:space="preserve">да-то говорили, что </w:t>
      </w:r>
      <w:r w:rsidR="008B772B" w:rsidRPr="0030249A">
        <w:rPr>
          <w:b/>
        </w:rPr>
        <w:t>они отражают 32 архетипа</w:t>
      </w:r>
      <w:r w:rsidR="008B772B">
        <w:t>, отражают, где вы несёте специфику своей деятельности. Так же? Тогда вопрос: насколько вы не только командно в это п</w:t>
      </w:r>
      <w:r>
        <w:t>огружаетесь, когда есть там В.</w:t>
      </w:r>
      <w:r w:rsidR="002D14A8">
        <w:t>, С., Л., М., О., ещё кто-то, С.</w:t>
      </w:r>
      <w:r w:rsidR="008B772B">
        <w:t>, но вы ещё и сами на досуге это де</w:t>
      </w:r>
      <w:r w:rsidR="002D14A8">
        <w:t>лаете дома с Аватарами Синтеза?</w:t>
      </w:r>
    </w:p>
    <w:p w14:paraId="58D20269" w14:textId="77777777" w:rsidR="002D14A8" w:rsidRDefault="008B772B" w:rsidP="007F0EE3">
      <w:pPr>
        <w:spacing w:after="0"/>
        <w:ind w:firstLine="567"/>
      </w:pPr>
      <w:r w:rsidRPr="00F6106C">
        <w:rPr>
          <w:b/>
        </w:rPr>
        <w:t>И вот эта вот самостоятельная работа – это как раз парадигмальное действие. Парадигма не делается группой, она пишется или формируется самостоятельно в вашем внутреннем мире</w:t>
      </w:r>
      <w:r>
        <w:t>. А уже потом на групповом каком-то освещении этого вопроса она начинает быть либо признаваема, либо она дорабатывается, то есть либо мы её признаём, что это так, либо мы её дорабатыва</w:t>
      </w:r>
      <w:r w:rsidR="002D14A8">
        <w:t>ем. Называется, мозговой штурм.</w:t>
      </w:r>
    </w:p>
    <w:p w14:paraId="0BB361BF" w14:textId="77777777" w:rsidR="007F6FA7" w:rsidRDefault="007F6FA7" w:rsidP="0063482A">
      <w:pPr>
        <w:pStyle w:val="3"/>
      </w:pPr>
      <w:bookmarkStart w:id="34" w:name="_Toc152775070"/>
      <w:r w:rsidRPr="007F6FA7">
        <w:t>Аватар в выражении Майтрейи</w:t>
      </w:r>
      <w:bookmarkEnd w:id="34"/>
      <w:r w:rsidRPr="007F6FA7">
        <w:t xml:space="preserve"> </w:t>
      </w:r>
    </w:p>
    <w:p w14:paraId="7BB98991" w14:textId="77777777" w:rsidR="008B772B" w:rsidRDefault="008B772B" w:rsidP="007F0EE3">
      <w:pPr>
        <w:spacing w:after="0"/>
        <w:ind w:firstLine="567"/>
      </w:pPr>
      <w:r>
        <w:t>Но мне, кстати, понравился эффект от вашего головного мозга, когда мы ввели в состояние Я Есмь какое-то количество частностей, которое на</w:t>
      </w:r>
      <w:r w:rsidR="009363A6">
        <w:t>страивает</w:t>
      </w:r>
      <w:r>
        <w:t xml:space="preserve"> на Изначально Вышестоящего Отца. Фактически включается действие Майтрейи. </w:t>
      </w:r>
    </w:p>
    <w:p w14:paraId="17DF6DD3" w14:textId="77777777" w:rsidR="008B772B" w:rsidRDefault="008B772B" w:rsidP="007F0EE3">
      <w:pPr>
        <w:spacing w:after="0"/>
        <w:ind w:firstLine="567"/>
      </w:pPr>
      <w:r>
        <w:t>Если так вот просто посмотреть, я вас иногда растягиваю все Академические Синтезы на разные виды 16-</w:t>
      </w:r>
      <w:r w:rsidR="002D14A8">
        <w:t>ри</w:t>
      </w:r>
      <w:r>
        <w:t xml:space="preserve">цы Изначально Вышестоящего Отца. Именно растягиваю. Хочется растянуть, это когда запускается такой спойлер во внутренний мир. То есть мысль, которая понимаема физически, но не дееспособна внутренне, и мы с вами в предыдущие Академические растягивались до Иерарха, а теперь представьте, что вы входите в состояние Майтрейи Аватаром Организации, и вот вы Аватар в выражении Майтрейи, то есть это смысл высокой причинности Отца. А мы сейчас говорили, </w:t>
      </w:r>
      <w:r w:rsidR="00222606">
        <w:t>чтобы перебить мысль,</w:t>
      </w:r>
      <w:r>
        <w:t xml:space="preserve"> нужен смысл. А смысл несёт качество. Тогда майтрейность у вас внутри как состояние действия. Не преодоление троицы, четверицы, пятерицы, а 81 девятилионное явление смыслов в теле, где внутреннее тело Аватара, даже та же 511</w:t>
      </w:r>
      <w:r w:rsidR="002D14A8">
        <w:t>-я</w:t>
      </w:r>
      <w:r>
        <w:t xml:space="preserve"> Часть, или 447</w:t>
      </w:r>
      <w:r w:rsidR="002D14A8">
        <w:t xml:space="preserve">-я Часть как физическое тело </w:t>
      </w:r>
      <w:r>
        <w:t xml:space="preserve">начинает концентрировать на себя волевой аспект чего? </w:t>
      </w:r>
    </w:p>
    <w:p w14:paraId="7184EBBA" w14:textId="77777777" w:rsidR="00222606" w:rsidRDefault="008B772B" w:rsidP="007F0EE3">
      <w:pPr>
        <w:spacing w:after="0"/>
        <w:ind w:firstLine="567"/>
      </w:pPr>
      <w:r>
        <w:t>Что будет давать Майтрейя? Что он раскрывает внутри? Давайте, давайте. Давайте, выговаривайте. Чего сидим? Вперёд. Это я голодный. Голодный человек работает с 9 часов утра в воскресенье. А вы? Какое сегодня прекрасное утро было? Серое,</w:t>
      </w:r>
      <w:r w:rsidR="00222606">
        <w:t xml:space="preserve"> туманное, прохладное. Сдаёмся.</w:t>
      </w:r>
    </w:p>
    <w:p w14:paraId="135421A1" w14:textId="77777777" w:rsidR="00222606" w:rsidRPr="00222606" w:rsidRDefault="00222606" w:rsidP="007F0EE3">
      <w:pPr>
        <w:spacing w:after="0"/>
        <w:ind w:firstLine="567"/>
        <w:rPr>
          <w:i/>
        </w:rPr>
      </w:pPr>
      <w:r w:rsidRPr="00222606">
        <w:rPr>
          <w:i/>
        </w:rPr>
        <w:t>Из зала: Миры.</w:t>
      </w:r>
    </w:p>
    <w:p w14:paraId="1D9AD610" w14:textId="77777777" w:rsidR="008B772B" w:rsidRDefault="00222606" w:rsidP="007F0EE3">
      <w:pPr>
        <w:spacing w:after="0"/>
        <w:ind w:firstLine="567"/>
      </w:pPr>
      <w:r>
        <w:t>Я</w:t>
      </w:r>
      <w:r w:rsidR="008B772B">
        <w:t xml:space="preserve"> буду считать, что я этого не слышу. Я ж поэтому и говорю: туманное утро. Вы говорите: миры. Туманное утро. Ещё не развеялось.</w:t>
      </w:r>
    </w:p>
    <w:p w14:paraId="5812DC9B" w14:textId="77777777" w:rsidR="008B772B" w:rsidRDefault="008B772B" w:rsidP="007F0EE3">
      <w:pPr>
        <w:spacing w:after="0"/>
        <w:ind w:firstLine="567"/>
      </w:pPr>
      <w:r>
        <w:t>Что делает Майтрейя?</w:t>
      </w:r>
    </w:p>
    <w:p w14:paraId="66A61A5F" w14:textId="77777777" w:rsidR="008B772B" w:rsidRDefault="008B772B" w:rsidP="007F0EE3">
      <w:pPr>
        <w:spacing w:after="0"/>
        <w:ind w:firstLine="567"/>
        <w:rPr>
          <w:i/>
          <w:iCs/>
        </w:rPr>
      </w:pPr>
      <w:r>
        <w:rPr>
          <w:i/>
        </w:rPr>
        <w:t xml:space="preserve">Из зала: </w:t>
      </w:r>
      <w:r w:rsidR="00222606">
        <w:rPr>
          <w:i/>
          <w:iCs/>
        </w:rPr>
        <w:t>Преодоление иллюзий</w:t>
      </w:r>
      <w:r>
        <w:rPr>
          <w:i/>
          <w:iCs/>
        </w:rPr>
        <w:t>.</w:t>
      </w:r>
    </w:p>
    <w:p w14:paraId="0D4E9637" w14:textId="77777777" w:rsidR="008B772B" w:rsidRDefault="008B772B" w:rsidP="007F0EE3">
      <w:pPr>
        <w:spacing w:after="0"/>
        <w:ind w:firstLine="567"/>
      </w:pPr>
      <w:r>
        <w:t>Что делает Майтрейя?</w:t>
      </w:r>
    </w:p>
    <w:p w14:paraId="1AE57E72" w14:textId="77777777" w:rsidR="008B772B" w:rsidRDefault="008B772B" w:rsidP="007F0EE3">
      <w:pPr>
        <w:spacing w:after="0"/>
        <w:ind w:firstLine="567"/>
      </w:pPr>
      <w:r>
        <w:lastRenderedPageBreak/>
        <w:t>Всё. Оставьте иллюзию вчерашнего дня во вчерашнем дне. Что делает Майтрейя?</w:t>
      </w:r>
    </w:p>
    <w:p w14:paraId="7130934F" w14:textId="77777777" w:rsidR="008B772B" w:rsidRDefault="008B772B" w:rsidP="007F0EE3">
      <w:pPr>
        <w:spacing w:after="0"/>
        <w:ind w:firstLine="567"/>
      </w:pPr>
      <w:r>
        <w:rPr>
          <w:i/>
        </w:rPr>
        <w:t>Из зала</w:t>
      </w:r>
      <w:r>
        <w:rPr>
          <w:iCs/>
        </w:rPr>
        <w:t xml:space="preserve">: </w:t>
      </w:r>
      <w:r>
        <w:rPr>
          <w:i/>
        </w:rPr>
        <w:t>Рассеет туман.</w:t>
      </w:r>
    </w:p>
    <w:p w14:paraId="6F902ADE" w14:textId="77777777" w:rsidR="008B772B" w:rsidRDefault="008B772B" w:rsidP="007F0EE3">
      <w:pPr>
        <w:spacing w:after="0"/>
        <w:ind w:firstLine="567"/>
      </w:pPr>
      <w:r>
        <w:t>Что делает Майтрейя?</w:t>
      </w:r>
    </w:p>
    <w:p w14:paraId="08C97984" w14:textId="77777777" w:rsidR="008B772B" w:rsidRDefault="008B772B" w:rsidP="007F0EE3">
      <w:pPr>
        <w:spacing w:after="0"/>
        <w:ind w:firstLine="567"/>
        <w:rPr>
          <w:i/>
        </w:rPr>
      </w:pPr>
      <w:r>
        <w:rPr>
          <w:i/>
        </w:rPr>
        <w:t xml:space="preserve">Из зала: Раскрывает Я. </w:t>
      </w:r>
    </w:p>
    <w:p w14:paraId="344781F7" w14:textId="77777777" w:rsidR="008B772B" w:rsidRDefault="008B772B" w:rsidP="007F0EE3">
      <w:pPr>
        <w:spacing w:after="0"/>
        <w:ind w:firstLine="567"/>
        <w:rPr>
          <w:iCs/>
        </w:rPr>
      </w:pPr>
      <w:r>
        <w:rPr>
          <w:iCs/>
        </w:rPr>
        <w:t xml:space="preserve">Абсолютно верно. Он раскрывает Я. А у тебя </w:t>
      </w:r>
      <w:r w:rsidR="002D14A8">
        <w:rPr>
          <w:iCs/>
        </w:rPr>
        <w:t>в Воскрешении, извини за слово «у тебя в Воскрешении»</w:t>
      </w:r>
      <w:r>
        <w:rPr>
          <w:iCs/>
        </w:rPr>
        <w:t xml:space="preserve"> как раз идёт подтверждение раскрытого или распакованного Я. Тогда вопрос, а ваше Я как имя собственное Должностно Полномочного 6-рицы вплоть до Компетентного, нет, вплоть до Полномочного, что несёт, хорошее слово: нагрузка? Ментальная нагрузка, смысловая нагрузка, сутевая нагрузка? </w:t>
      </w:r>
    </w:p>
    <w:p w14:paraId="36519F5F" w14:textId="77777777" w:rsidR="008B772B" w:rsidRDefault="008B772B" w:rsidP="007F0EE3">
      <w:pPr>
        <w:spacing w:after="0"/>
        <w:ind w:firstLine="567"/>
        <w:rPr>
          <w:iCs/>
        </w:rPr>
      </w:pPr>
      <w:r>
        <w:rPr>
          <w:iCs/>
        </w:rPr>
        <w:t>Вопрос, насколько внутри вы перегружены разли</w:t>
      </w:r>
      <w:r w:rsidR="002D14A8">
        <w:rPr>
          <w:iCs/>
        </w:rPr>
        <w:t>чными действиями? Я вчера М.</w:t>
      </w:r>
      <w:r>
        <w:rPr>
          <w:iCs/>
        </w:rPr>
        <w:t xml:space="preserve"> спр</w:t>
      </w:r>
      <w:r w:rsidR="002D14A8">
        <w:rPr>
          <w:iCs/>
        </w:rPr>
        <w:t>осила: «Т</w:t>
      </w:r>
      <w:r>
        <w:rPr>
          <w:iCs/>
        </w:rPr>
        <w:t>ы слишком загружена?</w:t>
      </w:r>
      <w:r w:rsidR="002D14A8">
        <w:rPr>
          <w:iCs/>
        </w:rPr>
        <w:t>»</w:t>
      </w:r>
      <w:r>
        <w:rPr>
          <w:iCs/>
        </w:rPr>
        <w:t xml:space="preserve"> Она говорит: </w:t>
      </w:r>
      <w:r w:rsidR="002D14A8">
        <w:rPr>
          <w:iCs/>
        </w:rPr>
        <w:t>«Н</w:t>
      </w:r>
      <w:r>
        <w:rPr>
          <w:iCs/>
        </w:rPr>
        <w:t>у</w:t>
      </w:r>
      <w:r w:rsidR="002D14A8">
        <w:rPr>
          <w:iCs/>
        </w:rPr>
        <w:t xml:space="preserve">, как бы есть вопрос, значит, </w:t>
      </w:r>
      <w:r>
        <w:rPr>
          <w:iCs/>
        </w:rPr>
        <w:t>можно ещё нагрузить товарища ещё одним явлением</w:t>
      </w:r>
      <w:r w:rsidR="002D14A8">
        <w:rPr>
          <w:iCs/>
        </w:rPr>
        <w:t>»</w:t>
      </w:r>
      <w:r>
        <w:rPr>
          <w:iCs/>
        </w:rPr>
        <w:t xml:space="preserve">. Я серьёзно. То есть, чем больше у вас нагруженности, вот не отвлекайтесь, может казаться, что это не конкретное освещение сейчас вопроса, но чем больше вы нагружены, тем больше у вас работоспособное Я. </w:t>
      </w:r>
    </w:p>
    <w:p w14:paraId="745BD3A7" w14:textId="77777777" w:rsidR="008B772B" w:rsidRDefault="008B772B" w:rsidP="007F0EE3">
      <w:pPr>
        <w:spacing w:after="0"/>
        <w:ind w:firstLine="567"/>
        <w:rPr>
          <w:iCs/>
        </w:rPr>
      </w:pPr>
      <w:r>
        <w:rPr>
          <w:iCs/>
        </w:rPr>
        <w:t xml:space="preserve">Никогда не будет всё хорошо. Никогда не будет всё хорошо. Психологи знают. Всегда будут какие-то проблемы. В Науке особенно. В Парадигме особенно, всегда будут какие-то вопросы. В Философии будет это особенно. То есть чем больше у нас проблем вовне, тем внутренне больше должно сложных работ, которые переключают наш внутренний мир на это действие, чтобы внешние кризисы разрешались внутренними исполнениями. </w:t>
      </w:r>
    </w:p>
    <w:p w14:paraId="01D3AD33" w14:textId="77777777" w:rsidR="008B772B" w:rsidRDefault="008B772B" w:rsidP="007F0EE3">
      <w:pPr>
        <w:spacing w:after="0"/>
        <w:ind w:firstLine="567"/>
      </w:pPr>
      <w:r>
        <w:rPr>
          <w:iCs/>
        </w:rPr>
        <w:t xml:space="preserve">У нас же сейчас с вами не личное дело? А Парадигмы. Также? Помните? Или я что-то не то говорю? Даже не личное дело, а Парадигма Человека, Парадигма Полномочного. Парадигма, да. То есть получается, что, работая с парадигмальностью, мы автоматически это сложное дело записываем в Парадигму внутреннего мира в личном деле, в кавычках: в личное дело. И вот правильно, что </w:t>
      </w:r>
      <w:r>
        <w:t xml:space="preserve">Майтрейя работает с вашим Я. Тогда вопрос: </w:t>
      </w:r>
      <w:r w:rsidRPr="002D14A8">
        <w:rPr>
          <w:b/>
        </w:rPr>
        <w:t>насколько Я пересинтез</w:t>
      </w:r>
      <w:r w:rsidR="00222606">
        <w:rPr>
          <w:b/>
        </w:rPr>
        <w:t>и</w:t>
      </w:r>
      <w:r w:rsidRPr="002D14A8">
        <w:rPr>
          <w:b/>
        </w:rPr>
        <w:t>ровалось аватарскими делами для внутреннего действия?</w:t>
      </w:r>
      <w:r>
        <w:t xml:space="preserve"> Что нужно дать Я внутри? </w:t>
      </w:r>
    </w:p>
    <w:p w14:paraId="30A83700" w14:textId="77777777" w:rsidR="008B772B" w:rsidRDefault="008B772B" w:rsidP="007F0EE3">
      <w:pPr>
        <w:spacing w:after="0"/>
        <w:ind w:firstLine="567"/>
      </w:pPr>
      <w:r>
        <w:t>Что нужно дать внутри Я?</w:t>
      </w:r>
    </w:p>
    <w:p w14:paraId="4052BAB1" w14:textId="77777777" w:rsidR="008B772B" w:rsidRDefault="008B772B" w:rsidP="007F0EE3">
      <w:pPr>
        <w:spacing w:after="0"/>
        <w:ind w:firstLine="567"/>
        <w:rPr>
          <w:i/>
          <w:iCs/>
        </w:rPr>
      </w:pPr>
      <w:r>
        <w:rPr>
          <w:i/>
        </w:rPr>
        <w:t xml:space="preserve">Из зала: </w:t>
      </w:r>
      <w:r>
        <w:rPr>
          <w:i/>
          <w:iCs/>
        </w:rPr>
        <w:t>Дела.</w:t>
      </w:r>
    </w:p>
    <w:p w14:paraId="40D0F1EA" w14:textId="77777777" w:rsidR="008B772B" w:rsidRDefault="008B772B" w:rsidP="007F0EE3">
      <w:pPr>
        <w:spacing w:after="0"/>
        <w:ind w:firstLine="567"/>
        <w:rPr>
          <w:i/>
          <w:iCs/>
        </w:rPr>
      </w:pPr>
      <w:r>
        <w:rPr>
          <w:i/>
        </w:rPr>
        <w:t>Из зала: Ещё одно д</w:t>
      </w:r>
      <w:r>
        <w:rPr>
          <w:i/>
          <w:iCs/>
        </w:rPr>
        <w:t>ело.</w:t>
      </w:r>
    </w:p>
    <w:p w14:paraId="2ADD8124" w14:textId="77777777" w:rsidR="008B772B" w:rsidRDefault="008B772B" w:rsidP="007F0EE3">
      <w:pPr>
        <w:spacing w:after="0"/>
        <w:ind w:firstLine="567"/>
        <w:rPr>
          <w:i/>
          <w:iCs/>
        </w:rPr>
      </w:pPr>
      <w:r>
        <w:t>Ещ</w:t>
      </w:r>
      <w:r w:rsidR="007F6FA7">
        <w:t>ё</w:t>
      </w:r>
      <w:r>
        <w:t>?</w:t>
      </w:r>
    </w:p>
    <w:p w14:paraId="0EB00179" w14:textId="77777777" w:rsidR="008B772B" w:rsidRDefault="008B772B" w:rsidP="007F0EE3">
      <w:pPr>
        <w:spacing w:after="0"/>
        <w:ind w:firstLine="567"/>
        <w:rPr>
          <w:i/>
        </w:rPr>
      </w:pPr>
      <w:r>
        <w:rPr>
          <w:i/>
        </w:rPr>
        <w:t>Из зала: Устойчивость.</w:t>
      </w:r>
    </w:p>
    <w:p w14:paraId="113525B3" w14:textId="77777777" w:rsidR="008B772B" w:rsidRDefault="007F6FA7" w:rsidP="007F0EE3">
      <w:pPr>
        <w:spacing w:after="0"/>
        <w:ind w:firstLine="567"/>
      </w:pPr>
      <w:r>
        <w:t>Устойчивость. А ещё</w:t>
      </w:r>
      <w:r w:rsidR="008B772B">
        <w:t xml:space="preserve">? </w:t>
      </w:r>
    </w:p>
    <w:p w14:paraId="3EF3F3FB" w14:textId="77777777" w:rsidR="008B772B" w:rsidRDefault="008B772B" w:rsidP="007F0EE3">
      <w:pPr>
        <w:spacing w:after="0"/>
        <w:ind w:firstLine="567"/>
        <w:rPr>
          <w:i/>
          <w:iCs/>
        </w:rPr>
      </w:pPr>
      <w:r>
        <w:rPr>
          <w:i/>
        </w:rPr>
        <w:t xml:space="preserve">Из зала: </w:t>
      </w:r>
      <w:r>
        <w:rPr>
          <w:i/>
          <w:iCs/>
        </w:rPr>
        <w:t>Внутренняя жизнь. Глубину внутренней жизни.</w:t>
      </w:r>
    </w:p>
    <w:p w14:paraId="2FE3C79D" w14:textId="77777777" w:rsidR="008B772B" w:rsidRDefault="007F6FA7" w:rsidP="007F0EE3">
      <w:pPr>
        <w:spacing w:after="0"/>
        <w:ind w:firstLine="567"/>
      </w:pPr>
      <w:r>
        <w:t>Ещё</w:t>
      </w:r>
      <w:r w:rsidR="008B772B">
        <w:t xml:space="preserve">? </w:t>
      </w:r>
    </w:p>
    <w:p w14:paraId="506DAD4C" w14:textId="77777777" w:rsidR="008B772B" w:rsidRDefault="007F6FA7" w:rsidP="007F0EE3">
      <w:pPr>
        <w:spacing w:after="0"/>
        <w:ind w:firstLine="567"/>
      </w:pPr>
      <w:r>
        <w:t>Послушайте. Когда я говорю «ещё»</w:t>
      </w:r>
      <w:r w:rsidR="008B772B">
        <w:t>, у нас нет всплеска Синтеза между нами, даже нет всплеска Огня между нами. Поэтому я пропускаю, гов</w:t>
      </w:r>
      <w:r>
        <w:t>орю «</w:t>
      </w:r>
      <w:r w:rsidR="008B772B">
        <w:t>ещё</w:t>
      </w:r>
      <w:r>
        <w:t>»</w:t>
      </w:r>
      <w:r w:rsidR="008B772B">
        <w:t>.</w:t>
      </w:r>
      <w:r w:rsidR="00222606">
        <w:t xml:space="preserve"> </w:t>
      </w:r>
      <w:r w:rsidR="008B772B">
        <w:t>Что нужно дать Я как таковому явлению?</w:t>
      </w:r>
    </w:p>
    <w:p w14:paraId="1A9E1F98" w14:textId="77777777" w:rsidR="008B772B" w:rsidRDefault="008B772B" w:rsidP="007F0EE3">
      <w:pPr>
        <w:spacing w:after="0"/>
        <w:ind w:firstLine="567"/>
        <w:rPr>
          <w:i/>
        </w:rPr>
      </w:pPr>
      <w:r>
        <w:rPr>
          <w:i/>
        </w:rPr>
        <w:t>Из зала: Целеполагание.</w:t>
      </w:r>
    </w:p>
    <w:p w14:paraId="3F2EBBAC" w14:textId="77777777" w:rsidR="008B772B" w:rsidRDefault="008B772B" w:rsidP="007F0EE3">
      <w:pPr>
        <w:spacing w:after="0"/>
        <w:ind w:firstLine="567"/>
      </w:pPr>
      <w:r>
        <w:t xml:space="preserve">Да, Л. Абсолютно верно: целеполагание, смысл. То есть внутреннюю мотивацию главного дела или парадигмального дела, как хотите, назовите, вот каким-то глубоким смыслом или глубоким словом, которое бы вас внутри повело. Я поэтому и начала: хорошо, что вы </w:t>
      </w:r>
      <w:r w:rsidR="00222606">
        <w:t xml:space="preserve">проходите </w:t>
      </w:r>
      <w:r>
        <w:t xml:space="preserve">все </w:t>
      </w:r>
      <w:r w:rsidR="00222606">
        <w:t xml:space="preserve">вместе </w:t>
      </w:r>
      <w:r>
        <w:t xml:space="preserve">Академический. Вы однотипичную информацию слышите разными Организациями. Только Парламент думает по-своему, Экономика думает по-своему, ИВДИВО-здания думают по-своему, Наука думает по-своему, не знаю, там какая Организация? </w:t>
      </w:r>
    </w:p>
    <w:p w14:paraId="7EE28AD3" w14:textId="77777777" w:rsidR="008B772B" w:rsidRDefault="008B772B" w:rsidP="007F0EE3">
      <w:pPr>
        <w:spacing w:after="0"/>
        <w:ind w:firstLine="567"/>
        <w:rPr>
          <w:i/>
        </w:rPr>
      </w:pPr>
      <w:r>
        <w:rPr>
          <w:i/>
        </w:rPr>
        <w:t>Из зала: ИВДИВО-здания.</w:t>
      </w:r>
    </w:p>
    <w:p w14:paraId="53F4BC95" w14:textId="77777777" w:rsidR="008B772B" w:rsidRDefault="008B772B" w:rsidP="007F0EE3">
      <w:pPr>
        <w:spacing w:after="0"/>
        <w:ind w:firstLine="567"/>
      </w:pPr>
      <w:r>
        <w:t>ИВДИВО-здания тоже не интересно. ИВДИВО-этика по-своему. И вот разные Организации по-своему начинают думать. А чем вы начинаете тогда думать? Правильно: частностями как результатом количества выводов, сделанных с Аватарами Синтеза.</w:t>
      </w:r>
    </w:p>
    <w:p w14:paraId="6EF38AC0" w14:textId="77777777" w:rsidR="008B772B" w:rsidRDefault="008B772B" w:rsidP="007F0EE3">
      <w:pPr>
        <w:spacing w:after="0"/>
        <w:ind w:firstLine="708"/>
        <w:rPr>
          <w:i/>
          <w:iCs/>
        </w:rPr>
      </w:pPr>
      <w:r>
        <w:rPr>
          <w:i/>
        </w:rPr>
        <w:t xml:space="preserve">Из зала: </w:t>
      </w:r>
      <w:r>
        <w:rPr>
          <w:i/>
          <w:iCs/>
        </w:rPr>
        <w:t xml:space="preserve">Можно сказать? По поводу: </w:t>
      </w:r>
      <w:r w:rsidR="00222606">
        <w:rPr>
          <w:i/>
          <w:iCs/>
        </w:rPr>
        <w:t>«</w:t>
      </w:r>
      <w:r>
        <w:rPr>
          <w:i/>
          <w:iCs/>
        </w:rPr>
        <w:t>думать</w:t>
      </w:r>
      <w:r w:rsidR="00222606">
        <w:rPr>
          <w:i/>
          <w:iCs/>
        </w:rPr>
        <w:t>»</w:t>
      </w:r>
      <w:r>
        <w:rPr>
          <w:i/>
          <w:iCs/>
        </w:rPr>
        <w:t>. Как опыт вчера как ИВДИВО-Цивилизации. Мы нача</w:t>
      </w:r>
      <w:r w:rsidR="00222606">
        <w:rPr>
          <w:i/>
          <w:iCs/>
        </w:rPr>
        <w:t>ли стяжать Я.</w:t>
      </w:r>
      <w:r w:rsidR="007F6FA7">
        <w:rPr>
          <w:i/>
          <w:iCs/>
        </w:rPr>
        <w:t xml:space="preserve"> У меня включился А</w:t>
      </w:r>
      <w:r>
        <w:rPr>
          <w:i/>
          <w:iCs/>
        </w:rPr>
        <w:t xml:space="preserve">лфавит: </w:t>
      </w:r>
      <w:r w:rsidR="007F6FA7">
        <w:rPr>
          <w:i/>
          <w:iCs/>
        </w:rPr>
        <w:t>«</w:t>
      </w:r>
      <w:r>
        <w:rPr>
          <w:i/>
          <w:iCs/>
        </w:rPr>
        <w:t>АЗ</w:t>
      </w:r>
      <w:r w:rsidR="007F6FA7">
        <w:rPr>
          <w:i/>
          <w:iCs/>
        </w:rPr>
        <w:t>»</w:t>
      </w:r>
      <w:r>
        <w:rPr>
          <w:i/>
          <w:iCs/>
        </w:rPr>
        <w:t xml:space="preserve">, азы мы стяжали, и включился как язык, то есть я вчера вдруг увидела, что мы включились в какое-то алфавитное действие, как азы языка, вот такое вот, и включился как язык, азы Языка. </w:t>
      </w:r>
    </w:p>
    <w:p w14:paraId="101ED3CD" w14:textId="77777777" w:rsidR="008B772B" w:rsidRDefault="00222606" w:rsidP="007F0EE3">
      <w:pPr>
        <w:spacing w:after="0"/>
        <w:ind w:firstLine="567"/>
      </w:pPr>
      <w:r>
        <w:lastRenderedPageBreak/>
        <w:t>Прям, профессор рядом с тобой сидит</w:t>
      </w:r>
      <w:r w:rsidR="008B772B">
        <w:t>, поэтому намагнитила.</w:t>
      </w:r>
    </w:p>
    <w:p w14:paraId="09B01041" w14:textId="77777777" w:rsidR="008B772B" w:rsidRDefault="008B772B" w:rsidP="007F0EE3">
      <w:pPr>
        <w:spacing w:after="0"/>
        <w:ind w:firstLine="567"/>
        <w:rPr>
          <w:i/>
        </w:rPr>
      </w:pPr>
      <w:r>
        <w:rPr>
          <w:i/>
        </w:rPr>
        <w:t>Из зала: Это просто вот я стала думать про азы. Включилось вот это само, что по-разному думаем.</w:t>
      </w:r>
    </w:p>
    <w:p w14:paraId="426C4A9B" w14:textId="77777777" w:rsidR="008B772B" w:rsidRDefault="008B772B" w:rsidP="007F0EE3">
      <w:pPr>
        <w:spacing w:after="0"/>
        <w:ind w:firstLine="567"/>
        <w:rPr>
          <w:i/>
          <w:iCs/>
        </w:rPr>
      </w:pPr>
      <w:r>
        <w:t xml:space="preserve">Если всё-таки продолжим тематику Аватарской Воли и выражения, ну если не Майтрейи, то смыслов, частностей, азов, 16-рицы фундаментальностей от массы до чего там, или от естественности до стати </w:t>
      </w:r>
      <w:r w:rsidR="00222606">
        <w:t>в 16-рице</w:t>
      </w:r>
      <w:r>
        <w:t xml:space="preserve"> реализации физического т</w:t>
      </w:r>
      <w:r w:rsidR="007F6FA7">
        <w:t xml:space="preserve">ела. Что будет с Я? </w:t>
      </w:r>
      <w:r>
        <w:t>81 девятил</w:t>
      </w:r>
      <w:r w:rsidR="007F6FA7">
        <w:t>л</w:t>
      </w:r>
      <w:r>
        <w:t>ион Синтезов, видов Синтеза? Что они сделают в теле?</w:t>
      </w:r>
    </w:p>
    <w:p w14:paraId="4F76F09A" w14:textId="77777777" w:rsidR="008B772B" w:rsidRDefault="008B772B" w:rsidP="007F0EE3">
      <w:pPr>
        <w:spacing w:after="0"/>
        <w:ind w:firstLine="567"/>
        <w:rPr>
          <w:i/>
          <w:iCs/>
        </w:rPr>
      </w:pPr>
      <w:r>
        <w:rPr>
          <w:i/>
        </w:rPr>
        <w:t xml:space="preserve">Из зала: </w:t>
      </w:r>
      <w:r>
        <w:rPr>
          <w:i/>
          <w:iCs/>
        </w:rPr>
        <w:t>Само слово Вывод – оно же много</w:t>
      </w:r>
      <w:r w:rsidR="00222606">
        <w:rPr>
          <w:i/>
          <w:iCs/>
        </w:rPr>
        <w:t>значно. Потому, что этот вывод – и</w:t>
      </w:r>
      <w:r>
        <w:rPr>
          <w:i/>
          <w:iCs/>
        </w:rPr>
        <w:t xml:space="preserve"> это состояние Отцовского прикосновени</w:t>
      </w:r>
      <w:r w:rsidR="00222606">
        <w:rPr>
          <w:i/>
          <w:iCs/>
        </w:rPr>
        <w:t xml:space="preserve">я, и </w:t>
      </w:r>
      <w:r>
        <w:rPr>
          <w:i/>
          <w:iCs/>
        </w:rPr>
        <w:t xml:space="preserve">это вывод на следующий уровень, телесности однозначно. </w:t>
      </w:r>
      <w:r w:rsidR="007F6FA7">
        <w:rPr>
          <w:i/>
          <w:iCs/>
        </w:rPr>
        <w:t>Физическое тело</w:t>
      </w:r>
      <w:r w:rsidR="00222606">
        <w:rPr>
          <w:i/>
          <w:iCs/>
        </w:rPr>
        <w:t>, которое</w:t>
      </w:r>
      <w:r w:rsidR="007F6FA7">
        <w:rPr>
          <w:i/>
          <w:iCs/>
        </w:rPr>
        <w:t xml:space="preserve"> </w:t>
      </w:r>
      <w:r w:rsidR="00222606">
        <w:rPr>
          <w:i/>
          <w:iCs/>
        </w:rPr>
        <w:t xml:space="preserve">этим выводом </w:t>
      </w:r>
      <w:r w:rsidR="007F6FA7">
        <w:rPr>
          <w:i/>
          <w:iCs/>
        </w:rPr>
        <w:t>переходит в нову</w:t>
      </w:r>
      <w:r>
        <w:rPr>
          <w:i/>
          <w:iCs/>
        </w:rPr>
        <w:t xml:space="preserve">ю состоятельность </w:t>
      </w:r>
      <w:r w:rsidR="00222606">
        <w:rPr>
          <w:i/>
          <w:iCs/>
        </w:rPr>
        <w:t>в 16-рице</w:t>
      </w:r>
      <w:r>
        <w:rPr>
          <w:i/>
          <w:iCs/>
        </w:rPr>
        <w:t xml:space="preserve"> от естест</w:t>
      </w:r>
      <w:r w:rsidR="00544CEB">
        <w:rPr>
          <w:i/>
          <w:iCs/>
        </w:rPr>
        <w:t>венности до стати, как включение</w:t>
      </w:r>
      <w:r>
        <w:rPr>
          <w:i/>
          <w:iCs/>
        </w:rPr>
        <w:t xml:space="preserve"> параметров 16-рицы материи. </w:t>
      </w:r>
      <w:r w:rsidR="00544CEB">
        <w:rPr>
          <w:i/>
          <w:iCs/>
        </w:rPr>
        <w:t>И это выведение на новую Стать, например. Соответственно это</w:t>
      </w:r>
      <w:r>
        <w:rPr>
          <w:i/>
          <w:iCs/>
        </w:rPr>
        <w:t xml:space="preserve"> как итог </w:t>
      </w:r>
      <w:r w:rsidR="00544CEB">
        <w:rPr>
          <w:i/>
          <w:iCs/>
        </w:rPr>
        <w:t>вы</w:t>
      </w:r>
      <w:r>
        <w:rPr>
          <w:i/>
          <w:iCs/>
        </w:rPr>
        <w:t xml:space="preserve">явления. </w:t>
      </w:r>
    </w:p>
    <w:p w14:paraId="20F92B0D" w14:textId="77777777" w:rsidR="008B772B" w:rsidRDefault="008B772B" w:rsidP="007F0EE3">
      <w:pPr>
        <w:spacing w:after="0"/>
        <w:ind w:firstLine="567"/>
        <w:rPr>
          <w:iCs/>
        </w:rPr>
      </w:pPr>
      <w:r>
        <w:t xml:space="preserve">Да. Хорошо. </w:t>
      </w:r>
    </w:p>
    <w:p w14:paraId="11F542CE" w14:textId="77777777" w:rsidR="008B772B" w:rsidRDefault="008B772B" w:rsidP="007F0EE3">
      <w:pPr>
        <w:spacing w:after="0"/>
        <w:ind w:firstLine="567"/>
        <w:rPr>
          <w:i/>
          <w:iCs/>
        </w:rPr>
      </w:pPr>
      <w:r>
        <w:rPr>
          <w:i/>
        </w:rPr>
        <w:t xml:space="preserve">Из зала: А можно сделать такой взгляд? </w:t>
      </w:r>
      <w:r>
        <w:rPr>
          <w:i/>
          <w:iCs/>
        </w:rPr>
        <w:t>Когда срабатывает источниковость, и тогда гравитация, она как бы вот на себя накручивает, чтобы сделать выбор, всю насыщенность на себя накручивает, и чем больше насыщенность параметрами Огня, Духа, Света, Энергии в данном случае 47-го архетипа, предположим, то тогда вывод по качеству будет уже следующего порядка, и тогда вот эти все 64 частности, которые срабатывают, они будут стремиться к вот той предельности 47-го архетипа, чтобы вы</w:t>
      </w:r>
      <w:r w:rsidR="00544CEB">
        <w:rPr>
          <w:i/>
          <w:iCs/>
        </w:rPr>
        <w:t>вести</w:t>
      </w:r>
      <w:r>
        <w:rPr>
          <w:i/>
          <w:iCs/>
        </w:rPr>
        <w:t xml:space="preserve"> в следующий архетип. И тогда эта телесность, она будет, само Я будет стремиться уже выйти и родиться в новом архетипе, потому что</w:t>
      </w:r>
      <w:r w:rsidR="007F6FA7">
        <w:rPr>
          <w:i/>
          <w:iCs/>
        </w:rPr>
        <w:t>,</w:t>
      </w:r>
      <w:r>
        <w:rPr>
          <w:i/>
          <w:iCs/>
        </w:rPr>
        <w:t xml:space="preserve"> если вот эта экспансия</w:t>
      </w:r>
      <w:r w:rsidR="00544CEB">
        <w:rPr>
          <w:i/>
          <w:iCs/>
        </w:rPr>
        <w:t>,</w:t>
      </w:r>
      <w:r>
        <w:rPr>
          <w:i/>
          <w:iCs/>
        </w:rPr>
        <w:t xml:space="preserve"> продолжит</w:t>
      </w:r>
      <w:r w:rsidR="00544CEB">
        <w:rPr>
          <w:i/>
          <w:iCs/>
        </w:rPr>
        <w:t>ь</w:t>
      </w:r>
      <w:r>
        <w:rPr>
          <w:i/>
          <w:iCs/>
        </w:rPr>
        <w:t xml:space="preserve"> линию, когда тело, оно за</w:t>
      </w:r>
      <w:r w:rsidR="007F6FA7">
        <w:rPr>
          <w:i/>
          <w:iCs/>
        </w:rPr>
        <w:t xml:space="preserve">точено на то, чтобы максимально, </w:t>
      </w:r>
      <w:r>
        <w:rPr>
          <w:i/>
          <w:iCs/>
        </w:rPr>
        <w:t xml:space="preserve">максимально насытиться в новом архетипе, максимально насытиться следующим и </w:t>
      </w:r>
      <w:r w:rsidR="007F6FA7">
        <w:rPr>
          <w:i/>
          <w:iCs/>
        </w:rPr>
        <w:t>войти в новое выражение. Потому что «</w:t>
      </w:r>
      <w:r>
        <w:rPr>
          <w:i/>
          <w:iCs/>
        </w:rPr>
        <w:t>нас и здесь неплохо кормят</w:t>
      </w:r>
      <w:r w:rsidR="007F6FA7">
        <w:rPr>
          <w:i/>
          <w:iCs/>
        </w:rPr>
        <w:t>»</w:t>
      </w:r>
      <w:r>
        <w:rPr>
          <w:i/>
          <w:iCs/>
        </w:rPr>
        <w:t xml:space="preserve"> – у него не будет срабатывать установка на то, что куда я пойду. А здесь будет выражение следующего порядка. И тогда гравитация нужна для того, чтобы сделать вот этот вот…</w:t>
      </w:r>
    </w:p>
    <w:p w14:paraId="09108B57" w14:textId="77777777" w:rsidR="008B772B" w:rsidRDefault="008B772B" w:rsidP="007F0EE3">
      <w:pPr>
        <w:spacing w:after="0"/>
        <w:ind w:firstLine="567"/>
        <w:rPr>
          <w:iCs/>
        </w:rPr>
      </w:pPr>
      <w:r>
        <w:t>Скачок.</w:t>
      </w:r>
    </w:p>
    <w:p w14:paraId="5ABE4C6A" w14:textId="77777777" w:rsidR="008B772B" w:rsidRDefault="008B772B" w:rsidP="007F0EE3">
      <w:pPr>
        <w:spacing w:after="0"/>
        <w:ind w:firstLine="567"/>
        <w:rPr>
          <w:i/>
          <w:iCs/>
        </w:rPr>
      </w:pPr>
      <w:r>
        <w:rPr>
          <w:i/>
        </w:rPr>
        <w:t>Из зала:</w:t>
      </w:r>
      <w:r>
        <w:t xml:space="preserve"> </w:t>
      </w:r>
      <w:r>
        <w:rPr>
          <w:i/>
        </w:rPr>
        <w:t>Скачок. Да.</w:t>
      </w:r>
    </w:p>
    <w:p w14:paraId="5186671B" w14:textId="77777777" w:rsidR="008B772B" w:rsidRDefault="008B772B" w:rsidP="007F0EE3">
      <w:pPr>
        <w:spacing w:after="0"/>
        <w:ind w:firstLine="567"/>
        <w:rPr>
          <w:iCs/>
        </w:rPr>
      </w:pPr>
      <w:r>
        <w:t xml:space="preserve">Красиво глаголишь. Хорошо. </w:t>
      </w:r>
    </w:p>
    <w:p w14:paraId="2C2E6687" w14:textId="77777777" w:rsidR="008B772B" w:rsidRDefault="008B772B" w:rsidP="007F0EE3">
      <w:pPr>
        <w:spacing w:after="0"/>
        <w:ind w:firstLine="567"/>
        <w:rPr>
          <w:i/>
          <w:iCs/>
        </w:rPr>
      </w:pPr>
      <w:r>
        <w:rPr>
          <w:i/>
        </w:rPr>
        <w:t xml:space="preserve">Из зала: </w:t>
      </w:r>
      <w:r w:rsidR="00544CEB">
        <w:rPr>
          <w:i/>
        </w:rPr>
        <w:t>Вывод – это частность, почему</w:t>
      </w:r>
      <w:r>
        <w:rPr>
          <w:i/>
        </w:rPr>
        <w:t xml:space="preserve"> обязательно </w:t>
      </w:r>
      <w:r w:rsidR="00544CEB">
        <w:rPr>
          <w:i/>
          <w:iCs/>
        </w:rPr>
        <w:t>следующего порядка, может быть, даже эта частность смысла, но более высокая, и это уже Отцовскость.</w:t>
      </w:r>
      <w:r>
        <w:rPr>
          <w:i/>
          <w:iCs/>
        </w:rPr>
        <w:t xml:space="preserve"> И здесь вот воскрешение, которое развора</w:t>
      </w:r>
      <w:r w:rsidR="00544CEB">
        <w:rPr>
          <w:i/>
          <w:iCs/>
        </w:rPr>
        <w:t>чивалось, тело Аватара другое, у него</w:t>
      </w:r>
      <w:r>
        <w:rPr>
          <w:i/>
          <w:iCs/>
        </w:rPr>
        <w:t xml:space="preserve"> новая </w:t>
      </w:r>
      <w:r w:rsidR="00544CEB">
        <w:rPr>
          <w:i/>
          <w:iCs/>
        </w:rPr>
        <w:t>гравитация</w:t>
      </w:r>
      <w:r>
        <w:rPr>
          <w:i/>
          <w:iCs/>
        </w:rPr>
        <w:t>.</w:t>
      </w:r>
    </w:p>
    <w:p w14:paraId="0B201C38" w14:textId="77777777" w:rsidR="00F737F0" w:rsidRDefault="008B772B" w:rsidP="007F0EE3">
      <w:pPr>
        <w:spacing w:after="0"/>
        <w:ind w:firstLine="567"/>
      </w:pPr>
      <w:r>
        <w:t xml:space="preserve">Да. И тогда выводы будут магнититься гравитационно на что внутри меня? На Ядра огнеобразов, которые как предтеча выводов я синтезирую в </w:t>
      </w:r>
      <w:r w:rsidR="00544CEB">
        <w:t>любой</w:t>
      </w:r>
      <w:r>
        <w:t xml:space="preserve"> практике, я заполнена огнеобразами. И тогда получается, что </w:t>
      </w:r>
      <w:r w:rsidRPr="00F737F0">
        <w:rPr>
          <w:b/>
        </w:rPr>
        <w:t>на мой внутренний мир притягиваются выводы, как формы частности на Ядра огнеобразов.</w:t>
      </w:r>
      <w:r>
        <w:t xml:space="preserve"> Фактически Ядра огнеобразов формируют потом все вместе, вот есть выражение: есть общая Истина, а есть общая Истина. Мы вот сегодня во внутренний мир чуть позже пойдём стяжать с вами </w:t>
      </w:r>
      <w:r w:rsidRPr="00F737F0">
        <w:rPr>
          <w:b/>
        </w:rPr>
        <w:t>Истину внутреннего мира</w:t>
      </w:r>
      <w:r>
        <w:t>, где каждое Ядро Си</w:t>
      </w:r>
      <w:r w:rsidR="00F737F0">
        <w:t>нтеза внутреннего мира из 320</w:t>
      </w:r>
      <w:r>
        <w:t xml:space="preserve"> получит Истину Изначально Вышестоящего Отца. И наша задача потом будет синтезировать 320 Ядер Истины в Ядрах Синтеза внутре</w:t>
      </w:r>
      <w:r w:rsidR="00F737F0">
        <w:t>ннего мира в одну общую Истину.</w:t>
      </w:r>
    </w:p>
    <w:p w14:paraId="69E73548" w14:textId="77777777" w:rsidR="00FD4BEA" w:rsidRPr="00FD4BEA" w:rsidRDefault="00FD4BEA" w:rsidP="0063482A">
      <w:pPr>
        <w:pStyle w:val="3"/>
        <w:rPr>
          <w:lang w:val="ru-RU"/>
        </w:rPr>
      </w:pPr>
      <w:bookmarkStart w:id="35" w:name="_Toc152775071"/>
      <w:r w:rsidRPr="00FD4BEA">
        <w:t>Задача – наработать единство во внутреннем мире с Аватаром Синтеза Морией, Святославом</w:t>
      </w:r>
      <w:r w:rsidRPr="00FD4BEA">
        <w:rPr>
          <w:lang w:val="ru-RU"/>
        </w:rPr>
        <w:t xml:space="preserve"> 49-архетипично</w:t>
      </w:r>
      <w:bookmarkEnd w:id="35"/>
    </w:p>
    <w:p w14:paraId="65F3FA0C" w14:textId="77777777" w:rsidR="008B772B" w:rsidRDefault="008B772B" w:rsidP="007F0EE3">
      <w:pPr>
        <w:spacing w:after="0"/>
        <w:ind w:firstLine="567"/>
      </w:pPr>
      <w:r>
        <w:t>И вот Ядра огнеобразов – это некое такое состояние подобия общего действия внутреннего мира каждого из нас, которое начинает вк</w:t>
      </w:r>
      <w:r w:rsidR="00544CEB">
        <w:t>лючать состояние… Вот почему в И</w:t>
      </w:r>
      <w:r>
        <w:t xml:space="preserve">мперии синтезфизичность? Потому что там именно огнеобразы формируют вот эту субстанцию субъядерности как некоего общего состояния, поэтому там стоит явление работы Общины Кут Хуми, то есть идёт состояние обобщённости целого, где Община, как бы вы её назвали? Вот вы сейчас Община Аватаров Аватара Синтеза Кут Хуми или Мории, Святослава Изначально Вышестоящего Аватара Синтеза Кут Хуми. </w:t>
      </w:r>
    </w:p>
    <w:p w14:paraId="5BCC97F7" w14:textId="77777777" w:rsidR="008B772B" w:rsidRDefault="008B772B" w:rsidP="007F0EE3">
      <w:pPr>
        <w:spacing w:after="0"/>
        <w:ind w:firstLine="567"/>
      </w:pPr>
      <w:r w:rsidRPr="00F737F0">
        <w:rPr>
          <w:b/>
        </w:rPr>
        <w:lastRenderedPageBreak/>
        <w:t>Что такое Община?</w:t>
      </w:r>
      <w:r>
        <w:t xml:space="preserve"> </w:t>
      </w:r>
      <w:r w:rsidR="00F737F0">
        <w:t xml:space="preserve">— </w:t>
      </w:r>
      <w:r>
        <w:t xml:space="preserve">Это сбор людей. То есть вот вы собрались и по внутренней организации Хум вы едины с Морией, допустим, сейчас, или Святославом в каком-то действии. Вопрос к Санкт-Петербургу: </w:t>
      </w:r>
      <w:r w:rsidRPr="00F737F0">
        <w:rPr>
          <w:b/>
        </w:rPr>
        <w:t>вы с Морией в Хум едины Синтезом Мудрости?</w:t>
      </w:r>
      <w:r>
        <w:t xml:space="preserve"> Не отвечайте, не надо. Вы с Морией Хум едины? Иди там вы со Святославом Хум едины? По Я Есмь едины? По частностям Мудрости, Окскости вы едины? И вот </w:t>
      </w:r>
      <w:r w:rsidRPr="00FD4BEA">
        <w:rPr>
          <w:b/>
        </w:rPr>
        <w:t>если в</w:t>
      </w:r>
      <w:r w:rsidR="00FD4BEA">
        <w:rPr>
          <w:b/>
        </w:rPr>
        <w:t>нутреннего этого единства нет, т</w:t>
      </w:r>
      <w:r w:rsidRPr="00FD4BEA">
        <w:rPr>
          <w:b/>
        </w:rPr>
        <w:t>о никакая надпроцессуальность действия на Ядро общей Истины не сработает, потому что нет единства с носителем этого явления.</w:t>
      </w:r>
      <w:r>
        <w:t xml:space="preserve"> Понимаете? Вот, с носителем нет. А Мория для вас – это носитель. Святослав – это носитель.</w:t>
      </w:r>
    </w:p>
    <w:p w14:paraId="52EED75D" w14:textId="77777777" w:rsidR="008B772B" w:rsidRDefault="00FD4BEA" w:rsidP="007F0EE3">
      <w:pPr>
        <w:spacing w:after="0"/>
        <w:ind w:firstLine="567"/>
      </w:pPr>
      <w:r>
        <w:t>Вопрос тогда</w:t>
      </w:r>
      <w:r w:rsidR="008B772B">
        <w:t xml:space="preserve"> или даже не вопрос, а ставим себе </w:t>
      </w:r>
      <w:r w:rsidR="008B772B" w:rsidRPr="00FD4BEA">
        <w:rPr>
          <w:b/>
        </w:rPr>
        <w:t xml:space="preserve">задачу </w:t>
      </w:r>
      <w:r w:rsidRPr="00FD4BEA">
        <w:rPr>
          <w:b/>
        </w:rPr>
        <w:t xml:space="preserve">– </w:t>
      </w:r>
      <w:r w:rsidR="008B772B" w:rsidRPr="00FD4BEA">
        <w:rPr>
          <w:b/>
        </w:rPr>
        <w:t>за энное количество времени вот наработа</w:t>
      </w:r>
      <w:r w:rsidRPr="00FD4BEA">
        <w:rPr>
          <w:b/>
        </w:rPr>
        <w:t>ть хумные процессы</w:t>
      </w:r>
      <w:r>
        <w:t xml:space="preserve"> 47, 48, 49</w:t>
      </w:r>
      <w:r w:rsidR="008B772B">
        <w:t xml:space="preserve">, за декабрь месяц ещё два архетипа добавится. И вот начать вырабатывать в себе, в данном случае 47, после первых выходных 49 разных секторов архетипических ИВДИВО-процессов с Морией и со Святославом, у Мории с Хум, у Святослава с Окскостью, для формирования во внутреннем мире и у вас как у Аватаров разных объёмов частностей, которые приведут к общей Памяти и к общей Истине. Вот к общим процессам. </w:t>
      </w:r>
    </w:p>
    <w:p w14:paraId="2FC8F58F" w14:textId="77777777" w:rsidR="008B772B" w:rsidRDefault="00FD4BEA" w:rsidP="007F0EE3">
      <w:pPr>
        <w:spacing w:after="0"/>
        <w:ind w:firstLine="567"/>
      </w:pPr>
      <w:r>
        <w:t>И слово О</w:t>
      </w:r>
      <w:r w:rsidR="008B772B">
        <w:t>бщее – это вчера то, что было в состоянии</w:t>
      </w:r>
      <w:r>
        <w:t xml:space="preserve"> общего раздела Парадигмы. Вот Общее, </w:t>
      </w:r>
      <w:r w:rsidRPr="00FD4BEA">
        <w:rPr>
          <w:b/>
        </w:rPr>
        <w:t>что между нами О</w:t>
      </w:r>
      <w:r w:rsidR="008B772B" w:rsidRPr="00FD4BEA">
        <w:rPr>
          <w:b/>
        </w:rPr>
        <w:t>бщее?</w:t>
      </w:r>
      <w:r>
        <w:t xml:space="preserve"> То, что мы 47-49-</w:t>
      </w:r>
      <w:r w:rsidR="008B772B">
        <w:t xml:space="preserve">арехтипичности с Аватарами фиксируем. </w:t>
      </w:r>
      <w:r w:rsidR="008B772B" w:rsidRPr="00FD4BEA">
        <w:rPr>
          <w:b/>
        </w:rPr>
        <w:t xml:space="preserve">Что будете фиксировать с Аватаром Синтеза Морией? </w:t>
      </w:r>
      <w:r>
        <w:rPr>
          <w:b/>
        </w:rPr>
        <w:t xml:space="preserve">— </w:t>
      </w:r>
      <w:proofErr w:type="gramStart"/>
      <w:r w:rsidR="008B772B" w:rsidRPr="00FD4BEA">
        <w:rPr>
          <w:b/>
        </w:rPr>
        <w:t>Коли</w:t>
      </w:r>
      <w:r>
        <w:rPr>
          <w:b/>
        </w:rPr>
        <w:t xml:space="preserve">чество Синтезов в подразделении, </w:t>
      </w:r>
      <w:r w:rsidRPr="00FD4BEA">
        <w:t>н</w:t>
      </w:r>
      <w:r w:rsidR="008B772B">
        <w:t xml:space="preserve">е просто, </w:t>
      </w:r>
      <w:r>
        <w:t xml:space="preserve">которые проходят или проведены, </w:t>
      </w:r>
      <w:r w:rsidRPr="00FD4BEA">
        <w:rPr>
          <w:b/>
        </w:rPr>
        <w:t>к</w:t>
      </w:r>
      <w:r w:rsidR="008B772B" w:rsidRPr="00FD4BEA">
        <w:rPr>
          <w:b/>
        </w:rPr>
        <w:t>оторые дееспособны</w:t>
      </w:r>
      <w:r w:rsidR="008B772B">
        <w:t xml:space="preserve">, и которые подразделением постоянно </w:t>
      </w:r>
      <w:r>
        <w:t xml:space="preserve">– </w:t>
      </w:r>
      <w:r w:rsidR="008B772B">
        <w:t>такое вот слово, оно замылено,</w:t>
      </w:r>
      <w:r>
        <w:t xml:space="preserve"> –</w:t>
      </w:r>
      <w:r w:rsidR="008B772B">
        <w:t xml:space="preserve"> пахтаются в Доме, вот постоянно па</w:t>
      </w:r>
      <w:r>
        <w:t>хтается 47-49-</w:t>
      </w:r>
      <w:r w:rsidR="008B772B">
        <w:t>архетипическое состояние Синтеза.</w:t>
      </w:r>
      <w:proofErr w:type="gramEnd"/>
      <w:r w:rsidR="008B772B">
        <w:t xml:space="preserve"> Поехали в Москву, получили Ядро 100-го Синтеза. Или там Ладога тоже куда-то поехала, получила Синтезы. </w:t>
      </w:r>
    </w:p>
    <w:p w14:paraId="4B814292" w14:textId="77777777" w:rsidR="008B772B" w:rsidRDefault="008B772B" w:rsidP="007F0EE3">
      <w:pPr>
        <w:spacing w:after="0"/>
        <w:ind w:firstLine="567"/>
      </w:pPr>
      <w:r>
        <w:t xml:space="preserve">Вот я недавно разговаривала, без имён, без должностей, чтобы вы не просчитали, с одним Компетентным, даже так назову с точки зрения ИВДИВО-Иерархии. И показатель состояния старого Синтеза в теле не потому, что Компетентный не слушает Синтезы. Он слушает Синтезы всех, ну не то, чтобы всех, вот основные Синтезы, там Виталия, ещё кого-то слушает Синтезы. То есть голова соображает. Но когда ты настраиваешься телом на его Синтез, состояние старого Синтеза даже на новый лад. Вот я даже не могу передать как это: внутри идёт эффект архаичности состояния в теле, потому что общее состояние Синтеза. Общее не потому, что информации нет, а в теле сам Синтез не ротировался на новые обгнеобразы, и Ядра Синтеза не обновляются. </w:t>
      </w:r>
    </w:p>
    <w:p w14:paraId="38E3A9CA" w14:textId="77777777" w:rsidR="008B772B" w:rsidRDefault="008B772B" w:rsidP="007F0EE3">
      <w:pPr>
        <w:spacing w:after="0"/>
        <w:ind w:firstLine="567"/>
      </w:pPr>
      <w:r>
        <w:t xml:space="preserve">И вот это </w:t>
      </w:r>
      <w:r w:rsidRPr="00FD4BEA">
        <w:rPr>
          <w:b/>
        </w:rPr>
        <w:t>Ядро Синтеза – это же состояние эффекта Мудрости</w:t>
      </w:r>
      <w:r>
        <w:t>. Потому, что мы С</w:t>
      </w:r>
      <w:r w:rsidR="00FD4BEA">
        <w:t>интез воспринимаем, как стратеге</w:t>
      </w:r>
      <w:r>
        <w:t>мическое явление настоящего в Мудрости каждого из нас. И вот эффект Мудрости – это ещё глубина восприятия. Мы все сидим, слушаем сейчас одно и то</w:t>
      </w:r>
      <w:r w:rsidR="00064BF9">
        <w:t xml:space="preserve"> </w:t>
      </w:r>
      <w:r>
        <w:t xml:space="preserve">же, но раскрывается это восприятие в Мудрости разного вида жизни. И кто-то возьмёт Мудростью Человека, кто-то возьмёт Посвящённого. А кто-то возьмёт Мудростью Владыки. И Мудростью Владыки все эти слова имеют только один контекст: зафиксировать выражение, общее </w:t>
      </w:r>
      <w:r w:rsidR="00ED35BC">
        <w:t>выражение Истины. Вот общала</w:t>
      </w:r>
      <w:r>
        <w:t>с</w:t>
      </w:r>
      <w:r w:rsidR="00ED35BC">
        <w:t>ь с этим Компетентным, говорил правильные вещи, но от тела</w:t>
      </w:r>
      <w:r>
        <w:t xml:space="preserve"> было </w:t>
      </w:r>
      <w:r w:rsidR="00ED35BC">
        <w:t xml:space="preserve">состояние </w:t>
      </w:r>
      <w:r>
        <w:t xml:space="preserve">необновлённого Ядра. </w:t>
      </w:r>
      <w:r w:rsidR="00ED35BC">
        <w:t>Потом поговорила с Владыкой Синтеза, который туда ездил, с</w:t>
      </w:r>
      <w:r>
        <w:t xml:space="preserve">просила: а вот этот Компетентный ходит на Синтезы? </w:t>
      </w:r>
      <w:r w:rsidR="00064BF9">
        <w:t>— «</w:t>
      </w:r>
      <w:r>
        <w:t>Нет, представляешь</w:t>
      </w:r>
      <w:r w:rsidR="00064BF9">
        <w:t>»</w:t>
      </w:r>
      <w:r>
        <w:t xml:space="preserve">, </w:t>
      </w:r>
      <w:r w:rsidR="00064BF9">
        <w:t>–</w:t>
      </w:r>
      <w:r>
        <w:t xml:space="preserve"> говорит, не ходит и никуда не ездит. </w:t>
      </w:r>
    </w:p>
    <w:p w14:paraId="10F5808E" w14:textId="77777777" w:rsidR="008B772B" w:rsidRDefault="008B772B" w:rsidP="007F0EE3">
      <w:pPr>
        <w:spacing w:after="0"/>
        <w:ind w:firstLine="567"/>
      </w:pPr>
      <w:r>
        <w:t xml:space="preserve">Это к тому, что </w:t>
      </w:r>
      <w:r w:rsidRPr="00064BF9">
        <w:rPr>
          <w:b/>
        </w:rPr>
        <w:t>насколько в подразделениях важно</w:t>
      </w:r>
      <w:r w:rsidR="00ED35BC">
        <w:rPr>
          <w:b/>
        </w:rPr>
        <w:t xml:space="preserve"> состояние обновления</w:t>
      </w:r>
      <w:r w:rsidRPr="00064BF9">
        <w:rPr>
          <w:b/>
        </w:rPr>
        <w:t xml:space="preserve"> Синтеза</w:t>
      </w:r>
      <w:r>
        <w:t xml:space="preserve">, хотя бы хоть с какой-то периодичностью вы обновляли внутри Ядра Синтеза. Важно обновление Синтеза, чтобы вы или ходили на проработки в синтез-деятельность по проработке, если это Ядро Синтеза у вас есть. Это к вопросу Истины. То есть Истина ориентируется на Я Есмь в этом Синтезе. </w:t>
      </w:r>
    </w:p>
    <w:p w14:paraId="355176B8" w14:textId="77777777" w:rsidR="008B772B" w:rsidRDefault="008B772B" w:rsidP="007F0EE3">
      <w:pPr>
        <w:spacing w:after="0"/>
        <w:ind w:firstLine="567"/>
      </w:pPr>
      <w:r>
        <w:t xml:space="preserve">Ещё раз: </w:t>
      </w:r>
      <w:r w:rsidRPr="00064BF9">
        <w:rPr>
          <w:b/>
        </w:rPr>
        <w:t>Истина ориентируется на Я Есмь в этом Синтезе</w:t>
      </w:r>
      <w:r>
        <w:t xml:space="preserve">. И любой Синтез – это Ядро, значит, Я Есмь стоит в Ядре, то есть внутри там фиксируется Я, которое начинает пахтаться, бурлить, активироваться. Включается ось. Вспыхивают Ядра Синтеза. </w:t>
      </w:r>
    </w:p>
    <w:p w14:paraId="11442DFD" w14:textId="77777777" w:rsidR="008B772B" w:rsidRDefault="00064BF9" w:rsidP="007F0EE3">
      <w:pPr>
        <w:spacing w:after="0"/>
        <w:ind w:firstLine="567"/>
      </w:pPr>
      <w:r>
        <w:t>Мы вчера считали: 320 плюс 128</w:t>
      </w:r>
      <w:r w:rsidR="008B772B">
        <w:t xml:space="preserve"> – 448. Тогда получается, что во внутреннем мире, </w:t>
      </w:r>
      <w:r w:rsidR="008B772B" w:rsidRPr="00064BF9">
        <w:rPr>
          <w:b/>
        </w:rPr>
        <w:t>чтобы внутренний мир Аватара Организации заработал, в моём позвоночнике ф</w:t>
      </w:r>
      <w:r>
        <w:rPr>
          <w:b/>
        </w:rPr>
        <w:t xml:space="preserve">иксируются ещё </w:t>
      </w:r>
      <w:r>
        <w:rPr>
          <w:b/>
        </w:rPr>
        <w:lastRenderedPageBreak/>
        <w:t>320 Ядер Синтеза.</w:t>
      </w:r>
      <w:r w:rsidR="008B772B">
        <w:t xml:space="preserve"> </w:t>
      </w:r>
      <w:r>
        <w:t>И</w:t>
      </w:r>
      <w:r w:rsidR="008B772B">
        <w:t xml:space="preserve"> они фиксируют собою пятерицу вокруг каждого Ядра позвоночника, межпозвоночного диска, которые насыщают моё тело состоянием. </w:t>
      </w:r>
    </w:p>
    <w:p w14:paraId="7FA4FEC6" w14:textId="77777777" w:rsidR="008B772B" w:rsidRDefault="008B772B" w:rsidP="007F0EE3">
      <w:pPr>
        <w:spacing w:after="0"/>
        <w:ind w:firstLine="567"/>
      </w:pPr>
      <w:r>
        <w:t>Когда вы входите в погружения, вот мы между собой как Владыки, ведущие погружения, просто ну, грубо говоря, решили для себя</w:t>
      </w:r>
      <w:r w:rsidR="00064BF9">
        <w:t>, что с какой бы проблемой вы ни</w:t>
      </w:r>
      <w:r>
        <w:t xml:space="preserve"> </w:t>
      </w:r>
      <w:r w:rsidR="00064BF9">
        <w:t>приходили, как бы страшно это ни</w:t>
      </w:r>
      <w:r>
        <w:t xml:space="preserve"> звучало, всегда вас переориентировать только на Служение. Потому что внутренний мир, если он войдёт просто </w:t>
      </w:r>
      <w:r w:rsidR="00064BF9">
        <w:t>в преодоление кризисов,</w:t>
      </w:r>
      <w:r>
        <w:t xml:space="preserve"> и не будет видеть служебные подходы, мы выше погружения Человека не пойдём. Всё, мы потеряем вас, ну в смысле как Компетентного. Вы уйдёте в человеческое состояние – это будет просто сессия. Качественная, глубокая, но это будет сессия внутреннего мира. </w:t>
      </w:r>
    </w:p>
    <w:p w14:paraId="77CEF726" w14:textId="77777777" w:rsidR="00064BF9" w:rsidRDefault="008B772B" w:rsidP="008B772B">
      <w:pPr>
        <w:spacing w:after="0"/>
        <w:ind w:firstLine="567"/>
        <w:rPr>
          <w:szCs w:val="24"/>
        </w:rPr>
      </w:pPr>
      <w:r w:rsidRPr="00064BF9">
        <w:rPr>
          <w:b/>
        </w:rPr>
        <w:t xml:space="preserve">Значит нужно внутри что? </w:t>
      </w:r>
      <w:r w:rsidR="00064BF9" w:rsidRPr="00064BF9">
        <w:rPr>
          <w:b/>
        </w:rPr>
        <w:t xml:space="preserve">— </w:t>
      </w:r>
      <w:r w:rsidRPr="00064BF9">
        <w:rPr>
          <w:b/>
        </w:rPr>
        <w:t>Организация, обновление Ядер Синтеза.</w:t>
      </w:r>
      <w:r>
        <w:t xml:space="preserve"> Не сильно с разных стор</w:t>
      </w:r>
      <w:r w:rsidRPr="00B5177F">
        <w:t xml:space="preserve">он? Понятно? Надо что-то делать. Вот послушать, законспектировать, сказать, что нам это объяснили </w:t>
      </w:r>
      <w:r w:rsidR="00064BF9">
        <w:t>–</w:t>
      </w:r>
      <w:r w:rsidRPr="00B5177F">
        <w:t xml:space="preserve"> это мёртвому припарка. Вот видели мёртвого, которому делали припарку? Вот это вот внутренний мир.</w:t>
      </w:r>
      <w:r w:rsidR="00064BF9">
        <w:t xml:space="preserve"> </w:t>
      </w:r>
      <w:r w:rsidRPr="00E61CE3">
        <w:rPr>
          <w:szCs w:val="24"/>
        </w:rPr>
        <w:t>Только мёртвом</w:t>
      </w:r>
      <w:r w:rsidR="00ED35BC">
        <w:rPr>
          <w:szCs w:val="24"/>
        </w:rPr>
        <w:t>у припарка ни</w:t>
      </w:r>
      <w:r w:rsidR="00064BF9">
        <w:rPr>
          <w:szCs w:val="24"/>
        </w:rPr>
        <w:t xml:space="preserve"> хрена не поможет.</w:t>
      </w:r>
    </w:p>
    <w:p w14:paraId="59EC6B82" w14:textId="77777777" w:rsidR="008B772B" w:rsidRPr="00E61CE3" w:rsidRDefault="008B772B" w:rsidP="008B772B">
      <w:pPr>
        <w:spacing w:after="0"/>
        <w:ind w:firstLine="567"/>
        <w:rPr>
          <w:szCs w:val="24"/>
        </w:rPr>
      </w:pPr>
      <w:r w:rsidRPr="00E61CE3">
        <w:rPr>
          <w:szCs w:val="24"/>
        </w:rPr>
        <w:t xml:space="preserve">То есть </w:t>
      </w:r>
      <w:r w:rsidRPr="00064BF9">
        <w:rPr>
          <w:b/>
          <w:szCs w:val="24"/>
        </w:rPr>
        <w:t>надо это напрактиковать</w:t>
      </w:r>
      <w:r w:rsidRPr="00E61CE3">
        <w:rPr>
          <w:szCs w:val="24"/>
        </w:rPr>
        <w:t xml:space="preserve">. </w:t>
      </w:r>
      <w:proofErr w:type="gramStart"/>
      <w:r w:rsidRPr="00E61CE3">
        <w:rPr>
          <w:szCs w:val="24"/>
        </w:rPr>
        <w:t>Прям</w:t>
      </w:r>
      <w:proofErr w:type="gramEnd"/>
      <w:r w:rsidR="00064BF9">
        <w:rPr>
          <w:szCs w:val="24"/>
        </w:rPr>
        <w:t>,</w:t>
      </w:r>
      <w:r w:rsidRPr="00E61CE3">
        <w:rPr>
          <w:szCs w:val="24"/>
        </w:rPr>
        <w:t xml:space="preserve"> брать отдельные фрагменты, </w:t>
      </w:r>
      <w:r w:rsidRPr="00064BF9">
        <w:rPr>
          <w:b/>
          <w:szCs w:val="24"/>
        </w:rPr>
        <w:t>идти к Мории</w:t>
      </w:r>
      <w:r w:rsidRPr="00E61CE3">
        <w:rPr>
          <w:szCs w:val="24"/>
        </w:rPr>
        <w:t>, говорить: «Мория вот такая фраза, что с ней делать? Давайте попрактикуем со мной эту фразу, пожалуйста. Из чего она д</w:t>
      </w:r>
      <w:r w:rsidR="00064BF9">
        <w:rPr>
          <w:szCs w:val="24"/>
        </w:rPr>
        <w:t>олжна состоять? Сколько у меня О</w:t>
      </w:r>
      <w:r w:rsidRPr="00E61CE3">
        <w:rPr>
          <w:szCs w:val="24"/>
        </w:rPr>
        <w:t>бщих частн</w:t>
      </w:r>
      <w:r w:rsidR="00064BF9">
        <w:rPr>
          <w:szCs w:val="24"/>
        </w:rPr>
        <w:t>остей на неё работают? Сколько О</w:t>
      </w:r>
      <w:r w:rsidRPr="00E61CE3">
        <w:rPr>
          <w:szCs w:val="24"/>
        </w:rPr>
        <w:t>собенных процесс</w:t>
      </w:r>
      <w:r w:rsidR="00064BF9">
        <w:rPr>
          <w:szCs w:val="24"/>
        </w:rPr>
        <w:t>ов на неё включаются? К какому Ц</w:t>
      </w:r>
      <w:r w:rsidRPr="00E61CE3">
        <w:rPr>
          <w:szCs w:val="24"/>
        </w:rPr>
        <w:t>е</w:t>
      </w:r>
      <w:r w:rsidR="00064BF9">
        <w:rPr>
          <w:szCs w:val="24"/>
        </w:rPr>
        <w:t>лому я приду? Что будет с моей О</w:t>
      </w:r>
      <w:r w:rsidRPr="00E61CE3">
        <w:rPr>
          <w:szCs w:val="24"/>
        </w:rPr>
        <w:t>бщей Истиной? И вообще, куда дальше?</w:t>
      </w:r>
    </w:p>
    <w:p w14:paraId="5DE53A0F" w14:textId="77777777" w:rsidR="00064BF9" w:rsidRDefault="00F737F0" w:rsidP="008B772B">
      <w:pPr>
        <w:spacing w:after="0"/>
        <w:ind w:firstLine="567"/>
        <w:rPr>
          <w:szCs w:val="24"/>
        </w:rPr>
      </w:pPr>
      <w:r>
        <w:rPr>
          <w:szCs w:val="24"/>
        </w:rPr>
        <w:t>Как вот О.</w:t>
      </w:r>
      <w:r w:rsidR="008B772B" w:rsidRPr="00E61CE3">
        <w:rPr>
          <w:szCs w:val="24"/>
        </w:rPr>
        <w:t xml:space="preserve"> сказала: «Более высокая цель». Парадигмальная цель. Я думала, какое слово подобрать? Парадигмальная цель меня внутри поведёт. И </w:t>
      </w:r>
      <w:r w:rsidR="008B772B" w:rsidRPr="00F737F0">
        <w:rPr>
          <w:b/>
          <w:szCs w:val="24"/>
        </w:rPr>
        <w:t>ваша Парадигмальная цель – это ядро Должностной Полномочности.</w:t>
      </w:r>
      <w:r w:rsidR="008B772B" w:rsidRPr="00E61CE3">
        <w:rPr>
          <w:szCs w:val="24"/>
        </w:rPr>
        <w:t xml:space="preserve"> Поэтому обратите внимание, вот я сейчас привела пример, что архаический Синтез от Тела. А представьте, что вы на Синтез ходите, но</w:t>
      </w:r>
      <w:r w:rsidR="00064BF9">
        <w:rPr>
          <w:szCs w:val="24"/>
        </w:rPr>
        <w:t>,</w:t>
      </w:r>
      <w:r w:rsidR="008B772B" w:rsidRPr="00E61CE3">
        <w:rPr>
          <w:szCs w:val="24"/>
        </w:rPr>
        <w:t xml:space="preserve"> не ходя к Аватарам Синтеза на индивидуальную тренировку, у вас копится архаика, отсутствие</w:t>
      </w:r>
      <w:r w:rsidR="00ED35BC">
        <w:rPr>
          <w:szCs w:val="24"/>
        </w:rPr>
        <w:t>м</w:t>
      </w:r>
      <w:r w:rsidR="008B772B" w:rsidRPr="00E61CE3">
        <w:rPr>
          <w:szCs w:val="24"/>
        </w:rPr>
        <w:t xml:space="preserve"> индивидуальной работы с Аватарами Синтеза. Вот ядр</w:t>
      </w:r>
      <w:r w:rsidR="00064BF9">
        <w:rPr>
          <w:szCs w:val="24"/>
        </w:rPr>
        <w:t>а обновлены, а внутри просто…</w:t>
      </w:r>
    </w:p>
    <w:p w14:paraId="3DF13781" w14:textId="77777777" w:rsidR="008B772B" w:rsidRPr="00E61CE3" w:rsidRDefault="00F737F0" w:rsidP="008B772B">
      <w:pPr>
        <w:spacing w:after="0"/>
        <w:ind w:firstLine="567"/>
        <w:rPr>
          <w:szCs w:val="24"/>
        </w:rPr>
      </w:pPr>
      <w:r>
        <w:rPr>
          <w:szCs w:val="24"/>
        </w:rPr>
        <w:t>К</w:t>
      </w:r>
      <w:r w:rsidR="008B772B" w:rsidRPr="00E61CE3">
        <w:rPr>
          <w:szCs w:val="24"/>
        </w:rPr>
        <w:t xml:space="preserve">ак вчера мы вышли к Изначально Вышестоящему Аватару Синтеза Мория, у меня было общее состояние, что вы к Изначально Вышестоящему Аватару Мория практически не ходите. Вот к Аватару Синтеза Кут Хуми, </w:t>
      </w:r>
      <w:r w:rsidR="00064BF9">
        <w:rPr>
          <w:szCs w:val="24"/>
        </w:rPr>
        <w:t>Аватару Синтеза Мория Кут Хуми,</w:t>
      </w:r>
      <w:r w:rsidR="008B772B" w:rsidRPr="00E61CE3">
        <w:rPr>
          <w:szCs w:val="24"/>
        </w:rPr>
        <w:t xml:space="preserve"> вы ходите. Вчера девочки даже на перерыве сказали: </w:t>
      </w:r>
      <w:r w:rsidR="00064BF9">
        <w:rPr>
          <w:szCs w:val="24"/>
        </w:rPr>
        <w:t>«М</w:t>
      </w:r>
      <w:r w:rsidR="008B772B" w:rsidRPr="00E61CE3">
        <w:rPr>
          <w:szCs w:val="24"/>
        </w:rPr>
        <w:t>ы ходим</w:t>
      </w:r>
      <w:r w:rsidR="00064BF9">
        <w:rPr>
          <w:szCs w:val="24"/>
        </w:rPr>
        <w:t>».</w:t>
      </w:r>
      <w:r w:rsidR="008B772B" w:rsidRPr="00E61CE3">
        <w:rPr>
          <w:szCs w:val="24"/>
        </w:rPr>
        <w:t xml:space="preserve"> </w:t>
      </w:r>
      <w:r w:rsidR="00064BF9">
        <w:rPr>
          <w:szCs w:val="24"/>
        </w:rPr>
        <w:t>А</w:t>
      </w:r>
      <w:r w:rsidR="008B772B" w:rsidRPr="00E61CE3">
        <w:rPr>
          <w:szCs w:val="24"/>
        </w:rPr>
        <w:t xml:space="preserve"> к Изначально Вышестоящему Аватару не ходите. Это тоже архаика. </w:t>
      </w:r>
    </w:p>
    <w:p w14:paraId="69EB1279" w14:textId="77777777" w:rsidR="008B772B" w:rsidRPr="00E61CE3" w:rsidRDefault="008B772B" w:rsidP="008B772B">
      <w:pPr>
        <w:spacing w:after="0"/>
        <w:ind w:firstLine="567"/>
        <w:rPr>
          <w:szCs w:val="24"/>
        </w:rPr>
      </w:pPr>
      <w:r w:rsidRPr="00E61CE3">
        <w:rPr>
          <w:szCs w:val="24"/>
        </w:rPr>
        <w:t>То есть настроишься на внутренней мир – а там пустая комната. Никогда не видели пустой ангар? Бетонный пол, железные стены и внутри площадь, до фига, сколько квадратных там, не знаю, чего-то там – метров, километров – и ничего нет. Вот это внутренний мир, где нет Изначально Вышестоящего Аватара. Вот он просто</w:t>
      </w:r>
      <w:r w:rsidR="00064BF9">
        <w:rPr>
          <w:szCs w:val="24"/>
        </w:rPr>
        <w:t xml:space="preserve"> там сформирован, и называется «</w:t>
      </w:r>
      <w:r w:rsidRPr="00E61CE3">
        <w:rPr>
          <w:szCs w:val="24"/>
        </w:rPr>
        <w:t>делай со мной</w:t>
      </w:r>
      <w:r w:rsidR="00064BF9">
        <w:rPr>
          <w:szCs w:val="24"/>
        </w:rPr>
        <w:t>,</w:t>
      </w:r>
      <w:r w:rsidRPr="00E61CE3">
        <w:rPr>
          <w:szCs w:val="24"/>
        </w:rPr>
        <w:t xml:space="preserve"> что хочешь</w:t>
      </w:r>
      <w:r w:rsidR="00064BF9">
        <w:rPr>
          <w:szCs w:val="24"/>
        </w:rPr>
        <w:t>»</w:t>
      </w:r>
      <w:r w:rsidRPr="00E61CE3">
        <w:rPr>
          <w:szCs w:val="24"/>
        </w:rPr>
        <w:t>. И получ</w:t>
      </w:r>
      <w:r w:rsidR="00721E3B">
        <w:rPr>
          <w:szCs w:val="24"/>
        </w:rPr>
        <w:t>ается, что приходят кто</w:t>
      </w:r>
      <w:r w:rsidR="00064BF9">
        <w:rPr>
          <w:szCs w:val="24"/>
        </w:rPr>
        <w:t xml:space="preserve"> ни попа</w:t>
      </w:r>
      <w:r w:rsidRPr="00E61CE3">
        <w:rPr>
          <w:szCs w:val="24"/>
        </w:rPr>
        <w:t>дя, делают что хотят, вместо Изначально Вышестоящих Аватаров. Но на улицу выйдите, впечатлитесь. Вы же люди чувственные, отреагируете друг на друга, кто там</w:t>
      </w:r>
      <w:r w:rsidR="00721E3B">
        <w:rPr>
          <w:szCs w:val="24"/>
        </w:rPr>
        <w:t>,</w:t>
      </w:r>
      <w:r w:rsidRPr="00E61CE3">
        <w:rPr>
          <w:szCs w:val="24"/>
        </w:rPr>
        <w:t xml:space="preserve"> как убирает, что ставит. Всё, пошла коммуникация по чувствам внутри или по вашим ощущениям. </w:t>
      </w:r>
    </w:p>
    <w:p w14:paraId="7A309826" w14:textId="77777777" w:rsidR="008B772B" w:rsidRPr="00E61CE3" w:rsidRDefault="008B772B" w:rsidP="008B772B">
      <w:pPr>
        <w:spacing w:after="0"/>
        <w:ind w:firstLine="567"/>
        <w:rPr>
          <w:szCs w:val="24"/>
        </w:rPr>
      </w:pPr>
      <w:r w:rsidRPr="00E61CE3">
        <w:rPr>
          <w:szCs w:val="24"/>
        </w:rPr>
        <w:t xml:space="preserve">И вот когда вам не всё равно по-человечески, не всё равно по-человечески…. </w:t>
      </w:r>
      <w:r w:rsidRPr="00721E3B">
        <w:rPr>
          <w:i/>
          <w:szCs w:val="24"/>
        </w:rPr>
        <w:t>Реагируемость</w:t>
      </w:r>
      <w:r w:rsidR="00721E3B">
        <w:rPr>
          <w:szCs w:val="24"/>
        </w:rPr>
        <w:t xml:space="preserve">, </w:t>
      </w:r>
      <w:r w:rsidRPr="00E61CE3">
        <w:rPr>
          <w:szCs w:val="24"/>
        </w:rPr>
        <w:t>я сейчас не про мил</w:t>
      </w:r>
      <w:r w:rsidR="00721E3B">
        <w:rPr>
          <w:szCs w:val="24"/>
        </w:rPr>
        <w:t>осердие и не про человечность, а</w:t>
      </w:r>
      <w:r w:rsidRPr="00E61CE3">
        <w:rPr>
          <w:szCs w:val="24"/>
        </w:rPr>
        <w:t xml:space="preserve"> на состояние каких-то человеческих вопросов, г</w:t>
      </w:r>
      <w:r w:rsidR="00721E3B">
        <w:rPr>
          <w:szCs w:val="24"/>
        </w:rPr>
        <w:t xml:space="preserve">де вы не выше этого, а в этом, </w:t>
      </w:r>
      <w:r w:rsidRPr="00E61CE3">
        <w:rPr>
          <w:szCs w:val="24"/>
        </w:rPr>
        <w:t xml:space="preserve">считайте, что контакта с Изначально Вышестоящем Аватаром просто нет. Потому что ему на это всё равно, а вам нет. Всё, он говорит: </w:t>
      </w:r>
      <w:r w:rsidR="00721E3B">
        <w:rPr>
          <w:szCs w:val="24"/>
        </w:rPr>
        <w:t>«Н</w:t>
      </w:r>
      <w:r w:rsidRPr="00E61CE3">
        <w:rPr>
          <w:szCs w:val="24"/>
        </w:rPr>
        <w:t>у</w:t>
      </w:r>
      <w:r w:rsidR="00721E3B">
        <w:rPr>
          <w:szCs w:val="24"/>
        </w:rPr>
        <w:t>,</w:t>
      </w:r>
      <w:r w:rsidRPr="00E61CE3">
        <w:rPr>
          <w:szCs w:val="24"/>
        </w:rPr>
        <w:t xml:space="preserve"> свободна, иди отрабатывай</w:t>
      </w:r>
      <w:r w:rsidR="00721E3B">
        <w:rPr>
          <w:szCs w:val="24"/>
        </w:rPr>
        <w:t>»</w:t>
      </w:r>
      <w:r w:rsidRPr="00E61CE3">
        <w:rPr>
          <w:szCs w:val="24"/>
        </w:rPr>
        <w:t>. Я серьёзно.</w:t>
      </w:r>
    </w:p>
    <w:p w14:paraId="3549F519" w14:textId="77777777" w:rsidR="008B772B" w:rsidRPr="00E61CE3" w:rsidRDefault="008B772B" w:rsidP="008B772B">
      <w:pPr>
        <w:spacing w:after="0"/>
        <w:ind w:firstLine="567"/>
        <w:rPr>
          <w:szCs w:val="24"/>
        </w:rPr>
      </w:pPr>
      <w:r w:rsidRPr="00E61CE3">
        <w:rPr>
          <w:szCs w:val="24"/>
        </w:rPr>
        <w:t xml:space="preserve">Тогда вопрос, как надо пересмотреть </w:t>
      </w:r>
      <w:r w:rsidR="00F737F0">
        <w:rPr>
          <w:szCs w:val="24"/>
        </w:rPr>
        <w:t xml:space="preserve">уровень… Это принцип Майтрейи. </w:t>
      </w:r>
      <w:r w:rsidRPr="00E61CE3">
        <w:rPr>
          <w:szCs w:val="24"/>
        </w:rPr>
        <w:t xml:space="preserve">Майтрейя в Я с этим с вами работает. И давайте так. </w:t>
      </w:r>
      <w:r w:rsidRPr="00721E3B">
        <w:rPr>
          <w:b/>
          <w:szCs w:val="24"/>
        </w:rPr>
        <w:t>Когда опять же последний раз вы выходили к Кут Хуми или к Мории как к Майтрей</w:t>
      </w:r>
      <w:r w:rsidR="00721E3B" w:rsidRPr="00721E3B">
        <w:rPr>
          <w:b/>
          <w:szCs w:val="24"/>
        </w:rPr>
        <w:t>е?</w:t>
      </w:r>
      <w:r w:rsidR="00721E3B">
        <w:rPr>
          <w:szCs w:val="24"/>
        </w:rPr>
        <w:t xml:space="preserve"> Как к Христу? Как к Будде? О</w:t>
      </w:r>
      <w:r w:rsidRPr="00E61CE3">
        <w:rPr>
          <w:szCs w:val="24"/>
        </w:rPr>
        <w:t xml:space="preserve">ни же несут эти явления. </w:t>
      </w:r>
    </w:p>
    <w:p w14:paraId="714C8D55" w14:textId="77777777" w:rsidR="00721E3B" w:rsidRDefault="008B772B" w:rsidP="008B772B">
      <w:pPr>
        <w:spacing w:after="0"/>
        <w:ind w:firstLine="567"/>
        <w:rPr>
          <w:szCs w:val="24"/>
        </w:rPr>
      </w:pPr>
      <w:r w:rsidRPr="00E61CE3">
        <w:rPr>
          <w:szCs w:val="24"/>
        </w:rPr>
        <w:t xml:space="preserve">Вот вчера мы сказали, что Мория как Отец. Вы говорите: </w:t>
      </w:r>
      <w:r w:rsidR="00721E3B">
        <w:rPr>
          <w:szCs w:val="24"/>
        </w:rPr>
        <w:t>«Д</w:t>
      </w:r>
      <w:r w:rsidRPr="00E61CE3">
        <w:rPr>
          <w:szCs w:val="24"/>
        </w:rPr>
        <w:t>а, конечно</w:t>
      </w:r>
      <w:r w:rsidR="00721E3B">
        <w:rPr>
          <w:szCs w:val="24"/>
        </w:rPr>
        <w:t>»</w:t>
      </w:r>
      <w:r w:rsidRPr="00E61CE3">
        <w:rPr>
          <w:szCs w:val="24"/>
        </w:rPr>
        <w:t xml:space="preserve">. У него же статус Отца есть? </w:t>
      </w:r>
      <w:r w:rsidR="00721E3B">
        <w:rPr>
          <w:szCs w:val="24"/>
        </w:rPr>
        <w:t xml:space="preserve">— </w:t>
      </w:r>
      <w:r w:rsidRPr="00E61CE3">
        <w:rPr>
          <w:szCs w:val="24"/>
        </w:rPr>
        <w:t xml:space="preserve">Конечно. </w:t>
      </w:r>
      <w:r w:rsidR="00721E3B">
        <w:rPr>
          <w:szCs w:val="24"/>
        </w:rPr>
        <w:t xml:space="preserve">— </w:t>
      </w:r>
      <w:r w:rsidRPr="00E61CE3">
        <w:rPr>
          <w:szCs w:val="24"/>
        </w:rPr>
        <w:t xml:space="preserve">Компетенции есть? </w:t>
      </w:r>
      <w:r w:rsidR="00721E3B">
        <w:rPr>
          <w:szCs w:val="24"/>
        </w:rPr>
        <w:t xml:space="preserve">— </w:t>
      </w:r>
      <w:r w:rsidRPr="00E61CE3">
        <w:rPr>
          <w:szCs w:val="24"/>
        </w:rPr>
        <w:t xml:space="preserve">Конечно. </w:t>
      </w:r>
      <w:r w:rsidR="00721E3B">
        <w:rPr>
          <w:szCs w:val="24"/>
        </w:rPr>
        <w:t xml:space="preserve">— </w:t>
      </w:r>
      <w:r w:rsidRPr="00E61CE3">
        <w:rPr>
          <w:szCs w:val="24"/>
        </w:rPr>
        <w:t xml:space="preserve">Что, у него нет выражения Иерарха, Теурга, Творца, Майтрейи? </w:t>
      </w:r>
      <w:r w:rsidR="00721E3B">
        <w:rPr>
          <w:szCs w:val="24"/>
        </w:rPr>
        <w:t>— Конечно, есть.</w:t>
      </w:r>
    </w:p>
    <w:p w14:paraId="20D6DA23" w14:textId="77777777" w:rsidR="008B772B" w:rsidRPr="00E61CE3" w:rsidRDefault="008B772B" w:rsidP="008B772B">
      <w:pPr>
        <w:spacing w:after="0"/>
        <w:ind w:firstLine="567"/>
        <w:rPr>
          <w:szCs w:val="24"/>
        </w:rPr>
      </w:pPr>
      <w:r w:rsidRPr="00E61CE3">
        <w:rPr>
          <w:szCs w:val="24"/>
        </w:rPr>
        <w:t>И тогда пол</w:t>
      </w:r>
      <w:r w:rsidR="00721E3B">
        <w:rPr>
          <w:szCs w:val="24"/>
        </w:rPr>
        <w:t>учается, если мы работаем над Я-Настоящим, к</w:t>
      </w:r>
      <w:r w:rsidRPr="00E61CE3">
        <w:rPr>
          <w:szCs w:val="24"/>
        </w:rPr>
        <w:t>то там в</w:t>
      </w:r>
      <w:r w:rsidR="00721E3B">
        <w:rPr>
          <w:szCs w:val="24"/>
        </w:rPr>
        <w:t>чера, хотела сказать, заикался, кто вчера говорил про Я-</w:t>
      </w:r>
      <w:r w:rsidRPr="00E61CE3">
        <w:rPr>
          <w:szCs w:val="24"/>
        </w:rPr>
        <w:t>Настоящего?</w:t>
      </w:r>
      <w:r w:rsidR="00721E3B">
        <w:rPr>
          <w:szCs w:val="24"/>
        </w:rPr>
        <w:t xml:space="preserve"> Но не суть. Вот говорили про Я-Настоящего. А Я-</w:t>
      </w:r>
      <w:r w:rsidRPr="00E61CE3">
        <w:rPr>
          <w:szCs w:val="24"/>
        </w:rPr>
        <w:t xml:space="preserve">Настоящего – это Отец. Тогда получается, Мория, являясь частью Изначально Вышестоящего </w:t>
      </w:r>
      <w:r w:rsidRPr="00E61CE3">
        <w:rPr>
          <w:szCs w:val="24"/>
        </w:rPr>
        <w:lastRenderedPageBreak/>
        <w:t xml:space="preserve">Отца, и мы как часть Изначально </w:t>
      </w:r>
      <w:r w:rsidR="00721E3B">
        <w:rPr>
          <w:szCs w:val="24"/>
        </w:rPr>
        <w:t>Вышестоящего Отца, выходим на Я-</w:t>
      </w:r>
      <w:r w:rsidR="00ED35BC">
        <w:rPr>
          <w:szCs w:val="24"/>
        </w:rPr>
        <w:t>Настоящего в Майтрейе выражением</w:t>
      </w:r>
      <w:r w:rsidRPr="00E61CE3">
        <w:rPr>
          <w:szCs w:val="24"/>
        </w:rPr>
        <w:t xml:space="preserve"> Мории Изначально Вышестоящим Отцом. </w:t>
      </w:r>
    </w:p>
    <w:p w14:paraId="6D7B25B0" w14:textId="77777777" w:rsidR="008B772B" w:rsidRPr="00E61CE3" w:rsidRDefault="008B772B" w:rsidP="008B772B">
      <w:pPr>
        <w:spacing w:after="0"/>
        <w:ind w:firstLine="567"/>
        <w:rPr>
          <w:szCs w:val="24"/>
        </w:rPr>
      </w:pPr>
      <w:r w:rsidRPr="00E61CE3">
        <w:rPr>
          <w:szCs w:val="24"/>
        </w:rPr>
        <w:t>И</w:t>
      </w:r>
      <w:r w:rsidR="00721E3B">
        <w:rPr>
          <w:szCs w:val="24"/>
        </w:rPr>
        <w:t>,</w:t>
      </w:r>
      <w:r w:rsidRPr="00E61CE3">
        <w:rPr>
          <w:szCs w:val="24"/>
        </w:rPr>
        <w:t xml:space="preserve"> </w:t>
      </w:r>
      <w:r w:rsidRPr="00721E3B">
        <w:rPr>
          <w:b/>
          <w:szCs w:val="24"/>
        </w:rPr>
        <w:t>в данном случае</w:t>
      </w:r>
      <w:r w:rsidR="00721E3B">
        <w:rPr>
          <w:szCs w:val="24"/>
        </w:rPr>
        <w:t xml:space="preserve">, </w:t>
      </w:r>
      <w:r w:rsidR="00721E3B" w:rsidRPr="00721E3B">
        <w:rPr>
          <w:b/>
          <w:szCs w:val="24"/>
        </w:rPr>
        <w:t>Истина и ИВДИВО-Академии</w:t>
      </w:r>
      <w:r w:rsidRPr="00721E3B">
        <w:rPr>
          <w:b/>
          <w:szCs w:val="24"/>
        </w:rPr>
        <w:t xml:space="preserve"> Синтез</w:t>
      </w:r>
      <w:r w:rsidR="00721E3B" w:rsidRPr="00721E3B">
        <w:rPr>
          <w:b/>
          <w:szCs w:val="24"/>
        </w:rPr>
        <w:t>-</w:t>
      </w:r>
      <w:r w:rsidRPr="00721E3B">
        <w:rPr>
          <w:b/>
          <w:szCs w:val="24"/>
        </w:rPr>
        <w:t>Философии выступает некой запредельностью Отца на явление Аватара Синтеза Мория на каждого из нас</w:t>
      </w:r>
      <w:r w:rsidRPr="00E61CE3">
        <w:rPr>
          <w:szCs w:val="24"/>
        </w:rPr>
        <w:t>. Поход</w:t>
      </w:r>
      <w:r w:rsidR="00721E3B">
        <w:rPr>
          <w:szCs w:val="24"/>
        </w:rPr>
        <w:t>и</w:t>
      </w:r>
      <w:r w:rsidR="0098275A">
        <w:rPr>
          <w:szCs w:val="24"/>
        </w:rPr>
        <w:t>́</w:t>
      </w:r>
      <w:r w:rsidRPr="00E61CE3">
        <w:rPr>
          <w:szCs w:val="24"/>
        </w:rPr>
        <w:t>те Изначально Вышестоящим Аватаром Синтеза.</w:t>
      </w:r>
      <w:r w:rsidR="00F737F0">
        <w:rPr>
          <w:szCs w:val="24"/>
        </w:rPr>
        <w:t xml:space="preserve"> </w:t>
      </w:r>
      <w:r w:rsidRPr="00E61CE3">
        <w:rPr>
          <w:szCs w:val="24"/>
        </w:rPr>
        <w:t>Повариативьте эту специфику разной 16-рицей, ведь ИВДИВО-роста на этого и дано нам с вами. Помните, ИВДИВО-роста, ИВДИВО-развития, ИВДИВО-реализация. Да, С</w:t>
      </w:r>
      <w:r w:rsidR="00F737F0">
        <w:rPr>
          <w:szCs w:val="24"/>
        </w:rPr>
        <w:t>.</w:t>
      </w:r>
      <w:r w:rsidRPr="00E61CE3">
        <w:rPr>
          <w:szCs w:val="24"/>
        </w:rPr>
        <w:t>, но извините, я не про вас, просто посмотрела, вы покивали, да, я подтвердила на то, что вы кивнули. Хорошо.</w:t>
      </w:r>
    </w:p>
    <w:p w14:paraId="2861BAE3" w14:textId="77777777" w:rsidR="0098275A" w:rsidRDefault="0098275A" w:rsidP="0063482A">
      <w:pPr>
        <w:pStyle w:val="3"/>
      </w:pPr>
      <w:bookmarkStart w:id="36" w:name="_Toc152775072"/>
      <w:r>
        <w:t>Выводы</w:t>
      </w:r>
      <w:bookmarkEnd w:id="36"/>
    </w:p>
    <w:p w14:paraId="484B6A4F" w14:textId="77777777" w:rsidR="008B772B" w:rsidRPr="0098275A" w:rsidRDefault="008B772B" w:rsidP="008B772B">
      <w:pPr>
        <w:spacing w:after="0"/>
        <w:ind w:firstLine="567"/>
        <w:rPr>
          <w:b/>
          <w:szCs w:val="24"/>
        </w:rPr>
      </w:pPr>
      <w:r w:rsidRPr="00E61CE3">
        <w:rPr>
          <w:szCs w:val="24"/>
        </w:rPr>
        <w:t xml:space="preserve">И...? Что внутри сейчас? Это хороший такой вопрос. Что </w:t>
      </w:r>
      <w:r w:rsidR="0098275A">
        <w:rPr>
          <w:szCs w:val="24"/>
        </w:rPr>
        <w:t>внутри? И пойдём за Аватарской В</w:t>
      </w:r>
      <w:r w:rsidRPr="00E61CE3">
        <w:rPr>
          <w:szCs w:val="24"/>
        </w:rPr>
        <w:t xml:space="preserve">олей сейчас стяжать. Какие процессы у вас внутри сейчас запускаются? </w:t>
      </w:r>
      <w:r w:rsidRPr="0098275A">
        <w:rPr>
          <w:b/>
          <w:szCs w:val="24"/>
        </w:rPr>
        <w:t>На что вы растягиваетесь внутри?</w:t>
      </w:r>
    </w:p>
    <w:p w14:paraId="103A3C5B" w14:textId="77777777" w:rsidR="008B772B" w:rsidRPr="00E61CE3" w:rsidRDefault="008B772B" w:rsidP="008B772B">
      <w:pPr>
        <w:spacing w:after="0"/>
        <w:ind w:firstLine="567"/>
        <w:rPr>
          <w:szCs w:val="24"/>
        </w:rPr>
      </w:pPr>
      <w:r w:rsidRPr="00E61CE3">
        <w:rPr>
          <w:szCs w:val="24"/>
        </w:rPr>
        <w:t>Рот умеет говорить.</w:t>
      </w:r>
      <w:r w:rsidR="0098275A">
        <w:rPr>
          <w:szCs w:val="24"/>
        </w:rPr>
        <w:t xml:space="preserve"> </w:t>
      </w:r>
      <w:r w:rsidRPr="00E61CE3">
        <w:rPr>
          <w:szCs w:val="24"/>
        </w:rPr>
        <w:t>Л</w:t>
      </w:r>
      <w:r w:rsidR="00F737F0">
        <w:rPr>
          <w:szCs w:val="24"/>
        </w:rPr>
        <w:t>.</w:t>
      </w:r>
      <w:r w:rsidRPr="00E61CE3">
        <w:rPr>
          <w:szCs w:val="24"/>
        </w:rPr>
        <w:t>? Я помню ваше имя.</w:t>
      </w:r>
    </w:p>
    <w:p w14:paraId="252A38DD" w14:textId="77777777" w:rsidR="008B772B" w:rsidRPr="00E61CE3" w:rsidRDefault="008B772B" w:rsidP="008B772B">
      <w:pPr>
        <w:spacing w:after="0"/>
        <w:ind w:firstLine="567"/>
        <w:rPr>
          <w:i/>
          <w:szCs w:val="24"/>
        </w:rPr>
      </w:pPr>
      <w:r w:rsidRPr="00E61CE3">
        <w:rPr>
          <w:i/>
          <w:szCs w:val="24"/>
        </w:rPr>
        <w:t>Из зала: Возжигание от…</w:t>
      </w:r>
    </w:p>
    <w:p w14:paraId="5FD44CE7" w14:textId="77777777" w:rsidR="008B772B" w:rsidRPr="00E61CE3" w:rsidRDefault="008B772B" w:rsidP="008B772B">
      <w:pPr>
        <w:spacing w:after="0"/>
        <w:ind w:firstLine="567"/>
        <w:rPr>
          <w:i/>
          <w:iCs/>
          <w:szCs w:val="24"/>
        </w:rPr>
      </w:pPr>
      <w:r w:rsidRPr="00E61CE3">
        <w:rPr>
          <w:szCs w:val="24"/>
        </w:rPr>
        <w:t xml:space="preserve">От Мории, надеюсь? </w:t>
      </w:r>
    </w:p>
    <w:p w14:paraId="6E9712DB" w14:textId="77777777" w:rsidR="008B772B" w:rsidRPr="00E61CE3" w:rsidRDefault="008B772B" w:rsidP="008B772B">
      <w:pPr>
        <w:spacing w:after="0"/>
        <w:ind w:firstLine="567"/>
        <w:rPr>
          <w:i/>
          <w:iCs/>
          <w:szCs w:val="24"/>
        </w:rPr>
      </w:pPr>
      <w:r w:rsidRPr="00E61CE3">
        <w:rPr>
          <w:i/>
          <w:iCs/>
          <w:szCs w:val="24"/>
        </w:rPr>
        <w:t>Из зала: Возжигание Майтрейи по 16-рице.</w:t>
      </w:r>
    </w:p>
    <w:p w14:paraId="34BB4CB4" w14:textId="77777777" w:rsidR="008B772B" w:rsidRPr="00E61CE3" w:rsidRDefault="008B772B" w:rsidP="008B772B">
      <w:pPr>
        <w:spacing w:after="0"/>
        <w:ind w:firstLine="567"/>
        <w:rPr>
          <w:szCs w:val="24"/>
        </w:rPr>
      </w:pPr>
      <w:r w:rsidRPr="00E61CE3">
        <w:rPr>
          <w:szCs w:val="24"/>
        </w:rPr>
        <w:t>Классно.</w:t>
      </w:r>
      <w:r w:rsidR="0098275A">
        <w:rPr>
          <w:szCs w:val="24"/>
        </w:rPr>
        <w:t xml:space="preserve"> </w:t>
      </w:r>
      <w:r w:rsidRPr="00E61CE3">
        <w:rPr>
          <w:szCs w:val="24"/>
        </w:rPr>
        <w:t>Л</w:t>
      </w:r>
      <w:r w:rsidR="0098275A">
        <w:rPr>
          <w:szCs w:val="24"/>
        </w:rPr>
        <w:t>.</w:t>
      </w:r>
      <w:r w:rsidRPr="00E61CE3">
        <w:rPr>
          <w:szCs w:val="24"/>
        </w:rPr>
        <w:t xml:space="preserve">, а у вас? </w:t>
      </w:r>
    </w:p>
    <w:p w14:paraId="107A53A9" w14:textId="77777777" w:rsidR="008B772B" w:rsidRPr="00E61CE3" w:rsidRDefault="008B772B" w:rsidP="008B772B">
      <w:pPr>
        <w:spacing w:after="0"/>
        <w:ind w:firstLine="567"/>
        <w:rPr>
          <w:i/>
          <w:iCs/>
          <w:szCs w:val="24"/>
        </w:rPr>
      </w:pPr>
      <w:r w:rsidRPr="00E61CE3">
        <w:rPr>
          <w:i/>
          <w:iCs/>
          <w:szCs w:val="24"/>
        </w:rPr>
        <w:t>Из зала: Такая м</w:t>
      </w:r>
      <w:r w:rsidR="00F737F0">
        <w:rPr>
          <w:i/>
          <w:iCs/>
          <w:szCs w:val="24"/>
        </w:rPr>
        <w:t>ысль. Вчера была эмпатийность, э</w:t>
      </w:r>
      <w:r w:rsidRPr="00E61CE3">
        <w:rPr>
          <w:i/>
          <w:iCs/>
          <w:szCs w:val="24"/>
        </w:rPr>
        <w:t>мпатичность главная вначале. Сейчас идёт источниковость, как будто доходим до источника, который начинает работать и рождает новые практики, мысли...</w:t>
      </w:r>
    </w:p>
    <w:p w14:paraId="3FE82BB3" w14:textId="77777777" w:rsidR="008B772B" w:rsidRPr="00E61CE3" w:rsidRDefault="008B772B" w:rsidP="008B772B">
      <w:pPr>
        <w:spacing w:after="0"/>
        <w:ind w:firstLine="567"/>
        <w:rPr>
          <w:iCs/>
          <w:szCs w:val="24"/>
        </w:rPr>
      </w:pPr>
      <w:r w:rsidRPr="00E61CE3">
        <w:rPr>
          <w:iCs/>
          <w:szCs w:val="24"/>
        </w:rPr>
        <w:t>Р</w:t>
      </w:r>
      <w:r w:rsidR="0098275A">
        <w:rPr>
          <w:iCs/>
          <w:szCs w:val="24"/>
        </w:rPr>
        <w:t>.?</w:t>
      </w:r>
      <w:r w:rsidRPr="00E61CE3">
        <w:rPr>
          <w:iCs/>
          <w:szCs w:val="24"/>
        </w:rPr>
        <w:t xml:space="preserve"> </w:t>
      </w:r>
    </w:p>
    <w:p w14:paraId="48E1396F" w14:textId="77777777" w:rsidR="008B772B" w:rsidRPr="00E61CE3" w:rsidRDefault="008B772B" w:rsidP="008B772B">
      <w:pPr>
        <w:spacing w:after="0"/>
        <w:ind w:firstLine="567"/>
        <w:rPr>
          <w:i/>
          <w:iCs/>
          <w:szCs w:val="24"/>
        </w:rPr>
      </w:pPr>
      <w:r w:rsidRPr="00E61CE3">
        <w:rPr>
          <w:i/>
          <w:iCs/>
          <w:szCs w:val="24"/>
        </w:rPr>
        <w:t>Из зала: Мы говорим о внутреннем мире, и для Аватара актуально действовать с Изначально Вышестоящими Аватарами.</w:t>
      </w:r>
    </w:p>
    <w:p w14:paraId="03653523" w14:textId="77777777" w:rsidR="0098275A" w:rsidRPr="0098275A" w:rsidRDefault="008B772B" w:rsidP="0098275A">
      <w:pPr>
        <w:spacing w:after="0"/>
        <w:ind w:firstLine="567"/>
        <w:rPr>
          <w:iCs/>
          <w:szCs w:val="24"/>
        </w:rPr>
      </w:pPr>
      <w:r w:rsidRPr="00E61CE3">
        <w:rPr>
          <w:iCs/>
          <w:szCs w:val="24"/>
        </w:rPr>
        <w:t xml:space="preserve">Бесспорно. </w:t>
      </w:r>
      <w:r w:rsidR="0098275A" w:rsidRPr="0098275A">
        <w:rPr>
          <w:iCs/>
          <w:szCs w:val="24"/>
        </w:rPr>
        <w:t xml:space="preserve">Пожалуйста. Это – лекция. </w:t>
      </w:r>
    </w:p>
    <w:p w14:paraId="5CB44313" w14:textId="77777777" w:rsidR="008B772B" w:rsidRPr="00E61CE3" w:rsidRDefault="008B772B" w:rsidP="008B772B">
      <w:pPr>
        <w:spacing w:after="0"/>
        <w:ind w:firstLine="567"/>
        <w:rPr>
          <w:i/>
          <w:iCs/>
          <w:szCs w:val="24"/>
        </w:rPr>
      </w:pPr>
      <w:r w:rsidRPr="00E61CE3">
        <w:rPr>
          <w:i/>
          <w:iCs/>
          <w:szCs w:val="24"/>
        </w:rPr>
        <w:t>Из зала: Это лекция?</w:t>
      </w:r>
    </w:p>
    <w:p w14:paraId="0A7E150F" w14:textId="77777777" w:rsidR="008B772B" w:rsidRPr="00396EF0" w:rsidRDefault="00396EF0" w:rsidP="008B772B">
      <w:pPr>
        <w:spacing w:after="0"/>
        <w:ind w:firstLine="567"/>
        <w:rPr>
          <w:i/>
          <w:iCs/>
          <w:szCs w:val="24"/>
        </w:rPr>
      </w:pPr>
      <w:r w:rsidRPr="00396EF0">
        <w:rPr>
          <w:i/>
          <w:iCs/>
          <w:szCs w:val="24"/>
        </w:rPr>
        <w:t xml:space="preserve">Из зала: </w:t>
      </w:r>
      <w:r w:rsidR="008B772B" w:rsidRPr="00396EF0">
        <w:rPr>
          <w:i/>
          <w:iCs/>
          <w:szCs w:val="24"/>
        </w:rPr>
        <w:t>Мы вчера, когда работали, и на себя внутренне фиксировали теоретические вопросы и интерпретацией. Для тебя вопрос. Вот для тебя сейчас.</w:t>
      </w:r>
    </w:p>
    <w:p w14:paraId="21FA9C2B" w14:textId="77777777" w:rsidR="008B772B" w:rsidRPr="00E61CE3" w:rsidRDefault="008B772B" w:rsidP="008B772B">
      <w:pPr>
        <w:spacing w:after="0"/>
        <w:ind w:firstLine="567"/>
        <w:rPr>
          <w:i/>
          <w:iCs/>
          <w:szCs w:val="24"/>
        </w:rPr>
      </w:pPr>
      <w:r w:rsidRPr="00E61CE3">
        <w:rPr>
          <w:i/>
          <w:iCs/>
          <w:szCs w:val="24"/>
        </w:rPr>
        <w:t>Из зала: Для меня?</w:t>
      </w:r>
    </w:p>
    <w:p w14:paraId="2645EE8C" w14:textId="77777777" w:rsidR="008B772B" w:rsidRPr="0098275A" w:rsidRDefault="008B772B" w:rsidP="008B772B">
      <w:pPr>
        <w:spacing w:after="0"/>
        <w:ind w:firstLine="567"/>
        <w:rPr>
          <w:iCs/>
          <w:szCs w:val="24"/>
        </w:rPr>
      </w:pPr>
      <w:r w:rsidRPr="0098275A">
        <w:rPr>
          <w:iCs/>
          <w:szCs w:val="24"/>
        </w:rPr>
        <w:t>Скажи про себя, а не про Аватаров.</w:t>
      </w:r>
    </w:p>
    <w:p w14:paraId="63DD2AED" w14:textId="77777777" w:rsidR="008B772B" w:rsidRPr="00E61CE3" w:rsidRDefault="008B772B" w:rsidP="008B772B">
      <w:pPr>
        <w:spacing w:after="0"/>
        <w:ind w:firstLine="567"/>
        <w:rPr>
          <w:i/>
          <w:iCs/>
          <w:szCs w:val="24"/>
        </w:rPr>
      </w:pPr>
      <w:r w:rsidRPr="00E61CE3">
        <w:rPr>
          <w:i/>
          <w:iCs/>
          <w:szCs w:val="24"/>
        </w:rPr>
        <w:t>Из зала: Изначально Вышестоящий Аватар Мория действует...</w:t>
      </w:r>
    </w:p>
    <w:p w14:paraId="36C4BD89" w14:textId="77777777" w:rsidR="008B772B" w:rsidRPr="00E61CE3" w:rsidRDefault="008B772B" w:rsidP="008B772B">
      <w:pPr>
        <w:spacing w:after="0"/>
        <w:ind w:firstLine="567"/>
        <w:rPr>
          <w:szCs w:val="24"/>
        </w:rPr>
      </w:pPr>
      <w:r w:rsidRPr="00E61CE3">
        <w:rPr>
          <w:szCs w:val="24"/>
        </w:rPr>
        <w:t>Это знаете про что? Это про умение чувствовать себя. Вот состояние высшими чувствами. Вот чувствовать себя как процессом внутреннего чувствознания, что происходит со мной. Поэтому я спросила: что для вас? То есть, что вы чувствуете? Не то, что Аватар это – … И пошли</w:t>
      </w:r>
      <w:r w:rsidR="0098275A">
        <w:rPr>
          <w:szCs w:val="24"/>
        </w:rPr>
        <w:t xml:space="preserve"> там по правильному определению</w:t>
      </w:r>
      <w:r w:rsidRPr="00E61CE3">
        <w:rPr>
          <w:szCs w:val="24"/>
        </w:rPr>
        <w:t xml:space="preserve"> или по правильным категориям. А вот для вас Аватар. Потому что </w:t>
      </w:r>
      <w:r w:rsidRPr="00396EF0">
        <w:rPr>
          <w:b/>
          <w:szCs w:val="24"/>
        </w:rPr>
        <w:t>правильная категория – это</w:t>
      </w:r>
      <w:r w:rsidR="0098275A" w:rsidRPr="00396EF0">
        <w:rPr>
          <w:b/>
          <w:szCs w:val="24"/>
        </w:rPr>
        <w:t xml:space="preserve"> рабочий куб Синтеза</w:t>
      </w:r>
      <w:r w:rsidR="0098275A">
        <w:rPr>
          <w:szCs w:val="24"/>
        </w:rPr>
        <w:t>.</w:t>
      </w:r>
    </w:p>
    <w:p w14:paraId="34A7F8C7" w14:textId="77777777" w:rsidR="008B772B" w:rsidRPr="00E61CE3" w:rsidRDefault="008B772B" w:rsidP="008B772B">
      <w:pPr>
        <w:spacing w:after="0"/>
        <w:ind w:firstLine="567"/>
        <w:rPr>
          <w:szCs w:val="24"/>
        </w:rPr>
      </w:pPr>
      <w:r w:rsidRPr="00396EF0">
        <w:rPr>
          <w:b/>
          <w:szCs w:val="24"/>
        </w:rPr>
        <w:t>Правил</w:t>
      </w:r>
      <w:r w:rsidR="00396EF0">
        <w:rPr>
          <w:b/>
          <w:szCs w:val="24"/>
        </w:rPr>
        <w:t xml:space="preserve">ьное определение – это рабочее </w:t>
      </w:r>
      <w:r w:rsidRPr="00396EF0">
        <w:rPr>
          <w:b/>
          <w:szCs w:val="24"/>
        </w:rPr>
        <w:t>восприятие</w:t>
      </w:r>
      <w:r w:rsidRPr="00E61CE3">
        <w:rPr>
          <w:szCs w:val="24"/>
        </w:rPr>
        <w:t>. А вот для вас сейчас, то</w:t>
      </w:r>
      <w:r w:rsidR="00396EF0">
        <w:rPr>
          <w:szCs w:val="24"/>
        </w:rPr>
        <w:t>,</w:t>
      </w:r>
      <w:r w:rsidRPr="00E61CE3">
        <w:rPr>
          <w:szCs w:val="24"/>
        </w:rPr>
        <w:t xml:space="preserve"> что вы услышали – это… Л</w:t>
      </w:r>
      <w:r w:rsidR="0098275A">
        <w:rPr>
          <w:szCs w:val="24"/>
        </w:rPr>
        <w:t>.</w:t>
      </w:r>
      <w:r w:rsidRPr="00E61CE3">
        <w:rPr>
          <w:szCs w:val="24"/>
        </w:rPr>
        <w:t xml:space="preserve"> начала говорить: </w:t>
      </w:r>
      <w:r w:rsidR="0098275A">
        <w:rPr>
          <w:szCs w:val="24"/>
        </w:rPr>
        <w:t>«У</w:t>
      </w:r>
      <w:r w:rsidRPr="00E61CE3">
        <w:rPr>
          <w:szCs w:val="24"/>
        </w:rPr>
        <w:t xml:space="preserve"> меня возжигается контакт с Аватаром в выражении Майтрейи</w:t>
      </w:r>
      <w:r w:rsidR="0098275A">
        <w:rPr>
          <w:szCs w:val="24"/>
        </w:rPr>
        <w:t>».</w:t>
      </w:r>
      <w:r w:rsidRPr="00E61CE3">
        <w:rPr>
          <w:szCs w:val="24"/>
        </w:rPr>
        <w:t xml:space="preserve"> </w:t>
      </w:r>
      <w:r w:rsidR="0098275A">
        <w:rPr>
          <w:szCs w:val="24"/>
        </w:rPr>
        <w:t>Т</w:t>
      </w:r>
      <w:r w:rsidRPr="00E61CE3">
        <w:rPr>
          <w:szCs w:val="24"/>
        </w:rPr>
        <w:t xml:space="preserve">акое робкое состояние. Хотя бы вы начали на это включаться. </w:t>
      </w:r>
    </w:p>
    <w:p w14:paraId="2AFFB320" w14:textId="77777777" w:rsidR="008B772B" w:rsidRPr="00E61CE3" w:rsidRDefault="008B772B" w:rsidP="008B772B">
      <w:pPr>
        <w:spacing w:after="0"/>
        <w:ind w:firstLine="567"/>
        <w:rPr>
          <w:szCs w:val="24"/>
        </w:rPr>
      </w:pPr>
      <w:r w:rsidRPr="00E61CE3">
        <w:rPr>
          <w:szCs w:val="24"/>
        </w:rPr>
        <w:t xml:space="preserve">И вот, </w:t>
      </w:r>
      <w:r w:rsidRPr="0098275A">
        <w:rPr>
          <w:b/>
          <w:szCs w:val="24"/>
        </w:rPr>
        <w:t>что для вас</w:t>
      </w:r>
      <w:r w:rsidR="0098275A">
        <w:rPr>
          <w:b/>
          <w:szCs w:val="24"/>
        </w:rPr>
        <w:t>? – это как раз состояние вывода.</w:t>
      </w:r>
      <w:r w:rsidRPr="00E61CE3">
        <w:rPr>
          <w:szCs w:val="24"/>
        </w:rPr>
        <w:t xml:space="preserve"> Нужен вывод. Вы сейчас делаете вывод, что для вас вот это сейчас. Либо вы понимаете свой внутренний мир, либо не понимаете. То есть что-то происходит, но дать оценку этому происходящему сложно. И вот по форме внешней мысли мы можем ошибиться, если дадим сразу же быстрый ответ, </w:t>
      </w:r>
      <w:r w:rsidR="0098275A">
        <w:rPr>
          <w:szCs w:val="24"/>
        </w:rPr>
        <w:t>потому что есть такое явление – Г</w:t>
      </w:r>
      <w:r w:rsidRPr="00E61CE3">
        <w:rPr>
          <w:szCs w:val="24"/>
        </w:rPr>
        <w:t>лубина.</w:t>
      </w:r>
      <w:r w:rsidR="0098275A">
        <w:rPr>
          <w:szCs w:val="24"/>
        </w:rPr>
        <w:t xml:space="preserve"> А она всегда стояла на уровне Т</w:t>
      </w:r>
      <w:r w:rsidRPr="00E61CE3">
        <w:rPr>
          <w:szCs w:val="24"/>
        </w:rPr>
        <w:t xml:space="preserve">ез, </w:t>
      </w:r>
      <w:r w:rsidR="0098275A">
        <w:rPr>
          <w:szCs w:val="24"/>
        </w:rPr>
        <w:t>то есть на 14-й позиции. И вот Г</w:t>
      </w:r>
      <w:r w:rsidRPr="00E61CE3">
        <w:rPr>
          <w:szCs w:val="24"/>
        </w:rPr>
        <w:t xml:space="preserve">лубина даёт осознание, когда не внешнее, а внутреннее-внутреннее. Вот для Учителя внутреннее-внутреннее – это Синтез. </w:t>
      </w:r>
      <w:r w:rsidRPr="0098275A">
        <w:rPr>
          <w:b/>
          <w:szCs w:val="24"/>
        </w:rPr>
        <w:t>Услышать внутри себя Синтез</w:t>
      </w:r>
      <w:r w:rsidRPr="00E61CE3">
        <w:rPr>
          <w:szCs w:val="24"/>
        </w:rPr>
        <w:t xml:space="preserve"> – </w:t>
      </w:r>
      <w:r w:rsidRPr="0098275A">
        <w:rPr>
          <w:b/>
          <w:szCs w:val="24"/>
        </w:rPr>
        <w:t>это собственно то призвание</w:t>
      </w:r>
      <w:r w:rsidRPr="00E61CE3">
        <w:rPr>
          <w:szCs w:val="24"/>
        </w:rPr>
        <w:t xml:space="preserve">, о котором мы вчера говорили, </w:t>
      </w:r>
      <w:r w:rsidRPr="0098275A">
        <w:rPr>
          <w:b/>
          <w:szCs w:val="24"/>
        </w:rPr>
        <w:t>как профессионал, когда вы внутри при каком-то звании.</w:t>
      </w:r>
      <w:r w:rsidR="0098275A">
        <w:rPr>
          <w:szCs w:val="24"/>
        </w:rPr>
        <w:t xml:space="preserve"> А </w:t>
      </w:r>
      <w:r w:rsidR="0098275A" w:rsidRPr="0098275A">
        <w:rPr>
          <w:b/>
          <w:szCs w:val="24"/>
        </w:rPr>
        <w:t>любое звание – это ваша С</w:t>
      </w:r>
      <w:r w:rsidRPr="0098275A">
        <w:rPr>
          <w:b/>
          <w:szCs w:val="24"/>
        </w:rPr>
        <w:t>тать.</w:t>
      </w:r>
      <w:r w:rsidRPr="00E61CE3">
        <w:rPr>
          <w:szCs w:val="24"/>
        </w:rPr>
        <w:t xml:space="preserve"> Помните, у А</w:t>
      </w:r>
      <w:r w:rsidR="0098275A">
        <w:rPr>
          <w:szCs w:val="24"/>
        </w:rPr>
        <w:t>ватара есть состояние С</w:t>
      </w:r>
      <w:r w:rsidRPr="00E61CE3">
        <w:rPr>
          <w:szCs w:val="24"/>
        </w:rPr>
        <w:t xml:space="preserve">тати, которое </w:t>
      </w:r>
      <w:r w:rsidRPr="0098275A">
        <w:rPr>
          <w:b/>
          <w:szCs w:val="24"/>
        </w:rPr>
        <w:t xml:space="preserve">начинается со </w:t>
      </w:r>
      <w:r w:rsidR="0098275A">
        <w:rPr>
          <w:b/>
          <w:szCs w:val="24"/>
        </w:rPr>
        <w:t>С</w:t>
      </w:r>
      <w:r w:rsidRPr="0098275A">
        <w:rPr>
          <w:b/>
          <w:szCs w:val="24"/>
        </w:rPr>
        <w:t>трат Духа</w:t>
      </w:r>
      <w:r w:rsidRPr="00E61CE3">
        <w:rPr>
          <w:szCs w:val="24"/>
        </w:rPr>
        <w:t xml:space="preserve">. Любое состояние страты потом приведёт в стать как в телесное выражение Отцом. </w:t>
      </w:r>
    </w:p>
    <w:p w14:paraId="2E879B62" w14:textId="77777777" w:rsidR="008B772B" w:rsidRPr="00E61CE3" w:rsidRDefault="008B772B" w:rsidP="008B772B">
      <w:pPr>
        <w:spacing w:after="0"/>
        <w:ind w:firstLine="567"/>
        <w:rPr>
          <w:szCs w:val="24"/>
        </w:rPr>
      </w:pPr>
      <w:r w:rsidRPr="00E61CE3">
        <w:rPr>
          <w:szCs w:val="24"/>
        </w:rPr>
        <w:t xml:space="preserve">И вот тогда </w:t>
      </w:r>
      <w:r w:rsidR="0098275A">
        <w:rPr>
          <w:szCs w:val="24"/>
        </w:rPr>
        <w:t>В</w:t>
      </w:r>
      <w:r w:rsidRPr="00E61CE3">
        <w:rPr>
          <w:szCs w:val="24"/>
        </w:rPr>
        <w:t>оля Аватара сейчас для вас является ведущей, допустим. И если мы знаем определение, что Аватар несёт новое, тогда во внутреннем мире сейчас для</w:t>
      </w:r>
      <w:r w:rsidR="0098275A">
        <w:rPr>
          <w:szCs w:val="24"/>
        </w:rPr>
        <w:t xml:space="preserve"> себя этой </w:t>
      </w:r>
      <w:r w:rsidR="00396EF0">
        <w:rPr>
          <w:szCs w:val="24"/>
        </w:rPr>
        <w:t>81</w:t>
      </w:r>
      <w:r w:rsidR="0098275A">
        <w:rPr>
          <w:szCs w:val="24"/>
        </w:rPr>
        <w:t>-</w:t>
      </w:r>
      <w:r w:rsidR="0098275A">
        <w:rPr>
          <w:szCs w:val="24"/>
        </w:rPr>
        <w:lastRenderedPageBreak/>
        <w:t>ллионностью Синтеза, этот объё</w:t>
      </w:r>
      <w:r w:rsidRPr="00E61CE3">
        <w:rPr>
          <w:szCs w:val="24"/>
        </w:rPr>
        <w:t>м Синтеза у вас как-то там пахтается. Внутри что новое вы рождаете? Вот когда мы входим в глубину как центровку или в шуньяту внутреннего мира, в этой глубине рождается состояние чувствования процессов течения Синтеза. Вот саму Истину почувствовать невозможно, а Мудрость сопережить, ну, допустим</w:t>
      </w:r>
      <w:r w:rsidR="0098275A">
        <w:rPr>
          <w:szCs w:val="24"/>
        </w:rPr>
        <w:t>, Мудростью присутствующих 27</w:t>
      </w:r>
      <w:r w:rsidRPr="00E61CE3">
        <w:rPr>
          <w:szCs w:val="24"/>
        </w:rPr>
        <w:t xml:space="preserve"> явлений, возможно. И вы чувствуете её. </w:t>
      </w:r>
    </w:p>
    <w:p w14:paraId="2360C064" w14:textId="77777777" w:rsidR="008B772B" w:rsidRPr="00E61CE3" w:rsidRDefault="00F737F0" w:rsidP="008B772B">
      <w:pPr>
        <w:spacing w:after="0"/>
        <w:ind w:firstLine="567"/>
        <w:rPr>
          <w:i/>
          <w:iCs/>
          <w:szCs w:val="24"/>
        </w:rPr>
      </w:pPr>
      <w:r>
        <w:rPr>
          <w:szCs w:val="24"/>
        </w:rPr>
        <w:t>Ладно. А.</w:t>
      </w:r>
      <w:r w:rsidR="008B772B" w:rsidRPr="00E61CE3">
        <w:rPr>
          <w:szCs w:val="24"/>
        </w:rPr>
        <w:t xml:space="preserve"> или О</w:t>
      </w:r>
      <w:r>
        <w:rPr>
          <w:szCs w:val="24"/>
        </w:rPr>
        <w:t>.</w:t>
      </w:r>
      <w:r w:rsidR="008B772B" w:rsidRPr="00E61CE3">
        <w:rPr>
          <w:szCs w:val="24"/>
        </w:rPr>
        <w:t>, если есть, что сказ</w:t>
      </w:r>
      <w:r w:rsidR="0098275A">
        <w:rPr>
          <w:szCs w:val="24"/>
        </w:rPr>
        <w:t xml:space="preserve">ать. Внутри </w:t>
      </w:r>
      <w:r w:rsidR="008B772B" w:rsidRPr="00E61CE3">
        <w:rPr>
          <w:szCs w:val="24"/>
        </w:rPr>
        <w:t>что для вас сейчас?</w:t>
      </w:r>
    </w:p>
    <w:p w14:paraId="51C1823C" w14:textId="77777777" w:rsidR="008B772B" w:rsidRPr="00E61CE3" w:rsidRDefault="008B772B" w:rsidP="008B772B">
      <w:pPr>
        <w:spacing w:after="0"/>
        <w:ind w:firstLine="567"/>
        <w:rPr>
          <w:i/>
          <w:iCs/>
          <w:szCs w:val="24"/>
        </w:rPr>
      </w:pPr>
      <w:r w:rsidRPr="00E61CE3">
        <w:rPr>
          <w:i/>
          <w:iCs/>
          <w:szCs w:val="24"/>
        </w:rPr>
        <w:t>Из зала: Я, думаю, что идёт растяжение этой 16-рицы одномоментно, поскольку вопрос был задан нашим взаимодействиям по этим видам разработанности с Аватаром Синтеза Мория, сразу стал возникать вопрос: как можно взаимодействовать с Изначально Вышестоящим Отцом и Аватаром Синтеза в явлении Организации. Я думаю, что там большое пространство для работы.</w:t>
      </w:r>
    </w:p>
    <w:p w14:paraId="07AE23B3" w14:textId="77777777" w:rsidR="008B772B" w:rsidRPr="00E61CE3" w:rsidRDefault="0098275A" w:rsidP="008B772B">
      <w:pPr>
        <w:spacing w:after="0"/>
        <w:ind w:firstLine="567"/>
        <w:rPr>
          <w:i/>
          <w:iCs/>
          <w:szCs w:val="24"/>
        </w:rPr>
      </w:pPr>
      <w:r>
        <w:rPr>
          <w:szCs w:val="24"/>
        </w:rPr>
        <w:t>Хорошо. А.?</w:t>
      </w:r>
    </w:p>
    <w:p w14:paraId="3E9C2CB8" w14:textId="77777777" w:rsidR="008B772B" w:rsidRPr="00E61CE3" w:rsidRDefault="008B772B" w:rsidP="008B772B">
      <w:pPr>
        <w:spacing w:after="0"/>
        <w:ind w:firstLine="567"/>
        <w:rPr>
          <w:i/>
          <w:iCs/>
          <w:szCs w:val="24"/>
        </w:rPr>
      </w:pPr>
      <w:r w:rsidRPr="00E61CE3">
        <w:rPr>
          <w:i/>
          <w:iCs/>
          <w:szCs w:val="24"/>
        </w:rPr>
        <w:t xml:space="preserve">Из зала: Много сказали. Именно выводы были. Потом сказали: выводы, и начала дальше уточнять. Выводы – это именно актуализация вот этого действия с Изначально Вышестоящим Аватаром Синтеза Мория. </w:t>
      </w:r>
    </w:p>
    <w:p w14:paraId="086C6C82" w14:textId="77777777" w:rsidR="008B772B" w:rsidRPr="00E61CE3" w:rsidRDefault="008B772B" w:rsidP="008B772B">
      <w:pPr>
        <w:spacing w:after="0"/>
        <w:ind w:firstLine="567"/>
        <w:rPr>
          <w:szCs w:val="24"/>
        </w:rPr>
      </w:pPr>
      <w:r w:rsidRPr="00E61CE3">
        <w:rPr>
          <w:szCs w:val="24"/>
        </w:rPr>
        <w:t xml:space="preserve">Хорошо. Да, вы. </w:t>
      </w:r>
    </w:p>
    <w:p w14:paraId="428B6CA7" w14:textId="77777777" w:rsidR="008B772B" w:rsidRPr="00E61CE3" w:rsidRDefault="008B772B" w:rsidP="008B772B">
      <w:pPr>
        <w:spacing w:after="0"/>
        <w:ind w:firstLine="567"/>
        <w:rPr>
          <w:szCs w:val="24"/>
        </w:rPr>
      </w:pPr>
      <w:r w:rsidRPr="00E61CE3">
        <w:rPr>
          <w:i/>
          <w:iCs/>
          <w:szCs w:val="24"/>
        </w:rPr>
        <w:t>Из зала: То, что я успела уже отследить на своём опыте. Мой внутренний мир включается через честную ответственность внутреннего и внешнего являть в материи. Вот, например, если я являю Посвящённого в материи, насколько честно и ответственно я являю Посвящённого в материи, являясь во внутреннем мире Посвящённым, и в материи. И вот тогда п</w:t>
      </w:r>
      <w:r w:rsidR="00396EF0">
        <w:rPr>
          <w:i/>
          <w:iCs/>
          <w:szCs w:val="24"/>
        </w:rPr>
        <w:t>и в</w:t>
      </w:r>
      <w:r w:rsidRPr="00E61CE3">
        <w:rPr>
          <w:i/>
          <w:iCs/>
          <w:szCs w:val="24"/>
        </w:rPr>
        <w:t>ключается такой Огонь, такой Синтез. А если поднимается выше, то</w:t>
      </w:r>
      <w:r w:rsidR="0098275A">
        <w:rPr>
          <w:i/>
          <w:iCs/>
          <w:szCs w:val="24"/>
        </w:rPr>
        <w:t xml:space="preserve"> </w:t>
      </w:r>
      <w:r w:rsidRPr="00E61CE3">
        <w:rPr>
          <w:i/>
          <w:iCs/>
          <w:szCs w:val="24"/>
        </w:rPr>
        <w:t>же самое: насколько честно и ответственно ты являешь, Служащего как в Огне, так и в материи.</w:t>
      </w:r>
    </w:p>
    <w:p w14:paraId="79D409B2" w14:textId="77777777" w:rsidR="008B772B" w:rsidRPr="00E61CE3" w:rsidRDefault="008B772B" w:rsidP="008B772B">
      <w:pPr>
        <w:spacing w:after="0"/>
        <w:ind w:firstLine="567"/>
        <w:rPr>
          <w:szCs w:val="24"/>
        </w:rPr>
      </w:pPr>
      <w:r w:rsidRPr="00E61CE3">
        <w:rPr>
          <w:szCs w:val="24"/>
        </w:rPr>
        <w:t xml:space="preserve">Чем начинается явление? </w:t>
      </w:r>
    </w:p>
    <w:p w14:paraId="5684F95C" w14:textId="77777777" w:rsidR="008B772B" w:rsidRPr="00E61CE3" w:rsidRDefault="008B772B" w:rsidP="008B772B">
      <w:pPr>
        <w:spacing w:after="0"/>
        <w:ind w:firstLine="567"/>
        <w:rPr>
          <w:i/>
          <w:iCs/>
          <w:szCs w:val="24"/>
        </w:rPr>
      </w:pPr>
      <w:r w:rsidRPr="00E61CE3">
        <w:rPr>
          <w:i/>
          <w:iCs/>
          <w:szCs w:val="24"/>
        </w:rPr>
        <w:t>Из зала: Явление… Осознанием, когда ты начинаешь осознавать, как ты действуешь во внутреннем мире, как ты действуешь в материи. И когда видишь связи вот этих процессов, тогда они включаться начинают. То есть, когда ты не разделяешь знания Синтеза и действие в жизни, когда они состыковываются, тогда включаются, я успела заметить.</w:t>
      </w:r>
    </w:p>
    <w:p w14:paraId="465F1676" w14:textId="77777777" w:rsidR="008B772B" w:rsidRPr="00E61CE3" w:rsidRDefault="008B772B" w:rsidP="008B772B">
      <w:pPr>
        <w:spacing w:after="0"/>
        <w:ind w:firstLine="567"/>
        <w:rPr>
          <w:i/>
          <w:iCs/>
          <w:szCs w:val="24"/>
        </w:rPr>
      </w:pPr>
      <w:r w:rsidRPr="00E61CE3">
        <w:rPr>
          <w:szCs w:val="24"/>
        </w:rPr>
        <w:t>Отлично, а когда ты можешь сказать, что ты начала именно идти этим путём? Вот осознала, синтезировались знания с осознанием</w:t>
      </w:r>
      <w:r w:rsidR="00396EF0">
        <w:rPr>
          <w:szCs w:val="24"/>
        </w:rPr>
        <w:t xml:space="preserve"> «</w:t>
      </w:r>
      <w:r w:rsidRPr="00E61CE3">
        <w:rPr>
          <w:szCs w:val="24"/>
        </w:rPr>
        <w:t>честно</w:t>
      </w:r>
      <w:r w:rsidR="00396EF0">
        <w:rPr>
          <w:szCs w:val="24"/>
        </w:rPr>
        <w:t>»,</w:t>
      </w:r>
      <w:r w:rsidRPr="00E61CE3">
        <w:rPr>
          <w:szCs w:val="24"/>
        </w:rPr>
        <w:t xml:space="preserve"> </w:t>
      </w:r>
      <w:r w:rsidR="00396EF0">
        <w:rPr>
          <w:szCs w:val="24"/>
        </w:rPr>
        <w:t>«</w:t>
      </w:r>
      <w:r w:rsidRPr="00E61CE3">
        <w:rPr>
          <w:szCs w:val="24"/>
        </w:rPr>
        <w:t>ответственно</w:t>
      </w:r>
      <w:r w:rsidR="00396EF0">
        <w:rPr>
          <w:szCs w:val="24"/>
        </w:rPr>
        <w:t>»</w:t>
      </w:r>
      <w:r w:rsidRPr="00E61CE3">
        <w:rPr>
          <w:szCs w:val="24"/>
        </w:rPr>
        <w:t xml:space="preserve"> синтезировала, вот образовался какой-то процесс. Как начать идти этим процессом?</w:t>
      </w:r>
    </w:p>
    <w:p w14:paraId="48ED971E" w14:textId="77777777" w:rsidR="008B772B" w:rsidRPr="00E61CE3" w:rsidRDefault="008B772B" w:rsidP="008B772B">
      <w:pPr>
        <w:spacing w:after="0"/>
        <w:ind w:firstLine="567"/>
        <w:rPr>
          <w:i/>
          <w:iCs/>
          <w:szCs w:val="24"/>
        </w:rPr>
      </w:pPr>
      <w:r w:rsidRPr="00E61CE3">
        <w:rPr>
          <w:i/>
          <w:iCs/>
          <w:szCs w:val="24"/>
        </w:rPr>
        <w:t>Из зала: Честно взять ответственность.</w:t>
      </w:r>
    </w:p>
    <w:p w14:paraId="5DCB231A" w14:textId="77777777" w:rsidR="008B772B" w:rsidRPr="00E61CE3" w:rsidRDefault="008B772B" w:rsidP="008B772B">
      <w:pPr>
        <w:spacing w:after="0"/>
        <w:ind w:firstLine="567"/>
        <w:rPr>
          <w:szCs w:val="24"/>
        </w:rPr>
      </w:pPr>
      <w:r w:rsidRPr="00E61CE3">
        <w:rPr>
          <w:szCs w:val="24"/>
        </w:rPr>
        <w:t>Взяла.</w:t>
      </w:r>
    </w:p>
    <w:p w14:paraId="550E880B" w14:textId="77777777" w:rsidR="008B772B" w:rsidRPr="00E61CE3" w:rsidRDefault="008B772B" w:rsidP="008B772B">
      <w:pPr>
        <w:spacing w:after="0"/>
        <w:ind w:firstLine="567"/>
        <w:rPr>
          <w:i/>
          <w:iCs/>
          <w:szCs w:val="24"/>
        </w:rPr>
      </w:pPr>
      <w:r w:rsidRPr="00E61CE3">
        <w:rPr>
          <w:i/>
          <w:iCs/>
          <w:szCs w:val="24"/>
        </w:rPr>
        <w:t xml:space="preserve">Из зала: Но иногда, знания с действиями очень сильно отличаются. Мы много чего знаем, но мало чем действуем. </w:t>
      </w:r>
    </w:p>
    <w:p w14:paraId="2985E18B" w14:textId="77777777" w:rsidR="008B772B" w:rsidRPr="00E61CE3" w:rsidRDefault="008B772B" w:rsidP="008B772B">
      <w:pPr>
        <w:spacing w:after="0"/>
        <w:ind w:firstLine="567"/>
        <w:rPr>
          <w:iCs/>
          <w:szCs w:val="24"/>
        </w:rPr>
      </w:pPr>
      <w:r w:rsidRPr="00E61CE3">
        <w:rPr>
          <w:iCs/>
          <w:szCs w:val="24"/>
        </w:rPr>
        <w:t>Отлично.</w:t>
      </w:r>
    </w:p>
    <w:p w14:paraId="102A5948" w14:textId="77777777" w:rsidR="008B772B" w:rsidRPr="00E61CE3" w:rsidRDefault="008B772B" w:rsidP="008B772B">
      <w:pPr>
        <w:spacing w:after="0"/>
        <w:ind w:firstLine="567"/>
        <w:rPr>
          <w:i/>
          <w:iCs/>
          <w:szCs w:val="24"/>
        </w:rPr>
      </w:pPr>
      <w:r w:rsidRPr="00E61CE3">
        <w:rPr>
          <w:i/>
          <w:iCs/>
          <w:szCs w:val="24"/>
        </w:rPr>
        <w:t xml:space="preserve">Из зала: Иногда включается, ты знанием начинаешь действовать. Тогда и происходит. Потому что часто бывает: я знаю одно – а делаю другое, или мы </w:t>
      </w:r>
      <w:r w:rsidR="0098275A">
        <w:rPr>
          <w:i/>
          <w:iCs/>
          <w:szCs w:val="24"/>
        </w:rPr>
        <w:t xml:space="preserve">много чего знаем, но мало чем </w:t>
      </w:r>
      <w:r w:rsidRPr="00E61CE3">
        <w:rPr>
          <w:i/>
          <w:iCs/>
          <w:szCs w:val="24"/>
        </w:rPr>
        <w:t>действуем.</w:t>
      </w:r>
    </w:p>
    <w:p w14:paraId="43AFD315" w14:textId="77777777" w:rsidR="008B772B" w:rsidRPr="00E61CE3" w:rsidRDefault="008B772B" w:rsidP="008B772B">
      <w:pPr>
        <w:spacing w:after="0"/>
        <w:ind w:firstLine="567"/>
        <w:rPr>
          <w:szCs w:val="24"/>
        </w:rPr>
      </w:pPr>
      <w:r w:rsidRPr="00E61CE3">
        <w:rPr>
          <w:szCs w:val="24"/>
        </w:rPr>
        <w:t xml:space="preserve">Условия имеют значение? </w:t>
      </w:r>
    </w:p>
    <w:p w14:paraId="4B41A1BF" w14:textId="77777777" w:rsidR="008B772B" w:rsidRPr="00E61CE3" w:rsidRDefault="008B772B" w:rsidP="008B772B">
      <w:pPr>
        <w:spacing w:after="0"/>
        <w:ind w:firstLine="567"/>
        <w:rPr>
          <w:i/>
          <w:iCs/>
          <w:szCs w:val="24"/>
        </w:rPr>
      </w:pPr>
      <w:r w:rsidRPr="00E61CE3">
        <w:rPr>
          <w:i/>
          <w:iCs/>
          <w:szCs w:val="24"/>
        </w:rPr>
        <w:t>Из зала: Условия?</w:t>
      </w:r>
    </w:p>
    <w:p w14:paraId="2FE7036A" w14:textId="77777777" w:rsidR="008B772B" w:rsidRPr="00E61CE3" w:rsidRDefault="008B772B" w:rsidP="008B772B">
      <w:pPr>
        <w:spacing w:after="0"/>
        <w:ind w:firstLine="567"/>
        <w:rPr>
          <w:szCs w:val="24"/>
        </w:rPr>
      </w:pPr>
      <w:r w:rsidRPr="00E61CE3">
        <w:rPr>
          <w:szCs w:val="24"/>
        </w:rPr>
        <w:t>Жизненность. Да, жизненность.</w:t>
      </w:r>
    </w:p>
    <w:p w14:paraId="4C7AC9FB" w14:textId="77777777" w:rsidR="008B772B" w:rsidRPr="00E61CE3" w:rsidRDefault="008B772B" w:rsidP="008B772B">
      <w:pPr>
        <w:spacing w:after="0"/>
        <w:ind w:firstLine="567"/>
        <w:rPr>
          <w:i/>
          <w:iCs/>
          <w:szCs w:val="24"/>
        </w:rPr>
      </w:pPr>
      <w:r w:rsidRPr="00E61CE3">
        <w:rPr>
          <w:i/>
          <w:iCs/>
          <w:szCs w:val="24"/>
        </w:rPr>
        <w:t>Из зала: Условия включатся тогда, тем явлением</w:t>
      </w:r>
      <w:r w:rsidR="0098275A">
        <w:rPr>
          <w:i/>
          <w:iCs/>
          <w:szCs w:val="24"/>
        </w:rPr>
        <w:t>,</w:t>
      </w:r>
      <w:r w:rsidRPr="00E61CE3">
        <w:rPr>
          <w:i/>
          <w:iCs/>
          <w:szCs w:val="24"/>
        </w:rPr>
        <w:t xml:space="preserve"> которое ты будешь являть, то есть ты можешь включить условия Посвящённого, условия Служащего, условия Челов</w:t>
      </w:r>
      <w:r w:rsidR="0098275A">
        <w:rPr>
          <w:i/>
          <w:iCs/>
          <w:szCs w:val="24"/>
        </w:rPr>
        <w:t>ека в зависимости как ты умеешь.</w:t>
      </w:r>
    </w:p>
    <w:p w14:paraId="1DA37F2C" w14:textId="77777777" w:rsidR="008B772B" w:rsidRPr="00E61CE3" w:rsidRDefault="0098275A" w:rsidP="008B772B">
      <w:pPr>
        <w:spacing w:after="0"/>
        <w:ind w:firstLine="567"/>
        <w:rPr>
          <w:iCs/>
          <w:szCs w:val="24"/>
        </w:rPr>
      </w:pPr>
      <w:r>
        <w:rPr>
          <w:iCs/>
          <w:szCs w:val="24"/>
        </w:rPr>
        <w:t>Ну, и?</w:t>
      </w:r>
    </w:p>
    <w:p w14:paraId="24527E6C" w14:textId="77777777" w:rsidR="008B772B" w:rsidRPr="00E61CE3" w:rsidRDefault="008B772B" w:rsidP="008B772B">
      <w:pPr>
        <w:spacing w:after="0"/>
        <w:ind w:firstLine="567"/>
        <w:rPr>
          <w:i/>
          <w:iCs/>
          <w:szCs w:val="24"/>
        </w:rPr>
      </w:pPr>
      <w:r w:rsidRPr="00E61CE3">
        <w:rPr>
          <w:i/>
          <w:iCs/>
          <w:szCs w:val="24"/>
        </w:rPr>
        <w:t>Из зала: Ставится целеполагание: что ты хочешь видеть, например, в условиях материи, как сформировать, какое целеполагание ты ставишь, и что ты хочешь явить в материи.</w:t>
      </w:r>
    </w:p>
    <w:p w14:paraId="0BC8BAFF" w14:textId="77777777" w:rsidR="008B772B" w:rsidRPr="00E61CE3" w:rsidRDefault="008B772B" w:rsidP="008B772B">
      <w:pPr>
        <w:spacing w:after="0"/>
        <w:ind w:firstLine="567"/>
        <w:rPr>
          <w:szCs w:val="24"/>
        </w:rPr>
      </w:pPr>
      <w:r w:rsidRPr="00E61CE3">
        <w:rPr>
          <w:szCs w:val="24"/>
        </w:rPr>
        <w:t>Когда мы писали первые тома Парадигмы, у нас был мозговой штурм, что первично: яй</w:t>
      </w:r>
      <w:r w:rsidR="0098275A">
        <w:rPr>
          <w:szCs w:val="24"/>
        </w:rPr>
        <w:t>цо или курица. Помнишь, О.</w:t>
      </w:r>
      <w:r w:rsidRPr="00E61CE3">
        <w:rPr>
          <w:szCs w:val="24"/>
        </w:rPr>
        <w:t>? Мы там с разных сторон рассматривали, что первично: условия или синтезирование достижения на этом пути. Вот то</w:t>
      </w:r>
      <w:r w:rsidR="0098275A">
        <w:rPr>
          <w:szCs w:val="24"/>
        </w:rPr>
        <w:t xml:space="preserve"> </w:t>
      </w:r>
      <w:r w:rsidRPr="00E61CE3">
        <w:rPr>
          <w:szCs w:val="24"/>
        </w:rPr>
        <w:t xml:space="preserve">же самое и здесь. Если мы начинаем с вами говорить о том, что </w:t>
      </w:r>
      <w:r w:rsidR="0098275A">
        <w:rPr>
          <w:szCs w:val="24"/>
        </w:rPr>
        <w:t>«</w:t>
      </w:r>
      <w:r w:rsidRPr="00E61CE3">
        <w:rPr>
          <w:szCs w:val="24"/>
        </w:rPr>
        <w:t>не, не, не, условия будут потом</w:t>
      </w:r>
      <w:r w:rsidR="0098275A">
        <w:rPr>
          <w:szCs w:val="24"/>
        </w:rPr>
        <w:t>»</w:t>
      </w:r>
      <w:r w:rsidRPr="00E61CE3">
        <w:rPr>
          <w:szCs w:val="24"/>
        </w:rPr>
        <w:t xml:space="preserve">. </w:t>
      </w:r>
    </w:p>
    <w:p w14:paraId="2EBA803C" w14:textId="77777777" w:rsidR="008B772B" w:rsidRPr="00E61CE3" w:rsidRDefault="008B772B" w:rsidP="008B772B">
      <w:pPr>
        <w:spacing w:after="0"/>
        <w:ind w:firstLine="567"/>
        <w:rPr>
          <w:i/>
          <w:szCs w:val="24"/>
        </w:rPr>
      </w:pPr>
      <w:r w:rsidRPr="00E61CE3">
        <w:rPr>
          <w:i/>
          <w:szCs w:val="24"/>
        </w:rPr>
        <w:t>Из зала: Ну, наверное, вместе.</w:t>
      </w:r>
    </w:p>
    <w:p w14:paraId="43D64F18" w14:textId="77777777" w:rsidR="00595BCF" w:rsidRDefault="008B772B" w:rsidP="008B772B">
      <w:pPr>
        <w:spacing w:after="0"/>
        <w:ind w:firstLine="567"/>
        <w:rPr>
          <w:szCs w:val="24"/>
        </w:rPr>
      </w:pPr>
      <w:r w:rsidRPr="00E61CE3">
        <w:rPr>
          <w:szCs w:val="24"/>
        </w:rPr>
        <w:lastRenderedPageBreak/>
        <w:t xml:space="preserve">Конечно. И здесь вопрос – Парадигмальный взгляд. </w:t>
      </w:r>
      <w:r w:rsidR="00595BCF">
        <w:rPr>
          <w:b/>
          <w:szCs w:val="24"/>
        </w:rPr>
        <w:t>В Парадигме нет первичного либо вторичного, начинается сразу всё с Общего, где есть всё вместе</w:t>
      </w:r>
      <w:r w:rsidRPr="00595BCF">
        <w:rPr>
          <w:b/>
          <w:szCs w:val="24"/>
        </w:rPr>
        <w:t xml:space="preserve"> сразу же в этот процесс синтеза действия.</w:t>
      </w:r>
    </w:p>
    <w:p w14:paraId="0FA528A2" w14:textId="77777777" w:rsidR="008B772B" w:rsidRPr="00E61CE3" w:rsidRDefault="008B772B" w:rsidP="008B772B">
      <w:pPr>
        <w:spacing w:after="0"/>
        <w:ind w:firstLine="567"/>
        <w:rPr>
          <w:szCs w:val="24"/>
        </w:rPr>
      </w:pPr>
      <w:r w:rsidRPr="00E61CE3">
        <w:rPr>
          <w:szCs w:val="24"/>
        </w:rPr>
        <w:t>И вот тогда условия жизненности пути Человека, Служащег</w:t>
      </w:r>
      <w:r w:rsidR="00595BCF">
        <w:rPr>
          <w:szCs w:val="24"/>
        </w:rPr>
        <w:t>о, Посвящё</w:t>
      </w:r>
      <w:r w:rsidRPr="00E61CE3">
        <w:rPr>
          <w:szCs w:val="24"/>
        </w:rPr>
        <w:t xml:space="preserve">нного, Ипостаси, Учителя формируют ответственность или степень достоверности того, что ты своей честностью физически делаешь. Потому что то, что для тебя честно и правильно, не знаю, кто отвечает. Экономика включится и скажет: </w:t>
      </w:r>
      <w:r w:rsidR="00595BCF">
        <w:rPr>
          <w:szCs w:val="24"/>
        </w:rPr>
        <w:t>«С</w:t>
      </w:r>
      <w:r w:rsidRPr="00E61CE3">
        <w:rPr>
          <w:szCs w:val="24"/>
        </w:rPr>
        <w:t xml:space="preserve"> точки зрения </w:t>
      </w:r>
      <w:r w:rsidR="00595BCF">
        <w:rPr>
          <w:szCs w:val="24"/>
        </w:rPr>
        <w:t>Э</w:t>
      </w:r>
      <w:r w:rsidRPr="00E61CE3">
        <w:rPr>
          <w:szCs w:val="24"/>
        </w:rPr>
        <w:t>кономики и Сердца вообще</w:t>
      </w:r>
      <w:r w:rsidR="00595BCF">
        <w:rPr>
          <w:szCs w:val="24"/>
        </w:rPr>
        <w:t>,</w:t>
      </w:r>
      <w:r w:rsidRPr="00E61CE3">
        <w:rPr>
          <w:szCs w:val="24"/>
        </w:rPr>
        <w:t xml:space="preserve"> как бы не так</w:t>
      </w:r>
      <w:r w:rsidR="00595BCF">
        <w:rPr>
          <w:szCs w:val="24"/>
        </w:rPr>
        <w:t>»</w:t>
      </w:r>
      <w:r w:rsidRPr="00E61CE3">
        <w:rPr>
          <w:szCs w:val="24"/>
        </w:rPr>
        <w:t>.</w:t>
      </w:r>
    </w:p>
    <w:p w14:paraId="4E148B51" w14:textId="77777777" w:rsidR="008B772B" w:rsidRPr="00E61CE3" w:rsidRDefault="008B772B" w:rsidP="008B772B">
      <w:pPr>
        <w:spacing w:after="0"/>
        <w:ind w:firstLine="567"/>
        <w:rPr>
          <w:i/>
          <w:iCs/>
          <w:szCs w:val="24"/>
        </w:rPr>
      </w:pPr>
      <w:r w:rsidRPr="00E61CE3">
        <w:rPr>
          <w:i/>
          <w:iCs/>
          <w:szCs w:val="24"/>
        </w:rPr>
        <w:t>Из зала: Но это, наверное, будет от позиции зависеть уже.</w:t>
      </w:r>
    </w:p>
    <w:p w14:paraId="053192AC" w14:textId="77777777" w:rsidR="008B772B" w:rsidRPr="00E61CE3" w:rsidRDefault="008B772B" w:rsidP="008B772B">
      <w:pPr>
        <w:spacing w:after="0"/>
        <w:ind w:firstLine="567"/>
        <w:rPr>
          <w:szCs w:val="24"/>
        </w:rPr>
      </w:pPr>
      <w:r w:rsidRPr="00E61CE3">
        <w:rPr>
          <w:szCs w:val="24"/>
        </w:rPr>
        <w:t>О</w:t>
      </w:r>
      <w:r w:rsidR="00595BCF">
        <w:rPr>
          <w:szCs w:val="24"/>
        </w:rPr>
        <w:t>т чего это будет зависеть? С., не хотите, с точки зрения Э</w:t>
      </w:r>
      <w:r w:rsidRPr="00E61CE3">
        <w:rPr>
          <w:szCs w:val="24"/>
        </w:rPr>
        <w:t>кономики, Организации Экономики ответить? От чего это будет зависеть?</w:t>
      </w:r>
    </w:p>
    <w:p w14:paraId="59D487B5" w14:textId="77777777" w:rsidR="008B772B" w:rsidRPr="00E61CE3" w:rsidRDefault="008B772B" w:rsidP="008B772B">
      <w:pPr>
        <w:spacing w:after="0"/>
        <w:ind w:firstLine="567"/>
        <w:rPr>
          <w:i/>
          <w:iCs/>
          <w:szCs w:val="24"/>
        </w:rPr>
      </w:pPr>
      <w:r w:rsidRPr="00E61CE3">
        <w:rPr>
          <w:i/>
          <w:iCs/>
          <w:szCs w:val="24"/>
        </w:rPr>
        <w:t xml:space="preserve">Из зала: От насыщенности Сердца. И в той </w:t>
      </w:r>
      <w:proofErr w:type="gramStart"/>
      <w:r w:rsidRPr="00E61CE3">
        <w:rPr>
          <w:i/>
          <w:iCs/>
          <w:szCs w:val="24"/>
        </w:rPr>
        <w:t>позиции</w:t>
      </w:r>
      <w:proofErr w:type="gramEnd"/>
      <w:r w:rsidRPr="00E61CE3">
        <w:rPr>
          <w:i/>
          <w:iCs/>
          <w:szCs w:val="24"/>
        </w:rPr>
        <w:t xml:space="preserve"> в какой, тот, кто складывает условия находится. Наверное, так.</w:t>
      </w:r>
    </w:p>
    <w:p w14:paraId="4966FF93" w14:textId="77777777" w:rsidR="008B772B" w:rsidRPr="00E61CE3" w:rsidRDefault="008B772B" w:rsidP="008B772B">
      <w:pPr>
        <w:spacing w:after="0"/>
        <w:ind w:firstLine="567"/>
        <w:rPr>
          <w:szCs w:val="24"/>
        </w:rPr>
      </w:pPr>
      <w:r w:rsidRPr="00E61CE3">
        <w:rPr>
          <w:szCs w:val="24"/>
        </w:rPr>
        <w:t xml:space="preserve">Вот, последняя фраза прям вообще классная была от твоей Организации. В начале говорила не пойми кем. Ещё раз скажи, пожалуйста. </w:t>
      </w:r>
    </w:p>
    <w:p w14:paraId="0F67758F" w14:textId="77777777" w:rsidR="008B772B" w:rsidRPr="00E61CE3" w:rsidRDefault="008B772B" w:rsidP="008B772B">
      <w:pPr>
        <w:spacing w:after="0"/>
        <w:ind w:firstLine="567"/>
        <w:rPr>
          <w:i/>
          <w:iCs/>
          <w:szCs w:val="24"/>
        </w:rPr>
      </w:pPr>
      <w:r w:rsidRPr="00E61CE3">
        <w:rPr>
          <w:i/>
          <w:iCs/>
          <w:szCs w:val="24"/>
        </w:rPr>
        <w:t>Из зала: Я забыла, что сказала.</w:t>
      </w:r>
    </w:p>
    <w:p w14:paraId="0F15A98C" w14:textId="77777777" w:rsidR="008B772B" w:rsidRPr="00E61CE3" w:rsidRDefault="008B772B" w:rsidP="008B772B">
      <w:pPr>
        <w:spacing w:after="0"/>
        <w:ind w:firstLine="567"/>
        <w:rPr>
          <w:szCs w:val="24"/>
        </w:rPr>
      </w:pPr>
      <w:r w:rsidRPr="00E61CE3">
        <w:rPr>
          <w:szCs w:val="24"/>
        </w:rPr>
        <w:t xml:space="preserve">Другими значит словами, другим смыслом. </w:t>
      </w:r>
    </w:p>
    <w:p w14:paraId="4D1614FC" w14:textId="77777777" w:rsidR="008B772B" w:rsidRPr="00E61CE3" w:rsidRDefault="008B772B" w:rsidP="008B772B">
      <w:pPr>
        <w:spacing w:after="0"/>
        <w:ind w:firstLine="567"/>
        <w:rPr>
          <w:i/>
          <w:iCs/>
          <w:szCs w:val="24"/>
        </w:rPr>
      </w:pPr>
      <w:r w:rsidRPr="00E61CE3">
        <w:rPr>
          <w:i/>
          <w:iCs/>
          <w:szCs w:val="24"/>
        </w:rPr>
        <w:t xml:space="preserve">Из зала: </w:t>
      </w:r>
      <w:proofErr w:type="gramStart"/>
      <w:r w:rsidRPr="00E61CE3">
        <w:rPr>
          <w:i/>
          <w:iCs/>
          <w:szCs w:val="24"/>
        </w:rPr>
        <w:t>Будет</w:t>
      </w:r>
      <w:proofErr w:type="gramEnd"/>
      <w:r w:rsidRPr="00E61CE3">
        <w:rPr>
          <w:i/>
          <w:iCs/>
          <w:szCs w:val="24"/>
        </w:rPr>
        <w:t xml:space="preserve"> складывается от того</w:t>
      </w:r>
      <w:r w:rsidR="00595BCF">
        <w:rPr>
          <w:i/>
          <w:iCs/>
          <w:szCs w:val="24"/>
        </w:rPr>
        <w:t>,</w:t>
      </w:r>
      <w:r w:rsidRPr="00E61CE3">
        <w:rPr>
          <w:i/>
          <w:iCs/>
          <w:szCs w:val="24"/>
        </w:rPr>
        <w:t xml:space="preserve"> насколько, в какой позиции находится тот, кто складывает условия.</w:t>
      </w:r>
    </w:p>
    <w:p w14:paraId="632FD911" w14:textId="77777777" w:rsidR="008B772B" w:rsidRPr="00E61CE3" w:rsidRDefault="008B772B" w:rsidP="008B772B">
      <w:pPr>
        <w:spacing w:after="0"/>
        <w:ind w:firstLine="567"/>
        <w:rPr>
          <w:szCs w:val="24"/>
        </w:rPr>
      </w:pPr>
      <w:r w:rsidRPr="00E61CE3">
        <w:rPr>
          <w:szCs w:val="24"/>
        </w:rPr>
        <w:t>Можно ли сказать, что тогда позиция – есть наши условия.</w:t>
      </w:r>
    </w:p>
    <w:p w14:paraId="3DA752FE" w14:textId="77777777" w:rsidR="008B772B" w:rsidRPr="00E61CE3" w:rsidRDefault="008B772B" w:rsidP="008B772B">
      <w:pPr>
        <w:spacing w:after="0"/>
        <w:ind w:firstLine="567"/>
        <w:rPr>
          <w:i/>
          <w:iCs/>
          <w:szCs w:val="24"/>
        </w:rPr>
      </w:pPr>
      <w:r w:rsidRPr="00E61CE3">
        <w:rPr>
          <w:i/>
          <w:iCs/>
          <w:szCs w:val="24"/>
        </w:rPr>
        <w:t>Из зала: Да.</w:t>
      </w:r>
    </w:p>
    <w:p w14:paraId="5727B0BD" w14:textId="77777777" w:rsidR="008B772B" w:rsidRPr="00E61CE3" w:rsidRDefault="008B772B" w:rsidP="008B772B">
      <w:pPr>
        <w:spacing w:after="0"/>
        <w:ind w:firstLine="567"/>
        <w:rPr>
          <w:szCs w:val="24"/>
        </w:rPr>
      </w:pPr>
      <w:r w:rsidRPr="00E61CE3">
        <w:rPr>
          <w:szCs w:val="24"/>
        </w:rPr>
        <w:t xml:space="preserve">Необычный вывод. Но получается, что </w:t>
      </w:r>
      <w:r w:rsidR="00595BCF">
        <w:rPr>
          <w:b/>
          <w:szCs w:val="24"/>
        </w:rPr>
        <w:t>П</w:t>
      </w:r>
      <w:r w:rsidRPr="00595BCF">
        <w:rPr>
          <w:b/>
          <w:szCs w:val="24"/>
        </w:rPr>
        <w:t>озиция – есть</w:t>
      </w:r>
      <w:r w:rsidR="00595BCF">
        <w:rPr>
          <w:b/>
          <w:szCs w:val="24"/>
        </w:rPr>
        <w:t xml:space="preserve"> наши У</w:t>
      </w:r>
      <w:r w:rsidRPr="00595BCF">
        <w:rPr>
          <w:b/>
          <w:szCs w:val="24"/>
        </w:rPr>
        <w:t>словия</w:t>
      </w:r>
      <w:r w:rsidRPr="00E61CE3">
        <w:rPr>
          <w:szCs w:val="24"/>
        </w:rPr>
        <w:t>. То есть, если мы как Аватары в волевом акте действия с Аватарами Синтеза Организации или с Морией будем входить в позицию, но позиция не будет нашим условием… Помните, вот: условия для того, чтобы мы пришли сюда, какие должны сложиться? Условия,</w:t>
      </w:r>
      <w:r w:rsidR="00595BCF">
        <w:rPr>
          <w:szCs w:val="24"/>
        </w:rPr>
        <w:t xml:space="preserve"> начиная от внешних социальных, заканчивая внутренними, условиями внутреннего мира, –</w:t>
      </w:r>
      <w:r w:rsidRPr="00E61CE3">
        <w:rPr>
          <w:szCs w:val="24"/>
        </w:rPr>
        <w:t xml:space="preserve"> это ваша как раз позиция. Тогда получается, что без условий, какая бы ты ответственная ни была, ты не начнёшь двигаться.</w:t>
      </w:r>
    </w:p>
    <w:p w14:paraId="28B43407" w14:textId="77777777" w:rsidR="008B772B" w:rsidRPr="00E61CE3" w:rsidRDefault="008B772B" w:rsidP="008B772B">
      <w:pPr>
        <w:spacing w:after="0"/>
        <w:ind w:firstLine="567"/>
        <w:rPr>
          <w:i/>
          <w:iCs/>
          <w:szCs w:val="24"/>
        </w:rPr>
      </w:pPr>
      <w:r w:rsidRPr="00E61CE3">
        <w:rPr>
          <w:i/>
          <w:iCs/>
          <w:szCs w:val="24"/>
        </w:rPr>
        <w:t>Из зала: Нет, я может я немножко не так интерпретировала. Понятно, что всё во всём взаимодействует.</w:t>
      </w:r>
    </w:p>
    <w:p w14:paraId="243CC391" w14:textId="77777777" w:rsidR="008B772B" w:rsidRPr="00E61CE3" w:rsidRDefault="00595BCF" w:rsidP="008B772B">
      <w:pPr>
        <w:spacing w:after="0"/>
        <w:ind w:firstLine="567"/>
        <w:rPr>
          <w:i/>
          <w:iCs/>
          <w:szCs w:val="24"/>
        </w:rPr>
      </w:pPr>
      <w:r>
        <w:rPr>
          <w:i/>
          <w:iCs/>
          <w:szCs w:val="24"/>
        </w:rPr>
        <w:t>Из зала: Можно всё-таки –</w:t>
      </w:r>
      <w:r w:rsidR="008B772B" w:rsidRPr="00E61CE3">
        <w:rPr>
          <w:i/>
          <w:iCs/>
          <w:szCs w:val="24"/>
        </w:rPr>
        <w:t xml:space="preserve"> не есть условия, а позиция определяет условия, или создаёт, или направляет, потому что «есть» – это не про то, что та</w:t>
      </w:r>
      <w:r>
        <w:rPr>
          <w:i/>
          <w:iCs/>
          <w:szCs w:val="24"/>
        </w:rPr>
        <w:t>м есть тождественное равенство.</w:t>
      </w:r>
    </w:p>
    <w:p w14:paraId="4A274F0B" w14:textId="77777777" w:rsidR="008B772B" w:rsidRPr="00E61CE3" w:rsidRDefault="00595BCF" w:rsidP="008B772B">
      <w:pPr>
        <w:spacing w:after="0"/>
        <w:ind w:firstLine="567"/>
        <w:rPr>
          <w:szCs w:val="24"/>
        </w:rPr>
      </w:pPr>
      <w:r>
        <w:rPr>
          <w:szCs w:val="24"/>
        </w:rPr>
        <w:t xml:space="preserve">Согласна, </w:t>
      </w:r>
      <w:r>
        <w:rPr>
          <w:b/>
          <w:szCs w:val="24"/>
        </w:rPr>
        <w:t>определяет У</w:t>
      </w:r>
      <w:r w:rsidR="008B772B" w:rsidRPr="00595BCF">
        <w:rPr>
          <w:b/>
          <w:szCs w:val="24"/>
        </w:rPr>
        <w:t>словие</w:t>
      </w:r>
      <w:r w:rsidR="008B772B" w:rsidRPr="00E61CE3">
        <w:rPr>
          <w:szCs w:val="24"/>
        </w:rPr>
        <w:t xml:space="preserve">. Хорошо, спасибо. </w:t>
      </w:r>
    </w:p>
    <w:p w14:paraId="611029C4" w14:textId="77777777" w:rsidR="008B772B" w:rsidRPr="00E61CE3" w:rsidRDefault="00595BCF" w:rsidP="008B772B">
      <w:pPr>
        <w:spacing w:after="0"/>
        <w:ind w:firstLine="567"/>
        <w:rPr>
          <w:i/>
          <w:szCs w:val="24"/>
        </w:rPr>
      </w:pPr>
      <w:r>
        <w:rPr>
          <w:i/>
          <w:szCs w:val="24"/>
        </w:rPr>
        <w:t>Из зала: П</w:t>
      </w:r>
      <w:r w:rsidR="008B772B" w:rsidRPr="00E61CE3">
        <w:rPr>
          <w:i/>
          <w:szCs w:val="24"/>
        </w:rPr>
        <w:t xml:space="preserve">отому что позиция – это в принципе </w:t>
      </w:r>
      <w:r w:rsidR="008B772B" w:rsidRPr="00396EF0">
        <w:rPr>
          <w:i/>
          <w:szCs w:val="24"/>
        </w:rPr>
        <w:t>результат внутреннего мира, условия</w:t>
      </w:r>
      <w:r w:rsidR="00F737F0">
        <w:rPr>
          <w:i/>
          <w:szCs w:val="24"/>
        </w:rPr>
        <w:t xml:space="preserve"> </w:t>
      </w:r>
      <w:r w:rsidR="008B772B" w:rsidRPr="00E61CE3">
        <w:rPr>
          <w:i/>
          <w:szCs w:val="24"/>
        </w:rPr>
        <w:t xml:space="preserve">определены твоей позицией. </w:t>
      </w:r>
    </w:p>
    <w:p w14:paraId="441F3D10" w14:textId="77777777" w:rsidR="008B772B" w:rsidRPr="00E61CE3" w:rsidRDefault="008B772B" w:rsidP="008B772B">
      <w:pPr>
        <w:spacing w:after="0"/>
        <w:ind w:firstLine="567"/>
        <w:rPr>
          <w:i/>
          <w:iCs/>
          <w:szCs w:val="24"/>
        </w:rPr>
      </w:pPr>
      <w:r w:rsidRPr="00E61CE3">
        <w:rPr>
          <w:i/>
          <w:iCs/>
          <w:szCs w:val="24"/>
        </w:rPr>
        <w:t xml:space="preserve">Из зала: Но если в русском языке есть два отдельных слова, они не могут быть «есть» вот в этом смысле. Когда мы ставим «есть», мы ставим тождество. </w:t>
      </w:r>
    </w:p>
    <w:p w14:paraId="7D766820" w14:textId="77777777" w:rsidR="008B772B" w:rsidRPr="00E61CE3" w:rsidRDefault="008B772B" w:rsidP="008B772B">
      <w:pPr>
        <w:spacing w:after="0"/>
        <w:ind w:firstLine="567"/>
        <w:rPr>
          <w:szCs w:val="24"/>
        </w:rPr>
      </w:pPr>
      <w:r w:rsidRPr="00E61CE3">
        <w:rPr>
          <w:szCs w:val="24"/>
        </w:rPr>
        <w:t>Да-да-да. Согласна, О</w:t>
      </w:r>
      <w:r w:rsidR="00595BCF">
        <w:rPr>
          <w:szCs w:val="24"/>
        </w:rPr>
        <w:t>.</w:t>
      </w:r>
      <w:r w:rsidRPr="00E61CE3">
        <w:rPr>
          <w:szCs w:val="24"/>
        </w:rPr>
        <w:t xml:space="preserve"> права. Они определяют, правильно. Хорошо, спасибо. В.</w:t>
      </w:r>
      <w:r w:rsidR="00595BCF">
        <w:rPr>
          <w:szCs w:val="24"/>
        </w:rPr>
        <w:t>?</w:t>
      </w:r>
    </w:p>
    <w:p w14:paraId="4285813F" w14:textId="77777777" w:rsidR="008B772B" w:rsidRPr="00E61CE3" w:rsidRDefault="008B772B" w:rsidP="008B772B">
      <w:pPr>
        <w:spacing w:after="0"/>
        <w:ind w:firstLine="567"/>
        <w:rPr>
          <w:i/>
          <w:iCs/>
          <w:szCs w:val="24"/>
        </w:rPr>
      </w:pPr>
      <w:r w:rsidRPr="00E61CE3">
        <w:rPr>
          <w:i/>
          <w:iCs/>
          <w:szCs w:val="24"/>
        </w:rPr>
        <w:t>Из зала: Было сделано ряд выводов вами. Стало интересно именно синтезироваться с Изначально Вышестоящим Аватаром Синтеза Мория разными видами и синтеза, и выражений.</w:t>
      </w:r>
    </w:p>
    <w:p w14:paraId="16BC1DD7" w14:textId="77777777" w:rsidR="008B772B" w:rsidRPr="00E61CE3" w:rsidRDefault="008B772B" w:rsidP="008B772B">
      <w:pPr>
        <w:spacing w:after="0"/>
        <w:ind w:firstLine="567"/>
        <w:rPr>
          <w:szCs w:val="24"/>
        </w:rPr>
      </w:pPr>
      <w:r w:rsidRPr="00E61CE3">
        <w:rPr>
          <w:szCs w:val="24"/>
        </w:rPr>
        <w:t>А чего ещё?</w:t>
      </w:r>
    </w:p>
    <w:p w14:paraId="49D16D50" w14:textId="77777777" w:rsidR="008B772B" w:rsidRPr="00E61CE3" w:rsidRDefault="008B772B" w:rsidP="008B772B">
      <w:pPr>
        <w:spacing w:after="0"/>
        <w:ind w:firstLine="567"/>
        <w:rPr>
          <w:i/>
          <w:iCs/>
          <w:szCs w:val="24"/>
        </w:rPr>
      </w:pPr>
      <w:r w:rsidRPr="00E61CE3">
        <w:rPr>
          <w:i/>
          <w:iCs/>
          <w:szCs w:val="24"/>
        </w:rPr>
        <w:t>Из зала: А чего ещё. Это слово «позиция». Вот это вот, какой-то момент запустился, что…</w:t>
      </w:r>
    </w:p>
    <w:p w14:paraId="025B7659" w14:textId="77777777" w:rsidR="008B772B" w:rsidRPr="00E61CE3" w:rsidRDefault="008B772B" w:rsidP="008B772B">
      <w:pPr>
        <w:spacing w:after="0"/>
        <w:ind w:firstLine="567"/>
        <w:rPr>
          <w:iCs/>
          <w:szCs w:val="24"/>
        </w:rPr>
      </w:pPr>
      <w:r w:rsidRPr="00E61CE3">
        <w:rPr>
          <w:iCs/>
          <w:szCs w:val="24"/>
        </w:rPr>
        <w:t>Что?</w:t>
      </w:r>
    </w:p>
    <w:p w14:paraId="09D7F779" w14:textId="77777777" w:rsidR="008B772B" w:rsidRPr="00E61CE3" w:rsidRDefault="008B772B" w:rsidP="008B772B">
      <w:pPr>
        <w:spacing w:after="0"/>
        <w:ind w:firstLine="567"/>
        <w:rPr>
          <w:i/>
          <w:iCs/>
          <w:szCs w:val="24"/>
        </w:rPr>
      </w:pPr>
      <w:r w:rsidRPr="00E61CE3">
        <w:rPr>
          <w:i/>
          <w:iCs/>
          <w:szCs w:val="24"/>
        </w:rPr>
        <w:t>Из зала: Я ещё до конца не могу расшифровать. Именно взаимодействие с Морией,</w:t>
      </w:r>
      <w:r w:rsidR="00595BCF">
        <w:rPr>
          <w:i/>
          <w:iCs/>
          <w:szCs w:val="24"/>
        </w:rPr>
        <w:t xml:space="preserve"> и такой объём методик каких-то</w:t>
      </w:r>
      <w:r w:rsidRPr="00E61CE3">
        <w:rPr>
          <w:i/>
          <w:iCs/>
          <w:szCs w:val="24"/>
        </w:rPr>
        <w:t xml:space="preserve"> и ещё того, что не явлено до конца.</w:t>
      </w:r>
    </w:p>
    <w:p w14:paraId="3D3D86D8" w14:textId="77777777" w:rsidR="008B772B" w:rsidRPr="00E61CE3" w:rsidRDefault="00595BCF" w:rsidP="008B772B">
      <w:pPr>
        <w:spacing w:after="0"/>
        <w:ind w:firstLine="567"/>
        <w:rPr>
          <w:szCs w:val="24"/>
        </w:rPr>
      </w:pPr>
      <w:r>
        <w:rPr>
          <w:szCs w:val="24"/>
        </w:rPr>
        <w:t>Ладно. И</w:t>
      </w:r>
      <w:r w:rsidR="008B772B" w:rsidRPr="00E61CE3">
        <w:rPr>
          <w:szCs w:val="24"/>
        </w:rPr>
        <w:t>.</w:t>
      </w:r>
      <w:r>
        <w:rPr>
          <w:szCs w:val="24"/>
        </w:rPr>
        <w:t>?</w:t>
      </w:r>
    </w:p>
    <w:p w14:paraId="7C6AEB8A" w14:textId="77777777" w:rsidR="008B772B" w:rsidRPr="00E61CE3" w:rsidRDefault="008B772B" w:rsidP="008B772B">
      <w:pPr>
        <w:spacing w:after="0"/>
        <w:ind w:firstLine="567"/>
        <w:rPr>
          <w:i/>
          <w:iCs/>
          <w:szCs w:val="24"/>
        </w:rPr>
      </w:pPr>
      <w:r w:rsidRPr="00E61CE3">
        <w:rPr>
          <w:i/>
          <w:iCs/>
          <w:szCs w:val="24"/>
        </w:rPr>
        <w:t>Из зала: Вообще сегодняшнее начало дня оч</w:t>
      </w:r>
      <w:r w:rsidR="00595BCF">
        <w:rPr>
          <w:i/>
          <w:iCs/>
          <w:szCs w:val="24"/>
        </w:rPr>
        <w:t>ень я бы сказала обнадеживающее</w:t>
      </w:r>
      <w:r w:rsidRPr="00E61CE3">
        <w:rPr>
          <w:i/>
          <w:iCs/>
          <w:szCs w:val="24"/>
        </w:rPr>
        <w:t xml:space="preserve"> что ли.</w:t>
      </w:r>
    </w:p>
    <w:p w14:paraId="2CDB114F" w14:textId="77777777" w:rsidR="008B772B" w:rsidRPr="00E61CE3" w:rsidRDefault="008B772B" w:rsidP="008B772B">
      <w:pPr>
        <w:spacing w:after="0"/>
        <w:ind w:firstLine="567"/>
        <w:rPr>
          <w:iCs/>
          <w:szCs w:val="24"/>
        </w:rPr>
      </w:pPr>
      <w:r w:rsidRPr="00E61CE3">
        <w:rPr>
          <w:iCs/>
          <w:szCs w:val="24"/>
        </w:rPr>
        <w:t>Обнадёживающее?</w:t>
      </w:r>
    </w:p>
    <w:p w14:paraId="6B33C70F" w14:textId="77777777" w:rsidR="008B772B" w:rsidRPr="00E61CE3" w:rsidRDefault="00595BCF" w:rsidP="008B772B">
      <w:pPr>
        <w:spacing w:after="0"/>
        <w:ind w:firstLine="567"/>
        <w:rPr>
          <w:i/>
          <w:iCs/>
          <w:szCs w:val="24"/>
        </w:rPr>
      </w:pPr>
      <w:r>
        <w:rPr>
          <w:i/>
          <w:iCs/>
          <w:szCs w:val="24"/>
        </w:rPr>
        <w:t>Из зала: В</w:t>
      </w:r>
      <w:r w:rsidR="008B772B" w:rsidRPr="00E61CE3">
        <w:rPr>
          <w:i/>
          <w:iCs/>
          <w:szCs w:val="24"/>
        </w:rPr>
        <w:t>ывод такой сложился в последнее время.</w:t>
      </w:r>
    </w:p>
    <w:p w14:paraId="3C686F9A" w14:textId="77777777" w:rsidR="008B772B" w:rsidRPr="00E61CE3" w:rsidRDefault="008B772B" w:rsidP="008B772B">
      <w:pPr>
        <w:spacing w:after="0"/>
        <w:ind w:firstLine="567"/>
        <w:rPr>
          <w:szCs w:val="24"/>
        </w:rPr>
      </w:pPr>
      <w:r w:rsidRPr="00E61CE3">
        <w:rPr>
          <w:szCs w:val="24"/>
        </w:rPr>
        <w:t>Хорошо спасибо. Или что-то ещё скажешь? О.</w:t>
      </w:r>
      <w:r w:rsidR="00595BCF">
        <w:rPr>
          <w:szCs w:val="24"/>
        </w:rPr>
        <w:t>?</w:t>
      </w:r>
    </w:p>
    <w:p w14:paraId="0D8E492E" w14:textId="77777777" w:rsidR="008B772B" w:rsidRPr="00E61CE3" w:rsidRDefault="008B772B" w:rsidP="008B772B">
      <w:pPr>
        <w:spacing w:after="0"/>
        <w:ind w:firstLine="567"/>
        <w:rPr>
          <w:szCs w:val="24"/>
        </w:rPr>
      </w:pPr>
      <w:r w:rsidRPr="00E61CE3">
        <w:rPr>
          <w:i/>
          <w:iCs/>
          <w:szCs w:val="24"/>
        </w:rPr>
        <w:lastRenderedPageBreak/>
        <w:t>Из зала: Я вот также для себя расшифровала, применила к своим жизненным ситуациям. Нашла</w:t>
      </w:r>
      <w:r w:rsidR="00595BCF">
        <w:rPr>
          <w:i/>
          <w:iCs/>
          <w:szCs w:val="24"/>
        </w:rPr>
        <w:t>,</w:t>
      </w:r>
      <w:r w:rsidRPr="00E61CE3">
        <w:rPr>
          <w:i/>
          <w:iCs/>
          <w:szCs w:val="24"/>
        </w:rPr>
        <w:t xml:space="preserve"> над чем работать. Потому что у меня был</w:t>
      </w:r>
      <w:r w:rsidR="00595BCF">
        <w:rPr>
          <w:i/>
          <w:iCs/>
          <w:szCs w:val="24"/>
        </w:rPr>
        <w:t>о разделение: физическая жизнь – человеческая жизнь</w:t>
      </w:r>
      <w:r w:rsidRPr="00E61CE3">
        <w:rPr>
          <w:i/>
          <w:iCs/>
          <w:szCs w:val="24"/>
        </w:rPr>
        <w:t xml:space="preserve"> и Аватарская. И сейчас вот увидела путь, цель, как это можно объединить. И, идя Аватарским путём, я поняла, что некоторые вопросы могут вообще сами решиться, сами собой. Ну, не сами собой, конеч</w:t>
      </w:r>
      <w:r w:rsidR="00595BCF">
        <w:rPr>
          <w:i/>
          <w:iCs/>
          <w:szCs w:val="24"/>
        </w:rPr>
        <w:t>но. Должны мы прилагать определё</w:t>
      </w:r>
      <w:r w:rsidRPr="00E61CE3">
        <w:rPr>
          <w:i/>
          <w:iCs/>
          <w:szCs w:val="24"/>
        </w:rPr>
        <w:t>нные усилия. Но, тем не менее, увидела для себя перспективы, как можно что-то менять.</w:t>
      </w:r>
    </w:p>
    <w:p w14:paraId="269A2235" w14:textId="77777777" w:rsidR="008B772B" w:rsidRPr="00E61CE3" w:rsidRDefault="008B772B" w:rsidP="008B772B">
      <w:pPr>
        <w:spacing w:after="0"/>
        <w:ind w:firstLine="567"/>
        <w:rPr>
          <w:szCs w:val="24"/>
        </w:rPr>
      </w:pPr>
      <w:r w:rsidRPr="00E61CE3">
        <w:rPr>
          <w:szCs w:val="24"/>
        </w:rPr>
        <w:t xml:space="preserve">Спасибо большое, что сказала. Спасибо, хорошо. </w:t>
      </w:r>
    </w:p>
    <w:p w14:paraId="021F2373" w14:textId="77777777" w:rsidR="008B772B" w:rsidRPr="00E61CE3" w:rsidRDefault="008B772B" w:rsidP="008B772B">
      <w:pPr>
        <w:spacing w:after="0"/>
        <w:ind w:firstLine="567"/>
        <w:rPr>
          <w:szCs w:val="24"/>
        </w:rPr>
      </w:pPr>
      <w:r w:rsidRPr="00E61CE3">
        <w:rPr>
          <w:szCs w:val="24"/>
        </w:rPr>
        <w:t>Политические деятели, кующие умы нашей гражданственности.</w:t>
      </w:r>
    </w:p>
    <w:p w14:paraId="7F9F9E3B" w14:textId="77777777" w:rsidR="008B772B" w:rsidRPr="00E61CE3" w:rsidRDefault="008B772B" w:rsidP="008B772B">
      <w:pPr>
        <w:spacing w:after="0"/>
        <w:ind w:firstLine="567"/>
        <w:rPr>
          <w:i/>
          <w:iCs/>
          <w:szCs w:val="24"/>
        </w:rPr>
      </w:pPr>
      <w:r w:rsidRPr="00E61CE3">
        <w:rPr>
          <w:i/>
          <w:iCs/>
          <w:szCs w:val="24"/>
        </w:rPr>
        <w:t>Из зала: Радость от встречи с Изначально Вышестоящим Аватаром Синтеза Мория…</w:t>
      </w:r>
    </w:p>
    <w:p w14:paraId="29864B21" w14:textId="77777777" w:rsidR="008B772B" w:rsidRPr="00E61CE3" w:rsidRDefault="008B772B" w:rsidP="008B772B">
      <w:pPr>
        <w:spacing w:after="0"/>
        <w:ind w:firstLine="567"/>
        <w:rPr>
          <w:szCs w:val="24"/>
        </w:rPr>
      </w:pPr>
      <w:r w:rsidRPr="00E61CE3">
        <w:rPr>
          <w:szCs w:val="24"/>
        </w:rPr>
        <w:t>Была безмерна.</w:t>
      </w:r>
    </w:p>
    <w:p w14:paraId="1FFCE79D" w14:textId="77777777" w:rsidR="008B772B" w:rsidRPr="00E61CE3" w:rsidRDefault="008B772B" w:rsidP="008B772B">
      <w:pPr>
        <w:spacing w:after="0"/>
        <w:ind w:firstLine="567"/>
        <w:rPr>
          <w:i/>
          <w:iCs/>
          <w:szCs w:val="24"/>
        </w:rPr>
      </w:pPr>
      <w:r w:rsidRPr="00E61CE3">
        <w:rPr>
          <w:i/>
          <w:iCs/>
          <w:szCs w:val="24"/>
        </w:rPr>
        <w:t xml:space="preserve">Из зала: Нет. Была в </w:t>
      </w:r>
      <w:r w:rsidR="00595BCF">
        <w:rPr>
          <w:i/>
          <w:iCs/>
          <w:szCs w:val="24"/>
        </w:rPr>
        <w:t>«</w:t>
      </w:r>
      <w:r w:rsidRPr="00E61CE3">
        <w:rPr>
          <w:i/>
          <w:iCs/>
          <w:szCs w:val="24"/>
        </w:rPr>
        <w:t>подвалах внутреннего мира</w:t>
      </w:r>
      <w:r w:rsidR="00595BCF">
        <w:rPr>
          <w:i/>
          <w:iCs/>
          <w:szCs w:val="24"/>
        </w:rPr>
        <w:t>»</w:t>
      </w:r>
      <w:r w:rsidRPr="00E61CE3">
        <w:rPr>
          <w:i/>
          <w:iCs/>
          <w:szCs w:val="24"/>
        </w:rPr>
        <w:t>.</w:t>
      </w:r>
    </w:p>
    <w:p w14:paraId="444E3578" w14:textId="77777777" w:rsidR="008B772B" w:rsidRPr="00E61CE3" w:rsidRDefault="008B772B" w:rsidP="008B772B">
      <w:pPr>
        <w:spacing w:after="0"/>
        <w:ind w:firstLine="567"/>
        <w:rPr>
          <w:szCs w:val="24"/>
        </w:rPr>
      </w:pPr>
      <w:r w:rsidRPr="00E61CE3">
        <w:rPr>
          <w:szCs w:val="24"/>
        </w:rPr>
        <w:t xml:space="preserve">В подвалах? </w:t>
      </w:r>
    </w:p>
    <w:p w14:paraId="076628B8" w14:textId="77777777" w:rsidR="008B772B" w:rsidRPr="00E61CE3" w:rsidRDefault="008B772B" w:rsidP="008B772B">
      <w:pPr>
        <w:spacing w:after="0"/>
        <w:ind w:firstLine="567"/>
        <w:rPr>
          <w:i/>
          <w:iCs/>
          <w:szCs w:val="24"/>
        </w:rPr>
      </w:pPr>
      <w:r w:rsidRPr="00E61CE3">
        <w:rPr>
          <w:i/>
          <w:iCs/>
          <w:szCs w:val="24"/>
        </w:rPr>
        <w:t>Из зала: Да, да, да, именно такая формулировка была…</w:t>
      </w:r>
    </w:p>
    <w:p w14:paraId="7534D270" w14:textId="77777777" w:rsidR="008B772B" w:rsidRPr="00E61CE3" w:rsidRDefault="008B772B" w:rsidP="008B772B">
      <w:pPr>
        <w:spacing w:after="0"/>
        <w:ind w:firstLine="567"/>
        <w:rPr>
          <w:szCs w:val="24"/>
        </w:rPr>
      </w:pPr>
      <w:r w:rsidRPr="00E61CE3">
        <w:rPr>
          <w:szCs w:val="24"/>
        </w:rPr>
        <w:t>Девушка, вам чётко на погружение к М</w:t>
      </w:r>
      <w:r w:rsidR="00595BCF">
        <w:rPr>
          <w:szCs w:val="24"/>
        </w:rPr>
        <w:t>.</w:t>
      </w:r>
      <w:r w:rsidRPr="00E61CE3">
        <w:rPr>
          <w:szCs w:val="24"/>
        </w:rPr>
        <w:t xml:space="preserve"> Г</w:t>
      </w:r>
      <w:r w:rsidR="00595BCF">
        <w:rPr>
          <w:szCs w:val="24"/>
        </w:rPr>
        <w:t>.</w:t>
      </w:r>
      <w:r w:rsidRPr="00E61CE3">
        <w:rPr>
          <w:szCs w:val="24"/>
        </w:rPr>
        <w:t>, чтобы подвалы</w:t>
      </w:r>
      <w:r w:rsidRPr="00E61CE3">
        <w:rPr>
          <w:i/>
          <w:iCs/>
          <w:szCs w:val="24"/>
        </w:rPr>
        <w:t xml:space="preserve"> </w:t>
      </w:r>
      <w:r w:rsidRPr="00E61CE3">
        <w:rPr>
          <w:iCs/>
          <w:szCs w:val="24"/>
        </w:rPr>
        <w:t>не</w:t>
      </w:r>
      <w:r w:rsidRPr="00E61CE3">
        <w:rPr>
          <w:i/>
          <w:iCs/>
          <w:szCs w:val="24"/>
        </w:rPr>
        <w:t xml:space="preserve"> </w:t>
      </w:r>
      <w:r w:rsidRPr="00E61CE3">
        <w:rPr>
          <w:szCs w:val="24"/>
        </w:rPr>
        <w:t>мерещились.</w:t>
      </w:r>
    </w:p>
    <w:p w14:paraId="067A0A5A" w14:textId="77777777" w:rsidR="008B772B" w:rsidRPr="00E61CE3" w:rsidRDefault="008B772B" w:rsidP="008B772B">
      <w:pPr>
        <w:spacing w:after="0"/>
        <w:ind w:firstLine="567"/>
        <w:rPr>
          <w:i/>
          <w:iCs/>
          <w:szCs w:val="24"/>
        </w:rPr>
      </w:pPr>
      <w:r w:rsidRPr="00E61CE3">
        <w:rPr>
          <w:i/>
          <w:iCs/>
          <w:szCs w:val="24"/>
        </w:rPr>
        <w:t>Из зала: Подвалы</w:t>
      </w:r>
      <w:r w:rsidR="00595BCF">
        <w:rPr>
          <w:i/>
          <w:iCs/>
          <w:szCs w:val="24"/>
        </w:rPr>
        <w:t>,</w:t>
      </w:r>
      <w:r w:rsidRPr="00E61CE3">
        <w:rPr>
          <w:i/>
          <w:iCs/>
          <w:szCs w:val="24"/>
        </w:rPr>
        <w:t xml:space="preserve"> пустоты ангаров. Просто такой образ, он</w:t>
      </w:r>
      <w:r w:rsidR="00595BCF">
        <w:rPr>
          <w:i/>
          <w:iCs/>
          <w:szCs w:val="24"/>
        </w:rPr>
        <w:t>,</w:t>
      </w:r>
      <w:r w:rsidRPr="00E61CE3">
        <w:rPr>
          <w:i/>
          <w:iCs/>
          <w:szCs w:val="24"/>
        </w:rPr>
        <w:t xml:space="preserve"> на самом деле</w:t>
      </w:r>
      <w:r w:rsidR="00595BCF">
        <w:rPr>
          <w:i/>
          <w:iCs/>
          <w:szCs w:val="24"/>
        </w:rPr>
        <w:t>,</w:t>
      </w:r>
      <w:r w:rsidRPr="00E61CE3">
        <w:rPr>
          <w:i/>
          <w:iCs/>
          <w:szCs w:val="24"/>
        </w:rPr>
        <w:t xml:space="preserve"> так открылся. </w:t>
      </w:r>
      <w:r w:rsidR="00677C0F">
        <w:rPr>
          <w:i/>
          <w:iCs/>
          <w:szCs w:val="24"/>
        </w:rPr>
        <w:t xml:space="preserve">Опс! </w:t>
      </w:r>
      <w:r w:rsidRPr="00E61CE3">
        <w:rPr>
          <w:i/>
          <w:iCs/>
          <w:szCs w:val="24"/>
        </w:rPr>
        <w:t>Там можно много чего, собственно говоря, действительно пошла такая радость. Причём</w:t>
      </w:r>
      <w:r w:rsidR="00595BCF">
        <w:rPr>
          <w:i/>
          <w:iCs/>
          <w:szCs w:val="24"/>
        </w:rPr>
        <w:t xml:space="preserve"> Я-Настоящего… встреча Я-</w:t>
      </w:r>
      <w:r w:rsidRPr="00E61CE3">
        <w:rPr>
          <w:i/>
          <w:iCs/>
          <w:szCs w:val="24"/>
        </w:rPr>
        <w:t xml:space="preserve">Настоящего в подвалах внутреннего мира. Не знаю, как. </w:t>
      </w:r>
    </w:p>
    <w:p w14:paraId="12EBD552" w14:textId="77777777" w:rsidR="008B772B" w:rsidRPr="00E61CE3" w:rsidRDefault="008B772B" w:rsidP="008B772B">
      <w:pPr>
        <w:spacing w:after="0"/>
        <w:ind w:firstLine="567"/>
        <w:rPr>
          <w:szCs w:val="24"/>
        </w:rPr>
      </w:pPr>
      <w:r w:rsidRPr="00E61CE3">
        <w:rPr>
          <w:szCs w:val="24"/>
        </w:rPr>
        <w:t>Знаешь, такие образы бочек с вином.</w:t>
      </w:r>
    </w:p>
    <w:p w14:paraId="7C636E39" w14:textId="77777777" w:rsidR="008B772B" w:rsidRPr="00E61CE3" w:rsidRDefault="008B772B" w:rsidP="008B772B">
      <w:pPr>
        <w:spacing w:after="0"/>
        <w:ind w:firstLine="567"/>
        <w:rPr>
          <w:i/>
          <w:iCs/>
          <w:szCs w:val="24"/>
        </w:rPr>
      </w:pPr>
      <w:r w:rsidRPr="00E61CE3">
        <w:rPr>
          <w:i/>
          <w:iCs/>
          <w:szCs w:val="24"/>
        </w:rPr>
        <w:t>Из зала: Да-да-да. Наверное, тех предыдущих состояний. Сейчас у всех разные возможности. И следующий момент – к позиции дальше: выход на эту позиционность Я Есмь в Розе Сердца. То есть эта позиционность из условия как Я Есмь, стоящее в Розе Сердца соответственно на печатях. Здесь как раз прозвучало выводом. Вот этот вывод, он как раз делается тем состоянием, когда устойчивость позиции в Розе Я Есмь…</w:t>
      </w:r>
    </w:p>
    <w:p w14:paraId="0D886CD5" w14:textId="77777777" w:rsidR="008B772B" w:rsidRPr="00E61CE3" w:rsidRDefault="008B772B" w:rsidP="008B772B">
      <w:pPr>
        <w:spacing w:after="0"/>
        <w:ind w:firstLine="567"/>
        <w:rPr>
          <w:i/>
          <w:iCs/>
          <w:szCs w:val="24"/>
        </w:rPr>
      </w:pPr>
      <w:r w:rsidRPr="00E61CE3">
        <w:rPr>
          <w:szCs w:val="24"/>
        </w:rPr>
        <w:t>А чем ты была в Розе устойчива в этой позиции? Что будет давать из Розы устойчивость для позиции?</w:t>
      </w:r>
    </w:p>
    <w:p w14:paraId="45C3DF0D" w14:textId="77777777" w:rsidR="008B772B" w:rsidRPr="00E61CE3" w:rsidRDefault="008B772B" w:rsidP="008B772B">
      <w:pPr>
        <w:spacing w:after="0"/>
        <w:ind w:firstLine="567"/>
        <w:rPr>
          <w:szCs w:val="24"/>
        </w:rPr>
      </w:pPr>
      <w:r w:rsidRPr="00E61CE3">
        <w:rPr>
          <w:i/>
          <w:iCs/>
          <w:szCs w:val="24"/>
        </w:rPr>
        <w:t xml:space="preserve">Из зала: Позиция тела, она как раз вот эта гравитация, которая… </w:t>
      </w:r>
    </w:p>
    <w:p w14:paraId="0650CDFE" w14:textId="77777777" w:rsidR="008B772B" w:rsidRPr="00E61CE3" w:rsidRDefault="008B772B" w:rsidP="008B772B">
      <w:pPr>
        <w:spacing w:after="0"/>
        <w:ind w:firstLine="567"/>
        <w:rPr>
          <w:szCs w:val="24"/>
        </w:rPr>
      </w:pPr>
      <w:r w:rsidRPr="00E61CE3">
        <w:rPr>
          <w:szCs w:val="24"/>
        </w:rPr>
        <w:t>Мы говорим, что Роза оперирует Синтезом. Но если в Розе какой-то объём Синтеза запредельный для Розы (а мы сейчас говорили, что Парадигма – это некая запредельность), то что делает Роза? Она же умная? Она берёт, и этот запредельный Синтез сбрасывает на тело. То есть не всё она начинает у</w:t>
      </w:r>
      <w:r w:rsidR="00637714">
        <w:rPr>
          <w:szCs w:val="24"/>
        </w:rPr>
        <w:t>сваивать, что может. Не всегда Л</w:t>
      </w:r>
      <w:r w:rsidRPr="00E61CE3">
        <w:rPr>
          <w:szCs w:val="24"/>
        </w:rPr>
        <w:t>епестки начинают распределят</w:t>
      </w:r>
      <w:r w:rsidR="00637714">
        <w:rPr>
          <w:szCs w:val="24"/>
        </w:rPr>
        <w:t>ь</w:t>
      </w:r>
      <w:r w:rsidR="00677C0F">
        <w:rPr>
          <w:szCs w:val="24"/>
        </w:rPr>
        <w:t>ся</w:t>
      </w:r>
      <w:r w:rsidR="00637714">
        <w:rPr>
          <w:szCs w:val="24"/>
        </w:rPr>
        <w:t>, не всегда капли С</w:t>
      </w:r>
      <w:r w:rsidRPr="00E61CE3">
        <w:rPr>
          <w:szCs w:val="24"/>
        </w:rPr>
        <w:t>интеза на</w:t>
      </w:r>
      <w:r w:rsidR="00637714">
        <w:rPr>
          <w:szCs w:val="24"/>
        </w:rPr>
        <w:t>чинают дееспособить, не всегда Зерцало реагирует, не всегда В</w:t>
      </w:r>
      <w:r w:rsidRPr="00E61CE3">
        <w:rPr>
          <w:szCs w:val="24"/>
        </w:rPr>
        <w:t xml:space="preserve">ихри синтеза включаются, там какие-то матрицы с матиками. Она берёт и сбрасывает это всё в Тело Синтеза, стоящее внутри. </w:t>
      </w:r>
    </w:p>
    <w:p w14:paraId="64FB3BB3" w14:textId="77777777" w:rsidR="008B772B" w:rsidRPr="00E61CE3" w:rsidRDefault="00637714" w:rsidP="008B772B">
      <w:pPr>
        <w:spacing w:after="0"/>
        <w:ind w:firstLine="567"/>
        <w:rPr>
          <w:szCs w:val="24"/>
        </w:rPr>
      </w:pPr>
      <w:r>
        <w:rPr>
          <w:szCs w:val="24"/>
        </w:rPr>
        <w:t>Что тогда Тело Синтеза Я-</w:t>
      </w:r>
      <w:r w:rsidR="008B772B" w:rsidRPr="00E61CE3">
        <w:rPr>
          <w:szCs w:val="24"/>
        </w:rPr>
        <w:t>Настоящим Аватаром Организации (по-моему, на п</w:t>
      </w:r>
      <w:r>
        <w:rPr>
          <w:szCs w:val="24"/>
        </w:rPr>
        <w:t>ервом Академическом стяжали Я-Настоящего Аватара Организации)</w:t>
      </w:r>
      <w:r w:rsidR="008B772B" w:rsidRPr="00E61CE3">
        <w:rPr>
          <w:szCs w:val="24"/>
        </w:rPr>
        <w:t xml:space="preserve"> начинает делать? </w:t>
      </w:r>
      <w:r>
        <w:rPr>
          <w:szCs w:val="24"/>
        </w:rPr>
        <w:t xml:space="preserve">— </w:t>
      </w:r>
      <w:r w:rsidR="008B772B" w:rsidRPr="00E61CE3">
        <w:rPr>
          <w:szCs w:val="24"/>
        </w:rPr>
        <w:t xml:space="preserve">Оно начинает складывать разные пути условий, разные варианты действия Планов Синтеза. Разные направления спектральности по проектам, или где вы там взаимодействуете, взаимоорганизуетесь. И Роза Синтеза… Но скажу слово «сбрасывает», но там нет сброса. Она концентрирует избыточный Синтез на Тело Синтеза, включаются оперативно все условия, планы, дела, процессы и идёт физическое воплощение или материализация новых условий. </w:t>
      </w:r>
    </w:p>
    <w:p w14:paraId="152E253C" w14:textId="77777777" w:rsidR="008B772B" w:rsidRPr="00E61CE3" w:rsidRDefault="008B772B" w:rsidP="008B772B">
      <w:pPr>
        <w:spacing w:after="0"/>
        <w:ind w:firstLine="567"/>
        <w:rPr>
          <w:szCs w:val="24"/>
        </w:rPr>
      </w:pPr>
      <w:r w:rsidRPr="00E61CE3">
        <w:rPr>
          <w:szCs w:val="24"/>
        </w:rPr>
        <w:t xml:space="preserve">То есть </w:t>
      </w:r>
      <w:r w:rsidRPr="00637714">
        <w:rPr>
          <w:b/>
          <w:szCs w:val="24"/>
        </w:rPr>
        <w:t>задача Розы – сконцентрировать на наше Тело новый Синтез</w:t>
      </w:r>
      <w:r w:rsidRPr="00E61CE3">
        <w:rPr>
          <w:szCs w:val="24"/>
        </w:rPr>
        <w:t>. И мы, с одной стороны, иногда этот новый Синтез видим в зале у Отца, когда он на нас приходит. Роза ещё при этом не включена в процесс, или мы не активировали сам</w:t>
      </w:r>
      <w:r w:rsidR="00637714">
        <w:rPr>
          <w:szCs w:val="24"/>
        </w:rPr>
        <w:t>о Сердце как явление, но Т</w:t>
      </w:r>
      <w:r w:rsidRPr="00E61CE3">
        <w:rPr>
          <w:szCs w:val="24"/>
        </w:rPr>
        <w:t xml:space="preserve">ело уже получило Синтез. И вот тогда, когда ты говоришь: </w:t>
      </w:r>
      <w:r w:rsidR="00637714">
        <w:rPr>
          <w:szCs w:val="24"/>
        </w:rPr>
        <w:t>«У меня включается Г</w:t>
      </w:r>
      <w:r w:rsidRPr="00E61CE3">
        <w:rPr>
          <w:szCs w:val="24"/>
        </w:rPr>
        <w:t>равитация, сжигаются подвалы, происходит ещё там что-то</w:t>
      </w:r>
      <w:r w:rsidR="00637714">
        <w:rPr>
          <w:szCs w:val="24"/>
        </w:rPr>
        <w:t>»,</w:t>
      </w:r>
      <w:r w:rsidRPr="00E61CE3">
        <w:rPr>
          <w:szCs w:val="24"/>
        </w:rPr>
        <w:t xml:space="preserve"> – это говорит о том, что Роза б</w:t>
      </w:r>
      <w:r w:rsidR="00637714">
        <w:rPr>
          <w:szCs w:val="24"/>
        </w:rPr>
        <w:t>ерёт и, концентрируя Синтез на Тело, заставляет Т</w:t>
      </w:r>
      <w:r w:rsidRPr="00E61CE3">
        <w:rPr>
          <w:szCs w:val="24"/>
        </w:rPr>
        <w:t xml:space="preserve">ело этим синтезом действовать. </w:t>
      </w:r>
    </w:p>
    <w:p w14:paraId="26573528" w14:textId="77777777" w:rsidR="008B772B" w:rsidRPr="00E61CE3" w:rsidRDefault="00637714" w:rsidP="008B772B">
      <w:pPr>
        <w:spacing w:after="0"/>
        <w:ind w:firstLine="567"/>
        <w:rPr>
          <w:szCs w:val="24"/>
        </w:rPr>
      </w:pPr>
      <w:r>
        <w:rPr>
          <w:szCs w:val="24"/>
        </w:rPr>
        <w:t>То есть Г</w:t>
      </w:r>
      <w:r w:rsidR="008B772B" w:rsidRPr="00E61CE3">
        <w:rPr>
          <w:szCs w:val="24"/>
        </w:rPr>
        <w:t>равитация за счёт того</w:t>
      </w:r>
      <w:r>
        <w:rPr>
          <w:szCs w:val="24"/>
        </w:rPr>
        <w:t>,</w:t>
      </w:r>
      <w:r w:rsidR="008B772B" w:rsidRPr="00E61CE3">
        <w:rPr>
          <w:szCs w:val="24"/>
        </w:rPr>
        <w:t xml:space="preserve"> и включа</w:t>
      </w:r>
      <w:r>
        <w:rPr>
          <w:szCs w:val="24"/>
        </w:rPr>
        <w:t>ются такие градиенты синтеза в Т</w:t>
      </w:r>
      <w:r w:rsidR="008B772B" w:rsidRPr="00E61CE3">
        <w:rPr>
          <w:szCs w:val="24"/>
        </w:rPr>
        <w:t>еле</w:t>
      </w:r>
      <w:r>
        <w:rPr>
          <w:szCs w:val="24"/>
        </w:rPr>
        <w:t>, я начинаю различать «</w:t>
      </w:r>
      <w:r w:rsidR="008B772B" w:rsidRPr="00E61CE3">
        <w:rPr>
          <w:szCs w:val="24"/>
        </w:rPr>
        <w:t>это Синтез Мории</w:t>
      </w:r>
      <w:r>
        <w:rPr>
          <w:szCs w:val="24"/>
        </w:rPr>
        <w:t>»</w:t>
      </w:r>
      <w:r w:rsidR="008B772B" w:rsidRPr="00E61CE3">
        <w:rPr>
          <w:szCs w:val="24"/>
        </w:rPr>
        <w:t xml:space="preserve">. И кто там в хорошем состоянии сказал, что «с Морией я вошла в синтез» или «в синтез с Кут Хуми» – чем? Потому что Роза начинает включать процессы. И как по фильму, ой, по сказке Александра Сергеевича Пушкина о Золотом Петушке, </w:t>
      </w:r>
      <w:proofErr w:type="gramStart"/>
      <w:r w:rsidR="008B772B" w:rsidRPr="00E61CE3">
        <w:rPr>
          <w:szCs w:val="24"/>
        </w:rPr>
        <w:t>прям</w:t>
      </w:r>
      <w:proofErr w:type="gramEnd"/>
      <w:r w:rsidR="008B772B" w:rsidRPr="00E61CE3">
        <w:rPr>
          <w:szCs w:val="24"/>
        </w:rPr>
        <w:t xml:space="preserve"> </w:t>
      </w:r>
      <w:r w:rsidR="008B772B" w:rsidRPr="00E61CE3">
        <w:rPr>
          <w:szCs w:val="24"/>
        </w:rPr>
        <w:lastRenderedPageBreak/>
        <w:t xml:space="preserve">начинает в темечко каплями синтеза тюкать. А темечко – это концентрация Я Есмь. И вот это Я Есмь начинает </w:t>
      </w:r>
      <w:proofErr w:type="gramStart"/>
      <w:r w:rsidR="008B772B" w:rsidRPr="00E61CE3">
        <w:rPr>
          <w:szCs w:val="24"/>
        </w:rPr>
        <w:t>включатся</w:t>
      </w:r>
      <w:proofErr w:type="gramEnd"/>
      <w:r w:rsidR="008B772B" w:rsidRPr="00E61CE3">
        <w:rPr>
          <w:szCs w:val="24"/>
        </w:rPr>
        <w:t xml:space="preserve"> на избыточный Синтез. </w:t>
      </w:r>
    </w:p>
    <w:p w14:paraId="7A9F0882" w14:textId="77777777" w:rsidR="008B772B" w:rsidRPr="00E61CE3" w:rsidRDefault="008B772B" w:rsidP="008B772B">
      <w:pPr>
        <w:spacing w:after="0"/>
        <w:ind w:firstLine="567"/>
        <w:rPr>
          <w:szCs w:val="24"/>
        </w:rPr>
      </w:pPr>
      <w:r w:rsidRPr="00E61CE3">
        <w:rPr>
          <w:szCs w:val="24"/>
        </w:rPr>
        <w:t xml:space="preserve">Почему все хотели разбить золотое яичко? Золото – очень же мягкий материал, его разбить или как-то там перестроить нечего делать. В чём принцип этого состояния золотоносности этого яичка? Как думаете? Только сейчас не в сказкотерапию уходить, а то уже профессор начинает подсмеиваться. Не туда смотрим. </w:t>
      </w:r>
    </w:p>
    <w:p w14:paraId="42166048" w14:textId="77777777" w:rsidR="00CC2464" w:rsidRPr="00637714" w:rsidRDefault="008B772B" w:rsidP="00CC2464">
      <w:pPr>
        <w:spacing w:after="0"/>
        <w:ind w:firstLine="567"/>
        <w:rPr>
          <w:b/>
        </w:rPr>
      </w:pPr>
      <w:r w:rsidRPr="00E61CE3">
        <w:rPr>
          <w:szCs w:val="24"/>
        </w:rPr>
        <w:t>А просто посмотрим на то, что внутренне, если вспомнить из чего распаковывалось состояние любой Монады или Омеги. Это как раз состояние «из яйца», когда вы из капсулированного состояния Эго выходите и начинаете понимат</w:t>
      </w:r>
      <w:r w:rsidR="00637714">
        <w:rPr>
          <w:szCs w:val="24"/>
        </w:rPr>
        <w:t xml:space="preserve">ь, что </w:t>
      </w:r>
      <w:r w:rsidR="00637714" w:rsidRPr="00637714">
        <w:rPr>
          <w:b/>
          <w:szCs w:val="24"/>
        </w:rPr>
        <w:t>С</w:t>
      </w:r>
      <w:r w:rsidRPr="00637714">
        <w:rPr>
          <w:b/>
          <w:szCs w:val="24"/>
        </w:rPr>
        <w:t>интез служит не</w:t>
      </w:r>
      <w:r w:rsidR="00637714" w:rsidRPr="00637714">
        <w:rPr>
          <w:b/>
          <w:szCs w:val="24"/>
        </w:rPr>
        <w:t xml:space="preserve"> только вам, формируя ваше Т</w:t>
      </w:r>
      <w:r w:rsidR="007F0EE3" w:rsidRPr="00637714">
        <w:rPr>
          <w:b/>
          <w:szCs w:val="24"/>
        </w:rPr>
        <w:t xml:space="preserve">ело, </w:t>
      </w:r>
      <w:r w:rsidR="00CC2464" w:rsidRPr="00637714">
        <w:rPr>
          <w:b/>
        </w:rPr>
        <w:t>а начинает ещё Розой или там физическим служением вашей Организ</w:t>
      </w:r>
      <w:r w:rsidR="00637714" w:rsidRPr="00637714">
        <w:rPr>
          <w:b/>
        </w:rPr>
        <w:t xml:space="preserve">ации накручивать этот процесс </w:t>
      </w:r>
      <w:r w:rsidR="00CC2464" w:rsidRPr="00637714">
        <w:rPr>
          <w:b/>
        </w:rPr>
        <w:t xml:space="preserve">для кого? </w:t>
      </w:r>
      <w:r w:rsidR="00637714" w:rsidRPr="00637714">
        <w:rPr>
          <w:b/>
        </w:rPr>
        <w:t xml:space="preserve">— </w:t>
      </w:r>
      <w:r w:rsidR="00CC2464" w:rsidRPr="00637714">
        <w:rPr>
          <w:b/>
        </w:rPr>
        <w:t>Для всего</w:t>
      </w:r>
      <w:r w:rsidR="00637714">
        <w:rPr>
          <w:b/>
        </w:rPr>
        <w:t xml:space="preserve"> человечества на Планете Земля.</w:t>
      </w:r>
    </w:p>
    <w:p w14:paraId="6F788A23" w14:textId="77777777" w:rsidR="00CC2464" w:rsidRDefault="00CC2464" w:rsidP="00CC2464">
      <w:pPr>
        <w:spacing w:after="0"/>
        <w:ind w:firstLine="567"/>
      </w:pPr>
      <w:r>
        <w:t xml:space="preserve">Так, последняя фраза не зажгла вас. Вы чего-то </w:t>
      </w:r>
      <w:r w:rsidRPr="00677C0F">
        <w:t>другое возжелали</w:t>
      </w:r>
      <w:r>
        <w:t xml:space="preserve"> услышать от </w:t>
      </w:r>
      <w:r w:rsidR="00637714">
        <w:t>«</w:t>
      </w:r>
      <w:r>
        <w:t>золотого яичка</w:t>
      </w:r>
      <w:r w:rsidR="00637714">
        <w:t>»</w:t>
      </w:r>
      <w:r>
        <w:t xml:space="preserve">. Это </w:t>
      </w:r>
      <w:r w:rsidRPr="00677C0F">
        <w:t>вот туда тогда на</w:t>
      </w:r>
      <w:r>
        <w:t xml:space="preserve"> консультацию. </w:t>
      </w:r>
    </w:p>
    <w:p w14:paraId="7E5854B3" w14:textId="77777777" w:rsidR="00CC2464" w:rsidRDefault="00CC2464" w:rsidP="00CC2464">
      <w:pPr>
        <w:spacing w:after="0"/>
        <w:ind w:firstLine="567"/>
      </w:pPr>
      <w:r>
        <w:rPr>
          <w:i/>
        </w:rPr>
        <w:t>Из зала: Ну, почему…</w:t>
      </w:r>
    </w:p>
    <w:p w14:paraId="1DB65E20" w14:textId="77777777" w:rsidR="00CC2464" w:rsidRDefault="00CC2464" w:rsidP="00CC2464">
      <w:pPr>
        <w:spacing w:after="0"/>
        <w:ind w:firstLine="567"/>
        <w:rPr>
          <w:rFonts w:eastAsia="Garamond"/>
        </w:rPr>
      </w:pPr>
      <w:r>
        <w:t>Да я, я сейчас реагирую не по вам, а просто на общее состояние ментальности, которое сложилось между нами. Угу. Ладно, хорошо. Идём дальше?</w:t>
      </w:r>
    </w:p>
    <w:p w14:paraId="7845B847" w14:textId="77777777" w:rsidR="00CC2464" w:rsidRDefault="00CC2464" w:rsidP="00CC2464">
      <w:pPr>
        <w:spacing w:after="0"/>
        <w:ind w:firstLine="567"/>
        <w:rPr>
          <w:rFonts w:eastAsia="Arial Unicode MS"/>
          <w:i/>
        </w:rPr>
      </w:pPr>
      <w:r>
        <w:rPr>
          <w:i/>
        </w:rPr>
        <w:t>Из зала: …как раз зажигает с точки зрения того, а что я могу сделать. То есть я вроде бы как бы сижу, и как бы, ну как ну вот такое состояние, когда в йоге: они все лежат, да, но внутренне происходят какие-то процессы очень там динамичные, но они физические. И ты тоже тут вроде бы как лежишь или сидишь, но вот эти процессы, которые происходят, а как они вообще на службе находятся у, ну скажем так, в вечности, да? То есть, насколько это всё вот действительно записывается в вечность.</w:t>
      </w:r>
    </w:p>
    <w:p w14:paraId="25BB8703" w14:textId="77777777" w:rsidR="00CC2464" w:rsidRDefault="00CC2464" w:rsidP="00CC2464">
      <w:pPr>
        <w:spacing w:after="0"/>
        <w:ind w:firstLine="567"/>
      </w:pPr>
      <w:r>
        <w:t xml:space="preserve">Ладно, хорошо. </w:t>
      </w:r>
    </w:p>
    <w:p w14:paraId="26374473" w14:textId="77777777" w:rsidR="00CC2464" w:rsidRDefault="00CC2464" w:rsidP="00CC2464">
      <w:pPr>
        <w:spacing w:after="0"/>
        <w:ind w:firstLine="567"/>
        <w:rPr>
          <w:rFonts w:eastAsia="Garamond"/>
          <w:i/>
        </w:rPr>
      </w:pPr>
      <w:r>
        <w:rPr>
          <w:i/>
        </w:rPr>
        <w:t>Из зала: И здесь как раз вот вопрос веры или дов</w:t>
      </w:r>
      <w:r w:rsidR="00677C0F">
        <w:rPr>
          <w:i/>
        </w:rPr>
        <w:t>ерия Аватарам</w:t>
      </w:r>
      <w:r>
        <w:rPr>
          <w:i/>
        </w:rPr>
        <w:t xml:space="preserve">, когда они идут в то самое целеполагание, да? То есть, а зачем ты это делаешь, и что в перспективе складывается, поэтому тогда </w:t>
      </w:r>
      <w:r w:rsidRPr="00677C0F">
        <w:rPr>
          <w:i/>
        </w:rPr>
        <w:t xml:space="preserve">это </w:t>
      </w:r>
      <w:r w:rsidR="00677C0F">
        <w:rPr>
          <w:i/>
        </w:rPr>
        <w:t>возжиг</w:t>
      </w:r>
      <w:r w:rsidRPr="00677C0F">
        <w:rPr>
          <w:i/>
        </w:rPr>
        <w:t>ается.</w:t>
      </w:r>
    </w:p>
    <w:p w14:paraId="3149B8C2" w14:textId="77777777" w:rsidR="00CC2464" w:rsidRDefault="00F737F0" w:rsidP="00CC2464">
      <w:pPr>
        <w:spacing w:after="0"/>
        <w:ind w:firstLine="567"/>
        <w:rPr>
          <w:rFonts w:eastAsia="Garamond"/>
        </w:rPr>
      </w:pPr>
      <w:r>
        <w:t>Хорошо, спасибо. О</w:t>
      </w:r>
      <w:r w:rsidR="00637714">
        <w:t>.?</w:t>
      </w:r>
    </w:p>
    <w:p w14:paraId="7441C12A" w14:textId="77777777" w:rsidR="00CC2464" w:rsidRDefault="00CC2464" w:rsidP="00CC2464">
      <w:pPr>
        <w:spacing w:after="0"/>
        <w:ind w:firstLine="567"/>
        <w:rPr>
          <w:rFonts w:eastAsia="Arial Unicode MS"/>
          <w:i/>
        </w:rPr>
      </w:pPr>
      <w:r>
        <w:rPr>
          <w:i/>
        </w:rPr>
        <w:t>Из зала: Ну вот, определённости такой не сложилось. Но вот мысли пошли в сторону… Я размышляла и пыталась представить вот эту сферу. Ну, не представить, прожить вот выражение, например, Святослава Майтрейи. Вот, как это, да? Как это по-другому? Я поняла, что я этого выражения вообще не понимаю. Ну</w:t>
      </w:r>
      <w:r w:rsidR="005C4E5E">
        <w:rPr>
          <w:i/>
        </w:rPr>
        <w:t>,</w:t>
      </w:r>
      <w:r>
        <w:rPr>
          <w:i/>
        </w:rPr>
        <w:t xml:space="preserve"> это, видимо, какая-то позиция на горизонте Человека-Учителя. То есть, то есть, синтез смыслов какой-то должен складываться первично в выражении аватарскости. И вот начинали мы с того, что аватарская парадигмальность – это командная парадигмальность, вот, а здесь вот я увидела так, что, если я работаю с внутренней парадигмой своего Я, да, вот, ну, парадигма каждого... </w:t>
      </w:r>
    </w:p>
    <w:p w14:paraId="199C6E88" w14:textId="77777777" w:rsidR="00CC2464" w:rsidRDefault="00CC2464" w:rsidP="00CC2464">
      <w:pPr>
        <w:spacing w:after="0"/>
        <w:ind w:firstLine="567"/>
      </w:pPr>
      <w:r>
        <w:t>Да-да, всё верно.</w:t>
      </w:r>
    </w:p>
    <w:p w14:paraId="21491E11" w14:textId="77777777" w:rsidR="00CC2464" w:rsidRDefault="00CC2464" w:rsidP="00CC2464">
      <w:pPr>
        <w:spacing w:after="0"/>
        <w:ind w:firstLine="567"/>
        <w:rPr>
          <w:rFonts w:eastAsia="Garamond"/>
          <w:i/>
        </w:rPr>
      </w:pPr>
      <w:r>
        <w:rPr>
          <w:i/>
        </w:rPr>
        <w:t>Из зал</w:t>
      </w:r>
      <w:r w:rsidR="005C4E5E">
        <w:rPr>
          <w:i/>
        </w:rPr>
        <w:t>а: …она истекает из Парадигмы Я-</w:t>
      </w:r>
      <w:r>
        <w:rPr>
          <w:i/>
        </w:rPr>
        <w:t>Настоящего, как… это уже не совсем моя Парадигма, правильно? Это уже Парадигма Отца вместе с моей. Вот. И вот в этом состоянии Отец Майтрейя</w:t>
      </w:r>
      <w:r w:rsidR="005C4E5E">
        <w:rPr>
          <w:i/>
        </w:rPr>
        <w:t>,</w:t>
      </w:r>
      <w:r>
        <w:rPr>
          <w:i/>
        </w:rPr>
        <w:t xml:space="preserve"> возможно</w:t>
      </w:r>
      <w:r w:rsidR="005C4E5E">
        <w:rPr>
          <w:i/>
        </w:rPr>
        <w:t>,</w:t>
      </w:r>
      <w:r>
        <w:rPr>
          <w:i/>
        </w:rPr>
        <w:t xml:space="preserve"> как-то вот он закладывает к</w:t>
      </w:r>
      <w:r w:rsidR="005C4E5E">
        <w:rPr>
          <w:i/>
        </w:rPr>
        <w:t>акие-то смыслы, что ли, в моё Я-</w:t>
      </w:r>
      <w:r>
        <w:rPr>
          <w:i/>
        </w:rPr>
        <w:t>Настоящего или Должностно Полномочного. И получается, что в принципе, даже если я с Отцом Майтрейей, с Аватаром Майтрейей нахожусь в эмпатийном таком состоянии – это тоже своего рода команда такая. То есть моя личная парадигмальность</w:t>
      </w:r>
      <w:r w:rsidR="005C4E5E">
        <w:rPr>
          <w:i/>
        </w:rPr>
        <w:t xml:space="preserve"> – я как Аватар Майтрейя ИВДИВО-</w:t>
      </w:r>
      <w:r>
        <w:rPr>
          <w:i/>
        </w:rPr>
        <w:t xml:space="preserve">Высшей Школы Синтеза… </w:t>
      </w:r>
    </w:p>
    <w:p w14:paraId="0D1330AB" w14:textId="77777777" w:rsidR="00CC2464" w:rsidRDefault="00CC2464" w:rsidP="00CC2464">
      <w:pPr>
        <w:spacing w:after="0"/>
        <w:ind w:firstLine="567"/>
        <w:rPr>
          <w:rFonts w:eastAsia="Garamond"/>
        </w:rPr>
      </w:pPr>
      <w:r>
        <w:t>А что будет синтезировать Майтрейя, вот я тоже хотела спросить, у каждого из нас? Мы вчера говори</w:t>
      </w:r>
      <w:r w:rsidR="005C4E5E">
        <w:t>ли про виды материи.</w:t>
      </w:r>
      <w:r>
        <w:t xml:space="preserve"> </w:t>
      </w:r>
      <w:r w:rsidR="005C4E5E">
        <w:t>М</w:t>
      </w:r>
      <w:r>
        <w:t>ожно ли сказать, что Майтрейя синтез</w:t>
      </w:r>
      <w:r w:rsidR="00677C0F">
        <w:t>ирует своим внутренним Я смысла</w:t>
      </w:r>
      <w:r>
        <w:t xml:space="preserve"> количество видов организации </w:t>
      </w:r>
      <w:r w:rsidR="00677C0F">
        <w:t>материи</w:t>
      </w:r>
      <w:r w:rsidR="005C4E5E">
        <w:t xml:space="preserve"> – это даже будет интересно –</w:t>
      </w:r>
      <w:r>
        <w:t xml:space="preserve"> от метаф</w:t>
      </w:r>
      <w:r w:rsidR="005C4E5E">
        <w:t>изики до сиаматики, или до ес</w:t>
      </w:r>
      <w:r>
        <w:t>мики, е</w:t>
      </w:r>
      <w:r w:rsidR="005C4E5E">
        <w:t>сли взять ваш случай, вы ес</w:t>
      </w:r>
      <w:r>
        <w:t xml:space="preserve">мичны. То есть </w:t>
      </w:r>
      <w:r w:rsidRPr="005C4E5E">
        <w:rPr>
          <w:b/>
        </w:rPr>
        <w:t>Аватар тогда Синтез-Философии имичен своей Майтрейностью в смыслах действия</w:t>
      </w:r>
      <w:r>
        <w:t xml:space="preserve">. </w:t>
      </w:r>
    </w:p>
    <w:p w14:paraId="343ED654" w14:textId="77777777" w:rsidR="00CC2464" w:rsidRDefault="00CC2464" w:rsidP="00CC2464">
      <w:pPr>
        <w:spacing w:after="0"/>
        <w:ind w:firstLine="567"/>
        <w:rPr>
          <w:rFonts w:eastAsia="Arial Unicode MS"/>
        </w:rPr>
      </w:pPr>
      <w:r>
        <w:t xml:space="preserve">Я пока не знаю, просто апробирую на вас, пробую, пойдёт – не пойдёт, вклю́читесь – не вклю́читесь в это состояние. Но хорошо же, </w:t>
      </w:r>
      <w:r w:rsidRPr="00677C0F">
        <w:rPr>
          <w:lang w:val="zh-TW" w:eastAsia="zh-TW"/>
        </w:rPr>
        <w:t>да?</w:t>
      </w:r>
      <w:r>
        <w:t xml:space="preserve"> Мне тоже понравилось внутри. </w:t>
      </w:r>
    </w:p>
    <w:p w14:paraId="69B135EC" w14:textId="77777777" w:rsidR="00CC2464" w:rsidRDefault="00CC2464" w:rsidP="00CC2464">
      <w:pPr>
        <w:spacing w:after="0"/>
        <w:ind w:firstLine="567"/>
        <w:rPr>
          <w:i/>
        </w:rPr>
      </w:pPr>
      <w:r>
        <w:rPr>
          <w:i/>
        </w:rPr>
        <w:t>Из зала: В смысле, это только Аватар-Владыка?</w:t>
      </w:r>
    </w:p>
    <w:p w14:paraId="4E6E7DAB" w14:textId="77777777" w:rsidR="00CC2464" w:rsidRDefault="00CC2464" w:rsidP="00CC2464">
      <w:pPr>
        <w:spacing w:after="0"/>
        <w:ind w:firstLine="567"/>
        <w:rPr>
          <w:rFonts w:eastAsia="Garamond"/>
        </w:rPr>
      </w:pPr>
      <w:r>
        <w:lastRenderedPageBreak/>
        <w:t>Что?</w:t>
      </w:r>
    </w:p>
    <w:p w14:paraId="7FD7E847" w14:textId="77777777" w:rsidR="00CC2464" w:rsidRDefault="00CC2464" w:rsidP="00CC2464">
      <w:pPr>
        <w:spacing w:after="0"/>
        <w:ind w:firstLine="567"/>
        <w:rPr>
          <w:rFonts w:eastAsia="Garamond"/>
          <w:i/>
        </w:rPr>
      </w:pPr>
      <w:r>
        <w:rPr>
          <w:i/>
        </w:rPr>
        <w:t>Из зала: В смысле Аватар включен? Аватар-Владыка?</w:t>
      </w:r>
    </w:p>
    <w:p w14:paraId="18F6DFDC" w14:textId="77777777" w:rsidR="00CC2464" w:rsidRDefault="00CC2464" w:rsidP="00CC2464">
      <w:pPr>
        <w:spacing w:after="0"/>
        <w:ind w:firstLine="567"/>
        <w:rPr>
          <w:rFonts w:eastAsia="Garamond"/>
        </w:rPr>
      </w:pPr>
      <w:r>
        <w:t>Нет, Майтрейя, Майт</w:t>
      </w:r>
      <w:r w:rsidR="005C4E5E">
        <w:t xml:space="preserve">рейность, Майтри. </w:t>
      </w:r>
      <w:r w:rsidR="005C4E5E" w:rsidRPr="005C4E5E">
        <w:rPr>
          <w:b/>
        </w:rPr>
        <w:t xml:space="preserve">Майтрейность как процесс смыслов 64 </w:t>
      </w:r>
      <w:r w:rsidRPr="005C4E5E">
        <w:rPr>
          <w:b/>
        </w:rPr>
        <w:t>видов базовых мате</w:t>
      </w:r>
      <w:r w:rsidR="005C4E5E">
        <w:rPr>
          <w:b/>
        </w:rPr>
        <w:t>рий, организующих состояние вас</w:t>
      </w:r>
      <w:r w:rsidRPr="005C4E5E">
        <w:rPr>
          <w:b/>
        </w:rPr>
        <w:t xml:space="preserve"> Аватарессой Организации</w:t>
      </w:r>
      <w:r>
        <w:t>. Здесь нет уровня Владыки. Вы просто</w:t>
      </w:r>
      <w:r w:rsidR="005C4E5E">
        <w:t xml:space="preserve"> можете вобрать конфигурацию ес</w:t>
      </w:r>
      <w:r>
        <w:t>мичности, как Аватаресса Высшей Школы Синтеза, но с точки зрения Майтрейи, он синтезирует, допустим, все 64 вида материи. Но для этого должны работать 64 фундаментальных вида синтеза по частностям. То есть дол</w:t>
      </w:r>
      <w:r w:rsidR="005C4E5E">
        <w:t>жна работать тогда у вас Воля дееспособная, чтобы ес</w:t>
      </w:r>
      <w:r>
        <w:t>мическая материя в Майтрейе включила Я этой материи. И пойдёт тогда уже материализация действия.</w:t>
      </w:r>
    </w:p>
    <w:p w14:paraId="51F6BC55" w14:textId="77777777" w:rsidR="005C4E5E" w:rsidRDefault="00CC2464" w:rsidP="00CC2464">
      <w:pPr>
        <w:spacing w:after="0"/>
        <w:ind w:firstLine="567"/>
      </w:pPr>
      <w:r>
        <w:t>Помните вот,</w:t>
      </w:r>
      <w:r w:rsidR="005C4E5E">
        <w:t xml:space="preserve"> по-моему, сотый Синтез был,</w:t>
      </w:r>
      <w:r>
        <w:t xml:space="preserve"> когда погружались вместе с Изначально Вышестоящим Отцом в скафандре в Абсолютное Ядро? И там очень долго мы проходили слои до самой</w:t>
      </w:r>
      <w:r w:rsidR="005C4E5E">
        <w:t xml:space="preserve"> центровки. И Кут Хуми сказал: «Смотрите, мы…» – или там Отец сказал: «С</w:t>
      </w:r>
      <w:r>
        <w:t>мотрите, мы идём долго, чтобы показать, как формируется Метагалактика</w:t>
      </w:r>
      <w:r w:rsidR="005C4E5E">
        <w:t>»</w:t>
      </w:r>
      <w:r>
        <w:t>. Помните</w:t>
      </w:r>
      <w:r>
        <w:rPr>
          <w:rFonts w:hint="eastAsia"/>
          <w:lang w:val="zh-TW" w:eastAsia="zh-TW"/>
        </w:rPr>
        <w:t>?</w:t>
      </w:r>
    </w:p>
    <w:p w14:paraId="01A3F8AD" w14:textId="77777777" w:rsidR="00CC2464" w:rsidRDefault="00CC2464" w:rsidP="00CC2464">
      <w:pPr>
        <w:spacing w:after="0"/>
        <w:ind w:firstLine="567"/>
        <w:rPr>
          <w:rFonts w:eastAsia="Arial Unicode MS"/>
        </w:rPr>
      </w:pPr>
      <w:r>
        <w:t>Получается, что любое состояние материа</w:t>
      </w:r>
      <w:r w:rsidR="005C4E5E">
        <w:t xml:space="preserve">лизации чего-то, а </w:t>
      </w:r>
      <w:r w:rsidR="005C4E5E" w:rsidRPr="005C4E5E">
        <w:rPr>
          <w:b/>
        </w:rPr>
        <w:t>действующая В</w:t>
      </w:r>
      <w:r w:rsidRPr="005C4E5E">
        <w:rPr>
          <w:b/>
        </w:rPr>
        <w:t>оля всегда материализует материю</w:t>
      </w:r>
      <w:r>
        <w:t>, она действует тем, что формирует, формируется материя из внутренних вначале смыслов на Созидание, кстати, дее</w:t>
      </w:r>
      <w:r w:rsidRPr="00677C0F">
        <w:t>способствующего</w:t>
      </w:r>
      <w:r>
        <w:t xml:space="preserve"> синтеза в Майтрейе, Майтрейей, вот этой вот 64-рицы от метафизи</w:t>
      </w:r>
      <w:r w:rsidR="005C4E5E">
        <w:t>чности до сиаматики, и идёт само Т</w:t>
      </w:r>
      <w:r>
        <w:t>ворение с Отцом. И Отец его там проявлял, допустим, в Капле Абсолюта этого явления Синтеза из 13-й Октавы. Если я ничего не путаю, да, была 13-я Октава. 13-я. В 13-й. Мы там стяжали, понимаете</w:t>
      </w:r>
      <w:r>
        <w:rPr>
          <w:rFonts w:hint="eastAsia"/>
          <w:lang w:val="zh-TW" w:eastAsia="zh-TW"/>
        </w:rPr>
        <w:t>?</w:t>
      </w:r>
      <w:r>
        <w:rPr>
          <w:rFonts w:hint="eastAsia"/>
          <w:lang w:eastAsia="zh-TW"/>
        </w:rPr>
        <w:t xml:space="preserve"> </w:t>
      </w:r>
      <w:r>
        <w:t xml:space="preserve">И вот это вот состояние настроенности на взгляд Октавный, даёт формирование вот как раз этому явлению. </w:t>
      </w:r>
    </w:p>
    <w:p w14:paraId="0A87B8A0" w14:textId="77777777" w:rsidR="00CC2464" w:rsidRDefault="00CC2464" w:rsidP="00CC2464">
      <w:pPr>
        <w:spacing w:after="0"/>
        <w:ind w:firstLine="567"/>
        <w:rPr>
          <w:rFonts w:eastAsia="Garamond"/>
        </w:rPr>
      </w:pPr>
      <w:r>
        <w:t xml:space="preserve">Может сейчас показаться, что вообще не из того огорода веет ветер, ну в смысле объяснений. Но это так и есть. То есть вот </w:t>
      </w:r>
      <w:r w:rsidRPr="000C7255">
        <w:rPr>
          <w:b/>
        </w:rPr>
        <w:t>попробуйте посмотреть взглядом Аватара и связать Майтре</w:t>
      </w:r>
      <w:r w:rsidR="005C4E5E" w:rsidRPr="000C7255">
        <w:rPr>
          <w:b/>
        </w:rPr>
        <w:t>йю, 64 вида материи, Я-</w:t>
      </w:r>
      <w:r w:rsidRPr="000C7255">
        <w:rPr>
          <w:b/>
        </w:rPr>
        <w:t>Настоящего, Я, которое переходит в МЫ с Отцом или с Аватаром Синтеза.</w:t>
      </w:r>
      <w:r>
        <w:t xml:space="preserve"> Кого там сейчас согрела слиянность с Морией? А любое МЫ – это уже ИВДИВО. И </w:t>
      </w:r>
      <w:r w:rsidR="005C4E5E">
        <w:t>любое МЫ в ИВДИВО начинается с О</w:t>
      </w:r>
      <w:r>
        <w:t xml:space="preserve">бщины. Тогда получается, когда мы распределяемся в 32-рице действия, на каждого из нас идёт нагрузка 32-ричной архетипичности, сейчас пока у нас – 15-ричной и 16-ричной Октавности. Ну, скорей всего, вчера была 16-я Октава стяжена или сегодня будет стяжаться, или сейчас уже стяжалась, потому что уже четыре часа </w:t>
      </w:r>
      <w:r>
        <w:rPr>
          <w:i/>
        </w:rPr>
        <w:t>(ред. время в Петербурге 10:22, в Иркутске 15:22 – прошёл 91 Синтез ИВО, с 9 до 15)</w:t>
      </w:r>
      <w:r w:rsidR="005C4E5E">
        <w:t>. На четвёртых</w:t>
      </w:r>
      <w:r>
        <w:t xml:space="preserve"> выходных – 17-й Октавы. И тогда получается, что мы сейчас доходим как раз до Аватара, который начинает фиксировать собой 16-е или 17-е выражение Октавности. Идёт с</w:t>
      </w:r>
      <w:r w:rsidR="005C4E5E">
        <w:t xml:space="preserve">интезирование 16 на 16 </w:t>
      </w:r>
      <w:r>
        <w:t xml:space="preserve">Архетипов на Метагалактику. </w:t>
      </w:r>
    </w:p>
    <w:p w14:paraId="13C29950" w14:textId="77777777" w:rsidR="00CC2464" w:rsidRDefault="00CC2464" w:rsidP="00CC2464">
      <w:pPr>
        <w:spacing w:after="0"/>
        <w:ind w:firstLine="567"/>
        <w:rPr>
          <w:rFonts w:eastAsia="Garamond"/>
        </w:rPr>
      </w:pPr>
      <w:r>
        <w:t>О чём сейчас идёт речь? Вообще, вот на то, что сказано физически, не смотрим. Это, грубо говоря, физическая форма описания внутреннего процесса. О чём сейчас вам внутри Кут Хуми и Мория говорит? Ну, это больше Кут Хуми. Это специфика Синтеза Кут Хуми. На ч</w:t>
      </w:r>
      <w:r w:rsidR="008E05DC">
        <w:t>то вас, вот хорошее было слово «</w:t>
      </w:r>
      <w:r>
        <w:t>растягивают</w:t>
      </w:r>
      <w:r w:rsidR="008E05DC">
        <w:t>»</w:t>
      </w:r>
      <w:r>
        <w:t xml:space="preserve">. О., когда его сказала, я думаю: прямо наша школа, хорошее слово выучила: «растягивание». Психологическая в смысле </w:t>
      </w:r>
      <w:r>
        <w:rPr>
          <w:i/>
        </w:rPr>
        <w:t>наша школа</w:t>
      </w:r>
      <w:r>
        <w:t>. На что растягивают во внутреннем мире?</w:t>
      </w:r>
    </w:p>
    <w:p w14:paraId="2B80401C" w14:textId="77777777" w:rsidR="00CC2464" w:rsidRDefault="00CC2464" w:rsidP="00CC2464">
      <w:pPr>
        <w:spacing w:after="0"/>
        <w:ind w:firstLine="567"/>
        <w:rPr>
          <w:rFonts w:eastAsia="Garamond"/>
          <w:i/>
        </w:rPr>
      </w:pPr>
      <w:r>
        <w:rPr>
          <w:i/>
        </w:rPr>
        <w:t>Из зала: Вот этот процесс действия, который озвучивается.</w:t>
      </w:r>
    </w:p>
    <w:p w14:paraId="72282A2E" w14:textId="77777777" w:rsidR="00CC2464" w:rsidRDefault="00CC2464" w:rsidP="00CC2464">
      <w:pPr>
        <w:spacing w:after="0"/>
        <w:ind w:firstLine="567"/>
        <w:rPr>
          <w:rFonts w:eastAsia="Garamond"/>
        </w:rPr>
      </w:pPr>
      <w:r>
        <w:t>Каким телом</w:t>
      </w:r>
      <w:r>
        <w:rPr>
          <w:rFonts w:hint="eastAsia"/>
          <w:lang w:val="zh-TW" w:eastAsia="zh-TW"/>
        </w:rPr>
        <w:t>?</w:t>
      </w:r>
    </w:p>
    <w:p w14:paraId="09E70B28" w14:textId="77777777" w:rsidR="00CC2464" w:rsidRDefault="00CC2464" w:rsidP="00CC2464">
      <w:pPr>
        <w:spacing w:after="0"/>
        <w:ind w:firstLine="567"/>
        <w:rPr>
          <w:rFonts w:eastAsia="Garamond"/>
          <w:i/>
        </w:rPr>
      </w:pPr>
      <w:r>
        <w:rPr>
          <w:i/>
        </w:rPr>
        <w:t xml:space="preserve">Из зала: Парадигма. То, на что учимся: аватарскости. </w:t>
      </w:r>
    </w:p>
    <w:p w14:paraId="7FA3B0B4" w14:textId="77777777" w:rsidR="00CC2464" w:rsidRDefault="00CC2464" w:rsidP="00CC2464">
      <w:pPr>
        <w:spacing w:after="0"/>
        <w:ind w:firstLine="567"/>
        <w:rPr>
          <w:rFonts w:eastAsia="Garamond"/>
        </w:rPr>
      </w:pPr>
      <w:r>
        <w:t xml:space="preserve">Тело Аватара, всё верно. Это взгляд Тела Аватара. </w:t>
      </w:r>
    </w:p>
    <w:p w14:paraId="45BEEBEA" w14:textId="77777777" w:rsidR="00CC2464" w:rsidRDefault="00CC2464" w:rsidP="00CC2464">
      <w:pPr>
        <w:spacing w:after="0"/>
        <w:ind w:firstLine="567"/>
        <w:rPr>
          <w:rFonts w:eastAsia="Garamond"/>
          <w:i/>
        </w:rPr>
      </w:pPr>
      <w:r>
        <w:rPr>
          <w:i/>
        </w:rPr>
        <w:t>Из зала: Прямо растягивать этот мир Майтрейи до мира Аватара.</w:t>
      </w:r>
    </w:p>
    <w:p w14:paraId="486D5A08" w14:textId="77777777" w:rsidR="00CC2464" w:rsidRDefault="00CC2464" w:rsidP="00CC2464">
      <w:pPr>
        <w:spacing w:after="0"/>
        <w:ind w:firstLine="567"/>
        <w:rPr>
          <w:rFonts w:eastAsia="Garamond"/>
        </w:rPr>
      </w:pPr>
      <w:r>
        <w:t xml:space="preserve">Да, да, наверное. Но, конечно, там надорвёмся на Человеке Изначально Вышестоящего Отца. </w:t>
      </w:r>
    </w:p>
    <w:p w14:paraId="2623BF92" w14:textId="77777777" w:rsidR="00CC2464" w:rsidRDefault="00CC2464" w:rsidP="00CC2464">
      <w:pPr>
        <w:spacing w:after="0"/>
        <w:ind w:firstLine="567"/>
        <w:rPr>
          <w:rFonts w:eastAsia="Arial Unicode MS"/>
          <w:i/>
          <w:lang w:eastAsia="zh-TW"/>
        </w:rPr>
      </w:pPr>
      <w:r>
        <w:rPr>
          <w:i/>
        </w:rPr>
        <w:t>Из зала</w:t>
      </w:r>
      <w:r>
        <w:rPr>
          <w:rFonts w:hint="eastAsia"/>
          <w:i/>
          <w:lang w:val="zh-TW" w:eastAsia="zh-TW"/>
        </w:rPr>
        <w:t xml:space="preserve">: </w:t>
      </w:r>
      <w:r>
        <w:rPr>
          <w:i/>
          <w:lang w:eastAsia="zh-TW"/>
        </w:rPr>
        <w:t>Миров-то девять.</w:t>
      </w:r>
    </w:p>
    <w:p w14:paraId="447915A3" w14:textId="77777777" w:rsidR="00CC2464" w:rsidRDefault="00CC2464" w:rsidP="00CC2464">
      <w:pPr>
        <w:spacing w:after="0"/>
        <w:ind w:firstLine="567"/>
        <w:rPr>
          <w:lang w:eastAsia="zh-TW"/>
        </w:rPr>
      </w:pPr>
      <w:r>
        <w:rPr>
          <w:lang w:eastAsia="zh-TW"/>
        </w:rPr>
        <w:t>Да.</w:t>
      </w:r>
    </w:p>
    <w:p w14:paraId="743FE0A2" w14:textId="1252E6FF" w:rsidR="00CC2464" w:rsidRDefault="00CC2464" w:rsidP="00CC2464">
      <w:pPr>
        <w:spacing w:after="0"/>
        <w:ind w:firstLine="567"/>
        <w:rPr>
          <w:rFonts w:eastAsia="Garamond"/>
          <w:i/>
        </w:rPr>
      </w:pPr>
      <w:r>
        <w:rPr>
          <w:i/>
        </w:rPr>
        <w:t>Из зала</w:t>
      </w:r>
      <w:r>
        <w:rPr>
          <w:rFonts w:hint="eastAsia"/>
          <w:i/>
          <w:lang w:val="zh-TW" w:eastAsia="zh-TW"/>
        </w:rPr>
        <w:t>:</w:t>
      </w:r>
      <w:r>
        <w:rPr>
          <w:rFonts w:hint="eastAsia"/>
          <w:i/>
          <w:lang w:eastAsia="zh-TW"/>
        </w:rPr>
        <w:t xml:space="preserve"> </w:t>
      </w:r>
      <w:r w:rsidRPr="00F6106C">
        <w:rPr>
          <w:i/>
          <w:lang w:eastAsia="zh-TW"/>
        </w:rPr>
        <w:t>В</w:t>
      </w:r>
      <w:r w:rsidRPr="00F6106C">
        <w:rPr>
          <w:i/>
          <w:lang w:val="zh-TW" w:eastAsia="zh-TW"/>
        </w:rPr>
        <w:t xml:space="preserve"> девяти мирах</w:t>
      </w:r>
      <w:r w:rsidRPr="00F6106C">
        <w:rPr>
          <w:i/>
          <w:lang w:eastAsia="zh-TW"/>
        </w:rPr>
        <w:t>,</w:t>
      </w:r>
      <w:r w:rsidRPr="00F6106C">
        <w:rPr>
          <w:i/>
          <w:lang w:val="zh-TW" w:eastAsia="zh-TW"/>
        </w:rPr>
        <w:t xml:space="preserve"> получается</w:t>
      </w:r>
      <w:r>
        <w:rPr>
          <w:i/>
          <w:lang w:eastAsia="zh-TW"/>
        </w:rPr>
        <w:t>,</w:t>
      </w:r>
      <w:r>
        <w:rPr>
          <w:i/>
        </w:rPr>
        <w:t xml:space="preserve"> вот идёт растяжка вот</w:t>
      </w:r>
      <w:r w:rsidR="00F153EA">
        <w:rPr>
          <w:i/>
        </w:rPr>
        <w:t xml:space="preserve"> </w:t>
      </w:r>
      <w:r>
        <w:rPr>
          <w:i/>
        </w:rPr>
        <w:t xml:space="preserve">этой 16-рицы. </w:t>
      </w:r>
    </w:p>
    <w:p w14:paraId="51999F8F" w14:textId="77777777" w:rsidR="00CC2464" w:rsidRDefault="00CC2464" w:rsidP="00CC2464">
      <w:pPr>
        <w:spacing w:after="0"/>
        <w:ind w:firstLine="567"/>
        <w:rPr>
          <w:rFonts w:eastAsia="Arial Unicode MS"/>
        </w:rPr>
      </w:pPr>
      <w:r>
        <w:t>Я не про это. Я не про растяжку на миры. Мы не в мире надорвёмся. Мы надорвёмся на Человеке Изначально Вышестоящего Отца. Потому что там Человек Изначально Вышестоящего Отца потребует от нас как от Майтрейи, знаете, чего</w:t>
      </w:r>
      <w:r>
        <w:rPr>
          <w:rFonts w:hint="eastAsia"/>
          <w:lang w:val="zh-TW" w:eastAsia="zh-TW"/>
        </w:rPr>
        <w:t>?</w:t>
      </w:r>
      <w:r>
        <w:t xml:space="preserve"> </w:t>
      </w:r>
      <w:r w:rsidR="008E05DC">
        <w:t xml:space="preserve">— </w:t>
      </w:r>
      <w:r>
        <w:t>Другой жизненности.</w:t>
      </w:r>
    </w:p>
    <w:p w14:paraId="0D8B22C5" w14:textId="77777777" w:rsidR="00CC2464" w:rsidRDefault="00CC2464" w:rsidP="00CC2464">
      <w:pPr>
        <w:spacing w:after="0"/>
        <w:ind w:firstLine="567"/>
        <w:rPr>
          <w:rFonts w:eastAsia="Garamond"/>
        </w:rPr>
      </w:pPr>
      <w:r>
        <w:rPr>
          <w:i/>
        </w:rPr>
        <w:lastRenderedPageBreak/>
        <w:t>Из зала</w:t>
      </w:r>
      <w:r>
        <w:rPr>
          <w:rFonts w:hint="eastAsia"/>
          <w:i/>
          <w:lang w:val="zh-TW" w:eastAsia="zh-TW"/>
        </w:rPr>
        <w:t>:</w:t>
      </w:r>
      <w:r>
        <w:rPr>
          <w:i/>
          <w:lang w:eastAsia="zh-TW"/>
        </w:rPr>
        <w:t xml:space="preserve"> Вообще жизни.</w:t>
      </w:r>
    </w:p>
    <w:p w14:paraId="2DC18FAC" w14:textId="77777777" w:rsidR="00CC2464" w:rsidRDefault="008E05DC" w:rsidP="00CC2464">
      <w:pPr>
        <w:spacing w:after="0"/>
        <w:ind w:firstLine="567"/>
        <w:rPr>
          <w:rFonts w:eastAsia="Garamond"/>
        </w:rPr>
      </w:pPr>
      <w:r>
        <w:t>Конечно, другой Ж</w:t>
      </w:r>
      <w:r w:rsidR="00CC2464">
        <w:t xml:space="preserve">изни, жизненности. И там будут смотреть на дееспособность этой жизни. Вот все над Фоменко смеялись, и Виталий несколько раз эту фразу как-то говорил, Германия там прямо лежала на Синтезах, что: </w:t>
      </w:r>
      <w:r w:rsidR="00CC2464" w:rsidRPr="008E05DC">
        <w:rPr>
          <w:i/>
        </w:rPr>
        <w:t>родился сам – роди другого</w:t>
      </w:r>
      <w:r w:rsidR="00CC2464">
        <w:t xml:space="preserve">. И вот это состояние – роди другое или другой какой-то процесс нового в той жизненности, которую ты сопровождаешь. Хорошо. Тогда внутри, когда с Аватарами Синтеза </w:t>
      </w:r>
      <w:r w:rsidR="00CC2464" w:rsidRPr="00AC1B6E">
        <w:t xml:space="preserve">работаете, </w:t>
      </w:r>
      <w:r w:rsidR="00CC2464" w:rsidRPr="00AC1B6E">
        <w:rPr>
          <w:lang w:val="zh-TW" w:eastAsia="zh-TW"/>
        </w:rPr>
        <w:t>в каком</w:t>
      </w:r>
      <w:r w:rsidR="00CC2464" w:rsidRPr="00F6106C">
        <w:rPr>
          <w:lang w:val="zh-TW" w:eastAsia="zh-TW"/>
        </w:rPr>
        <w:t xml:space="preserve"> процессе вас сопровожда</w:t>
      </w:r>
      <w:r w:rsidR="00CC2464" w:rsidRPr="00F6106C">
        <w:t>ют</w:t>
      </w:r>
      <w:r w:rsidR="00CC2464" w:rsidRPr="00F6106C">
        <w:rPr>
          <w:lang w:val="zh-TW" w:eastAsia="zh-TW"/>
        </w:rPr>
        <w:t>?</w:t>
      </w:r>
      <w:r w:rsidR="00CC2464">
        <w:rPr>
          <w:rFonts w:hint="eastAsia"/>
          <w:lang w:eastAsia="zh-TW"/>
        </w:rPr>
        <w:t xml:space="preserve"> </w:t>
      </w:r>
      <w:r w:rsidR="00CC2464">
        <w:t>О., мы же, по-моему, на вас остановились, да</w:t>
      </w:r>
      <w:r w:rsidR="00CC2464">
        <w:rPr>
          <w:rFonts w:hint="eastAsia"/>
          <w:lang w:val="zh-TW" w:eastAsia="zh-TW"/>
        </w:rPr>
        <w:t>?</w:t>
      </w:r>
      <w:r w:rsidR="00CC2464">
        <w:t xml:space="preserve"> Если что, то этот сложный вопрос передавайте С. </w:t>
      </w:r>
    </w:p>
    <w:p w14:paraId="75B1847C" w14:textId="77777777" w:rsidR="00CC2464" w:rsidRDefault="00CC2464" w:rsidP="00CC2464">
      <w:pPr>
        <w:spacing w:after="0"/>
        <w:ind w:firstLine="567"/>
        <w:rPr>
          <w:rFonts w:eastAsia="Garamond"/>
          <w:i/>
        </w:rPr>
      </w:pPr>
      <w:r>
        <w:rPr>
          <w:i/>
        </w:rPr>
        <w:t>Из зала: Я просто сейчас слушала</w:t>
      </w:r>
      <w:r w:rsidR="009F2461">
        <w:rPr>
          <w:i/>
        </w:rPr>
        <w:t>,</w:t>
      </w:r>
      <w:r>
        <w:rPr>
          <w:i/>
        </w:rPr>
        <w:t xml:space="preserve"> и у меня рождалось такое видение, оно такое, синтезное такое, передача синтеза от Аватара к Учителю, от Учителя к Служащему, от Служащего дальше.</w:t>
      </w:r>
    </w:p>
    <w:p w14:paraId="3634826E" w14:textId="77777777" w:rsidR="00AC1B6E" w:rsidRDefault="00CC2464" w:rsidP="00CC2464">
      <w:pPr>
        <w:spacing w:after="0"/>
        <w:ind w:firstLine="567"/>
      </w:pPr>
      <w:r>
        <w:t>Да, а что менялась тогда в теле? Вот передача там ж</w:t>
      </w:r>
      <w:r w:rsidR="00AC1B6E">
        <w:t>е не как же векторная эстафета.</w:t>
      </w:r>
    </w:p>
    <w:p w14:paraId="177C99B1" w14:textId="77777777" w:rsidR="00CC2464" w:rsidRDefault="00CC2464" w:rsidP="00CC2464">
      <w:pPr>
        <w:spacing w:after="0"/>
        <w:ind w:firstLine="567"/>
        <w:rPr>
          <w:rFonts w:eastAsia="Arial Unicode MS"/>
          <w:i/>
        </w:rPr>
      </w:pPr>
      <w:r>
        <w:rPr>
          <w:i/>
        </w:rPr>
        <w:t xml:space="preserve">И зала: </w:t>
      </w:r>
      <w:proofErr w:type="gramStart"/>
      <w:r>
        <w:rPr>
          <w:i/>
        </w:rPr>
        <w:t>Ну</w:t>
      </w:r>
      <w:proofErr w:type="gramEnd"/>
      <w:r>
        <w:rPr>
          <w:i/>
        </w:rPr>
        <w:t xml:space="preserve"> это как уплотнение физичности от ступени к ступени выражения</w:t>
      </w:r>
      <w:r w:rsidR="00AC1B6E">
        <w:rPr>
          <w:i/>
        </w:rPr>
        <w:t xml:space="preserve"> синтеза.</w:t>
      </w:r>
    </w:p>
    <w:p w14:paraId="2220EC13" w14:textId="77777777" w:rsidR="00CC2464" w:rsidRDefault="00CC2464" w:rsidP="00CC2464">
      <w:pPr>
        <w:spacing w:after="0"/>
        <w:ind w:firstLine="567"/>
        <w:rPr>
          <w:i/>
        </w:rPr>
      </w:pPr>
      <w:r>
        <w:rPr>
          <w:i/>
        </w:rPr>
        <w:t>Хорошо.</w:t>
      </w:r>
    </w:p>
    <w:p w14:paraId="640D6766" w14:textId="77777777" w:rsidR="00AC1B6E" w:rsidRDefault="00CC2464" w:rsidP="00AC1B6E">
      <w:pPr>
        <w:spacing w:after="0"/>
        <w:ind w:firstLine="567"/>
        <w:rPr>
          <w:i/>
        </w:rPr>
      </w:pPr>
      <w:r>
        <w:rPr>
          <w:i/>
        </w:rPr>
        <w:t xml:space="preserve">Из зала: Просто </w:t>
      </w:r>
      <w:r w:rsidR="00AC1B6E">
        <w:rPr>
          <w:i/>
        </w:rPr>
        <w:t xml:space="preserve">само тело как </w:t>
      </w:r>
      <w:r>
        <w:rPr>
          <w:i/>
        </w:rPr>
        <w:t xml:space="preserve">абсолютное созидание Отцом, да, которое фиксируется на нас или </w:t>
      </w:r>
      <w:r w:rsidR="00AC1B6E">
        <w:rPr>
          <w:i/>
        </w:rPr>
        <w:t>по полномочиям, п</w:t>
      </w:r>
      <w:r>
        <w:rPr>
          <w:i/>
        </w:rPr>
        <w:t>о т</w:t>
      </w:r>
      <w:r w:rsidR="00AC1B6E">
        <w:rPr>
          <w:i/>
        </w:rPr>
        <w:t xml:space="preserve">ому, на что способно моё тело. </w:t>
      </w:r>
      <w:r>
        <w:rPr>
          <w:i/>
        </w:rPr>
        <w:t>Да. И представляете, способность синтезом стяжать… Вот мы вошли в такую командную вот эту абсолютну</w:t>
      </w:r>
      <w:r w:rsidR="00AC1B6E">
        <w:rPr>
          <w:i/>
        </w:rPr>
        <w:t>ю созидательность, чтобы потом…</w:t>
      </w:r>
    </w:p>
    <w:p w14:paraId="71448D5E" w14:textId="77777777" w:rsidR="00CC2464" w:rsidRPr="00AC1B6E" w:rsidRDefault="00CC2464" w:rsidP="00AC1B6E">
      <w:pPr>
        <w:spacing w:after="0"/>
        <w:ind w:firstLine="567"/>
        <w:rPr>
          <w:i/>
        </w:rPr>
      </w:pPr>
      <w:r>
        <w:t>Начать созидать что</w:t>
      </w:r>
      <w:r>
        <w:rPr>
          <w:rFonts w:hint="eastAsia"/>
          <w:lang w:val="zh-TW" w:eastAsia="zh-TW"/>
        </w:rPr>
        <w:t>?</w:t>
      </w:r>
      <w:r>
        <w:rPr>
          <w:rFonts w:hint="eastAsia"/>
          <w:lang w:eastAsia="zh-TW"/>
        </w:rPr>
        <w:t xml:space="preserve"> </w:t>
      </w:r>
      <w:r>
        <w:t>Да. Но начать созидать что</w:t>
      </w:r>
      <w:r>
        <w:rPr>
          <w:rFonts w:hint="eastAsia"/>
          <w:lang w:val="zh-TW" w:eastAsia="zh-TW"/>
        </w:rPr>
        <w:t>?</w:t>
      </w:r>
      <w:r>
        <w:rPr>
          <w:rFonts w:hint="eastAsia"/>
          <w:lang w:eastAsia="zh-TW"/>
        </w:rPr>
        <w:t xml:space="preserve"> </w:t>
      </w:r>
      <w:r>
        <w:t>Если это про Ладогу.</w:t>
      </w:r>
    </w:p>
    <w:p w14:paraId="6DF03CC4" w14:textId="77777777" w:rsidR="00CC2464" w:rsidRDefault="00CC2464" w:rsidP="00CC2464">
      <w:pPr>
        <w:spacing w:after="0"/>
        <w:ind w:firstLine="567"/>
        <w:rPr>
          <w:rFonts w:eastAsia="Garamond"/>
          <w:i/>
        </w:rPr>
      </w:pPr>
      <w:r>
        <w:rPr>
          <w:i/>
        </w:rPr>
        <w:t xml:space="preserve">Из зала: Культуру </w:t>
      </w:r>
      <w:r w:rsidR="00AC1B6E">
        <w:rPr>
          <w:i/>
        </w:rPr>
        <w:t xml:space="preserve">в </w:t>
      </w:r>
      <w:r>
        <w:rPr>
          <w:i/>
        </w:rPr>
        <w:t>жизни.</w:t>
      </w:r>
    </w:p>
    <w:p w14:paraId="34582184" w14:textId="77777777" w:rsidR="00CC2464" w:rsidRDefault="00CC2464" w:rsidP="00CC2464">
      <w:pPr>
        <w:spacing w:after="0"/>
        <w:ind w:firstLine="567"/>
        <w:rPr>
          <w:rFonts w:eastAsia="Garamond"/>
        </w:rPr>
      </w:pPr>
      <w:r>
        <w:t>Ну, Культура – это Организация. А внутри Организации что вы начали созидать</w:t>
      </w:r>
      <w:r>
        <w:rPr>
          <w:rFonts w:hint="eastAsia"/>
          <w:lang w:val="zh-TW" w:eastAsia="zh-TW"/>
        </w:rPr>
        <w:t>?</w:t>
      </w:r>
      <w:r>
        <w:t xml:space="preserve"> Частность окскость. Или окскость в выражении Синтеза.</w:t>
      </w:r>
    </w:p>
    <w:p w14:paraId="340A979A" w14:textId="77777777" w:rsidR="00CC2464" w:rsidRDefault="00CC2464" w:rsidP="00CC2464">
      <w:pPr>
        <w:spacing w:after="0"/>
        <w:ind w:firstLine="567"/>
        <w:rPr>
          <w:rFonts w:eastAsia="Arial Unicode MS"/>
          <w:i/>
        </w:rPr>
      </w:pPr>
      <w:r>
        <w:rPr>
          <w:i/>
        </w:rPr>
        <w:t xml:space="preserve">Из зала: Рождающийся внутренний мир Святослава. </w:t>
      </w:r>
    </w:p>
    <w:p w14:paraId="1566AFD6" w14:textId="77777777" w:rsidR="00CC2464" w:rsidRDefault="00CC2464" w:rsidP="00CC2464">
      <w:pPr>
        <w:spacing w:after="0"/>
        <w:ind w:firstLine="567"/>
      </w:pPr>
      <w:r>
        <w:t xml:space="preserve">Да. Ну, рождающийся внутренний мир Святослава – слишком громко, вас туда не допустят. </w:t>
      </w:r>
    </w:p>
    <w:p w14:paraId="1F7463C2" w14:textId="77777777" w:rsidR="00CC2464" w:rsidRDefault="00CC2464" w:rsidP="00CC2464">
      <w:pPr>
        <w:spacing w:after="0"/>
        <w:ind w:firstLine="567"/>
        <w:rPr>
          <w:rFonts w:eastAsia="Garamond"/>
          <w:i/>
        </w:rPr>
      </w:pPr>
      <w:r>
        <w:rPr>
          <w:i/>
        </w:rPr>
        <w:t xml:space="preserve">Из зала: Ну, понятно, мы даже к Изначально Вышестоящему Святославу ещё не выходили. </w:t>
      </w:r>
    </w:p>
    <w:p w14:paraId="4F23DA19" w14:textId="77777777" w:rsidR="00CC2464" w:rsidRDefault="00CC2464" w:rsidP="00CC2464">
      <w:pPr>
        <w:spacing w:after="0"/>
        <w:ind w:firstLine="567"/>
        <w:rPr>
          <w:rFonts w:eastAsia="Garamond"/>
        </w:rPr>
      </w:pPr>
      <w:r>
        <w:t xml:space="preserve">А, ну, тем более. </w:t>
      </w:r>
    </w:p>
    <w:p w14:paraId="2D72DC02" w14:textId="77777777" w:rsidR="00CC2464" w:rsidRDefault="00CC2464" w:rsidP="00CC2464">
      <w:pPr>
        <w:spacing w:after="0"/>
        <w:ind w:firstLine="567"/>
        <w:rPr>
          <w:rFonts w:eastAsia="Garamond"/>
          <w:i/>
        </w:rPr>
      </w:pPr>
      <w:r>
        <w:rPr>
          <w:i/>
        </w:rPr>
        <w:t>Из зала: Как предтеча, как это вот... Сейчас. Как императив, чтобы войти.</w:t>
      </w:r>
    </w:p>
    <w:p w14:paraId="2A6EF3EC" w14:textId="77777777" w:rsidR="00CC2464" w:rsidRDefault="00CC2464" w:rsidP="00CC2464">
      <w:pPr>
        <w:spacing w:after="0"/>
        <w:ind w:firstLine="567"/>
        <w:rPr>
          <w:rFonts w:eastAsia="Garamond"/>
        </w:rPr>
      </w:pPr>
      <w:r>
        <w:t xml:space="preserve">Ладно. Хорошо. О.Р., ты вот услышала формулировку? Вот мне кажется, вот это прямо очень хорошо, то есть, </w:t>
      </w:r>
      <w:r w:rsidRPr="008E05DC">
        <w:rPr>
          <w:b/>
          <w:i/>
        </w:rPr>
        <w:t>рождающееся Созидание Окскости, рождающееся Созидание Мудрости</w:t>
      </w:r>
      <w:r>
        <w:t>. То есть это прямо должно пойти из Организации Науки Изначально Вышестоящего Отца. Академии Наук Изначально Вышестоящего Отца.</w:t>
      </w:r>
      <w:r w:rsidR="008E05DC">
        <w:t xml:space="preserve"> </w:t>
      </w:r>
      <w:r>
        <w:t xml:space="preserve">То есть прямо </w:t>
      </w:r>
      <w:r w:rsidR="008E05DC" w:rsidRPr="008E05DC">
        <w:rPr>
          <w:b/>
        </w:rPr>
        <w:t>отсозидаться в формировании 64</w:t>
      </w:r>
      <w:r w:rsidRPr="008E05DC">
        <w:rPr>
          <w:b/>
        </w:rPr>
        <w:t xml:space="preserve"> частностей Изначально Вышестоящим Отцом.</w:t>
      </w:r>
      <w:r>
        <w:t xml:space="preserve"> То есть </w:t>
      </w:r>
      <w:r w:rsidRPr="008E05DC">
        <w:rPr>
          <w:b/>
        </w:rPr>
        <w:t>прямо тренироваться и выйти на Созидание Окскости и Мудрости</w:t>
      </w:r>
      <w:r>
        <w:t xml:space="preserve">. Прежде, чем </w:t>
      </w:r>
      <w:r w:rsidRPr="00AC1B6E">
        <w:t>поучиться</w:t>
      </w:r>
      <w:r>
        <w:t xml:space="preserve"> Созиданию, что у меня должно быть, вернее, какой практикой я в этот процесс пойду? Какой практикой я пойду в процесс, допустим, со Святославом и с Олесей, чтобы родилось Созидание Окскости</w:t>
      </w:r>
      <w:r>
        <w:rPr>
          <w:rFonts w:hint="eastAsia"/>
          <w:lang w:val="zh-TW" w:eastAsia="zh-TW"/>
        </w:rPr>
        <w:t>?</w:t>
      </w:r>
      <w:r>
        <w:t xml:space="preserve"> Я отсозидала Окскость. А потом началось Творение Окскости. Ну, освоение Окскости началось, освоение Мудрости началось.</w:t>
      </w:r>
    </w:p>
    <w:p w14:paraId="7D906B3D" w14:textId="77777777" w:rsidR="00CC2464" w:rsidRDefault="00CC2464" w:rsidP="00CC2464">
      <w:pPr>
        <w:spacing w:after="0"/>
        <w:ind w:firstLine="567"/>
        <w:rPr>
          <w:rFonts w:eastAsia="Garamond"/>
          <w:i/>
        </w:rPr>
      </w:pPr>
      <w:r>
        <w:rPr>
          <w:i/>
        </w:rPr>
        <w:t xml:space="preserve">Из зала: Практиками с Фа, например. </w:t>
      </w:r>
    </w:p>
    <w:p w14:paraId="286F0071" w14:textId="77777777" w:rsidR="00CC2464" w:rsidRDefault="00CC2464" w:rsidP="00CC2464">
      <w:pPr>
        <w:spacing w:after="0"/>
        <w:ind w:firstLine="567"/>
        <w:rPr>
          <w:rFonts w:eastAsia="Arial Unicode MS"/>
        </w:rPr>
      </w:pPr>
      <w:r>
        <w:t>Практиками с Фа</w:t>
      </w:r>
      <w:r>
        <w:rPr>
          <w:rFonts w:hint="eastAsia"/>
          <w:lang w:val="zh-TW" w:eastAsia="zh-TW"/>
        </w:rPr>
        <w:t>?</w:t>
      </w:r>
      <w:r>
        <w:rPr>
          <w:rFonts w:hint="eastAsia"/>
          <w:lang w:eastAsia="zh-TW"/>
        </w:rPr>
        <w:t xml:space="preserve"> </w:t>
      </w:r>
    </w:p>
    <w:p w14:paraId="4570BD80" w14:textId="77777777" w:rsidR="00CC2464" w:rsidRDefault="00CC2464" w:rsidP="00CC2464">
      <w:pPr>
        <w:spacing w:after="0"/>
        <w:ind w:firstLine="567"/>
      </w:pPr>
      <w:r>
        <w:rPr>
          <w:i/>
        </w:rPr>
        <w:t>Из зала: Да.</w:t>
      </w:r>
    </w:p>
    <w:p w14:paraId="1122B829" w14:textId="77777777" w:rsidR="00CC2464" w:rsidRDefault="00CC2464" w:rsidP="00CC2464">
      <w:pPr>
        <w:spacing w:after="0"/>
        <w:ind w:firstLine="567"/>
        <w:rPr>
          <w:rFonts w:eastAsia="Garamond"/>
        </w:rPr>
      </w:pPr>
      <w:r>
        <w:t>Ага, хорошо.</w:t>
      </w:r>
    </w:p>
    <w:p w14:paraId="7BFFBC81" w14:textId="77777777" w:rsidR="00CC2464" w:rsidRDefault="00CC2464" w:rsidP="00CC2464">
      <w:pPr>
        <w:spacing w:after="0"/>
        <w:ind w:firstLine="567"/>
        <w:rPr>
          <w:rFonts w:eastAsia="Garamond"/>
          <w:i/>
        </w:rPr>
      </w:pPr>
      <w:r>
        <w:rPr>
          <w:i/>
        </w:rPr>
        <w:t>Из зала: Если ещё посмотреть,</w:t>
      </w:r>
      <w:r w:rsidR="00AC1B6E">
        <w:rPr>
          <w:i/>
        </w:rPr>
        <w:t xml:space="preserve"> например, на 45-й архетип</w:t>
      </w:r>
      <w:r>
        <w:rPr>
          <w:i/>
        </w:rPr>
        <w:t xml:space="preserve"> ИВДИВО </w:t>
      </w:r>
      <w:r w:rsidR="00AC1B6E">
        <w:rPr>
          <w:i/>
        </w:rPr>
        <w:t xml:space="preserve">и увидеть Абсолют. </w:t>
      </w:r>
      <w:r>
        <w:rPr>
          <w:i/>
        </w:rPr>
        <w:t xml:space="preserve">А мы же уже его освоили </w:t>
      </w:r>
      <w:r w:rsidR="00AC1B6E">
        <w:rPr>
          <w:i/>
        </w:rPr>
        <w:t xml:space="preserve">45-й Архетип. </w:t>
      </w:r>
      <w:r>
        <w:rPr>
          <w:i/>
        </w:rPr>
        <w:t>А это архетипическое ИВДИВО-тело праокскости. Вот если там разработаться, то в праокскости начнут, скажем так, связываться какие-то внутренние контексты в организации ве</w:t>
      </w:r>
      <w:r w:rsidR="00AC1B6E">
        <w:rPr>
          <w:i/>
        </w:rPr>
        <w:t>рсумов, что будет в Окскости.</w:t>
      </w:r>
    </w:p>
    <w:p w14:paraId="1CEFA93C" w14:textId="77777777" w:rsidR="00CC2464" w:rsidRDefault="00CC2464" w:rsidP="00CC2464">
      <w:pPr>
        <w:spacing w:after="0"/>
        <w:ind w:firstLine="567"/>
        <w:rPr>
          <w:rFonts w:eastAsia="Garamond"/>
        </w:rPr>
      </w:pPr>
      <w:r>
        <w:t>А ещё?</w:t>
      </w:r>
    </w:p>
    <w:p w14:paraId="313C2CC1" w14:textId="77777777" w:rsidR="00CC2464" w:rsidRDefault="00CC2464" w:rsidP="00CC2464">
      <w:pPr>
        <w:spacing w:after="0"/>
        <w:ind w:firstLine="567"/>
        <w:rPr>
          <w:rFonts w:eastAsia="Garamond"/>
          <w:i/>
        </w:rPr>
      </w:pPr>
      <w:r>
        <w:rPr>
          <w:i/>
        </w:rPr>
        <w:t>Из зала: А тела, которые мы стяжаем</w:t>
      </w:r>
      <w:r>
        <w:rPr>
          <w:rFonts w:hint="eastAsia"/>
          <w:i/>
          <w:lang w:val="zh-TW" w:eastAsia="zh-TW"/>
        </w:rPr>
        <w:t>?</w:t>
      </w:r>
    </w:p>
    <w:p w14:paraId="6C8DA64D" w14:textId="77777777" w:rsidR="008E05DC" w:rsidRDefault="00CC2464" w:rsidP="00CC2464">
      <w:pPr>
        <w:spacing w:after="0"/>
        <w:ind w:firstLine="567"/>
      </w:pPr>
      <w:r>
        <w:t xml:space="preserve">Правильно. </w:t>
      </w:r>
      <w:r w:rsidRPr="008E05DC">
        <w:rPr>
          <w:b/>
        </w:rPr>
        <w:t>Освоение начнётся телами, потому что для Созидания важно освоение</w:t>
      </w:r>
      <w:r>
        <w:t xml:space="preserve">. То есть Созидание мы осваиваем. Осваиваем телесность, осваиваем абсолютность, осваиваем огнеобразность, осваиваем процессы дееспособности нас как Аватаров. У нас идёт освоение. </w:t>
      </w:r>
      <w:r>
        <w:lastRenderedPageBreak/>
        <w:t>Вот освоение Метагалактики, Космоса, Большого Космоса, Малого Космоса. 47 архети</w:t>
      </w:r>
      <w:r w:rsidR="008E05DC">
        <w:t xml:space="preserve">пов – это Малый Космос из 1024 </w:t>
      </w:r>
      <w:r>
        <w:t>архетипов Большого Космоса. То есть мы осваиваем. Нам Созидание Отцом дано для освоения. Потому что это внешнее прикосновение во внешнем мире в освоении той матери, которую Отец развёртывае</w:t>
      </w:r>
      <w:r w:rsidR="008E05DC">
        <w:t>т нами. Созидание мы осваиваем.</w:t>
      </w:r>
    </w:p>
    <w:p w14:paraId="1131CF09" w14:textId="77777777" w:rsidR="00CC2464" w:rsidRDefault="00CC2464" w:rsidP="00CC2464">
      <w:pPr>
        <w:spacing w:after="0"/>
        <w:ind w:firstLine="567"/>
        <w:rPr>
          <w:rFonts w:eastAsia="Garamond"/>
        </w:rPr>
      </w:pPr>
      <w:r>
        <w:t xml:space="preserve">И вот вы сказали насчёт Фа, а я бы всё-таки пошла в нашу старую, древнюю, почти уже такую архаическую практику. Ну, архаическую не в плане утопической, какой-то там неиспользованности, мы её делаем. Я бы пошла </w:t>
      </w:r>
      <w:r w:rsidR="008E05DC">
        <w:t>в М</w:t>
      </w:r>
      <w:r>
        <w:t xml:space="preserve">агнит. То </w:t>
      </w:r>
      <w:r w:rsidR="008E05DC">
        <w:t xml:space="preserve">есть </w:t>
      </w:r>
      <w:r w:rsidR="008E05DC" w:rsidRPr="008E05DC">
        <w:t xml:space="preserve">начала бы синтезировать </w:t>
      </w:r>
      <w:r w:rsidRPr="008E05DC">
        <w:t xml:space="preserve">магнитом состояние Созидания и Мудрости, и именно в магните посмотрела сам процесс рождения первого, хотела сказать </w:t>
      </w:r>
      <w:r w:rsidRPr="008E05DC">
        <w:rPr>
          <w:i/>
        </w:rPr>
        <w:t>атома</w:t>
      </w:r>
      <w:r w:rsidRPr="008E05DC">
        <w:t>, как перво</w:t>
      </w:r>
      <w:r w:rsidR="00716D08">
        <w:t>го вида материи, которую</w:t>
      </w:r>
      <w:r w:rsidRPr="008E05DC">
        <w:t xml:space="preserve"> формирует Мудрость</w:t>
      </w:r>
      <w:r w:rsidR="008E05DC" w:rsidRPr="008E05DC">
        <w:t>.</w:t>
      </w:r>
      <w:r>
        <w:t xml:space="preserve"> И пошло́: мудрое движение, мудрое ощущение и вот до мудрого синтеза. Мудрое – как характеристика особенностей. То есть нужно, получается, </w:t>
      </w:r>
      <w:r w:rsidR="008E05DC">
        <w:rPr>
          <w:b/>
        </w:rPr>
        <w:t>когда в Магните родить ряд характеристик</w:t>
      </w:r>
      <w:r w:rsidRPr="008E05DC">
        <w:rPr>
          <w:b/>
        </w:rPr>
        <w:t xml:space="preserve"> как база, которая потом синтезирует, собственно, Мудрость</w:t>
      </w:r>
      <w:r w:rsidR="008E05DC">
        <w:t>, к</w:t>
      </w:r>
      <w:r>
        <w:t xml:space="preserve">оторая уже будет удвоена ростом с Аватаром, с </w:t>
      </w:r>
      <w:r w:rsidR="008E05DC">
        <w:t>Аватарессой, если М</w:t>
      </w:r>
      <w:r>
        <w:t xml:space="preserve">агнит парный: Аватар-Аватаресса или там Отец-Мать – то же самое. </w:t>
      </w:r>
    </w:p>
    <w:p w14:paraId="3EE057DF" w14:textId="77777777" w:rsidR="00CC2464" w:rsidRDefault="00CC2464" w:rsidP="00CC2464">
      <w:pPr>
        <w:spacing w:after="0"/>
        <w:ind w:firstLine="567"/>
        <w:rPr>
          <w:rFonts w:eastAsia="Garamond"/>
        </w:rPr>
      </w:pPr>
      <w:r>
        <w:t>Тогда получается, что для Санкт-Петербурга: вы себя удваиваете с кем</w:t>
      </w:r>
      <w:r>
        <w:rPr>
          <w:rFonts w:hint="eastAsia"/>
          <w:lang w:val="zh-TW" w:eastAsia="zh-TW"/>
        </w:rPr>
        <w:t>?</w:t>
      </w:r>
      <w:r>
        <w:rPr>
          <w:rFonts w:hint="eastAsia"/>
          <w:lang w:eastAsia="zh-TW"/>
        </w:rPr>
        <w:t xml:space="preserve"> </w:t>
      </w:r>
      <w:r>
        <w:t>Вот как мы вчера сказали: работаете в паре, проверяет</w:t>
      </w:r>
      <w:r w:rsidR="008E05DC">
        <w:t>е: между вами Отец есть в этом О</w:t>
      </w:r>
      <w:r>
        <w:t>бщем или</w:t>
      </w:r>
      <w:r w:rsidR="008E05DC">
        <w:t xml:space="preserve"> О</w:t>
      </w:r>
      <w:r>
        <w:t xml:space="preserve">собенном? Или состояние Отца потерялось. Потому что формулировка идёт от вашей наблюдательности или сопереживательности вне Отцовского присутствия. А </w:t>
      </w:r>
      <w:r w:rsidRPr="008E05DC">
        <w:rPr>
          <w:b/>
        </w:rPr>
        <w:t>пред Отцом созидать очень сложно</w:t>
      </w:r>
      <w:r>
        <w:t xml:space="preserve">. Вот самим один на один легко. Творить один на один легко. А вот с изначальностью, вернее, с начальным процессом, с Отцом или с Аватарами Синтеза это </w:t>
      </w:r>
      <w:r w:rsidR="008E05DC">
        <w:t>сделать крайне сложно. И тогда М</w:t>
      </w:r>
      <w:r>
        <w:t>агнит начинает напахтывать эти вот процессы начальности, включается тогда Творение, потому что любая нач</w:t>
      </w:r>
      <w:r w:rsidR="0034237C">
        <w:t>альность – это Творение, и моё Т</w:t>
      </w:r>
      <w:r>
        <w:t xml:space="preserve">ело начинает пристраиваться к формированию, вырабатыванию, или синтезированию нового этими магнитными процессами. Попробуете? </w:t>
      </w:r>
      <w:r w:rsidR="00716D08">
        <w:t>То есть</w:t>
      </w:r>
      <w:r>
        <w:t xml:space="preserve"> это прямо надо в теле сделать.</w:t>
      </w:r>
    </w:p>
    <w:p w14:paraId="3F97EA6A" w14:textId="77777777" w:rsidR="00CC2464" w:rsidRDefault="00CC2464" w:rsidP="00CC2464">
      <w:pPr>
        <w:spacing w:after="0"/>
        <w:ind w:firstLine="567"/>
        <w:rPr>
          <w:rFonts w:eastAsia="Garamond"/>
          <w:i/>
        </w:rPr>
      </w:pPr>
      <w:r>
        <w:rPr>
          <w:i/>
        </w:rPr>
        <w:t xml:space="preserve">Из зала: Вот когда мы телами занимаемся в архетипах, мы </w:t>
      </w:r>
      <w:r w:rsidR="00716D08">
        <w:rPr>
          <w:i/>
        </w:rPr>
        <w:t>отслеживаем этот</w:t>
      </w:r>
      <w:r w:rsidR="0034237C">
        <w:rPr>
          <w:i/>
        </w:rPr>
        <w:t xml:space="preserve"> магнит там</w:t>
      </w:r>
      <w:r>
        <w:rPr>
          <w:i/>
        </w:rPr>
        <w:t xml:space="preserve"> как исполнение. Получается там, если мы созидаем, входим в какой-то процесс созидания, то сам процесс исполнения, он идёт в</w:t>
      </w:r>
      <w:r w:rsidR="0034237C">
        <w:rPr>
          <w:i/>
        </w:rPr>
        <w:t>,</w:t>
      </w:r>
      <w:r>
        <w:rPr>
          <w:i/>
        </w:rPr>
        <w:t xml:space="preserve"> скажем</w:t>
      </w:r>
      <w:r w:rsidR="0034237C">
        <w:rPr>
          <w:i/>
        </w:rPr>
        <w:t>,</w:t>
      </w:r>
      <w:r>
        <w:rPr>
          <w:i/>
        </w:rPr>
        <w:t xml:space="preserve"> архетипе, где работают тела.</w:t>
      </w:r>
    </w:p>
    <w:p w14:paraId="4208CDA2" w14:textId="77777777" w:rsidR="00CC2464" w:rsidRDefault="00CC2464" w:rsidP="00CC2464">
      <w:pPr>
        <w:spacing w:after="0"/>
        <w:ind w:firstLine="567"/>
        <w:rPr>
          <w:rFonts w:eastAsia="Garamond"/>
        </w:rPr>
      </w:pPr>
      <w:r>
        <w:t xml:space="preserve">Да, сейчас, </w:t>
      </w:r>
      <w:r w:rsidR="00716D08">
        <w:t>по-моему, в 15-м</w:t>
      </w:r>
      <w:r>
        <w:t>. Хорошо.</w:t>
      </w:r>
    </w:p>
    <w:p w14:paraId="66C5939F" w14:textId="77777777" w:rsidR="00CC2464" w:rsidRDefault="00CC2464" w:rsidP="00CC2464">
      <w:pPr>
        <w:spacing w:after="0"/>
        <w:ind w:firstLine="567"/>
        <w:rPr>
          <w:rFonts w:eastAsia="Arial Unicode MS"/>
          <w:i/>
        </w:rPr>
      </w:pPr>
      <w:r>
        <w:rPr>
          <w:i/>
        </w:rPr>
        <w:t xml:space="preserve">Из зала: А можно уточнить, акцент на те тела, с которыми мы работаем, или акцент на… </w:t>
      </w:r>
    </w:p>
    <w:p w14:paraId="44BD1773" w14:textId="77777777" w:rsidR="00CC2464" w:rsidRDefault="00CC2464" w:rsidP="00CC2464">
      <w:pPr>
        <w:spacing w:after="0"/>
        <w:ind w:firstLine="567"/>
        <w:rPr>
          <w:rFonts w:eastAsia="Garamond"/>
        </w:rPr>
      </w:pPr>
      <w:r>
        <w:rPr>
          <w:rFonts w:eastAsia="Garamond"/>
        </w:rPr>
        <w:t>Э</w:t>
      </w:r>
      <w:r>
        <w:t>то просто сейчас сказала Л</w:t>
      </w:r>
      <w:r w:rsidR="0034237C">
        <w:t xml:space="preserve">. по поводу тел в 15 </w:t>
      </w:r>
      <w:r>
        <w:t>архетипах. Нет, не факт.</w:t>
      </w:r>
    </w:p>
    <w:p w14:paraId="253964B4" w14:textId="77777777" w:rsidR="00CC2464" w:rsidRDefault="00CC2464" w:rsidP="00CC2464">
      <w:pPr>
        <w:spacing w:after="0"/>
        <w:ind w:firstLine="567"/>
        <w:rPr>
          <w:rFonts w:eastAsia="Garamond"/>
          <w:i/>
        </w:rPr>
      </w:pPr>
      <w:r>
        <w:rPr>
          <w:i/>
        </w:rPr>
        <w:t>Из зала: А если мы ввели их в это самое, в служение. А если ввести в служение, например, с репликацией мыслеобраза своего. И у Кут Хуми, к Кут Хуми вывести их на этот месяц, вот как мы, например, планетарного восхождения нашего совместного, то факт.</w:t>
      </w:r>
    </w:p>
    <w:p w14:paraId="25D923A3" w14:textId="77777777" w:rsidR="00CC2464" w:rsidRPr="00716D08" w:rsidRDefault="00716D08" w:rsidP="00CC2464">
      <w:pPr>
        <w:spacing w:after="0"/>
        <w:ind w:firstLine="567"/>
        <w:rPr>
          <w:rFonts w:eastAsia="Garamond"/>
          <w:i/>
        </w:rPr>
      </w:pPr>
      <w:r w:rsidRPr="00716D08">
        <w:rPr>
          <w:i/>
        </w:rPr>
        <w:t xml:space="preserve">Из зала: </w:t>
      </w:r>
      <w:r w:rsidR="00CC2464" w:rsidRPr="00716D08">
        <w:rPr>
          <w:i/>
        </w:rPr>
        <w:t xml:space="preserve">Нет, это вопрос первичности. Что первично. То есть, какая работа с какой телесностью первична. Не отрицая то, что ты сказала. </w:t>
      </w:r>
    </w:p>
    <w:p w14:paraId="1638DA51" w14:textId="77777777" w:rsidR="00CC2464" w:rsidRDefault="00CC2464" w:rsidP="00CC2464">
      <w:pPr>
        <w:spacing w:after="0"/>
        <w:ind w:firstLine="567"/>
        <w:rPr>
          <w:rFonts w:eastAsia="Garamond"/>
          <w:i/>
        </w:rPr>
      </w:pPr>
      <w:r>
        <w:rPr>
          <w:i/>
        </w:rPr>
        <w:t xml:space="preserve">Из зала: Понятно, что первичной будет работа Аватарским Телом. </w:t>
      </w:r>
    </w:p>
    <w:p w14:paraId="1E1C0E73" w14:textId="77777777" w:rsidR="00CC2464" w:rsidRDefault="00CC2464" w:rsidP="00CC2464">
      <w:pPr>
        <w:spacing w:after="0"/>
        <w:ind w:firstLine="567"/>
        <w:rPr>
          <w:rFonts w:eastAsia="Garamond"/>
        </w:rPr>
      </w:pPr>
      <w:r>
        <w:t>Хорошо, спасибо.</w:t>
      </w:r>
    </w:p>
    <w:p w14:paraId="35630E05" w14:textId="77777777" w:rsidR="00CC2464" w:rsidRDefault="00CC2464" w:rsidP="00CC2464">
      <w:pPr>
        <w:spacing w:after="0"/>
        <w:ind w:firstLine="567"/>
        <w:rPr>
          <w:rFonts w:eastAsia="Garamond"/>
        </w:rPr>
      </w:pPr>
      <w:r>
        <w:t>С</w:t>
      </w:r>
      <w:r w:rsidR="0034237C">
        <w:t>.</w:t>
      </w:r>
      <w:r>
        <w:t>, ваш выход.</w:t>
      </w:r>
    </w:p>
    <w:p w14:paraId="341DB128" w14:textId="77777777" w:rsidR="00CC2464" w:rsidRDefault="00CC2464" w:rsidP="00CC2464">
      <w:pPr>
        <w:spacing w:after="0"/>
        <w:ind w:firstLine="567"/>
        <w:rPr>
          <w:rFonts w:eastAsia="Garamond"/>
          <w:i/>
        </w:rPr>
      </w:pPr>
      <w:r>
        <w:rPr>
          <w:i/>
        </w:rPr>
        <w:t>Из зала: Вообще очень много процессов идёт. И каждый раз, когда кто-то говорит, я уже забыла, что было тогда, о чём спрашивали.</w:t>
      </w:r>
    </w:p>
    <w:p w14:paraId="72220F1D" w14:textId="77777777" w:rsidR="00CC2464" w:rsidRDefault="00CC2464" w:rsidP="00CC2464">
      <w:pPr>
        <w:spacing w:after="0"/>
        <w:ind w:firstLine="567"/>
        <w:rPr>
          <w:rFonts w:eastAsia="Garamond"/>
        </w:rPr>
      </w:pPr>
      <w:r>
        <w:t>Мы про выводы вообще. И что вы чувствовали.</w:t>
      </w:r>
    </w:p>
    <w:p w14:paraId="1FAAC598" w14:textId="77777777" w:rsidR="00CC2464" w:rsidRDefault="00CC2464" w:rsidP="00CC2464">
      <w:pPr>
        <w:spacing w:after="0"/>
        <w:ind w:firstLine="567"/>
        <w:rPr>
          <w:rFonts w:eastAsia="Garamond"/>
          <w:i/>
        </w:rPr>
      </w:pPr>
      <w:r>
        <w:rPr>
          <w:i/>
        </w:rPr>
        <w:t xml:space="preserve">Из зала: Про выводы в целом. Что внутренний мир, вот то, что говорили, позиция, записала, да, позиция определяет условия, да? Основное, вот, как меня увиделось, что позиция должна быть и определяет условия, как </w:t>
      </w:r>
      <w:r w:rsidRPr="00716D08">
        <w:rPr>
          <w:i/>
        </w:rPr>
        <w:t>действовать</w:t>
      </w:r>
      <w:r>
        <w:rPr>
          <w:i/>
        </w:rPr>
        <w:t xml:space="preserve"> </w:t>
      </w:r>
      <w:r w:rsidR="00716D08">
        <w:rPr>
          <w:i/>
        </w:rPr>
        <w:t xml:space="preserve">с </w:t>
      </w:r>
      <w:r>
        <w:rPr>
          <w:i/>
        </w:rPr>
        <w:t xml:space="preserve">Аватаром. То есть, Аватар, так как мы Должностно Полномочные может на нас фиксироваться, там, да, как нас наделили вот этим, да, явлением Огня, Синтеза Организации, ядром Должностной Полномочности, вот Должностной Полномочности, но мы не всегда можем являть эту позицию в Аватаре. То есть как бы, вот он нас этим наделил, да, там Изначально Вышестоящий Отец, Изначально Вышестоящий Аватар Синтеза Кут Хуми, Аватар Синтеза Вильгельм. Но вот та позиция, когда мы, допустим, становимся в зале перед Аватаром Синтеза, мы становимся там перед ним или мы становимся им – это та же самая позиция внутреннего мира, которую вот в моём </w:t>
      </w:r>
      <w:r>
        <w:rPr>
          <w:i/>
        </w:rPr>
        <w:lastRenderedPageBreak/>
        <w:t>видении мне нужно наработать достаточно. То есть, когда позиция явления Огня и Синтеза Аватара Синтеза, то есть едины и цельны. Вот такой вот, если из всего сказанного и исполнено.</w:t>
      </w:r>
    </w:p>
    <w:p w14:paraId="756B2E02" w14:textId="77777777" w:rsidR="00CC2464" w:rsidRDefault="00CC2464" w:rsidP="00CC2464">
      <w:pPr>
        <w:spacing w:after="0"/>
        <w:ind w:firstLine="567"/>
        <w:rPr>
          <w:rFonts w:eastAsia="Garamond"/>
        </w:rPr>
      </w:pPr>
      <w:r>
        <w:t>После всех проверок что сло́жится и синтезируется у тебя</w:t>
      </w:r>
      <w:r>
        <w:rPr>
          <w:rFonts w:hint="eastAsia"/>
          <w:lang w:val="zh-TW" w:eastAsia="zh-TW"/>
        </w:rPr>
        <w:t>?</w:t>
      </w:r>
    </w:p>
    <w:p w14:paraId="2BD1021B" w14:textId="77777777" w:rsidR="00CC2464" w:rsidRDefault="00CC2464" w:rsidP="00CC2464">
      <w:pPr>
        <w:spacing w:after="0"/>
        <w:ind w:firstLine="567"/>
        <w:rPr>
          <w:rFonts w:eastAsia="Garamond"/>
          <w:i/>
        </w:rPr>
      </w:pPr>
      <w:r>
        <w:rPr>
          <w:i/>
        </w:rPr>
        <w:t>Из зала</w:t>
      </w:r>
      <w:r>
        <w:rPr>
          <w:rFonts w:hint="eastAsia"/>
          <w:i/>
          <w:lang w:val="zh-TW" w:eastAsia="zh-TW"/>
        </w:rPr>
        <w:t xml:space="preserve">: </w:t>
      </w:r>
      <w:r w:rsidRPr="00F6106C">
        <w:rPr>
          <w:i/>
          <w:lang w:eastAsia="zh-TW"/>
        </w:rPr>
        <w:t>П</w:t>
      </w:r>
      <w:r w:rsidRPr="00F6106C">
        <w:rPr>
          <w:i/>
          <w:lang w:val="zh-TW" w:eastAsia="zh-TW"/>
        </w:rPr>
        <w:t>роверок?</w:t>
      </w:r>
    </w:p>
    <w:p w14:paraId="0C4A978F" w14:textId="77777777" w:rsidR="00CC2464" w:rsidRDefault="00CC2464" w:rsidP="00CC2464">
      <w:pPr>
        <w:spacing w:after="0"/>
        <w:ind w:firstLine="567"/>
        <w:rPr>
          <w:rFonts w:eastAsia="Arial Unicode MS"/>
        </w:rPr>
      </w:pPr>
      <w:r>
        <w:t>Ну</w:t>
      </w:r>
      <w:r w:rsidR="0034237C">
        <w:t>,</w:t>
      </w:r>
      <w:r>
        <w:t xml:space="preserve"> вот ты являешь Аватара Синтеза Вильгельма. У тебя включается человечность. 53-е выражение, правильно? </w:t>
      </w:r>
    </w:p>
    <w:p w14:paraId="24A502F2" w14:textId="77777777" w:rsidR="00CC2464" w:rsidRDefault="00CC2464" w:rsidP="00CC2464">
      <w:pPr>
        <w:spacing w:after="0"/>
        <w:ind w:firstLine="567"/>
        <w:rPr>
          <w:i/>
        </w:rPr>
      </w:pPr>
      <w:r>
        <w:rPr>
          <w:i/>
        </w:rPr>
        <w:t>Из зала: Да.</w:t>
      </w:r>
    </w:p>
    <w:p w14:paraId="696EC804" w14:textId="77777777" w:rsidR="00CC2464" w:rsidRDefault="00CC2464" w:rsidP="00CC2464">
      <w:pPr>
        <w:spacing w:after="0"/>
        <w:ind w:firstLine="567"/>
        <w:rPr>
          <w:rFonts w:eastAsia="Garamond"/>
        </w:rPr>
      </w:pPr>
      <w:r>
        <w:t xml:space="preserve">Вот 52 проверки работы 52 частностями. И ты включаешься в 53-е выражение, вот </w:t>
      </w:r>
      <w:proofErr w:type="gramStart"/>
      <w:r>
        <w:t>прям уже заработало</w:t>
      </w:r>
      <w:proofErr w:type="gramEnd"/>
      <w:r>
        <w:t xml:space="preserve"> Сердце, сложилась аватарская организованн</w:t>
      </w:r>
      <w:r w:rsidR="00716D08">
        <w:t>ость ИВДИВО-Экономикой, включилось</w:t>
      </w:r>
      <w:r>
        <w:t xml:space="preserve"> состояние Синтеза Человечности, проверки завершены, и – что происходит? Просто всё нижестоящее нас всегд</w:t>
      </w:r>
      <w:r w:rsidR="0034237C">
        <w:t>а проверяет, как бы мы на это ни</w:t>
      </w:r>
      <w:r>
        <w:t xml:space="preserve"> смотрели.</w:t>
      </w:r>
    </w:p>
    <w:p w14:paraId="59FC33F1" w14:textId="77777777" w:rsidR="00CC2464" w:rsidRDefault="00CC2464" w:rsidP="00CC2464">
      <w:pPr>
        <w:spacing w:after="0"/>
        <w:ind w:firstLine="567"/>
        <w:rPr>
          <w:rFonts w:eastAsia="Arial Unicode MS"/>
          <w:i/>
        </w:rPr>
      </w:pPr>
      <w:r>
        <w:rPr>
          <w:i/>
        </w:rPr>
        <w:t xml:space="preserve">Из зала: Я так предполагаю, что здесь включится… </w:t>
      </w:r>
    </w:p>
    <w:p w14:paraId="3B61935F" w14:textId="77777777" w:rsidR="00CC2464" w:rsidRDefault="00CC2464" w:rsidP="00CC2464">
      <w:pPr>
        <w:spacing w:after="0"/>
        <w:ind w:firstLine="567"/>
      </w:pPr>
      <w:r>
        <w:t>Вспыхивает.</w:t>
      </w:r>
    </w:p>
    <w:p w14:paraId="295F6FCA" w14:textId="055A7EAC" w:rsidR="00CC2464" w:rsidRDefault="00CC2464" w:rsidP="00CC2464">
      <w:pPr>
        <w:spacing w:after="0"/>
        <w:ind w:firstLine="567"/>
        <w:rPr>
          <w:rFonts w:eastAsia="Garamond"/>
          <w:i/>
        </w:rPr>
      </w:pPr>
      <w:r>
        <w:rPr>
          <w:i/>
        </w:rPr>
        <w:t>Из зала: Вспыхивает, да, вот эта 32-ричная,</w:t>
      </w:r>
      <w:r w:rsidR="00F153EA" w:rsidRPr="00F153EA">
        <w:rPr>
          <w:i/>
        </w:rPr>
        <w:t xml:space="preserve"> </w:t>
      </w:r>
      <w:r>
        <w:rPr>
          <w:i/>
        </w:rPr>
        <w:t>минимально Организация ИВДИВО-человечности явлением Аватара Синтеза Вильгельма Кут Хуми</w:t>
      </w:r>
      <w:r w:rsidR="00716D08">
        <w:rPr>
          <w:i/>
        </w:rPr>
        <w:t>.</w:t>
      </w:r>
      <w:r>
        <w:rPr>
          <w:i/>
        </w:rPr>
        <w:t xml:space="preserve"> Зд</w:t>
      </w:r>
      <w:r w:rsidR="0034237C">
        <w:rPr>
          <w:i/>
        </w:rPr>
        <w:t>есь тогда вот эта Экономика 32</w:t>
      </w:r>
      <w:r>
        <w:rPr>
          <w:i/>
        </w:rPr>
        <w:t xml:space="preserve"> Организаций, как вот она обязательно должна включиться, я так вижу, в ИВДИВО. То есть экономичность Высшей Школы Синтеза, экономика Науки, экономика…</w:t>
      </w:r>
    </w:p>
    <w:p w14:paraId="4D506EC6" w14:textId="77777777" w:rsidR="00CC2464" w:rsidRDefault="00CC2464" w:rsidP="00CC2464">
      <w:pPr>
        <w:spacing w:after="0"/>
        <w:ind w:firstLine="567"/>
        <w:rPr>
          <w:rFonts w:eastAsia="Garamond"/>
        </w:rPr>
      </w:pPr>
      <w:r>
        <w:t xml:space="preserve">А в чём смысл этой организации? ИВДИВО-Экономики. </w:t>
      </w:r>
    </w:p>
    <w:p w14:paraId="21B68C54" w14:textId="77777777" w:rsidR="00CC2464" w:rsidRDefault="0034237C" w:rsidP="00CC2464">
      <w:pPr>
        <w:spacing w:after="0"/>
        <w:ind w:firstLine="567"/>
        <w:rPr>
          <w:rFonts w:eastAsia="Garamond"/>
          <w:i/>
        </w:rPr>
      </w:pPr>
      <w:r>
        <w:rPr>
          <w:i/>
        </w:rPr>
        <w:t>Из зала: ИВДИВО-Экономики?</w:t>
      </w:r>
      <w:r w:rsidR="00CC2464">
        <w:rPr>
          <w:i/>
        </w:rPr>
        <w:t xml:space="preserve"> Я много над этим размышляю. Она вообще должна включить какую-то новую Экономику ИВДИВО, ну, это если в большом масштабе. А вообще на начальном этапе деятельность Сердца и Сердец, Совершенного Сердца, то есть во всём ИВДИВО. Тогда включится та Экономика Изначально Вышестоящего Отца, которая… её в принципе нет, я так полагаю, на планете у нас вот. Всё, что внешне экономикой сложено – это не Экономика Изначально Вышестоящего Отца. Совершенное Сердце позволит это увидеть, распознать, Парадигму эту развернуть как-то. Вот то, что... </w:t>
      </w:r>
    </w:p>
    <w:p w14:paraId="733249A8" w14:textId="77777777" w:rsidR="00CC2464" w:rsidRDefault="00CC2464" w:rsidP="00CC2464">
      <w:pPr>
        <w:spacing w:after="0"/>
        <w:ind w:firstLine="567"/>
        <w:rPr>
          <w:rFonts w:eastAsia="Garamond"/>
        </w:rPr>
      </w:pPr>
      <w:r>
        <w:t>У нас есть мысли по этому поводу? Сейчас не про то, что такое ИВДИВО-Экономика, а про то, что говорила С</w:t>
      </w:r>
      <w:r w:rsidR="0034237C">
        <w:t>.</w:t>
      </w:r>
      <w:r>
        <w:t>.</w:t>
      </w:r>
    </w:p>
    <w:p w14:paraId="6B409562" w14:textId="77777777" w:rsidR="00CC2464" w:rsidRDefault="00CC2464" w:rsidP="00CC2464">
      <w:pPr>
        <w:spacing w:after="0"/>
        <w:ind w:firstLine="567"/>
        <w:rPr>
          <w:rFonts w:eastAsia="Garamond"/>
          <w:i/>
        </w:rPr>
      </w:pPr>
      <w:r>
        <w:rPr>
          <w:i/>
        </w:rPr>
        <w:t>Из зала: У меня появи</w:t>
      </w:r>
      <w:r w:rsidR="00716D08">
        <w:rPr>
          <w:i/>
        </w:rPr>
        <w:t>лась такая мысль, Метагалактику, если осв</w:t>
      </w:r>
      <w:r>
        <w:rPr>
          <w:i/>
        </w:rPr>
        <w:t>ещать, что есть высшее – Изначально Вышестоящего Отец, Аватары и так далее, а есть низшее, как…</w:t>
      </w:r>
    </w:p>
    <w:p w14:paraId="27AFCB69" w14:textId="77777777" w:rsidR="00CC2464" w:rsidRDefault="00CC2464" w:rsidP="00CC2464">
      <w:pPr>
        <w:spacing w:after="0"/>
        <w:ind w:firstLine="567"/>
        <w:rPr>
          <w:rFonts w:eastAsia="Garamond"/>
        </w:rPr>
      </w:pPr>
      <w:r>
        <w:t xml:space="preserve">Слово «низшее» уже не подходит. </w:t>
      </w:r>
    </w:p>
    <w:p w14:paraId="1E1B49E6" w14:textId="77777777" w:rsidR="00CC2464" w:rsidRDefault="00CC2464" w:rsidP="00CC2464">
      <w:pPr>
        <w:spacing w:after="0"/>
        <w:ind w:firstLine="567"/>
        <w:rPr>
          <w:rFonts w:eastAsia="Garamond"/>
          <w:i/>
        </w:rPr>
      </w:pPr>
      <w:r>
        <w:rPr>
          <w:i/>
        </w:rPr>
        <w:t>Из зала: Ну, можно иерархически, да, низшее – высшее.</w:t>
      </w:r>
    </w:p>
    <w:p w14:paraId="17EEAC5D" w14:textId="77777777" w:rsidR="00CC2464" w:rsidRDefault="00CC2464" w:rsidP="00CC2464">
      <w:pPr>
        <w:spacing w:after="0"/>
        <w:ind w:firstLine="567"/>
        <w:rPr>
          <w:rFonts w:eastAsia="Garamond"/>
        </w:rPr>
      </w:pPr>
      <w:r>
        <w:t>Не подходит, ты оскорбляешь.</w:t>
      </w:r>
    </w:p>
    <w:p w14:paraId="3A571AEA" w14:textId="77777777" w:rsidR="00CC2464" w:rsidRDefault="00CC2464" w:rsidP="00CC2464">
      <w:pPr>
        <w:spacing w:after="0"/>
        <w:ind w:firstLine="567"/>
        <w:rPr>
          <w:rFonts w:eastAsia="Garamond"/>
          <w:i/>
        </w:rPr>
      </w:pPr>
      <w:r>
        <w:rPr>
          <w:i/>
        </w:rPr>
        <w:t>Из зала: Я хотела сказать…</w:t>
      </w:r>
    </w:p>
    <w:p w14:paraId="3AB06683" w14:textId="77777777" w:rsidR="00CC2464" w:rsidRPr="0034237C" w:rsidRDefault="00CC2464" w:rsidP="00CC2464">
      <w:pPr>
        <w:spacing w:after="0"/>
        <w:ind w:firstLine="567"/>
        <w:rPr>
          <w:rFonts w:eastAsia="Garamond"/>
        </w:rPr>
      </w:pPr>
      <w:r w:rsidRPr="0034237C">
        <w:rPr>
          <w:lang w:val="zh-TW" w:eastAsia="zh-TW"/>
        </w:rPr>
        <w:t>О ч</w:t>
      </w:r>
      <w:r w:rsidRPr="0034237C">
        <w:rPr>
          <w:lang w:eastAsia="zh-TW"/>
        </w:rPr>
        <w:t>ё</w:t>
      </w:r>
      <w:r w:rsidRPr="0034237C">
        <w:rPr>
          <w:lang w:val="zh-TW" w:eastAsia="zh-TW"/>
        </w:rPr>
        <w:t>м?</w:t>
      </w:r>
    </w:p>
    <w:p w14:paraId="1C5991D3" w14:textId="77777777" w:rsidR="00CC2464" w:rsidRDefault="00CC2464" w:rsidP="00CC2464">
      <w:pPr>
        <w:spacing w:after="0"/>
        <w:ind w:firstLine="567"/>
        <w:rPr>
          <w:rFonts w:eastAsia="Garamond"/>
          <w:i/>
        </w:rPr>
      </w:pPr>
      <w:r>
        <w:rPr>
          <w:i/>
        </w:rPr>
        <w:t>Из зала: О том, что как раз-таки увидеть, что Творение и Со</w:t>
      </w:r>
      <w:r w:rsidR="0034237C">
        <w:rPr>
          <w:i/>
        </w:rPr>
        <w:t>зидание Отца, оно происходит с Ч</w:t>
      </w:r>
      <w:r>
        <w:rPr>
          <w:i/>
        </w:rPr>
        <w:t xml:space="preserve">еловеком. И то, что мы видим вокруг, в том числе и экономику, которая развёрнута – это то, на что мы способны, как созидатели, творцы на сегодня. Имеется в виду, как синтез всего человечества. Поэтому мы привлекаем, конечно, Парадигму Отца в нашу жизнь. Мы этим сейчас занимаемся этим курсом, разрабатываемся Аватарами. Как можно качественнее </w:t>
      </w:r>
      <w:r w:rsidRPr="00716D08">
        <w:rPr>
          <w:i/>
        </w:rPr>
        <w:t xml:space="preserve">привлекать </w:t>
      </w:r>
      <w:r>
        <w:rPr>
          <w:i/>
        </w:rPr>
        <w:t>парадигмальность. И в зависимости от нашего изменения, вот этой вот способности офизичить Парадигму Отца, и будет меняться созидательность вовне, в том числе и общества нашей стране, вообще в мире. Мне кажется, что нельзя разделять эти процессы, это одно.</w:t>
      </w:r>
    </w:p>
    <w:p w14:paraId="333C0426" w14:textId="77777777" w:rsidR="00CC2464" w:rsidRDefault="00CC2464" w:rsidP="00CC2464">
      <w:pPr>
        <w:spacing w:after="0"/>
        <w:ind w:firstLine="567"/>
        <w:rPr>
          <w:rFonts w:eastAsia="Garamond"/>
          <w:i/>
        </w:rPr>
      </w:pPr>
      <w:r>
        <w:rPr>
          <w:i/>
        </w:rPr>
        <w:t xml:space="preserve">Из зала: Да, </w:t>
      </w:r>
      <w:proofErr w:type="gramStart"/>
      <w:r>
        <w:rPr>
          <w:i/>
        </w:rPr>
        <w:t>и</w:t>
      </w:r>
      <w:proofErr w:type="gramEnd"/>
      <w:r>
        <w:rPr>
          <w:i/>
        </w:rPr>
        <w:t xml:space="preserve"> наверное, когда Се</w:t>
      </w:r>
      <w:r w:rsidR="00881B9B">
        <w:rPr>
          <w:i/>
        </w:rPr>
        <w:t>рдце деятельностью Организации Э</w:t>
      </w:r>
      <w:r>
        <w:rPr>
          <w:i/>
        </w:rPr>
        <w:t xml:space="preserve">кономики развернётся там на всё Подразделение, вспыхнут Сердца людей, да, начнёт формироваться у профессионалов, допустим, кто занимается вот этой экономикой в правительстве, там, да? И вот от Отца уже, от Аватара Синтеза Вильгельма начнут в Сердца входить новые частности человечности, и вот те профессионалы, которые складывают экономику там России или там Москвы, территории, допустим, да, – они уже будут напрямую от Аватара Синтеза вписывать в свою деятельность в профессии. Какой-то такой взгляд. </w:t>
      </w:r>
    </w:p>
    <w:p w14:paraId="2077FDFF" w14:textId="77777777" w:rsidR="00CC2464" w:rsidRDefault="00CC2464" w:rsidP="00CC2464">
      <w:pPr>
        <w:spacing w:after="0"/>
        <w:ind w:firstLine="567"/>
        <w:rPr>
          <w:rFonts w:eastAsia="Arial Unicode MS"/>
          <w:i/>
        </w:rPr>
      </w:pPr>
      <w:r>
        <w:rPr>
          <w:i/>
        </w:rPr>
        <w:lastRenderedPageBreak/>
        <w:t>Из зала: Конечно, не только правительство. У нас, посмотрите</w:t>
      </w:r>
      <w:r w:rsidRPr="00881B9B">
        <w:rPr>
          <w:i/>
        </w:rPr>
        <w:t>, указы и законы</w:t>
      </w:r>
      <w:r>
        <w:rPr>
          <w:i/>
        </w:rPr>
        <w:t xml:space="preserve"> принимаются в стране, потом они… низшего звена…</w:t>
      </w:r>
    </w:p>
    <w:p w14:paraId="3657F176" w14:textId="77777777" w:rsidR="00CC2464" w:rsidRDefault="00CC2464" w:rsidP="00CC2464">
      <w:pPr>
        <w:spacing w:after="0"/>
        <w:ind w:firstLine="567"/>
        <w:rPr>
          <w:rFonts w:eastAsia="Garamond"/>
        </w:rPr>
      </w:pPr>
      <w:r>
        <w:t>Мы сейчас не туда идём.</w:t>
      </w:r>
    </w:p>
    <w:p w14:paraId="66D6FCD4" w14:textId="77777777" w:rsidR="00CC2464" w:rsidRDefault="00CC2464" w:rsidP="00CC2464">
      <w:pPr>
        <w:spacing w:after="0"/>
        <w:ind w:firstLine="567"/>
        <w:rPr>
          <w:rFonts w:eastAsia="Arial Unicode MS"/>
          <w:i/>
        </w:rPr>
      </w:pPr>
      <w:r>
        <w:rPr>
          <w:i/>
        </w:rPr>
        <w:t>Из зала: А можно, например, сказать. У нас Сердце – это умение во</w:t>
      </w:r>
      <w:r w:rsidR="0034237C">
        <w:rPr>
          <w:i/>
        </w:rPr>
        <w:t>обще насыщаться, то вот ИВДИВО-Э</w:t>
      </w:r>
      <w:r>
        <w:rPr>
          <w:i/>
        </w:rPr>
        <w:t>кономика – это как умение каждого напитываться и насыщаться содержательностью Изначально Вышестоящего Дома Изначально Вышестоящего Отца, умение впитывать Синтез, Огонь. То есть должно быть как-то очень просто, без ухода в…</w:t>
      </w:r>
    </w:p>
    <w:p w14:paraId="60AE3D5C" w14:textId="77777777" w:rsidR="00CC2464" w:rsidRDefault="00CC2464" w:rsidP="00CC2464">
      <w:pPr>
        <w:spacing w:after="0"/>
        <w:ind w:firstLine="567"/>
        <w:rPr>
          <w:rFonts w:eastAsia="Garamond"/>
        </w:rPr>
      </w:pPr>
      <w:r>
        <w:t>Во внешнее проявление. Согласна.</w:t>
      </w:r>
    </w:p>
    <w:p w14:paraId="1774E54A" w14:textId="77777777" w:rsidR="00CC2464" w:rsidRPr="00B5177F" w:rsidRDefault="00CC2464" w:rsidP="00B5177F">
      <w:pPr>
        <w:spacing w:after="0"/>
        <w:ind w:firstLine="567"/>
        <w:rPr>
          <w:lang w:eastAsia="x-none"/>
        </w:rPr>
      </w:pPr>
      <w:r>
        <w:rPr>
          <w:i/>
        </w:rPr>
        <w:t>Из зала: А если увидеть это внешнее проявление не как вот то, что говорила, вот умение насыщаться, когда так вот возьмём Сердце Организации, да вот, Лотос. Тоже умение в принципе насыщаться Синтезом и Волей. Получается, вот это умение синтезом насыщаться даёт нам знание о том, вот если банально взять, экономика – знание Дома, да? Ну. Дом-то, там разные знания – разный Дом, вот, о чём говорила коллега, что может быть Экономика каждой Организации, как некое знание, ив</w:t>
      </w:r>
      <w:r w:rsidR="00B5177F">
        <w:rPr>
          <w:i/>
        </w:rPr>
        <w:t>дивное знание этой Организации</w:t>
      </w:r>
      <w:r w:rsidR="00B5177F" w:rsidRPr="00B5177F">
        <w:rPr>
          <w:i/>
        </w:rPr>
        <w:t xml:space="preserve"> </w:t>
      </w:r>
      <w:r w:rsidRPr="00DF5F87">
        <w:rPr>
          <w:i/>
          <w:szCs w:val="24"/>
        </w:rPr>
        <w:t>через насыщенность Сердца.</w:t>
      </w:r>
    </w:p>
    <w:p w14:paraId="7A8D0CD0" w14:textId="77777777" w:rsidR="00CC2464" w:rsidRPr="00DF5F87" w:rsidRDefault="00CC2464" w:rsidP="00CC2464">
      <w:pPr>
        <w:spacing w:after="0"/>
        <w:ind w:firstLine="567"/>
        <w:rPr>
          <w:i/>
          <w:szCs w:val="24"/>
        </w:rPr>
      </w:pPr>
      <w:r w:rsidRPr="00DF5F87">
        <w:rPr>
          <w:i/>
        </w:rPr>
        <w:t xml:space="preserve">Из зала: </w:t>
      </w:r>
      <w:r w:rsidRPr="00DF5F87">
        <w:rPr>
          <w:i/>
          <w:szCs w:val="24"/>
        </w:rPr>
        <w:t>А знание откуда появилось здесь?</w:t>
      </w:r>
      <w:r>
        <w:rPr>
          <w:i/>
          <w:szCs w:val="24"/>
        </w:rPr>
        <w:t xml:space="preserve"> Дело в том, что «</w:t>
      </w:r>
      <w:r>
        <w:rPr>
          <w:i/>
          <w:szCs w:val="24"/>
          <w:lang w:val="en-US"/>
        </w:rPr>
        <w:t>nomus</w:t>
      </w:r>
      <w:r>
        <w:rPr>
          <w:i/>
          <w:szCs w:val="24"/>
        </w:rPr>
        <w:t xml:space="preserve">» в переводе с латыни – это «закон» </w:t>
      </w:r>
      <w:r w:rsidRPr="000514EB">
        <w:rPr>
          <w:i/>
          <w:szCs w:val="24"/>
        </w:rPr>
        <w:t>(</w:t>
      </w:r>
      <w:r>
        <w:rPr>
          <w:i/>
          <w:szCs w:val="24"/>
        </w:rPr>
        <w:t xml:space="preserve">ред. </w:t>
      </w:r>
      <w:r w:rsidRPr="000514EB">
        <w:rPr>
          <w:i/>
          <w:szCs w:val="24"/>
        </w:rPr>
        <w:t>с греческого</w:t>
      </w:r>
      <w:r>
        <w:rPr>
          <w:i/>
          <w:szCs w:val="24"/>
        </w:rPr>
        <w:t xml:space="preserve"> –</w:t>
      </w:r>
      <w:r w:rsidRPr="000514EB">
        <w:rPr>
          <w:i/>
          <w:szCs w:val="24"/>
        </w:rPr>
        <w:t xml:space="preserve"> </w:t>
      </w:r>
      <w:r w:rsidRPr="000514EB">
        <w:rPr>
          <w:rFonts w:ascii="Arial" w:hAnsi="Arial" w:cs="Arial"/>
          <w:i/>
          <w:color w:val="333333"/>
          <w:sz w:val="20"/>
          <w:szCs w:val="20"/>
          <w:shd w:val="clear" w:color="auto" w:fill="FFFFFF"/>
        </w:rPr>
        <w:t>νομός)</w:t>
      </w:r>
      <w:r w:rsidR="00881B9B">
        <w:rPr>
          <w:i/>
          <w:szCs w:val="24"/>
        </w:rPr>
        <w:t>, поэтому это законы.</w:t>
      </w:r>
    </w:p>
    <w:p w14:paraId="10318BF7" w14:textId="77777777" w:rsidR="00CC2464" w:rsidRDefault="00CC2464" w:rsidP="00CC2464">
      <w:pPr>
        <w:spacing w:after="0"/>
        <w:ind w:firstLine="567"/>
        <w:rPr>
          <w:i/>
        </w:rPr>
      </w:pPr>
      <w:r w:rsidRPr="00DF5F87">
        <w:rPr>
          <w:i/>
        </w:rPr>
        <w:t xml:space="preserve">Из зала: </w:t>
      </w:r>
      <w:r>
        <w:rPr>
          <w:i/>
        </w:rPr>
        <w:t xml:space="preserve">Есть законы, да, и цивилизации, и есть законы империи, есть законы образования, есть законы воспитания – они разные. </w:t>
      </w:r>
    </w:p>
    <w:p w14:paraId="57D334B5" w14:textId="77777777" w:rsidR="00CC2464" w:rsidRDefault="00CC2464" w:rsidP="00CC2464">
      <w:pPr>
        <w:spacing w:after="0"/>
        <w:ind w:firstLine="567"/>
        <w:rPr>
          <w:i/>
        </w:rPr>
      </w:pPr>
      <w:r w:rsidRPr="00DF5F87">
        <w:rPr>
          <w:i/>
        </w:rPr>
        <w:t>Из зала:</w:t>
      </w:r>
      <w:r>
        <w:rPr>
          <w:i/>
        </w:rPr>
        <w:t xml:space="preserve"> Но я к тому, что у нас законы стоят на 39-м горизонте, поэтому здесь нужно какую-то ещё </w:t>
      </w:r>
      <w:proofErr w:type="gramStart"/>
      <w:r>
        <w:rPr>
          <w:i/>
        </w:rPr>
        <w:t>специфику</w:t>
      </w:r>
      <w:proofErr w:type="gramEnd"/>
      <w:r>
        <w:rPr>
          <w:i/>
        </w:rPr>
        <w:t xml:space="preserve"> найти, </w:t>
      </w:r>
      <w:r w:rsidRPr="006D3898">
        <w:rPr>
          <w:i/>
        </w:rPr>
        <w:t>которая выявит ту чёткую</w:t>
      </w:r>
      <w:r>
        <w:rPr>
          <w:i/>
        </w:rPr>
        <w:t xml:space="preserve"> категорию, которая будет вот отвечать, что делает и команда с позиции явления и Дома. </w:t>
      </w:r>
    </w:p>
    <w:p w14:paraId="5C99E383" w14:textId="77777777" w:rsidR="00CC2464" w:rsidRDefault="00CC2464" w:rsidP="00CC2464">
      <w:pPr>
        <w:spacing w:after="0"/>
        <w:ind w:firstLine="567"/>
      </w:pPr>
      <w:r>
        <w:t xml:space="preserve">В Парадигме раздел есть </w:t>
      </w:r>
      <w:r w:rsidRPr="00ED7FDA">
        <w:rPr>
          <w:i/>
        </w:rPr>
        <w:t>Частное</w:t>
      </w:r>
      <w:r>
        <w:t xml:space="preserve">, и вот это состояние категории закона, вот это частным порядком для ИВДИВО-Экономики. То есть тогда нужно тебе посмотреть, как разделы Парадигмы от </w:t>
      </w:r>
      <w:r w:rsidRPr="00A6627A">
        <w:rPr>
          <w:i/>
        </w:rPr>
        <w:t>Целого</w:t>
      </w:r>
      <w:r>
        <w:t xml:space="preserve"> до </w:t>
      </w:r>
      <w:r>
        <w:rPr>
          <w:i/>
        </w:rPr>
        <w:t>О</w:t>
      </w:r>
      <w:r w:rsidRPr="00A6627A">
        <w:rPr>
          <w:i/>
        </w:rPr>
        <w:t>бщего</w:t>
      </w:r>
      <w:r>
        <w:t xml:space="preserve"> раскрывают ИВДИВО-Экономики через Человечность. Я бы добавила состояние милосердия к любому закону, как то, чем я насыщаюсь. Потому что, если вот продолжить тематику О., то любое состояние власти</w:t>
      </w:r>
      <w:r w:rsidRPr="00C01862">
        <w:t xml:space="preserve"> </w:t>
      </w:r>
      <w:r>
        <w:t>или воли, которая законодательно-исполнительно пишет закон, отсутствует</w:t>
      </w:r>
      <w:r w:rsidR="0034237C">
        <w:t>,</w:t>
      </w:r>
      <w:r>
        <w:t xml:space="preserve"> если милосердие не у самих законодателей, а в самом процессе, то есть, грубо говоря, подложка, о которой мы говорим, то есть, внутренний слой этого действия не несёт пользы для человечества, то милосердия просто не будет в этом исполнении. Закон будет какой? Помните, как </w:t>
      </w:r>
      <w:r w:rsidRPr="00A6627A">
        <w:t>поговорка:</w:t>
      </w:r>
      <w:r>
        <w:t xml:space="preserve"> </w:t>
      </w:r>
      <w:r w:rsidRPr="006D3898">
        <w:rPr>
          <w:i/>
        </w:rPr>
        <w:t>закон як дышло, куда повернёшь, туда и вышло</w:t>
      </w:r>
      <w:r>
        <w:t>. Ведь</w:t>
      </w:r>
      <w:r w:rsidR="0034237C">
        <w:t>,</w:t>
      </w:r>
      <w:r>
        <w:t xml:space="preserve"> это вот состояние не частного случая – то есть в любом выражении ИВДИВО-Экономики должен работать частный порядок. А частный порядок – это результата работы Частностей. Поэтому у нас О. и сказала – чем насыщается.</w:t>
      </w:r>
    </w:p>
    <w:p w14:paraId="16B9F7AD" w14:textId="77777777" w:rsidR="00CC2464" w:rsidRDefault="00CC2464" w:rsidP="00CC2464">
      <w:pPr>
        <w:spacing w:after="0"/>
        <w:ind w:firstLine="567"/>
      </w:pPr>
      <w:r>
        <w:t>Тогда получается, что для тебя задача – включиться в рабочее состояние всех восьми видов Сердец, чтобы каждое Сердце могло насыщаться частными случаями как порядками Частностей для того, чтобы потом выработать Сердце Учителя, потому что мы все – Учителя Синтеза, Сердце Аватара – мы Аватары по служебному явлению. И центровка у тебя будет идти, насколько я так понимаю, из Ядра Должностной Полномочности, где в Должностном Полномочии работает Ядро Синтеза Кут Хуми и Ядро Огня Изначально Вышестоящего Отца.</w:t>
      </w:r>
    </w:p>
    <w:p w14:paraId="775F6E94" w14:textId="77777777" w:rsidR="00CC2464" w:rsidRPr="00C01862" w:rsidRDefault="00CC2464" w:rsidP="00CC2464">
      <w:pPr>
        <w:spacing w:after="0"/>
        <w:ind w:firstLine="567"/>
      </w:pPr>
      <w:r>
        <w:t>Вот это как вам, когда в Ядро Должностном Полномочности выводится Синтез из Ядра Синтеза Кут Хуми и из Ядра Изначально Вышестоящего Отца</w:t>
      </w:r>
    </w:p>
    <w:p w14:paraId="23220F97" w14:textId="77777777" w:rsidR="00CC2464" w:rsidRPr="009041E2" w:rsidRDefault="00CC2464" w:rsidP="00CC2464">
      <w:pPr>
        <w:spacing w:after="0"/>
        <w:ind w:firstLine="567"/>
        <w:rPr>
          <w:i/>
        </w:rPr>
      </w:pPr>
      <w:r w:rsidRPr="009041E2">
        <w:rPr>
          <w:i/>
        </w:rPr>
        <w:t xml:space="preserve">Из зала: Мне кажется и должно быть, наверное. </w:t>
      </w:r>
    </w:p>
    <w:p w14:paraId="6CBCD604" w14:textId="77777777" w:rsidR="00CC2464" w:rsidRPr="00023529" w:rsidRDefault="00CC2464" w:rsidP="00CC2464">
      <w:pPr>
        <w:spacing w:after="0"/>
        <w:ind w:firstLine="567"/>
      </w:pPr>
      <w:r>
        <w:t xml:space="preserve">Да! И это вот, </w:t>
      </w:r>
      <w:r w:rsidRPr="00881B9B">
        <w:rPr>
          <w:b/>
        </w:rPr>
        <w:t>когда вы начинаете только открывать, ну вот начинаете говорить, открывать какое-то своё мировосприятие на концепцию того или иного взгляда либо ви́дения, что вы так считаете, у вас внутри должен говорить Огонь Должностной Полномочности и Синтез в выражении Аватара Синтеза Кут Хуми.</w:t>
      </w:r>
      <w:r>
        <w:t xml:space="preserve"> Прямо потренироваться на это явление, когда внутри…</w:t>
      </w:r>
    </w:p>
    <w:p w14:paraId="236B4034" w14:textId="77777777" w:rsidR="00CC2464" w:rsidRDefault="00CC2464" w:rsidP="00CC2464">
      <w:pPr>
        <w:spacing w:after="0"/>
        <w:ind w:firstLine="567"/>
        <w:rPr>
          <w:i/>
        </w:rPr>
      </w:pPr>
      <w:r w:rsidRPr="009041E2">
        <w:rPr>
          <w:i/>
        </w:rPr>
        <w:t xml:space="preserve">Из зала: </w:t>
      </w:r>
      <w:r>
        <w:rPr>
          <w:i/>
        </w:rPr>
        <w:t>Можно?</w:t>
      </w:r>
    </w:p>
    <w:p w14:paraId="648AE254" w14:textId="77777777" w:rsidR="00CC2464" w:rsidRPr="00C07DC6" w:rsidRDefault="00CC2464" w:rsidP="00CC2464">
      <w:pPr>
        <w:spacing w:after="0"/>
        <w:ind w:firstLine="567"/>
      </w:pPr>
      <w:r w:rsidRPr="00C07DC6">
        <w:t>Да, говорите.</w:t>
      </w:r>
    </w:p>
    <w:p w14:paraId="3F19AFBF" w14:textId="77777777" w:rsidR="00CC2464" w:rsidRPr="00023529" w:rsidRDefault="00CC2464" w:rsidP="00CC2464">
      <w:pPr>
        <w:spacing w:after="0"/>
        <w:ind w:firstLine="567"/>
      </w:pPr>
      <w:r w:rsidRPr="009041E2">
        <w:rPr>
          <w:i/>
        </w:rPr>
        <w:t xml:space="preserve">Из зала: </w:t>
      </w:r>
      <w:r>
        <w:rPr>
          <w:i/>
        </w:rPr>
        <w:t>Я вот тоже, когда С</w:t>
      </w:r>
      <w:r w:rsidR="0034237C">
        <w:rPr>
          <w:i/>
        </w:rPr>
        <w:t>.</w:t>
      </w:r>
      <w:r>
        <w:rPr>
          <w:i/>
        </w:rPr>
        <w:t xml:space="preserve"> сказала – Экономика Науки, я стала искать эту связку, потому что мне в произнесённом не хватало какой-то концентрации. И так интересно пошло </w:t>
      </w:r>
      <w:r>
        <w:rPr>
          <w:i/>
        </w:rPr>
        <w:lastRenderedPageBreak/>
        <w:t>заход в Экономику каждого. Вот через Экономику каждого, и тогда в Науке каждого я увидела Экономику каждого, а потом дальше пошла, тут даже такое ещё очень интересное явление – вообще Экономика Аватара. То есть вот даже Экономика каждого в явлении каждой из восьми субъектностей. Там есть тоже какая-то очень интересная, такие явления, ну это просто, как прикосновение, может быть, если …</w:t>
      </w:r>
    </w:p>
    <w:p w14:paraId="5777F632" w14:textId="77777777" w:rsidR="00CC2464" w:rsidRPr="00023529" w:rsidRDefault="00CC2464" w:rsidP="00CC2464">
      <w:pPr>
        <w:spacing w:after="0"/>
        <w:ind w:firstLine="567"/>
      </w:pPr>
      <w:r>
        <w:t xml:space="preserve">Там есть, что описать. </w:t>
      </w:r>
    </w:p>
    <w:p w14:paraId="302CC4C4" w14:textId="77777777" w:rsidR="00CC2464" w:rsidRPr="006D70A1" w:rsidRDefault="00CC2464" w:rsidP="00CC2464">
      <w:pPr>
        <w:spacing w:after="0"/>
        <w:ind w:firstLine="567"/>
        <w:rPr>
          <w:i/>
        </w:rPr>
      </w:pPr>
      <w:r w:rsidRPr="006D70A1">
        <w:rPr>
          <w:i/>
        </w:rPr>
        <w:t>Из зала: Да, есть, с чем поработать</w:t>
      </w:r>
      <w:r>
        <w:rPr>
          <w:i/>
        </w:rPr>
        <w:t>, и …</w:t>
      </w:r>
      <w:r w:rsidRPr="006D70A1">
        <w:rPr>
          <w:i/>
        </w:rPr>
        <w:t xml:space="preserve"> </w:t>
      </w:r>
    </w:p>
    <w:p w14:paraId="40855C8F" w14:textId="77777777" w:rsidR="00CC2464" w:rsidRDefault="00CC2464" w:rsidP="00CC2464">
      <w:pPr>
        <w:spacing w:after="0"/>
        <w:ind w:firstLine="567"/>
      </w:pPr>
      <w:r>
        <w:t xml:space="preserve">Да, может быть качественная монография, если напишешь. </w:t>
      </w:r>
    </w:p>
    <w:p w14:paraId="573CAD1E" w14:textId="77777777" w:rsidR="00CC2464" w:rsidRDefault="00CC2464" w:rsidP="00CC2464">
      <w:pPr>
        <w:spacing w:after="0"/>
        <w:ind w:firstLine="567"/>
      </w:pPr>
      <w:r w:rsidRPr="006D70A1">
        <w:rPr>
          <w:i/>
        </w:rPr>
        <w:t>Из зала:</w:t>
      </w:r>
      <w:r>
        <w:rPr>
          <w:i/>
        </w:rPr>
        <w:t xml:space="preserve"> Просто, когда ты стала</w:t>
      </w:r>
      <w:r w:rsidR="0034237C">
        <w:rPr>
          <w:i/>
        </w:rPr>
        <w:t>,</w:t>
      </w:r>
      <w:r>
        <w:rPr>
          <w:i/>
        </w:rPr>
        <w:t xml:space="preserve"> в том числе и Сердца говорить, там </w:t>
      </w:r>
      <w:proofErr w:type="gramStart"/>
      <w:r>
        <w:rPr>
          <w:i/>
        </w:rPr>
        <w:t>же</w:t>
      </w:r>
      <w:proofErr w:type="gramEnd"/>
      <w:r>
        <w:rPr>
          <w:i/>
        </w:rPr>
        <w:t xml:space="preserve"> как раз специфика эта Сердец, даже в восьмеричном явлении, они будут давать параметры этой экономичности восьми видов субъектностей.</w:t>
      </w:r>
    </w:p>
    <w:p w14:paraId="4DCA4990" w14:textId="77777777" w:rsidR="00CC2464" w:rsidRDefault="00CC2464" w:rsidP="00CC2464">
      <w:pPr>
        <w:spacing w:after="0"/>
        <w:ind w:firstLine="567"/>
      </w:pPr>
      <w:r>
        <w:t>Хорошо. Спасибо большое.</w:t>
      </w:r>
    </w:p>
    <w:p w14:paraId="64750834" w14:textId="77777777" w:rsidR="00CC2464" w:rsidRDefault="00CC2464" w:rsidP="00CC2464">
      <w:pPr>
        <w:spacing w:after="0"/>
        <w:ind w:firstLine="567"/>
      </w:pPr>
      <w:r>
        <w:t>С., всё. Дальше.</w:t>
      </w:r>
    </w:p>
    <w:p w14:paraId="78C8AC7F" w14:textId="77777777" w:rsidR="00CC2464" w:rsidRDefault="00CC2464" w:rsidP="00CC2464">
      <w:pPr>
        <w:spacing w:after="0"/>
        <w:ind w:firstLine="567"/>
      </w:pPr>
      <w:r w:rsidRPr="006D70A1">
        <w:rPr>
          <w:i/>
        </w:rPr>
        <w:t>Из зала:</w:t>
      </w:r>
      <w:r>
        <w:rPr>
          <w:i/>
        </w:rPr>
        <w:t xml:space="preserve"> У меня, когда вы говорили об Изначально Вышестоящем Аватаре Синтеза Мория, вот этот образ огромного зала произвёл колоссальное впечатление, я впечатлилась и оказалась в этом зале. И спрашиваю: «А что?» А Мория говорит: «Всё очень просто, вот тебе стол, вот тебе папка огромная всяких дел, решай, делай, занимайся». Я говорю: «Как? Вот столько! Зал такой огромный. Оказывается, ещё и там есть папки, и там, и там». А он говорит: «А что есть у тебя?» И вот как раз мы рассуждали об этом. И есть Роза Сердца, а Тело Аватара Синтеза Аватара, и этим ты развернёшь. И вот эти все папки, которые отражают разные уровни происходящего в экономике, в жизни человека и так далее, ты все эти проблемы решишь. Ну вот так вот. </w:t>
      </w:r>
    </w:p>
    <w:p w14:paraId="458E7CC5" w14:textId="77777777" w:rsidR="00CC2464" w:rsidRDefault="00CC2464" w:rsidP="00CC2464">
      <w:pPr>
        <w:spacing w:after="0"/>
        <w:ind w:firstLine="567"/>
      </w:pPr>
      <w:r>
        <w:t xml:space="preserve">А, вы тоже Аватар Экономики, да? </w:t>
      </w:r>
    </w:p>
    <w:p w14:paraId="06557C7E" w14:textId="77777777" w:rsidR="00CC2464" w:rsidRDefault="00CC2464" w:rsidP="00CC2464">
      <w:pPr>
        <w:spacing w:after="0"/>
        <w:ind w:firstLine="567"/>
      </w:pPr>
      <w:r w:rsidRPr="006D70A1">
        <w:rPr>
          <w:i/>
        </w:rPr>
        <w:t>Из зала:</w:t>
      </w:r>
      <w:r>
        <w:rPr>
          <w:i/>
        </w:rPr>
        <w:t xml:space="preserve"> Да. Ну вот так вот.</w:t>
      </w:r>
    </w:p>
    <w:p w14:paraId="1895A8F8" w14:textId="77777777" w:rsidR="00CC2464" w:rsidRDefault="00CC2464" w:rsidP="00CC2464">
      <w:pPr>
        <w:spacing w:after="0"/>
        <w:ind w:firstLine="567"/>
      </w:pPr>
      <w:r w:rsidRPr="00A6627A">
        <w:t>А тогда, какую</w:t>
      </w:r>
      <w:r>
        <w:t xml:space="preserve"> деятельность вы в Санкт-Петербурге ведёте? Синтезом 32 Организаций, ну, 31 Организации, как Аватар ИВДИВО-Экономики Аватаром Синтеза Вильгельмом. Что делаете с Аватарами Синтеза Организации, Аватаров Организации, представленных физически у Аватара Синтеза Кут Хуми Изначально Вышестоящего?</w:t>
      </w:r>
    </w:p>
    <w:p w14:paraId="407FF89A" w14:textId="77777777" w:rsidR="00CC2464" w:rsidRPr="002C30D4" w:rsidRDefault="00CC2464" w:rsidP="00CC2464">
      <w:pPr>
        <w:spacing w:after="0"/>
        <w:ind w:firstLine="567"/>
        <w:rPr>
          <w:i/>
        </w:rPr>
      </w:pPr>
      <w:r w:rsidRPr="002C30D4">
        <w:rPr>
          <w:i/>
        </w:rPr>
        <w:t>Из зала: Первый вопрос, который я решала</w:t>
      </w:r>
      <w:r>
        <w:rPr>
          <w:i/>
        </w:rPr>
        <w:t>, как Аватар непосредственно, это озадачена была ИВДИВО Образ Секретарём, я начала с этого, с осознания каждым.</w:t>
      </w:r>
    </w:p>
    <w:p w14:paraId="087102DE" w14:textId="77777777" w:rsidR="00CC2464" w:rsidRDefault="00CC2464" w:rsidP="00CC2464">
      <w:pPr>
        <w:spacing w:after="0"/>
        <w:ind w:firstLine="567"/>
      </w:pPr>
      <w:r>
        <w:t xml:space="preserve">Ну, это материя пока. </w:t>
      </w:r>
    </w:p>
    <w:p w14:paraId="7287A6BB" w14:textId="77777777" w:rsidR="00CC2464" w:rsidRDefault="00CC2464" w:rsidP="00CC2464">
      <w:pPr>
        <w:spacing w:after="0"/>
        <w:ind w:firstLine="567"/>
      </w:pPr>
      <w:r w:rsidRPr="002C30D4">
        <w:rPr>
          <w:i/>
        </w:rPr>
        <w:t>Из зала:</w:t>
      </w:r>
      <w:r>
        <w:rPr>
          <w:i/>
        </w:rPr>
        <w:t xml:space="preserve"> А в Огне, в Огне была работа по осознанию вот этих 32-ричности Организаций, которые ты как Аватар лично, явную такую необходимость – ты, когда приходишь на Совет, изначально вот как Аватар Экономики разворачиваешь Розу для того, чтобы Совет …</w:t>
      </w:r>
    </w:p>
    <w:p w14:paraId="59145AF4" w14:textId="77777777" w:rsidR="00CC2464" w:rsidRDefault="00CC2464" w:rsidP="00CC2464">
      <w:pPr>
        <w:spacing w:after="0"/>
        <w:ind w:firstLine="567"/>
      </w:pPr>
      <w:r>
        <w:t xml:space="preserve">Я прошу прощения, что перебиваю. Вы не хотите в Санкт-Петербурге и, может быть, Ладога, это будет полезно, провести, так скажем, внеурочное какое-то Совещание, где бы вы рассмотрели и просто обсудили в 32-рице, чтобы вы друг о друге узнали. Ну, во-первых, наверное, не все знают – вы Аватары чего? Ну, вы не всегда можете помнить, например, вот там А. – Аватаресса чего? Или там, не знаю, Ира – Аватаресса чего? То есть, вы вначале идентифицируете себя по Огням. И второе – просто обсу́дите или опи́шете, а чем вы занимаетесь в Подразделении или какая у вас есть цель. Может быть, у вас это описано Плане Синтеза, но не все идут в План Синтеза, чтобы прочитать – Аватар такой-то Организации, чем занимается в Подразделении. Может быть, у вас даже это и не написано в Плане Синтеза. Ну, нельзя как-то, ну, отдайте обратную связь – записано? </w:t>
      </w:r>
    </w:p>
    <w:p w14:paraId="7CF228C4" w14:textId="77777777" w:rsidR="00CC2464" w:rsidRDefault="00CC2464" w:rsidP="00CC2464">
      <w:pPr>
        <w:spacing w:after="0"/>
        <w:ind w:firstLine="567"/>
      </w:pPr>
      <w:r w:rsidRPr="006D70A1">
        <w:rPr>
          <w:i/>
        </w:rPr>
        <w:t>Из зала</w:t>
      </w:r>
      <w:r>
        <w:rPr>
          <w:i/>
        </w:rPr>
        <w:t xml:space="preserve"> несколько ответов сразу: Не очень.</w:t>
      </w:r>
    </w:p>
    <w:p w14:paraId="7112D725" w14:textId="77777777" w:rsidR="00CC2464" w:rsidRDefault="00CC2464" w:rsidP="00CC2464">
      <w:pPr>
        <w:spacing w:after="0"/>
        <w:ind w:firstLine="567"/>
      </w:pPr>
      <w:r>
        <w:t xml:space="preserve">У вас не очень. Вам нужно вот эту штуку пробить. Потому что, если вы не пробьёте себя на это, вы так и будете знать только о себе, вы не будете знать, чем вы занимаетесь, как Аватары Организации. Это не должен быть Совет Изначально Вышестоящего Отца, это какой-то – внеурочная встреча, где вы просто обсуждаете процесс. И хорошо, если вы будете собираться всей 32-рицей. Вот откладываем все дела, выбираем какое-то время, договариваемся все вместе, и у вас есть важное состояние – вы решаете вопросы. Не знакомитесь друг с другом, а просто я начинаю понимать, чем занимается Аватар Психодинамики, я начинаю понимать, </w:t>
      </w:r>
      <w:r>
        <w:lastRenderedPageBreak/>
        <w:t>чем занимается Аватаресса Этики, я начинаю понимать, чем занимается Аватаресса ИВДИВО-зданий, чем вообще мы занимаемся. То есть, что происходит внутри Подразделения. Что?</w:t>
      </w:r>
    </w:p>
    <w:p w14:paraId="7AD48EAA" w14:textId="77777777" w:rsidR="00CC2464" w:rsidRDefault="00CC2464" w:rsidP="00CC2464">
      <w:pPr>
        <w:spacing w:after="0"/>
        <w:ind w:firstLine="567"/>
      </w:pPr>
      <w:r w:rsidRPr="006D70A1">
        <w:rPr>
          <w:i/>
        </w:rPr>
        <w:t>Из зала:</w:t>
      </w:r>
      <w:r>
        <w:rPr>
          <w:i/>
        </w:rPr>
        <w:t xml:space="preserve"> Конкретные действия будут...</w:t>
      </w:r>
    </w:p>
    <w:p w14:paraId="47720313" w14:textId="77777777" w:rsidR="00CC2464" w:rsidRDefault="00CC2464" w:rsidP="00CC2464">
      <w:pPr>
        <w:spacing w:after="0"/>
        <w:ind w:firstLine="567"/>
      </w:pPr>
      <w:r>
        <w:t xml:space="preserve">Конечно! И тогда уже мы начинаем корректироваться, допустим, с Главой Подразделения или там с Главой ВШС, или с другими Аватарами, чтобы просто понять, а вообще мы правильно идём или неправильно, и может быть, наша деятельность должна быть индивидуальная в этом виде действия, что мы делаем, и оно никак не влияет на всё Подразделение. Потому что, скорее всего, чаще то, что мы делаем, не влияет на всё Подразделение, а работает только с тем направлением исполнения, которое я там взяла и считаю, что это важно. Вот, понимаете, о чём я говорю? То есть ещё раз нужно поднять этот вопрос, чтобы вам было понятно, и вы не путали Организации между собой и чётко знали, что С. отвечает за ИВДИВО-Партию, либо Л. за ИВДИВО-Парламент, и у них в их видах деятельности такая-то, такая-то, прямо четыре пункта деятельности, чем они занимаются. Хорошо? </w:t>
      </w:r>
    </w:p>
    <w:p w14:paraId="7BECB85B" w14:textId="77777777" w:rsidR="00CC2464" w:rsidRDefault="00CC2464" w:rsidP="00CC2464">
      <w:pPr>
        <w:spacing w:after="0"/>
        <w:ind w:firstLine="567"/>
      </w:pPr>
      <w:r>
        <w:t xml:space="preserve">Вот, пожалуйста, в ближайшее время как-то организуйтесь. </w:t>
      </w:r>
      <w:r w:rsidRPr="00A6627A">
        <w:rPr>
          <w:b/>
        </w:rPr>
        <w:t>И нас с Морией не устроит ответ, что мы не собрались в 32-рице, потому что кто-то не мог.</w:t>
      </w:r>
      <w:r>
        <w:t xml:space="preserve"> Значит, ищем время, ищем день, когда все могут. Давайте так, можете? – Можете! Можете. Можете, у вас нет слова «я не могу», можете. Потому что есть состояние, которое важнее ваших физических работ. Это Аватарское действие. И вам как-то надо, да, вам как-то надо этот вопрос решить. </w:t>
      </w:r>
    </w:p>
    <w:p w14:paraId="43696DB3" w14:textId="77777777" w:rsidR="00CC2464" w:rsidRDefault="00CC2464" w:rsidP="00CC2464">
      <w:pPr>
        <w:spacing w:after="0"/>
        <w:ind w:firstLine="567"/>
      </w:pPr>
      <w:r w:rsidRPr="006D70A1">
        <w:rPr>
          <w:i/>
        </w:rPr>
        <w:t>Из зала:</w:t>
      </w:r>
      <w:r>
        <w:rPr>
          <w:i/>
        </w:rPr>
        <w:t xml:space="preserve"> А если Аватар не говорит, ну и соответственно тогда мозговой штурм, да?</w:t>
      </w:r>
    </w:p>
    <w:p w14:paraId="3EA24292" w14:textId="77777777" w:rsidR="00CC2464" w:rsidRDefault="00CC2464" w:rsidP="00CC2464">
      <w:pPr>
        <w:spacing w:after="0"/>
        <w:ind w:firstLine="567"/>
      </w:pPr>
      <w:r>
        <w:t xml:space="preserve">Да! И прямо так и говорим. Вот я знаю, что А. просто будет говорить, но предположим, А. скажет: «Я не знаю». </w:t>
      </w:r>
    </w:p>
    <w:p w14:paraId="71E0AD02" w14:textId="77777777" w:rsidR="00CC2464" w:rsidRDefault="00CC2464" w:rsidP="00CC2464">
      <w:pPr>
        <w:spacing w:after="0"/>
        <w:ind w:firstLine="567"/>
      </w:pPr>
      <w:r w:rsidRPr="006D70A1">
        <w:rPr>
          <w:i/>
        </w:rPr>
        <w:t>Из зала:</w:t>
      </w:r>
      <w:r>
        <w:rPr>
          <w:i/>
        </w:rPr>
        <w:t xml:space="preserve"> Нет, исключено. </w:t>
      </w:r>
    </w:p>
    <w:p w14:paraId="535A1AFD" w14:textId="77777777" w:rsidR="00CC2464" w:rsidRDefault="00CC2464" w:rsidP="00CC2464">
      <w:pPr>
        <w:spacing w:after="0"/>
        <w:ind w:firstLine="567"/>
      </w:pPr>
      <w:r>
        <w:t>Я же говорю, я говорю, что это не А. случай, но просто вот, просто А. скажет: «Я не знаю». Хорошо, нас 31, ребята, давайте набросаем, что может делать А. Идём к там Кут Хуми, к Мории и начинаем стяжать выражение Аватара Синтеза, ну допустим, А. в её Организации. Ставится А., становится в этот Огонь, мы её ставим. А. сама становится, или мы её ставим всей 31-рицей, и так, и так может быть. Что?</w:t>
      </w:r>
    </w:p>
    <w:p w14:paraId="42CA4017" w14:textId="77777777" w:rsidR="00CC2464" w:rsidRDefault="00CC2464" w:rsidP="00CC2464">
      <w:pPr>
        <w:spacing w:after="0"/>
        <w:ind w:firstLine="567"/>
        <w:rPr>
          <w:i/>
        </w:rPr>
      </w:pPr>
      <w:r w:rsidRPr="006D70A1">
        <w:rPr>
          <w:i/>
        </w:rPr>
        <w:t>Из зала:</w:t>
      </w:r>
      <w:r>
        <w:rPr>
          <w:i/>
        </w:rPr>
        <w:t xml:space="preserve"> И горит. Синим пламенем в Огне. Нет, хорошо, хорошо. </w:t>
      </w:r>
    </w:p>
    <w:p w14:paraId="64098693" w14:textId="77777777" w:rsidR="00CC2464" w:rsidRPr="00D95B5F" w:rsidRDefault="00CC2464" w:rsidP="00CC2464">
      <w:pPr>
        <w:spacing w:after="0"/>
        <w:ind w:firstLine="567"/>
      </w:pPr>
      <w:r>
        <w:t>Да! То есть вы начинаете разрабатываться. Если вы друг друга не введёте в этот Огонь, да, если вы в друг друга не введёте в этот Огонь, дела не будет. Единственно, что – нужно флегматическое состояние убрать, потому что флегматичность не может быть на Совете Аватаров. И всё-таки, если ты даже не знаешь, то хотя бы вникать в то, что тебе говорят, и внутри сопереживать – вот, да или нет, там, корректируется это со Стандартом Синтеза или не корректируется это со Стандартом Синтеза. Хорошо? И подготовленными нужно приходить – что хотите, с собой делайте.</w:t>
      </w:r>
    </w:p>
    <w:p w14:paraId="5C7C9589" w14:textId="77777777" w:rsidR="00CC2464" w:rsidRDefault="00CC2464" w:rsidP="00CC2464">
      <w:pPr>
        <w:spacing w:after="0"/>
        <w:ind w:firstLine="567"/>
        <w:rPr>
          <w:i/>
        </w:rPr>
      </w:pPr>
      <w:r w:rsidRPr="006D70A1">
        <w:rPr>
          <w:i/>
        </w:rPr>
        <w:t>Из зала:</w:t>
      </w:r>
      <w:r>
        <w:rPr>
          <w:i/>
        </w:rPr>
        <w:t xml:space="preserve"> А можно вопрос? У нас, например, много Аватаров…</w:t>
      </w:r>
    </w:p>
    <w:p w14:paraId="32818455" w14:textId="77777777" w:rsidR="00CC2464" w:rsidRPr="00A81FB1" w:rsidRDefault="00CC2464" w:rsidP="00CC2464">
      <w:pPr>
        <w:spacing w:after="0"/>
        <w:ind w:firstLine="567"/>
      </w:pPr>
      <w:r>
        <w:t xml:space="preserve">Всей 32-рице задала я вопрос, не надо нам… Да? </w:t>
      </w:r>
    </w:p>
    <w:p w14:paraId="2DBE895F" w14:textId="77777777" w:rsidR="00CC2464" w:rsidRDefault="00CC2464" w:rsidP="00CC2464">
      <w:pPr>
        <w:spacing w:after="0"/>
        <w:ind w:firstLine="567"/>
      </w:pPr>
      <w:r w:rsidRPr="006D70A1">
        <w:rPr>
          <w:i/>
        </w:rPr>
        <w:t>Из зала:</w:t>
      </w:r>
      <w:r>
        <w:rPr>
          <w:i/>
        </w:rPr>
        <w:t xml:space="preserve"> Можно ли данную встречу проводить </w:t>
      </w:r>
      <w:r>
        <w:rPr>
          <w:i/>
          <w:lang w:val="en-US"/>
        </w:rPr>
        <w:t>online</w:t>
      </w:r>
      <w:r>
        <w:rPr>
          <w:i/>
        </w:rPr>
        <w:t xml:space="preserve">? У нас есть Аватары, которые болеют и физически не могут прийти. </w:t>
      </w:r>
    </w:p>
    <w:p w14:paraId="01A8C8D9" w14:textId="77777777" w:rsidR="00CC2464" w:rsidRPr="00EA34EA" w:rsidRDefault="00CC2464" w:rsidP="00CC2464">
      <w:pPr>
        <w:spacing w:after="0"/>
        <w:ind w:firstLine="567"/>
      </w:pPr>
      <w:r>
        <w:t xml:space="preserve">Вы к нему прямо домой прихо́дите и </w:t>
      </w:r>
      <w:r w:rsidRPr="00EA34EA">
        <w:rPr>
          <w:i/>
          <w:lang w:val="en-US"/>
        </w:rPr>
        <w:t>offline</w:t>
      </w:r>
      <w:r>
        <w:t xml:space="preserve"> прово́дите. Шутка.</w:t>
      </w:r>
    </w:p>
    <w:p w14:paraId="432DDD50" w14:textId="77777777" w:rsidR="00CC2464" w:rsidRDefault="00CC2464" w:rsidP="00CC2464">
      <w:pPr>
        <w:spacing w:after="0"/>
        <w:ind w:firstLine="567"/>
      </w:pPr>
      <w:r w:rsidRPr="006D70A1">
        <w:rPr>
          <w:i/>
        </w:rPr>
        <w:t>Из зала:</w:t>
      </w:r>
      <w:r>
        <w:rPr>
          <w:i/>
        </w:rPr>
        <w:t xml:space="preserve"> Нет, вообще </w:t>
      </w:r>
      <w:r>
        <w:rPr>
          <w:i/>
          <w:lang w:val="en-US"/>
        </w:rPr>
        <w:t>online</w:t>
      </w:r>
      <w:r>
        <w:rPr>
          <w:i/>
        </w:rPr>
        <w:t xml:space="preserve"> рассматривается, если вот проводить это в формате не то, что собраться.</w:t>
      </w:r>
    </w:p>
    <w:p w14:paraId="51900D8B" w14:textId="77777777" w:rsidR="00CC2464" w:rsidRDefault="00CC2464" w:rsidP="00CC2464">
      <w:pPr>
        <w:spacing w:after="0"/>
        <w:ind w:firstLine="567"/>
        <w:rPr>
          <w:i/>
        </w:rPr>
      </w:pPr>
      <w:r w:rsidRPr="006D70A1">
        <w:rPr>
          <w:i/>
        </w:rPr>
        <w:t>Из зала:</w:t>
      </w:r>
      <w:r>
        <w:rPr>
          <w:i/>
        </w:rPr>
        <w:t xml:space="preserve"> Эффективность работы падает в 5 раз или в 10, поэтому…</w:t>
      </w:r>
    </w:p>
    <w:p w14:paraId="1E647DBE" w14:textId="77777777" w:rsidR="00CC2464" w:rsidRPr="00CE45CC" w:rsidRDefault="00CC2464" w:rsidP="00CC2464">
      <w:pPr>
        <w:spacing w:after="0"/>
        <w:ind w:firstLine="567"/>
      </w:pPr>
      <w:r w:rsidRPr="00CE45CC">
        <w:t>Вот знаете,…</w:t>
      </w:r>
    </w:p>
    <w:p w14:paraId="10389940" w14:textId="77777777" w:rsidR="00CC2464" w:rsidRDefault="00CC2464" w:rsidP="00CC2464">
      <w:pPr>
        <w:spacing w:after="0"/>
        <w:ind w:firstLine="567"/>
      </w:pPr>
      <w:r w:rsidRPr="006D70A1">
        <w:rPr>
          <w:i/>
        </w:rPr>
        <w:t>Из зала:</w:t>
      </w:r>
      <w:r>
        <w:rPr>
          <w:i/>
        </w:rPr>
        <w:t xml:space="preserve"> Вы же знаете картину нашего Дома, что у нас есть те, которые физически не могут прийти. </w:t>
      </w:r>
    </w:p>
    <w:p w14:paraId="665BDAB4" w14:textId="77777777" w:rsidR="00CC2464" w:rsidRDefault="00CC2464" w:rsidP="00CC2464">
      <w:pPr>
        <w:spacing w:after="0"/>
        <w:ind w:firstLine="567"/>
        <w:rPr>
          <w:i/>
        </w:rPr>
      </w:pPr>
      <w:r w:rsidRPr="006D70A1">
        <w:rPr>
          <w:i/>
        </w:rPr>
        <w:t>Из зала:</w:t>
      </w:r>
      <w:r>
        <w:rPr>
          <w:i/>
        </w:rPr>
        <w:t xml:space="preserve"> Нет, не знаю. </w:t>
      </w:r>
    </w:p>
    <w:p w14:paraId="6CE21CE8" w14:textId="77777777" w:rsidR="00CC2464" w:rsidRDefault="00CC2464" w:rsidP="00CC2464">
      <w:pPr>
        <w:spacing w:after="0"/>
        <w:ind w:firstLine="567"/>
      </w:pPr>
      <w:r>
        <w:t xml:space="preserve">Нет, потому что, </w:t>
      </w:r>
      <w:r w:rsidRPr="001A782D">
        <w:rPr>
          <w:b/>
        </w:rPr>
        <w:t>когда вы встречаетесь 32-рицей, у вас включается 512-рица Синтезов, дееспособных</w:t>
      </w:r>
      <w:r>
        <w:t xml:space="preserve">. В </w:t>
      </w:r>
      <w:r>
        <w:rPr>
          <w:i/>
          <w:lang w:val="en-US"/>
        </w:rPr>
        <w:t>online</w:t>
      </w:r>
      <w:r>
        <w:rPr>
          <w:i/>
        </w:rPr>
        <w:t xml:space="preserve"> </w:t>
      </w:r>
      <w:r w:rsidRPr="00D54F04">
        <w:t xml:space="preserve">режиме это не включится. </w:t>
      </w:r>
      <w:r>
        <w:t xml:space="preserve">Вот я сейчас в </w:t>
      </w:r>
      <w:r>
        <w:rPr>
          <w:i/>
          <w:lang w:val="en-US"/>
        </w:rPr>
        <w:t>online</w:t>
      </w:r>
      <w:r>
        <w:rPr>
          <w:i/>
        </w:rPr>
        <w:t xml:space="preserve"> </w:t>
      </w:r>
      <w:r w:rsidRPr="00D54F04">
        <w:t>режиме</w:t>
      </w:r>
      <w:r>
        <w:t xml:space="preserve"> была на Совете МАНа, О. рассказывала, при всей своей подготовке у меня было полное ощущение, что я не в группе. Я слышу, я понимаю ребят, я участвовала в Аттестации, вот, ну и там </w:t>
      </w:r>
      <w:r>
        <w:lastRenderedPageBreak/>
        <w:t xml:space="preserve">девушки были. Всё это было, я же там комментировала, что, ну когда меня спрашивали, но полное ощущение, что я не в этой среде. Поэтому вот эти вот </w:t>
      </w:r>
      <w:r>
        <w:rPr>
          <w:i/>
          <w:lang w:val="en-US"/>
        </w:rPr>
        <w:t>online</w:t>
      </w:r>
      <w:r>
        <w:rPr>
          <w:i/>
        </w:rPr>
        <w:t xml:space="preserve"> </w:t>
      </w:r>
      <w:r>
        <w:t xml:space="preserve">режимы нужно прекращать. </w:t>
      </w:r>
      <w:r w:rsidRPr="001A782D">
        <w:rPr>
          <w:b/>
        </w:rPr>
        <w:t xml:space="preserve">Мудрость не может быть в </w:t>
      </w:r>
      <w:r w:rsidRPr="001A782D">
        <w:rPr>
          <w:b/>
          <w:i/>
          <w:lang w:val="en-US"/>
        </w:rPr>
        <w:t>online</w:t>
      </w:r>
      <w:r w:rsidRPr="001A782D">
        <w:rPr>
          <w:b/>
          <w:i/>
        </w:rPr>
        <w:t xml:space="preserve"> </w:t>
      </w:r>
      <w:r w:rsidRPr="001A782D">
        <w:rPr>
          <w:b/>
        </w:rPr>
        <w:t>режиме, Истина – тем более.</w:t>
      </w:r>
      <w:r>
        <w:t xml:space="preserve"> </w:t>
      </w:r>
    </w:p>
    <w:p w14:paraId="397BD13D" w14:textId="77777777" w:rsidR="00CC2464" w:rsidRPr="00D60B1F" w:rsidRDefault="00CC2464" w:rsidP="00CC2464">
      <w:pPr>
        <w:spacing w:after="0"/>
        <w:ind w:firstLine="567"/>
      </w:pPr>
      <w:r>
        <w:t>Я понимаю. Но если нет 40-й температуры, если руки-ноги целы, человек ходить может, как-то быстренько метнулись на Совещание, сделали своё дело, а потом опять болеть. Вот на время Совета не болеем, вот после Совета опять продолжаем расслабляться. Ты понимаешь, болезнь, как стиль жизни…</w:t>
      </w:r>
    </w:p>
    <w:p w14:paraId="5E16ECCC" w14:textId="77777777" w:rsidR="00CC2464" w:rsidRPr="00D60B1F" w:rsidRDefault="00CC2464" w:rsidP="00CC2464">
      <w:pPr>
        <w:spacing w:after="0"/>
        <w:ind w:firstLine="567"/>
      </w:pPr>
      <w:r w:rsidRPr="006D70A1">
        <w:rPr>
          <w:i/>
        </w:rPr>
        <w:t>Из зала:</w:t>
      </w:r>
      <w:r>
        <w:rPr>
          <w:i/>
        </w:rPr>
        <w:t xml:space="preserve"> </w:t>
      </w:r>
      <w:proofErr w:type="gramStart"/>
      <w:r>
        <w:rPr>
          <w:i/>
        </w:rPr>
        <w:t>Ну</w:t>
      </w:r>
      <w:proofErr w:type="gramEnd"/>
      <w:r>
        <w:rPr>
          <w:i/>
        </w:rPr>
        <w:t xml:space="preserve"> это понятно. Если 32 не соберёмся, значит в 32-ричность не входим. </w:t>
      </w:r>
    </w:p>
    <w:p w14:paraId="30872D92" w14:textId="77777777" w:rsidR="00CC2464" w:rsidRDefault="00CC2464" w:rsidP="00CC2464">
      <w:pPr>
        <w:spacing w:after="0"/>
        <w:ind w:firstLine="567"/>
      </w:pPr>
      <w:r>
        <w:t xml:space="preserve">Да, вы входите в 28-ричность, в 26-ричность, в 21-ричность и в стольку-то-ричность, в которую можете войти. </w:t>
      </w:r>
    </w:p>
    <w:p w14:paraId="4CEBFD40" w14:textId="77777777" w:rsidR="00CC2464" w:rsidRDefault="00CC2464" w:rsidP="00CC2464">
      <w:pPr>
        <w:spacing w:after="0"/>
        <w:ind w:firstLine="567"/>
      </w:pPr>
      <w:r w:rsidRPr="006D70A1">
        <w:rPr>
          <w:i/>
        </w:rPr>
        <w:t>Из зала:</w:t>
      </w:r>
      <w:r>
        <w:rPr>
          <w:i/>
        </w:rPr>
        <w:t xml:space="preserve"> Можно я добавлю.</w:t>
      </w:r>
    </w:p>
    <w:p w14:paraId="145F5778" w14:textId="77777777" w:rsidR="00CC2464" w:rsidRDefault="00CC2464" w:rsidP="00CC2464">
      <w:pPr>
        <w:spacing w:after="0"/>
        <w:ind w:firstLine="567"/>
      </w:pPr>
      <w:r>
        <w:t xml:space="preserve">Наконец-то. </w:t>
      </w:r>
    </w:p>
    <w:p w14:paraId="28AB5A8E" w14:textId="77777777" w:rsidR="00CC2464" w:rsidRDefault="00CC2464" w:rsidP="00CC2464">
      <w:pPr>
        <w:spacing w:after="0"/>
        <w:ind w:firstLine="567"/>
      </w:pPr>
      <w:r w:rsidRPr="006D70A1">
        <w:rPr>
          <w:i/>
        </w:rPr>
        <w:t>Из зала:</w:t>
      </w:r>
      <w:r>
        <w:rPr>
          <w:i/>
        </w:rPr>
        <w:t xml:space="preserve"> Я стала сегодня, когда мы начали встраиваться вот именно в такое, работу Советом. </w:t>
      </w:r>
      <w:proofErr w:type="gramStart"/>
      <w:r>
        <w:rPr>
          <w:i/>
        </w:rPr>
        <w:t>Ну</w:t>
      </w:r>
      <w:proofErr w:type="gramEnd"/>
      <w:r>
        <w:rPr>
          <w:i/>
        </w:rPr>
        <w:t xml:space="preserve"> это да, это с одной стороны, это Академический Синтез, когда мы индивидуально разрабатываемся, но вот именно в какой-то момент зарегистрировала такое состояние, когда именно Огонь Совета Изначально Вышестоящего Отца начинает вот как-то между нами ну вот действовать, формироваться. И я вот очень устойчиво, чётко от Аватара Синтеза Мории вот слышу, как вот знаете, не состояние, а вот именно </w:t>
      </w:r>
      <w:r w:rsidRPr="001A782D">
        <w:rPr>
          <w:b/>
          <w:i/>
        </w:rPr>
        <w:t xml:space="preserve">Аватару </w:t>
      </w:r>
      <w:r>
        <w:rPr>
          <w:b/>
          <w:i/>
        </w:rPr>
        <w:t xml:space="preserve">Синтеза </w:t>
      </w:r>
      <w:r w:rsidRPr="001A782D">
        <w:rPr>
          <w:b/>
          <w:i/>
        </w:rPr>
        <w:t>Мории нужно 32 Аватара физически в одно время в одном месте</w:t>
      </w:r>
      <w:r>
        <w:rPr>
          <w:i/>
        </w:rPr>
        <w:t xml:space="preserve">. Понятно, что вот это был больше настрой на Изначально Вышестоящего Аватара Синтеза Морию, то есть понятно, что это выражение явления 32-ричности Изначально Вышестоящего Отца, о чём было сегодня сказано, что только 32-рицей можно это выразить, но вот даже какие-то, может быть, общие состояния: а вдруг – не может быть, вот нет такого. Знаете, вот это вот настолько устойчивая фиксация – 32 Аватара и никаких компромиссов или альтернатив, что могут все. И выбрать время могут все. Причём, ещё такой момент, когда единожды собравшись, этим можно очень </w:t>
      </w:r>
      <w:proofErr w:type="gramStart"/>
      <w:r>
        <w:rPr>
          <w:i/>
        </w:rPr>
        <w:t>здорово</w:t>
      </w:r>
      <w:proofErr w:type="gramEnd"/>
      <w:r>
        <w:rPr>
          <w:i/>
        </w:rPr>
        <w:t xml:space="preserve"> даже перестроиться и такую очень хорошую традицию в Подразделении сделать, как 32 Аватара могут собираться и не один раз. То есть это, как ну потребность.</w:t>
      </w:r>
    </w:p>
    <w:p w14:paraId="50BDC9C2" w14:textId="77777777" w:rsidR="00CC2464" w:rsidRDefault="00CC2464" w:rsidP="00CC2464">
      <w:pPr>
        <w:spacing w:after="0"/>
        <w:ind w:firstLine="567"/>
      </w:pPr>
      <w:r>
        <w:t>Это просто классическая реализация. И вот я насчёт традиции согласна. Но это классическая реализация Синтеза. Понимаете? То есть, если вы будете себе делать поблажки и говорить, что у нас кто-то болеет, – да, люди болеют, понятно, есть экстренные ситуации. Но есть состояние вопроса – мы готовы идти на всё, чтобы собраться Синтезом или нет? И вот ко</w:t>
      </w:r>
      <w:r w:rsidR="00344192">
        <w:t>гда мы не готовы идти, мы идём принципом «</w:t>
      </w:r>
      <w:r>
        <w:t>ну и как бы без нас хорошо</w:t>
      </w:r>
      <w:r w:rsidR="00344192">
        <w:t>»</w:t>
      </w:r>
      <w:r>
        <w:t xml:space="preserve">. То есть мы соучастники, мы не ведущие. И в данном случае, когда вам Владыка вчера говорил: «Ребята, начните синтезировать». Вот </w:t>
      </w:r>
      <w:r w:rsidRPr="001A782D">
        <w:rPr>
          <w:b/>
        </w:rPr>
        <w:t>синтезирование начинается Частями</w:t>
      </w:r>
      <w:r>
        <w:t xml:space="preserve">. Вы же – Части? Представляете, собрались 32 Части, вы начинаете что-то синтезировать собою. Вот одна Часть, например, там Ум – ну ничего не понимает, но вы все вместе Уму помогаете синтезировать, или там Памяти, или Сознание, или Ипостасное Тело, ну вот, как Части, – не понимают процесс. Нужна команда Синтеза, чтобы командой пересинтезировать. Понимаете, там, где двое, там Отец. Там, где 32-рица, там цельность Отца. Поэтому вы себя просто внутри грабите, именно грабите, когда не приходите 32-рицей. Это грабёж средь белого дня. Поэтому пересмотри́те в своих медицинских карточках ваши заболевания, если вдруг вы так сильно болеете, и если болезнь некритичная… </w:t>
      </w:r>
    </w:p>
    <w:p w14:paraId="1BF1FEF4" w14:textId="77777777" w:rsidR="00CC2464" w:rsidRDefault="00CC2464" w:rsidP="00CC2464">
      <w:pPr>
        <w:spacing w:after="0"/>
        <w:ind w:firstLine="567"/>
      </w:pPr>
      <w:r w:rsidRPr="006D70A1">
        <w:rPr>
          <w:i/>
        </w:rPr>
        <w:t>Из зала:</w:t>
      </w:r>
      <w:r>
        <w:rPr>
          <w:i/>
        </w:rPr>
        <w:t xml:space="preserve"> Я сейчас не за себя.</w:t>
      </w:r>
    </w:p>
    <w:p w14:paraId="2DCEAA90" w14:textId="77777777" w:rsidR="00CC2464" w:rsidRDefault="00CC2464" w:rsidP="00CC2464">
      <w:pPr>
        <w:spacing w:after="0"/>
        <w:ind w:firstLine="567"/>
      </w:pPr>
      <w:r>
        <w:t xml:space="preserve">Да я и не из-за тебя, я вообще просто гипотетически всем тем, кто не может. Значит, нужно себя брать в руки, метнуться сюда, сделать дело, потом опять продолжить болеть. </w:t>
      </w:r>
    </w:p>
    <w:p w14:paraId="6C721A92" w14:textId="77777777" w:rsidR="00CC2464" w:rsidRDefault="00CC2464" w:rsidP="00CC2464">
      <w:pPr>
        <w:spacing w:after="0"/>
        <w:ind w:firstLine="567"/>
      </w:pPr>
      <w:r w:rsidRPr="006D70A1">
        <w:rPr>
          <w:i/>
        </w:rPr>
        <w:t>Из зала:</w:t>
      </w:r>
      <w:r>
        <w:rPr>
          <w:i/>
        </w:rPr>
        <w:t xml:space="preserve"> Или выздороветь.</w:t>
      </w:r>
    </w:p>
    <w:p w14:paraId="70723F15" w14:textId="77777777" w:rsidR="00CC2464" w:rsidRDefault="00CC2464" w:rsidP="00CC2464">
      <w:pPr>
        <w:spacing w:after="0"/>
        <w:ind w:firstLine="567"/>
      </w:pPr>
      <w:r>
        <w:t xml:space="preserve">Ну, я не знаю, может быть, там болезни – как раз спасение от всего, мало ли, есть же такое состояние. Помните, дело в тело. Дело в тело. Болезнь – это тоже дело. Если нет другого дела, то мы болеем. Серьёзно. Если у вас будут другие дела, а болезнь просто отступит, скажет: «Всё, капитулирую, иду на задворки, просто можешь меня сжигать», – на самом деле. Это ж вы смотрите болезнь каким видом жизни? Ну Аватар же вряд ли аватарская жизнь в болезни. </w:t>
      </w:r>
      <w:r>
        <w:lastRenderedPageBreak/>
        <w:t>Болеет-то физическое состояние жизни, а вы-то приходите жизнью Аватара, правильно? Тогда получается, что в 32-рице вы идёте седьмым видом или пятнадцатым видом Жизни, там Жизнь Аватара, там болезней нет, болеет физическое тело. Ну и оставьте болезнь физической жизни, придите Жизнью Аватара, отаватарте, уйдите опять в это состояние. Вас никто же не заставляет выходить из болезни, если вам в ней так хорошо.</w:t>
      </w:r>
    </w:p>
    <w:p w14:paraId="69EB0622" w14:textId="77777777" w:rsidR="00CC2464" w:rsidRDefault="00CC2464" w:rsidP="00CC2464">
      <w:pPr>
        <w:spacing w:after="0"/>
        <w:ind w:firstLine="567"/>
      </w:pPr>
      <w:r>
        <w:t xml:space="preserve">Я прямо </w:t>
      </w:r>
      <w:r w:rsidRPr="001A782D">
        <w:t>жду</w:t>
      </w:r>
      <w:r>
        <w:t xml:space="preserve"> внутренний процесс, когда этот кризис внутри перещёлкнется, и у вас внутри он очень сложно перещёлкивается, потому что эта тема затронулась на Человечности. И вот на Человечности, ну как вы можете так говорить, и вот в поддержке С. слов, вы внутри должны поменять подход. Это состояние, когда вы себе не даёте, как это называется, спуску. То есть нет толерантности в этом вопросе. </w:t>
      </w:r>
    </w:p>
    <w:p w14:paraId="785729C7" w14:textId="77777777" w:rsidR="00CC2464" w:rsidRDefault="00CC2464" w:rsidP="00CC2464">
      <w:pPr>
        <w:spacing w:after="0"/>
        <w:ind w:firstLine="567"/>
      </w:pPr>
      <w:r>
        <w:t>Я думаю, вы услышали. Пожаловаться можете во все инстанции, я всех предупрежу, чтобы все знали, что любая жалоба будет отклонена. Поэтому можете жаловаться кому угодно, хоть на самый верх, хоть на самый низ, там не знаю, кого найдёте. Кто там самый свободный по приёму жалоб? Ну, наверное, Серапис. Скажет: «Ладно, рассмотрим в ИВДИВО-Иерархии ваши жалобы». Потом это всё спустится ещё ниже, а там скажут: «Ха! Пойдёмте, организуем процесс экоматических связей. У нас так мало, тре</w:t>
      </w:r>
      <w:r w:rsidRPr="001A782D">
        <w:t>буются</w:t>
      </w:r>
      <w:r>
        <w:t xml:space="preserve"> люди как работники в экоматах. Где у вас там экоматы сидят? На Планете Земля. Пойдёмте, коллега, пойдёмте. Мы только вас ждали». По</w:t>
      </w:r>
      <w:r w:rsidRPr="003A0FDF">
        <w:t>глядите</w:t>
      </w:r>
      <w:r>
        <w:t xml:space="preserve"> на состояние А., она всё ждёт и думает, когда же мы пойдём дальше. Всё верно. </w:t>
      </w:r>
    </w:p>
    <w:p w14:paraId="42EAB8EB" w14:textId="77777777" w:rsidR="00CC2464" w:rsidRDefault="00CC2464" w:rsidP="00CC2464">
      <w:pPr>
        <w:spacing w:after="0"/>
        <w:ind w:firstLine="567"/>
      </w:pPr>
      <w:r>
        <w:t>Л., ваш взгляд. Что вы чувствовали?</w:t>
      </w:r>
    </w:p>
    <w:p w14:paraId="41C4F280" w14:textId="77777777" w:rsidR="00CC2464" w:rsidRDefault="00CC2464" w:rsidP="00CC2464">
      <w:pPr>
        <w:spacing w:after="0"/>
        <w:ind w:firstLine="567"/>
        <w:rPr>
          <w:i/>
        </w:rPr>
      </w:pPr>
      <w:r w:rsidRPr="006D70A1">
        <w:rPr>
          <w:i/>
        </w:rPr>
        <w:t>Из зала:</w:t>
      </w:r>
      <w:r>
        <w:rPr>
          <w:i/>
        </w:rPr>
        <w:t xml:space="preserve"> Я уже много раз воскрешалась и реагировала. Ну, наверное, несколько таких моментов. Крайний момент, это, когда говорили за ИВДИВО-Экономики. Потому что это физика для ИВДИВО-Парламента. И… Ну да, это не вывод, это просто впечатление, что вот этот месяц как-то синтез Сердца и Разума в силу определённых обстоятельств, он был важен, и вот это магнитное состояние Частей Разума и Сердца. Ну тоже это вот Практика, которую я выполняла. Ещё была такая мысль про то, что вот позиция определяет условия жизни. И… Я вспомнила, да, вот когда говорили про яйцо, я тебе так улыбнулась, потому что, вот если позиция определяет условия жизни, а говорилось о том, что для нас Синтез – это Синтез Мудрости, то вот когда мы говорим о взгляде, например, на Аватара Синтеза Мория, разными ракурсами, не знаю, там, 16-рицы, как Христос, как Теург, то можно же в этом увидеть, в этих позициях увидеть различные контексты Синтеза Мудрости. Ведь у Христа один уровень Мудрости, чем, например, Теург или Будды. И вот про то, что говорила О., там растягивание, то, может быть, это тоже такой поиск потенциала Мудрости ракурсом 16-рицы. Вот как-то так. </w:t>
      </w:r>
    </w:p>
    <w:p w14:paraId="3B97FE41" w14:textId="77777777" w:rsidR="00CC2464" w:rsidRPr="000658E0" w:rsidRDefault="00CC2464" w:rsidP="00CC2464">
      <w:pPr>
        <w:spacing w:after="0"/>
        <w:ind w:firstLine="567"/>
      </w:pPr>
      <w:r w:rsidRPr="000658E0">
        <w:t>Вполне.</w:t>
      </w:r>
      <w:r>
        <w:t xml:space="preserve"> Хорошо. </w:t>
      </w:r>
    </w:p>
    <w:p w14:paraId="5101D0B7" w14:textId="77777777" w:rsidR="00CC2464" w:rsidRDefault="00CC2464" w:rsidP="00CC2464">
      <w:pPr>
        <w:spacing w:after="0"/>
        <w:ind w:firstLine="567"/>
      </w:pPr>
      <w:r w:rsidRPr="006D70A1">
        <w:rPr>
          <w:i/>
        </w:rPr>
        <w:t>Из зала:</w:t>
      </w:r>
      <w:r>
        <w:rPr>
          <w:i/>
        </w:rPr>
        <w:t xml:space="preserve"> Л., а можно, извини, пожалуйста, вопрос. А вот ты сказала – взгляд на, например, Аватара Синтеза Морию, там, на Христа. Хочется спросить – есть, чем смотреть? </w:t>
      </w:r>
    </w:p>
    <w:p w14:paraId="4DB0D2CC" w14:textId="77777777" w:rsidR="00CC2464" w:rsidRDefault="00CC2464" w:rsidP="00CC2464">
      <w:pPr>
        <w:spacing w:after="0"/>
        <w:ind w:firstLine="567"/>
      </w:pPr>
      <w:r>
        <w:t xml:space="preserve">Конечно! Конечно, есть, чем смотреть. Ядром Должностной Полномочности и Синтезом Ядра Должностной Полномочности. Потому что, единственно, что вот я бы переформатировала, может, чуть-чуть помягче, не то, что есть, чем смотреть, а когда ты входишь в сопряжение Синтеза между тобою и Аватаром и просишь Аватара выявиться в работе с тобой или Христом, или Майтрейей, то взгляд формируется в работе с тобой или Христом, или Майтрейей, то взгляд формируется, как некая имперационность между вами. То есть, вы начинаете империровать действиями из оболочки, оболочки – то, что мы говорили, на Хум, приводили пример, когда ваше Хум с Хум Аватаром объединяется и начинает фиксироваться. Тогда с точки зрения Майтрейи, чем ты будешь едина с Кут Хуми и с Морией? Ну хотя бы Престолом, так же? Хотя бы Престолом. </w:t>
      </w:r>
    </w:p>
    <w:p w14:paraId="1393BF8B" w14:textId="77777777" w:rsidR="00CC2464" w:rsidRDefault="00CC2464" w:rsidP="00CC2464">
      <w:pPr>
        <w:spacing w:after="0"/>
        <w:ind w:firstLine="567"/>
        <w:rPr>
          <w:i/>
        </w:rPr>
      </w:pPr>
      <w:r w:rsidRPr="006D70A1">
        <w:rPr>
          <w:i/>
        </w:rPr>
        <w:t>Из зала:</w:t>
      </w:r>
      <w:r>
        <w:rPr>
          <w:i/>
        </w:rPr>
        <w:t xml:space="preserve"> Смыслами мало.</w:t>
      </w:r>
    </w:p>
    <w:p w14:paraId="2627EC66" w14:textId="77777777" w:rsidR="00B5177F" w:rsidRDefault="00CC2464" w:rsidP="00B5177F">
      <w:pPr>
        <w:spacing w:after="0"/>
        <w:ind w:firstLine="567"/>
        <w:rPr>
          <w:lang w:eastAsia="x-none"/>
        </w:rPr>
      </w:pPr>
      <w:r w:rsidRPr="00505630">
        <w:t xml:space="preserve">Смыслами мало. </w:t>
      </w:r>
      <w:r>
        <w:t xml:space="preserve">Вначале надо Частью. </w:t>
      </w:r>
      <w:r w:rsidRPr="00505630">
        <w:t>Смыслами мало.</w:t>
      </w:r>
      <w:r>
        <w:t xml:space="preserve"> Частью. А потом, если Престол или синтез двух Престолов объединится и вспыхнет состоянием вот этой вот Майтри в тебе, родится какой-то высокий смысл из тех высоких чувств, которые после всех преодолений </w:t>
      </w:r>
      <w:r>
        <w:lastRenderedPageBreak/>
        <w:t xml:space="preserve">низших чувств выведут тебя на чувства 62-го порядка во Владыку или выведут в Мудрость вначале. И потом из Престола или на основе Престола вспыхнет Истина Майтрейи, это, кстати, очень интересное состояние, Истина Христа, и уже у Христа будет эта Истина работать чем? Размышлением, так же? У Будды вспыхнет состояние Души. У Ману вспыхнет состояние Слова Отца или Нити Синтеза. А у Человека вспыхнет или Метафизическое Тело, либо вспыхнет Образ Отца. Понимаете? И только потом тогда в этом восприятии мы можем сказать, что пошло состояние смыслов или там пошло состояние высших чувств. И тогда, работая Буддой, фактически мы начинаем копить состояние высших чувств в преодолении всего. То есть тогда Мудрость преодолевает. Вот когда мы не хотим идти на Совет из-за болезни, не хватает мудрого преодоления, чтобы прийти на Совет. Понимаете, </w:t>
      </w:r>
      <w:r w:rsidRPr="003A0FDF">
        <w:rPr>
          <w:b/>
        </w:rPr>
        <w:t>преодолевает не тело, преодолевает Мудрость.</w:t>
      </w:r>
      <w:r>
        <w:t xml:space="preserve"> Вот тело болеет, а преодолевает Мудрость. Тело не преодолевает, оно просто входит в репликацию, и оно начинает внутри оздоравливаться набором тех Частностей, которые Физическое Тело начинает генерировать. Вот эту фразу услышали? Преодолевает Мудрость. Тело просто болеет. Более того, что оно может сделать, оно болеет. Более того, что оно может сделать. </w:t>
      </w:r>
      <w:r w:rsidRPr="003A0FDF">
        <w:rPr>
          <w:b/>
        </w:rPr>
        <w:t>Болезнь – это более того, что вы можете сделать</w:t>
      </w:r>
      <w:r>
        <w:t xml:space="preserve">. Не можете по-другому выйти из ситуации, идёт состояние преодоления чем-то. Болеть же можно и не физически. Болеть же можно отсутствием смыслов – это тоже болезнь. Вон, Лариса Николаевна к вам приезжала с Институтом Частей, а у неё одна из особенностей – </w:t>
      </w:r>
      <w:r w:rsidR="00B5177F">
        <w:t>это внутреннее здоровье Частей</w:t>
      </w:r>
      <w:r w:rsidR="00B5177F" w:rsidRPr="00B5177F">
        <w:t xml:space="preserve"> </w:t>
      </w:r>
      <w:r w:rsidR="00B5177F">
        <w:t>через что? – через рабочее явление Частностей. И вы проходили Институт и Физического Тела, и Институт Истины у вас был. Так же? Тогда вопрос, вот сейчас даже вспоминая то, что Лариса ментально глубоко, с точки зрения глубокого понимания, размышления, накручивала вам. А у неё глубокая ментальность. То есть она больше ментальным процессом дееспособит, чем телесным каким-то развитием. Ну, может быть, она и телесное развитие, тренировки вела, я не знаю этих Школ. Вот сейчас из того, что было, двух этих Школ: Физическое Тело и Истина, – что можно привнести в пользу дееспособности того, что мы сейчас говорим. Вначале Часть, потом Частность.</w:t>
      </w:r>
    </w:p>
    <w:p w14:paraId="64A4C1AB" w14:textId="77777777" w:rsidR="00B5177F" w:rsidRDefault="00B5177F" w:rsidP="00B5177F">
      <w:pPr>
        <w:spacing w:after="0"/>
        <w:ind w:firstLine="567"/>
        <w:rPr>
          <w:i/>
        </w:rPr>
      </w:pPr>
      <w:r>
        <w:rPr>
          <w:i/>
        </w:rPr>
        <w:t>Из зала: Я точно помню, что она говорила о болезнях Души, и дальше мы говорили о каких-то там характеристиках болезни. Ментальные болезни. Отсутствие смыслов. Мне кажется, что это очень красиво переводилось в контекст характеристик психологических. Как я понимаю, что такое психологические характеристики – это выраженность Частностей в тех или иных контекстах. Так или иначе, это болезнь Частей.</w:t>
      </w:r>
    </w:p>
    <w:p w14:paraId="1FA6BB4D" w14:textId="77777777" w:rsidR="00B5177F" w:rsidRDefault="00B5177F" w:rsidP="00B5177F">
      <w:pPr>
        <w:spacing w:after="0"/>
        <w:ind w:firstLine="567"/>
      </w:pPr>
      <w:r>
        <w:t>Да, непреодолевшиеся процессы.</w:t>
      </w:r>
    </w:p>
    <w:p w14:paraId="5A6C4E51" w14:textId="77777777" w:rsidR="00B5177F" w:rsidRDefault="00B5177F" w:rsidP="00B5177F">
      <w:pPr>
        <w:spacing w:after="0"/>
        <w:ind w:firstLine="567"/>
        <w:rPr>
          <w:i/>
        </w:rPr>
      </w:pPr>
      <w:r>
        <w:rPr>
          <w:i/>
        </w:rPr>
        <w:t xml:space="preserve">Из зала: Можно добавить? Например, чтобы это проявилось в материи, не хватает смыслов. Почему не появляется человек на Совете или ещё где-то. Не хватает связки смыслов. Ведь, смыслы силу какую-то дают. И получается, когда у тебя есть смысл на эту тему, зачем тебе сюда нужно прийти. И эти смыслы ты можешь объяснить сам себе хотя бы. </w:t>
      </w:r>
    </w:p>
    <w:p w14:paraId="08054EFF" w14:textId="77777777" w:rsidR="00B5177F" w:rsidRDefault="00B5177F" w:rsidP="00B5177F">
      <w:pPr>
        <w:spacing w:after="0"/>
        <w:ind w:firstLine="567"/>
        <w:rPr>
          <w:b/>
        </w:rPr>
      </w:pPr>
      <w:r>
        <w:t xml:space="preserve">От ведущего смысла. На Совет всегда приводят смыслы и внутренняя деятельность. Помните, мы долгое время были Ведущими? Мы учились, чтобы вести это явление. Сейчас мы ушли в Аватаров Должностной Полномочности. И внутри же это ведение осталось. И вот как раз, мы даже на питерском Синтезе с вами стяжали ведение Владыкой Синтеза индивидуального Синтеза. И мы с разными группами накручивали этот процесс, и потом это всё родилось в лично-ориентированный Синтез. То есть вначале мы стали Владыками личного Синтеза, этого индивидуального Синтеза. И через какое-то количество лет это всё родилось в лично-ориентированный Синтез Огня Большого Космоса в явлении Антропности такого-то там выражения в каждом из нас. Тогда получается, нет ведущих процессов, которые меня бы привели на Совет. А любой ведущий процесс – это генеральная линия. И вот если тогда между нами, когда мы говорили, включается командообразование как некая Парадигма Общего, как Общая Истина между нами. Меня не просто тянет на Совет, я иду туда, потому что понимаю, что я из него сделаю выводы, которые дома сама я не сделаю. То есть для меня это будет ведущий процесс организации с Аватаром Синтеза. Потому что сама войти в явление Мории – да, смогу, Отца – да, смогу, но именно на Совете включается потенциал 512-рицы Отца в каждом, и мы начинаем входить – фактически то, чем вы внутренне осуществляетесь, </w:t>
      </w:r>
      <w:r>
        <w:lastRenderedPageBreak/>
        <w:t xml:space="preserve">Физическим телом. Потому что как Л. сейчас сказала, что как раз Экономика является физикой для Парламента. Тогда </w:t>
      </w:r>
      <w:r>
        <w:rPr>
          <w:b/>
        </w:rPr>
        <w:t>вы являетесь физикой для Высшей Школы Синтеза и для Воли, то есть для Физического тела. И тогда не быть физически здесь – это фактически подвести внутреннюю физичность каждого из вас.</w:t>
      </w:r>
    </w:p>
    <w:p w14:paraId="4EB450BF" w14:textId="77777777" w:rsidR="00B5177F" w:rsidRDefault="00B5177F" w:rsidP="00B5177F">
      <w:pPr>
        <w:spacing w:after="0"/>
        <w:ind w:firstLine="567"/>
      </w:pPr>
      <w:r>
        <w:t>То же самое, как в вас офизичивается выражение Московии с точки зрения Цивилизации и Ока. Правильно? Просто подумайте на эту тему. Пропишите другие целеполагания планирования Синтеза на Советах Изначально Вышестоящего Отца. Хорошо. Спасибо.</w:t>
      </w:r>
    </w:p>
    <w:p w14:paraId="768A8D7E" w14:textId="77777777" w:rsidR="00B5177F" w:rsidRDefault="00B5177F" w:rsidP="00B5177F">
      <w:pPr>
        <w:spacing w:after="0"/>
        <w:ind w:firstLine="567"/>
        <w:rPr>
          <w:i/>
        </w:rPr>
      </w:pPr>
      <w:r>
        <w:rPr>
          <w:i/>
        </w:rPr>
        <w:t>Из зала: Я уже старалась отследить, пытаешься отследить течение Синтеза, то, с чего мы начали: впечатление о том, что было – внутренне ты пытаешься отследить синтезы, и происходит внутренняя ревизия, что у тебя и внутреннее пересинтезирование какое-то. И расстановка акцентов на то, что для тебя актуально.</w:t>
      </w:r>
    </w:p>
    <w:p w14:paraId="3C63205F" w14:textId="77777777" w:rsidR="00B5177F" w:rsidRDefault="00B5177F" w:rsidP="00B5177F">
      <w:pPr>
        <w:spacing w:after="0"/>
        <w:ind w:firstLine="567"/>
      </w:pPr>
      <w:r>
        <w:t>Что у вас получилось?</w:t>
      </w:r>
    </w:p>
    <w:p w14:paraId="41DDB141" w14:textId="77777777" w:rsidR="00B5177F" w:rsidRDefault="00B5177F" w:rsidP="00B5177F">
      <w:pPr>
        <w:spacing w:after="0"/>
        <w:ind w:firstLine="567"/>
        <w:rPr>
          <w:i/>
        </w:rPr>
      </w:pPr>
      <w:r>
        <w:rPr>
          <w:i/>
        </w:rPr>
        <w:t>Из зала: Течение, смотришь, насколько изменяется тематика, к чему приходим. К Совету, к актуальности присутствия всех. Я, например, думала, что у меня суточная работа, и как это простроить, чтобы попасть, это тоже проблема.</w:t>
      </w:r>
    </w:p>
    <w:p w14:paraId="70E5F529" w14:textId="77777777" w:rsidR="00B5177F" w:rsidRDefault="00B5177F" w:rsidP="00B5177F">
      <w:pPr>
        <w:spacing w:after="0"/>
        <w:ind w:firstLine="567"/>
      </w:pPr>
      <w:r>
        <w:t>Попросите условия у Кут Хуми, чтобы Советы были тогда, когда вы не на сутках. Хорошо. Н.?</w:t>
      </w:r>
    </w:p>
    <w:p w14:paraId="40FB0AF9" w14:textId="77777777" w:rsidR="00B5177F" w:rsidRDefault="00B5177F" w:rsidP="00B5177F">
      <w:pPr>
        <w:spacing w:after="0"/>
        <w:ind w:firstLine="567"/>
        <w:rPr>
          <w:i/>
        </w:rPr>
      </w:pPr>
      <w:r>
        <w:rPr>
          <w:i/>
        </w:rPr>
        <w:t>Из зала: В продолжение темы, которая прозвучала здесь ракурсом своей организации хотелось бы сказать: масштаб огн</w:t>
      </w:r>
      <w:proofErr w:type="gramStart"/>
      <w:r>
        <w:rPr>
          <w:i/>
        </w:rPr>
        <w:t>е-</w:t>
      </w:r>
      <w:proofErr w:type="gramEnd"/>
      <w:r>
        <w:rPr>
          <w:i/>
        </w:rPr>
        <w:t>, духо-, свето-, энергопотенциала в первую очередь зависит от позиции наблюдателя. Это включает не только микрокосм, макрокосм, но и степень ответственности каждого из нас за то, что происходит вокруг нас.</w:t>
      </w:r>
    </w:p>
    <w:p w14:paraId="79E0CDA4" w14:textId="77777777" w:rsidR="00B5177F" w:rsidRDefault="00B5177F" w:rsidP="00B5177F">
      <w:pPr>
        <w:spacing w:after="0"/>
        <w:ind w:firstLine="567"/>
      </w:pPr>
      <w:r>
        <w:t>Ок. Вот, ты сейчас в какой позиции наблюдателя, в каком сейчас наблюдателе?</w:t>
      </w:r>
    </w:p>
    <w:p w14:paraId="403E0EF4" w14:textId="77777777" w:rsidR="00B5177F" w:rsidRDefault="00B5177F" w:rsidP="00B5177F">
      <w:pPr>
        <w:spacing w:after="0"/>
        <w:ind w:firstLine="567"/>
        <w:rPr>
          <w:i/>
        </w:rPr>
      </w:pPr>
      <w:r>
        <w:rPr>
          <w:i/>
        </w:rPr>
        <w:t>Из зала: Как Аватаресса организации.</w:t>
      </w:r>
    </w:p>
    <w:p w14:paraId="27D08294" w14:textId="77777777" w:rsidR="00B5177F" w:rsidRDefault="00B5177F" w:rsidP="00B5177F">
      <w:pPr>
        <w:spacing w:after="0"/>
        <w:ind w:firstLine="567"/>
      </w:pPr>
      <w:r>
        <w:t>Хорошо. У тебя наблюдатель Аватар, то есть наблюдатель не Учитель, наблюдатель не Человек, а наблюдатель Аватар. Хорошо. И что наблюдаешь?</w:t>
      </w:r>
    </w:p>
    <w:p w14:paraId="052E3CBD" w14:textId="77777777" w:rsidR="00B5177F" w:rsidRDefault="00B5177F" w:rsidP="00B5177F">
      <w:pPr>
        <w:spacing w:after="0"/>
        <w:ind w:firstLine="567"/>
        <w:rPr>
          <w:i/>
        </w:rPr>
      </w:pPr>
      <w:r>
        <w:rPr>
          <w:i/>
        </w:rPr>
        <w:t>Из зала: Я хотела бы ещё продолжить.</w:t>
      </w:r>
    </w:p>
    <w:p w14:paraId="59DCD163" w14:textId="77777777" w:rsidR="00B5177F" w:rsidRDefault="00B5177F" w:rsidP="00B5177F">
      <w:pPr>
        <w:spacing w:after="0"/>
        <w:ind w:firstLine="567"/>
      </w:pPr>
      <w:r>
        <w:t>Продолжай.</w:t>
      </w:r>
    </w:p>
    <w:p w14:paraId="07599BAF" w14:textId="77777777" w:rsidR="00B5177F" w:rsidRDefault="00B5177F" w:rsidP="00B5177F">
      <w:pPr>
        <w:spacing w:after="0"/>
        <w:ind w:firstLine="567"/>
        <w:rPr>
          <w:i/>
        </w:rPr>
      </w:pPr>
      <w:r>
        <w:rPr>
          <w:i/>
        </w:rPr>
        <w:t>Из зала: Кроме позиции наблюдателя, которая очень важна, в данном случае, именно ответственностью. Они в связке. Планирование, то есть план синтеза, и наше планирование, и чуткость к Плану Синтеза Отца, и вот на базе всего этого только тогда идёт Вершение и свершение. И здесь очень важные моменты: время, которое выделяется на реализацию этого плана, и огня. То есть Вершение должно быть скоростным, быстрым. И вот только тогда, из всего, что перечислила, минимально, складывается наш масштаб огне-, духо-, свето-, энергопотенциала. Дела и Вершение очень необходимы для развития нашего Потенциала.</w:t>
      </w:r>
    </w:p>
    <w:p w14:paraId="13B63E73" w14:textId="77777777" w:rsidR="00B5177F" w:rsidRDefault="00B5177F" w:rsidP="00B5177F">
      <w:pPr>
        <w:spacing w:after="0"/>
        <w:ind w:firstLine="567"/>
      </w:pPr>
      <w:r>
        <w:t>Вы сейчас хотите нам сказать, что если каждый из нас как Аватар вникнет в Вершение Огня, которым мы ведём организацию, мы сложимся в состояние некой избыточности или сверхпассионарности для того, чтобы вывести вовне всей 32-рицей деятельность Аватара Синтеза Мории, Изначально Вышестоящего, и Аватара Синтеза Кут Хуми, Изначально Вышестоящего. Как вы будете стимулировать 32-ричное состояние Вершения 32 Огней от Поядающего до Синтеза? Стимулировать?</w:t>
      </w:r>
    </w:p>
    <w:p w14:paraId="51868C41" w14:textId="77777777" w:rsidR="00B5177F" w:rsidRDefault="00B5177F" w:rsidP="00B5177F">
      <w:pPr>
        <w:spacing w:after="0"/>
        <w:ind w:firstLine="567"/>
        <w:rPr>
          <w:i/>
        </w:rPr>
      </w:pPr>
      <w:r>
        <w:rPr>
          <w:i/>
        </w:rPr>
        <w:t>Из зала: Хотя бы разъяснять. На уровне Слова. Хотя бы доносить.</w:t>
      </w:r>
    </w:p>
    <w:p w14:paraId="31BF8895" w14:textId="77777777" w:rsidR="00B5177F" w:rsidRDefault="00B5177F" w:rsidP="00B5177F">
      <w:pPr>
        <w:spacing w:after="0"/>
        <w:ind w:firstLine="567"/>
      </w:pPr>
      <w:r>
        <w:t>Так. А ещё?</w:t>
      </w:r>
    </w:p>
    <w:p w14:paraId="1BE79658" w14:textId="77777777" w:rsidR="00B5177F" w:rsidRDefault="00B5177F" w:rsidP="00B5177F">
      <w:pPr>
        <w:spacing w:after="0"/>
        <w:ind w:firstLine="567"/>
        <w:rPr>
          <w:i/>
        </w:rPr>
      </w:pPr>
      <w:r>
        <w:rPr>
          <w:i/>
        </w:rPr>
        <w:t>Из зала: Ежедневно раскручиваю…</w:t>
      </w:r>
    </w:p>
    <w:p w14:paraId="1E7F7C1F" w14:textId="77777777" w:rsidR="00B5177F" w:rsidRDefault="00B5177F" w:rsidP="00B5177F">
      <w:pPr>
        <w:spacing w:after="0"/>
        <w:ind w:firstLine="567"/>
      </w:pPr>
      <w:r>
        <w:t>Не туда смотришь. Кто понимает вопрос, куда смотреть надо? На уровне чего пойдёт даже само разъяснение? Вы ни разу не сказали о своей Части. У вас уникальная Часть.</w:t>
      </w:r>
    </w:p>
    <w:p w14:paraId="1BC9760C" w14:textId="77777777" w:rsidR="00B5177F" w:rsidRDefault="00B5177F" w:rsidP="00B5177F">
      <w:pPr>
        <w:spacing w:after="0"/>
        <w:ind w:firstLine="567"/>
        <w:rPr>
          <w:i/>
        </w:rPr>
      </w:pPr>
      <w:r>
        <w:rPr>
          <w:i/>
        </w:rPr>
        <w:t>Из зала: Да, Головерсум… Позиция наблюдателя на уровне Головерсума.</w:t>
      </w:r>
    </w:p>
    <w:p w14:paraId="1AC27A76" w14:textId="77777777" w:rsidR="00B5177F" w:rsidRDefault="00B5177F" w:rsidP="00B5177F">
      <w:pPr>
        <w:spacing w:after="0"/>
        <w:ind w:firstLine="567"/>
        <w:rPr>
          <w:b/>
        </w:rPr>
      </w:pPr>
      <w:r>
        <w:t xml:space="preserve">На уровне Наблюдателя. То есть какой Наблюдатель стоит в Головерсуме. Ядро Головерсума все помнят? Какой там стоит наблюдатель? И если там не будет стоять Наблюдатель – Аватар Волей действия синтеза от Синтеза до Поядающего Огня просто не случится. И Головерсум что делает? — Он не может затухнуть, но, в принципе, Головерсум тухнет, перестаёт быть ярким от отсутствия ведущего акцента действия Тела, стоящего в Ядре или Головерсума, развёрнутого в ИВДИВО каждого. То есть синтез-картин Головерсума </w:t>
      </w:r>
      <w:r>
        <w:lastRenderedPageBreak/>
        <w:t xml:space="preserve">собирается из 32-рицы Совета Изначально Вышестоящего Отца, допустим. И </w:t>
      </w:r>
      <w:r>
        <w:rPr>
          <w:b/>
        </w:rPr>
        <w:t>Санкт-Петербург, развивается ИВДИВО территории 448-м архетипом ИВДИВО у Кут Хуми только на основании тех Головерсумных связок, которые системно держит вся 32-рица.</w:t>
      </w:r>
      <w:r>
        <w:t xml:space="preserve"> И если хоть один не придёт, уже Головерсум скажет: «Извините, работаю на 31-ричное, 30-ричное состояние». То есть сама Часть Отца начинает тут же подстраиваться или включаться в количественный Синтез Совета. И </w:t>
      </w:r>
      <w:r>
        <w:rPr>
          <w:b/>
        </w:rPr>
        <w:t>если вы долгий период времени не собирались 32-рицей, вы Дом тянете тем количеством синтеза, сколькорицей вы собираетесь на Совете.</w:t>
      </w:r>
      <w:r>
        <w:t xml:space="preserve"> То есть собираетесь стабильно 28, или 27, или 15, или 12. Вот вы Дом тянете этим. Все остальные как бы ПРИ. И вот здесь ПРИ – это не когда вас</w:t>
      </w:r>
      <w:proofErr w:type="gramStart"/>
      <w:r>
        <w:t xml:space="preserve"> П</w:t>
      </w:r>
      <w:proofErr w:type="gramEnd"/>
      <w:r>
        <w:t xml:space="preserve">ризывают, это когда вы ПРИ, то есть рядом. Вы смотрите. Понимаете? А на Мудрость смотреть нельзя. Что на зеркало пенять, коли что-то там кривое. То есть получается, что </w:t>
      </w:r>
      <w:r>
        <w:rPr>
          <w:b/>
        </w:rPr>
        <w:t>само подразделение отражает внутреннее состояние.</w:t>
      </w:r>
    </w:p>
    <w:p w14:paraId="31E0BB03" w14:textId="77777777" w:rsidR="00B5177F" w:rsidRDefault="00B5177F" w:rsidP="00B5177F">
      <w:pPr>
        <w:spacing w:after="0"/>
        <w:ind w:firstLine="567"/>
      </w:pPr>
      <w:r>
        <w:t>Знаете, есть такой анекдот: Сидит ананас напротив банана. Банан такой уже подвявший и показывает ананасу фотографию свою. На фотографии он такой чистенький, новенький, не помятенький, ни с какими испорченностями. Ананас говорит: «Что это ты такой? Здесь, на фотографии, один, а в жизни другой?» Банан говорит: «Это я недельной давности».</w:t>
      </w:r>
    </w:p>
    <w:p w14:paraId="15733A22" w14:textId="77777777" w:rsidR="00B5177F" w:rsidRDefault="00B5177F" w:rsidP="00B5177F">
      <w:pPr>
        <w:spacing w:after="0"/>
        <w:ind w:firstLine="567"/>
      </w:pPr>
      <w:r>
        <w:t>И у вас здесь то же, когда вы говорите на Совете, что у вас что-то с Кут Хуми, либо с Морией, если у вас нет 32-ричной связки, то вы недельной, месячной или сколькомесячной давности. Это я к тому, когда вы последний раз всей 32-рицей собирались? А ну, поласкайте наш слух, когда вы в Питере последний раз собирались 32-рицей?</w:t>
      </w:r>
    </w:p>
    <w:p w14:paraId="0089EE3E" w14:textId="77777777" w:rsidR="00B5177F" w:rsidRDefault="00B5177F" w:rsidP="00B5177F">
      <w:pPr>
        <w:spacing w:after="0"/>
        <w:ind w:firstLine="567"/>
        <w:rPr>
          <w:i/>
        </w:rPr>
      </w:pPr>
      <w:r>
        <w:rPr>
          <w:i/>
        </w:rPr>
        <w:t>Из зала: У нас будет дебют.</w:t>
      </w:r>
    </w:p>
    <w:p w14:paraId="4685635D" w14:textId="77777777" w:rsidR="00B5177F" w:rsidRDefault="00B5177F" w:rsidP="00B5177F">
      <w:pPr>
        <w:spacing w:after="0"/>
        <w:ind w:firstLine="567"/>
      </w:pPr>
      <w:r>
        <w:t xml:space="preserve">У вас будет дебют? Слышите слово: «Дебют!» — Офигеть! называется. Поэтому недельная давность банана – это ещё хорошо. А у вас вообще впервые. Ребята, так негоже. </w:t>
      </w:r>
      <w:r>
        <w:rPr>
          <w:b/>
        </w:rPr>
        <w:t>Это вообще неуважение к Аватару Синтеза, к Аватарам Синтеза организаций.</w:t>
      </w:r>
      <w:r>
        <w:t xml:space="preserve"> Всё нравоучения прекратились.</w:t>
      </w:r>
    </w:p>
    <w:p w14:paraId="0641D263" w14:textId="77777777" w:rsidR="00B5177F" w:rsidRDefault="00B5177F" w:rsidP="00B5177F">
      <w:pPr>
        <w:spacing w:after="0"/>
        <w:ind w:firstLine="567"/>
      </w:pPr>
      <w:r>
        <w:t>С., какой сон видел по ходу? 32-ричность Совета Изначально Вышестоящего Отца?</w:t>
      </w:r>
    </w:p>
    <w:p w14:paraId="2630D89D" w14:textId="77777777" w:rsidR="00B5177F" w:rsidRDefault="00B5177F" w:rsidP="00B5177F">
      <w:pPr>
        <w:spacing w:after="0"/>
        <w:ind w:firstLine="567"/>
        <w:rPr>
          <w:i/>
        </w:rPr>
      </w:pPr>
      <w:r>
        <w:rPr>
          <w:i/>
        </w:rPr>
        <w:t>Из зала: Увидеть Смысл в этом.</w:t>
      </w:r>
    </w:p>
    <w:p w14:paraId="3AF2BECD" w14:textId="77777777" w:rsidR="00B5177F" w:rsidRDefault="00B5177F" w:rsidP="00B5177F">
      <w:pPr>
        <w:spacing w:after="0"/>
        <w:ind w:firstLine="567"/>
      </w:pPr>
      <w:r>
        <w:t>Вот не рассуждай о смысле, сейчас просто скажи, что ты чувствуешь.</w:t>
      </w:r>
    </w:p>
    <w:p w14:paraId="0D8E880E" w14:textId="77777777" w:rsidR="00B5177F" w:rsidRDefault="00B5177F" w:rsidP="00B5177F">
      <w:pPr>
        <w:spacing w:after="0"/>
        <w:ind w:firstLine="567"/>
        <w:rPr>
          <w:i/>
        </w:rPr>
      </w:pPr>
      <w:r>
        <w:rPr>
          <w:i/>
        </w:rPr>
        <w:t>Из зала: На Совет получалось приехать, значит, не всё так плохо.</w:t>
      </w:r>
    </w:p>
    <w:p w14:paraId="300642CD" w14:textId="77777777" w:rsidR="00B5177F" w:rsidRDefault="00B5177F" w:rsidP="00B5177F">
      <w:pPr>
        <w:spacing w:after="0"/>
        <w:ind w:firstLine="567"/>
      </w:pPr>
      <w:r>
        <w:t>Тебе вообще нельзя, чтобы было плохо. Тебе только служение поможет. Я прямо установку тебе делаю на добро – только служение. Тебе нельзя по-другому. Только служение. И? Все всё записали. План личного действия.</w:t>
      </w:r>
    </w:p>
    <w:p w14:paraId="7B3D7169" w14:textId="77777777" w:rsidR="00B5177F" w:rsidRDefault="00B5177F" w:rsidP="00B5177F">
      <w:pPr>
        <w:spacing w:after="0"/>
        <w:ind w:firstLine="567"/>
        <w:rPr>
          <w:i/>
        </w:rPr>
      </w:pPr>
      <w:r>
        <w:rPr>
          <w:i/>
        </w:rPr>
        <w:t>Из зала: А что я ещё скажу?</w:t>
      </w:r>
    </w:p>
    <w:p w14:paraId="7F34B929" w14:textId="77777777" w:rsidR="00B5177F" w:rsidRDefault="00B5177F" w:rsidP="00B5177F">
      <w:pPr>
        <w:spacing w:after="0"/>
        <w:ind w:firstLine="567"/>
      </w:pPr>
      <w:r>
        <w:t>Всё. Хорошо. Л.?</w:t>
      </w:r>
    </w:p>
    <w:p w14:paraId="24B04904" w14:textId="77777777" w:rsidR="00B5177F" w:rsidRDefault="00B5177F" w:rsidP="00B5177F">
      <w:pPr>
        <w:spacing w:after="0"/>
        <w:ind w:firstLine="567"/>
        <w:rPr>
          <w:i/>
        </w:rPr>
      </w:pPr>
      <w:r>
        <w:rPr>
          <w:i/>
        </w:rPr>
        <w:t xml:space="preserve">Из зала: Совершенно </w:t>
      </w:r>
      <w:proofErr w:type="gramStart"/>
      <w:r>
        <w:rPr>
          <w:i/>
        </w:rPr>
        <w:t>согласна</w:t>
      </w:r>
      <w:proofErr w:type="gramEnd"/>
      <w:r>
        <w:rPr>
          <w:i/>
        </w:rPr>
        <w:t>, что физическим телом нужно участвовать в Совете, но например, у нас в Югре это сложно. В разных городах живём. Мы спасаемся он-лайн.</w:t>
      </w:r>
    </w:p>
    <w:p w14:paraId="19EDE051" w14:textId="77777777" w:rsidR="00B5177F" w:rsidRDefault="00B5177F" w:rsidP="00B5177F">
      <w:pPr>
        <w:spacing w:after="0"/>
        <w:ind w:firstLine="567"/>
      </w:pPr>
      <w:r>
        <w:t>Это точно спасение. Спасибо. Л.?</w:t>
      </w:r>
    </w:p>
    <w:p w14:paraId="55C3504D" w14:textId="77777777" w:rsidR="00B5177F" w:rsidRDefault="00B5177F" w:rsidP="00B5177F">
      <w:pPr>
        <w:spacing w:after="0"/>
        <w:ind w:firstLine="567"/>
        <w:rPr>
          <w:i/>
        </w:rPr>
      </w:pPr>
      <w:r>
        <w:rPr>
          <w:i/>
        </w:rPr>
        <w:t>Из зала: Что касается сопереживания, чувствования, как мы говорили. Когда шла линия Синтеза, я вникала в неё. Я была в синтезе со Святославом, Изначально Вышестоящим Аватаром Синтеза. У меня было такое ощущение, что у меня был взбудоражен весь внутренний мир. У меня было такое впечатление, что все мои Ядра, где записаны все мои Частности, они открепились откуда-то, где они сидели, и был такой ток, что называется, и особенно после фиксации Майтрейи взглядом Аватара и взгляда Аватара-Майтрейи, началось новое выстраивание, синтезирование, новая синтезность. Была синтезность, она была просто вся новая. И дальше формировался такой взгляд: «А как это будет дальше? А как это будет Христом? Как это будет Творцом? И то же было предчувствие, предмыслие, как это организующиеся новые частности в синтезе с Майтрейей, в синтезе со Святославом Синтезом Окскости. Но тогда как будет формироваться мир Святослава? С которым мы должны быть как команда ИВДИВО Ладога. Различными темами другими, частностями. Иначе кому же? Оно перестраивает некие связки Частностей. Эмпатия есть, она не может не быть.</w:t>
      </w:r>
    </w:p>
    <w:p w14:paraId="40EC81C0" w14:textId="77777777" w:rsidR="00B5177F" w:rsidRDefault="00B5177F" w:rsidP="00B5177F">
      <w:pPr>
        <w:spacing w:after="0"/>
        <w:ind w:firstLine="567"/>
      </w:pPr>
      <w:r>
        <w:t>Спасибо большое. М.?</w:t>
      </w:r>
    </w:p>
    <w:p w14:paraId="4C3A6C2E" w14:textId="77777777" w:rsidR="00B5177F" w:rsidRDefault="00B5177F" w:rsidP="00B5177F">
      <w:pPr>
        <w:spacing w:after="0"/>
        <w:ind w:firstLine="567"/>
        <w:rPr>
          <w:i/>
        </w:rPr>
      </w:pPr>
      <w:r>
        <w:rPr>
          <w:i/>
        </w:rPr>
        <w:lastRenderedPageBreak/>
        <w:t>Из зала: Первое, по поводу моей загруженности. Я сама удивилась тому ответу, который я дала, когда ты спрашивала, насколько я загружена. Когда я на свой вопрос: «Как всё успеть?», – услышала от Кут Хуми такой ответ: «Найди ещё какое-нибудь дело». Меня это конкретно озадачило, потому что и так много всего, и ещё какое-то дело или несколько! Но когда стала общаться: определённый избыток Синтеза более высокого порядка помогает отстроить то, что есть и включиться в какое-то новое действие. Наверное, незаметно этот процесс внутреннего общения происходил, что я так ответила, потому что я сама удивилась своему ответу. Сказать, что мне нечего делать, я не могу. Дел много и очень спасибо тем, кто помогает мне немного разгрузить. А по поводу того, что у нас сейчас происходит, меня заинтересовал такой ракурс, когда мы говорили об Общине Аватара Синтеза Мории Изначально Вышестоящего Аватара Синтеза Кут Хуми, где корень «общ-»: общее, Община. Меня интересовал такой вопрос, который я Аватару Синтеза Мории задавала: «А какая конституциональность?», – это ракурс синтеза меня заинтересовал. Что в Ипостасности Аватарам Синтеза рождается определённая Конституция и конституциональность в каждом из нас. (Во внутреннем мире) В ракурсе ответа Мории, я предположила, что конституциональность – это субъядерная организация мудрости, субстанциональность мудрости. Но ответ был – мы с О. перекликались в чём-то – в ракурсе 64, не могу сказать видов материи, синтезов видов материи. Тут у меня не последовательно всё начиналось, у меня совместилось несколько процессов, когда я синтезировалась своим Я с Я Мории по итогам ночного обучения, не как специальное действие. Мы вошли в такое состояние явления Мории, когда усилие не нужно предпринимать. Моё Я как продолжение Мории аватарски. Синтез причины и причины Мории – такое перетекание синтеза смыслов из причинного синтеза Мории рождается смысл Мудрости, дальше буддическое, потом в имическое, есмическое, опять куда-то в начало. И вот это такой эффект, когда выстраивается такой специалитет синтеза мудрости в функциональности тела Аватара в этом действии. Я в процессе. Потому что 64 не получилось: получилось что-то снизу, что-то сверху.</w:t>
      </w:r>
    </w:p>
    <w:p w14:paraId="7854FAD9" w14:textId="77777777" w:rsidR="00B5177F" w:rsidRDefault="00B5177F" w:rsidP="00B5177F">
      <w:pPr>
        <w:spacing w:after="0"/>
        <w:ind w:firstLine="567"/>
      </w:pPr>
      <w:r>
        <w:t>Хорошо. Спасибо большое. Г.?</w:t>
      </w:r>
    </w:p>
    <w:p w14:paraId="6F284460" w14:textId="77777777" w:rsidR="00B5177F" w:rsidRDefault="00B5177F" w:rsidP="00B5177F">
      <w:pPr>
        <w:spacing w:after="0"/>
        <w:ind w:firstLine="567"/>
        <w:rPr>
          <w:i/>
        </w:rPr>
      </w:pPr>
      <w:r>
        <w:rPr>
          <w:i/>
        </w:rPr>
        <w:t>Из зала: Такое чувство, такое проживание внутреннее как пространство, то пространство, которое оказалось, расширилось, то есть оказалось больше в два раза. И время. Как физика времени, рождение пассионарности что ли? Другой пассионарности в исполнении, внутренней.</w:t>
      </w:r>
    </w:p>
    <w:p w14:paraId="76D4064A" w14:textId="77777777" w:rsidR="00B5177F" w:rsidRDefault="00B5177F" w:rsidP="00B5177F">
      <w:pPr>
        <w:spacing w:after="0"/>
        <w:ind w:firstLine="567"/>
      </w:pPr>
      <w:r>
        <w:t>Бесспорно.</w:t>
      </w:r>
    </w:p>
    <w:p w14:paraId="3F0248FB" w14:textId="77777777" w:rsidR="00B5177F" w:rsidRDefault="00B5177F" w:rsidP="00B5177F">
      <w:pPr>
        <w:spacing w:after="0"/>
        <w:ind w:firstLine="567"/>
        <w:rPr>
          <w:i/>
        </w:rPr>
      </w:pPr>
      <w:r>
        <w:rPr>
          <w:i/>
        </w:rPr>
        <w:t>Из зала: Для подразделения работали Императивы Культуры, рождение созидания в Императивах Культуры.</w:t>
      </w:r>
    </w:p>
    <w:p w14:paraId="55B6A803" w14:textId="77777777" w:rsidR="00B5177F" w:rsidRDefault="00B5177F" w:rsidP="00B5177F">
      <w:pPr>
        <w:spacing w:after="0"/>
        <w:ind w:firstLine="567"/>
      </w:pPr>
      <w:r>
        <w:t xml:space="preserve">Что родилось в Культуре? Культура будет рождаться из чего? Из синтеза Частей, которые рождают во внутреннем мире синтез Частностей. Это будет Культура. Это рождалось? </w:t>
      </w:r>
    </w:p>
    <w:p w14:paraId="5B586B55" w14:textId="77777777" w:rsidR="00B5177F" w:rsidRDefault="00B5177F" w:rsidP="00B5177F">
      <w:pPr>
        <w:spacing w:after="0"/>
        <w:ind w:firstLine="567"/>
        <w:rPr>
          <w:i/>
        </w:rPr>
      </w:pPr>
      <w:r>
        <w:rPr>
          <w:i/>
        </w:rPr>
        <w:t>Из зала: Ну, какой-то такой вывод.</w:t>
      </w:r>
    </w:p>
    <w:p w14:paraId="6A1A7976" w14:textId="77777777" w:rsidR="00B5177F" w:rsidRDefault="00B5177F" w:rsidP="00B5177F">
      <w:pPr>
        <w:spacing w:after="0"/>
        <w:ind w:firstLine="567"/>
      </w:pPr>
      <w:r>
        <w:t>А Вы Аватаресса чего?</w:t>
      </w:r>
    </w:p>
    <w:p w14:paraId="14B29F0D" w14:textId="77777777" w:rsidR="00B5177F" w:rsidRDefault="00B5177F" w:rsidP="00B5177F">
      <w:pPr>
        <w:spacing w:after="0"/>
        <w:ind w:firstLine="567"/>
        <w:rPr>
          <w:i/>
        </w:rPr>
      </w:pPr>
      <w:r>
        <w:rPr>
          <w:i/>
        </w:rPr>
        <w:t>Из зала: Аватаресса Академии Синтез-Философии.</w:t>
      </w:r>
    </w:p>
    <w:p w14:paraId="238C80E1" w14:textId="77777777" w:rsidR="00B5177F" w:rsidRDefault="00B5177F" w:rsidP="00B5177F">
      <w:pPr>
        <w:spacing w:after="0"/>
        <w:ind w:firstLine="567"/>
      </w:pPr>
      <w:r>
        <w:t>Академии Синтез-Философии. Это как раз ваша работа. Внутренний мир, рождение Частей и Частностей в Культуре. Хорошо. Надо Философией выйти на какую-то Мудрость Окскую в Культуре. Хорошо.</w:t>
      </w:r>
    </w:p>
    <w:p w14:paraId="6038F255" w14:textId="77777777" w:rsidR="00B5177F" w:rsidRDefault="00B5177F" w:rsidP="00B5177F">
      <w:pPr>
        <w:spacing w:after="0"/>
        <w:ind w:firstLine="567"/>
      </w:pPr>
      <w:r>
        <w:t>Аватар Цивилизации?</w:t>
      </w:r>
    </w:p>
    <w:p w14:paraId="03B5825F" w14:textId="77777777" w:rsidR="00B5177F" w:rsidRDefault="00B5177F" w:rsidP="00B5177F">
      <w:pPr>
        <w:spacing w:after="0"/>
        <w:ind w:firstLine="567"/>
        <w:rPr>
          <w:i/>
        </w:rPr>
      </w:pPr>
      <w:r>
        <w:rPr>
          <w:i/>
        </w:rPr>
        <w:t>Из зала: Я не согласна была в самом начале, когда сказано было, что помещение – оно пустое. Оно не пустое. Помещение.</w:t>
      </w:r>
    </w:p>
    <w:p w14:paraId="655721AB" w14:textId="77777777" w:rsidR="00B5177F" w:rsidRDefault="00B5177F" w:rsidP="00B5177F">
      <w:pPr>
        <w:spacing w:after="0"/>
        <w:ind w:firstLine="567"/>
      </w:pPr>
      <w:r>
        <w:t>Да, его не было. Нарисовали своё восприятие. И всё.</w:t>
      </w:r>
    </w:p>
    <w:p w14:paraId="5AB38EF0" w14:textId="77777777" w:rsidR="00B5177F" w:rsidRDefault="00B5177F" w:rsidP="00B5177F">
      <w:pPr>
        <w:spacing w:after="0"/>
        <w:ind w:firstLine="567"/>
        <w:rPr>
          <w:i/>
        </w:rPr>
      </w:pPr>
      <w:r>
        <w:rPr>
          <w:i/>
        </w:rPr>
        <w:t xml:space="preserve">Из зала: Там была очень концентрированная среда. Когда я начала синтезироваться с Изначально Вышестоящим Аватаром Синтеза Морией, я как бы нырнула в эту концентрированную среду, и развернулась 16-рица Изначально Вышестоящего Отца, я так не видела, но Аватар Синтеза помогал мне, когда я стала между Иерархом и Человеком в центровке как в точке Шуньяты, и все 16 начали на меня фокусироваться через открытие Я как через Майтрейю. И такой интересный дальше процесс пошёл, когда я стала в какую-то </w:t>
      </w:r>
      <w:r>
        <w:rPr>
          <w:i/>
        </w:rPr>
        <w:lastRenderedPageBreak/>
        <w:t>центровку погружаться, может быть, это Око было, когда туда вывернулась наизнанку. Вот в какую-то центровку, точку стала погружаться, вывернулась. Не знаю.</w:t>
      </w:r>
    </w:p>
    <w:p w14:paraId="357F63A8" w14:textId="77777777" w:rsidR="00B5177F" w:rsidRDefault="00B5177F" w:rsidP="00B5177F">
      <w:pPr>
        <w:spacing w:after="0"/>
        <w:ind w:firstLine="567"/>
      </w:pPr>
      <w:r>
        <w:t>Отлично. Итог? Так и осталась?</w:t>
      </w:r>
    </w:p>
    <w:p w14:paraId="731EEF08" w14:textId="77777777" w:rsidR="00B5177F" w:rsidRDefault="00B5177F" w:rsidP="00B5177F">
      <w:pPr>
        <w:spacing w:after="0"/>
        <w:ind w:firstLine="567"/>
        <w:rPr>
          <w:i/>
        </w:rPr>
      </w:pPr>
      <w:r>
        <w:rPr>
          <w:i/>
        </w:rPr>
        <w:t>Из зала: Вот как раз спрашиваю у Аватара Синтеза Морию: «Что дальше?» — «Действуй». Он мне говорит: «Действуй». А я не знаю, что дальше. Должна дальше действовать, а я стою, не знаю, что дальше действовать.</w:t>
      </w:r>
    </w:p>
    <w:p w14:paraId="04C4FF4B" w14:textId="77777777" w:rsidR="00B5177F" w:rsidRDefault="00B5177F" w:rsidP="00B5177F">
      <w:pPr>
        <w:spacing w:after="0"/>
        <w:ind w:firstLine="567"/>
      </w:pPr>
      <w:r>
        <w:t>Потом обратно свернулась?</w:t>
      </w:r>
    </w:p>
    <w:p w14:paraId="14829D9E" w14:textId="77777777" w:rsidR="00B5177F" w:rsidRDefault="00B5177F" w:rsidP="00B5177F">
      <w:pPr>
        <w:spacing w:after="0"/>
        <w:ind w:firstLine="567"/>
        <w:rPr>
          <w:i/>
        </w:rPr>
      </w:pPr>
      <w:r>
        <w:rPr>
          <w:i/>
        </w:rPr>
        <w:t>Из зала: У меня просто другая среда, другое пространство стало. Просто то, что было вовне, стало внутри.</w:t>
      </w:r>
    </w:p>
    <w:p w14:paraId="71E560CE" w14:textId="77777777" w:rsidR="00B5177F" w:rsidRDefault="00B5177F" w:rsidP="00B5177F">
      <w:pPr>
        <w:spacing w:after="0"/>
        <w:ind w:firstLine="567"/>
      </w:pPr>
      <w:r>
        <w:t>Ладно. Вернулась на физику сейчас?</w:t>
      </w:r>
    </w:p>
    <w:p w14:paraId="07BFB7B3" w14:textId="77777777" w:rsidR="00B5177F" w:rsidRDefault="00B5177F" w:rsidP="00B5177F">
      <w:pPr>
        <w:spacing w:after="0"/>
        <w:ind w:firstLine="567"/>
        <w:rPr>
          <w:i/>
        </w:rPr>
      </w:pPr>
      <w:r>
        <w:rPr>
          <w:i/>
        </w:rPr>
        <w:t>Из зала: Да.</w:t>
      </w:r>
    </w:p>
    <w:p w14:paraId="60F7010D" w14:textId="77777777" w:rsidR="00B5177F" w:rsidRDefault="00B5177F" w:rsidP="00B5177F">
      <w:pPr>
        <w:spacing w:after="0"/>
        <w:ind w:firstLine="567"/>
      </w:pPr>
      <w:r>
        <w:t>Точно?</w:t>
      </w:r>
    </w:p>
    <w:p w14:paraId="7EF0444F" w14:textId="77777777" w:rsidR="00B5177F" w:rsidRDefault="00B5177F" w:rsidP="00B5177F">
      <w:pPr>
        <w:spacing w:after="0"/>
        <w:ind w:firstLine="567"/>
        <w:rPr>
          <w:i/>
        </w:rPr>
      </w:pPr>
      <w:r>
        <w:rPr>
          <w:i/>
        </w:rPr>
        <w:t>Из зала: Но это классное состояние.</w:t>
      </w:r>
    </w:p>
    <w:p w14:paraId="62797CD0" w14:textId="77777777" w:rsidR="00B5177F" w:rsidRDefault="00B5177F" w:rsidP="00B5177F">
      <w:pPr>
        <w:spacing w:after="0"/>
        <w:ind w:firstLine="567"/>
      </w:pPr>
      <w:r>
        <w:t>Зачем нужно было выворачиваться наизнанку?</w:t>
      </w:r>
    </w:p>
    <w:p w14:paraId="69B629FA" w14:textId="77777777" w:rsidR="00B5177F" w:rsidRDefault="00B5177F" w:rsidP="00B5177F">
      <w:pPr>
        <w:spacing w:after="0"/>
        <w:ind w:firstLine="567"/>
        <w:rPr>
          <w:i/>
        </w:rPr>
      </w:pPr>
      <w:r>
        <w:rPr>
          <w:i/>
        </w:rPr>
        <w:t xml:space="preserve">Из зала: Потому что мне предложил Изначально </w:t>
      </w:r>
      <w:proofErr w:type="gramStart"/>
      <w:r>
        <w:rPr>
          <w:i/>
        </w:rPr>
        <w:t>Вышестоящий</w:t>
      </w:r>
      <w:proofErr w:type="gramEnd"/>
      <w:r>
        <w:rPr>
          <w:i/>
        </w:rPr>
        <w:t xml:space="preserve"> Аватар Синтеза Мория это сделать. Вывернуться, войти, и может, уже какой-то обновлённой концентрацией синтеза стать.</w:t>
      </w:r>
    </w:p>
    <w:p w14:paraId="0C7543AD" w14:textId="77777777" w:rsidR="00B5177F" w:rsidRDefault="00B5177F" w:rsidP="00B5177F">
      <w:pPr>
        <w:spacing w:after="0"/>
        <w:ind w:firstLine="567"/>
      </w:pPr>
      <w:r>
        <w:t>Может быть, из внешнего войти во внутреннее? Тогда внутри нужно было возжечь что? Помнишь, мы вчера говорили: внутренне-внешнее. Внутренне войти во внутренний процесс, тогда Волей нужно было войти в действие Воли.</w:t>
      </w:r>
    </w:p>
    <w:p w14:paraId="09B1EDE3" w14:textId="77777777" w:rsidR="00B5177F" w:rsidRDefault="00B5177F" w:rsidP="00B5177F">
      <w:pPr>
        <w:spacing w:after="0"/>
        <w:ind w:firstLine="567"/>
        <w:rPr>
          <w:i/>
        </w:rPr>
      </w:pPr>
      <w:r>
        <w:rPr>
          <w:i/>
        </w:rPr>
        <w:t>Из зала: Он сказал: «Действуй!»</w:t>
      </w:r>
    </w:p>
    <w:p w14:paraId="09FFCD1F" w14:textId="77777777" w:rsidR="00B5177F" w:rsidRDefault="00B5177F" w:rsidP="00B5177F">
      <w:pPr>
        <w:spacing w:after="0"/>
        <w:ind w:firstLine="567"/>
      </w:pPr>
      <w:r>
        <w:t>Волей. И когда ты начинаешь действовать Волей, ты потом входишь в настоящий Синтез. Внутренне-внутренне. И в этом Синтезе что рождается?</w:t>
      </w:r>
    </w:p>
    <w:p w14:paraId="356CE5D2" w14:textId="77777777" w:rsidR="00B5177F" w:rsidRDefault="00B5177F" w:rsidP="00B5177F">
      <w:pPr>
        <w:spacing w:after="0"/>
        <w:ind w:firstLine="567"/>
        <w:rPr>
          <w:i/>
        </w:rPr>
      </w:pPr>
      <w:r>
        <w:rPr>
          <w:i/>
        </w:rPr>
        <w:t>Из зала: Синтез</w:t>
      </w:r>
    </w:p>
    <w:p w14:paraId="2DB96EAD" w14:textId="77777777" w:rsidR="00B5177F" w:rsidRDefault="00B5177F" w:rsidP="00B5177F">
      <w:pPr>
        <w:spacing w:after="0"/>
        <w:ind w:firstLine="567"/>
      </w:pPr>
      <w:r>
        <w:t>Тогда Синтез: «Действуй!» – Синтезом Любви. Ну, например, начать насыщать среду Академического явления Синтезом Любви. И стыковать Любовь с другими Огнями, когда ребята говорили, почему хоть и кажется, что долго. Но поверьте, кто проходил Академический для Владык Синтеза, помните, на второй день всегда вашу группу рассматривали какими-то действиями: «А что у вас?», – чтобы вы поговорили. И все там уже спят, сидят, на часы смотрят, умирают, потом опять воскрешаются, потому что вы участвуете в процессе всей командой. И вам значит, надо вникнуть в процесс, почему… В. же не довела эту мысль до конца. И только когда предложили, вывернуться обратно, войти из состояния внутренней воли, из внутренней волей выйти на синтез Любви, и вот Синтез Любви – это уже итог Воли, Мудрости, первичной Любви с Аватарами. Аватар Кут Хуми сейчас поднимает вопрос, что мы все находимся в вопросе состояния Любви. Чем эта любовь сфокусирована? Есть эмпатическое состояние или связь с Аватаром Синтеза Кут Хуми, любим ли мы Владыку внутренне. И получается, это вопрос Цивилизационных убеждений.</w:t>
      </w:r>
    </w:p>
    <w:p w14:paraId="3DD79DF7" w14:textId="77777777" w:rsidR="00B5177F" w:rsidRDefault="00B5177F" w:rsidP="00B5177F">
      <w:pPr>
        <w:spacing w:after="0"/>
        <w:ind w:firstLine="567"/>
      </w:pPr>
      <w:r>
        <w:t>И вопрос, насколько ты тогда во внутреннем мире убеждена, что тебе вседозволенность какая-то есть присутствующая в действии или, наоборот, мы приходим к тому, что на вседозволенности рождается доверие. На вседозволенности рождается доверие, когда Аватар, доверяя, любит нас, он допускает какие-то вещи, что мы можем делать, ну, «вывернулась» – что делать? – «ну, действуй!» И пока я не пойму, как действовать, я останусь вывернутой наизнанку. Мой внутренний мир частями просто фонит по залу Мории, а Мории это надо? – Вот. Или выход в открытое космическое пространство, а Отцу надо тебя ловить? Или Аватарессам Синтеза. Это состояние вседозволенности.</w:t>
      </w:r>
    </w:p>
    <w:p w14:paraId="13D3F2A3" w14:textId="77777777" w:rsidR="00B5177F" w:rsidRDefault="00B5177F" w:rsidP="00B5177F">
      <w:pPr>
        <w:spacing w:after="0"/>
        <w:ind w:firstLine="567"/>
      </w:pPr>
      <w:r>
        <w:rPr>
          <w:b/>
        </w:rPr>
        <w:t>Я бы тогда посмотрела на Санкт-Петербург с вопросом:</w:t>
      </w:r>
      <w:r w:rsidR="005D6A91">
        <w:rPr>
          <w:b/>
        </w:rPr>
        <w:t xml:space="preserve"> Много ли у вас дозволенности? </w:t>
      </w:r>
      <w:r>
        <w:t>И скорее всего, вы в Мудрости развязаны во вседозволенности. Есть состояние развязности. Есть развязность как человеческое поведение, а есть развязная мудрость, которая не действует строгими порядками Законов, Стандартов, неких алгоритмов действия, потому что любая Мудрость, она изначально алгоритмична. Делай раз – получишь два. И вы нарабатываете этот опыт как результат внутреннего мира.</w:t>
      </w:r>
    </w:p>
    <w:p w14:paraId="45100BE4" w14:textId="77777777" w:rsidR="008B772B" w:rsidRDefault="008B772B" w:rsidP="00B5177F">
      <w:pPr>
        <w:spacing w:after="0"/>
        <w:ind w:firstLine="567"/>
      </w:pPr>
      <w:r>
        <w:lastRenderedPageBreak/>
        <w:t>Вы скажете, ну Мудрость же там по-другому пе</w:t>
      </w:r>
      <w:r w:rsidR="005D6A91">
        <w:t xml:space="preserve">реводится, определение другое. </w:t>
      </w:r>
      <w:r>
        <w:t xml:space="preserve">Да, всё понятно, но внутренний мир – это результат ваших Частей. Если Части не Мудры, а во все дозволенной распущенности. Это как распущенный свитер, связать очень сложно, а распустить моток очень просто. </w:t>
      </w:r>
    </w:p>
    <w:p w14:paraId="13A4F7E8" w14:textId="77777777" w:rsidR="008B772B" w:rsidRDefault="008B772B" w:rsidP="00B5177F">
      <w:pPr>
        <w:spacing w:after="0"/>
        <w:ind w:firstLine="567"/>
      </w:pPr>
      <w:r>
        <w:t xml:space="preserve">Тогда получается, что Истина, она собирает из распущенности, чтобы внутренняя такая, так сказать, Светская общность с Отцом, или даже не с Отцом, а сначала с Аватарами Синтеза, приводило внутренее в высшее </w:t>
      </w:r>
      <w:r w:rsidRPr="005D6A91">
        <w:t>чувство, а не в низшее чувство. Поэтому и стоит всё на тройке в выражении Владыки, чтобы внутри в Буддичности пробудиться.</w:t>
      </w:r>
      <w:r>
        <w:t xml:space="preserve"> Ну, тут Буддичность было лишнее сказано, но вот у вас много вседозволенности. Не прийти на Совет это вседозволенность, понимаете? Или там не продумать работу какого-то действия – это вседозволенность. Если вы себя не организуете, Парадигма внутри срабатывать не будет. Она будет человеческой, но не Аватарской. </w:t>
      </w:r>
    </w:p>
    <w:p w14:paraId="3AC73D19" w14:textId="77777777" w:rsidR="008B772B" w:rsidRDefault="00CB3B4F" w:rsidP="00B5177F">
      <w:pPr>
        <w:spacing w:after="0"/>
        <w:ind w:firstLine="567"/>
      </w:pPr>
      <w:r>
        <w:t>Х</w:t>
      </w:r>
      <w:r w:rsidR="008B772B">
        <w:t>орошо. Спасибо большое! С</w:t>
      </w:r>
      <w:r>
        <w:t>.</w:t>
      </w:r>
      <w:r w:rsidR="008B772B">
        <w:t xml:space="preserve"> А</w:t>
      </w:r>
      <w:r>
        <w:t>.</w:t>
      </w:r>
      <w:r w:rsidR="008B772B">
        <w:t>?</w:t>
      </w:r>
    </w:p>
    <w:p w14:paraId="087FBC4E" w14:textId="7FF21125" w:rsidR="008B772B" w:rsidRDefault="008B772B" w:rsidP="00B5177F">
      <w:pPr>
        <w:spacing w:after="0"/>
        <w:ind w:firstLine="567"/>
      </w:pPr>
      <w:r w:rsidRPr="004837C0">
        <w:rPr>
          <w:i/>
        </w:rPr>
        <w:t>Из-зала</w:t>
      </w:r>
      <w:r w:rsidRPr="00903C1B">
        <w:t>:</w:t>
      </w:r>
      <w:r>
        <w:t xml:space="preserve"> </w:t>
      </w:r>
      <w:r w:rsidRPr="004837C0">
        <w:rPr>
          <w:i/>
        </w:rPr>
        <w:t>Я могу сказать, что разные такие этапы, когда внутренне вот в теле даже само, сам процесс разворачивался разными какими-то моментами, где-то это было растягиваемо, где-то масштабирование,</w:t>
      </w:r>
      <w:r>
        <w:rPr>
          <w:i/>
        </w:rPr>
        <w:t xml:space="preserve"> там</w:t>
      </w:r>
      <w:r w:rsidRPr="004837C0">
        <w:rPr>
          <w:i/>
        </w:rPr>
        <w:t xml:space="preserve"> где-то сплёскивался процесс. </w:t>
      </w:r>
      <w:r>
        <w:rPr>
          <w:i/>
        </w:rPr>
        <w:t xml:space="preserve">Я, </w:t>
      </w:r>
      <w:r w:rsidRPr="004837C0">
        <w:rPr>
          <w:i/>
        </w:rPr>
        <w:t>вот по итогу</w:t>
      </w:r>
      <w:r>
        <w:rPr>
          <w:i/>
        </w:rPr>
        <w:t xml:space="preserve">, </w:t>
      </w:r>
      <w:r w:rsidRPr="004837C0">
        <w:rPr>
          <w:i/>
        </w:rPr>
        <w:t>пришла к тому, что внутренне несколько таких внутренних</w:t>
      </w:r>
      <w:r>
        <w:rPr>
          <w:i/>
        </w:rPr>
        <w:t xml:space="preserve"> П</w:t>
      </w:r>
      <w:r w:rsidRPr="004837C0">
        <w:rPr>
          <w:i/>
        </w:rPr>
        <w:t>рактик</w:t>
      </w:r>
      <w:r>
        <w:rPr>
          <w:i/>
        </w:rPr>
        <w:t>, как бы</w:t>
      </w:r>
      <w:r w:rsidRPr="004837C0">
        <w:rPr>
          <w:i/>
        </w:rPr>
        <w:t xml:space="preserve"> осуществилось, развернулось. </w:t>
      </w:r>
      <w:r>
        <w:rPr>
          <w:i/>
        </w:rPr>
        <w:t>То есть к</w:t>
      </w:r>
      <w:r w:rsidRPr="004837C0">
        <w:rPr>
          <w:i/>
        </w:rPr>
        <w:t>аждый процесс</w:t>
      </w:r>
      <w:r>
        <w:rPr>
          <w:i/>
        </w:rPr>
        <w:t>,</w:t>
      </w:r>
      <w:r w:rsidRPr="004837C0">
        <w:rPr>
          <w:i/>
        </w:rPr>
        <w:t xml:space="preserve"> он продолжал предыдущий, это состояние как-то</w:t>
      </w:r>
      <w:r>
        <w:rPr>
          <w:i/>
        </w:rPr>
        <w:t xml:space="preserve"> вот, ну</w:t>
      </w:r>
      <w:r w:rsidRPr="004837C0">
        <w:rPr>
          <w:i/>
        </w:rPr>
        <w:t xml:space="preserve"> по нарастающей </w:t>
      </w:r>
      <w:r>
        <w:rPr>
          <w:i/>
        </w:rPr>
        <w:t>так</w:t>
      </w:r>
      <w:r w:rsidRPr="004837C0">
        <w:rPr>
          <w:i/>
        </w:rPr>
        <w:t xml:space="preserve"> происходило. И я вот с таким вопросом, задумалась, можно сказать. Было задано, что в нас рождают Аватары Синтеза, когда мы </w:t>
      </w:r>
      <w:r>
        <w:rPr>
          <w:i/>
        </w:rPr>
        <w:t>с ни</w:t>
      </w:r>
      <w:r w:rsidRPr="004837C0">
        <w:rPr>
          <w:i/>
        </w:rPr>
        <w:t>ми взаимодействуем</w:t>
      </w:r>
      <w:r>
        <w:rPr>
          <w:i/>
        </w:rPr>
        <w:t>?</w:t>
      </w:r>
      <w:r w:rsidRPr="004837C0">
        <w:rPr>
          <w:i/>
        </w:rPr>
        <w:t xml:space="preserve"> </w:t>
      </w:r>
      <w:r>
        <w:rPr>
          <w:i/>
        </w:rPr>
        <w:t>Или</w:t>
      </w:r>
      <w:r w:rsidRPr="004837C0">
        <w:rPr>
          <w:i/>
        </w:rPr>
        <w:t xml:space="preserve"> в н</w:t>
      </w:r>
      <w:r>
        <w:rPr>
          <w:i/>
        </w:rPr>
        <w:t>ас происходит какой-то процесс С</w:t>
      </w:r>
      <w:r w:rsidRPr="004837C0">
        <w:rPr>
          <w:i/>
        </w:rPr>
        <w:t>интезирования</w:t>
      </w:r>
      <w:r>
        <w:rPr>
          <w:i/>
        </w:rPr>
        <w:t>.</w:t>
      </w:r>
      <w:r w:rsidRPr="004837C0">
        <w:rPr>
          <w:i/>
        </w:rPr>
        <w:t xml:space="preserve"> </w:t>
      </w:r>
      <w:r>
        <w:rPr>
          <w:i/>
        </w:rPr>
        <w:t xml:space="preserve">Ну, вот </w:t>
      </w:r>
      <w:r w:rsidRPr="004837C0">
        <w:rPr>
          <w:i/>
        </w:rPr>
        <w:t xml:space="preserve">например того, что, когда мы растягиваемся </w:t>
      </w:r>
      <w:r>
        <w:rPr>
          <w:i/>
        </w:rPr>
        <w:t xml:space="preserve">на </w:t>
      </w:r>
      <w:r w:rsidRPr="004837C0">
        <w:rPr>
          <w:i/>
        </w:rPr>
        <w:t>внутренне</w:t>
      </w:r>
      <w:r>
        <w:rPr>
          <w:i/>
        </w:rPr>
        <w:t>,</w:t>
      </w:r>
      <w:r w:rsidRPr="004837C0">
        <w:rPr>
          <w:i/>
        </w:rPr>
        <w:t xml:space="preserve"> на возможность в</w:t>
      </w:r>
      <w:r>
        <w:rPr>
          <w:i/>
        </w:rPr>
        <w:t xml:space="preserve">от, в </w:t>
      </w:r>
      <w:r w:rsidRPr="004837C0">
        <w:rPr>
          <w:i/>
        </w:rPr>
        <w:t xml:space="preserve">16-ричной реализации, где, допустим, </w:t>
      </w:r>
      <w:proofErr w:type="gramStart"/>
      <w:r w:rsidRPr="004837C0">
        <w:rPr>
          <w:i/>
        </w:rPr>
        <w:t>какое-то</w:t>
      </w:r>
      <w:proofErr w:type="gramEnd"/>
      <w:r>
        <w:rPr>
          <w:i/>
        </w:rPr>
        <w:t xml:space="preserve"> </w:t>
      </w:r>
      <w:r w:rsidRPr="00C83C59">
        <w:rPr>
          <w:i/>
        </w:rPr>
        <w:t>выражения, ну какие-</w:t>
      </w:r>
      <w:r w:rsidRPr="004837C0">
        <w:rPr>
          <w:i/>
        </w:rPr>
        <w:t>то выражения нам не доступны</w:t>
      </w:r>
      <w:r w:rsidRPr="00C83C59">
        <w:rPr>
          <w:i/>
        </w:rPr>
        <w:t>. И у меня</w:t>
      </w:r>
      <w:r w:rsidRPr="004837C0">
        <w:rPr>
          <w:i/>
        </w:rPr>
        <w:t xml:space="preserve"> мысль такая возникла</w:t>
      </w:r>
      <w:r>
        <w:rPr>
          <w:i/>
        </w:rPr>
        <w:t xml:space="preserve"> просто возможно, что</w:t>
      </w:r>
      <w:r w:rsidRPr="004837C0">
        <w:rPr>
          <w:i/>
        </w:rPr>
        <w:t xml:space="preserve"> когда мы с Аватарами Синтеза нач</w:t>
      </w:r>
      <w:r>
        <w:rPr>
          <w:i/>
        </w:rPr>
        <w:t>инаем обсуждать или решать или</w:t>
      </w:r>
      <w:proofErr w:type="gramStart"/>
      <w:r>
        <w:rPr>
          <w:i/>
        </w:rPr>
        <w:t xml:space="preserve"> С</w:t>
      </w:r>
      <w:proofErr w:type="gramEnd"/>
      <w:r w:rsidRPr="004837C0">
        <w:rPr>
          <w:i/>
        </w:rPr>
        <w:t>интезировать какие-то, делать что-то по прямой непосредственной</w:t>
      </w:r>
      <w:r w:rsidR="00F153EA">
        <w:rPr>
          <w:i/>
        </w:rPr>
        <w:t xml:space="preserve"> </w:t>
      </w:r>
      <w:r w:rsidRPr="004837C0">
        <w:rPr>
          <w:i/>
        </w:rPr>
        <w:t>Должностной Полномочности, что возможно начинают вырабатываться какие-то объемы, либо</w:t>
      </w:r>
      <w:r w:rsidR="00F153EA">
        <w:rPr>
          <w:i/>
        </w:rPr>
        <w:t xml:space="preserve"> </w:t>
      </w:r>
      <w:r w:rsidRPr="004837C0">
        <w:rPr>
          <w:i/>
        </w:rPr>
        <w:t xml:space="preserve">Огня Жизни, </w:t>
      </w:r>
      <w:r>
        <w:rPr>
          <w:i/>
        </w:rPr>
        <w:t>либо</w:t>
      </w:r>
      <w:r w:rsidRPr="004837C0">
        <w:rPr>
          <w:i/>
        </w:rPr>
        <w:t xml:space="preserve"> специфики</w:t>
      </w:r>
      <w:r>
        <w:rPr>
          <w:i/>
        </w:rPr>
        <w:t xml:space="preserve"> какие то</w:t>
      </w:r>
      <w:r w:rsidRPr="004837C0">
        <w:rPr>
          <w:i/>
        </w:rPr>
        <w:t>, качества может быть</w:t>
      </w:r>
      <w:r w:rsidR="005D6A91">
        <w:rPr>
          <w:i/>
        </w:rPr>
        <w:t xml:space="preserve"> по видам жизни</w:t>
      </w:r>
      <w:r w:rsidRPr="004837C0">
        <w:rPr>
          <w:i/>
        </w:rPr>
        <w:t xml:space="preserve">, которые приводят </w:t>
      </w:r>
      <w:r>
        <w:rPr>
          <w:i/>
        </w:rPr>
        <w:t xml:space="preserve">вообще </w:t>
      </w:r>
      <w:r w:rsidRPr="004837C0">
        <w:rPr>
          <w:i/>
        </w:rPr>
        <w:t xml:space="preserve">к каким-то новым не то, чтобы реализациям, а постепенно начинает нарабатываться те же навыки, </w:t>
      </w:r>
      <w:r>
        <w:rPr>
          <w:i/>
        </w:rPr>
        <w:t xml:space="preserve">какие то </w:t>
      </w:r>
      <w:r w:rsidRPr="004837C0">
        <w:rPr>
          <w:i/>
        </w:rPr>
        <w:t>умения по тем видам жизни, которые еще не характеры, или те объемы жизни, которые еще не доступны, что они постепенно начинают</w:t>
      </w:r>
      <w:r>
        <w:rPr>
          <w:i/>
        </w:rPr>
        <w:t>, вот как бы</w:t>
      </w:r>
      <w:r w:rsidRPr="004837C0">
        <w:rPr>
          <w:i/>
        </w:rPr>
        <w:t xml:space="preserve"> более качественно формироваться что ли. Вот такое наблюдение такое</w:t>
      </w:r>
      <w:r>
        <w:rPr>
          <w:i/>
        </w:rPr>
        <w:t>, может</w:t>
      </w:r>
      <w:r w:rsidR="00F153EA">
        <w:rPr>
          <w:i/>
        </w:rPr>
        <w:t xml:space="preserve"> </w:t>
      </w:r>
      <w:r w:rsidRPr="004837C0">
        <w:rPr>
          <w:i/>
        </w:rPr>
        <w:t>не большое. Что я так не рассматривала каждый контакт с Аватарами Синтеза, где нарабатывается какая-то содержательность разного уровня, разного порядка.</w:t>
      </w:r>
    </w:p>
    <w:p w14:paraId="2767B61C" w14:textId="77777777" w:rsidR="008B772B" w:rsidRDefault="008B772B" w:rsidP="00B5177F">
      <w:pPr>
        <w:spacing w:after="0"/>
        <w:ind w:firstLine="567"/>
      </w:pPr>
      <w:r>
        <w:t xml:space="preserve">Хорошо. Спасибо вам большое. </w:t>
      </w:r>
    </w:p>
    <w:p w14:paraId="50C2055F" w14:textId="77777777" w:rsidR="008B772B" w:rsidRDefault="008B772B" w:rsidP="00B5177F">
      <w:pPr>
        <w:spacing w:after="0"/>
        <w:ind w:firstLine="567"/>
      </w:pPr>
      <w:r>
        <w:t>Тем, кто сказал, и кто не сказал тоже. Вот то, что мы сейчас видели не в частностях рассмотрения каких-то процессов индивидуально по вам, мы сейчас с вами говорили</w:t>
      </w:r>
      <w:r w:rsidR="00CB3B4F">
        <w:t xml:space="preserve"> о принципиально важных вещах. </w:t>
      </w:r>
      <w:r>
        <w:t xml:space="preserve">То есть вы выражали свою точку зрение, либо мнения, той картины внутреннего мира, в которой вы живёте как Аватар или Учитель, имеющий взгляд или сопереживающий на момент данного течения времени по заданному вопросу, ту обратную связь или те обратные выводы, которые вы физически выражали. </w:t>
      </w:r>
    </w:p>
    <w:p w14:paraId="3E54E601" w14:textId="77777777" w:rsidR="008B772B" w:rsidRPr="0052349B" w:rsidRDefault="008B772B" w:rsidP="00B5177F">
      <w:pPr>
        <w:spacing w:after="0"/>
        <w:ind w:firstLine="567"/>
      </w:pPr>
      <w:r>
        <w:t xml:space="preserve">Поэтому мы сейчас сначала выйдем к Кут Хуми стяжаем </w:t>
      </w:r>
      <w:r w:rsidRPr="004837C0">
        <w:rPr>
          <w:b/>
        </w:rPr>
        <w:t>Аватарскую Волю</w:t>
      </w:r>
      <w:r>
        <w:t xml:space="preserve"> количеством 81 девятиллиона Синтезов в действующий Синтез. Синтезируемся, с той 512-рицей действующего Синтеза, который был вчера запрошен у Изначально Вышестоящего Отца.</w:t>
      </w:r>
      <w:r w:rsidR="00CB3B4F">
        <w:t xml:space="preserve"> Вспыхнем этой Организацией и</w:t>
      </w:r>
      <w:r>
        <w:t xml:space="preserve"> пойдём с вами </w:t>
      </w:r>
      <w:r w:rsidRPr="00B5177F">
        <w:t xml:space="preserve">в разработанность, я так надеюсь, что у вас у всех есть </w:t>
      </w:r>
      <w:r w:rsidRPr="00CB3B4F">
        <w:t>320 Ядер Синтеза</w:t>
      </w:r>
      <w:r w:rsidRPr="00B5177F">
        <w:t xml:space="preserve"> внутреннего мира, мы это с вами стяжали.</w:t>
      </w:r>
      <w:r>
        <w:t xml:space="preserve"> </w:t>
      </w:r>
    </w:p>
    <w:p w14:paraId="5A087BB2" w14:textId="77777777" w:rsidR="008B772B" w:rsidRDefault="008B772B" w:rsidP="008B772B">
      <w:pPr>
        <w:spacing w:after="0"/>
        <w:ind w:firstLine="567"/>
        <w:contextualSpacing/>
      </w:pPr>
      <w:r w:rsidRPr="00B55217">
        <w:t xml:space="preserve">И вот нам нужно </w:t>
      </w:r>
      <w:r>
        <w:t>в это явление</w:t>
      </w:r>
      <w:r w:rsidRPr="00B55217">
        <w:t xml:space="preserve"> </w:t>
      </w:r>
      <w:r w:rsidRPr="00CB3B4F">
        <w:t>320 Ядер Синтеза внутреннего Мира стяжать Истину внутреннего мира.</w:t>
      </w:r>
      <w:r w:rsidRPr="00B55217">
        <w:t xml:space="preserve"> Я уже об этом ранее сказала, когда количество Истин пойдёт, каждая Истина одна в одно Ядро внутреннего мира,</w:t>
      </w:r>
      <w:r>
        <w:t xml:space="preserve"> </w:t>
      </w:r>
      <w:r w:rsidRPr="00B55217">
        <w:t>вспыхнет</w:t>
      </w:r>
      <w:r>
        <w:t xml:space="preserve"> общее состояние Синтеза Истины</w:t>
      </w:r>
      <w:r w:rsidRPr="00B55217">
        <w:t>. И</w:t>
      </w:r>
      <w:r>
        <w:t xml:space="preserve"> наша задача – </w:t>
      </w:r>
      <w:r w:rsidRPr="00B55217">
        <w:t>насытить внутре</w:t>
      </w:r>
      <w:r>
        <w:t>нний мир от Человека до Аватара Истиной</w:t>
      </w:r>
      <w:r w:rsidRPr="00B55217">
        <w:t xml:space="preserve"> Изначально Вышестоящего Отца. Ч</w:t>
      </w:r>
      <w:r>
        <w:t>то</w:t>
      </w:r>
      <w:r w:rsidRPr="00B55217">
        <w:t>бы потом, когда мы второй Практикой</w:t>
      </w:r>
      <w:r>
        <w:t xml:space="preserve"> начали с</w:t>
      </w:r>
      <w:r w:rsidRPr="00B55217">
        <w:t>интезиров</w:t>
      </w:r>
      <w:r>
        <w:t>ать</w:t>
      </w:r>
      <w:r w:rsidRPr="00B55217">
        <w:t xml:space="preserve"> эту общую Истину, </w:t>
      </w:r>
      <w:r>
        <w:t xml:space="preserve">у </w:t>
      </w:r>
      <w:r w:rsidRPr="00B55217">
        <w:t>нас разошлось явление Истины внутреннего мира</w:t>
      </w:r>
      <w:r>
        <w:t xml:space="preserve"> на</w:t>
      </w:r>
      <w:r w:rsidRPr="00B55217">
        <w:t xml:space="preserve"> 8</w:t>
      </w:r>
      <w:r>
        <w:t xml:space="preserve"> миллиардов 500 миллионов </w:t>
      </w:r>
      <w:r w:rsidRPr="00B55217">
        <w:t>человечества</w:t>
      </w:r>
      <w:r>
        <w:t xml:space="preserve">, и внутренний мир – </w:t>
      </w:r>
      <w:r w:rsidRPr="00B55217">
        <w:t>вот то</w:t>
      </w:r>
      <w:r>
        <w:t>,</w:t>
      </w:r>
      <w:r w:rsidRPr="00B55217">
        <w:t xml:space="preserve"> что</w:t>
      </w:r>
      <w:r>
        <w:t xml:space="preserve"> у В. не до</w:t>
      </w:r>
      <w:r w:rsidRPr="00B55217">
        <w:t>произошло, он</w:t>
      </w:r>
      <w:r>
        <w:t xml:space="preserve"> не заработал – </w:t>
      </w:r>
      <w:r w:rsidRPr="00B55217">
        <w:t xml:space="preserve">то есть внутренний мир </w:t>
      </w:r>
      <w:r w:rsidRPr="00B55217">
        <w:lastRenderedPageBreak/>
        <w:t>начинает работать тогда, когда мы входим в субстанцию</w:t>
      </w:r>
      <w:r>
        <w:t xml:space="preserve"> и содержание</w:t>
      </w:r>
      <w:r w:rsidRPr="00B55217">
        <w:t xml:space="preserve"> как</w:t>
      </w:r>
      <w:r>
        <w:t xml:space="preserve"> </w:t>
      </w:r>
      <w:r w:rsidRPr="00B55217">
        <w:t>частност</w:t>
      </w:r>
      <w:r>
        <w:t>и Истины, н</w:t>
      </w:r>
      <w:r w:rsidRPr="00B55217">
        <w:t>ачинаем чувствовать Истину, вот то</w:t>
      </w:r>
      <w:r>
        <w:t>,</w:t>
      </w:r>
      <w:r w:rsidRPr="00B55217">
        <w:t xml:space="preserve"> что я говорю, почувствуйте Мудрость и почувствуйте Истину их </w:t>
      </w:r>
      <w:r>
        <w:t>внутренним состоянием, мы ее чувствуем содержанием</w:t>
      </w:r>
      <w:r w:rsidRPr="00FC2E1B">
        <w:t>.</w:t>
      </w:r>
      <w:r w:rsidRPr="00B55217">
        <w:t xml:space="preserve"> </w:t>
      </w:r>
    </w:p>
    <w:p w14:paraId="127E3282" w14:textId="77777777" w:rsidR="008B772B" w:rsidRDefault="008B772B" w:rsidP="008B772B">
      <w:pPr>
        <w:spacing w:after="0"/>
        <w:ind w:firstLine="567"/>
        <w:contextualSpacing/>
      </w:pPr>
      <w:r>
        <w:t>И в</w:t>
      </w:r>
      <w:r w:rsidR="00CB3B4F">
        <w:t xml:space="preserve">от попробуйте </w:t>
      </w:r>
      <w:r w:rsidRPr="00B55217">
        <w:t>увидеть процессы</w:t>
      </w:r>
      <w:r>
        <w:t>,</w:t>
      </w:r>
      <w:r w:rsidRPr="00B55217">
        <w:t xml:space="preserve"> когда из 8 миллиардов Синтеза</w:t>
      </w:r>
      <w:r>
        <w:t xml:space="preserve"> </w:t>
      </w:r>
      <w:r w:rsidRPr="00B55217">
        <w:t>Истина</w:t>
      </w:r>
      <w:r>
        <w:t>,</w:t>
      </w:r>
      <w:r w:rsidRPr="00B55217">
        <w:t xml:space="preserve"> расходясь по внутреннему миру Человечеству на Планете Земля,</w:t>
      </w:r>
      <w:r>
        <w:t xml:space="preserve"> рождает чувства, а</w:t>
      </w:r>
      <w:r w:rsidRPr="00B55217">
        <w:t xml:space="preserve"> люди </w:t>
      </w:r>
      <w:r>
        <w:t xml:space="preserve">сидят </w:t>
      </w:r>
      <w:r w:rsidRPr="00FC2E1B">
        <w:t>на чувствах,</w:t>
      </w:r>
      <w:r>
        <w:t xml:space="preserve"> и</w:t>
      </w:r>
      <w:r w:rsidRPr="00B55217">
        <w:t xml:space="preserve"> </w:t>
      </w:r>
      <w:r w:rsidRPr="00CB3B4F">
        <w:rPr>
          <w:b/>
        </w:rPr>
        <w:t>можно приучить себя чувствовать Истину в Изначально Вышестоящего Отца или Аватара Синтеза</w:t>
      </w:r>
      <w:r w:rsidRPr="00B55217">
        <w:t xml:space="preserve">. Это </w:t>
      </w:r>
      <w:r>
        <w:t>не сложится</w:t>
      </w:r>
      <w:r w:rsidRPr="00B55217">
        <w:t xml:space="preserve"> за один год, за один за один процесс. Но когда</w:t>
      </w:r>
      <w:r w:rsidR="00CB3B4F">
        <w:t xml:space="preserve"> мы подойдём к экстранализации </w:t>
      </w:r>
      <w:r>
        <w:t>ИВДИВО-Академии Синтез Философии – э</w:t>
      </w:r>
      <w:r w:rsidRPr="00B55217">
        <w:t>то будет через 300 лет, ну 200 с чем то, через 3</w:t>
      </w:r>
      <w:r>
        <w:t>00 лет – т</w:t>
      </w:r>
      <w:r w:rsidRPr="00B55217">
        <w:t>огда мы</w:t>
      </w:r>
      <w:r>
        <w:t>,</w:t>
      </w:r>
      <w:r w:rsidRPr="00B55217">
        <w:t xml:space="preserve"> как раз</w:t>
      </w:r>
      <w:r>
        <w:t>,</w:t>
      </w:r>
      <w:r w:rsidR="00CB3B4F">
        <w:t xml:space="preserve"> пойдё</w:t>
      </w:r>
      <w:r w:rsidRPr="00B55217">
        <w:t>м тем</w:t>
      </w:r>
      <w:r>
        <w:t>,</w:t>
      </w:r>
      <w:r w:rsidRPr="00B55217">
        <w:t xml:space="preserve"> что мы заложили сегодняш</w:t>
      </w:r>
      <w:r>
        <w:t>ними основами состояния Синтеза</w:t>
      </w:r>
      <w:r w:rsidRPr="00B55217">
        <w:t xml:space="preserve">. Вот как бы такой процесс, который у нас пойдёт. </w:t>
      </w:r>
    </w:p>
    <w:p w14:paraId="0E646CB6" w14:textId="77777777" w:rsidR="008B772B" w:rsidRDefault="008B772B" w:rsidP="008B772B">
      <w:pPr>
        <w:spacing w:after="0"/>
        <w:ind w:firstLine="567"/>
        <w:contextualSpacing/>
      </w:pPr>
      <w:r>
        <w:t>То, что в</w:t>
      </w:r>
      <w:r w:rsidRPr="00B55217">
        <w:t>ас не удивит</w:t>
      </w:r>
      <w:r>
        <w:t>ь</w:t>
      </w:r>
      <w:r w:rsidRPr="00B55217">
        <w:t xml:space="preserve"> </w:t>
      </w:r>
      <w:r>
        <w:t>3</w:t>
      </w:r>
      <w:r w:rsidRPr="00B55217">
        <w:t>20</w:t>
      </w:r>
      <w:r w:rsidR="00CB3B4F">
        <w:t xml:space="preserve"> </w:t>
      </w:r>
      <w:r w:rsidRPr="00B55217">
        <w:t>видами Ядер Синтез</w:t>
      </w:r>
      <w:r>
        <w:t>а внутреннего мира, а вот Истиной</w:t>
      </w:r>
      <w:r w:rsidRPr="00B55217">
        <w:t xml:space="preserve"> во внутренний мир 320-ричност</w:t>
      </w:r>
      <w:r>
        <w:t>ью</w:t>
      </w:r>
      <w:r w:rsidRPr="00B55217">
        <w:t>, вас</w:t>
      </w:r>
      <w:r>
        <w:t xml:space="preserve"> удивить. И</w:t>
      </w:r>
      <w:r w:rsidRPr="00B55217">
        <w:t xml:space="preserve"> ещё такой момент. Не ищите в любом выражении</w:t>
      </w:r>
      <w:r>
        <w:t xml:space="preserve"> Синтеза что-то новое – </w:t>
      </w:r>
      <w:r w:rsidRPr="00B55217">
        <w:t>это не очень хоро</w:t>
      </w:r>
      <w:r>
        <w:t>шо для вас</w:t>
      </w:r>
      <w:r w:rsidRPr="00B55217">
        <w:t xml:space="preserve"> как для Должностно-Полномочного. Не идите на новизну. Идите на стяжания, которые вам не доступно</w:t>
      </w:r>
      <w:r>
        <w:t>,</w:t>
      </w:r>
      <w:r w:rsidRPr="00B55217">
        <w:t xml:space="preserve"> или стяжания, которые вы не знаете, как внутри развить. Вот тогда это будет корректно.</w:t>
      </w:r>
      <w:r>
        <w:t xml:space="preserve"> Вот о</w:t>
      </w:r>
      <w:r w:rsidRPr="00B55217">
        <w:t>бъяснила</w:t>
      </w:r>
      <w:r>
        <w:t>?</w:t>
      </w:r>
      <w:r w:rsidRPr="00B55217">
        <w:t xml:space="preserve"> То есть, не охотьтесь за </w:t>
      </w:r>
      <w:r>
        <w:t xml:space="preserve">новым. </w:t>
      </w:r>
      <w:r w:rsidRPr="00CB3B4F">
        <w:rPr>
          <w:b/>
        </w:rPr>
        <w:t>Идите за тем, что вам не</w:t>
      </w:r>
      <w:r w:rsidR="00CB3B4F">
        <w:rPr>
          <w:b/>
        </w:rPr>
        <w:t>понятно, даже в стяжании,</w:t>
      </w:r>
      <w:r w:rsidRPr="00CB3B4F">
        <w:rPr>
          <w:b/>
        </w:rPr>
        <w:t xml:space="preserve"> которое вы знаете</w:t>
      </w:r>
      <w:r w:rsidRPr="00B55217">
        <w:t xml:space="preserve">. Вот это будет правильный процесс внутренней мудрости. </w:t>
      </w:r>
    </w:p>
    <w:p w14:paraId="3DAB4088" w14:textId="77777777" w:rsidR="008B772B" w:rsidRDefault="008B772B" w:rsidP="008B772B">
      <w:pPr>
        <w:spacing w:after="0"/>
        <w:ind w:firstLine="567"/>
        <w:contextualSpacing/>
      </w:pPr>
      <w:r w:rsidRPr="00B55217">
        <w:t>Это</w:t>
      </w:r>
      <w:r>
        <w:t>,</w:t>
      </w:r>
      <w:r w:rsidRPr="00B55217">
        <w:t xml:space="preserve"> наверное</w:t>
      </w:r>
      <w:r>
        <w:t>,</w:t>
      </w:r>
      <w:r w:rsidRPr="00B55217">
        <w:t xml:space="preserve"> вывод</w:t>
      </w:r>
      <w:r>
        <w:t>, который</w:t>
      </w:r>
      <w:r w:rsidRPr="00B55217">
        <w:t xml:space="preserve"> мы </w:t>
      </w:r>
      <w:r>
        <w:t xml:space="preserve">с </w:t>
      </w:r>
      <w:r w:rsidRPr="00B55217">
        <w:t xml:space="preserve">Морией </w:t>
      </w:r>
      <w:r>
        <w:t xml:space="preserve">сейчас </w:t>
      </w:r>
      <w:r w:rsidRPr="00B55217">
        <w:t xml:space="preserve">сможем сделать для вас. Аватар очень терпеливый, вот несколько раз можно </w:t>
      </w:r>
      <w:r>
        <w:t xml:space="preserve">было вас </w:t>
      </w:r>
      <w:r w:rsidRPr="00B55217">
        <w:t xml:space="preserve">прервать, </w:t>
      </w:r>
      <w:r>
        <w:t>и уже п</w:t>
      </w:r>
      <w:r w:rsidRPr="00B55217">
        <w:t xml:space="preserve">ойти в Практику </w:t>
      </w:r>
      <w:r>
        <w:t xml:space="preserve">в </w:t>
      </w:r>
      <w:r w:rsidRPr="00B55217">
        <w:t>коллективн</w:t>
      </w:r>
      <w:r>
        <w:t>ую</w:t>
      </w:r>
      <w:r w:rsidRPr="00B55217">
        <w:t xml:space="preserve"> в работу</w:t>
      </w:r>
      <w:r>
        <w:t>, я всё время</w:t>
      </w:r>
      <w:r w:rsidR="00CB3B4F">
        <w:t xml:space="preserve"> смотрела </w:t>
      </w:r>
      <w:r>
        <w:t xml:space="preserve">на Морию, на </w:t>
      </w:r>
      <w:r w:rsidRPr="00B55217">
        <w:t>Кут Хуми</w:t>
      </w:r>
      <w:r>
        <w:t xml:space="preserve"> – они говорили</w:t>
      </w:r>
      <w:r w:rsidRPr="00B55217">
        <w:t xml:space="preserve"> </w:t>
      </w:r>
      <w:r>
        <w:t>«</w:t>
      </w:r>
      <w:r w:rsidRPr="00B55217">
        <w:t>продолжайте, продолжайте</w:t>
      </w:r>
      <w:r>
        <w:t>»</w:t>
      </w:r>
      <w:r w:rsidRPr="00B55217">
        <w:t xml:space="preserve">, то есть не спешите. И вот это вот, как раз состояние </w:t>
      </w:r>
      <w:proofErr w:type="gramStart"/>
      <w:r w:rsidRPr="00B55217">
        <w:t>терпения</w:t>
      </w:r>
      <w:proofErr w:type="gramEnd"/>
      <w:r w:rsidRPr="00B55217">
        <w:t xml:space="preserve"> когда Владыка, слушая вас физически, вы так</w:t>
      </w:r>
      <w:r>
        <w:t xml:space="preserve"> внутри могли думать о другом, н</w:t>
      </w:r>
      <w:r w:rsidRPr="00B55217">
        <w:t>о сказали бы то</w:t>
      </w:r>
      <w:r>
        <w:t>, что по-</w:t>
      </w:r>
      <w:r w:rsidRPr="00B55217">
        <w:t>настоящему вас ведёт со смыслами во внешнем осуществлении.</w:t>
      </w:r>
      <w:r>
        <w:t xml:space="preserve"> И</w:t>
      </w:r>
      <w:r w:rsidRPr="00B55217">
        <w:t xml:space="preserve"> когда вы говорите вовне, включается процесс</w:t>
      </w:r>
      <w:r>
        <w:t xml:space="preserve"> – </w:t>
      </w:r>
      <w:r w:rsidRPr="00B55217">
        <w:t>есть такой вопрос</w:t>
      </w:r>
      <w:r>
        <w:t>, на</w:t>
      </w:r>
      <w:r w:rsidRPr="00B55217">
        <w:t xml:space="preserve"> что</w:t>
      </w:r>
      <w:r>
        <w:t xml:space="preserve"> вы па</w:t>
      </w:r>
      <w:r w:rsidRPr="00B55217">
        <w:t>дкие?</w:t>
      </w:r>
      <w:r>
        <w:t xml:space="preserve"> Есть такое состояние. Вы па</w:t>
      </w:r>
      <w:r w:rsidRPr="00B55217">
        <w:t>дкие на первостяжания</w:t>
      </w:r>
      <w:r w:rsidR="005D6A91">
        <w:t>,</w:t>
      </w:r>
      <w:r w:rsidRPr="00B55217">
        <w:t xml:space="preserve"> или вы внутри начинаете, как бы включатся в процесс и западать на то стяжание, которое не новое, но вами не разработано. </w:t>
      </w:r>
    </w:p>
    <w:p w14:paraId="6DD78702" w14:textId="77777777" w:rsidR="008B772B" w:rsidRDefault="008B772B" w:rsidP="008B772B">
      <w:pPr>
        <w:spacing w:after="0"/>
        <w:ind w:firstLine="567"/>
        <w:contextualSpacing/>
      </w:pPr>
      <w:r w:rsidRPr="00B55217">
        <w:t xml:space="preserve">И вот </w:t>
      </w:r>
      <w:r w:rsidRPr="00CB3B4F">
        <w:rPr>
          <w:b/>
        </w:rPr>
        <w:t>в Мудрости вы должны западать</w:t>
      </w:r>
      <w:r w:rsidRPr="00C75E01">
        <w:t>,</w:t>
      </w:r>
      <w:r w:rsidRPr="00B55217">
        <w:t xml:space="preserve"> </w:t>
      </w:r>
      <w:r w:rsidR="00CB3B4F">
        <w:t>в хорошем смысле, да западать и</w:t>
      </w:r>
      <w:r w:rsidRPr="00B55217">
        <w:t xml:space="preserve">ли пристраиваться, </w:t>
      </w:r>
      <w:r w:rsidRPr="00CB3B4F">
        <w:rPr>
          <w:b/>
        </w:rPr>
        <w:t>встраиваться в процесс того, что вам непонятно в стяжании</w:t>
      </w:r>
      <w:r w:rsidRPr="00B55217">
        <w:t>, несколько раз его провести во внутреннем мире. Может быть</w:t>
      </w:r>
      <w:r>
        <w:t>,</w:t>
      </w:r>
      <w:r w:rsidRPr="00B55217">
        <w:t xml:space="preserve"> ментально, оно буде</w:t>
      </w:r>
      <w:r>
        <w:t>т понятно. Но тело не сработало, тогда высшие чувства</w:t>
      </w:r>
      <w:r w:rsidRPr="00B55217">
        <w:t xml:space="preserve"> не включились и Истина, мыслями Истины</w:t>
      </w:r>
      <w:r>
        <w:t>,</w:t>
      </w:r>
      <w:r w:rsidRPr="00B55217">
        <w:t xml:space="preserve"> Парад</w:t>
      </w:r>
      <w:r>
        <w:t>игмальностью Истины</w:t>
      </w:r>
      <w:r w:rsidRPr="00B55217">
        <w:t>, Мудростью</w:t>
      </w:r>
      <w:r>
        <w:t>,</w:t>
      </w:r>
      <w:r w:rsidRPr="00B55217">
        <w:t xml:space="preserve"> любой частностью не дало содержания. Всё, голова понимает, тело нет. И вы </w:t>
      </w:r>
      <w:r>
        <w:t>тогда</w:t>
      </w:r>
      <w:r w:rsidRPr="00B55217">
        <w:t xml:space="preserve"> в рабочем состояния внутреннего мира, тоже </w:t>
      </w:r>
      <w:r>
        <w:t>зло</w:t>
      </w:r>
      <w:r w:rsidRPr="00B55217">
        <w:t>получное погружение</w:t>
      </w:r>
      <w:r>
        <w:t xml:space="preserve"> – головой всё ок, т</w:t>
      </w:r>
      <w:r w:rsidRPr="00B55217">
        <w:t>ело</w:t>
      </w:r>
      <w:r>
        <w:t>м,</w:t>
      </w:r>
      <w:r w:rsidRPr="00B55217">
        <w:t xml:space="preserve"> вообще</w:t>
      </w:r>
      <w:r>
        <w:t>,</w:t>
      </w:r>
      <w:r w:rsidRPr="00B55217">
        <w:t xml:space="preserve"> никак. И получается состояние бифуркационности</w:t>
      </w:r>
      <w:r>
        <w:t>,</w:t>
      </w:r>
      <w:r w:rsidRPr="00B55217">
        <w:t xml:space="preserve"> которые </w:t>
      </w:r>
      <w:r>
        <w:t>вы никак не проходите. Вот сингулярность</w:t>
      </w:r>
      <w:r w:rsidRPr="00B55217">
        <w:t xml:space="preserve"> у всех, потому что там есть Отец</w:t>
      </w:r>
      <w:r>
        <w:t>,</w:t>
      </w:r>
      <w:r w:rsidRPr="00B55217">
        <w:t xml:space="preserve"> он переводит нас Синтезом, </w:t>
      </w:r>
      <w:r w:rsidRPr="00CB3B4F">
        <w:rPr>
          <w:b/>
        </w:rPr>
        <w:t>а для Воли нет состояния бифуркации</w:t>
      </w:r>
      <w:r w:rsidRPr="00B55217">
        <w:t>. Правильно</w:t>
      </w:r>
      <w:r>
        <w:t xml:space="preserve"> ж</w:t>
      </w:r>
      <w:r w:rsidRPr="00B55217">
        <w:t xml:space="preserve"> слово сказала? </w:t>
      </w:r>
      <w:r>
        <w:t>Как раз н</w:t>
      </w:r>
      <w:r w:rsidRPr="00B55217">
        <w:t>а выражении Тела стоит</w:t>
      </w:r>
      <w:r>
        <w:t>,</w:t>
      </w:r>
      <w:r w:rsidRPr="00B55217">
        <w:t xml:space="preserve"> на 15-м процессе действия. </w:t>
      </w:r>
    </w:p>
    <w:p w14:paraId="00633D42" w14:textId="77777777" w:rsidR="008B772B" w:rsidRDefault="008B772B" w:rsidP="008B772B">
      <w:pPr>
        <w:spacing w:after="0"/>
        <w:ind w:firstLine="567"/>
        <w:contextualSpacing/>
      </w:pPr>
      <w:r w:rsidRPr="00B55217">
        <w:t xml:space="preserve">И тогда мы начинаем западать, как клавиша залипаем, и не можем </w:t>
      </w:r>
      <w:r>
        <w:t>пере</w:t>
      </w:r>
      <w:r w:rsidRPr="00B55217">
        <w:t>ключиться</w:t>
      </w:r>
      <w:r>
        <w:t>.</w:t>
      </w:r>
      <w:r w:rsidRPr="00B55217">
        <w:t xml:space="preserve"> </w:t>
      </w:r>
      <w:r>
        <w:t>В</w:t>
      </w:r>
      <w:r w:rsidRPr="00B55217">
        <w:t xml:space="preserve">от </w:t>
      </w:r>
      <w:r>
        <w:t>это вот</w:t>
      </w:r>
      <w:r w:rsidRPr="00B55217">
        <w:t xml:space="preserve"> </w:t>
      </w:r>
      <w:r>
        <w:t>отсутствия содержания Истины</w:t>
      </w:r>
      <w:r w:rsidRPr="00B55217">
        <w:t xml:space="preserve">. Потому что внутри нет выработанного состояния, а гонимся не за тем. Да, </w:t>
      </w:r>
      <w:r>
        <w:t>но Истина не останавливает</w:t>
      </w:r>
      <w:r w:rsidRPr="00B55217">
        <w:t xml:space="preserve">, она наоборот подталкивает. Единственно, что на разных уровнях глубин, вводит в сопряжение. А так ли это? </w:t>
      </w:r>
      <w:r>
        <w:t>Такой в</w:t>
      </w:r>
      <w:r w:rsidRPr="00B55217">
        <w:t>нутренний вопрос</w:t>
      </w:r>
      <w:r>
        <w:t>.</w:t>
      </w:r>
      <w:r w:rsidRPr="00B55217">
        <w:t xml:space="preserve"> А так ли это для вас? Хорошо.</w:t>
      </w:r>
      <w:r>
        <w:t xml:space="preserve"> </w:t>
      </w:r>
    </w:p>
    <w:p w14:paraId="7A31C53F" w14:textId="14CA4D76" w:rsidR="008B772B" w:rsidRPr="00186E25" w:rsidRDefault="008B772B" w:rsidP="00B5177F">
      <w:pPr>
        <w:pStyle w:val="2"/>
      </w:pPr>
      <w:bookmarkStart w:id="37" w:name="_Toc152775073"/>
      <w:r w:rsidRPr="00186E25">
        <w:t>Практика</w:t>
      </w:r>
      <w:r w:rsidR="00B5177F" w:rsidRPr="00C56FE6">
        <w:rPr>
          <w:lang w:val="ru-RU"/>
        </w:rPr>
        <w:t xml:space="preserve"> </w:t>
      </w:r>
      <w:r w:rsidR="00591031">
        <w:rPr>
          <w:lang w:val="ru-RU"/>
        </w:rPr>
        <w:t>5</w:t>
      </w:r>
      <w:r w:rsidR="008D0F33">
        <w:t xml:space="preserve">. </w:t>
      </w:r>
      <w:r w:rsidR="00C56FE6">
        <w:rPr>
          <w:lang w:val="ru-RU"/>
        </w:rPr>
        <w:t xml:space="preserve">Аватарская Воля. </w:t>
      </w:r>
      <w:r w:rsidR="00CB3B4F">
        <w:rPr>
          <w:lang w:val="ru-RU"/>
        </w:rPr>
        <w:t>Истина внутреннего мира</w:t>
      </w:r>
      <w:bookmarkEnd w:id="37"/>
    </w:p>
    <w:p w14:paraId="6268EB89" w14:textId="77777777" w:rsidR="008B772B" w:rsidRDefault="008B772B" w:rsidP="008B772B">
      <w:pPr>
        <w:spacing w:after="0"/>
        <w:ind w:firstLine="567"/>
        <w:contextualSpacing/>
      </w:pPr>
      <w:r w:rsidRPr="00B55217">
        <w:t>Вот тогда, возжигаемся внутренним миром каждого из вас. И вспоминаем,</w:t>
      </w:r>
      <w:r>
        <w:t xml:space="preserve"> что внутренний мир – это рабочие Ч</w:t>
      </w:r>
      <w:r w:rsidRPr="00B55217">
        <w:t>асти, если я правильно всё помню 100</w:t>
      </w:r>
      <w:r w:rsidR="00CB3B4F">
        <w:t>-го</w:t>
      </w:r>
      <w:r w:rsidRPr="00B55217">
        <w:t xml:space="preserve"> Синтеза,</w:t>
      </w:r>
      <w:r w:rsidR="008D0F33">
        <w:t xml:space="preserve"> рабочие части Человека, Посвящё</w:t>
      </w:r>
      <w:r w:rsidRPr="00B55217">
        <w:t>нного, Служащего и до Отца</w:t>
      </w:r>
      <w:r>
        <w:t>,</w:t>
      </w:r>
      <w:r w:rsidRPr="00B55217">
        <w:t xml:space="preserve"> внутри каждого из нас. Настраиваемся на Изначально Вышесто</w:t>
      </w:r>
      <w:r>
        <w:t>ящего Аватара Синтеза Кут Хуми внутренним миром как сопряженностью</w:t>
      </w:r>
      <w:r w:rsidRPr="00B55217">
        <w:t xml:space="preserve"> действенности и действительности в Ядре Должностно</w:t>
      </w:r>
      <w:r>
        <w:t>й</w:t>
      </w:r>
      <w:r w:rsidRPr="00B55217">
        <w:t xml:space="preserve"> Полномочности Воли Аватара</w:t>
      </w:r>
      <w:r>
        <w:t>,</w:t>
      </w:r>
      <w:r w:rsidRPr="00B55217">
        <w:t xml:space="preserve"> Синтеза Аватара, Синтез Синтеза Изначально Вышестоящего Отца</w:t>
      </w:r>
      <w:r>
        <w:t>,</w:t>
      </w:r>
      <w:r w:rsidRPr="00B55217">
        <w:t xml:space="preserve"> </w:t>
      </w:r>
      <w:r>
        <w:t>с Аватарессой Синтеза Фаинь</w:t>
      </w:r>
      <w:r w:rsidRPr="00B55217">
        <w:t xml:space="preserve"> Синтезом </w:t>
      </w:r>
      <w:r>
        <w:t>Пра</w:t>
      </w:r>
      <w:r w:rsidRPr="00B55217">
        <w:t>полномочия Синтеза Изначально Вышестоящего Отца. Возжигаемся всей командой 3-го Академического Синтеза. Вспыхиваем тематичностью и разными формами Синтеза</w:t>
      </w:r>
      <w:r>
        <w:t xml:space="preserve"> т</w:t>
      </w:r>
      <w:r w:rsidRPr="00B55217">
        <w:t>ем,</w:t>
      </w:r>
      <w:r>
        <w:t xml:space="preserve"> развёрнутых</w:t>
      </w:r>
      <w:r w:rsidRPr="00B55217">
        <w:t xml:space="preserve"> между нами за эти часы работы. </w:t>
      </w:r>
    </w:p>
    <w:p w14:paraId="6E20D357" w14:textId="77777777" w:rsidR="008B772B" w:rsidRDefault="008B772B" w:rsidP="008B772B">
      <w:pPr>
        <w:spacing w:after="0"/>
        <w:ind w:firstLine="567"/>
        <w:contextualSpacing/>
      </w:pPr>
      <w:r w:rsidRPr="00B55217">
        <w:lastRenderedPageBreak/>
        <w:t>Переходим к Изначальным Аватаром Синтеза Кут Хуми Фаинь в Зал Изначально Вышестоящего Дома Изначально Вышестоящего Отца в 960-й Архетип ИВДИВО или 488</w:t>
      </w:r>
      <w:r w:rsidR="00C56FE6">
        <w:t>-ю</w:t>
      </w:r>
      <w:r w:rsidRPr="00B55217">
        <w:t xml:space="preserve"> Архетипическую Октаву. Становимся телесно </w:t>
      </w:r>
      <w:r>
        <w:t xml:space="preserve">пред </w:t>
      </w:r>
      <w:r w:rsidRPr="00B55217">
        <w:t>Изначально Вышестоящего Аватара</w:t>
      </w:r>
      <w:r>
        <w:t>/</w:t>
      </w:r>
      <w:r w:rsidRPr="00B55217">
        <w:t>Аватарессой, стяжаем явления Синтеза Ав</w:t>
      </w:r>
      <w:r>
        <w:t>а</w:t>
      </w:r>
      <w:r w:rsidRPr="00B55217">
        <w:t xml:space="preserve">тара организации </w:t>
      </w:r>
      <w:r w:rsidR="00C56FE6">
        <w:t>названии</w:t>
      </w:r>
      <w:r w:rsidRPr="00B55217">
        <w:t>, Синтез Синтеза и Синтезом</w:t>
      </w:r>
      <w:r>
        <w:t>,</w:t>
      </w:r>
      <w:r w:rsidRPr="00B55217">
        <w:t xml:space="preserve"> </w:t>
      </w:r>
      <w:r>
        <w:t xml:space="preserve">например, </w:t>
      </w:r>
      <w:r w:rsidRPr="00B55217">
        <w:t>Человечности, спецификой 3-го Академического Синтез</w:t>
      </w:r>
      <w:r>
        <w:t xml:space="preserve">а Изначально Вышестоящего Отца. </w:t>
      </w:r>
      <w:r w:rsidRPr="00B55217">
        <w:t>Возжигаемся Парадигмой организации Аватарским Синтезом в каждом из нас.</w:t>
      </w:r>
      <w:r>
        <w:t xml:space="preserve"> </w:t>
      </w:r>
      <w:r w:rsidRPr="00B55217">
        <w:t>Что осознали к этому моменту? К чему пришли? Какое состояние внутреннего содержани</w:t>
      </w:r>
      <w:r>
        <w:t>я внутри выработали</w:t>
      </w:r>
      <w:r w:rsidRPr="00B55217">
        <w:t xml:space="preserve"> с Кут Хум, с Морией, </w:t>
      </w:r>
      <w:r>
        <w:t xml:space="preserve">с </w:t>
      </w:r>
      <w:r w:rsidRPr="00B55217">
        <w:t xml:space="preserve">Аватарами Синтеза по </w:t>
      </w:r>
      <w:r>
        <w:t>специфике О</w:t>
      </w:r>
      <w:r w:rsidRPr="00B55217">
        <w:t xml:space="preserve">рганизации. </w:t>
      </w:r>
    </w:p>
    <w:p w14:paraId="7C589202" w14:textId="77777777" w:rsidR="008B772B" w:rsidRDefault="008B772B" w:rsidP="008B772B">
      <w:pPr>
        <w:spacing w:after="0"/>
        <w:ind w:firstLine="567"/>
        <w:contextualSpacing/>
      </w:pPr>
      <w:r w:rsidRPr="00B55217">
        <w:t>И проникаясь с Изначально Вышестоящими Аватарами Синтеза Кут Хуми, мы стяжа</w:t>
      </w:r>
      <w:r>
        <w:t xml:space="preserve">ем на данную команду Должностно </w:t>
      </w:r>
      <w:r w:rsidRPr="00B55217">
        <w:t>Полномочно</w:t>
      </w:r>
      <w:r>
        <w:t>й</w:t>
      </w:r>
      <w:r w:rsidR="005D6A91">
        <w:t xml:space="preserve"> </w:t>
      </w:r>
      <w:r w:rsidRPr="00C344F5">
        <w:rPr>
          <w:b/>
        </w:rPr>
        <w:t>Синтез Ав</w:t>
      </w:r>
      <w:r w:rsidR="008D0F33">
        <w:rPr>
          <w:b/>
        </w:rPr>
        <w:t>а</w:t>
      </w:r>
      <w:r w:rsidRPr="00C344F5">
        <w:rPr>
          <w:b/>
        </w:rPr>
        <w:t>тарской Вол</w:t>
      </w:r>
      <w:r w:rsidRPr="00C56FE6">
        <w:rPr>
          <w:b/>
        </w:rPr>
        <w:t>и</w:t>
      </w:r>
      <w:r>
        <w:t xml:space="preserve"> в развёртывании среды Аватара О</w:t>
      </w:r>
      <w:r w:rsidRPr="00B55217">
        <w:t>рганизации</w:t>
      </w:r>
      <w:r>
        <w:t xml:space="preserve"> Синтезом в ИВДИВО каждого</w:t>
      </w:r>
      <w:r w:rsidRPr="00B55217">
        <w:t xml:space="preserve"> пред Аватарами Синтеза Кут Хуми. И просим любые формы</w:t>
      </w:r>
      <w:r>
        <w:t>,</w:t>
      </w:r>
      <w:r w:rsidRPr="00B55217">
        <w:t xml:space="preserve"> обучающие дееспособности методов, подходов и</w:t>
      </w:r>
      <w:r>
        <w:t xml:space="preserve"> инструментов в</w:t>
      </w:r>
      <w:r w:rsidRPr="00B55217">
        <w:t xml:space="preserve"> течение месяца и более того, развить, разработать индивидуально и командно Аватарскую Волю Синтезом на данный момент </w:t>
      </w:r>
      <w:r w:rsidR="005D6A91">
        <w:t>47-</w:t>
      </w:r>
      <w:r>
        <w:t>архе</w:t>
      </w:r>
      <w:r w:rsidRPr="00B55217">
        <w:t xml:space="preserve">типично цельную. </w:t>
      </w:r>
    </w:p>
    <w:p w14:paraId="6CE65C06" w14:textId="77777777" w:rsidR="008B772B" w:rsidRDefault="008B772B" w:rsidP="008B772B">
      <w:pPr>
        <w:spacing w:after="0"/>
        <w:ind w:firstLine="567"/>
        <w:contextualSpacing/>
      </w:pPr>
      <w:r w:rsidRPr="00B55217">
        <w:t>И преображаясь с Изначально Вышестоящими Аватарами Синтеза Кут Хуми Фаинь. Синтезируемся с Изначально Вышестоящим Отцом, переходим в Зал к Изначально</w:t>
      </w:r>
      <w:r w:rsidR="008D0F33">
        <w:t xml:space="preserve"> Вышестоящему Отцу в 1025-й Архе</w:t>
      </w:r>
      <w:r w:rsidRPr="00B55217">
        <w:t xml:space="preserve">тип ИВДИВО. </w:t>
      </w:r>
      <w:r>
        <w:rPr>
          <w:b/>
        </w:rPr>
        <w:t>Возжигаемся вн</w:t>
      </w:r>
      <w:r w:rsidRPr="00C344F5">
        <w:rPr>
          <w:b/>
        </w:rPr>
        <w:t>утр</w:t>
      </w:r>
      <w:r w:rsidR="005D6A91">
        <w:rPr>
          <w:b/>
        </w:rPr>
        <w:t>енней новизной, не в плане чего-</w:t>
      </w:r>
      <w:r w:rsidRPr="00C344F5">
        <w:rPr>
          <w:b/>
        </w:rPr>
        <w:t>то нового, а новизной как состояния сопереживания,</w:t>
      </w:r>
      <w:r w:rsidRPr="00B55217">
        <w:t xml:space="preserve"> частности Си</w:t>
      </w:r>
      <w:r>
        <w:t>нтезируемых Волю Аватара</w:t>
      </w:r>
      <w:r w:rsidRPr="00B55217">
        <w:t xml:space="preserve"> действенным</w:t>
      </w:r>
      <w:r>
        <w:t xml:space="preserve"> Синтезом</w:t>
      </w:r>
      <w:r w:rsidRPr="00B55217">
        <w:t xml:space="preserve"> формой Синтеза пред Изначально Вышестоящим Отцом в форме Авата</w:t>
      </w:r>
      <w:r w:rsidR="005D6A91">
        <w:t>ра</w:t>
      </w:r>
      <w:r>
        <w:t xml:space="preserve"> Должностной Полномочности из</w:t>
      </w:r>
      <w:r w:rsidRPr="00B55217">
        <w:t xml:space="preserve"> Синтеза</w:t>
      </w:r>
      <w:r>
        <w:t>,</w:t>
      </w:r>
      <w:r w:rsidRPr="00B55217">
        <w:t xml:space="preserve"> стяжённого ранее действенн</w:t>
      </w:r>
      <w:r>
        <w:t xml:space="preserve">ой </w:t>
      </w:r>
      <w:r w:rsidRPr="00B55217">
        <w:t xml:space="preserve">512-рицей. </w:t>
      </w:r>
    </w:p>
    <w:p w14:paraId="5C65316A" w14:textId="77777777" w:rsidR="008B772B" w:rsidRDefault="008B772B" w:rsidP="008B772B">
      <w:pPr>
        <w:spacing w:after="0"/>
        <w:ind w:firstLine="567"/>
        <w:contextualSpacing/>
        <w:rPr>
          <w:lang w:eastAsia="x-none"/>
        </w:rPr>
      </w:pPr>
      <w:r w:rsidRPr="00B55217">
        <w:t>И</w:t>
      </w:r>
      <w:r>
        <w:t xml:space="preserve"> синтези</w:t>
      </w:r>
      <w:r w:rsidR="00C56FE6">
        <w:t>р</w:t>
      </w:r>
      <w:r>
        <w:t>уясь</w:t>
      </w:r>
      <w:r w:rsidRPr="00B55217">
        <w:t xml:space="preserve"> с Изначально Вышестоящим Отцом</w:t>
      </w:r>
      <w:r>
        <w:t>,</w:t>
      </w:r>
      <w:r w:rsidRPr="00B55217">
        <w:t xml:space="preserve"> стяжаем в числовом явлении</w:t>
      </w:r>
      <w:r>
        <w:t xml:space="preserve"> </w:t>
      </w:r>
      <w:r w:rsidRPr="00B55217">
        <w:t>Аватарскую Волю Синтеза Должностной Полномочности 81 девятиллионов 129 октиллионов 638 септиллионов 414 секстиллионов 606 квинтиллионов 681 квадриллион 695 триллионов 789 миллиардов</w:t>
      </w:r>
      <w:r>
        <w:t xml:space="preserve"> </w:t>
      </w:r>
      <w:r w:rsidRPr="00B55217">
        <w:t>005 миллионов 144 тысячи</w:t>
      </w:r>
      <w:r>
        <w:t xml:space="preserve"> </w:t>
      </w:r>
      <w:r w:rsidRPr="00B55217">
        <w:t>64-ричный объём Аватарской Воли Синтеза Должностной Полно</w:t>
      </w:r>
      <w:r>
        <w:t>мочностью Аватаров ИВДИВО такой-</w:t>
      </w:r>
      <w:r w:rsidRPr="00B55217">
        <w:t>то организации</w:t>
      </w:r>
      <w:r>
        <w:t>,</w:t>
      </w:r>
      <w:r w:rsidRPr="00B55217">
        <w:t xml:space="preserve"> и входим, возжигая Телом объём Аватарской В</w:t>
      </w:r>
      <w:r>
        <w:t>оли Должностной Полномочности д</w:t>
      </w:r>
      <w:r w:rsidR="00C56FE6">
        <w:t>ействия Синтеза</w:t>
      </w:r>
      <w:r w:rsidRPr="00B55217">
        <w:t xml:space="preserve"> </w:t>
      </w:r>
      <w:r>
        <w:t xml:space="preserve">Волевыми </w:t>
      </w:r>
      <w:r w:rsidR="00C56FE6">
        <w:t>актами</w:t>
      </w:r>
      <w:r w:rsidRPr="00B55217">
        <w:t xml:space="preserve"> дееспособности</w:t>
      </w:r>
      <w:r>
        <w:t>. Это и количество практик, и</w:t>
      </w:r>
      <w:r w:rsidRPr="00B55217">
        <w:t xml:space="preserve"> </w:t>
      </w:r>
      <w:r>
        <w:t>количество ментальных процессов,</w:t>
      </w:r>
      <w:r w:rsidRPr="00B55217">
        <w:t xml:space="preserve"> количество </w:t>
      </w:r>
      <w:r>
        <w:t>п</w:t>
      </w:r>
      <w:r w:rsidRPr="00B55217">
        <w:t>ланов</w:t>
      </w:r>
      <w:r>
        <w:t>, и количество, т</w:t>
      </w:r>
      <w:r w:rsidRPr="00B55217">
        <w:t>ак ска</w:t>
      </w:r>
      <w:r>
        <w:t>зать,</w:t>
      </w:r>
      <w:r w:rsidRPr="00B55217">
        <w:t xml:space="preserve"> обсуждений в командном Синтезе с Аватарами Синтеза друг с другом</w:t>
      </w:r>
      <w:r>
        <w:t>, д</w:t>
      </w:r>
      <w:r w:rsidRPr="00B55217">
        <w:t>ееспособности, на те</w:t>
      </w:r>
      <w:r>
        <w:t>,</w:t>
      </w:r>
      <w:r w:rsidRPr="00B55217">
        <w:t xml:space="preserve"> или иные т</w:t>
      </w:r>
      <w:r>
        <w:t>емы. Если вы находитесь в каком-</w:t>
      </w:r>
      <w:r w:rsidRPr="00B55217">
        <w:t>то проекте, вам крупно повезло</w:t>
      </w:r>
      <w:r>
        <w:t xml:space="preserve"> – </w:t>
      </w:r>
      <w:r w:rsidRPr="00B55217">
        <w:t>вы в среде единомышленников</w:t>
      </w:r>
      <w:r>
        <w:t>, к</w:t>
      </w:r>
      <w:r w:rsidRPr="00B55217">
        <w:t>оторые помогают сложить этот Синтез</w:t>
      </w:r>
      <w:r>
        <w:t>,</w:t>
      </w:r>
      <w:r w:rsidR="00432EEB">
        <w:t xml:space="preserve"> или </w:t>
      </w:r>
      <w:r w:rsidR="008D0F33">
        <w:t>сре</w:t>
      </w:r>
      <w:r>
        <w:t>да е</w:t>
      </w:r>
      <w:r w:rsidRPr="00B55217">
        <w:t>диномышленник</w:t>
      </w:r>
      <w:r w:rsidR="00432EEB">
        <w:t>ов Совета</w:t>
      </w:r>
      <w:r w:rsidRPr="00B55217">
        <w:t xml:space="preserve"> Изначально Вышестоящего Отца. И вот входим в действия</w:t>
      </w:r>
      <w:r>
        <w:t xml:space="preserve"> объёма Воли Аватаров, к</w:t>
      </w:r>
      <w:r w:rsidRPr="00B55217">
        <w:t>оторая приводит к дееспособности</w:t>
      </w:r>
      <w:r>
        <w:t>. В</w:t>
      </w:r>
      <w:r w:rsidRPr="00B55217">
        <w:t xml:space="preserve">от попробуйте это сопережить 81 девятиллион Воли Синтеза, приводит в действие внутреннего мира. </w:t>
      </w:r>
    </w:p>
    <w:p w14:paraId="31258441" w14:textId="77777777" w:rsidR="008B772B" w:rsidRPr="00302C63" w:rsidRDefault="008B772B" w:rsidP="008B772B">
      <w:pPr>
        <w:spacing w:after="0"/>
        <w:ind w:firstLine="567"/>
        <w:contextualSpacing/>
      </w:pPr>
      <w:r>
        <w:t xml:space="preserve">Есть такое состояние – </w:t>
      </w:r>
      <w:r w:rsidRPr="00E45EAE">
        <w:t>готовности стопроцентной</w:t>
      </w:r>
      <w:r>
        <w:t>, вот та</w:t>
      </w:r>
      <w:r w:rsidRPr="00E45EAE">
        <w:t xml:space="preserve"> Воля внутри с Отцом, слияние с Изначально Вышестоящим Отцом в наделении Синтезом приводит к внутренне</w:t>
      </w:r>
      <w:r>
        <w:t>й готовности.</w:t>
      </w:r>
    </w:p>
    <w:p w14:paraId="074F75CD" w14:textId="77777777" w:rsidR="008B772B" w:rsidRDefault="008B772B" w:rsidP="008B772B">
      <w:pPr>
        <w:spacing w:after="0"/>
        <w:ind w:firstLine="567"/>
        <w:contextualSpacing/>
      </w:pPr>
      <w:r w:rsidRPr="00302C63">
        <w:t>И вот когда вы представляете собою целое явление от Человека до Аватара в Учении Синтеза или в явлении Изначально Вышестоящего Отца каждым из нас, внутри следующий план, не знаю</w:t>
      </w:r>
      <w:r>
        <w:t xml:space="preserve"> там:</w:t>
      </w:r>
      <w:r w:rsidRPr="00302C63">
        <w:t xml:space="preserve"> деес</w:t>
      </w:r>
      <w:r>
        <w:t>пособности, осмысления, выводов, перспектив, что будете делать,</w:t>
      </w:r>
      <w:r w:rsidRPr="00680EE2">
        <w:t xml:space="preserve"> </w:t>
      </w:r>
      <w:r>
        <w:t>с</w:t>
      </w:r>
      <w:r w:rsidRPr="00302C63">
        <w:t>разу же фиксирует Синтез как практичнос</w:t>
      </w:r>
      <w:r w:rsidR="00432EEB">
        <w:t>ть действия. И может быть, я ещё</w:t>
      </w:r>
      <w:r w:rsidRPr="00302C63">
        <w:t xml:space="preserve"> не понимаю </w:t>
      </w:r>
      <w:r>
        <w:t xml:space="preserve">ментально </w:t>
      </w:r>
      <w:r w:rsidRPr="00302C63">
        <w:t>в понимании, что я буду делать, но во внутренней идейности или цели этой идеи, я понимаю</w:t>
      </w:r>
      <w:r>
        <w:t xml:space="preserve"> – как это.</w:t>
      </w:r>
    </w:p>
    <w:p w14:paraId="0E66F831" w14:textId="77777777" w:rsidR="008B772B" w:rsidRPr="00302C63" w:rsidRDefault="008B772B" w:rsidP="008B772B">
      <w:pPr>
        <w:spacing w:after="0"/>
        <w:ind w:firstLine="567"/>
        <w:contextualSpacing/>
      </w:pPr>
      <w:r w:rsidRPr="00302C63">
        <w:t>Попробуйте сейчас с Отцом вникнуть в этот процесс</w:t>
      </w:r>
      <w:r>
        <w:t>,</w:t>
      </w:r>
      <w:r w:rsidRPr="00302C63">
        <w:t xml:space="preserve"> и попросить наделить вас этим глубоким актом Ава</w:t>
      </w:r>
      <w:r w:rsidR="0092033E">
        <w:t>тарской Воли в возжигании 512</w:t>
      </w:r>
      <w:r w:rsidRPr="00302C63">
        <w:t xml:space="preserve"> видов Синтеза </w:t>
      </w:r>
      <w:r w:rsidR="0092033E">
        <w:t>действующих в 81</w:t>
      </w:r>
      <w:r>
        <w:t xml:space="preserve"> девятиллионе видов объёма Воли Аватара. И просите</w:t>
      </w:r>
      <w:r w:rsidRPr="00302C63">
        <w:t xml:space="preserve"> Отца раскрутить или, наоборот, накрутить вокруг каждого ядра огнеобраза специфику Синтеза прямой репликаци</w:t>
      </w:r>
      <w:r>
        <w:t>ей</w:t>
      </w:r>
      <w:r w:rsidRPr="00302C63">
        <w:t xml:space="preserve"> 512-рицы</w:t>
      </w:r>
      <w:r>
        <w:t xml:space="preserve"> Частей Аватаром телесно в разв</w:t>
      </w:r>
      <w:r w:rsidRPr="00302C63">
        <w:t>итии Тела</w:t>
      </w:r>
      <w:r w:rsidR="00432EEB">
        <w:t xml:space="preserve"> Отец-человек-землянина Аватара</w:t>
      </w:r>
      <w:r w:rsidRPr="00302C63">
        <w:t xml:space="preserve"> Изначально Вышестоящим Отцом в каждом из нас. Вот пока не преображаемся, то есть не доход</w:t>
      </w:r>
      <w:r>
        <w:t>им до итогового Синтеза с Отцом. Просто п</w:t>
      </w:r>
      <w:r w:rsidRPr="00302C63">
        <w:t>робуйте устрем</w:t>
      </w:r>
      <w:r>
        <w:t>иться, встроиться в этот объём Ц</w:t>
      </w:r>
      <w:r w:rsidRPr="00302C63">
        <w:t>ел</w:t>
      </w:r>
      <w:r>
        <w:t>ьно</w:t>
      </w:r>
      <w:r w:rsidRPr="00302C63">
        <w:t>й Воли, где цельность синтезирует слаженность процессов. И вот складываемся</w:t>
      </w:r>
      <w:r>
        <w:t xml:space="preserve"> с Изначально Вышестоящим Отцом.</w:t>
      </w:r>
      <w:r w:rsidRPr="00302C63">
        <w:t xml:space="preserve"> До этого</w:t>
      </w:r>
      <w:r>
        <w:t xml:space="preserve"> – </w:t>
      </w:r>
      <w:r w:rsidRPr="00302C63">
        <w:t xml:space="preserve">с Изначально Вышестоящим Аватаром Синтеза Кут Хуми, </w:t>
      </w:r>
      <w:r w:rsidRPr="00302C63">
        <w:lastRenderedPageBreak/>
        <w:t>Изначально Вышестоящей Аватарессой Синтеза Фаинь Синтезом. И внутри Синтез А</w:t>
      </w:r>
      <w:r>
        <w:t>ватаров и Отца действует в вас.</w:t>
      </w:r>
    </w:p>
    <w:p w14:paraId="1F4C248D" w14:textId="77777777" w:rsidR="008B772B" w:rsidRPr="00302C63" w:rsidRDefault="008B772B" w:rsidP="008B772B">
      <w:pPr>
        <w:spacing w:after="0"/>
        <w:ind w:firstLine="567"/>
        <w:contextualSpacing/>
      </w:pPr>
      <w:proofErr w:type="gramStart"/>
      <w:r w:rsidRPr="00680EE2">
        <w:t>Вникаем</w:t>
      </w:r>
      <w:proofErr w:type="gramEnd"/>
      <w:r w:rsidRPr="00680EE2">
        <w:t xml:space="preserve"> прям, идём в глубину</w:t>
      </w:r>
      <w:r>
        <w:t xml:space="preserve"> эту</w:t>
      </w:r>
      <w:r w:rsidRPr="00680EE2">
        <w:t>, не останавливаемся. Тело стоит в зале, но внутренний процесс о</w:t>
      </w:r>
      <w:r>
        <w:t>бъё</w:t>
      </w:r>
      <w:r w:rsidRPr="00680EE2">
        <w:t>ма</w:t>
      </w:r>
      <w:r w:rsidRPr="00302C63">
        <w:t xml:space="preserve"> Воли синтезируется, спекается. Может</w:t>
      </w:r>
      <w:r>
        <w:t xml:space="preserve"> </w:t>
      </w:r>
      <w:r w:rsidRPr="00302C63">
        <w:t>быть, даже увидите Столп Синтеза, который пронзает Тело или проникает, организуя внутренний Синтез и наполнение. И вот есть такое хорошее выражение</w:t>
      </w:r>
      <w:r>
        <w:t xml:space="preserve"> – </w:t>
      </w:r>
      <w:r w:rsidRPr="00302C63">
        <w:t xml:space="preserve">не моя Воля, а твоя, </w:t>
      </w:r>
      <w:r>
        <w:t xml:space="preserve">Отец, </w:t>
      </w:r>
      <w:r w:rsidRPr="00302C63">
        <w:t xml:space="preserve">и вот </w:t>
      </w:r>
      <w:r>
        <w:t xml:space="preserve">Воля </w:t>
      </w:r>
      <w:r w:rsidRPr="00302C63">
        <w:t>Отца в вас как</w:t>
      </w:r>
      <w:r>
        <w:t xml:space="preserve"> в</w:t>
      </w:r>
      <w:r w:rsidRPr="00302C63">
        <w:t xml:space="preserve"> Аватара Организации входит </w:t>
      </w:r>
      <w:r>
        <w:t>действием</w:t>
      </w:r>
      <w:r w:rsidRPr="00302C63">
        <w:t xml:space="preserve"> мак</w:t>
      </w:r>
      <w:r>
        <w:t>симально каким-то практическим.</w:t>
      </w:r>
    </w:p>
    <w:p w14:paraId="47230A44" w14:textId="77777777" w:rsidR="008B772B" w:rsidRDefault="008B772B" w:rsidP="008B772B">
      <w:pPr>
        <w:spacing w:after="0"/>
        <w:ind w:firstLine="567"/>
        <w:contextualSpacing/>
      </w:pPr>
      <w:r w:rsidRPr="00302C63">
        <w:t xml:space="preserve">И мы входим в масштабирование или </w:t>
      </w:r>
      <w:r>
        <w:t xml:space="preserve">в </w:t>
      </w:r>
      <w:r w:rsidRPr="00302C63">
        <w:t>масштаб развития глубины Частей. Прямо вспоминаем, Часть Организации</w:t>
      </w:r>
      <w:r>
        <w:t xml:space="preserve"> – </w:t>
      </w:r>
      <w:r w:rsidRPr="00302C63">
        <w:t xml:space="preserve">Абсолют, ИВДИВО Человек-Субъекта, Физическое Тело. И возжигаемся, вспыхиваем оболочкой Части пред Изначально Вышестоящим Отцом. </w:t>
      </w:r>
      <w:r w:rsidRPr="00432EEB">
        <w:rPr>
          <w:b/>
        </w:rPr>
        <w:t>Возжигаем в Воле Аватара внутренний мир Аватара Организации, живущий дееспособностью этой Части</w:t>
      </w:r>
      <w:r>
        <w:t>,</w:t>
      </w:r>
      <w:r w:rsidRPr="00302C63">
        <w:t xml:space="preserve"> вот как у Отца</w:t>
      </w:r>
      <w:r>
        <w:t xml:space="preserve"> или как у Аватара Синтеза</w:t>
      </w:r>
      <w:r w:rsidRPr="00302C63">
        <w:t>. И фиксируем у Изначально Вышестоящего Отца, стяжая возможности, способности, особенности, от Качеств до Компетенций</w:t>
      </w:r>
      <w:r>
        <w:t xml:space="preserve"> – </w:t>
      </w:r>
      <w:r w:rsidRPr="00302C63">
        <w:t>качества, свойства, специфики, организации, заполняя фиксацию внутреннего мира Синтезо</w:t>
      </w:r>
      <w:r>
        <w:t>м Изначально Вышестоящего Отца.</w:t>
      </w:r>
    </w:p>
    <w:p w14:paraId="264DB2C3" w14:textId="77777777" w:rsidR="008B772B" w:rsidRDefault="008B772B" w:rsidP="008B772B">
      <w:pPr>
        <w:spacing w:after="0"/>
        <w:ind w:firstLine="567"/>
        <w:contextualSpacing/>
      </w:pPr>
      <w:r w:rsidRPr="00302C63">
        <w:t>И теперь пред Изнача</w:t>
      </w:r>
      <w:r>
        <w:t>льно Вышестоящим Отцом устремитесь</w:t>
      </w:r>
      <w:r w:rsidRPr="00302C63">
        <w:t xml:space="preserve"> явить Синтез Организации Ча</w:t>
      </w:r>
      <w:r w:rsidR="00432EEB">
        <w:t>стью, когда оболочка Части развё</w:t>
      </w:r>
      <w:r w:rsidRPr="00302C63">
        <w:t>рнута вокруг вашего Физичес</w:t>
      </w:r>
      <w:r>
        <w:t>кого тела, то есть</w:t>
      </w:r>
      <w:r w:rsidRPr="00302C63">
        <w:t xml:space="preserve"> Вы сейчас есмь Часть Аватара Синтеза Организации, допустим, Высшая Школа Синтеза, Аватар Синтеза Иосиф, Часть Физическое тело, я есмь фиксация синтеза возможностей Физического тел</w:t>
      </w:r>
      <w:r>
        <w:t>а прямой Волей Аватарессы в объё</w:t>
      </w:r>
      <w:r w:rsidRPr="00302C63">
        <w:t>ме Воли Аватара Синтеза И</w:t>
      </w:r>
      <w:r>
        <w:t>осифа. То есть, прямо в зал</w:t>
      </w:r>
      <w:r w:rsidRPr="00302C63">
        <w:t xml:space="preserve"> Аватары Синтеза не выходят, но Тело начинает собою совести и, соответственно, вк</w:t>
      </w:r>
      <w:r>
        <w:t xml:space="preserve">лючать синтезфизичность явления, </w:t>
      </w:r>
      <w:r w:rsidRPr="00163A2A">
        <w:t xml:space="preserve">где </w:t>
      </w:r>
      <w:r w:rsidRPr="00432EEB">
        <w:rPr>
          <w:b/>
        </w:rPr>
        <w:t>Часть рождает внутренний мир Организации</w:t>
      </w:r>
      <w:r>
        <w:t>,</w:t>
      </w:r>
      <w:r w:rsidRPr="00163A2A">
        <w:t xml:space="preserve"> и вы становитес</w:t>
      </w:r>
      <w:r>
        <w:t xml:space="preserve">ь Аватаром во внутреннем мире </w:t>
      </w:r>
      <w:r w:rsidRPr="00163A2A">
        <w:t>в</w:t>
      </w:r>
      <w:r>
        <w:t>едением этого Синтеза. Хорошо.</w:t>
      </w:r>
    </w:p>
    <w:p w14:paraId="0DCFB770" w14:textId="77777777" w:rsidR="008B772B" w:rsidRDefault="008B772B" w:rsidP="008B772B">
      <w:pPr>
        <w:spacing w:after="0"/>
        <w:ind w:firstLine="567"/>
        <w:contextualSpacing/>
      </w:pPr>
      <w:r w:rsidRPr="00163A2A">
        <w:t>Просто можете послушать, что скажет Изначально В</w:t>
      </w:r>
      <w:r>
        <w:t>ышестоящий Отец, потом вернёмся</w:t>
      </w:r>
      <w:r w:rsidRPr="00163A2A">
        <w:t xml:space="preserve"> к Аватару Синтеза Кут Хуми, пойдем на 512-ричность внутреннего мира Ядрами Синтеза. И здесь вопрос не</w:t>
      </w:r>
      <w:r>
        <w:t xml:space="preserve"> – </w:t>
      </w:r>
      <w:r w:rsidRPr="00163A2A">
        <w:t>получилось или не получилось, да или нет, а как видит Отец. Синтезировали, возожгли, оболочка Часть развернулась, выражение</w:t>
      </w:r>
      <w:r>
        <w:t xml:space="preserve"> Аватара Синтеза сложилось, объё</w:t>
      </w:r>
      <w:r w:rsidRPr="00163A2A">
        <w:t>м Воли зафиксировался, 81 девятиллион синтезировался с 512-ричным</w:t>
      </w:r>
      <w:r>
        <w:t xml:space="preserve">и видами действующего Синтеза. </w:t>
      </w:r>
      <w:r w:rsidRPr="00163A2A">
        <w:t>Не вижу, не слышу</w:t>
      </w:r>
      <w:r>
        <w:t xml:space="preserve"> – </w:t>
      </w:r>
      <w:r w:rsidRPr="00163A2A">
        <w:t>проникаюсь Отцом, внутри начинаю входить в расшифровку возможностями сопереживания, так называем.</w:t>
      </w:r>
    </w:p>
    <w:p w14:paraId="74BCF9EF" w14:textId="77777777" w:rsidR="008B772B" w:rsidRDefault="008B772B" w:rsidP="008B772B">
      <w:pPr>
        <w:spacing w:after="0"/>
        <w:ind w:firstLine="567"/>
        <w:contextualSpacing/>
      </w:pPr>
      <w:r w:rsidRPr="00163A2A">
        <w:t>И преображаясь Изначально Вышестоящим Отцом, стяжаем Синтез Изначально Вышестоящего Отца, говори</w:t>
      </w:r>
      <w:r>
        <w:t xml:space="preserve">м о том, что в скором времени выйдем. </w:t>
      </w:r>
      <w:r w:rsidRPr="00163A2A">
        <w:t>Возвращаемся из зала Изначально Вышестоящего Отца, переходим в зал к Аватару Синтеза Ку</w:t>
      </w:r>
      <w:r>
        <w:t>т Хуми в 960-й Архетип ИВДИВО.</w:t>
      </w:r>
    </w:p>
    <w:p w14:paraId="10CD3326" w14:textId="77777777" w:rsidR="008B772B" w:rsidRPr="00163A2A" w:rsidRDefault="008B772B" w:rsidP="008B772B">
      <w:pPr>
        <w:spacing w:after="0"/>
        <w:ind w:firstLine="567"/>
        <w:contextualSpacing/>
      </w:pPr>
      <w:r>
        <w:t>С</w:t>
      </w:r>
      <w:r w:rsidRPr="00163A2A">
        <w:t>интезируемся с Аватарами Синтеза Кут Хуми Фаинь и стяжаем Синтез Синтеза Изначально Вышестоящего Отца и Синтез Праполномочий Синтеза Изначально Вышестоящего Отца, прося ввести данную команду Должностно Полномочных в явлении 320 Ядер Синтеза Миров ракурсом Истины Внутреннего Мира Изначально Вышестоящего Отца синтезом 160 Ядер Метагалактических, 160 Ядер Октавных Архетипов ИВДИВО Истиной Внутреннего Мира, синтезируя её собою пред Изначально Вышестоящим Отцом внутре</w:t>
      </w:r>
      <w:r w:rsidR="0092033E">
        <w:t>нним миром, дееспособя Частями.</w:t>
      </w:r>
    </w:p>
    <w:p w14:paraId="2B2FECE2" w14:textId="77777777" w:rsidR="008B772B" w:rsidRDefault="008B772B" w:rsidP="008B772B">
      <w:pPr>
        <w:ind w:firstLine="567"/>
        <w:contextualSpacing/>
      </w:pPr>
      <w:r w:rsidRPr="00163A2A">
        <w:t xml:space="preserve">И синтезируясь с Аватарами Синтеза Кут Хуми Фаинь, мы стяжаем в синтезе или </w:t>
      </w:r>
      <w:r>
        <w:t xml:space="preserve">в </w:t>
      </w:r>
      <w:r w:rsidRPr="00163A2A">
        <w:t>частичном обновлении, или в состоянии синтезирования вновь</w:t>
      </w:r>
      <w:r>
        <w:t>,</w:t>
      </w:r>
      <w:r w:rsidRPr="00163A2A">
        <w:t xml:space="preserve"> реализации Синтеза </w:t>
      </w:r>
      <w:r w:rsidRPr="00432EEB">
        <w:rPr>
          <w:b/>
        </w:rPr>
        <w:t xml:space="preserve">320 Ядер Синтеза внутреннего мира синтезом специфики Истины Внутреннего Мира </w:t>
      </w:r>
      <w:r w:rsidRPr="00163A2A">
        <w:t>каждым из нас. И вызываем от Аватара Синтеза Кут Хуми</w:t>
      </w:r>
      <w:r>
        <w:t xml:space="preserve"> – </w:t>
      </w:r>
      <w:r w:rsidRPr="00163A2A">
        <w:t xml:space="preserve">Владыка нам </w:t>
      </w:r>
      <w:r>
        <w:t xml:space="preserve">это </w:t>
      </w:r>
      <w:r w:rsidRPr="00163A2A">
        <w:t>даё</w:t>
      </w:r>
      <w:r>
        <w:t xml:space="preserve">т, но есть такое состояние «вызываю», – </w:t>
      </w:r>
      <w:r w:rsidRPr="00163A2A">
        <w:t>320-ричное состояние Ядер Синтеза внутреннего мира Ист</w:t>
      </w:r>
      <w:r>
        <w:t>иной Внутреннего Мира каждого из</w:t>
      </w:r>
      <w:r w:rsidRPr="00163A2A">
        <w:t xml:space="preserve"> нас</w:t>
      </w:r>
      <w:r>
        <w:t xml:space="preserve">. </w:t>
      </w:r>
      <w:r w:rsidRPr="0012171A">
        <w:t>И есть такое явление</w:t>
      </w:r>
      <w:r>
        <w:t xml:space="preserve"> – </w:t>
      </w:r>
      <w:r w:rsidRPr="0012171A">
        <w:t>первое состояние стыковки или знакомства с этим стяжанием</w:t>
      </w:r>
      <w:r>
        <w:t xml:space="preserve"> – </w:t>
      </w:r>
      <w:r w:rsidRPr="0012171A">
        <w:t xml:space="preserve">такой первый вид Синтеза, который идёт на нас. </w:t>
      </w:r>
    </w:p>
    <w:p w14:paraId="689F56CB" w14:textId="77777777" w:rsidR="008B772B" w:rsidRDefault="008B772B" w:rsidP="008B772B">
      <w:pPr>
        <w:ind w:firstLine="567"/>
        <w:contextualSpacing/>
      </w:pPr>
      <w:r w:rsidRPr="0012171A">
        <w:t>Попробуйте его осознанно зафиксировать Телом в зале</w:t>
      </w:r>
      <w:r>
        <w:t xml:space="preserve"> – как это</w:t>
      </w:r>
      <w:r w:rsidRPr="0012171A">
        <w:t>, когда включается Истина Внутреннего мира</w:t>
      </w:r>
      <w:r>
        <w:t xml:space="preserve"> </w:t>
      </w:r>
      <w:r w:rsidRPr="0012171A">
        <w:t>с фиксацией на 320-ричный Синтез 160-архетипически метагалактичес</w:t>
      </w:r>
      <w:r>
        <w:t>ки и 160-архетипически октавным</w:t>
      </w:r>
      <w:r w:rsidRPr="0012171A">
        <w:t xml:space="preserve"> синтезом на нас. И в этой фиксации в ИВДИВО каждого из нас в </w:t>
      </w:r>
      <w:r>
        <w:t xml:space="preserve">позвоночнике сопереживаем </w:t>
      </w:r>
      <w:r w:rsidR="00432EEB">
        <w:t>возожж</w:t>
      </w:r>
      <w:r w:rsidR="00432EEB" w:rsidRPr="0012171A">
        <w:t>ённость</w:t>
      </w:r>
      <w:r w:rsidRPr="0012171A">
        <w:t xml:space="preserve"> Синтезом явления </w:t>
      </w:r>
      <w:r w:rsidRPr="0012171A">
        <w:lastRenderedPageBreak/>
        <w:t>вертикалями 64-ри</w:t>
      </w:r>
      <w:r>
        <w:t>чного выражения Синтеза в Теле к</w:t>
      </w:r>
      <w:r w:rsidRPr="0012171A">
        <w:t>аждого из нас. Возжигаем отдельное выражение Ядер Синтеза Изначально Вышестоящего Отца в 64-ричном выражении Синтеза в позвоночнике каждого из нас. И возжигая в центровке Синтез Ядер Синтеза, разг</w:t>
      </w:r>
      <w:r w:rsidR="00432EEB">
        <w:t>ораемся и в позвоночнике, и меж</w:t>
      </w:r>
      <w:r w:rsidRPr="0012171A">
        <w:t>позвоночником, межпозвоночными дисками Ядрами Синтеза. И прямо до физики доведите состояние, как вчера в эмпатии с Изначально Вышестоящим Отцом, прямо такого ощущения плотного горения</w:t>
      </w:r>
      <w:r>
        <w:t>,</w:t>
      </w:r>
      <w:r w:rsidRPr="0012171A">
        <w:t xml:space="preserve"> словно жгучего состояния в позвоночнике. Вот Тело может быть в прохладе, а позвоночник горит. 64 Ядра Синтеза в позвоночнике</w:t>
      </w:r>
      <w:r>
        <w:t>,</w:t>
      </w:r>
      <w:r w:rsidRPr="0012171A">
        <w:t xml:space="preserve"> плюс Ядра Синтеза миров, стяженные вами, пред Аватаром Синтеза Кут Хуми</w:t>
      </w:r>
      <w:r>
        <w:t>,</w:t>
      </w:r>
      <w:r w:rsidRPr="0012171A">
        <w:t xml:space="preserve"> и 64-ричная вертикаль Синтеза в каждом из нас</w:t>
      </w:r>
      <w:r>
        <w:t xml:space="preserve"> – </w:t>
      </w:r>
      <w:r w:rsidRPr="0012171A">
        <w:t>разгораемся на Аватара Синтеза Кут Хуми. Ядра Синтеза в голове тоже могут активироваться. Не могут, он</w:t>
      </w:r>
      <w:r>
        <w:t xml:space="preserve">и должны вспыхнуть, потому что, </w:t>
      </w:r>
      <w:r w:rsidRPr="0012171A">
        <w:t>если все Ядра Синтеза возжигаются, возжигается вся вертикаль Ядер Синтеза. В особенности Ядра Синтеза Парадигмы. Да, всё верно, в усилении Парадигмы Организации, которая внутри стоит Ядром в Т</w:t>
      </w:r>
      <w:r>
        <w:t>еле Должностно Полномо</w:t>
      </w:r>
      <w:r w:rsidR="00432EEB">
        <w:t>чного.</w:t>
      </w:r>
    </w:p>
    <w:p w14:paraId="43D18888" w14:textId="77777777" w:rsidR="008B772B" w:rsidRPr="0012171A" w:rsidRDefault="008B772B" w:rsidP="008B772B">
      <w:pPr>
        <w:ind w:firstLine="567"/>
        <w:contextualSpacing/>
      </w:pPr>
      <w:r w:rsidRPr="0012171A">
        <w:t>И мы синтезируемся с Аватарами Синтеза Кут Хуми Фаинь в этом плотном Синтезе, заполняющем Тело каждого из нас</w:t>
      </w:r>
      <w:r>
        <w:t>,</w:t>
      </w:r>
      <w:r w:rsidRPr="0012171A">
        <w:t xml:space="preserve"> и стяжаем 320 Синтез Синтезов Изначально Вышестоящего Отца и 320 Синтезов Праполномочий Синтеза Изначально Вышестоящего Отца. И возжигаясь, преображаемся.</w:t>
      </w:r>
    </w:p>
    <w:p w14:paraId="586F9AA1" w14:textId="77777777" w:rsidR="008B772B" w:rsidRPr="0012171A" w:rsidRDefault="008B772B" w:rsidP="008B772B">
      <w:pPr>
        <w:spacing w:after="0"/>
        <w:ind w:firstLine="567"/>
        <w:contextualSpacing/>
      </w:pPr>
      <w:r w:rsidRPr="0012171A">
        <w:t xml:space="preserve">В этом Огне мы синтезируемся с Изначально Вышестоящим Отцом. Прям, регистрируйте состояние в своём </w:t>
      </w:r>
      <w:proofErr w:type="gramStart"/>
      <w:r w:rsidRPr="0012171A">
        <w:t>Теле</w:t>
      </w:r>
      <w:proofErr w:type="gramEnd"/>
      <w:r>
        <w:t xml:space="preserve"> – </w:t>
      </w:r>
      <w:r w:rsidRPr="0012171A">
        <w:t xml:space="preserve">какое оно, когда Синтез Кут Хуми Фаинь синтезировал Синтез в каждом </w:t>
      </w:r>
      <w:r>
        <w:t>избыточность</w:t>
      </w:r>
      <w:r w:rsidRPr="0012171A">
        <w:t xml:space="preserve"> в позвоночнике горящим Синт</w:t>
      </w:r>
      <w:r>
        <w:t>езом Ядрами. Может быть</w:t>
      </w:r>
      <w:r w:rsidRPr="0012171A">
        <w:t>, даже физически обратную связь какую-то дадите? Так, все в глубоком процессе, не дадут.</w:t>
      </w:r>
    </w:p>
    <w:p w14:paraId="4C8BE86E" w14:textId="77777777" w:rsidR="008B772B" w:rsidRPr="00A7262E" w:rsidRDefault="008B772B" w:rsidP="008B772B">
      <w:pPr>
        <w:ind w:firstLine="567"/>
        <w:contextualSpacing/>
      </w:pPr>
      <w:r w:rsidRPr="0012171A">
        <w:t>Синтезируемся с Изначально Вышестоящим Отцом, переходим в зал к Изначально Выш</w:t>
      </w:r>
      <w:r>
        <w:t>естоящему Отцу в 1025-й Архетип. Развё</w:t>
      </w:r>
      <w:r w:rsidRPr="0012171A">
        <w:t>ртываемся в зале пред Изначально Вышестоящим Отцом телесно в форме Аватара Должностной Полномочности в синтезе 3-го Академического Синтеза Изначально Вышестоящего Отца. Синтезируемся с Изначально Вышестоящим Отцом</w:t>
      </w:r>
      <w:r>
        <w:t xml:space="preserve"> </w:t>
      </w:r>
      <w:r w:rsidRPr="00A7262E">
        <w:t>и просим преобразить и обновить ранее стяж</w:t>
      </w:r>
      <w:r>
        <w:t>ё</w:t>
      </w:r>
      <w:r w:rsidRPr="00A7262E">
        <w:t>нные, у кого были или есть, стяжённые 160 Ядер Синтеза Архетипических Метагалактик Архетипических Миров Изначально Вышестоящего Дома Изначально</w:t>
      </w:r>
      <w:r w:rsidR="0092033E">
        <w:t xml:space="preserve"> Вышестоящего Отца явлением 64</w:t>
      </w:r>
      <w:r w:rsidRPr="00A7262E">
        <w:t xml:space="preserve"> Ядер Синтеза Синтезного мира, 48 Ядер Метагалактического мира, 32 Ядер Тонкого мира, 16 Ядер Физического мира Арх</w:t>
      </w:r>
      <w:r>
        <w:t xml:space="preserve">етипов ИВДИВО. И ввести, просим </w:t>
      </w:r>
      <w:r w:rsidRPr="00A7262E">
        <w:t xml:space="preserve">Изначально Вышестоящего Отца </w:t>
      </w:r>
      <w:r w:rsidRPr="00730584">
        <w:rPr>
          <w:b/>
        </w:rPr>
        <w:t>синтез 160 Ядер Синтеза в явлении Истины Изначально Вышестоящего Отца</w:t>
      </w:r>
      <w:r w:rsidRPr="00A7262E">
        <w:t>, вот оно</w:t>
      </w:r>
      <w:r>
        <w:t>,</w:t>
      </w:r>
      <w:r w:rsidRPr="00A7262E">
        <w:t xml:space="preserve"> нов</w:t>
      </w:r>
      <w:r>
        <w:t>изна. Стяжаем 160 Ядер Синтеза М</w:t>
      </w:r>
      <w:r w:rsidRPr="00A7262E">
        <w:t>иров Архетипов ИВДИВО</w:t>
      </w:r>
      <w:r>
        <w:t>. И</w:t>
      </w:r>
      <w:r w:rsidRPr="00A7262E">
        <w:t xml:space="preserve"> стяжаем Истину в каждое Ядро Синтеза Архетипических Метагалактик Синтезом Изначально Вышестоящего Отца, </w:t>
      </w:r>
      <w:r w:rsidRPr="00730584">
        <w:rPr>
          <w:b/>
        </w:rPr>
        <w:t>возжигая в каждом Ядре Синтеза внутреннего мира Истину Изначально Вышестоящего Отца</w:t>
      </w:r>
      <w:r w:rsidRPr="00A7262E">
        <w:t>. Проникаемся и прямо проводим Синтезом от Синтезн</w:t>
      </w:r>
      <w:r>
        <w:t>ого мира до Физического мира в 160</w:t>
      </w:r>
      <w:r w:rsidRPr="00A7262E">
        <w:t>-ричности Синтез Истины Изначально Вышестоящего Отца, Ядро в Ядро, Синтез в Синтез, Истина в Синтез</w:t>
      </w:r>
      <w:r>
        <w:t xml:space="preserve"> – </w:t>
      </w:r>
      <w:r w:rsidRPr="00A7262E">
        <w:t>не быстрый процесс, прося</w:t>
      </w:r>
      <w:r>
        <w:t xml:space="preserve"> </w:t>
      </w:r>
      <w:r w:rsidRPr="00A7262E">
        <w:t>Изначально Вышестоящего Отца по</w:t>
      </w:r>
      <w:r>
        <w:t>дсобить, помочь каждому из нас.</w:t>
      </w:r>
    </w:p>
    <w:p w14:paraId="2E60AAEA" w14:textId="77777777" w:rsidR="008B772B" w:rsidRDefault="008B772B" w:rsidP="008B772B">
      <w:pPr>
        <w:spacing w:after="0"/>
        <w:ind w:firstLine="567"/>
        <w:contextualSpacing/>
      </w:pPr>
      <w:r w:rsidRPr="00A7262E">
        <w:t xml:space="preserve">И синтезируясь с Изначально Вышестоящим Отцом, стяжаем Истину, ещё раз, в каждое Ядро Синтеза миров. Истина состоит из частностей, и с разной глубиной частностей мы начинаем выражать явление Синтеза, </w:t>
      </w:r>
      <w:r w:rsidRPr="00730584">
        <w:rPr>
          <w:b/>
        </w:rPr>
        <w:t>формиру</w:t>
      </w:r>
      <w:r w:rsidR="00730584" w:rsidRPr="00730584">
        <w:rPr>
          <w:b/>
        </w:rPr>
        <w:t>я Общую Истину из Синтеза 160</w:t>
      </w:r>
      <w:r w:rsidRPr="00730584">
        <w:rPr>
          <w:b/>
        </w:rPr>
        <w:t xml:space="preserve"> миров синтезом Архетипических Метагалактик</w:t>
      </w:r>
      <w:r w:rsidRPr="00A7262E">
        <w:t xml:space="preserve"> каждым из нас.</w:t>
      </w:r>
      <w:r>
        <w:t xml:space="preserve"> Общая Истина это мы </w:t>
      </w:r>
      <w:r w:rsidRPr="00CE307F">
        <w:t xml:space="preserve">обобщили, чтобы показать, что 160 Ядер Синтеза </w:t>
      </w:r>
      <w:r>
        <w:t>метагалактических миров, они</w:t>
      </w:r>
      <w:r w:rsidRPr="00CE307F">
        <w:t xml:space="preserve"> возжигают собою Синтез Истины </w:t>
      </w:r>
      <w:r>
        <w:t>как таковой. Возжигается в вас.</w:t>
      </w:r>
    </w:p>
    <w:p w14:paraId="4D899C83" w14:textId="77777777" w:rsidR="008B772B" w:rsidRPr="00CE307F" w:rsidRDefault="008B772B" w:rsidP="008B772B">
      <w:pPr>
        <w:spacing w:after="0"/>
        <w:ind w:firstLine="567"/>
        <w:contextualSpacing/>
      </w:pPr>
      <w:r w:rsidRPr="00CE307F">
        <w:t xml:space="preserve">И синтезируясь с Изначально Вышестоящим Отцом, с Хум Изначально Вышестоящего Отца, стяжаем 160 Синтезов Изначально Вышестоящего Отца каждому из нас и синтезу нас. И усиляемся Синтезом Изначально Вышестоящего Отца в поддержке Синтезом в активации и росте Истины </w:t>
      </w:r>
      <w:r>
        <w:t xml:space="preserve">в </w:t>
      </w:r>
      <w:r w:rsidRPr="00CE307F">
        <w:t>форми</w:t>
      </w:r>
      <w:r w:rsidR="00730584">
        <w:t>ровании содержания</w:t>
      </w:r>
      <w:r>
        <w:t xml:space="preserve"> частностями</w:t>
      </w:r>
      <w:r w:rsidRPr="00CE307F">
        <w:t>. Синтезируемся с Изначаль</w:t>
      </w:r>
      <w:r>
        <w:t xml:space="preserve">но Вышестоящим Отцом, стяжаем у </w:t>
      </w:r>
      <w:r w:rsidRPr="00CE307F">
        <w:t>Изначально Вышестоящего Отца, возжигая 160 Синтезов Изначально Вышестоящего Отца, преобра</w:t>
      </w:r>
      <w:r>
        <w:t>жаемся ими. То есть, прямо стою Телом, возжигаю</w:t>
      </w:r>
      <w:r w:rsidRPr="00CE307F">
        <w:t xml:space="preserve"> 160 Ядер Синтеза сознательно с активацией Истины</w:t>
      </w:r>
      <w:r>
        <w:t xml:space="preserve"> </w:t>
      </w:r>
      <w:r w:rsidRPr="00CE307F">
        <w:t>в каждом Ядр</w:t>
      </w:r>
      <w:r>
        <w:t>е. И этим устремлённо преображаюсь</w:t>
      </w:r>
      <w:r w:rsidRPr="00CE307F">
        <w:t>, прямо отслеживаю процесс, в какой-то степени вхожу даже</w:t>
      </w:r>
      <w:r>
        <w:t xml:space="preserve"> в </w:t>
      </w:r>
      <w:r>
        <w:lastRenderedPageBreak/>
        <w:t xml:space="preserve">состояние распознания, различения состояния </w:t>
      </w:r>
      <w:r w:rsidR="00730584">
        <w:t>возожжё</w:t>
      </w:r>
      <w:r w:rsidR="00730584" w:rsidRPr="00CE307F">
        <w:t>нности</w:t>
      </w:r>
      <w:r w:rsidRPr="00CE307F">
        <w:t>, к чему приводит это действие пред Изначально Вышестоящим Отцом.</w:t>
      </w:r>
      <w:r>
        <w:t xml:space="preserve"> </w:t>
      </w:r>
      <w:r w:rsidRPr="00CE307F">
        <w:t xml:space="preserve">То есть, отслеживаю этапность. Поэтому пауза, чтобы </w:t>
      </w:r>
      <w:r>
        <w:t>вы доработали, досинтезировали.</w:t>
      </w:r>
    </w:p>
    <w:p w14:paraId="33462EB3" w14:textId="77777777" w:rsidR="0092033E" w:rsidRDefault="008B772B" w:rsidP="008B772B">
      <w:pPr>
        <w:spacing w:after="0"/>
        <w:ind w:firstLine="567"/>
        <w:contextualSpacing/>
      </w:pPr>
      <w:r w:rsidRPr="00CE307F">
        <w:t>И в этом Огне мы синтезируемся с Изначально Вышестоящим Отцом и стяжаем 160 Ядер Синтеза Архетипических Октав архе</w:t>
      </w:r>
      <w:r w:rsidR="0092033E">
        <w:t>типических миров ИВДИВО явления</w:t>
      </w:r>
    </w:p>
    <w:p w14:paraId="267A4C17" w14:textId="77777777" w:rsidR="0092033E" w:rsidRDefault="008B772B" w:rsidP="008B772B">
      <w:pPr>
        <w:spacing w:after="0"/>
        <w:ind w:firstLine="567"/>
        <w:contextualSpacing/>
      </w:pPr>
      <w:r w:rsidRPr="00CE307F">
        <w:t xml:space="preserve">Синтезного мира </w:t>
      </w:r>
      <w:r w:rsidR="0092033E">
        <w:t xml:space="preserve">– </w:t>
      </w:r>
      <w:r w:rsidRPr="00CE307F">
        <w:t>64-</w:t>
      </w:r>
      <w:r w:rsidR="0092033E">
        <w:t>архетипически октавно;</w:t>
      </w:r>
    </w:p>
    <w:p w14:paraId="3CC5D7A3" w14:textId="77777777" w:rsidR="0092033E" w:rsidRDefault="008B772B" w:rsidP="008B772B">
      <w:pPr>
        <w:spacing w:after="0"/>
        <w:ind w:firstLine="567"/>
        <w:contextualSpacing/>
      </w:pPr>
      <w:r w:rsidRPr="00CE307F">
        <w:t>Октавного мира</w:t>
      </w:r>
      <w:r>
        <w:t xml:space="preserve"> – </w:t>
      </w:r>
      <w:r w:rsidR="0092033E">
        <w:t>48-архетипически октавно;</w:t>
      </w:r>
      <w:r w:rsidRPr="00CE307F">
        <w:t xml:space="preserve"> </w:t>
      </w:r>
    </w:p>
    <w:p w14:paraId="0CEE546C" w14:textId="77777777" w:rsidR="0092033E" w:rsidRDefault="008B772B" w:rsidP="008B772B">
      <w:pPr>
        <w:spacing w:after="0"/>
        <w:ind w:firstLine="567"/>
        <w:contextualSpacing/>
      </w:pPr>
      <w:r w:rsidRPr="00CE307F">
        <w:t>Тонкого мира</w:t>
      </w:r>
      <w:r>
        <w:t xml:space="preserve"> – </w:t>
      </w:r>
      <w:r w:rsidRPr="00CE307F">
        <w:t>32-</w:t>
      </w:r>
      <w:r w:rsidR="0092033E">
        <w:t>архетипически октавно;</w:t>
      </w:r>
      <w:r w:rsidRPr="00CE307F">
        <w:t xml:space="preserve"> </w:t>
      </w:r>
    </w:p>
    <w:p w14:paraId="2E295C4C" w14:textId="77777777" w:rsidR="008B772B" w:rsidRDefault="008B772B" w:rsidP="008B772B">
      <w:pPr>
        <w:spacing w:after="0"/>
        <w:ind w:firstLine="567"/>
        <w:contextualSpacing/>
      </w:pPr>
      <w:r w:rsidRPr="00CE307F">
        <w:t>Физического мира</w:t>
      </w:r>
      <w:r>
        <w:t xml:space="preserve"> – </w:t>
      </w:r>
      <w:r w:rsidRPr="00CE307F">
        <w:t>16-архетипически октавно. И возжигаясь концентрацией Синтеза Изначально Вышестоящего Отца, стяжаем 160 Синтезов Архетипических Октав, стяжая 160 Ядер Синтеза Архет</w:t>
      </w:r>
      <w:r>
        <w:t>ипических Октав Архетипических М</w:t>
      </w:r>
      <w:r w:rsidRPr="00CE307F">
        <w:t xml:space="preserve">иров ИВДИВО. </w:t>
      </w:r>
      <w:r w:rsidRPr="00730584">
        <w:rPr>
          <w:b/>
        </w:rPr>
        <w:t>Стяжаем Истину в каждое Ядро Синтеза Архетипических Октав Архетипических Миров ИВДИВО</w:t>
      </w:r>
      <w:r w:rsidRPr="00CE307F">
        <w:t xml:space="preserve"> каждому из нас и синтезу нас. И возжигаясь, преображаемся Изначально Вышестоящим Отцом, прося вписать Истину в каждое Ядро Синтеза Архетипических Октав </w:t>
      </w:r>
      <w:r>
        <w:t>160-рицей Синтеза Ядер Синтеза.</w:t>
      </w:r>
    </w:p>
    <w:p w14:paraId="03C697C5" w14:textId="77777777" w:rsidR="008B772B" w:rsidRDefault="008B772B" w:rsidP="008B772B">
      <w:pPr>
        <w:spacing w:after="0"/>
        <w:ind w:firstLine="567"/>
        <w:contextualSpacing/>
      </w:pPr>
      <w:r w:rsidRPr="00CE307F">
        <w:t>И преображаясь Изначально Вышестоящим Отцом, просим синтезировать Волей из Синтеза Изначально Вышестоящего Отца, наделяя нас Истиной в октавности миров архетипически каждым. И просим Изначально Вышестоящего</w:t>
      </w:r>
      <w:r w:rsidR="00730584">
        <w:t xml:space="preserve"> Отца в синтезе Ядер Синтеза 4</w:t>
      </w:r>
      <w:r w:rsidRPr="00CE307F">
        <w:t xml:space="preserve"> архетипических миров ИВДИВО архетипических Октав развернуть фиксацию Изначально Вышестоящего Дома Изначально Вышесто</w:t>
      </w:r>
      <w:r w:rsidR="00730584">
        <w:t xml:space="preserve">ящего Отца всем Синтезом 160 </w:t>
      </w:r>
      <w:r w:rsidRPr="00CE307F">
        <w:t>Ядер Синтеза в каждом из нас. И возжигаемся пред Изначально Вышестоящим Отцом Синтезом. Больше, наверное, пристраиваемся</w:t>
      </w:r>
      <w:r>
        <w:t>, возжигаясь,</w:t>
      </w:r>
      <w:r w:rsidRPr="00CE307F">
        <w:t xml:space="preserve"> к этому процессу. </w:t>
      </w:r>
    </w:p>
    <w:p w14:paraId="74B910F8" w14:textId="77777777" w:rsidR="008B772B" w:rsidRPr="00CE307F" w:rsidRDefault="008B772B" w:rsidP="008B772B">
      <w:pPr>
        <w:spacing w:after="0"/>
        <w:ind w:firstLine="567"/>
        <w:contextualSpacing/>
      </w:pPr>
      <w:r w:rsidRPr="00CE307F">
        <w:t>Синтезируемся с Изнач</w:t>
      </w:r>
      <w:r>
        <w:t>ально Вышестоящим Отцом и просим</w:t>
      </w:r>
      <w:r w:rsidRPr="00CE307F">
        <w:t xml:space="preserve"> установит</w:t>
      </w:r>
      <w:r>
        <w:t>ь</w:t>
      </w:r>
      <w:r w:rsidRPr="00CE307F">
        <w:t xml:space="preserve"> 160 Ядер Синтеза Миров Изначально Вышестоящего Отца октавным ракурсом Истины внутреннего мира в позвоночник каждого из нас. И синтезируясь с Изначально Вышестоящим Отцом</w:t>
      </w:r>
      <w:r>
        <w:t>,</w:t>
      </w:r>
      <w:r w:rsidRPr="00CE307F">
        <w:t xml:space="preserve"> стяжаем 160 Синтезов собою. Можно ощутить, когда в позвоночнике 160 Ядер </w:t>
      </w:r>
      <w:r>
        <w:t>М</w:t>
      </w:r>
      <w:r w:rsidRPr="00CE307F">
        <w:t>етага</w:t>
      </w:r>
      <w:r>
        <w:t>лактических и 160 Ядер Синтеза Октавных М</w:t>
      </w:r>
      <w:r w:rsidR="00E91855">
        <w:t>иров, е</w:t>
      </w:r>
      <w:r w:rsidRPr="00CE307F">
        <w:t>сть такое хорошее слово</w:t>
      </w:r>
      <w:r>
        <w:t xml:space="preserve"> – </w:t>
      </w:r>
      <w:r w:rsidRPr="00CE307F">
        <w:t>стабилизировались.</w:t>
      </w:r>
    </w:p>
    <w:p w14:paraId="7ACCE0F8" w14:textId="77777777" w:rsidR="008B772B" w:rsidRPr="008D0F33" w:rsidRDefault="008B772B" w:rsidP="008D0F33">
      <w:pPr>
        <w:spacing w:after="0"/>
        <w:ind w:firstLine="567"/>
        <w:contextualSpacing/>
        <w:rPr>
          <w:lang w:eastAsia="x-none"/>
        </w:rPr>
      </w:pPr>
      <w:r w:rsidRPr="00CE307F">
        <w:t>И синтезируясь с Изначально Вышестоящим Отцом, стяжаем 120 Синтезов Изначально Вышестоящего Отца</w:t>
      </w:r>
      <w:r>
        <w:t>,</w:t>
      </w:r>
      <w:r w:rsidR="0092033E">
        <w:t xml:space="preserve"> и просим преобразить каждого из</w:t>
      </w:r>
      <w:r w:rsidRPr="00CE307F">
        <w:t xml:space="preserve"> нас и синтез нас на </w:t>
      </w:r>
      <w:r w:rsidRPr="00730584">
        <w:rPr>
          <w:b/>
        </w:rPr>
        <w:t>новое явление</w:t>
      </w:r>
      <w:r w:rsidR="00730584">
        <w:rPr>
          <w:b/>
        </w:rPr>
        <w:t xml:space="preserve"> 320 </w:t>
      </w:r>
      <w:r w:rsidRPr="00730584">
        <w:rPr>
          <w:b/>
        </w:rPr>
        <w:t>Ядер Синтеза Истины Внутреннего Мира</w:t>
      </w:r>
      <w:r>
        <w:t xml:space="preserve">. И вот теперь начинаем </w:t>
      </w:r>
      <w:r w:rsidRPr="00CE307F">
        <w:t>эманировать и распускать пред Изначально Вышестоящим Отцом октавно-метагалактически в позвоночнике каждого из нас, в Столпе позвоночника каждого из нас, по 5 Ядер Синтеза пятью вертикалями 64-риц</w:t>
      </w:r>
      <w:r>
        <w:t xml:space="preserve"> Ядер Синтеза Истину Внутреннего Мира</w:t>
      </w:r>
      <w:r w:rsidR="008D0F33">
        <w:rPr>
          <w:lang w:eastAsia="x-none"/>
        </w:rPr>
        <w:t xml:space="preserve"> </w:t>
      </w:r>
      <w:r w:rsidRPr="008D0F33">
        <w:rPr>
          <w:iCs/>
        </w:rPr>
        <w:t>октавно-метаг</w:t>
      </w:r>
      <w:r w:rsidR="00E91855">
        <w:rPr>
          <w:iCs/>
        </w:rPr>
        <w:t>алактическую 320-</w:t>
      </w:r>
      <w:r w:rsidR="0092033E">
        <w:rPr>
          <w:iCs/>
        </w:rPr>
        <w:t xml:space="preserve">ричную 320 </w:t>
      </w:r>
      <w:r w:rsidRPr="008D0F33">
        <w:rPr>
          <w:iCs/>
        </w:rPr>
        <w:t>Ядрами Синтеза. И возжигаем стыковкой Синтеза Столпов Ядер между собою Синтез Изначально Вышестоящего Отца и вот распускаем эту насыщенность, плотность, оформленность Истины Внутреннего Мира содержанием субстанциональности Частностей в Изначально Вышестоящем Отце в 320-ричном состоянии Ядер Синтеза собою.</w:t>
      </w:r>
    </w:p>
    <w:p w14:paraId="20DF7312" w14:textId="77777777" w:rsidR="008B772B" w:rsidRPr="008D0F33" w:rsidRDefault="008B772B" w:rsidP="008B772B">
      <w:pPr>
        <w:spacing w:after="0"/>
        <w:ind w:firstLine="567"/>
        <w:contextualSpacing/>
        <w:rPr>
          <w:iCs/>
        </w:rPr>
      </w:pPr>
      <w:r w:rsidRPr="008D0F33">
        <w:rPr>
          <w:iCs/>
        </w:rPr>
        <w:t xml:space="preserve">И синтезируясь с Изначально Вышестоящим Отцом прямо вот этим состоянием внутреннего мира, </w:t>
      </w:r>
      <w:r w:rsidRPr="00E91855">
        <w:rPr>
          <w:b/>
          <w:iCs/>
        </w:rPr>
        <w:t>стяжаем 320 Синтезов Изначально Вышестоящего Отца фундаментальностью Синтеза в каждом и нас</w:t>
      </w:r>
      <w:r w:rsidRPr="008D0F33">
        <w:rPr>
          <w:iCs/>
        </w:rPr>
        <w:t>. Возжигая устойчивость или настоящесть реализации Истины Изначально Вышестоящего Отца каждым из нас. И преображаясь Изнач</w:t>
      </w:r>
      <w:r w:rsidR="0092033E">
        <w:rPr>
          <w:iCs/>
        </w:rPr>
        <w:t>ально Вышестоящим Отцом в 320-</w:t>
      </w:r>
      <w:r w:rsidRPr="008D0F33">
        <w:rPr>
          <w:iCs/>
        </w:rPr>
        <w:t>ричном синтезе Ядер Синтеза внутреннего мира. Распаковываем, то есть они уже распакованы, а вот раскрываем, обращаем внимание внутренним взором Аватара, внутренним взглядом Аватара на этот Синтез миров. И вот вокруг каждого Ядра Синтеза стоит Синтез Истины Изначально Вышестоящего Отца собою.</w:t>
      </w:r>
    </w:p>
    <w:p w14:paraId="374E3F73" w14:textId="77777777" w:rsidR="008B772B" w:rsidRPr="008D0F33" w:rsidRDefault="008B772B" w:rsidP="008B772B">
      <w:pPr>
        <w:spacing w:after="0"/>
        <w:ind w:firstLine="567"/>
        <w:contextualSpacing/>
        <w:rPr>
          <w:iCs/>
        </w:rPr>
      </w:pPr>
      <w:r w:rsidRPr="008D0F33">
        <w:rPr>
          <w:iCs/>
        </w:rPr>
        <w:t xml:space="preserve">Стремитесь не понять, как это, а вот пойти уровнем Отца, потому что мы перед Отцом в это стяжаем, формируем </w:t>
      </w:r>
      <w:r w:rsidR="0092033E">
        <w:rPr>
          <w:iCs/>
        </w:rPr>
        <w:t>–</w:t>
      </w:r>
      <w:r w:rsidRPr="008D0F33">
        <w:rPr>
          <w:iCs/>
        </w:rPr>
        <w:t xml:space="preserve"> это практика Синтеза</w:t>
      </w:r>
      <w:r w:rsidR="0092033E">
        <w:rPr>
          <w:iCs/>
        </w:rPr>
        <w:t>,</w:t>
      </w:r>
      <w:r w:rsidRPr="008D0F33">
        <w:rPr>
          <w:iCs/>
        </w:rPr>
        <w:t xml:space="preserve"> и вот увидеть, может быть, спонтанным взглядом среду Синтеза Истины вокруг каждого Ядра Синтеза в вашем теле. Может быть, одно Ядро увидите</w:t>
      </w:r>
      <w:r w:rsidR="0092033E">
        <w:rPr>
          <w:iCs/>
        </w:rPr>
        <w:t>,</w:t>
      </w:r>
      <w:r w:rsidRPr="008D0F33">
        <w:rPr>
          <w:iCs/>
        </w:rPr>
        <w:t xml:space="preserve"> этого будет достаточно. И вот эту насыщенность телесную сопереживите.</w:t>
      </w:r>
    </w:p>
    <w:p w14:paraId="4FE4E44F" w14:textId="77777777" w:rsidR="008B772B" w:rsidRPr="008D0F33" w:rsidRDefault="008B772B" w:rsidP="008B772B">
      <w:pPr>
        <w:spacing w:after="0"/>
        <w:ind w:firstLine="567"/>
        <w:contextualSpacing/>
        <w:rPr>
          <w:iCs/>
        </w:rPr>
      </w:pPr>
      <w:r w:rsidRPr="008D0F33">
        <w:rPr>
          <w:iCs/>
        </w:rPr>
        <w:t xml:space="preserve">И мы возжигаем пред Изначально Вышестоящим Отцом Истину как Часть Изначально Вышестоящего Отца в парадигмальности Организаций присутствующими Аватарами Синтеза </w:t>
      </w:r>
      <w:r w:rsidRPr="008D0F33">
        <w:rPr>
          <w:iCs/>
        </w:rPr>
        <w:lastRenderedPageBreak/>
        <w:t xml:space="preserve">Совета Изначально Вышестоящего Отца Академическим Синтезом пред Изначально Вышестоящим Отцом. </w:t>
      </w:r>
    </w:p>
    <w:p w14:paraId="1B179A1F" w14:textId="77777777" w:rsidR="008B772B" w:rsidRPr="008D0F33" w:rsidRDefault="008B772B" w:rsidP="008B772B">
      <w:pPr>
        <w:spacing w:after="0"/>
        <w:ind w:firstLine="567"/>
        <w:contextualSpacing/>
        <w:rPr>
          <w:iCs/>
        </w:rPr>
      </w:pPr>
      <w:r w:rsidRPr="008D0F33">
        <w:rPr>
          <w:iCs/>
        </w:rPr>
        <w:t>И просим Изначально Вышестоящего Отца преобразить каждого из нас и синтез нас на 320-ричный Синтез Изначально Вышестоящего Отца</w:t>
      </w:r>
      <w:r w:rsidR="0092033E">
        <w:rPr>
          <w:iCs/>
        </w:rPr>
        <w:t>,</w:t>
      </w:r>
      <w:r w:rsidRPr="008D0F33">
        <w:rPr>
          <w:iCs/>
        </w:rPr>
        <w:t xml:space="preserve"> и возжигая, объединяя с Изначально Вышестоящим Отцом Синтез </w:t>
      </w:r>
      <w:r w:rsidR="00E91855" w:rsidRPr="008D0F33">
        <w:rPr>
          <w:iCs/>
        </w:rPr>
        <w:t>возожжённого</w:t>
      </w:r>
      <w:r w:rsidRPr="008D0F33">
        <w:rPr>
          <w:iCs/>
        </w:rPr>
        <w:t xml:space="preserve"> явления Синтеза каждым из нас и Синтезом Совета Изначально Вышестоящего Отца.</w:t>
      </w:r>
    </w:p>
    <w:p w14:paraId="73804E8E" w14:textId="16C3B93B" w:rsidR="008B772B" w:rsidRPr="008D0F33" w:rsidRDefault="008B772B" w:rsidP="008B772B">
      <w:pPr>
        <w:spacing w:after="0"/>
        <w:ind w:firstLine="567"/>
        <w:contextualSpacing/>
        <w:rPr>
          <w:iCs/>
        </w:rPr>
      </w:pPr>
      <w:r w:rsidRPr="008D0F33">
        <w:rPr>
          <w:iCs/>
        </w:rPr>
        <w:t xml:space="preserve">Вот пробуйте сопережить или устремиться, познать 32-ричную или </w:t>
      </w:r>
      <w:r w:rsidRPr="008D0F33">
        <w:rPr>
          <w:iCs/>
          <w:lang w:val="en-US"/>
        </w:rPr>
        <w:t>N</w:t>
      </w:r>
      <w:r w:rsidRPr="008D0F33">
        <w:rPr>
          <w:iCs/>
        </w:rPr>
        <w:t>-ное количество – 21 или 5-рицы – Синтеза Совета Изначально Вышестоящего Отца. В Питере будет больше: С. плюс Е., тогда получается в Питере 23-ричное состояние. Неважно, что вы из других подразделений</w:t>
      </w:r>
      <w:r w:rsidR="00F153EA">
        <w:rPr>
          <w:iCs/>
        </w:rPr>
        <w:t xml:space="preserve"> – </w:t>
      </w:r>
      <w:r w:rsidRPr="008D0F33">
        <w:rPr>
          <w:iCs/>
        </w:rPr>
        <w:t>важно, что вы сейчас в этой команде.</w:t>
      </w:r>
    </w:p>
    <w:p w14:paraId="1C529FBD" w14:textId="77777777" w:rsidR="008B772B" w:rsidRPr="008D0F33" w:rsidRDefault="008B772B" w:rsidP="008B772B">
      <w:pPr>
        <w:spacing w:after="0"/>
        <w:ind w:firstLine="567"/>
        <w:contextualSpacing/>
        <w:rPr>
          <w:iCs/>
        </w:rPr>
      </w:pPr>
      <w:r w:rsidRPr="008D0F33">
        <w:rPr>
          <w:iCs/>
        </w:rPr>
        <w:t xml:space="preserve">И преображаясь Изначально Вышестоящим Отцом, мы возвращаемся телом Аватара Организации телесно в данный зал физически, возжигаем концентрацию Синтеза всего стяжённого и возожжённого в физическом теле прямым горением Синтеза Изначально Вышестоящего Отца и Ядрами Синтеза собою физически. </w:t>
      </w:r>
    </w:p>
    <w:p w14:paraId="28C6DCC5" w14:textId="77777777" w:rsidR="008B772B" w:rsidRPr="008D0F33" w:rsidRDefault="008B772B" w:rsidP="008B772B">
      <w:pPr>
        <w:spacing w:after="0"/>
        <w:ind w:firstLine="567"/>
        <w:contextualSpacing/>
        <w:rPr>
          <w:iCs/>
        </w:rPr>
      </w:pPr>
      <w:r w:rsidRPr="008D0F33">
        <w:rPr>
          <w:iCs/>
        </w:rPr>
        <w:t>Возвращаемся, переходим.</w:t>
      </w:r>
    </w:p>
    <w:p w14:paraId="70103380" w14:textId="77777777" w:rsidR="008B772B" w:rsidRPr="008D0F33" w:rsidRDefault="008B772B" w:rsidP="008B772B">
      <w:pPr>
        <w:spacing w:after="0"/>
        <w:ind w:firstLine="567"/>
        <w:contextualSpacing/>
        <w:rPr>
          <w:iCs/>
        </w:rPr>
      </w:pPr>
      <w:r w:rsidRPr="008D0F33">
        <w:rPr>
          <w:iCs/>
        </w:rPr>
        <w:t>Вот зарегистрируйте разницу, когда мы были пред Изначально Вышестоящим Отцом, физическое тело сопереживало, так скажем</w:t>
      </w:r>
      <w:r w:rsidR="00E91855">
        <w:rPr>
          <w:iCs/>
        </w:rPr>
        <w:t>,</w:t>
      </w:r>
      <w:r w:rsidRPr="008D0F33">
        <w:rPr>
          <w:iCs/>
        </w:rPr>
        <w:t xml:space="preserve"> в одном состоянии практики, как только вернулось и вошло в явление дуумвиратности сопереживания в физическом теле стали однородными и найдите новизну проживания в физическом теле. Вот локация: грудная клетка, голова, плечи, руки, позвоночник. Поэтому, мы вот вчера говорили вот важность, когда вы правильно располагаетесь в практике, то есть любые физические зажимы влияют на сопереживание. И фиксируя собою 320-ричный Синтез Истины Внутреннего Мира, так скажем первичное вхождение в это явление, мы возж</w:t>
      </w:r>
      <w:r w:rsidR="0092033E">
        <w:rPr>
          <w:iCs/>
        </w:rPr>
        <w:t>игаемся почти сформированным 3-</w:t>
      </w:r>
      <w:r w:rsidRPr="008D0F33">
        <w:rPr>
          <w:iCs/>
        </w:rPr>
        <w:t xml:space="preserve">м Ядром Академического Синтеза качеством в каждом из вас. </w:t>
      </w:r>
    </w:p>
    <w:p w14:paraId="3894AFB5" w14:textId="77777777" w:rsidR="008B772B" w:rsidRPr="008D0F33" w:rsidRDefault="008B772B" w:rsidP="008B772B">
      <w:pPr>
        <w:spacing w:after="0"/>
        <w:ind w:firstLine="567"/>
        <w:contextualSpacing/>
        <w:rPr>
          <w:iCs/>
        </w:rPr>
      </w:pPr>
      <w:r w:rsidRPr="008D0F33">
        <w:rPr>
          <w:iCs/>
        </w:rPr>
        <w:t xml:space="preserve">И направляем всё стяжённое, возожжённое в Изначально Вышестоящий Дом Изначально Вышестоящего Отца Подразделения ИВДИВО Санкт-Петербург, усиляем Истину Внутреннего Мира Санкт-Петербурга синтезом Ядер Синтеза в Столпе Подразделения. </w:t>
      </w:r>
    </w:p>
    <w:p w14:paraId="3B25967C" w14:textId="77777777" w:rsidR="008B772B" w:rsidRPr="008D0F33" w:rsidRDefault="008B772B" w:rsidP="008B772B">
      <w:pPr>
        <w:spacing w:after="0"/>
        <w:ind w:firstLine="567"/>
        <w:contextualSpacing/>
        <w:rPr>
          <w:iCs/>
        </w:rPr>
      </w:pPr>
      <w:r w:rsidRPr="008D0F33">
        <w:rPr>
          <w:iCs/>
        </w:rPr>
        <w:t xml:space="preserve">Вот кстати, попробуйте сложить такую корреляционность действия, когда </w:t>
      </w:r>
      <w:r w:rsidRPr="0092033E">
        <w:rPr>
          <w:iCs/>
          <w:spacing w:val="28"/>
        </w:rPr>
        <w:t xml:space="preserve">от рабочего внутреннего мира Аватара зависит внутренний рабочий мир Подразделения </w:t>
      </w:r>
      <w:r w:rsidR="0092033E">
        <w:rPr>
          <w:iCs/>
          <w:spacing w:val="28"/>
        </w:rPr>
        <w:t>–</w:t>
      </w:r>
      <w:r w:rsidRPr="0092033E">
        <w:rPr>
          <w:iCs/>
          <w:spacing w:val="28"/>
        </w:rPr>
        <w:t xml:space="preserve"> вот такая прямая связь.</w:t>
      </w:r>
      <w:r w:rsidRPr="008D0F33">
        <w:rPr>
          <w:iCs/>
        </w:rPr>
        <w:t xml:space="preserve"> Далее в Подразделения ИВДИВО участников Синтеза и в ИВДИВО каждого.</w:t>
      </w:r>
    </w:p>
    <w:p w14:paraId="2C0AE3D2" w14:textId="77777777" w:rsidR="008B772B" w:rsidRPr="008D0F33" w:rsidRDefault="008B772B" w:rsidP="008B772B">
      <w:pPr>
        <w:spacing w:after="0"/>
        <w:ind w:firstLine="567"/>
        <w:contextualSpacing/>
        <w:rPr>
          <w:iCs/>
        </w:rPr>
      </w:pPr>
      <w:r w:rsidRPr="008D0F33">
        <w:rPr>
          <w:iCs/>
        </w:rPr>
        <w:t>И в ИВДИВО каждого мы усиляем оболочку ИВДИВО Организации и утверждаем, что ИВДИВО каждого усваивает Синтез стяжённых и обновлённых явлений устойчивостью настоящестью развития Синтеза собою.</w:t>
      </w:r>
    </w:p>
    <w:p w14:paraId="38D2C1C9" w14:textId="77777777" w:rsidR="008B772B" w:rsidRPr="008D0F33" w:rsidRDefault="008B772B" w:rsidP="008B772B">
      <w:pPr>
        <w:spacing w:after="0"/>
        <w:ind w:firstLine="567"/>
        <w:contextualSpacing/>
        <w:rPr>
          <w:iCs/>
        </w:rPr>
      </w:pPr>
      <w:r w:rsidRPr="008D0F33">
        <w:rPr>
          <w:iCs/>
        </w:rPr>
        <w:t xml:space="preserve">И выходим из практики. Аминь. </w:t>
      </w:r>
    </w:p>
    <w:p w14:paraId="08611556" w14:textId="77777777" w:rsidR="008B772B" w:rsidRPr="0092033E" w:rsidRDefault="008B772B" w:rsidP="0063482A">
      <w:pPr>
        <w:pStyle w:val="3"/>
        <w:rPr>
          <w:lang w:val="ru-RU"/>
        </w:rPr>
      </w:pPr>
      <w:bookmarkStart w:id="38" w:name="_Toc152775074"/>
      <w:r w:rsidRPr="00437DF3">
        <w:t>Для Истины самое важное</w:t>
      </w:r>
      <w:r w:rsidR="0092033E">
        <w:rPr>
          <w:lang w:val="ru-RU"/>
        </w:rPr>
        <w:t xml:space="preserve"> –</w:t>
      </w:r>
      <w:r w:rsidRPr="00437DF3">
        <w:t xml:space="preserve"> это состояние тождества</w:t>
      </w:r>
      <w:bookmarkEnd w:id="38"/>
    </w:p>
    <w:p w14:paraId="0F7C4B81" w14:textId="77777777" w:rsidR="008B772B" w:rsidRDefault="008B772B" w:rsidP="008B772B">
      <w:pPr>
        <w:spacing w:after="0"/>
        <w:ind w:firstLine="567"/>
        <w:contextualSpacing/>
      </w:pPr>
      <w:r>
        <w:t>Два важнейших момента для вас: первое, насчёт фиксации Истины в каждое Ядро Синтеза это какие-то должны быть ваши самостоятельные сопереживания. Но у вас сложилось вот то, на что мы обращаем внимание: такой эффект тренинговой практичности, когда вышестоящее тело, собственно, встало с Синтезом Огня, то есть сложилось состояние не Огня-Синтеза. Мы вот в видах Рождения стяжаем по итогу аннигиляции Ядро Огня-Синтеза чего-то, а у вас сложилось, когда тело Есмь Синтез, но в этом Синтезе идёт Огонь внутреннего мира вот Истиной, которая складывается порядковостью частностей. Вот если на вас смотреть, то есть стояло проявление Живого Огня, которое было сформировано действующим Синтезом, и вот Синтез был по контуру, а внутри был Огонь. И вот этот Огонь частностей как ра</w:t>
      </w:r>
      <w:r w:rsidR="00E91855">
        <w:t>з вот включал 160 архетипически-</w:t>
      </w:r>
      <w:r>
        <w:t xml:space="preserve">метагалактических и октавных видов действия во внутреннем мире. </w:t>
      </w:r>
    </w:p>
    <w:p w14:paraId="2E693D60" w14:textId="77777777" w:rsidR="008B772B" w:rsidRDefault="008B772B" w:rsidP="008B772B">
      <w:pPr>
        <w:spacing w:after="0"/>
        <w:ind w:firstLine="567"/>
        <w:contextualSpacing/>
      </w:pPr>
      <w:r>
        <w:t>Вот то, что я о</w:t>
      </w:r>
      <w:r w:rsidR="00E91855">
        <w:t>тслед</w:t>
      </w:r>
      <w:r>
        <w:t>ила</w:t>
      </w:r>
      <w:r w:rsidR="0092033E">
        <w:t>,</w:t>
      </w:r>
      <w:r>
        <w:t xml:space="preserve"> это было красиво видно в Зале пред Отцом. И вот этим состоянием Огня вы как раз включались на действие с Отцом, Отец вас этим насыщал. Поэтому физическое осознание было, может быть</w:t>
      </w:r>
      <w:r w:rsidR="0092033E">
        <w:t>,</w:t>
      </w:r>
      <w:r>
        <w:t xml:space="preserve"> какое-то минимальное, потому что, когда запредельное зашкаливает голова не соображает, но тело, включённое в процесс, поэтому такое важное состояние «преображаемся-преображаемся». То идёт смена чего? Внутренней </w:t>
      </w:r>
      <w:r>
        <w:lastRenderedPageBreak/>
        <w:t>матричности или внутренней такой аннигилируемости каждым внутренним</w:t>
      </w:r>
      <w:r w:rsidR="00E91855">
        <w:t xml:space="preserve"> слоем, которые мы преображали</w:t>
      </w:r>
      <w:r>
        <w:t xml:space="preserve"> собою.</w:t>
      </w:r>
    </w:p>
    <w:p w14:paraId="1664577B" w14:textId="77777777" w:rsidR="008B772B" w:rsidRDefault="008B772B" w:rsidP="008B772B">
      <w:pPr>
        <w:spacing w:after="0"/>
        <w:ind w:firstLine="567"/>
        <w:contextualSpacing/>
      </w:pPr>
      <w:r>
        <w:t>Вот я бы хотела услышать от вас: как вы это наблюдали за собой, замечали ли какие-то эти процессы? И второе, на что обратить внимание: здесь у вас вместе с Изначально Вышесто</w:t>
      </w:r>
      <w:r w:rsidR="00E91855">
        <w:t xml:space="preserve">ящим Отцом рождалось </w:t>
      </w:r>
      <w:r w:rsidR="00E91855" w:rsidRPr="00E91855">
        <w:rPr>
          <w:b/>
        </w:rPr>
        <w:t>состояние О</w:t>
      </w:r>
      <w:r w:rsidRPr="00E91855">
        <w:rPr>
          <w:b/>
        </w:rPr>
        <w:t xml:space="preserve">бщей Истины, которое потом ушло в Столп Подразделения. </w:t>
      </w:r>
      <w:r>
        <w:t xml:space="preserve">Вот я не знаю, каким образом вы отстроите, но то действие, которое сейчас есть в Санкт-Петербурге, не равно той Истине, которую Отец дал во внутренний мир каждого из вас. Не равно! </w:t>
      </w:r>
    </w:p>
    <w:p w14:paraId="227CC7BA" w14:textId="77777777" w:rsidR="008B772B" w:rsidRDefault="008B772B" w:rsidP="008B772B">
      <w:pPr>
        <w:spacing w:after="0"/>
        <w:ind w:firstLine="567"/>
        <w:contextualSpacing/>
      </w:pPr>
      <w:r>
        <w:t xml:space="preserve">О. сегодня говорила про тождественность состояний, а вот у </w:t>
      </w:r>
      <w:r w:rsidRPr="004D2BAD">
        <w:rPr>
          <w:b/>
        </w:rPr>
        <w:t xml:space="preserve">Истины самое важное </w:t>
      </w:r>
      <w:r w:rsidR="0092033E">
        <w:rPr>
          <w:b/>
        </w:rPr>
        <w:t xml:space="preserve">– </w:t>
      </w:r>
      <w:r w:rsidRPr="004D2BAD">
        <w:rPr>
          <w:b/>
        </w:rPr>
        <w:t>это состояние тождества, когда мы равны и тождественны тому, что являем собою</w:t>
      </w:r>
      <w:r w:rsidR="0092033E">
        <w:t>. Если внутри это есть, а во</w:t>
      </w:r>
      <w:r>
        <w:t xml:space="preserve">вне этого не будет, как бы Мория с Кут Хуми не компенсировали, там Аватарессы Синтеза не давали это явление </w:t>
      </w:r>
      <w:r w:rsidR="0092033E">
        <w:t>–</w:t>
      </w:r>
      <w:r>
        <w:t xml:space="preserve"> организовать Истину во внутреннем мире будет невозможно. Потому что она складывается глубиной вот этого бурлящего вида действия, между нами.</w:t>
      </w:r>
    </w:p>
    <w:p w14:paraId="2806ED55" w14:textId="77777777" w:rsidR="008B772B" w:rsidRDefault="008B772B" w:rsidP="008B772B">
      <w:pPr>
        <w:spacing w:after="0"/>
        <w:ind w:firstLine="567"/>
        <w:contextualSpacing/>
      </w:pPr>
      <w:r>
        <w:t>Вот кстати, хорошо, что у нас С. из Подразделения ИВДИВО Москва, не от самой С., а Кут Хуми включал в С. бурление ИВДИВО как Организации Кут Хуми. Вот этот вот тонус Санкт-Петербург внутри пред Изначально Вышестоящим Отцом перенимал. Может быть, я даже сейчас говорю непонятно</w:t>
      </w:r>
      <w:r w:rsidRPr="00CB7FF0">
        <w:t xml:space="preserve"> для вас</w:t>
      </w:r>
      <w:r>
        <w:t>, но главное я это понимаю, потому что я этот процесс видела. И вот даже присутствие одного давало возможность, чтобы Кут Хуми включил состояние бурления дееспособности команды Подразделения в росте этого Синтеза во внутреннем ми</w:t>
      </w:r>
      <w:r w:rsidR="00E91855">
        <w:t xml:space="preserve">ре тех, кто входит в стяжание, </w:t>
      </w:r>
      <w:r>
        <w:t>это как раз принцип: Один за всех и все за одного. Неважно, главное, что эту картину я вам передавать. Это важно, для того так вы пахтаетесь Синте</w:t>
      </w:r>
      <w:r w:rsidR="0092033E">
        <w:t>зом. Ладно. Это вот два момента, которые важно было с</w:t>
      </w:r>
      <w:r>
        <w:t xml:space="preserve"> нашей стороны вам отнаблюдать и сказать.</w:t>
      </w:r>
    </w:p>
    <w:p w14:paraId="2CCBA9A6" w14:textId="77777777" w:rsidR="008B772B" w:rsidRDefault="0034232E" w:rsidP="008B772B">
      <w:pPr>
        <w:spacing w:after="0"/>
        <w:ind w:firstLine="567"/>
        <w:contextualSpacing/>
      </w:pPr>
      <w:r>
        <w:t>Что вы в свою очередь скажи</w:t>
      </w:r>
      <w:r w:rsidR="008B772B">
        <w:t xml:space="preserve">те вот в этой практики? Ядра Синтеза у </w:t>
      </w:r>
      <w:r w:rsidR="008B772B" w:rsidRPr="00D671D9">
        <w:t xml:space="preserve">вас </w:t>
      </w:r>
      <w:r w:rsidR="008B772B">
        <w:t>миров были. Вопрос новизны только – это стяжание Истины внутреннего мира в каждое Ядро. И пойдём на перерыв. Да, Л., а если б я не увидела твою руку?</w:t>
      </w:r>
    </w:p>
    <w:p w14:paraId="1C3821FE" w14:textId="77777777" w:rsidR="008B772B" w:rsidRPr="00521E82" w:rsidRDefault="008B772B" w:rsidP="008B772B">
      <w:pPr>
        <w:spacing w:after="0"/>
        <w:ind w:firstLine="567"/>
        <w:rPr>
          <w:i/>
          <w:iCs/>
        </w:rPr>
      </w:pPr>
      <w:r w:rsidRPr="00536960">
        <w:rPr>
          <w:i/>
        </w:rPr>
        <w:t>Из зала:</w:t>
      </w:r>
      <w:r>
        <w:rPr>
          <w:i/>
        </w:rPr>
        <w:t xml:space="preserve"> </w:t>
      </w:r>
      <w:r w:rsidRPr="00521E82">
        <w:rPr>
          <w:i/>
          <w:iCs/>
        </w:rPr>
        <w:t xml:space="preserve">Вот, что поразило очень, то что, когда Огонь в середине, а Синтез вокруг, там такое </w:t>
      </w:r>
      <w:proofErr w:type="gramStart"/>
      <w:r w:rsidRPr="00521E82">
        <w:rPr>
          <w:i/>
          <w:iCs/>
        </w:rPr>
        <w:t xml:space="preserve">движение </w:t>
      </w:r>
      <w:r>
        <w:rPr>
          <w:i/>
          <w:iCs/>
        </w:rPr>
        <w:t xml:space="preserve">было </w:t>
      </w:r>
      <w:r w:rsidRPr="00521E82">
        <w:rPr>
          <w:i/>
          <w:iCs/>
        </w:rPr>
        <w:t>красивое было</w:t>
      </w:r>
      <w:proofErr w:type="gramEnd"/>
      <w:r w:rsidRPr="00521E82">
        <w:rPr>
          <w:i/>
          <w:iCs/>
        </w:rPr>
        <w:t>, я сначала не поняла, сейчас связалось. И перед этим я видела книгу.</w:t>
      </w:r>
    </w:p>
    <w:p w14:paraId="307CDB33" w14:textId="77777777" w:rsidR="008B772B" w:rsidRPr="00587AFC" w:rsidRDefault="008B772B" w:rsidP="008B772B">
      <w:pPr>
        <w:spacing w:after="0"/>
        <w:ind w:firstLine="567"/>
        <w:contextualSpacing/>
      </w:pPr>
      <w:r>
        <w:t>Мы возжигались просто парадигмой перед этим. Скорее всего</w:t>
      </w:r>
      <w:r w:rsidR="0092033E">
        <w:t>,</w:t>
      </w:r>
      <w:r>
        <w:t xml:space="preserve"> Образ Парадигмы.</w:t>
      </w:r>
    </w:p>
    <w:p w14:paraId="40F209C5" w14:textId="77777777" w:rsidR="008B772B" w:rsidRDefault="008B772B" w:rsidP="008B772B">
      <w:pPr>
        <w:spacing w:after="0"/>
        <w:ind w:firstLine="567"/>
      </w:pPr>
      <w:r w:rsidRPr="00536960">
        <w:rPr>
          <w:i/>
        </w:rPr>
        <w:t>Из зала:</w:t>
      </w:r>
      <w:r>
        <w:rPr>
          <w:i/>
        </w:rPr>
        <w:t xml:space="preserve"> </w:t>
      </w:r>
      <w:r w:rsidRPr="00521E82">
        <w:rPr>
          <w:i/>
          <w:iCs/>
        </w:rPr>
        <w:t xml:space="preserve">Первый раз увидела просто проживание вот самой книги, </w:t>
      </w:r>
      <w:r>
        <w:rPr>
          <w:i/>
          <w:iCs/>
        </w:rPr>
        <w:t>д</w:t>
      </w:r>
      <w:r w:rsidRPr="00521E82">
        <w:rPr>
          <w:i/>
          <w:iCs/>
        </w:rPr>
        <w:t>о сих пор помню. И как здорово, когда я вижу.</w:t>
      </w:r>
    </w:p>
    <w:p w14:paraId="206DA708" w14:textId="77777777" w:rsidR="008B772B" w:rsidRPr="00587AFC" w:rsidRDefault="008B772B" w:rsidP="008B772B">
      <w:pPr>
        <w:spacing w:after="0"/>
        <w:ind w:firstLine="567"/>
      </w:pPr>
      <w:r>
        <w:t>Как сейчас помню!</w:t>
      </w:r>
    </w:p>
    <w:p w14:paraId="29AD96EE" w14:textId="77777777" w:rsidR="008B772B" w:rsidRPr="00521E82" w:rsidRDefault="008B772B" w:rsidP="008B772B">
      <w:pPr>
        <w:spacing w:after="0"/>
        <w:ind w:firstLine="567"/>
        <w:rPr>
          <w:i/>
          <w:iCs/>
        </w:rPr>
      </w:pPr>
      <w:r w:rsidRPr="00536960">
        <w:rPr>
          <w:i/>
        </w:rPr>
        <w:t>Из зала:</w:t>
      </w:r>
      <w:r>
        <w:rPr>
          <w:i/>
        </w:rPr>
        <w:t xml:space="preserve"> </w:t>
      </w:r>
      <w:r w:rsidRPr="00521E82">
        <w:rPr>
          <w:i/>
          <w:iCs/>
        </w:rPr>
        <w:t xml:space="preserve">Как </w:t>
      </w:r>
      <w:proofErr w:type="gramStart"/>
      <w:r w:rsidRPr="00521E82">
        <w:rPr>
          <w:i/>
          <w:iCs/>
        </w:rPr>
        <w:t>здорово</w:t>
      </w:r>
      <w:proofErr w:type="gramEnd"/>
      <w:r w:rsidR="0092033E">
        <w:rPr>
          <w:i/>
          <w:iCs/>
        </w:rPr>
        <w:t>,</w:t>
      </w:r>
      <w:r w:rsidRPr="00521E82">
        <w:rPr>
          <w:i/>
          <w:iCs/>
        </w:rPr>
        <w:t xml:space="preserve"> видеть такое преображение в теле, такой позитив, вдохновение, не знаю, как назвать, много всего. Здорово, когда всё это видишь.</w:t>
      </w:r>
    </w:p>
    <w:p w14:paraId="0383E4B5" w14:textId="77777777" w:rsidR="008B772B" w:rsidRDefault="008B772B" w:rsidP="008B772B">
      <w:pPr>
        <w:spacing w:after="0"/>
        <w:ind w:firstLine="567"/>
        <w:contextualSpacing/>
      </w:pPr>
      <w:r>
        <w:t>Да, это хорошо. Тогда видение – это поощрение от Отца?</w:t>
      </w:r>
    </w:p>
    <w:p w14:paraId="75E9A8BA" w14:textId="77777777" w:rsidR="008B772B" w:rsidRPr="00521E82" w:rsidRDefault="008B772B" w:rsidP="008B772B">
      <w:pPr>
        <w:spacing w:after="0"/>
        <w:ind w:firstLine="567"/>
        <w:contextualSpacing/>
        <w:rPr>
          <w:i/>
          <w:iCs/>
        </w:rPr>
      </w:pPr>
      <w:r w:rsidRPr="00536960">
        <w:rPr>
          <w:i/>
        </w:rPr>
        <w:t>Из зала:</w:t>
      </w:r>
      <w:r>
        <w:rPr>
          <w:i/>
        </w:rPr>
        <w:t xml:space="preserve"> </w:t>
      </w:r>
      <w:r w:rsidRPr="00521E82">
        <w:rPr>
          <w:i/>
          <w:iCs/>
        </w:rPr>
        <w:t>Да.</w:t>
      </w:r>
    </w:p>
    <w:p w14:paraId="1FFAD185" w14:textId="77777777" w:rsidR="008B772B" w:rsidRDefault="008B772B" w:rsidP="008B772B">
      <w:pPr>
        <w:spacing w:after="0"/>
        <w:ind w:firstLine="567"/>
        <w:contextualSpacing/>
      </w:pPr>
      <w:r>
        <w:t xml:space="preserve">Да. Видение </w:t>
      </w:r>
      <w:r w:rsidR="0092033E">
        <w:t>–</w:t>
      </w:r>
      <w:r>
        <w:t xml:space="preserve"> это поощрение, естественное видение – это поощрение.</w:t>
      </w:r>
    </w:p>
    <w:p w14:paraId="7444AF29" w14:textId="77777777" w:rsidR="008B772B" w:rsidRDefault="008B772B" w:rsidP="008B772B">
      <w:pPr>
        <w:spacing w:after="0"/>
        <w:ind w:firstLine="567"/>
        <w:contextualSpacing/>
        <w:rPr>
          <w:i/>
          <w:iCs/>
        </w:rPr>
      </w:pPr>
      <w:r w:rsidRPr="00536960">
        <w:rPr>
          <w:i/>
        </w:rPr>
        <w:t>Из зала:</w:t>
      </w:r>
      <w:r>
        <w:rPr>
          <w:i/>
        </w:rPr>
        <w:t xml:space="preserve"> </w:t>
      </w:r>
      <w:r w:rsidRPr="00521E82">
        <w:rPr>
          <w:i/>
          <w:iCs/>
        </w:rPr>
        <w:t xml:space="preserve">Ещё новый ракурс науки. </w:t>
      </w:r>
    </w:p>
    <w:p w14:paraId="0A009B8E" w14:textId="77777777" w:rsidR="008B772B" w:rsidRPr="00D671D9" w:rsidRDefault="008B772B" w:rsidP="008B772B">
      <w:pPr>
        <w:spacing w:after="0"/>
        <w:ind w:firstLine="567"/>
        <w:contextualSpacing/>
      </w:pPr>
      <w:r w:rsidRPr="00D671D9">
        <w:t>Какой конкретно?</w:t>
      </w:r>
    </w:p>
    <w:p w14:paraId="545C3A2D" w14:textId="77777777" w:rsidR="008B772B" w:rsidRPr="00521E82" w:rsidRDefault="008B772B" w:rsidP="008B772B">
      <w:pPr>
        <w:spacing w:after="0"/>
        <w:ind w:firstLine="567"/>
        <w:contextualSpacing/>
        <w:rPr>
          <w:i/>
          <w:iCs/>
        </w:rPr>
      </w:pPr>
      <w:r>
        <w:rPr>
          <w:i/>
          <w:iCs/>
        </w:rPr>
        <w:t>Из зала: Я спросила, потому что у</w:t>
      </w:r>
      <w:r w:rsidRPr="00521E82">
        <w:rPr>
          <w:i/>
          <w:iCs/>
        </w:rPr>
        <w:t xml:space="preserve"> меня </w:t>
      </w:r>
      <w:r>
        <w:rPr>
          <w:i/>
          <w:iCs/>
        </w:rPr>
        <w:t xml:space="preserve">как раз </w:t>
      </w:r>
      <w:r w:rsidRPr="00521E82">
        <w:rPr>
          <w:i/>
          <w:iCs/>
        </w:rPr>
        <w:t>вопрос был какая наука, их так много. Они соединяться одна в другую и пошёл совсем другой ракурс.</w:t>
      </w:r>
      <w:r>
        <w:rPr>
          <w:i/>
          <w:iCs/>
        </w:rPr>
        <w:t xml:space="preserve"> Было очень интересно.</w:t>
      </w:r>
      <w:r w:rsidRPr="00521E82">
        <w:rPr>
          <w:i/>
          <w:iCs/>
        </w:rPr>
        <w:t xml:space="preserve"> Как будто для меня есть источник и в этом источнике </w:t>
      </w:r>
      <w:r>
        <w:rPr>
          <w:i/>
          <w:iCs/>
        </w:rPr>
        <w:t>за</w:t>
      </w:r>
      <w:r w:rsidRPr="00521E82">
        <w:rPr>
          <w:i/>
          <w:iCs/>
        </w:rPr>
        <w:t>раб</w:t>
      </w:r>
      <w:r>
        <w:rPr>
          <w:i/>
          <w:iCs/>
        </w:rPr>
        <w:t>о</w:t>
      </w:r>
      <w:r w:rsidRPr="00521E82">
        <w:rPr>
          <w:i/>
          <w:iCs/>
        </w:rPr>
        <w:t>т</w:t>
      </w:r>
      <w:r>
        <w:rPr>
          <w:i/>
          <w:iCs/>
        </w:rPr>
        <w:t>али</w:t>
      </w:r>
      <w:r w:rsidRPr="00521E82">
        <w:rPr>
          <w:i/>
          <w:iCs/>
        </w:rPr>
        <w:t>….</w:t>
      </w:r>
      <w:r>
        <w:rPr>
          <w:i/>
          <w:iCs/>
        </w:rPr>
        <w:t xml:space="preserve"> Я, наверное, сейчас не выражу это.</w:t>
      </w:r>
    </w:p>
    <w:p w14:paraId="7130B4E6" w14:textId="77777777" w:rsidR="008B772B" w:rsidRDefault="008B772B" w:rsidP="008B772B">
      <w:pPr>
        <w:spacing w:after="0"/>
        <w:ind w:firstLine="567"/>
      </w:pPr>
      <w:r>
        <w:t xml:space="preserve">Не выразишь. Я даже не могу предложить тебе варианта через что выразить это. Хорошо, спасибо. Или идём на перерыв? Или говорим? Идём на перерыв или говорим? Г., что выбираешь? Говорить или на перерыв? </w:t>
      </w:r>
    </w:p>
    <w:p w14:paraId="7498D29D" w14:textId="77777777" w:rsidR="008B772B" w:rsidRPr="00D671D9" w:rsidRDefault="008B772B" w:rsidP="008B772B">
      <w:pPr>
        <w:spacing w:after="0"/>
        <w:ind w:firstLine="567"/>
        <w:rPr>
          <w:i/>
          <w:iCs/>
        </w:rPr>
      </w:pPr>
      <w:r w:rsidRPr="00D671D9">
        <w:rPr>
          <w:i/>
          <w:iCs/>
        </w:rPr>
        <w:t>Из зала: На перерыв.</w:t>
      </w:r>
    </w:p>
    <w:p w14:paraId="25D4C301" w14:textId="77777777" w:rsidR="008B772B" w:rsidRDefault="008B772B" w:rsidP="008B772B">
      <w:pPr>
        <w:spacing w:after="0"/>
        <w:ind w:firstLine="567"/>
      </w:pPr>
      <w:r>
        <w:t>Всё-ё! А.?</w:t>
      </w:r>
    </w:p>
    <w:p w14:paraId="6E49BB7A" w14:textId="77777777" w:rsidR="008B772B" w:rsidRDefault="008B772B" w:rsidP="008B772B">
      <w:pPr>
        <w:spacing w:after="0"/>
        <w:ind w:firstLine="567"/>
        <w:rPr>
          <w:i/>
          <w:iCs/>
        </w:rPr>
      </w:pPr>
      <w:r w:rsidRPr="00536960">
        <w:rPr>
          <w:i/>
        </w:rPr>
        <w:t>Из зала:</w:t>
      </w:r>
      <w:r>
        <w:rPr>
          <w:i/>
        </w:rPr>
        <w:t xml:space="preserve"> </w:t>
      </w:r>
      <w:r w:rsidRPr="00521E82">
        <w:rPr>
          <w:i/>
          <w:iCs/>
        </w:rPr>
        <w:t>По итогам просто регистрирую, что Ядра Синтеза и вообще все Ядра фонят просто Истиной.</w:t>
      </w:r>
    </w:p>
    <w:p w14:paraId="1DAA276A" w14:textId="77777777" w:rsidR="008B772B" w:rsidRPr="00D671D9" w:rsidRDefault="008B772B" w:rsidP="008B772B">
      <w:pPr>
        <w:spacing w:after="0"/>
        <w:ind w:firstLine="567"/>
      </w:pPr>
      <w:r w:rsidRPr="00D671D9">
        <w:lastRenderedPageBreak/>
        <w:t>Да!</w:t>
      </w:r>
      <w:r>
        <w:t xml:space="preserve"> Хороший!</w:t>
      </w:r>
    </w:p>
    <w:p w14:paraId="23B6DD29" w14:textId="77777777" w:rsidR="008B772B" w:rsidRPr="00521E82" w:rsidRDefault="008B772B" w:rsidP="008B772B">
      <w:pPr>
        <w:spacing w:after="0"/>
        <w:ind w:firstLine="567"/>
        <w:rPr>
          <w:i/>
          <w:iCs/>
        </w:rPr>
      </w:pPr>
      <w:r>
        <w:rPr>
          <w:i/>
          <w:iCs/>
        </w:rPr>
        <w:t>Из зала: Главное он стал не маленьким, он стал более объёмным. Я его…</w:t>
      </w:r>
      <w:r w:rsidRPr="00521E82">
        <w:rPr>
          <w:i/>
          <w:iCs/>
        </w:rPr>
        <w:t xml:space="preserve"> </w:t>
      </w:r>
    </w:p>
    <w:p w14:paraId="394F2498" w14:textId="77777777" w:rsidR="008B772B" w:rsidRDefault="008B772B" w:rsidP="008B772B">
      <w:pPr>
        <w:spacing w:after="0"/>
        <w:ind w:firstLine="567"/>
      </w:pPr>
      <w:r w:rsidRPr="00AB227B">
        <w:t>Это вот как раз Столпы вертикал</w:t>
      </w:r>
      <w:r>
        <w:t>ьные</w:t>
      </w:r>
      <w:r w:rsidRPr="00AB227B">
        <w:t xml:space="preserve"> 64-ричные, которые заполняют пространства всего тела. </w:t>
      </w:r>
      <w:r>
        <w:t xml:space="preserve">Когда я к Г…, </w:t>
      </w:r>
      <w:r w:rsidR="005358CF">
        <w:t>П</w:t>
      </w:r>
      <w:r>
        <w:t>очему я к Г. обратилась</w:t>
      </w:r>
      <w:r w:rsidR="005358CF">
        <w:t>?</w:t>
      </w:r>
      <w:r w:rsidRPr="00AB227B">
        <w:t xml:space="preserve"> </w:t>
      </w:r>
      <w:r w:rsidR="005358CF">
        <w:t>П</w:t>
      </w:r>
      <w:r>
        <w:t xml:space="preserve">отому что она до этого говорила о пространстве. И если бы Г. не сбежала на перерыв, а она уже сбежала, сейчас уже перерыв начался, то она могла бы сказать, что </w:t>
      </w:r>
      <w:r w:rsidRPr="0034232E">
        <w:rPr>
          <w:b/>
        </w:rPr>
        <w:t>состояние пространства заполняет и формирует Образ-тип Аватарской Воли</w:t>
      </w:r>
      <w:r>
        <w:t>. И тогда у нас работают 63-й Образ-тип или 127-й Образ-тип Аватара в каждом из нас. 63-й Образ-тип – это с точки зрения Огня, 127-й Образ-тип – с точки зрения Синтеза Аватара. У нас сколько, 128 Об</w:t>
      </w:r>
      <w:r w:rsidR="005358CF">
        <w:t>раз-тип? И тогда 127 Образ-</w:t>
      </w:r>
      <w:r>
        <w:t>тип с точки зрения Синтеза Аватара. Вот это пространство, которое ты сейчас чувствуешь – это рабочих два Образ-типа, один в Огне, другой в Синтезе. Названия надо посмотреть, я сейчас не помню.</w:t>
      </w:r>
    </w:p>
    <w:p w14:paraId="2C3BA5A0" w14:textId="77777777" w:rsidR="008B772B" w:rsidRDefault="008B772B" w:rsidP="008B772B">
      <w:pPr>
        <w:spacing w:after="0"/>
        <w:ind w:firstLine="567"/>
        <w:rPr>
          <w:i/>
        </w:rPr>
      </w:pPr>
      <w:r w:rsidRPr="00536960">
        <w:rPr>
          <w:i/>
        </w:rPr>
        <w:t>Из зала:</w:t>
      </w:r>
      <w:r>
        <w:rPr>
          <w:i/>
        </w:rPr>
        <w:t xml:space="preserve"> Там ещё был момент, когда 320 по 64 Ядра в Столпе – такое состояние «прошития».</w:t>
      </w:r>
    </w:p>
    <w:p w14:paraId="074DACC4" w14:textId="77777777" w:rsidR="008B772B" w:rsidRPr="00AB227B" w:rsidRDefault="008B772B" w:rsidP="008B772B">
      <w:pPr>
        <w:spacing w:after="0"/>
        <w:ind w:firstLine="567"/>
      </w:pPr>
      <w:r>
        <w:t>Хорошо, классно, спасибо большое. Коллеги?</w:t>
      </w:r>
    </w:p>
    <w:p w14:paraId="49E9932D" w14:textId="77777777" w:rsidR="008B772B" w:rsidRPr="00390544" w:rsidRDefault="008B772B" w:rsidP="008B772B">
      <w:pPr>
        <w:spacing w:after="0"/>
        <w:ind w:firstLine="567"/>
      </w:pPr>
      <w:r w:rsidRPr="00536960">
        <w:rPr>
          <w:i/>
        </w:rPr>
        <w:t>Из зала:</w:t>
      </w:r>
      <w:r>
        <w:rPr>
          <w:i/>
        </w:rPr>
        <w:t xml:space="preserve"> </w:t>
      </w:r>
      <w:r w:rsidRPr="00521E82">
        <w:rPr>
          <w:i/>
          <w:iCs/>
        </w:rPr>
        <w:t xml:space="preserve">Интересно было, что практика шла, и </w:t>
      </w:r>
      <w:r>
        <w:rPr>
          <w:i/>
          <w:iCs/>
        </w:rPr>
        <w:t xml:space="preserve">ты </w:t>
      </w:r>
      <w:r w:rsidRPr="00521E82">
        <w:rPr>
          <w:i/>
          <w:iCs/>
        </w:rPr>
        <w:t>к</w:t>
      </w:r>
      <w:r>
        <w:rPr>
          <w:i/>
          <w:iCs/>
        </w:rPr>
        <w:t>ак бы</w:t>
      </w:r>
      <w:r w:rsidRPr="00521E82">
        <w:rPr>
          <w:i/>
          <w:iCs/>
        </w:rPr>
        <w:t xml:space="preserve"> такой дееспособный стал. Такой момент был интересный, что я, когда стояла перед Кут Хуми, я спросила можно ли войти в </w:t>
      </w:r>
      <w:r w:rsidR="0034232E">
        <w:rPr>
          <w:i/>
          <w:iCs/>
        </w:rPr>
        <w:t>стяжание в каждое Ядро из 160</w:t>
      </w:r>
      <w:r w:rsidRPr="00521E82">
        <w:rPr>
          <w:i/>
          <w:iCs/>
        </w:rPr>
        <w:t xml:space="preserve"> Памяти Изначально Вышестоящего Отца.</w:t>
      </w:r>
      <w:r>
        <w:rPr>
          <w:i/>
          <w:iCs/>
        </w:rPr>
        <w:t xml:space="preserve"> Он сказал: «Нет».</w:t>
      </w:r>
      <w:r w:rsidRPr="00521E82">
        <w:rPr>
          <w:i/>
          <w:iCs/>
        </w:rPr>
        <w:t xml:space="preserve"> И интересно от Истины такой импульс, когда более вышестоящая организация развивает нижестоящую, давая такой потенциал,</w:t>
      </w:r>
      <w:r>
        <w:rPr>
          <w:i/>
          <w:iCs/>
        </w:rPr>
        <w:t xml:space="preserve"> и</w:t>
      </w:r>
      <w:r w:rsidRPr="00521E82">
        <w:rPr>
          <w:i/>
          <w:iCs/>
        </w:rPr>
        <w:t xml:space="preserve"> когда я стояла перед Отцом</w:t>
      </w:r>
      <w:r>
        <w:rPr>
          <w:i/>
          <w:iCs/>
        </w:rPr>
        <w:t xml:space="preserve">, сам Отец именно сам </w:t>
      </w:r>
      <w:r w:rsidR="0034232E">
        <w:rPr>
          <w:i/>
          <w:iCs/>
        </w:rPr>
        <w:t>синтез</w:t>
      </w:r>
      <w:r>
        <w:rPr>
          <w:i/>
          <w:iCs/>
        </w:rPr>
        <w:t xml:space="preserve"> ткался.</w:t>
      </w:r>
      <w:r w:rsidRPr="00521E82">
        <w:rPr>
          <w:i/>
          <w:iCs/>
        </w:rPr>
        <w:t xml:space="preserve"> </w:t>
      </w:r>
      <w:r>
        <w:rPr>
          <w:i/>
          <w:iCs/>
        </w:rPr>
        <w:t>И</w:t>
      </w:r>
      <w:r w:rsidRPr="00521E82">
        <w:rPr>
          <w:i/>
          <w:iCs/>
        </w:rPr>
        <w:t xml:space="preserve"> Истина Памяти там была зафиксирована</w:t>
      </w:r>
      <w:r>
        <w:rPr>
          <w:i/>
          <w:iCs/>
        </w:rPr>
        <w:t xml:space="preserve"> в её развитие, а дальше уже команда Подразделения</w:t>
      </w:r>
      <w:r w:rsidRPr="00521E82">
        <w:rPr>
          <w:i/>
          <w:iCs/>
        </w:rPr>
        <w:t xml:space="preserve">. Видела в практике, что происходит, когда здесь пять Аватаресс, один Аватар команды Ладога, </w:t>
      </w:r>
      <w:r>
        <w:rPr>
          <w:i/>
          <w:iCs/>
        </w:rPr>
        <w:t xml:space="preserve">в принципе </w:t>
      </w:r>
      <w:r w:rsidRPr="00521E82">
        <w:rPr>
          <w:i/>
          <w:iCs/>
        </w:rPr>
        <w:t>получает этот потенциал этой избыточности развития Академическим Синтезом с позиции Истины и Мудрости.</w:t>
      </w:r>
      <w:r w:rsidRPr="00390544">
        <w:t xml:space="preserve"> </w:t>
      </w:r>
    </w:p>
    <w:p w14:paraId="20BFF320" w14:textId="77777777" w:rsidR="008B772B" w:rsidRDefault="008B772B" w:rsidP="008B772B">
      <w:pPr>
        <w:ind w:firstLine="567"/>
      </w:pPr>
      <w:r w:rsidRPr="00390544">
        <w:t xml:space="preserve">Хорошо. </w:t>
      </w:r>
      <w:r>
        <w:t>И такой момент вот на</w:t>
      </w:r>
      <w:r w:rsidRPr="00390544">
        <w:t xml:space="preserve"> перерыв</w:t>
      </w:r>
      <w:r>
        <w:t>е:</w:t>
      </w:r>
      <w:r w:rsidRPr="00390544">
        <w:t xml:space="preserve"> попробуйте походить этим процессом, чтобы настоящее стало естественным</w:t>
      </w:r>
      <w:r>
        <w:t>.</w:t>
      </w:r>
      <w:r w:rsidRPr="00390544">
        <w:t xml:space="preserve"> </w:t>
      </w:r>
      <w:r>
        <w:t>Т</w:t>
      </w:r>
      <w:r w:rsidRPr="00390544">
        <w:t>о есть вам нужно встроить Истину в первые процессы естественности в физи</w:t>
      </w:r>
      <w:r>
        <w:t>ческом теле это то, что вы передали и то, что вы передали. Естественный процесс!</w:t>
      </w:r>
    </w:p>
    <w:p w14:paraId="7EDEDAED" w14:textId="77777777" w:rsidR="00245138" w:rsidRPr="00792CBE" w:rsidRDefault="008B772B" w:rsidP="008B772B">
      <w:pPr>
        <w:ind w:firstLine="567"/>
        <w:rPr>
          <w:lang w:eastAsia="x-none"/>
        </w:rPr>
      </w:pPr>
      <w:r>
        <w:t xml:space="preserve">Всё. Спасибо большое, идём на перерыв. </w:t>
      </w:r>
    </w:p>
    <w:p w14:paraId="4681C12A" w14:textId="77777777" w:rsidR="001268B7" w:rsidRDefault="001268B7">
      <w:pPr>
        <w:spacing w:after="0"/>
        <w:jc w:val="left"/>
        <w:rPr>
          <w:iCs/>
        </w:rPr>
      </w:pPr>
      <w:r>
        <w:rPr>
          <w:iCs/>
        </w:rPr>
        <w:br w:type="page"/>
      </w:r>
    </w:p>
    <w:p w14:paraId="7ADC46E4" w14:textId="77777777" w:rsidR="00EB0A88" w:rsidRDefault="00EB0A88" w:rsidP="00EB0A88">
      <w:pPr>
        <w:pStyle w:val="1"/>
        <w:rPr>
          <w:lang w:val="ru-RU"/>
        </w:rPr>
      </w:pPr>
      <w:bookmarkStart w:id="39" w:name="_Toc152775075"/>
      <w:r>
        <w:lastRenderedPageBreak/>
        <w:t xml:space="preserve">2 день </w:t>
      </w:r>
      <w:r>
        <w:rPr>
          <w:lang w:val="ru-RU"/>
        </w:rPr>
        <w:t>4</w:t>
      </w:r>
      <w:r>
        <w:t xml:space="preserve"> часть</w:t>
      </w:r>
      <w:bookmarkEnd w:id="39"/>
    </w:p>
    <w:p w14:paraId="6F988279" w14:textId="77777777" w:rsidR="00353A54" w:rsidRPr="00FA27DD" w:rsidRDefault="00353A54" w:rsidP="0063482A">
      <w:pPr>
        <w:pStyle w:val="3"/>
      </w:pPr>
      <w:bookmarkStart w:id="40" w:name="_Toc152775076"/>
      <w:r w:rsidRPr="00FA27DD">
        <w:t>Отец в Подразделении живёт Истиной 32 Организаций.</w:t>
      </w:r>
      <w:bookmarkEnd w:id="40"/>
    </w:p>
    <w:p w14:paraId="48D260A8" w14:textId="77777777" w:rsidR="00580A2F" w:rsidRDefault="00353A54" w:rsidP="00353A54">
      <w:pPr>
        <w:spacing w:after="0"/>
        <w:ind w:firstLine="567"/>
      </w:pPr>
      <w:r>
        <w:t xml:space="preserve">Мы тогда с вами сейчас входим во вторую практику </w:t>
      </w:r>
      <w:r w:rsidR="00580A2F">
        <w:t>–</w:t>
      </w:r>
      <w:r>
        <w:t xml:space="preserve"> практика</w:t>
      </w:r>
      <w:r w:rsidR="00580A2F">
        <w:t xml:space="preserve"> организации Истины</w:t>
      </w:r>
      <w:r>
        <w:t>, мы в первой практике её стяжали Синтезом внутреннего мира, а теперь её будем орган</w:t>
      </w:r>
      <w:r w:rsidR="00580A2F">
        <w:t>изовывать. В чём будет заключать</w:t>
      </w:r>
      <w:r>
        <w:t>ся организация? В том</w:t>
      </w:r>
      <w:r w:rsidR="005358CF">
        <w:t>,</w:t>
      </w:r>
      <w:r>
        <w:t xml:space="preserve"> что у Истины есть такая одна потребность ей необходимо быть спечённой с теми делами и теми ведущими темами либо практиками, либо какими-то тенденциями, которые есть у носителя, то есть в данном случае</w:t>
      </w:r>
      <w:r w:rsidR="00580A2F">
        <w:t>, у нас с вами. И вот на</w:t>
      </w:r>
      <w:r>
        <w:t>сколько мы можем с вами организовать процесс самого синтезирования Истины в каждом из нас</w:t>
      </w:r>
      <w:r w:rsidR="00580A2F">
        <w:t>,</w:t>
      </w:r>
      <w:r>
        <w:t xml:space="preserve"> зависит работоспособность и умение наши</w:t>
      </w:r>
      <w:r w:rsidR="00580A2F">
        <w:t>х Частей. В</w:t>
      </w:r>
      <w:r>
        <w:t>от данной практике во в</w:t>
      </w:r>
      <w:r w:rsidR="00580A2F">
        <w:t>торой, мы войдём в это явление.</w:t>
      </w:r>
    </w:p>
    <w:p w14:paraId="49D2DAE2" w14:textId="77777777" w:rsidR="00580A2F" w:rsidRDefault="00353A54" w:rsidP="00353A54">
      <w:pPr>
        <w:spacing w:after="0"/>
        <w:ind w:firstLine="567"/>
      </w:pPr>
      <w:r>
        <w:t xml:space="preserve">И на завершение данного вида Синтеза мы с вами </w:t>
      </w:r>
      <w:r w:rsidRPr="004B21DC">
        <w:t xml:space="preserve">войдём </w:t>
      </w:r>
      <w:r>
        <w:t>как раз в состояние от Посвящённого до Отца с точки зрения 4-рицы внутреннего мира то, что мы вчера говорили: внешне-внешнее до внутрен</w:t>
      </w:r>
      <w:r w:rsidR="00580A2F">
        <w:t>него-внутреннего.</w:t>
      </w:r>
    </w:p>
    <w:p w14:paraId="3923DF60" w14:textId="77777777" w:rsidR="00580A2F" w:rsidRDefault="00353A54" w:rsidP="00353A54">
      <w:pPr>
        <w:spacing w:after="0"/>
        <w:ind w:firstLine="567"/>
      </w:pPr>
      <w:r>
        <w:t>И в</w:t>
      </w:r>
      <w:r w:rsidR="00580A2F">
        <w:t>ы уйдёте на подготовку в течение</w:t>
      </w:r>
      <w:r>
        <w:t xml:space="preserve"> месяца, продолжите разрабатывать состояние Парадигмы Организации Синтезом восьми разделов. То, что вы вчера индивидуально делали, вы продолжите делать самостоятельно либо какими-то командами встречаться и между собой общаться. И соответственно организовывать Истину ракурсом внутреннего мира, то есть вспоминать или видеть 9-рицу</w:t>
      </w:r>
      <w:r w:rsidR="00580A2F">
        <w:t>,</w:t>
      </w:r>
      <w:r>
        <w:t xml:space="preserve"> которая была представлена на Синтезе в Москве на 100</w:t>
      </w:r>
      <w:r w:rsidR="00580A2F">
        <w:t>-м</w:t>
      </w:r>
      <w:r>
        <w:t xml:space="preserve"> Синтезе. И этой 9-рицей разрабатывать внутренний мир</w:t>
      </w:r>
      <w:r w:rsidR="00580A2F">
        <w:t>,</w:t>
      </w:r>
      <w:r>
        <w:t xml:space="preserve"> чтобы вначале действовал, действовали Части</w:t>
      </w:r>
      <w:r w:rsidR="00580A2F">
        <w:t>,</w:t>
      </w:r>
      <w:r>
        <w:t xml:space="preserve"> насыщенность этой Истины была организована частями</w:t>
      </w:r>
      <w:r w:rsidR="00580A2F">
        <w:t>,</w:t>
      </w:r>
      <w:r>
        <w:t xml:space="preserve"> как вы сейч</w:t>
      </w:r>
      <w:r w:rsidR="00580A2F">
        <w:t>ас видели оболочку Части ведущей.</w:t>
      </w:r>
    </w:p>
    <w:p w14:paraId="303D4675" w14:textId="77777777" w:rsidR="00353A54" w:rsidRDefault="00353A54" w:rsidP="00353A54">
      <w:pPr>
        <w:spacing w:after="0"/>
        <w:ind w:firstLine="567"/>
      </w:pPr>
      <w:r>
        <w:t xml:space="preserve">Кстати, никто, когда мы общались с вами, не сказал, как была, как реагировала…, как реагировали Ядра Синтеза на оболочку Части той Организации, которую вы ведёте. Но, а соответственно первое, наверное, где это должны организовать или вскрыть эту Истину </w:t>
      </w:r>
      <w:r w:rsidR="00580A2F">
        <w:t xml:space="preserve">– </w:t>
      </w:r>
      <w:r>
        <w:t xml:space="preserve">это Истина той Части, которую вы ведёте ракурсом Аватарскости, вот я сейчас вывела эту мысль, которая важнейшая. </w:t>
      </w:r>
    </w:p>
    <w:p w14:paraId="39C4D584" w14:textId="77777777" w:rsidR="00353A54" w:rsidRDefault="00353A54" w:rsidP="00353A54">
      <w:pPr>
        <w:spacing w:after="0"/>
        <w:ind w:firstLine="567"/>
      </w:pPr>
      <w:r>
        <w:t>И соответственно</w:t>
      </w:r>
      <w:r w:rsidR="005358CF">
        <w:t>,</w:t>
      </w:r>
      <w:r>
        <w:t xml:space="preserve"> может быть</w:t>
      </w:r>
      <w:r w:rsidR="005358CF">
        <w:t>,</w:t>
      </w:r>
      <w:r>
        <w:t xml:space="preserve"> </w:t>
      </w:r>
      <w:r w:rsidRPr="00DF0FA8">
        <w:rPr>
          <w:b/>
          <w:bCs/>
        </w:rPr>
        <w:t>проводить какие-то философские встречи или мозговые штурмы, или просто, какие-то разъяснения</w:t>
      </w:r>
      <w:r>
        <w:rPr>
          <w:b/>
          <w:bCs/>
        </w:rPr>
        <w:t xml:space="preserve"> над</w:t>
      </w:r>
      <w:r w:rsidRPr="00DF0FA8">
        <w:rPr>
          <w:b/>
          <w:bCs/>
        </w:rPr>
        <w:t xml:space="preserve"> пахтание</w:t>
      </w:r>
      <w:r>
        <w:rPr>
          <w:b/>
          <w:bCs/>
        </w:rPr>
        <w:t>м</w:t>
      </w:r>
      <w:r w:rsidRPr="00DF0FA8">
        <w:rPr>
          <w:b/>
          <w:bCs/>
        </w:rPr>
        <w:t xml:space="preserve"> рассуждени</w:t>
      </w:r>
      <w:r>
        <w:rPr>
          <w:b/>
          <w:bCs/>
        </w:rPr>
        <w:t>ем</w:t>
      </w:r>
      <w:r w:rsidRPr="00DF0FA8">
        <w:rPr>
          <w:b/>
          <w:bCs/>
        </w:rPr>
        <w:t>: в чём же может быть Истина Физического тела или Истина Око</w:t>
      </w:r>
      <w:r w:rsidR="00580A2F">
        <w:rPr>
          <w:b/>
          <w:bCs/>
        </w:rPr>
        <w:t>,</w:t>
      </w:r>
      <w:r w:rsidRPr="00DF0FA8">
        <w:rPr>
          <w:b/>
          <w:bCs/>
        </w:rPr>
        <w:t xml:space="preserve"> или</w:t>
      </w:r>
      <w:r w:rsidR="005358CF">
        <w:rPr>
          <w:b/>
          <w:bCs/>
        </w:rPr>
        <w:t xml:space="preserve"> Истина Абсолюта</w:t>
      </w:r>
      <w:r w:rsidR="00580A2F">
        <w:rPr>
          <w:b/>
          <w:bCs/>
        </w:rPr>
        <w:t>,</w:t>
      </w:r>
      <w:r w:rsidR="005358CF">
        <w:rPr>
          <w:b/>
          <w:bCs/>
        </w:rPr>
        <w:t xml:space="preserve"> или Истина Ума</w:t>
      </w:r>
      <w:r w:rsidRPr="00DF0FA8">
        <w:rPr>
          <w:b/>
          <w:bCs/>
        </w:rPr>
        <w:t xml:space="preserve"> различна или важна, или нужна в с</w:t>
      </w:r>
      <w:r w:rsidR="005358CF">
        <w:rPr>
          <w:b/>
          <w:bCs/>
        </w:rPr>
        <w:t>пецифике</w:t>
      </w:r>
      <w:r w:rsidRPr="00DF0FA8">
        <w:rPr>
          <w:b/>
          <w:bCs/>
        </w:rPr>
        <w:t xml:space="preserve"> Организации, так скажем</w:t>
      </w:r>
      <w:r w:rsidR="005358CF">
        <w:rPr>
          <w:b/>
          <w:bCs/>
        </w:rPr>
        <w:t>,</w:t>
      </w:r>
      <w:r w:rsidRPr="00DF0FA8">
        <w:rPr>
          <w:b/>
          <w:bCs/>
        </w:rPr>
        <w:t xml:space="preserve"> определяющую жизнь Изначально Вышестоящего Отца в Подразделении </w:t>
      </w:r>
      <w:r w:rsidR="005358CF">
        <w:rPr>
          <w:b/>
          <w:bCs/>
        </w:rPr>
        <w:t>–</w:t>
      </w:r>
      <w:r w:rsidRPr="00DF0FA8">
        <w:rPr>
          <w:b/>
          <w:bCs/>
        </w:rPr>
        <w:t xml:space="preserve"> это важно</w:t>
      </w:r>
      <w:r>
        <w:t xml:space="preserve">. То есть </w:t>
      </w:r>
      <w:r w:rsidRPr="00DF0FA8">
        <w:rPr>
          <w:b/>
          <w:bCs/>
        </w:rPr>
        <w:t>рабочей Частью Истин</w:t>
      </w:r>
      <w:r>
        <w:rPr>
          <w:b/>
          <w:bCs/>
        </w:rPr>
        <w:t>ой</w:t>
      </w:r>
      <w:r w:rsidRPr="00DF0FA8">
        <w:rPr>
          <w:b/>
          <w:bCs/>
        </w:rPr>
        <w:t xml:space="preserve"> определяют физическое выражение Жизни Изначально Вышестоящего Отца в Подразделении, то есть Отец в Подразделении живёт Истиной 32 Организаций,</w:t>
      </w:r>
      <w:r w:rsidR="005358CF">
        <w:t xml:space="preserve"> Памятью – 32</w:t>
      </w:r>
      <w:r>
        <w:t xml:space="preserve"> Организаций это важно. </w:t>
      </w:r>
    </w:p>
    <w:p w14:paraId="4F3FE8B7" w14:textId="77777777" w:rsidR="00580A2F" w:rsidRDefault="00353A54" w:rsidP="00353A54">
      <w:pPr>
        <w:spacing w:after="0"/>
        <w:ind w:firstLine="567"/>
      </w:pPr>
      <w:r>
        <w:t>И вот когда мы это просто говорим это не красивые слова со смыслом — это та нагрузка, которая требует практики, практики и практики. Вот мы сейчас на перерыве и вообще это бич нашей работы, мы вчера говорили о системности что, познав систему</w:t>
      </w:r>
      <w:r w:rsidR="005358CF">
        <w:t>,</w:t>
      </w:r>
      <w:r>
        <w:t xml:space="preserve"> ты уже не можешь функционировать так</w:t>
      </w:r>
      <w:r w:rsidR="005358CF">
        <w:t>,</w:t>
      </w:r>
      <w:r>
        <w:t xml:space="preserve"> как</w:t>
      </w:r>
      <w:r w:rsidR="00580A2F">
        <w:t xml:space="preserve"> раньше, ты должен идти дальше.</w:t>
      </w:r>
    </w:p>
    <w:p w14:paraId="61CFA46C" w14:textId="77777777" w:rsidR="00353A54" w:rsidRDefault="00353A54" w:rsidP="00353A54">
      <w:pPr>
        <w:spacing w:after="0"/>
        <w:ind w:firstLine="567"/>
      </w:pPr>
      <w:r>
        <w:t>И то же самое и здесь: мы с вами многое что проходим, но так как мы не всегда даём сами себе объяснения или вывод «что же было с нами»,</w:t>
      </w:r>
      <w:r w:rsidR="00580A2F">
        <w:t xml:space="preserve"> мы как </w:t>
      </w:r>
      <w:r>
        <w:t xml:space="preserve">бы это проходим благополучно и опыт или практика нивелируется в исполнении </w:t>
      </w:r>
      <w:r w:rsidR="005358CF">
        <w:t>–</w:t>
      </w:r>
      <w:r>
        <w:t xml:space="preserve"> это просто наш багаж знаний. </w:t>
      </w:r>
    </w:p>
    <w:p w14:paraId="75E3AB4F" w14:textId="77777777" w:rsidR="00353A54" w:rsidRDefault="00353A54" w:rsidP="00353A54">
      <w:pPr>
        <w:spacing w:after="0"/>
        <w:ind w:firstLine="567"/>
      </w:pPr>
      <w:r>
        <w:t xml:space="preserve">Вот мы когда-то одному яню на Янском Синтезе, сказали: «За тобой рюкзак практик, за тобой рюкзак практик», </w:t>
      </w:r>
      <w:r w:rsidR="00580A2F">
        <w:t xml:space="preserve">– </w:t>
      </w:r>
      <w:r>
        <w:t>то есть настолько на практикованное количество с первого Синтеза действий</w:t>
      </w:r>
      <w:r w:rsidR="005358CF">
        <w:t>,</w:t>
      </w:r>
      <w:r>
        <w:t xml:space="preserve"> которое не перешло в реализацию, что они </w:t>
      </w:r>
      <w:r w:rsidR="00580A2F">
        <w:t>просто багажом остались висеть с</w:t>
      </w:r>
      <w:r>
        <w:t xml:space="preserve">зади. </w:t>
      </w:r>
    </w:p>
    <w:p w14:paraId="3A2FDB01" w14:textId="77777777" w:rsidR="00353A54" w:rsidRDefault="00353A54" w:rsidP="00353A54">
      <w:pPr>
        <w:spacing w:after="0"/>
        <w:ind w:firstLine="567"/>
      </w:pPr>
      <w:r>
        <w:t xml:space="preserve">И вот для Истины является наверно обузой или обременением любые практики, которые не стали дееспособностью. Поэтому мы вчера входили в действующий Синтез </w:t>
      </w:r>
      <w:r w:rsidR="00ED12D3">
        <w:t xml:space="preserve">– </w:t>
      </w:r>
      <w:r>
        <w:t xml:space="preserve">это фактически применение Синтеза Изначально Вышестоящего Отца, который мы практикуем. И вот здесь я позволю себе, наверное, дать вам рекомендацию, думаю Аватары не будут против Аватары Синтеза: у вас в Подразделении сколько Владык Синтеза в Санкт-Петербурге? </w:t>
      </w:r>
    </w:p>
    <w:p w14:paraId="58F17F04" w14:textId="77777777" w:rsidR="00353A54" w:rsidRDefault="00353A54" w:rsidP="00353A54">
      <w:pPr>
        <w:spacing w:after="0"/>
        <w:ind w:firstLine="567"/>
        <w:rPr>
          <w:i/>
        </w:rPr>
      </w:pPr>
      <w:r w:rsidRPr="00365C34">
        <w:rPr>
          <w:i/>
        </w:rPr>
        <w:t>Из зала:</w:t>
      </w:r>
      <w:r>
        <w:rPr>
          <w:i/>
        </w:rPr>
        <w:t xml:space="preserve"> 32.</w:t>
      </w:r>
    </w:p>
    <w:p w14:paraId="43A2AB7F" w14:textId="77777777" w:rsidR="00353A54" w:rsidRDefault="00353A54" w:rsidP="00353A54">
      <w:pPr>
        <w:spacing w:after="0"/>
        <w:ind w:firstLine="567"/>
        <w:rPr>
          <w:iCs/>
        </w:rPr>
      </w:pPr>
      <w:r w:rsidRPr="00F56E09">
        <w:rPr>
          <w:iCs/>
        </w:rPr>
        <w:t>Владык Синтеза?</w:t>
      </w:r>
    </w:p>
    <w:p w14:paraId="529A0851" w14:textId="77777777" w:rsidR="00353A54" w:rsidRDefault="00353A54" w:rsidP="00353A54">
      <w:pPr>
        <w:spacing w:after="0"/>
        <w:ind w:firstLine="567"/>
        <w:rPr>
          <w:i/>
        </w:rPr>
      </w:pPr>
      <w:r w:rsidRPr="00F56E09">
        <w:rPr>
          <w:i/>
        </w:rPr>
        <w:lastRenderedPageBreak/>
        <w:t>Из зала: Пять.</w:t>
      </w:r>
    </w:p>
    <w:p w14:paraId="7A3DFBD1" w14:textId="77777777" w:rsidR="00580A2F" w:rsidRDefault="00353A54" w:rsidP="00353A54">
      <w:pPr>
        <w:spacing w:after="0"/>
        <w:ind w:firstLine="567"/>
        <w:rPr>
          <w:iCs/>
        </w:rPr>
      </w:pPr>
      <w:r>
        <w:rPr>
          <w:iCs/>
        </w:rPr>
        <w:t>А, п</w:t>
      </w:r>
      <w:r w:rsidRPr="00F56E09">
        <w:rPr>
          <w:iCs/>
        </w:rPr>
        <w:t>ять</w:t>
      </w:r>
      <w:r>
        <w:rPr>
          <w:iCs/>
        </w:rPr>
        <w:t>, Д. ещё</w:t>
      </w:r>
      <w:r w:rsidRPr="00F56E09">
        <w:rPr>
          <w:iCs/>
        </w:rPr>
        <w:t>.</w:t>
      </w:r>
      <w:r>
        <w:rPr>
          <w:iCs/>
        </w:rPr>
        <w:t xml:space="preserve"> Пять Владык Синтеза и вас 32 Аватара, вот 32 минус пять и Владыки Синтеза. Да? </w:t>
      </w:r>
      <w:r w:rsidRPr="00ED12D3">
        <w:rPr>
          <w:b/>
          <w:iCs/>
        </w:rPr>
        <w:t>Попробуйте начать взаимодействовать с Владыками Синтеза с точки зрения перенимать у них, как раскрывается Истина или Мудрость в ведении Синтеза</w:t>
      </w:r>
      <w:r w:rsidR="00580A2F">
        <w:rPr>
          <w:iCs/>
        </w:rPr>
        <w:t>.</w:t>
      </w:r>
    </w:p>
    <w:p w14:paraId="36F26C73" w14:textId="77777777" w:rsidR="00353A54" w:rsidRDefault="00353A54" w:rsidP="00353A54">
      <w:pPr>
        <w:spacing w:after="0"/>
        <w:ind w:firstLine="567"/>
        <w:rPr>
          <w:iCs/>
        </w:rPr>
      </w:pPr>
      <w:r>
        <w:rPr>
          <w:iCs/>
        </w:rPr>
        <w:t>То</w:t>
      </w:r>
      <w:r w:rsidR="005358CF">
        <w:rPr>
          <w:iCs/>
        </w:rPr>
        <w:t xml:space="preserve"> </w:t>
      </w:r>
      <w:r>
        <w:rPr>
          <w:iCs/>
        </w:rPr>
        <w:t xml:space="preserve">же самое там Москва или другие подразделения, там Ладога…там Л., а она уже не ведёт, тогда Г., но у тебя обременение у тебя Отроческий Синтез и для того, чтобы с тобой вступить во взаимодействие надо войти в возраст отрока. Поэтому не советую, лучше тогда все в Санкт-Петербурге, я серьёзно. И когда вы общаетесь, например с О. как с Владыкой Синтеза: вот сейчас в предыдущем действии вот О. общалась с Л., вот О. общалась не Аватарессой Организации, а Владычицей Синтеза, был чёткий владыческий вопрос. «Как вы увидели, что у вас есть возможность посмотреть взгляд на Аватаров?» </w:t>
      </w:r>
      <w:r w:rsidR="00580A2F">
        <w:rPr>
          <w:iCs/>
        </w:rPr>
        <w:t xml:space="preserve">– </w:t>
      </w:r>
      <w:r>
        <w:rPr>
          <w:iCs/>
        </w:rPr>
        <w:t>это был чёткий владыческий взгляд. И вот как только вы начинаете общаться Аватар Организации Владыка Синтеза, Владыка Синтеза за пределами организации, но при этом он может быть Аватаром Организации. И ваша задача у Владык Синтеза перенять состояние ведение вначале Частности как Мудрости, а далее попробовать распознать, например, как Сердце будет раскрываться в истинных каких-то вопросах Человечности. Как Физическое тело буде</w:t>
      </w:r>
      <w:r w:rsidR="00580A2F">
        <w:rPr>
          <w:iCs/>
        </w:rPr>
        <w:t>т</w:t>
      </w:r>
      <w:r>
        <w:rPr>
          <w:iCs/>
        </w:rPr>
        <w:t xml:space="preserve"> раскрываться в истинных вопросах Воли Изначально Вышестоящего Отца.</w:t>
      </w:r>
    </w:p>
    <w:p w14:paraId="0D37446F" w14:textId="77777777" w:rsidR="00353A54" w:rsidRDefault="00353A54" w:rsidP="00353A54">
      <w:pPr>
        <w:spacing w:after="0"/>
        <w:ind w:firstLine="567"/>
        <w:rPr>
          <w:iCs/>
        </w:rPr>
      </w:pPr>
      <w:r>
        <w:rPr>
          <w:iCs/>
        </w:rPr>
        <w:t>Даже если вам кажется, что задание не понятно, оно не понятно физически. Вы выходите к Кут Хуми, вы выходите к Мории, к Аватару Синтеза Организации и говорите: «У нас было такое задание»</w:t>
      </w:r>
      <w:r w:rsidR="00580A2F">
        <w:rPr>
          <w:iCs/>
        </w:rPr>
        <w:t>,</w:t>
      </w:r>
      <w:r>
        <w:rPr>
          <w:iCs/>
        </w:rPr>
        <w:t xml:space="preserve"> есть Ядро Синтеза на это задание, «Мы просим вас научить нас взаимодействовать с Владыками Синтеза…», только знаете</w:t>
      </w:r>
      <w:r w:rsidR="005358CF">
        <w:rPr>
          <w:iCs/>
        </w:rPr>
        <w:t>,</w:t>
      </w:r>
      <w:r>
        <w:rPr>
          <w:iCs/>
        </w:rPr>
        <w:t xml:space="preserve"> как Виталий любит говорить: «Идите к Владике Синтеза не к тому</w:t>
      </w:r>
      <w:r w:rsidR="005358CF">
        <w:rPr>
          <w:iCs/>
        </w:rPr>
        <w:t>,</w:t>
      </w:r>
      <w:r>
        <w:rPr>
          <w:iCs/>
        </w:rPr>
        <w:t xml:space="preserve"> которого вы понимаете, а к тому, к кому испытываете сложные высшие чувства». Сложные высшие чувства, идёте к этому Владыки Синтеза. Почему? Чем сложнее вот эта внутренняя нестыковка вашего внутреннего мира в коммуникации, тем истинный процесс между вами наступит. Почему? Потому что нет эмпатичности сопряжения по человечности нормативам: </w:t>
      </w:r>
      <w:r w:rsidR="005358CF">
        <w:rPr>
          <w:iCs/>
        </w:rPr>
        <w:t>«</w:t>
      </w:r>
      <w:r w:rsidR="00580A2F">
        <w:rPr>
          <w:iCs/>
        </w:rPr>
        <w:t>твоя моя понимай</w:t>
      </w:r>
      <w:r w:rsidR="005358CF">
        <w:rPr>
          <w:iCs/>
        </w:rPr>
        <w:t>»</w:t>
      </w:r>
      <w:r>
        <w:rPr>
          <w:iCs/>
        </w:rPr>
        <w:t>. А будет формироваться эмпатичность Аватарская, Владыческая или Учительская для того, чтобы вы работали. Вот прямо прибегну к рекомендации Виталия, он всегда так говорил: «Выбираем тех, с кем у вас нет состояния короткой ноги»</w:t>
      </w:r>
    </w:p>
    <w:p w14:paraId="1C4902D6" w14:textId="77777777" w:rsidR="00353A54" w:rsidRPr="00E509FB" w:rsidRDefault="00353A54" w:rsidP="00353A54">
      <w:pPr>
        <w:spacing w:after="0"/>
        <w:ind w:firstLine="567"/>
        <w:rPr>
          <w:i/>
        </w:rPr>
      </w:pPr>
      <w:r w:rsidRPr="00E509FB">
        <w:rPr>
          <w:i/>
        </w:rPr>
        <w:t>Из зала: А если ко всем</w:t>
      </w:r>
      <w:r>
        <w:rPr>
          <w:i/>
        </w:rPr>
        <w:t xml:space="preserve"> эмпатия, </w:t>
      </w:r>
      <w:r w:rsidRPr="00E509FB">
        <w:rPr>
          <w:i/>
        </w:rPr>
        <w:t>что делать</w:t>
      </w:r>
      <w:r>
        <w:rPr>
          <w:i/>
        </w:rPr>
        <w:t>?</w:t>
      </w:r>
    </w:p>
    <w:p w14:paraId="37FE7B2C" w14:textId="77777777" w:rsidR="00353A54" w:rsidRDefault="00353A54" w:rsidP="00353A54">
      <w:pPr>
        <w:spacing w:after="0"/>
        <w:ind w:firstLine="567"/>
        <w:rPr>
          <w:iCs/>
        </w:rPr>
      </w:pPr>
      <w:r>
        <w:rPr>
          <w:iCs/>
        </w:rPr>
        <w:t>Зн</w:t>
      </w:r>
      <w:r w:rsidR="00580A2F">
        <w:rPr>
          <w:iCs/>
        </w:rPr>
        <w:t>ачит, тогда выбирайте самого не</w:t>
      </w:r>
      <w:r>
        <w:rPr>
          <w:iCs/>
        </w:rPr>
        <w:t>понятного в действиях, самого не понятного в действиях. Я бы вам порекомендовала к О.Р., О. не понятна Синтезом Наук, реально. Мозги ра</w:t>
      </w:r>
      <w:r w:rsidR="00580A2F">
        <w:rPr>
          <w:iCs/>
        </w:rPr>
        <w:t>ботают на</w:t>
      </w:r>
      <w:r>
        <w:rPr>
          <w:iCs/>
        </w:rPr>
        <w:t>столько высокочастотно не понятно нам, что понять</w:t>
      </w:r>
      <w:r w:rsidR="005358CF">
        <w:rPr>
          <w:iCs/>
        </w:rPr>
        <w:t>,</w:t>
      </w:r>
      <w:r>
        <w:rPr>
          <w:iCs/>
        </w:rPr>
        <w:t xml:space="preserve"> о чём думает О.Р. очень сложно. Скорость оперирования действиями. И вот у Владыки Синтеза скорость оперирования Мудростью и Истиной высокая. Поэтому если ко всем эмпатия</w:t>
      </w:r>
      <w:r w:rsidR="00580A2F">
        <w:rPr>
          <w:iCs/>
        </w:rPr>
        <w:t>,</w:t>
      </w:r>
      <w:r>
        <w:rPr>
          <w:iCs/>
        </w:rPr>
        <w:t xml:space="preserve"> идём к тому, у кого ход действия ярче по синтезированию процесса. Хотя О. ведёт 32 Синтеза, при этом М. ведёт 64 Синтеза. Правильно, же? С. тоже ведёт 32, 14 и Д. 48. Понимаете? То есть вопрос не в количестве прав, вопрос внутреннего мира, который может тебя синтезировать. Увидели?</w:t>
      </w:r>
    </w:p>
    <w:p w14:paraId="38C82000" w14:textId="77777777" w:rsidR="00353A54" w:rsidRDefault="00353A54" w:rsidP="00353A54">
      <w:pPr>
        <w:spacing w:after="0"/>
        <w:ind w:firstLine="567"/>
        <w:rPr>
          <w:iCs/>
        </w:rPr>
      </w:pPr>
      <w:r>
        <w:rPr>
          <w:iCs/>
        </w:rPr>
        <w:t>Идём к Аватару Синтеза Кут Хуми, Владыка объясняет. Есл</w:t>
      </w:r>
      <w:r w:rsidR="00580A2F">
        <w:rPr>
          <w:iCs/>
        </w:rPr>
        <w:t>и вы сейчас испытываете какую-</w:t>
      </w:r>
      <w:r>
        <w:rPr>
          <w:iCs/>
        </w:rPr>
        <w:t>то неловкость: почему так? Идём к Кут Хуми и чётко смотрим состояние действия, а почему именно так сказал Кут Хуми. Всп</w:t>
      </w:r>
      <w:r w:rsidR="005358CF">
        <w:rPr>
          <w:iCs/>
        </w:rPr>
        <w:t>оминаем нашу первую заповедь: В</w:t>
      </w:r>
      <w:r>
        <w:rPr>
          <w:iCs/>
        </w:rPr>
        <w:t>начале спрашиваем у Аватара</w:t>
      </w:r>
      <w:r w:rsidR="005358CF">
        <w:rPr>
          <w:iCs/>
        </w:rPr>
        <w:t>,</w:t>
      </w:r>
      <w:r>
        <w:rPr>
          <w:iCs/>
        </w:rPr>
        <w:t xml:space="preserve"> потом физически расшифровываем, я серьёзно. Потому что С. и</w:t>
      </w:r>
      <w:r w:rsidR="005358CF">
        <w:rPr>
          <w:iCs/>
        </w:rPr>
        <w:t>,</w:t>
      </w:r>
      <w:r>
        <w:rPr>
          <w:iCs/>
        </w:rPr>
        <w:t xml:space="preserve"> скорее всего</w:t>
      </w:r>
      <w:r w:rsidR="005358CF">
        <w:rPr>
          <w:iCs/>
        </w:rPr>
        <w:t>,</w:t>
      </w:r>
      <w:r>
        <w:rPr>
          <w:iCs/>
        </w:rPr>
        <w:t xml:space="preserve"> М. будут слишком мягкие и нежные к вам, О.Р. знаю, что такой не будет, поэтому направляю. Потому что Наука не может быть нежной и мягкой, там работает гильотина внутренней шинковки </w:t>
      </w:r>
      <w:r w:rsidRPr="00BB4415">
        <w:rPr>
          <w:i/>
        </w:rPr>
        <w:t>(стучит по столу)</w:t>
      </w:r>
      <w:r>
        <w:rPr>
          <w:iCs/>
        </w:rPr>
        <w:t xml:space="preserve"> такого созидающего действия. И чем больше это будет, тем внутри пойдёт интерес. Вот О. умеет побуждать к внутреннему росту Синтезом, такая прямо хорошая внутренняя педагогическая, я корректно это называю, мастерство и возможность. Вот если внутри начнёте, кстати, обращаться </w:t>
      </w:r>
      <w:r w:rsidR="00E31707">
        <w:rPr>
          <w:iCs/>
        </w:rPr>
        <w:t>–</w:t>
      </w:r>
      <w:r>
        <w:rPr>
          <w:iCs/>
        </w:rPr>
        <w:t xml:space="preserve"> внутренний рост пойдёт и это не потому, что там О. вошла в какую-то другую учёную степень и нужно инициироваться. Нет. Потому что у каждого из нас открывается какие-то свои способности, вот эта способность приводить к возможности объединять во внутреннем мире в Изначально Вышестоящем Отце внутреннюю Истину. Потом поработали с О. перешли</w:t>
      </w:r>
      <w:r w:rsidR="005358CF">
        <w:rPr>
          <w:iCs/>
        </w:rPr>
        <w:t>,</w:t>
      </w:r>
      <w:r>
        <w:rPr>
          <w:iCs/>
        </w:rPr>
        <w:t xml:space="preserve"> допустим</w:t>
      </w:r>
      <w:r w:rsidR="005358CF">
        <w:rPr>
          <w:iCs/>
        </w:rPr>
        <w:t>,</w:t>
      </w:r>
      <w:r>
        <w:rPr>
          <w:iCs/>
        </w:rPr>
        <w:t xml:space="preserve"> к М.Г. и М.Г. потом практиками вас Физическим телом в </w:t>
      </w:r>
      <w:r>
        <w:rPr>
          <w:iCs/>
        </w:rPr>
        <w:lastRenderedPageBreak/>
        <w:t>Высшей Школе Синтеза залюбит внутренними возможностями. К В. идём в том случае</w:t>
      </w:r>
      <w:r w:rsidR="005358CF">
        <w:rPr>
          <w:iCs/>
        </w:rPr>
        <w:t>,</w:t>
      </w:r>
      <w:r>
        <w:rPr>
          <w:iCs/>
        </w:rPr>
        <w:t xml:space="preserve"> если… В. к тебе по какому случаю можно обратиться?</w:t>
      </w:r>
    </w:p>
    <w:p w14:paraId="708071BE" w14:textId="77777777" w:rsidR="00353A54" w:rsidRPr="00070E19" w:rsidRDefault="00353A54" w:rsidP="00353A54">
      <w:pPr>
        <w:spacing w:after="0"/>
        <w:ind w:firstLine="567"/>
        <w:rPr>
          <w:i/>
        </w:rPr>
      </w:pPr>
      <w:r w:rsidRPr="00070E19">
        <w:rPr>
          <w:i/>
        </w:rPr>
        <w:t>Из зала: Как Кут Хуми скажет.</w:t>
      </w:r>
    </w:p>
    <w:p w14:paraId="0A988CC0" w14:textId="77777777" w:rsidR="00353A54" w:rsidRDefault="00353A54" w:rsidP="00353A54">
      <w:pPr>
        <w:spacing w:after="0"/>
        <w:ind w:firstLine="567"/>
        <w:rPr>
          <w:iCs/>
        </w:rPr>
      </w:pPr>
      <w:r>
        <w:rPr>
          <w:iCs/>
        </w:rPr>
        <w:t>Нет! А вот вообще ты сама, например ты знаешь о себе и</w:t>
      </w:r>
      <w:r w:rsidR="005358CF">
        <w:rPr>
          <w:iCs/>
        </w:rPr>
        <w:t>,</w:t>
      </w:r>
      <w:r>
        <w:rPr>
          <w:iCs/>
        </w:rPr>
        <w:t xml:space="preserve"> например, говоришь: «Я специалист в этом»</w:t>
      </w:r>
      <w:r w:rsidR="005358CF">
        <w:rPr>
          <w:iCs/>
        </w:rPr>
        <w:t>.</w:t>
      </w:r>
      <w:r>
        <w:rPr>
          <w:iCs/>
        </w:rPr>
        <w:t xml:space="preserve"> Вот по какому вопросу ты специалист? Это провокативный метод работы, но</w:t>
      </w:r>
      <w:r w:rsidR="005358CF">
        <w:rPr>
          <w:iCs/>
        </w:rPr>
        <w:t>, тем не менее,</w:t>
      </w:r>
      <w:r>
        <w:rPr>
          <w:iCs/>
        </w:rPr>
        <w:t xml:space="preserve"> по какому вопросу ты специалист? Главное не ошибиться с ответом.</w:t>
      </w:r>
    </w:p>
    <w:p w14:paraId="195C45A5" w14:textId="77777777" w:rsidR="00353A54" w:rsidRPr="00070E19" w:rsidRDefault="00353A54" w:rsidP="00353A54">
      <w:pPr>
        <w:spacing w:after="0"/>
        <w:ind w:firstLine="567"/>
        <w:rPr>
          <w:i/>
        </w:rPr>
      </w:pPr>
      <w:r w:rsidRPr="00070E19">
        <w:rPr>
          <w:i/>
        </w:rPr>
        <w:t>Из зала: Я задумалась. Можно подумать?</w:t>
      </w:r>
    </w:p>
    <w:p w14:paraId="03E87EA5" w14:textId="77777777" w:rsidR="00353A54" w:rsidRDefault="005358CF" w:rsidP="00353A54">
      <w:pPr>
        <w:spacing w:after="0"/>
        <w:ind w:firstLine="567"/>
        <w:rPr>
          <w:iCs/>
        </w:rPr>
      </w:pPr>
      <w:r>
        <w:rPr>
          <w:iCs/>
        </w:rPr>
        <w:t xml:space="preserve">Можно. </w:t>
      </w:r>
      <w:r w:rsidR="00353A54">
        <w:rPr>
          <w:iCs/>
        </w:rPr>
        <w:t>Вот я серьё</w:t>
      </w:r>
      <w:r>
        <w:rPr>
          <w:iCs/>
        </w:rPr>
        <w:t>зно, смотрите вам задают вопрос</w:t>
      </w:r>
      <w:r w:rsidR="00353A54">
        <w:rPr>
          <w:iCs/>
        </w:rPr>
        <w:t xml:space="preserve"> </w:t>
      </w:r>
      <w:r>
        <w:rPr>
          <w:iCs/>
        </w:rPr>
        <w:t>«</w:t>
      </w:r>
      <w:r w:rsidR="00353A54">
        <w:rPr>
          <w:iCs/>
        </w:rPr>
        <w:t xml:space="preserve">по какому </w:t>
      </w:r>
      <w:r>
        <w:rPr>
          <w:iCs/>
        </w:rPr>
        <w:t>вопросу к тебе можно обратиться»</w:t>
      </w:r>
      <w:r w:rsidR="00353A54">
        <w:rPr>
          <w:iCs/>
        </w:rPr>
        <w:t xml:space="preserve"> предположим? Вот к вам по какому вопросу можно обратиться? С?</w:t>
      </w:r>
    </w:p>
    <w:p w14:paraId="094F4029" w14:textId="77777777" w:rsidR="00353A54" w:rsidRPr="00585857" w:rsidRDefault="005358CF" w:rsidP="00353A54">
      <w:pPr>
        <w:spacing w:after="0"/>
        <w:ind w:firstLine="567"/>
        <w:rPr>
          <w:i/>
        </w:rPr>
      </w:pPr>
      <w:r>
        <w:rPr>
          <w:i/>
        </w:rPr>
        <w:t xml:space="preserve">Из зала: </w:t>
      </w:r>
      <w:proofErr w:type="gramStart"/>
      <w:r>
        <w:rPr>
          <w:i/>
        </w:rPr>
        <w:t xml:space="preserve">По </w:t>
      </w:r>
      <w:r w:rsidR="00353A54" w:rsidRPr="00585857">
        <w:rPr>
          <w:i/>
        </w:rPr>
        <w:t>душевному</w:t>
      </w:r>
      <w:proofErr w:type="gramEnd"/>
      <w:r w:rsidR="00353A54" w:rsidRPr="00585857">
        <w:rPr>
          <w:i/>
        </w:rPr>
        <w:t>. (Смех в зале)</w:t>
      </w:r>
    </w:p>
    <w:p w14:paraId="405D0B8F" w14:textId="77777777" w:rsidR="00353A54" w:rsidRDefault="00353A54" w:rsidP="00353A54">
      <w:pPr>
        <w:spacing w:after="0"/>
        <w:ind w:firstLine="567"/>
        <w:rPr>
          <w:iCs/>
        </w:rPr>
      </w:pPr>
      <w:r>
        <w:rPr>
          <w:iCs/>
        </w:rPr>
        <w:t>Можно я лучше к Аватару Синтеза Души обращусь по душевным вопросу. По какому вопросу? И вот получается, что у вас начинается вскрываться специализация ваших организаций. Я сейчас О. не по личным качествам описывала, а по действию Аватарессы Науки, получается Академии Наук. И если у вас сразу же не вспыхивает, вот на В. пример что ко мне нужно обратиться по специфики либо Часть, либо Организации, либо Аватара Синтеза Филиппа, либо Мар</w:t>
      </w:r>
      <w:r w:rsidR="00E31707">
        <w:rPr>
          <w:iCs/>
        </w:rPr>
        <w:t>ине в явлении</w:t>
      </w:r>
      <w:r>
        <w:rPr>
          <w:iCs/>
        </w:rPr>
        <w:t>. То получается</w:t>
      </w:r>
      <w:r w:rsidR="005358CF">
        <w:rPr>
          <w:iCs/>
        </w:rPr>
        <w:t>,</w:t>
      </w:r>
      <w:r>
        <w:rPr>
          <w:iCs/>
        </w:rPr>
        <w:t xml:space="preserve"> мы сразу начинаем предлагать услуги, извините за это слово, человеческих характеристик. Как бы не надо</w:t>
      </w:r>
      <w:r w:rsidR="005358CF">
        <w:rPr>
          <w:iCs/>
        </w:rPr>
        <w:t>,</w:t>
      </w:r>
      <w:r>
        <w:rPr>
          <w:iCs/>
        </w:rPr>
        <w:t xml:space="preserve"> и есть Аватары Синтеза к кому я могу в жилетку, в душетку сделать</w:t>
      </w:r>
      <w:r w:rsidR="005358CF">
        <w:rPr>
          <w:i/>
        </w:rPr>
        <w:t xml:space="preserve">. </w:t>
      </w:r>
      <w:r>
        <w:rPr>
          <w:iCs/>
        </w:rPr>
        <w:t>Понимаете?</w:t>
      </w:r>
    </w:p>
    <w:p w14:paraId="4C913C4C" w14:textId="77777777" w:rsidR="00353A54" w:rsidRDefault="00353A54" w:rsidP="00353A54">
      <w:pPr>
        <w:spacing w:after="0"/>
        <w:ind w:firstLine="567"/>
        <w:rPr>
          <w:iCs/>
        </w:rPr>
      </w:pPr>
      <w:r>
        <w:rPr>
          <w:iCs/>
        </w:rPr>
        <w:t>Я сейчас показываю вам то, что вы не пользуетесь теми инструментами, которые есть у вас</w:t>
      </w:r>
      <w:r w:rsidR="005358CF">
        <w:rPr>
          <w:iCs/>
        </w:rPr>
        <w:t>,</w:t>
      </w:r>
      <w:r>
        <w:rPr>
          <w:iCs/>
        </w:rPr>
        <w:t xml:space="preserve"> есть. У вас пять Владык Синтеза, редко в каком-то Доме есть пять Владык Синтеза, Москве, может быть, повезло. У вас сколько там? Человек 15? Вот более, в несколько раз больше. Но</w:t>
      </w:r>
      <w:r w:rsidR="005358CF">
        <w:rPr>
          <w:iCs/>
        </w:rPr>
        <w:t>,</w:t>
      </w:r>
      <w:r>
        <w:rPr>
          <w:iCs/>
        </w:rPr>
        <w:t xml:space="preserve"> тем не менее. И вот к В. мож</w:t>
      </w:r>
      <w:r w:rsidR="005358CF">
        <w:rPr>
          <w:iCs/>
        </w:rPr>
        <w:t>но обращаться по какой специфике</w:t>
      </w:r>
      <w:r>
        <w:rPr>
          <w:iCs/>
        </w:rPr>
        <w:t xml:space="preserve"> всё-таки?</w:t>
      </w:r>
    </w:p>
    <w:p w14:paraId="7AC31728" w14:textId="77777777" w:rsidR="00353A54" w:rsidRPr="00312862" w:rsidRDefault="00353A54" w:rsidP="00353A54">
      <w:pPr>
        <w:spacing w:after="0"/>
        <w:ind w:firstLine="567"/>
        <w:rPr>
          <w:i/>
        </w:rPr>
      </w:pPr>
      <w:r w:rsidRPr="00312862">
        <w:rPr>
          <w:i/>
        </w:rPr>
        <w:t>Из зала: В работе с Око.</w:t>
      </w:r>
    </w:p>
    <w:p w14:paraId="295C5AC9" w14:textId="77777777" w:rsidR="00353A54" w:rsidRDefault="00353A54" w:rsidP="00353A54">
      <w:pPr>
        <w:spacing w:after="0"/>
        <w:ind w:firstLine="567"/>
        <w:rPr>
          <w:iCs/>
        </w:rPr>
      </w:pPr>
      <w:r>
        <w:rPr>
          <w:iCs/>
        </w:rPr>
        <w:t>Чего?</w:t>
      </w:r>
    </w:p>
    <w:p w14:paraId="5713913B" w14:textId="77777777" w:rsidR="00353A54" w:rsidRPr="00312862" w:rsidRDefault="00353A54" w:rsidP="00353A54">
      <w:pPr>
        <w:spacing w:after="0"/>
        <w:ind w:firstLine="567"/>
        <w:rPr>
          <w:i/>
        </w:rPr>
      </w:pPr>
      <w:r w:rsidRPr="00312862">
        <w:rPr>
          <w:i/>
        </w:rPr>
        <w:t>Из зала: В работе с Око.</w:t>
      </w:r>
    </w:p>
    <w:p w14:paraId="24B777D3" w14:textId="77777777" w:rsidR="00353A54" w:rsidRDefault="00353A54" w:rsidP="00353A54">
      <w:pPr>
        <w:spacing w:after="0"/>
        <w:ind w:firstLine="567"/>
        <w:rPr>
          <w:iCs/>
        </w:rPr>
      </w:pPr>
      <w:r>
        <w:rPr>
          <w:iCs/>
        </w:rPr>
        <w:t>В работе с Око, хорошо. Лучше по работе с Эталонами ваших организаций, в возможности их выявления или Синтезности в возможности их выявления. Хорошо. Тема скользкая сейчас была поднята, провокативная. Внутр</w:t>
      </w:r>
      <w:r w:rsidR="00E31707">
        <w:rPr>
          <w:iCs/>
        </w:rPr>
        <w:t>и, главное правильно сказать во</w:t>
      </w:r>
      <w:r>
        <w:rPr>
          <w:iCs/>
        </w:rPr>
        <w:t>время, под руку</w:t>
      </w:r>
      <w:r w:rsidR="005358CF">
        <w:rPr>
          <w:iCs/>
        </w:rPr>
        <w:t>,</w:t>
      </w:r>
      <w:r>
        <w:rPr>
          <w:iCs/>
        </w:rPr>
        <w:t xml:space="preserve"> под горячую. </w:t>
      </w:r>
    </w:p>
    <w:p w14:paraId="2D7CA901" w14:textId="77777777" w:rsidR="00353A54" w:rsidRDefault="00353A54" w:rsidP="00353A54">
      <w:pPr>
        <w:spacing w:after="0"/>
        <w:ind w:firstLine="567"/>
        <w:rPr>
          <w:iCs/>
        </w:rPr>
      </w:pPr>
      <w:r>
        <w:rPr>
          <w:iCs/>
        </w:rPr>
        <w:t>Идём к Изначально Вышестоящему Аватару Синтезу Кут Хуми и перестраиваемся на Организацию Истины в действии. Хорошо. Мы все в сборе, все сошлись, хорошо. Вы не скучаете левая сторона? Замечательно.</w:t>
      </w:r>
    </w:p>
    <w:p w14:paraId="226C4C8E" w14:textId="19D79FB4" w:rsidR="00353A54" w:rsidRPr="00312862" w:rsidRDefault="00353A54" w:rsidP="00E31707">
      <w:pPr>
        <w:pStyle w:val="2"/>
      </w:pPr>
      <w:bookmarkStart w:id="41" w:name="_Toc152775077"/>
      <w:r w:rsidRPr="00312862">
        <w:t>Практика</w:t>
      </w:r>
      <w:r w:rsidRPr="00E31707">
        <w:rPr>
          <w:lang w:val="ru-RU"/>
        </w:rPr>
        <w:t xml:space="preserve"> </w:t>
      </w:r>
      <w:r w:rsidR="00591031">
        <w:rPr>
          <w:lang w:val="ru-RU"/>
        </w:rPr>
        <w:t>6</w:t>
      </w:r>
      <w:r w:rsidRPr="00312862">
        <w:t>.</w:t>
      </w:r>
      <w:r w:rsidR="00E31707">
        <w:rPr>
          <w:lang w:val="ru-RU"/>
        </w:rPr>
        <w:t xml:space="preserve"> Формирование</w:t>
      </w:r>
      <w:r w:rsidR="00E31707" w:rsidRPr="00E31707">
        <w:rPr>
          <w:lang w:val="ru-RU"/>
        </w:rPr>
        <w:t xml:space="preserve"> внутреннего мира Аватара </w:t>
      </w:r>
      <w:r w:rsidR="00E31707">
        <w:rPr>
          <w:lang w:val="ru-RU"/>
        </w:rPr>
        <w:t>организации</w:t>
      </w:r>
      <w:r w:rsidR="00E31707" w:rsidRPr="00E31707">
        <w:rPr>
          <w:lang w:val="ru-RU"/>
        </w:rPr>
        <w:t xml:space="preserve"> в 8-рице внутреннего мира</w:t>
      </w:r>
      <w:bookmarkEnd w:id="41"/>
    </w:p>
    <w:p w14:paraId="2FC1981D" w14:textId="77777777" w:rsidR="00353A54" w:rsidRPr="00353A54" w:rsidRDefault="00353A54" w:rsidP="00353A54">
      <w:pPr>
        <w:spacing w:after="0"/>
        <w:ind w:firstLine="567"/>
      </w:pPr>
      <w:r w:rsidRPr="00353A54">
        <w:t>Мы возжигаемся всей концентрацией Синтеза в каждом из нас. Возжигаемся Ядрами Синтеза пройденных Синтезов и устремляемся возжечь однородность Ядрами Синтеза. Вспыхивая первым, вторым и формирующемся третьим Ядром Академического Синтеза, возжигая целостность и однородную плотность Аватаров Организации</w:t>
      </w:r>
      <w:r w:rsidR="00E31707">
        <w:t>,</w:t>
      </w:r>
      <w:r w:rsidRPr="00353A54">
        <w:t xml:space="preserve"> физически являя собою Сферу Организации Синтезом Подразделения ИВДИВО Санкт-Петербург, Синтезом Подразделения ИВДИВО участников Академического Синтеза.</w:t>
      </w:r>
    </w:p>
    <w:p w14:paraId="30F550AD" w14:textId="77777777" w:rsidR="00353A54" w:rsidRPr="00353A54" w:rsidRDefault="00353A54" w:rsidP="00353A54">
      <w:pPr>
        <w:spacing w:after="0"/>
        <w:ind w:firstLine="567"/>
      </w:pPr>
      <w:r w:rsidRPr="00353A54">
        <w:t>Синтезируемся с Изначально Вышестоящим Аватаром Синтеза Кут Хуми и синтезируемся со Сферой ИВДИВО, переходя</w:t>
      </w:r>
      <w:r w:rsidR="005358CF">
        <w:t>,</w:t>
      </w:r>
      <w:r w:rsidRPr="00353A54">
        <w:t xml:space="preserve"> развёртываясь в 960</w:t>
      </w:r>
      <w:r w:rsidR="005358CF">
        <w:t>-й</w:t>
      </w:r>
      <w:r w:rsidRPr="00353A54">
        <w:t xml:space="preserve"> архетип ИВДИВО, вспыхивая выражением Синтез Синтеза Изначально Вышестоящего Отца в каждом из нас. Развёртываемся телесно в 960</w:t>
      </w:r>
      <w:r w:rsidR="005358CF">
        <w:t>-м</w:t>
      </w:r>
      <w:r w:rsidRPr="00353A54">
        <w:t xml:space="preserve"> архетипе ИВДИВО, становимся пред Изначально Вышестоящим Аватаром Синтеза Кут Хуми, приветствуем Аватара Синтеза. И синтезируемся с Аватаром Синтеза Кут Хуми, стяжаем завершение предлагаемых вариантов действия с Владыками Синтеза Подразделения ИВДИВО Санкт-Петербург разработку Советом Аватаров Изначально Вышестоящего Отца для практического применения разработки Парадигмальности и организации Частей Организации ракурсом Части Истина Изначально Вышестоящего Отца в дееспособности с Владыками Синтеза.</w:t>
      </w:r>
    </w:p>
    <w:p w14:paraId="4E24C2E8" w14:textId="77777777" w:rsidR="00353A54" w:rsidRPr="00353A54" w:rsidRDefault="005358CF" w:rsidP="00353A54">
      <w:pPr>
        <w:spacing w:after="0"/>
        <w:ind w:firstLine="567"/>
      </w:pPr>
      <w:r>
        <w:lastRenderedPageBreak/>
        <w:t>И вот послушайте в зале, что К</w:t>
      </w:r>
      <w:r w:rsidR="00353A54" w:rsidRPr="00353A54">
        <w:t>ут Хуми говорит, я слышу, Владыка сказал: «Будет хорошо, если начнёте обращаться к Аватарам Организации как к Владыкам Синтеза». И прямо можете говорить, чт</w:t>
      </w:r>
      <w:r w:rsidR="00ED12D3">
        <w:t>о обращаюсь к тебе как к Владыке</w:t>
      </w:r>
      <w:r w:rsidR="00353A54" w:rsidRPr="00353A54">
        <w:t xml:space="preserve"> Синтеза</w:t>
      </w:r>
      <w:r w:rsidR="00ED12D3">
        <w:t>:</w:t>
      </w:r>
      <w:r w:rsidR="00353A54" w:rsidRPr="00353A54">
        <w:t xml:space="preserve"> «Подскажи, дай свою точку зрения, дай какой-то ответ»</w:t>
      </w:r>
      <w:r w:rsidR="00ED12D3">
        <w:t>,</w:t>
      </w:r>
      <w:r w:rsidR="00353A54" w:rsidRPr="00353A54">
        <w:t xml:space="preserve"> </w:t>
      </w:r>
      <w:r w:rsidR="00ED12D3">
        <w:t xml:space="preserve">– </w:t>
      </w:r>
      <w:r w:rsidR="00353A54" w:rsidRPr="00353A54">
        <w:t>это будет важно. И проникаемся Аватаром Синтеза Кут Хуми, кстати</w:t>
      </w:r>
      <w:r w:rsidR="00ED12D3">
        <w:t>,</w:t>
      </w:r>
      <w:r w:rsidR="00353A54" w:rsidRPr="00353A54">
        <w:t xml:space="preserve"> к Аватару Синтеза Кут Хуми и к Мории аналогичным образом вы можете выходить, но естественно там уже вы обращаетесь к Аватару Синтеза не как к Владыкам Синтеза, а как к Аватарам Синтеза, чтобы выйти на Аватарскость в ответе. А здесь вы будете выходить на Владыческость в ответе. И ре</w:t>
      </w:r>
      <w:r w:rsidR="00ED12D3">
        <w:t>бятам нужно будет подтянуть своё</w:t>
      </w:r>
      <w:r w:rsidR="00353A54" w:rsidRPr="00353A54">
        <w:t xml:space="preserve"> внутреннее Владычество, особенно новеньким Владыкам Синтеза, чтобы корректно давать ответы с точки зрения взгляда ИВДИВО и Аватара Синтеза Кут Хуми Изначально Вышестоящего.</w:t>
      </w:r>
    </w:p>
    <w:p w14:paraId="735611C0" w14:textId="77777777" w:rsidR="00353A54" w:rsidRPr="00353A54" w:rsidRDefault="00353A54" w:rsidP="00353A54">
      <w:pPr>
        <w:spacing w:after="0"/>
        <w:ind w:firstLine="567"/>
      </w:pPr>
      <w:r w:rsidRPr="00353A54">
        <w:t>И мы просим у Аватара Синтеза Кут Хуми развить и дать нам условия для подобных форм действия и для корректности взаимодействия, если это форма действия будет удачная</w:t>
      </w:r>
      <w:r w:rsidR="00ED12D3">
        <w:t>,</w:t>
      </w:r>
      <w:r w:rsidRPr="00353A54">
        <w:t xml:space="preserve"> мы продолжим так работать, если нет, то к следую</w:t>
      </w:r>
      <w:r w:rsidR="00ED12D3">
        <w:t>щему разу завершим. Но в течение</w:t>
      </w:r>
      <w:r w:rsidRPr="00353A54">
        <w:t xml:space="preserve"> месяца нужно будет обращаться. </w:t>
      </w:r>
    </w:p>
    <w:p w14:paraId="47F3D9ED" w14:textId="77777777" w:rsidR="00353A54" w:rsidRPr="00353A54" w:rsidRDefault="00353A54" w:rsidP="00353A54">
      <w:pPr>
        <w:spacing w:after="0"/>
        <w:ind w:firstLine="567"/>
      </w:pPr>
      <w:r w:rsidRPr="00353A54">
        <w:t>И проникаясь Изначально Вышестоящим Аватаром Синтеза Кут Хуми, стяжаем Синтез Синтеза Изначально Вышестоящего Отца. Возжигаемся Оболочкой Части, развёртывая Часть Должностной Полномочности каждого из нас от П</w:t>
      </w:r>
      <w:r w:rsidR="00ED12D3">
        <w:t>оядающего Огня до ИВДИВО Отец-Человек-С</w:t>
      </w:r>
      <w:r w:rsidRPr="00353A54">
        <w:t>убъекта. И синтезируясь с Хум Изначально Вышестоящего Аватара Синтеза Кут Хуми, возжигаем концентрацию степени явления в Учителе третьим</w:t>
      </w:r>
      <w:r w:rsidR="00ED12D3">
        <w:t xml:space="preserve"> Академическим Синтезом, либо во</w:t>
      </w:r>
      <w:r w:rsidRPr="00353A54">
        <w:t xml:space="preserve"> Влад</w:t>
      </w:r>
      <w:r w:rsidR="00ED12D3">
        <w:t>ыке</w:t>
      </w:r>
      <w:r w:rsidRPr="00353A54">
        <w:t xml:space="preserve"> Синтеза</w:t>
      </w:r>
      <w:r w:rsidR="00ED12D3">
        <w:t>,</w:t>
      </w:r>
      <w:r w:rsidRPr="00353A54">
        <w:t xml:space="preserve"> кто Владыка Синтеза третьим Академическим Синтезом. Вспыхиваем всей компетентной разработанностью каждого из нас и возжигаемся телом степени компетентной реализации Синтеза Д</w:t>
      </w:r>
      <w:r w:rsidR="00ED12D3">
        <w:t>олжностно Полномочным Аватаром/</w:t>
      </w:r>
      <w:r w:rsidRPr="00353A54">
        <w:t xml:space="preserve">Аватарессой такой-то Организации. Возжигаемся Парадигмой с 8-ричными видами Синтеза по азам Парадигмы в каждом из нас, возжигаем Парадигму Организации, возжигаем Ядра Огней восьми разделов пред Аватаром Синтеза Кут Хуми. Вспыхиваем 320 Ядрами Синтеза Истины внутреннего мира каждого из нас. И просим Аватара Синтеза Кут Хуми преобразить и дать возможность синтезировать, развернув явление внутреннего мира реализацией от Человека до Отца Изначально Вышестоящего Отца синтезировав и организовав в практике Истину каждому из нас. Не Истину каждого, а </w:t>
      </w:r>
      <w:r w:rsidRPr="00E31707">
        <w:t>Истину</w:t>
      </w:r>
      <w:r w:rsidR="00ED12D3" w:rsidRPr="00E31707">
        <w:t xml:space="preserve"> каждого каждому из нас</w:t>
      </w:r>
      <w:r w:rsidR="00ED12D3">
        <w:t xml:space="preserve"> Аватару/</w:t>
      </w:r>
      <w:r w:rsidRPr="00353A54">
        <w:t>Аватарессе.</w:t>
      </w:r>
    </w:p>
    <w:p w14:paraId="70FC3794" w14:textId="77777777" w:rsidR="00353A54" w:rsidRPr="00353A54" w:rsidRDefault="00353A54" w:rsidP="00353A54">
      <w:pPr>
        <w:spacing w:after="0"/>
        <w:ind w:firstLine="567"/>
      </w:pPr>
      <w:r w:rsidRPr="00353A54">
        <w:t>И преображаясь Изначально Вышестоящим Аватаром Синтеза Кут Хуми, Владыка говорит: «Не спешите, послушайте ответ». То есть мы сейчас формулировали ряд мыслеобразов как просьб: первое, второе, третье, стяжали на это Синтез, попросили преобразиться, а ответ как обратная связь с Кут Хуми</w:t>
      </w:r>
      <w:r w:rsidR="00ED12D3">
        <w:t>,</w:t>
      </w:r>
      <w:r w:rsidRPr="00353A54">
        <w:t xml:space="preserve"> что Владыка вообще по этому поводу говорит вам индивидуально на вашу </w:t>
      </w:r>
      <w:r w:rsidR="00E31707" w:rsidRPr="00353A54">
        <w:t>возожжённость</w:t>
      </w:r>
      <w:r w:rsidRPr="00353A54">
        <w:t>.</w:t>
      </w:r>
    </w:p>
    <w:p w14:paraId="16ED2AD8" w14:textId="77777777" w:rsidR="00353A54" w:rsidRPr="00353A54" w:rsidRDefault="00353A54" w:rsidP="00353A54">
      <w:pPr>
        <w:spacing w:after="0"/>
        <w:ind w:firstLine="567"/>
      </w:pPr>
      <w:r w:rsidRPr="00353A54">
        <w:t>Не отвлекаемся, вы в зале Изначально Вышестоящего Отца. Хорошо.</w:t>
      </w:r>
    </w:p>
    <w:p w14:paraId="23916089" w14:textId="77777777" w:rsidR="00353A54" w:rsidRPr="00353A54" w:rsidRDefault="00353A54" w:rsidP="00353A54">
      <w:pPr>
        <w:spacing w:after="0"/>
        <w:ind w:firstLine="567"/>
      </w:pPr>
      <w:r w:rsidRPr="00353A54">
        <w:t>И Кут Хуми говорит: «Включаемся в те ответы, которые вам даны», хорошее слово «включиться в ответ», то есть Кут Хуми вам дал ответ вы в него включаетесь. И начина</w:t>
      </w:r>
      <w:r w:rsidR="00ED12D3">
        <w:t xml:space="preserve">ете с этой включённостью, что? </w:t>
      </w:r>
      <w:r w:rsidRPr="00353A54">
        <w:t>Как раз физическое применение.</w:t>
      </w:r>
    </w:p>
    <w:p w14:paraId="1B3126DD" w14:textId="77777777" w:rsidR="009B4A4B" w:rsidRDefault="00353A54" w:rsidP="00A61D0E">
      <w:pPr>
        <w:spacing w:after="0"/>
        <w:ind w:firstLine="567"/>
      </w:pPr>
      <w:r w:rsidRPr="00353A54">
        <w:t>И мы синтезируемся с Хум Изначально Вышестоящего Аватара Син</w:t>
      </w:r>
      <w:r w:rsidR="00ED12D3">
        <w:t>теза Кут Хуми и стяжаем процессу</w:t>
      </w:r>
      <w:r w:rsidRPr="00353A54">
        <w:t xml:space="preserve">альность применения учёности в выражении Синтеза прямой Истины от Человека до Отца в формировании внутреннего мира Аватара каждому из нас и синтезу нас в 8-рице </w:t>
      </w:r>
      <w:r w:rsidR="009B4A4B">
        <w:t>внутреннего мира.</w:t>
      </w:r>
    </w:p>
    <w:p w14:paraId="47AC9D83" w14:textId="77777777" w:rsidR="00353A54" w:rsidRDefault="00353A54" w:rsidP="00A61D0E">
      <w:pPr>
        <w:spacing w:after="0"/>
        <w:ind w:firstLine="567"/>
        <w:rPr>
          <w:lang w:eastAsia="x-none"/>
        </w:rPr>
      </w:pPr>
      <w:r w:rsidRPr="00353A54">
        <w:t>И преображаясь с Аватаром Синтеза Кут Хуми, мы уже стяжали План Синтеза, Владыка говорит стяжать его вновь не нужно, но возжечь в Ядре Должностной Полномочности</w:t>
      </w:r>
      <w:r w:rsidR="00A61D0E">
        <w:t xml:space="preserve"> План Синтеза по итогам второго</w:t>
      </w:r>
      <w:r w:rsidR="00A61D0E" w:rsidRPr="00A61D0E">
        <w:t xml:space="preserve"> </w:t>
      </w:r>
      <w:r>
        <w:t>по итогам 2-го Академического Синтеза стоит, вот этой включенностью в действие. И синтезируясь с Аватаром Синтеза Кут Хуми, возжигаясь Планом Синтеза… кстати</w:t>
      </w:r>
      <w:r w:rsidR="00ED12D3">
        <w:t>,</w:t>
      </w:r>
      <w:r>
        <w:t xml:space="preserve"> можно увидеть, что если Ядра Синтеза Внутреннего Мира стоят у вас столпами в позвоночнике, ну, на объём пространства Внутреннего Мира во всем теле, то Ядро Плана Синтеза фиксируется на Ядро Должностной Полномочности вокруг него. И когда вы возжигаетесь, чтобы это не было формальными красивыми словами, вы возжигаетесь секторами различного планирования – индивидуального, командного, с Аватарами, с Владыками, с Отцом, действия для физической работы. </w:t>
      </w:r>
    </w:p>
    <w:p w14:paraId="44239164" w14:textId="77777777" w:rsidR="00353A54" w:rsidRDefault="00353A54" w:rsidP="00353A54">
      <w:pPr>
        <w:spacing w:after="0"/>
        <w:ind w:firstLine="567"/>
      </w:pPr>
      <w:r>
        <w:lastRenderedPageBreak/>
        <w:t>Синтезируемся с Изначально Вышестоящим Аватаром Синтеза Мория, Владыка вышел в зал</w:t>
      </w:r>
      <w:r w:rsidR="009B4A4B">
        <w:t xml:space="preserve"> Кут Хуми</w:t>
      </w:r>
      <w:r>
        <w:t>. Сейчас вмест</w:t>
      </w:r>
      <w:r w:rsidR="00ED12D3">
        <w:t>е с Аватаром Синтеза Мория пойдё</w:t>
      </w:r>
      <w:r>
        <w:t xml:space="preserve">м к Изначально Вышестоящему Отцу. Стяжаем Мудрость Изначально Вышестоящего Отца Синтезом её в каждом из нас, и просим Изначально Вышестоящего Аватара Синтеза Морию нарастить и насытить Внутренний Мир каждого из нас и синтеза нас в росте Организации Истины Изначально Вышестоящего Отца Синтезом Организации Должностно Полномочного, Синтезом Мудрости Изначально Вышестоящего Отца, и выразить или разработать, развернуть Истину Изначально Вышестоящего Отца 8-рично цельно от Человека до Отца, в каждом из нас по мере нашей подготовки. </w:t>
      </w:r>
    </w:p>
    <w:p w14:paraId="238D8B43" w14:textId="77777777" w:rsidR="00353A54" w:rsidRDefault="00353A54" w:rsidP="00353A54">
      <w:pPr>
        <w:spacing w:after="0"/>
        <w:ind w:firstLine="567"/>
      </w:pPr>
      <w:r>
        <w:t>И синтезируясь с Аватаром Синтеза Кут Хуми в явлении Аватара Синтеза Мории с его Изначально Вышестоящими, мы синтезируемся с Изна</w:t>
      </w:r>
      <w:r w:rsidR="00ED12D3">
        <w:t>чально Вышестоящим Отцом, и на с</w:t>
      </w:r>
      <w:r>
        <w:t>интез Синтез Синтеза и Синтез Мудрости вспыхиваем Синтезом Изначально Вышестоящего Отца, переходим, вместе с Изначально Вышестоящим Аватаром Синтеза Морией в зал к Изначально Вышестоящему Отцу в 1025</w:t>
      </w:r>
      <w:r w:rsidR="00ED12D3">
        <w:t>-й Архетип ИВДИВО, развё</w:t>
      </w:r>
      <w:r>
        <w:t xml:space="preserve">ртываясь в зале Изначально Вышестоящего Отца. Морию можете ощущать за нашей группой, не впереди, а за группой Мория стоит. Развернулись, встали, оформились. Возжигаемся телесно. Синтезируемся с Изначально Вышестоящим Отцом, напитываемся Синтезом Изначально Вышестоящего Отца в Хум каждого из нас. Аватар Синтеза Мория, мы зафиксировались, Владыка просто поддерживал, перешли, встали. Обходит группу с левой стороны, становится рядом с Изначально Вышестоящим Отцом справа от нас, от Отца слева. </w:t>
      </w:r>
    </w:p>
    <w:p w14:paraId="08244C54" w14:textId="77777777" w:rsidR="00353A54" w:rsidRDefault="00353A54" w:rsidP="00353A54">
      <w:pPr>
        <w:spacing w:after="0"/>
        <w:ind w:firstLine="567"/>
      </w:pPr>
      <w:r>
        <w:t>И мы проникаемся пред Изначально Вышестоящим Отцом, стяжаем прямой Синтез Изначально Вышестоящего Отца, и просим архетипически преобразить Внутренни</w:t>
      </w:r>
      <w:r w:rsidR="009B4A4B">
        <w:t>й Мир каждого из нас ранее стяжё</w:t>
      </w:r>
      <w:r>
        <w:t>нной Истиной в Ядра Синтеза Внутреннего Мира, 320-рично, прося определить Внутренний Мир Архетипическим явлением Жизни Изнача</w:t>
      </w:r>
      <w:r w:rsidR="009B4A4B">
        <w:t>льно Вышестоящего Отца Аватаром/</w:t>
      </w:r>
      <w:r>
        <w:t>Аватарессой Должностно Полномочного в явлении таких-то Организаций Синтезом Изначально Вышестоящего Отца в реализации от Человека Изначально Вышестоящего Отца до Отца Изначально Вышестоящего Отца в каждом из нас. И возжигаясь Изначально Вышестоящим Отцом, стяжаем восемь Синтезов Изначально Вышестоящего Отца, прося организовать и практически сложить индивидуальное и командное действо и дееспособность</w:t>
      </w:r>
      <w:r w:rsidR="009B4A4B">
        <w:t>,</w:t>
      </w:r>
      <w:r>
        <w:t xml:space="preserve"> сложить прорыв, разработанность, динамику, развернуть взрастание Внутреннего Мира оперирующей Истиной 8-ричным явлением от Внутреннего Мира Изначально Вышестоящего Отца Синтезом 8-рицы Внутренних Миров каждым из нас. </w:t>
      </w:r>
    </w:p>
    <w:p w14:paraId="7390F4D3" w14:textId="77777777" w:rsidR="00353A54" w:rsidRDefault="00353A54" w:rsidP="00353A54">
      <w:pPr>
        <w:spacing w:after="0"/>
        <w:ind w:firstLine="567"/>
      </w:pPr>
      <w:r>
        <w:t>И синтезируясь с Изначально Вышестоящим Отцом, просим наполнить, насытить, углубить и синтезировать Истину во Внутреннем Мире каждого из нас, стяжая глубину насыщенности Умениями Синтеза, Частностями в разных уровнях Внутреннего Мира. Соответственно, от Человека Жизнью Внутреннего Мира до Отца Внутренним Миром Аватара Организации. И, преображаясь Изначально Выш</w:t>
      </w:r>
      <w:r w:rsidR="00ED12D3">
        <w:t>естоящим Отцом, входим в погружё</w:t>
      </w:r>
      <w:r>
        <w:t xml:space="preserve">нность Синтезом с Изначально Вышестоящим Отцом, и стяжаем у Изначально Вышестоящего Отца </w:t>
      </w:r>
      <w:r w:rsidRPr="009B4A4B">
        <w:rPr>
          <w:b/>
        </w:rPr>
        <w:t>субста</w:t>
      </w:r>
      <w:r w:rsidR="009B4A4B" w:rsidRPr="009B4A4B">
        <w:rPr>
          <w:b/>
        </w:rPr>
        <w:t>н</w:t>
      </w:r>
      <w:r w:rsidRPr="009B4A4B">
        <w:rPr>
          <w:b/>
        </w:rPr>
        <w:t>циональность содержания Частностей</w:t>
      </w:r>
      <w:r>
        <w:t>, которая есть или готова, есть такое, Мория говорит, вы подготовлены уже в этой субста</w:t>
      </w:r>
      <w:r w:rsidR="009B4A4B">
        <w:t>н</w:t>
      </w:r>
      <w:r>
        <w:t>циональности Частности на сегодня, и синтезировать просим, из этой субста</w:t>
      </w:r>
      <w:r w:rsidR="009B4A4B">
        <w:t>н</w:t>
      </w:r>
      <w:r>
        <w:t>циональной Частности, готовых явлений насыщенности с Отцом, выражением Частностями Истины, как то, мы просто вразнобой, Чувства Истины содержания суб</w:t>
      </w:r>
      <w:r w:rsidR="009B4A4B">
        <w:t>с</w:t>
      </w:r>
      <w:r>
        <w:t>та</w:t>
      </w:r>
      <w:r w:rsidR="009B4A4B">
        <w:t>н</w:t>
      </w:r>
      <w:r>
        <w:t xml:space="preserve">циональности, Суть Истины, Эманация Истины, Самоорганизация </w:t>
      </w:r>
      <w:r w:rsidR="00ED12D3">
        <w:t>Истины, Воссоединенность Истины</w:t>
      </w:r>
      <w:r>
        <w:t xml:space="preserve"> вплоть до Синтеза Истины собою.</w:t>
      </w:r>
    </w:p>
    <w:p w14:paraId="1B0D3957" w14:textId="77777777" w:rsidR="00353A54" w:rsidRDefault="00353A54" w:rsidP="00353A54">
      <w:pPr>
        <w:spacing w:after="0"/>
        <w:ind w:firstLine="567"/>
      </w:pPr>
      <w:r>
        <w:t xml:space="preserve">И синтезируясь с Изначально Вышестоящим Отцом, у вас другие могут Частности включаться, мы просим Отца как </w:t>
      </w:r>
      <w:r w:rsidRPr="009B4A4B">
        <w:rPr>
          <w:b/>
        </w:rPr>
        <w:t>насытить 64-ричностью Частностей Истину</w:t>
      </w:r>
      <w:r>
        <w:t>, так и организовать по подготовке каждого из нас той насыщенной Истиной, в которой Отец выявляет, кстати</w:t>
      </w:r>
      <w:r w:rsidR="00ED12D3">
        <w:t>,</w:t>
      </w:r>
      <w:r>
        <w:t xml:space="preserve"> не зря мы </w:t>
      </w:r>
      <w:r w:rsidR="00ED12D3">
        <w:t>возжигались Ядрами Синтеза 120</w:t>
      </w:r>
      <w:r>
        <w:t xml:space="preserve"> или около, сколько есть по подготовки, для того чтобы из Ядер Синтеза из Стандартов выявить этот Синтез насыщенностей. Можете, прям даже </w:t>
      </w:r>
      <w:proofErr w:type="gramStart"/>
      <w:r>
        <w:t>чувствовать</w:t>
      </w:r>
      <w:proofErr w:type="gramEnd"/>
      <w:r>
        <w:t xml:space="preserve">, когда из тела Отцом выводится собственное дееспособное явление практического применения Огня и Синтеза Частности, и перед </w:t>
      </w:r>
      <w:r>
        <w:lastRenderedPageBreak/>
        <w:t xml:space="preserve">Изначально Вышестоящим Отцом в теле у каждого из вас, идёт, такое есть хорошее слово, спекание, вот оно, или синтезирование в спекании синтеза Частностей. </w:t>
      </w:r>
    </w:p>
    <w:p w14:paraId="655D8DA7" w14:textId="77777777" w:rsidR="009B4A4B" w:rsidRDefault="00353A54" w:rsidP="00353A54">
      <w:pPr>
        <w:spacing w:after="0"/>
        <w:ind w:firstLine="567"/>
      </w:pPr>
      <w:r>
        <w:t>И синтезируясь с Изначально Вышестоящим Отцом, мы вспыхиваем или возжигаемся той субста</w:t>
      </w:r>
      <w:r w:rsidR="009B4A4B">
        <w:t>н</w:t>
      </w:r>
      <w:r>
        <w:t>циональностью Организации Истина, которая на данный момент характерна каждому из нас в нашей развитости, по нашей степенности или по нашей проф</w:t>
      </w:r>
      <w:r w:rsidR="009B4A4B">
        <w:t>ессионализации, дееспособности.</w:t>
      </w:r>
    </w:p>
    <w:p w14:paraId="511031B5" w14:textId="77777777" w:rsidR="00353A54" w:rsidRDefault="00353A54" w:rsidP="00353A54">
      <w:pPr>
        <w:spacing w:after="0"/>
        <w:ind w:firstLine="567"/>
      </w:pPr>
      <w:r>
        <w:t xml:space="preserve">Сейчас в зале ярко реагирует голова. Такое ощущение, что внутри формируется, не ощущение, а сопереживание, формируется Ядро плотного сгустка Синтеза, формирующего однородную Истину в организованности процесса, состоящего из какого-то объёма Частностей. И вот мы возжигаемся синтезом Внутреннего Мира, синтезом четырёх Миров каждого из нас. Попробуйте посмотреть, так скажем, красочность, но это не в виде цвета, а красочность в виде насыщенности Внутреннего Мира каждого из вас от Внутреннего Мира Человека Жизнью Изначально Вышестоящего Отцом до Внутреннего Мира Отца Аватаром Организации насыщенность процесса пред Изначально Вышестоящим Отцом. На то, на что мы </w:t>
      </w:r>
      <w:r w:rsidR="009B4A4B">
        <w:t>вы</w:t>
      </w:r>
      <w:r>
        <w:t xml:space="preserve">ходили – Умениями Синтеза синтезировать Внутренний Мир. </w:t>
      </w:r>
    </w:p>
    <w:p w14:paraId="754FD820" w14:textId="77777777" w:rsidR="00353A54" w:rsidRDefault="00353A54" w:rsidP="00353A54">
      <w:pPr>
        <w:spacing w:after="0"/>
        <w:ind w:firstLine="567"/>
      </w:pPr>
      <w:r>
        <w:t>Да. Вот послушайте</w:t>
      </w:r>
      <w:r w:rsidR="00ED12D3">
        <w:t>,</w:t>
      </w:r>
      <w:r>
        <w:t xml:space="preserve"> что Отец говорит в зале. Они с</w:t>
      </w:r>
      <w:r w:rsidR="00ED12D3">
        <w:t xml:space="preserve"> Морией обсуждают, слышно, что </w:t>
      </w:r>
      <w:r>
        <w:t>общаются по тематике группы, по итогам синтезирования, Отец, так скажем, вынес вердикт, заключение. Кому-то в осмыслении будет что сказать, что услышали? Я физически спрашиваю, если есть</w:t>
      </w:r>
      <w:r w:rsidR="009B4A4B">
        <w:t>,</w:t>
      </w:r>
      <w:r>
        <w:t xml:space="preserve"> что сказать говорите физически. Так, хорошо. </w:t>
      </w:r>
    </w:p>
    <w:p w14:paraId="132328A2" w14:textId="77777777" w:rsidR="00ED12D3" w:rsidRDefault="00353A54" w:rsidP="00353A54">
      <w:pPr>
        <w:spacing w:after="0"/>
        <w:ind w:firstLine="567"/>
      </w:pPr>
      <w:r>
        <w:t>И возжигаясь Изначально Вышестоящим Отцом, мы стяжаем Внутренний Мир Синтеза Архетипического ИВДИВО каждому из нас в явлении Жизни Изначально Вышестоящего От</w:t>
      </w:r>
      <w:r w:rsidR="009B4A4B">
        <w:t xml:space="preserve">ца синтезом 512-ричной всеединой, однородной, совершенной, архетипической, октавной, метагалактической, цельной, </w:t>
      </w:r>
      <w:r>
        <w:t>базовой</w:t>
      </w:r>
      <w:r w:rsidR="00ED12D3">
        <w:t xml:space="preserve"> Истиной Частей каждому из нас.</w:t>
      </w:r>
    </w:p>
    <w:p w14:paraId="46DA7CA2" w14:textId="77777777" w:rsidR="00353A54" w:rsidRDefault="00353A54" w:rsidP="00353A54">
      <w:pPr>
        <w:spacing w:after="0"/>
        <w:ind w:firstLine="567"/>
      </w:pPr>
      <w:r>
        <w:t>И просим Изначально Вышестоящего Отца синтезировать</w:t>
      </w:r>
      <w:r w:rsidR="00ED12D3">
        <w:t>,</w:t>
      </w:r>
      <w:r>
        <w:t xml:space="preserve"> сотворив Внутренний мир Жизнью Аватара Организации в разработанности Истиной Изначально Вышестоящего Отца от всеединого до базового явления данной Части собою. Не ищите, что прям</w:t>
      </w:r>
      <w:r w:rsidR="00ED12D3">
        <w:t>о</w:t>
      </w:r>
      <w:r>
        <w:t xml:space="preserve"> сейчас начнём действовать. Это первичное стяжание как просьба захода в разработанность во Внутреннем Мире организованной Истины, и возжигаясь Изначально Вышестоящим Отцом, мы стяжаем у Изначально Вышестоящего Отца соответствующее </w:t>
      </w:r>
      <w:r w:rsidRPr="000F41C0">
        <w:rPr>
          <w:b/>
        </w:rPr>
        <w:t>явление Жизни</w:t>
      </w:r>
      <w:r>
        <w:t xml:space="preserve"> в применении </w:t>
      </w:r>
      <w:r w:rsidRPr="000F41C0">
        <w:rPr>
          <w:b/>
        </w:rPr>
        <w:t xml:space="preserve">во всей 8-рице Внутреннего Мира синтезом Частей и растущего примененным Частностями </w:t>
      </w:r>
      <w:r>
        <w:t>в каждом из нас Синтеза Изначально Вышестоящего Отца. Тут может быть тяжеловато, это хорошо.</w:t>
      </w:r>
    </w:p>
    <w:p w14:paraId="46EC2C04" w14:textId="77777777" w:rsidR="00353A54" w:rsidRDefault="00353A54" w:rsidP="00353A54">
      <w:pPr>
        <w:spacing w:after="0"/>
        <w:ind w:firstLine="567"/>
      </w:pPr>
      <w:r>
        <w:t>И синтезируясь с Изначально Вышестоящим Отцом, синтезируясь с Хум Изначально Вышестоящего Отца, мы просим насытить Истиной Изначально Вышестоящего Отца Вн</w:t>
      </w:r>
      <w:r w:rsidR="00ED12D3">
        <w:t>утренний Мир не только на стяжё</w:t>
      </w:r>
      <w:r>
        <w:t>нную 8-рицу от всеединого до базового явления Внутреннего Мира Истины, но и</w:t>
      </w:r>
      <w:r w:rsidR="009B4A4B">
        <w:t xml:space="preserve"> насытить Внутренний Мир Посвящё</w:t>
      </w:r>
      <w:r w:rsidR="000F41C0">
        <w:t>нного</w:t>
      </w:r>
      <w:r>
        <w:t xml:space="preserve"> взра</w:t>
      </w:r>
      <w:r w:rsidR="009B4A4B">
        <w:t>станием Внутреннего Мира Посвящё</w:t>
      </w:r>
      <w:r>
        <w:t xml:space="preserve">нного. </w:t>
      </w:r>
      <w:r w:rsidRPr="000F41C0">
        <w:rPr>
          <w:b/>
        </w:rPr>
        <w:t>Взрастание Внутренне</w:t>
      </w:r>
      <w:r w:rsidR="000F41C0">
        <w:rPr>
          <w:b/>
        </w:rPr>
        <w:t>го Мира явлением материи Посвящё</w:t>
      </w:r>
      <w:r w:rsidRPr="000F41C0">
        <w:rPr>
          <w:b/>
        </w:rPr>
        <w:t>нного</w:t>
      </w:r>
      <w:r>
        <w:t xml:space="preserve"> ракурсом ИВДИВО-развития</w:t>
      </w:r>
      <w:r w:rsidR="000F41C0">
        <w:t>,</w:t>
      </w:r>
      <w:r>
        <w:t xml:space="preserve"> практиками</w:t>
      </w:r>
      <w:r w:rsidR="000F41C0">
        <w:t>,</w:t>
      </w:r>
      <w:r>
        <w:t xml:space="preserve"> применимостью Истиной вырабатыванием и оперированием Частностей в каждом из </w:t>
      </w:r>
      <w:r w:rsidR="000F41C0">
        <w:t>нас, развёртыванием Прав Посвящё</w:t>
      </w:r>
      <w:r>
        <w:t>нного 16-рицей ИВДИВО-развития. Вспоминаем – то, что вы практикуете, как практикуете, насколько практикуете, глубину практикования, результативность, подтверждение, в том числе даже физическими какими-то результатами явления.</w:t>
      </w:r>
    </w:p>
    <w:p w14:paraId="6D617522" w14:textId="77777777" w:rsidR="00353A54" w:rsidRDefault="00353A54" w:rsidP="00353A54">
      <w:pPr>
        <w:spacing w:after="0"/>
        <w:ind w:firstLine="567"/>
      </w:pPr>
      <w:r>
        <w:t>Синтезируемся с Изначально Вышестоящим Отцом, и далее, просим насытить и развернуть, сконцентрировать Синтез. Стяжаем Синтез Изначально Вышестоящего Отца из Хум Изначально Вышестоящего Отца каждому из нас двуумви</w:t>
      </w:r>
      <w:r w:rsidR="000F41C0">
        <w:t>ратностью Внутреннего Мира развё</w:t>
      </w:r>
      <w:r>
        <w:t xml:space="preserve">ртыванием во Внутреннем Мире Служащего Изначально Вышестоящего Отца. И попробуйте </w:t>
      </w:r>
      <w:r w:rsidRPr="000F41C0">
        <w:rPr>
          <w:b/>
        </w:rPr>
        <w:t>сопережить Служащим во Внутреннем Мире Истину Изначально Вышестоящего Отца синтезом реализации разработки научности</w:t>
      </w:r>
      <w:r>
        <w:t xml:space="preserve">. Вот не наук конкретных, а научности. И когда Истина в специфике реализации научности Внутренним Миром Изначально Вышестоящего Отца с применением Статусов, Начал Синтеза Изначально Вышестоящего Отца, фиксирующее наши суждения, размышления, эссе, определения, термины, категории, которыми мы оперируем, пользуемся, к которым мы возвращаемся </w:t>
      </w:r>
      <w:r>
        <w:lastRenderedPageBreak/>
        <w:t>каж</w:t>
      </w:r>
      <w:r w:rsidR="000F41C0">
        <w:t>дый раз, над которыми мы думаем –</w:t>
      </w:r>
      <w:r>
        <w:t xml:space="preserve"> вот это вот Мир Служащего. И прям, просим Отца насытить его Истиной. Ну, и так далее. Прося развернуть</w:t>
      </w:r>
      <w:r w:rsidR="00B606E8">
        <w:t xml:space="preserve"> глубину Учё</w:t>
      </w:r>
      <w:r>
        <w:t xml:space="preserve">ного Внутренними Миром Служащего… и вот тут хорошо, </w:t>
      </w:r>
      <w:r w:rsidR="000F41C0">
        <w:t>что в Подразделении есть три учё</w:t>
      </w:r>
      <w:r>
        <w:t>ные степени.</w:t>
      </w:r>
    </w:p>
    <w:p w14:paraId="4ED797D4" w14:textId="77777777" w:rsidR="00353A54" w:rsidRDefault="00353A54" w:rsidP="00353A54">
      <w:pPr>
        <w:spacing w:after="0"/>
        <w:ind w:firstLine="567"/>
        <w:rPr>
          <w:i/>
        </w:rPr>
      </w:pPr>
      <w:r w:rsidRPr="00365C34">
        <w:rPr>
          <w:i/>
        </w:rPr>
        <w:t>Из зала:</w:t>
      </w:r>
      <w:r>
        <w:rPr>
          <w:i/>
        </w:rPr>
        <w:t xml:space="preserve"> Четыре.</w:t>
      </w:r>
    </w:p>
    <w:p w14:paraId="3FE8913C" w14:textId="77777777" w:rsidR="000F41C0" w:rsidRDefault="00353A54" w:rsidP="000F41C0">
      <w:pPr>
        <w:spacing w:after="0"/>
        <w:ind w:firstLine="567"/>
        <w:rPr>
          <w:rFonts w:eastAsiaTheme="minorHAnsi" w:cstheme="minorBidi"/>
        </w:rPr>
      </w:pPr>
      <w:r>
        <w:t>Четыре? Спасибо. Значит</w:t>
      </w:r>
      <w:r w:rsidR="00A61D0E">
        <w:t>,</w:t>
      </w:r>
      <w:r w:rsidR="00B606E8">
        <w:t xml:space="preserve"> тогда четвё</w:t>
      </w:r>
      <w:r>
        <w:t>ртому нужно гореть ярче. И возжигаясь Изначально Вышестоящим Отцом насыщаем Внутренний Мир Слу</w:t>
      </w:r>
      <w:r w:rsidR="00B606E8">
        <w:t>жащего Истиной Учё</w:t>
      </w:r>
      <w:r>
        <w:t>ного.</w:t>
      </w:r>
      <w:r w:rsidR="000F41C0">
        <w:t xml:space="preserve"> </w:t>
      </w:r>
      <w:r w:rsidR="00BB5846" w:rsidRPr="00BB5846">
        <w:rPr>
          <w:rFonts w:eastAsiaTheme="minorHAnsi" w:cstheme="minorBidi"/>
        </w:rPr>
        <w:t xml:space="preserve">Стяжаем </w:t>
      </w:r>
      <w:r w:rsidR="00BB5846" w:rsidRPr="000F41C0">
        <w:rPr>
          <w:rFonts w:eastAsiaTheme="minorHAnsi" w:cstheme="minorBidi"/>
          <w:b/>
        </w:rPr>
        <w:t>Учёного внутренним миром Служащего в Истине каждого из нас</w:t>
      </w:r>
      <w:r w:rsidR="00BB5846" w:rsidRPr="00BB5846">
        <w:rPr>
          <w:rFonts w:eastAsiaTheme="minorHAnsi" w:cstheme="minorBidi"/>
        </w:rPr>
        <w:t>. И прямо в зале Изначально Вышестоящего Отца посмотрите друг на друга, когда Истина реагирует на глубину Созидания. И неважно, что вы не Аватар Науки, никак не относитесь к разным видам Наук Изначально Вышестоящего Отца, главное, что внутренний мир синтезировался на Статусы, Начала Синтеза и вошёл в научный какой-то процесс, который видит Мория и Отец сейчас в зале. И, прожигаясь, концентрируясь на этот Синтез, Владык</w:t>
      </w:r>
      <w:r w:rsidR="00B606E8">
        <w:rPr>
          <w:rFonts w:eastAsiaTheme="minorHAnsi" w:cstheme="minorBidi"/>
        </w:rPr>
        <w:t>а говорит «</w:t>
      </w:r>
      <w:r w:rsidR="00BB5846" w:rsidRPr="00BB5846">
        <w:rPr>
          <w:rFonts w:eastAsiaTheme="minorHAnsi" w:cstheme="minorBidi"/>
        </w:rPr>
        <w:t>вживляемся</w:t>
      </w:r>
      <w:r w:rsidR="00B606E8">
        <w:rPr>
          <w:rFonts w:eastAsiaTheme="minorHAnsi" w:cstheme="minorBidi"/>
        </w:rPr>
        <w:t>»</w:t>
      </w:r>
      <w:r w:rsidR="00BB5846" w:rsidRPr="00BB5846">
        <w:rPr>
          <w:rFonts w:eastAsiaTheme="minorHAnsi" w:cstheme="minorBidi"/>
        </w:rPr>
        <w:t xml:space="preserve">. </w:t>
      </w:r>
    </w:p>
    <w:p w14:paraId="58186FE1" w14:textId="77777777" w:rsidR="00BB5846" w:rsidRPr="00BB5846" w:rsidRDefault="00BB5846" w:rsidP="000F41C0">
      <w:pPr>
        <w:spacing w:after="0"/>
        <w:ind w:firstLine="567"/>
        <w:rPr>
          <w:rFonts w:eastAsiaTheme="minorHAnsi" w:cstheme="minorBidi"/>
        </w:rPr>
      </w:pPr>
      <w:r w:rsidRPr="00BB5846">
        <w:rPr>
          <w:rFonts w:eastAsiaTheme="minorHAnsi" w:cstheme="minorBidi"/>
        </w:rPr>
        <w:t>Синтезируемся с Изначально Вышестоящим Отцом, синтезируемся с Хум Изначально Вышестоящего Отца, стяжаем Синтез Изначально Вышестоящего Отца, возжигаемся Синтезом Изначально Вышестоящего Отца. И в этом Огне мы</w:t>
      </w:r>
      <w:r w:rsidR="00B606E8">
        <w:rPr>
          <w:rFonts w:eastAsiaTheme="minorHAnsi" w:cstheme="minorBidi"/>
        </w:rPr>
        <w:t>,</w:t>
      </w:r>
      <w:r w:rsidRPr="00BB5846">
        <w:rPr>
          <w:rFonts w:eastAsiaTheme="minorHAnsi" w:cstheme="minorBidi"/>
        </w:rPr>
        <w:t xml:space="preserve"> синтезируясь с Изначально Вышестоящим Отцом, просим развернуть явление третьего явл</w:t>
      </w:r>
      <w:r w:rsidR="000F41C0">
        <w:rPr>
          <w:rFonts w:eastAsiaTheme="minorHAnsi" w:cstheme="minorBidi"/>
        </w:rPr>
        <w:t xml:space="preserve">ения внутреннего мира Ипостаси </w:t>
      </w:r>
      <w:r w:rsidRPr="000F41C0">
        <w:rPr>
          <w:rFonts w:eastAsiaTheme="minorHAnsi" w:cstheme="minorBidi"/>
          <w:b/>
        </w:rPr>
        <w:t>взрастанием в каждом из нас явления конституциональности Изначально Вышестоящего Отца во всём явлении упорядоченности любых реализаций Ипостасности Истиной Изначально Вышестоящего Отца</w:t>
      </w:r>
      <w:r w:rsidRPr="00BB5846">
        <w:rPr>
          <w:rFonts w:eastAsiaTheme="minorHAnsi" w:cstheme="minorBidi"/>
        </w:rPr>
        <w:t>.</w:t>
      </w:r>
    </w:p>
    <w:p w14:paraId="3C88F6B6" w14:textId="77777777" w:rsidR="000F41C0" w:rsidRDefault="00BB5846" w:rsidP="00BB5846">
      <w:pPr>
        <w:ind w:firstLine="567"/>
        <w:contextualSpacing/>
        <w:rPr>
          <w:rFonts w:eastAsiaTheme="minorHAnsi" w:cstheme="minorBidi"/>
        </w:rPr>
      </w:pPr>
      <w:r w:rsidRPr="00BB5846">
        <w:rPr>
          <w:rFonts w:eastAsiaTheme="minorHAnsi" w:cstheme="minorBidi"/>
        </w:rPr>
        <w:t>Помните, мы вчера как раз говорили, что ипостасим Мории, как его Части, ипостасим Отцу как его Части Истиной, Памятью, ИВДИВО Отец-Человек-Субъектом. Это вот конституциональность, любая реализованность, которая упорядочивается во всех явлениях внутреннего мира, и в вершине ипостасной конституциональности с Изначально Вышестоящим Отцом входим в явление Синтеза Изначально Вышестоящего Отца Творением Истины Делом, какими-то ведущими глубокими смыслами вашей Организации, идеями вашей Организации, в явлении конституционной Ипостасности Аватарам Синтеза, Изначально Вышестоящим Аватарам Синтеза, Аватар-Ипостаси, возможно, делами, если на это вас Мория будет воспитывать и будете просить Аватара Синтеза в</w:t>
      </w:r>
      <w:r w:rsidR="000F41C0">
        <w:rPr>
          <w:rFonts w:eastAsiaTheme="minorHAnsi" w:cstheme="minorBidi"/>
        </w:rPr>
        <w:t>ас развить в этой деятельности.</w:t>
      </w:r>
    </w:p>
    <w:p w14:paraId="6D6D7423" w14:textId="77777777" w:rsidR="00BB5846" w:rsidRPr="00BB5846" w:rsidRDefault="00BB5846" w:rsidP="00BB5846">
      <w:pPr>
        <w:ind w:firstLine="567"/>
        <w:contextualSpacing/>
        <w:rPr>
          <w:rFonts w:eastAsiaTheme="minorHAnsi" w:cstheme="minorBidi"/>
        </w:rPr>
      </w:pPr>
      <w:r w:rsidRPr="00BB5846">
        <w:rPr>
          <w:rFonts w:eastAsiaTheme="minorHAnsi" w:cstheme="minorBidi"/>
        </w:rPr>
        <w:t>Вы сейчас стяжайте, не отвлекайтесь, но на заметку: Аватар Мория сейчас сказал, что вы не просили его ни разу вас подготовить на работу с Аватар-Владыкой Изначально Вышестоящего Отца. Мотайте на ус. А глаза-то держите закрытыми. Только одна О</w:t>
      </w:r>
      <w:r w:rsidR="00B606E8">
        <w:rPr>
          <w:rFonts w:eastAsiaTheme="minorHAnsi" w:cstheme="minorBidi"/>
        </w:rPr>
        <w:t>.</w:t>
      </w:r>
      <w:r w:rsidRPr="00BB5846">
        <w:rPr>
          <w:rFonts w:eastAsiaTheme="minorHAnsi" w:cstheme="minorBidi"/>
        </w:rPr>
        <w:t>Р</w:t>
      </w:r>
      <w:r w:rsidR="00B606E8">
        <w:rPr>
          <w:rFonts w:eastAsiaTheme="minorHAnsi" w:cstheme="minorBidi"/>
        </w:rPr>
        <w:t>.</w:t>
      </w:r>
      <w:r w:rsidRPr="00BB5846">
        <w:rPr>
          <w:rFonts w:eastAsiaTheme="minorHAnsi" w:cstheme="minorBidi"/>
        </w:rPr>
        <w:t xml:space="preserve"> открыла и Л., но Л. не закрывает глаза, она внутри рабо</w:t>
      </w:r>
      <w:r w:rsidR="000F41C0">
        <w:rPr>
          <w:rFonts w:eastAsiaTheme="minorHAnsi" w:cstheme="minorBidi"/>
        </w:rPr>
        <w:t>та</w:t>
      </w:r>
      <w:r w:rsidRPr="00BB5846">
        <w:rPr>
          <w:rFonts w:eastAsiaTheme="minorHAnsi" w:cstheme="minorBidi"/>
        </w:rPr>
        <w:t>ет. Я не к тому, чтобы ты закрывала глаза.</w:t>
      </w:r>
    </w:p>
    <w:p w14:paraId="1B0D629F" w14:textId="77777777" w:rsidR="00BB5846" w:rsidRPr="00BB5846" w:rsidRDefault="00BB5846" w:rsidP="00BB5846">
      <w:pPr>
        <w:ind w:firstLine="567"/>
        <w:contextualSpacing/>
        <w:rPr>
          <w:rFonts w:eastAsiaTheme="minorHAnsi" w:cstheme="minorBidi"/>
          <w:i/>
        </w:rPr>
      </w:pPr>
      <w:r w:rsidRPr="00BB5846">
        <w:rPr>
          <w:rFonts w:eastAsiaTheme="minorHAnsi" w:cstheme="minorBidi"/>
          <w:i/>
        </w:rPr>
        <w:t xml:space="preserve">Из зала: Иначе я засну. </w:t>
      </w:r>
    </w:p>
    <w:p w14:paraId="6B8D23A2" w14:textId="77777777" w:rsidR="00BB5846" w:rsidRPr="00BB5846" w:rsidRDefault="00BB5846" w:rsidP="00BB5846">
      <w:pPr>
        <w:ind w:firstLine="567"/>
        <w:contextualSpacing/>
        <w:rPr>
          <w:rFonts w:eastAsiaTheme="minorHAnsi" w:cstheme="minorBidi"/>
        </w:rPr>
      </w:pPr>
      <w:r w:rsidRPr="00BB5846">
        <w:rPr>
          <w:rFonts w:eastAsiaTheme="minorHAnsi" w:cstheme="minorBidi"/>
        </w:rPr>
        <w:t>Правильно, правильно. Я просто искала взгляд и вот увидела, но вы не в этом Подразделении. Хорошо. И, возжигаясь</w:t>
      </w:r>
      <w:r w:rsidRPr="00BB5846">
        <w:rPr>
          <w:rFonts w:eastAsiaTheme="minorHAnsi" w:cstheme="minorBidi"/>
          <w:i/>
        </w:rPr>
        <w:t xml:space="preserve"> </w:t>
      </w:r>
      <w:r w:rsidRPr="00BB5846">
        <w:rPr>
          <w:rFonts w:eastAsiaTheme="minorHAnsi" w:cstheme="minorBidi"/>
        </w:rPr>
        <w:t>Изначально Вышестоящим Отцом, проникаемся Синтезом и вспыхиваем ипостасной упорядоченностью Синтеза внутренней работы. Где вначале начинает наступать упорядоченность во внутреннем мире? У вас в чём, чем упорядоченность начинает наступать?</w:t>
      </w:r>
    </w:p>
    <w:p w14:paraId="209CEEB2" w14:textId="77777777" w:rsidR="00BB5846" w:rsidRPr="00BB5846" w:rsidRDefault="00BB5846" w:rsidP="00BB5846">
      <w:pPr>
        <w:ind w:firstLine="567"/>
        <w:contextualSpacing/>
        <w:rPr>
          <w:rFonts w:eastAsiaTheme="minorHAnsi" w:cstheme="minorBidi"/>
          <w:i/>
        </w:rPr>
      </w:pPr>
      <w:r w:rsidRPr="00BB5846">
        <w:rPr>
          <w:rFonts w:eastAsiaTheme="minorHAnsi" w:cstheme="minorBidi"/>
          <w:i/>
        </w:rPr>
        <w:t>Из зала: Иерархия Частей.</w:t>
      </w:r>
    </w:p>
    <w:p w14:paraId="3F7DEB6B" w14:textId="77777777" w:rsidR="00BB5846" w:rsidRPr="00BB5846" w:rsidRDefault="00BB5846" w:rsidP="00BB5846">
      <w:pPr>
        <w:ind w:firstLine="567"/>
        <w:contextualSpacing/>
        <w:rPr>
          <w:rFonts w:eastAsiaTheme="minorHAnsi" w:cstheme="minorBidi"/>
        </w:rPr>
      </w:pPr>
      <w:r w:rsidRPr="00BB5846">
        <w:rPr>
          <w:rFonts w:eastAsiaTheme="minorHAnsi" w:cstheme="minorBidi"/>
        </w:rPr>
        <w:t xml:space="preserve">В Воле у вас как у Аватаров. Потому что для Ипостаси внешнее-внешнее – это Творение, внешнее-внутреннее – это Любовь, внутренне-внешнее – это Мудрость, а внутренне-внутреннее – это Воля. И у вас сейчас </w:t>
      </w:r>
      <w:r w:rsidRPr="009F2C5B">
        <w:rPr>
          <w:rFonts w:eastAsiaTheme="minorHAnsi" w:cstheme="minorBidi"/>
          <w:b/>
        </w:rPr>
        <w:t>ипостасная конституциональность упорядоченности начинается в Воле, а Аватар – это Воля</w:t>
      </w:r>
      <w:r w:rsidRPr="00BB5846">
        <w:rPr>
          <w:rFonts w:eastAsiaTheme="minorHAnsi" w:cstheme="minorBidi"/>
        </w:rPr>
        <w:t>. Так ж</w:t>
      </w:r>
      <w:r w:rsidR="00B606E8">
        <w:rPr>
          <w:rFonts w:eastAsiaTheme="minorHAnsi" w:cstheme="minorBidi"/>
        </w:rPr>
        <w:t>е? И вот тогда почувствуйте, на</w:t>
      </w:r>
      <w:r w:rsidRPr="00BB5846">
        <w:rPr>
          <w:rFonts w:eastAsiaTheme="minorHAnsi" w:cstheme="minorBidi"/>
        </w:rPr>
        <w:t>сколько вы упорядочены Волей, и уже потом это будет Синтезом Частей, но самое главное вот этой вот внутренней ипостасностью – как явление вдохновения вну</w:t>
      </w:r>
      <w:r w:rsidR="009F2C5B">
        <w:rPr>
          <w:rFonts w:eastAsiaTheme="minorHAnsi" w:cstheme="minorBidi"/>
        </w:rPr>
        <w:t>т</w:t>
      </w:r>
      <w:r w:rsidRPr="00BB5846">
        <w:rPr>
          <w:rFonts w:eastAsiaTheme="minorHAnsi" w:cstheme="minorBidi"/>
        </w:rPr>
        <w:t>реннего, Виталий говорил, это состояние Высшими Силами, мы говорили Высшими Чувствами, то есть, такое – Высшей Истиной, идущей от Аватаров Синтеза Изначально Вышестоящих на каждого из нас. В этом ипостасность волевого высшего начала. Классно! Хорошо.</w:t>
      </w:r>
    </w:p>
    <w:p w14:paraId="5CBD5005" w14:textId="77777777" w:rsidR="00BB5846" w:rsidRPr="00BB5846" w:rsidRDefault="00BB5846" w:rsidP="00BB5846">
      <w:pPr>
        <w:ind w:firstLine="567"/>
        <w:contextualSpacing/>
        <w:rPr>
          <w:rFonts w:eastAsiaTheme="minorHAnsi" w:cstheme="minorBidi"/>
        </w:rPr>
      </w:pPr>
      <w:r w:rsidRPr="00BB5846">
        <w:rPr>
          <w:rFonts w:eastAsiaTheme="minorHAnsi" w:cstheme="minorBidi"/>
        </w:rPr>
        <w:t xml:space="preserve">Далее синтезируемся с Изначально Вышестоящим Отцом, синтезируемся с Хум Изначально Вышестоящего Отца, стяжаем Синтез Изначально Вышестоящего Отца и входим в четвёртое явление внутреннего мира каждого из нас. Стяжаем </w:t>
      </w:r>
      <w:r w:rsidRPr="009F2C5B">
        <w:rPr>
          <w:rFonts w:eastAsiaTheme="minorHAnsi" w:cstheme="minorBidi"/>
          <w:b/>
        </w:rPr>
        <w:t xml:space="preserve">внутренний мир Учителя Изначально Вышестоящего Отца явлением синтеза архетипического выражения Частей </w:t>
      </w:r>
      <w:r w:rsidRPr="009F2C5B">
        <w:rPr>
          <w:rFonts w:eastAsiaTheme="minorHAnsi" w:cstheme="minorBidi"/>
          <w:b/>
        </w:rPr>
        <w:lastRenderedPageBreak/>
        <w:t>развёртываемой цивилизованностью ИВДИВО Истиной Изначально Вышестоящего Отца</w:t>
      </w:r>
      <w:r w:rsidRPr="00BB5846">
        <w:rPr>
          <w:rFonts w:eastAsiaTheme="minorHAnsi" w:cstheme="minorBidi"/>
        </w:rPr>
        <w:t xml:space="preserve"> во внутреннем мире Учителя Изначально В</w:t>
      </w:r>
      <w:r w:rsidR="009F2C5B">
        <w:rPr>
          <w:rFonts w:eastAsiaTheme="minorHAnsi" w:cstheme="minorBidi"/>
        </w:rPr>
        <w:t>ышестоящего Отца каждому из нас</w:t>
      </w:r>
      <w:r w:rsidRPr="00BB5846">
        <w:rPr>
          <w:rFonts w:eastAsiaTheme="minorHAnsi" w:cstheme="minorBidi"/>
        </w:rPr>
        <w:t xml:space="preserve"> Синтезом цивилизованности 32-ричной Организации Изначально Вышестоящего Дома Изначально Вышестоящего Отца в каждом из нас. И, заполняясь Изначально Вышестоящим Отцом, входим в 32-ричный потенциал Истины, формирующей цивилизационно внутренне мир Учителя Изначально Вышестоящего Отца, возжигаемся управленческостью организатора, такой управленец-организатор, оформитель внутреннего мира Учительской подготовкой, разработанностью Синтезом, прося Изначально Вышестоящего Отца и Аватара Синтеза Морию Изначально Вышестоящего научить концентрировать внутренний мир Учителя разработкой, распахтанностью, применимостью Синтезности каждым из нас. И, синтезируясь с Изначально Вышестоящим Отцом, в этом четвёртом явлении внутреннего мира Учителя, преображаемся Синтезом. И вот в Учительской, такое хорошее слово есть, состоятельности пробуйте сопережить целостность управления Синтезом от Отца и от Изначально Вышестоящего Аватара Мории, которую вы проводите в Подразделении ИВДИВО с Изначально Вышестоящим Аватаром Синтеза Кут Хуми. То есть, вы управляете. Постойте в этой среде, чтобы почувствовать соуправление, так может быть проще будет в начале, но по большому счету, цивилизованное явление управления каждой Организации между собой.</w:t>
      </w:r>
    </w:p>
    <w:p w14:paraId="65B3BC16" w14:textId="77777777" w:rsidR="009F2C5B" w:rsidRDefault="00BB5846" w:rsidP="00BB5846">
      <w:pPr>
        <w:ind w:firstLine="567"/>
        <w:contextualSpacing/>
        <w:rPr>
          <w:rFonts w:eastAsiaTheme="minorHAnsi" w:cstheme="minorBidi"/>
        </w:rPr>
      </w:pPr>
      <w:r w:rsidRPr="00BB5846">
        <w:rPr>
          <w:rFonts w:eastAsiaTheme="minorHAnsi" w:cstheme="minorBidi"/>
        </w:rPr>
        <w:t xml:space="preserve">И, синтезируемся в этом Огне с Изначально Вышестоящим Отцом, стяжаем Синтез Изначально Вышестоящего Отца каждому из нас и синтезу нас, и просим преобразить Изначально Вышестоящего Отца каждого из нас и синтез нас на внутренний мир Учителя организованной или организующейся Истиной Изначально Вышестоящего Отца в каждом из нас, прося Изначально Вышестоящего Отца синтезировать и развернуть </w:t>
      </w:r>
      <w:r w:rsidRPr="009F2C5B">
        <w:rPr>
          <w:rFonts w:eastAsiaTheme="minorHAnsi" w:cstheme="minorBidi"/>
          <w:b/>
        </w:rPr>
        <w:t>внутренний мир Владыки Изначально Вышестоящего Отца Истиной организации внутреннего мира Владыки</w:t>
      </w:r>
      <w:r w:rsidRPr="00BB5846">
        <w:rPr>
          <w:rFonts w:eastAsiaTheme="minorHAnsi" w:cstheme="minorBidi"/>
        </w:rPr>
        <w:t xml:space="preserve">, насытив нас в ранее стяжённом явлении пятого мира. Стяжаем явление </w:t>
      </w:r>
      <w:r w:rsidRPr="009F2C5B">
        <w:rPr>
          <w:rFonts w:eastAsiaTheme="minorHAnsi" w:cstheme="minorBidi"/>
          <w:b/>
        </w:rPr>
        <w:t>философскости внутреннего мира соответствующим оперированием Мудрости Изначально Вышестоящего Отца</w:t>
      </w:r>
      <w:r w:rsidRPr="00BB5846">
        <w:rPr>
          <w:rFonts w:eastAsiaTheme="minorHAnsi" w:cstheme="minorBidi"/>
        </w:rPr>
        <w:t>, Мудростью философскости Изначально Вышестоящим Аватаром Синтеза Морией, Изначально Вышестоящим Аватаром Синтеза Кут Хуми и Аватарами Синтеза Организации управления ИВДИВО в каждом из нас внутренним миром Владыки Изначально Вышестоящего Отца. И, синтезируясь с Изначально Вышестоящим Отцом во внутренней глубине насыщаясь Синтезом Истины, стяжаем словесную понятийную, операционную, правдивую глубинную, обра</w:t>
      </w:r>
      <w:r w:rsidR="009F2C5B">
        <w:rPr>
          <w:rFonts w:eastAsiaTheme="minorHAnsi" w:cstheme="minorBidi"/>
        </w:rPr>
        <w:t>з-явленную насыщенность Истиной</w:t>
      </w:r>
      <w:r w:rsidRPr="00BB5846">
        <w:rPr>
          <w:rFonts w:eastAsiaTheme="minorHAnsi" w:cstheme="minorBidi"/>
        </w:rPr>
        <w:t xml:space="preserve"> в мудром воспитании и взрастании во Владыке каждым из нас, в выразимой различимости явления Синтеза любых о</w:t>
      </w:r>
      <w:r w:rsidR="009F2C5B">
        <w:rPr>
          <w:rFonts w:eastAsiaTheme="minorHAnsi" w:cstheme="minorBidi"/>
        </w:rPr>
        <w:t>перационных процессов Мудрости.</w:t>
      </w:r>
    </w:p>
    <w:p w14:paraId="3B4383E4" w14:textId="77777777" w:rsidR="009F2C5B" w:rsidRDefault="00BB5846" w:rsidP="00BB5846">
      <w:pPr>
        <w:ind w:firstLine="567"/>
        <w:contextualSpacing/>
        <w:rPr>
          <w:rFonts w:eastAsiaTheme="minorHAnsi" w:cstheme="minorBidi"/>
        </w:rPr>
      </w:pPr>
      <w:r w:rsidRPr="00BB5846">
        <w:rPr>
          <w:rFonts w:eastAsiaTheme="minorHAnsi" w:cstheme="minorBidi"/>
        </w:rPr>
        <w:t>Вот когда вы сейчас услышали слово «операционная мудрость», мы на Академическом Синтезе для Владык Синтеза всегда говорили, что Владыка Синтеза – он – операционист Синтеза. И потом на Синтезе начали потихонечку говорить, что оператор Синтеза оперирует операционность разными порядкам</w:t>
      </w:r>
      <w:r w:rsidR="009F2C5B">
        <w:rPr>
          <w:rFonts w:eastAsiaTheme="minorHAnsi" w:cstheme="minorBidi"/>
        </w:rPr>
        <w:t>и, условиями, действием Синтеза</w:t>
      </w:r>
      <w:r w:rsidRPr="00BB5846">
        <w:rPr>
          <w:rFonts w:eastAsiaTheme="minorHAnsi" w:cstheme="minorBidi"/>
        </w:rPr>
        <w:t>. Вот это кроется в пятом виде внутреннего мира, во внутреннем мире Владыки. И, преображаяс</w:t>
      </w:r>
      <w:r w:rsidR="009F2C5B">
        <w:rPr>
          <w:rFonts w:eastAsiaTheme="minorHAnsi" w:cstheme="minorBidi"/>
        </w:rPr>
        <w:t>ь Изначально Вышестоящим Отцом.</w:t>
      </w:r>
    </w:p>
    <w:p w14:paraId="28278AE3" w14:textId="77777777" w:rsidR="00BB5846" w:rsidRPr="00BB5846" w:rsidRDefault="00BB5846" w:rsidP="00BB5846">
      <w:pPr>
        <w:ind w:firstLine="567"/>
        <w:contextualSpacing/>
        <w:rPr>
          <w:rFonts w:eastAsiaTheme="minorHAnsi" w:cstheme="minorBidi"/>
        </w:rPr>
      </w:pPr>
      <w:r w:rsidRPr="00BB5846">
        <w:rPr>
          <w:rFonts w:eastAsiaTheme="minorHAnsi" w:cstheme="minorBidi"/>
        </w:rPr>
        <w:t>Знаете, попробуйте внутри не ровность воспитывать в себе сейчас, а вот знаете, не хватает некоего такого эффекта драйва и оторванности, когда каждый объём, в данном случае</w:t>
      </w:r>
      <w:r w:rsidR="009F2C5B">
        <w:rPr>
          <w:rFonts w:eastAsiaTheme="minorHAnsi" w:cstheme="minorBidi"/>
        </w:rPr>
        <w:t>,</w:t>
      </w:r>
      <w:r w:rsidRPr="00BB5846">
        <w:rPr>
          <w:rFonts w:eastAsiaTheme="minorHAnsi" w:cstheme="minorBidi"/>
        </w:rPr>
        <w:t xml:space="preserve"> сейчас пятого мира, вызывает у вас бурление, преодолевающее скепсис. Скепсис не в плане неверия, а вот некой такой ровной привычки восприятия любого стяжания. Вот в этом может быть скептицизм. Просто я на зал ориентируюсь там, в зале у Изначально Вышестоящего Отца, и во внутреннем мире он отражает очень глубоко реальный вопрос вещей или процесс вещей, происходящих в физическом теле. Не надо там особо ликовать, вам никто не даст это делать. Но, вот такая горящесть или горячесть реагируемости</w:t>
      </w:r>
      <w:r w:rsidR="009F2C5B">
        <w:rPr>
          <w:rFonts w:eastAsiaTheme="minorHAnsi" w:cstheme="minorBidi"/>
        </w:rPr>
        <w:t>,</w:t>
      </w:r>
      <w:r w:rsidRPr="00BB5846">
        <w:rPr>
          <w:rFonts w:eastAsiaTheme="minorHAnsi" w:cstheme="minorBidi"/>
        </w:rPr>
        <w:t xml:space="preserve"> она должна быть. Такая горячесть. Есть горячая кровь. И вот у Владыки в операционности, во внутреннем мире есть такое горячее состояние реакции. То есть, Истина, она можно сказать, что горячая такая, согревает внутри организованность оперированности действия, когда вы оперируете. Хорошо. И, возжигаясь философскостью каждым из нас.</w:t>
      </w:r>
    </w:p>
    <w:p w14:paraId="1007DDC4" w14:textId="77777777" w:rsidR="008B772B" w:rsidRDefault="00BB5846" w:rsidP="00E75BE9">
      <w:pPr>
        <w:spacing w:after="0"/>
        <w:ind w:firstLine="567"/>
      </w:pPr>
      <w:r w:rsidRPr="00BB5846">
        <w:rPr>
          <w:rFonts w:eastAsiaTheme="minorHAnsi" w:cstheme="minorBidi"/>
        </w:rPr>
        <w:lastRenderedPageBreak/>
        <w:t xml:space="preserve">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на шестиумвиратное явление внутреннего мира каждым из нас. Синтезируясь с Изначально Вышестоящим Отцом, стяжаем </w:t>
      </w:r>
      <w:r w:rsidRPr="009F2C5B">
        <w:rPr>
          <w:rFonts w:eastAsiaTheme="minorHAnsi" w:cstheme="minorBidi"/>
          <w:b/>
        </w:rPr>
        <w:t>внутренний мир Аватара Из</w:t>
      </w:r>
      <w:r w:rsidR="00E75BE9">
        <w:rPr>
          <w:rFonts w:eastAsiaTheme="minorHAnsi" w:cstheme="minorBidi"/>
          <w:b/>
        </w:rPr>
        <w:t>начально Вышестоящего Отца</w:t>
      </w:r>
      <w:r w:rsidRPr="00BB5846">
        <w:rPr>
          <w:rFonts w:eastAsiaTheme="minorHAnsi" w:cstheme="minorBidi"/>
        </w:rPr>
        <w:t xml:space="preserve"> </w:t>
      </w:r>
      <w:r w:rsidRPr="009F2C5B">
        <w:rPr>
          <w:rFonts w:eastAsiaTheme="minorHAnsi" w:cstheme="minorBidi"/>
          <w:b/>
        </w:rPr>
        <w:t>с насыщенностью внутреннего мира Вышколенным Синтезом и Истиной внутреннего мира</w:t>
      </w:r>
      <w:r w:rsidRPr="00BB5846">
        <w:rPr>
          <w:rFonts w:eastAsiaTheme="minorHAnsi" w:cstheme="minorBidi"/>
        </w:rPr>
        <w:t xml:space="preserve"> Аватара Вышколенным Синтезом волевой реализации Синтеза Изначально Вышестоящего Отца. И в этом огне, синтезируясь с Изначально Вышестоящим Отцом во внутренней операционности Синтеза, стяжённой ранее, стяжаем естественность внешнего и внутреннего применения пластичностью Синтеза, применённой наработанностью с любыми результатами, которые Изначально Вышестоящий Отец увидит и укрепит в каждом из нас. И,</w:t>
      </w:r>
      <w:r w:rsidR="00E75BE9">
        <w:rPr>
          <w:rFonts w:eastAsiaTheme="minorHAnsi" w:cstheme="minorBidi"/>
        </w:rPr>
        <w:t xml:space="preserve"> возжигаясь</w:t>
      </w:r>
      <w:r w:rsidRPr="00BB5846">
        <w:rPr>
          <w:rFonts w:eastAsiaTheme="minorHAnsi" w:cstheme="minorBidi"/>
        </w:rPr>
        <w:t xml:space="preserve"> волевым аспектом Вышколенного Синтеза, волевой реализацией насыщенности Истины, просим Изначально Вышестоящего Отца развернуть реализацию Синтеза концентрацией собою, и являя </w:t>
      </w:r>
      <w:r w:rsidR="008B772B">
        <w:t>Синтез И</w:t>
      </w:r>
      <w:r w:rsidR="00A61D0E">
        <w:t xml:space="preserve">значально </w:t>
      </w:r>
      <w:r w:rsidR="00A61D0E" w:rsidRPr="00E75BE9">
        <w:t>Вышестоящим Отцом</w:t>
      </w:r>
      <w:r w:rsidR="00A61D0E">
        <w:t xml:space="preserve"> </w:t>
      </w:r>
      <w:r w:rsidR="00E75BE9">
        <w:t>шести</w:t>
      </w:r>
      <w:r w:rsidR="008B772B">
        <w:t>умвиратным явлением в</w:t>
      </w:r>
      <w:r w:rsidR="00E75BE9">
        <w:t>нутреннего мира каждым из нас, в</w:t>
      </w:r>
      <w:r w:rsidR="008B772B">
        <w:t>страиваемся в это синтезирование Истины, организуемся ею. Можно здесь вспомнить как раз про Умения Синтеза.</w:t>
      </w:r>
    </w:p>
    <w:p w14:paraId="18D35DA1" w14:textId="77777777" w:rsidR="00E75BE9" w:rsidRDefault="008B772B" w:rsidP="008B772B">
      <w:pPr>
        <w:ind w:firstLine="567"/>
        <w:contextualSpacing/>
      </w:pPr>
      <w:r>
        <w:t>Синтезируемся с Изначально Вышестоящим Отцом в этом Огне, стяжаем Синтез Изнач</w:t>
      </w:r>
      <w:r w:rsidR="00E75BE9">
        <w:t>ально В</w:t>
      </w:r>
      <w:r>
        <w:t xml:space="preserve">ышестоящего Отца и стяжаем </w:t>
      </w:r>
      <w:r w:rsidRPr="00E75BE9">
        <w:rPr>
          <w:b/>
        </w:rPr>
        <w:t>Отцовский внутренний мир Изначально Вышестоящего Отца каждому из нас</w:t>
      </w:r>
      <w:r w:rsidR="00E75BE9">
        <w:t xml:space="preserve">, </w:t>
      </w:r>
      <w:r w:rsidR="00E75BE9" w:rsidRPr="00E75BE9">
        <w:rPr>
          <w:b/>
        </w:rPr>
        <w:t>с</w:t>
      </w:r>
      <w:r w:rsidRPr="00E75BE9">
        <w:rPr>
          <w:b/>
        </w:rPr>
        <w:t>тяжая, развёртываем Энциклопедизм ИВДИВО</w:t>
      </w:r>
      <w:r>
        <w:t xml:space="preserve"> реализации Синтеза Изначально Вышестоящего Отца каждому из нас и синтезу нас. Стяжая Истину внутреннего мира Аватара оперированием и организованностью Энциклопедичностью, как обострённостью внутреннего действия Синтезом, в том числе и знаний на практике. И, возжигаясь Энциклопедизмом ИВДИВО реализации Синтеза Изначально Вышестоящего Отца в росте Энциклопедиста – Аватара Организации, название: ИВДИВО-Здание, ИВДИВО-Экономики. Синтезируемся с Изначально Вышестоящим Отцом и просим обучить внутреннему применению Синтеза и организовать Истину для возможности физической реализации. Пусть, в годах, в десятилетиях, но стратегию такую отстроить и энциклопедически дать эти возмо</w:t>
      </w:r>
      <w:r w:rsidR="00E75BE9">
        <w:t>жности напрямую в явлении Отца.</w:t>
      </w:r>
    </w:p>
    <w:p w14:paraId="7FBBB084" w14:textId="77777777" w:rsidR="00E75BE9" w:rsidRDefault="008B772B" w:rsidP="008B772B">
      <w:pPr>
        <w:ind w:firstLine="567"/>
        <w:contextualSpacing/>
      </w:pPr>
      <w:r>
        <w:t xml:space="preserve">И синтезируемся с Изначально Вышестоящим Отцом, стяжаем </w:t>
      </w:r>
      <w:r w:rsidRPr="00E75BE9">
        <w:rPr>
          <w:b/>
        </w:rPr>
        <w:t>Внутренний Мир Отца Изначально Вышестоящего Отца</w:t>
      </w:r>
      <w:r>
        <w:t xml:space="preserve"> каждому из нас и синтезу нас. И синтезируясь с Изначально Вышестоящим Отцом в прямом Синтезе Изначально Вышестоящего Отца, накручиваем в переносном смысле, возжигаем Внутренний Мир Изначально Вышестоящего Отца в выражении Внутреннего Мира Отца в каждом из нас Синтезом Изначально Вышестоящего Отца. И, синтезируясь с Изначально Вышестоящим Отцом в явлении 8-ми дуумвиратного внутреннего мира в каждом из нас, стяжаем </w:t>
      </w:r>
      <w:r w:rsidRPr="00E75BE9">
        <w:rPr>
          <w:b/>
        </w:rPr>
        <w:t>Истину всех Ядер и явлений 8-ричного выражения Внутреннего Мира Истины Изначально Вышестоящего Отца каждому из нас</w:t>
      </w:r>
      <w:r>
        <w:t>. И во внутреннем потенциале 8-ми видов внутр</w:t>
      </w:r>
      <w:r w:rsidR="00E75BE9">
        <w:t>еннего мира</w:t>
      </w:r>
      <w:r>
        <w:t xml:space="preserve"> Изначально Вышестоящий Отец возжигает Истину внутреннего мира каждого из нас. Сопереживая, погружаемся с Изначально Вышестоящим Отцом в эмпатичность неразрывности организованной Истины внутреннего мир</w:t>
      </w:r>
      <w:r w:rsidR="00E75BE9">
        <w:t>а Изначально Вышестоящим Отцом.</w:t>
      </w:r>
    </w:p>
    <w:p w14:paraId="5E6FBFA6" w14:textId="77777777" w:rsidR="008B772B" w:rsidRDefault="008B772B" w:rsidP="008B772B">
      <w:pPr>
        <w:ind w:firstLine="567"/>
        <w:contextualSpacing/>
      </w:pPr>
      <w:r>
        <w:t xml:space="preserve">Возжигаемся высочайшестью взаимоорганизованности внутреннего мира каждого из нас и Изначально Вышестоящего Отца, возжигая сопряжение с Изначально Вышестоящим Аватаром Синтеза Морией в отстройке или развитии внутреннего мира организованной Истиной Изначально Вышестоящим Аватаром Синтеза и преображаемся всё во всём Изначально Вышестоящим Отцом. Синтезируемся с Хум Изначально Вышестоящего Отца, стяжаем Внутренний Мир Изначально Вышестоящего Отца каждым из нас синтезфизично собою. И стяжаем у Изначально Вышестоящего Отца </w:t>
      </w:r>
      <w:r w:rsidRPr="00E75BE9">
        <w:rPr>
          <w:b/>
        </w:rPr>
        <w:t>8 миллиардов 500 миллионов Истин внутреннего мира Изначально Вышестоящего Отца</w:t>
      </w:r>
      <w:r>
        <w:t xml:space="preserve"> для того, чтобы Истина пошла по Человечеству Планеты Земля.</w:t>
      </w:r>
    </w:p>
    <w:p w14:paraId="00181B5A" w14:textId="77777777" w:rsidR="00E75BE9" w:rsidRDefault="008B772B" w:rsidP="008B772B">
      <w:pPr>
        <w:ind w:firstLine="567"/>
        <w:contextualSpacing/>
      </w:pPr>
      <w:r>
        <w:t xml:space="preserve">И, проникаясь Изначально Вышестоящим Отцом, развёртываемся пред Изначально Вышестоящим Отцом всей Истиной внутреннего мира в прямом выражении Истины для человечества Планеты Земля. И просим Изначально Вышестоящего Отца преобразить каждого </w:t>
      </w:r>
      <w:r>
        <w:lastRenderedPageBreak/>
        <w:t>из нас и синтез нас и ввести нас в путь Истины внутреннего мира в прямой реализации Изначально Вышестоящего Отца с разработкой и развитием Изначально Вышестоящего Аватара Синтеза Мории у Изначально Вышестоящего Аватара Синтеза Кут Хуми. И, возжигаясь Изначально Вы</w:t>
      </w:r>
      <w:r w:rsidR="00E75BE9">
        <w:t>шестоящим Отцом, преображаемся.</w:t>
      </w:r>
    </w:p>
    <w:p w14:paraId="37DDE938" w14:textId="77777777" w:rsidR="00E75BE9" w:rsidRDefault="008B772B" w:rsidP="008B772B">
      <w:pPr>
        <w:ind w:firstLine="567"/>
        <w:contextualSpacing/>
      </w:pPr>
      <w:r>
        <w:t>Развёртываем уровни внутреннего мира вовне, уровни внутреннего мира внутри. И, синтезируясь с Изначально Вышестоящим Отцом, стяжаем Синтез Изначально Вышестоящего Отца в</w:t>
      </w:r>
      <w:r w:rsidR="00E75BE9">
        <w:t xml:space="preserve"> каждом из нас и в синтезе нас.</w:t>
      </w:r>
    </w:p>
    <w:p w14:paraId="5748D28D" w14:textId="77777777" w:rsidR="008B772B" w:rsidRDefault="008B772B" w:rsidP="008B772B">
      <w:pPr>
        <w:ind w:firstLine="567"/>
        <w:contextualSpacing/>
      </w:pPr>
      <w:r>
        <w:t>И в Зале, вместе с Изначально Вышестоящим Отцом направляем, Отец говорит, это должно созреть, но вот, направляем и устанавливаем, так скажем, качество применения 8 миллиардов 500 миллионов Истин во внутреннем росте человечества, в человечестве Истин Синтеза человечества на Планете Земля в организации Истины Изначально Вышестоящего Отца все</w:t>
      </w:r>
      <w:r w:rsidR="00E75BE9">
        <w:t>цело. И укутываем по возможностям</w:t>
      </w:r>
      <w:r>
        <w:t xml:space="preserve"> наших Компетенций, Полномочий Синтезом Планету Земля человечества. Стяжаем у Изначально Вышестоящего Отца Синтез итогами действия внутреннего мира каждым из нас. Благодарим Изначально Вышестоящего Отца, Изначально Вышестоящего Аватара Синтеза Морию. </w:t>
      </w:r>
    </w:p>
    <w:p w14:paraId="1FC23E18" w14:textId="77777777" w:rsidR="008B772B" w:rsidRDefault="008B772B" w:rsidP="008B772B">
      <w:pPr>
        <w:ind w:firstLine="567"/>
        <w:contextualSpacing/>
      </w:pPr>
      <w:r>
        <w:t xml:space="preserve">Мы из Зала Изначально Вышестоящего Отца переходим в ИВДИВО-полис Изначально Вышестоящего Аватара Синтеза Кут Хуми. Вместе с Аватаром Синтеза Морией входим в </w:t>
      </w:r>
      <w:r w:rsidRPr="008F2B16">
        <w:rPr>
          <w:b/>
        </w:rPr>
        <w:t>Здание Подразделения ИВДИВО Санкт-Петербург</w:t>
      </w:r>
      <w:r>
        <w:t>, развёртываемся на служебных этажах с 448-го. Сергей, у вас какой этаж, 38…</w:t>
      </w:r>
      <w:proofErr w:type="gramStart"/>
      <w:r>
        <w:t xml:space="preserve"> ?</w:t>
      </w:r>
      <w:proofErr w:type="gramEnd"/>
    </w:p>
    <w:p w14:paraId="79D4F482" w14:textId="77777777" w:rsidR="008B772B" w:rsidRDefault="008B772B" w:rsidP="008B772B">
      <w:pPr>
        <w:ind w:firstLine="567"/>
        <w:contextualSpacing/>
        <w:rPr>
          <w:i/>
        </w:rPr>
      </w:pPr>
      <w:r>
        <w:rPr>
          <w:i/>
        </w:rPr>
        <w:t>Из зала: 417</w:t>
      </w:r>
    </w:p>
    <w:p w14:paraId="79B51E9A" w14:textId="77777777" w:rsidR="008F2B16" w:rsidRDefault="008B772B" w:rsidP="00333328">
      <w:pPr>
        <w:ind w:firstLine="567"/>
        <w:contextualSpacing/>
      </w:pPr>
      <w:r>
        <w:t xml:space="preserve">417-й этаж. По 417-й этаж. Расходимся по этажам. И вот ваша задача: в Зале Организации, </w:t>
      </w:r>
      <w:r w:rsidR="008F2B16">
        <w:t>те, кто из других Подразделений,</w:t>
      </w:r>
      <w:r>
        <w:t xml:space="preserve"> вы идёте на этаже Аватара Синтеза Кут Хуми вместе со Светланой, с Главой Подразделения, в Зал ИВДИВО, вас там встретит Аватар Синтеза Кут Хуми. Вы ничего развёртывать не будете, вы будете смотреть, как работает С</w:t>
      </w:r>
      <w:r w:rsidR="00B606E8">
        <w:t>.</w:t>
      </w:r>
      <w:r>
        <w:t xml:space="preserve"> и с Кут Хуми будете действовать для работы потом в Подразделении самостоятельно. И вы развёртываетесь с Аватаром Синтеза Мория, гости на горизонте, этаже с Главой Подразделения Санкт-Петербург Светланой развёртывают Синтез, все остальные развёртывают Синтез Ор</w:t>
      </w:r>
      <w:r w:rsidR="008F2B16">
        <w:t>ганизации по специфике Синтеза, и</w:t>
      </w:r>
      <w:r>
        <w:t xml:space="preserve"> возжигаете в Парадигме Организации Синтез 8-ричности внутреннего мира в каждом из нас Истиной физического применения в отстройке дел, процесс</w:t>
      </w:r>
      <w:r w:rsidR="008F2B16">
        <w:t>ов, профессионального действия.</w:t>
      </w:r>
    </w:p>
    <w:p w14:paraId="3463F20E" w14:textId="77777777" w:rsidR="008F2B16" w:rsidRDefault="008B772B" w:rsidP="00333328">
      <w:pPr>
        <w:ind w:firstLine="567"/>
        <w:contextualSpacing/>
      </w:pPr>
      <w:r>
        <w:t xml:space="preserve">То есть то, по поводу чего вы теребитесь, всё по поводу чего вы внутренне испытываете сопереживание высоким накалом применения Синтеза и по поводу чего вы внутри, как ответственные лица, сопереживаете высоким порядком </w:t>
      </w:r>
      <w:r w:rsidR="008F2B16">
        <w:t>чувств.</w:t>
      </w:r>
    </w:p>
    <w:p w14:paraId="7949E384" w14:textId="77777777" w:rsidR="008F2B16" w:rsidRDefault="008B772B" w:rsidP="00333328">
      <w:pPr>
        <w:ind w:firstLine="567"/>
        <w:contextualSpacing/>
      </w:pPr>
      <w:r>
        <w:t>И возжигаем в Здании Подразделения только Санкт-Петербург, остальные просто участвуют и горят Кут Хуми и Морией Истиной Изначально Вышестоящего Отца в 512-ричн</w:t>
      </w:r>
      <w:r w:rsidR="008F2B16">
        <w:t>о</w:t>
      </w:r>
      <w:r>
        <w:t>сти Синтеза Здания. Есть такое хорошее слово: «</w:t>
      </w:r>
      <w:r w:rsidRPr="008F2B16">
        <w:rPr>
          <w:b/>
        </w:rPr>
        <w:t>включаем» Здание, ИВДИВО-Здание в ИВДИВО-полисе Кут Хуми на Ивдивные процессы внутреннего мира Истиной в применении Аватаром Организации своих Умений Синтеза служением вплоть до физического мастерства и профессионализма.</w:t>
      </w:r>
      <w:r>
        <w:t xml:space="preserve"> Распускаем, возжигаем Куб Синтеза Здания каждым из нас и вспыхиваем Синтезом Подразделений Изначально Вышестоящего Отца Санкт-Петербурга. Если Мория вас отпускает из Зала по этажам Организации – хо</w:t>
      </w:r>
      <w:r w:rsidR="008F2B16">
        <w:t>рошо, если нет – дорабатывайте.</w:t>
      </w:r>
    </w:p>
    <w:p w14:paraId="22AA3664" w14:textId="77777777" w:rsidR="008F2B16" w:rsidRDefault="008B772B" w:rsidP="00333328">
      <w:pPr>
        <w:ind w:firstLine="567"/>
        <w:contextualSpacing/>
      </w:pPr>
      <w:r>
        <w:t xml:space="preserve">Но мы все собираемся в Зале Изначально Вышестоящего Отца, гости тоже переходим в Зал к Изначально Вышестоящему Отцу. Синтезируемся с Изначально Вышестоящим Отцом в Здании Подразделения ИВДИВО Санкт-Петербург, синтезируемся с Аватаром Синтеза Кут Хуми, Аватар Синтеза тоже в Зале, Изначально Вышестоящий Аватар Синтеза Мория. И синтезом объединённой команды Аватаров Синтеза Изначально Вышестоящего Отца, Аватаров Совета Изначально Вышестоящего Отца и гостей-участников, проходящих Академический Синтез, стяжаем Синтез Изначально Вышестоящего Отца в специфике Мудрости Изначально Вышестоящего Отца и </w:t>
      </w:r>
      <w:r w:rsidRPr="008F2B16">
        <w:rPr>
          <w:b/>
        </w:rPr>
        <w:t>стяжаем внутренне-внешнюю и внутренне-внутреннюю глубину Истины от Человека до Аватар</w:t>
      </w:r>
      <w:r w:rsidR="008F2B16" w:rsidRPr="008F2B16">
        <w:rPr>
          <w:b/>
        </w:rPr>
        <w:t>а</w:t>
      </w:r>
      <w:r w:rsidR="008F2B16">
        <w:t xml:space="preserve"> каждым из нас и синтезом нас.</w:t>
      </w:r>
    </w:p>
    <w:p w14:paraId="76F5627B" w14:textId="77777777" w:rsidR="008F2B16" w:rsidRDefault="008B772B" w:rsidP="00333328">
      <w:pPr>
        <w:ind w:firstLine="567"/>
        <w:contextualSpacing/>
      </w:pPr>
      <w:r>
        <w:lastRenderedPageBreak/>
        <w:t xml:space="preserve">И вот, не могу настаивать, но от Отца прозвучала такая фраза: «Обновите свои дела». То есть, вы знаете свои дела в Подразделении, обновите их. И Планы Синтеза, ИВДИВО-развития, План Синтеза Аватара Синтеза Кут Хуми возжигаем. И </w:t>
      </w:r>
      <w:r w:rsidR="00B606E8">
        <w:t>возожжённым</w:t>
      </w:r>
      <w:r>
        <w:t xml:space="preserve"> Синтезом, настраиваясь на самоорганизацию процесса Куба Синтеза в Здании. Благодари</w:t>
      </w:r>
      <w:r w:rsidR="008F2B16">
        <w:t>м Изначально Вышестоящего Отца.</w:t>
      </w:r>
    </w:p>
    <w:p w14:paraId="3ED005D0" w14:textId="77777777" w:rsidR="008B772B" w:rsidRDefault="008B772B" w:rsidP="00333328">
      <w:pPr>
        <w:ind w:firstLine="567"/>
        <w:contextualSpacing/>
      </w:pPr>
      <w:r>
        <w:t xml:space="preserve">Хотя, может быть, вам есть, что дополнить, добавить в Здании, когда вы находитесь. Есть, что добавить, дополнить? Плюс к тому, что было сказано: </w:t>
      </w:r>
      <w:r w:rsidR="008F2B16">
        <w:t>«</w:t>
      </w:r>
      <w:r>
        <w:t>слышу вот это, вижу вот это, процесс такой-то, явление такое-то</w:t>
      </w:r>
      <w:r w:rsidR="008F2B16">
        <w:t>»</w:t>
      </w:r>
      <w:r>
        <w:t xml:space="preserve">, самоорганизация есть-нет? Куб включился-нет? Огонь Синтеза: дан-нет? Этажи вспыхнули: да-нет? Концентрация Ядра Подразделения произошла: да-нет? Выражение формы Синтеза Кут Хуми Мории наступило, да-нет? Действия, которые бы вас внутри включали. </w:t>
      </w:r>
    </w:p>
    <w:p w14:paraId="4D7BE397" w14:textId="77777777" w:rsidR="008B772B" w:rsidRDefault="008B772B" w:rsidP="00333328">
      <w:pPr>
        <w:ind w:firstLine="567"/>
        <w:contextualSpacing/>
      </w:pPr>
      <w:r>
        <w:t>Коллеги, надо открывать глаза и говорить ртом. Ладога?</w:t>
      </w:r>
    </w:p>
    <w:p w14:paraId="24D6E855" w14:textId="77777777" w:rsidR="008B772B" w:rsidRDefault="008B772B" w:rsidP="00333328">
      <w:pPr>
        <w:ind w:firstLine="567"/>
        <w:contextualSpacing/>
        <w:rPr>
          <w:i/>
        </w:rPr>
      </w:pPr>
      <w:r>
        <w:rPr>
          <w:i/>
        </w:rPr>
        <w:t>Из зала: Отец включился и сопереживался Столп Зданий.</w:t>
      </w:r>
    </w:p>
    <w:p w14:paraId="639BBB80" w14:textId="77777777" w:rsidR="008B772B" w:rsidRDefault="008B772B" w:rsidP="00333328">
      <w:pPr>
        <w:ind w:firstLine="567"/>
        <w:contextualSpacing/>
      </w:pPr>
      <w:r>
        <w:t>Хорошо. Санкт-Петербург?</w:t>
      </w:r>
    </w:p>
    <w:p w14:paraId="6875074C" w14:textId="77777777" w:rsidR="008B772B" w:rsidRDefault="008B772B" w:rsidP="00333328">
      <w:pPr>
        <w:ind w:firstLine="567"/>
        <w:contextualSpacing/>
        <w:rPr>
          <w:i/>
        </w:rPr>
      </w:pPr>
      <w:r>
        <w:rPr>
          <w:i/>
        </w:rPr>
        <w:t>Из зала: Я увидела, что Ядро Подразделения очень активно с нами начало взаимодействовать, выплеск был.</w:t>
      </w:r>
    </w:p>
    <w:p w14:paraId="6CA5DABA" w14:textId="77777777" w:rsidR="00245138" w:rsidRDefault="008B772B" w:rsidP="00333328">
      <w:pPr>
        <w:ind w:firstLine="567"/>
        <w:contextualSpacing/>
        <w:rPr>
          <w:lang w:eastAsia="x-none"/>
        </w:rPr>
      </w:pPr>
      <w:r>
        <w:t>Хорошо. Пока вы там стоите в Зале Изначально Вышестоящего Отца, 8 видов сред 8-рицы внутреннего мира тестируйте. У нас же с вами идёт 8-рица как раз внутреннего мира 8-ричной Истиной, мы же это вначале у Изначально Вышестоящего Отца стяжали, 8 видов Синтеза от Человека до Отца.</w:t>
      </w:r>
    </w:p>
    <w:p w14:paraId="31C515E5" w14:textId="77777777" w:rsidR="00A61D0E" w:rsidRDefault="00A61D0E" w:rsidP="00333328">
      <w:pPr>
        <w:spacing w:after="0"/>
        <w:ind w:firstLine="567"/>
      </w:pPr>
      <w:r>
        <w:t>Стяжали восемь видов синтеза от Человека до Отца, и это обновление идёт этой 8ричностью, расширяемся, масштабируемся</w:t>
      </w:r>
    </w:p>
    <w:p w14:paraId="70E5C3A3" w14:textId="77777777" w:rsidR="00A61D0E" w:rsidRDefault="00A61D0E" w:rsidP="00333328">
      <w:pPr>
        <w:spacing w:after="0"/>
        <w:ind w:firstLine="567"/>
        <w:rPr>
          <w:i/>
        </w:rPr>
      </w:pPr>
      <w:r>
        <w:rPr>
          <w:i/>
        </w:rPr>
        <w:t>Из зала: есть такое явление: истина внутреннего мира?</w:t>
      </w:r>
    </w:p>
    <w:p w14:paraId="398F2F10" w14:textId="77777777" w:rsidR="00A61D0E" w:rsidRDefault="00A61D0E" w:rsidP="00333328">
      <w:pPr>
        <w:spacing w:after="0"/>
        <w:ind w:firstLine="567"/>
        <w:rPr>
          <w:iCs/>
        </w:rPr>
      </w:pPr>
      <w:r>
        <w:rPr>
          <w:iCs/>
        </w:rPr>
        <w:t>Да. Мы же фактически и запросили. Это состояние тела</w:t>
      </w:r>
    </w:p>
    <w:p w14:paraId="450D538D" w14:textId="77777777" w:rsidR="00A61D0E" w:rsidRDefault="008F2B16" w:rsidP="00333328">
      <w:pPr>
        <w:spacing w:after="0"/>
        <w:ind w:firstLine="567"/>
        <w:rPr>
          <w:i/>
        </w:rPr>
      </w:pPr>
      <w:r>
        <w:rPr>
          <w:i/>
        </w:rPr>
        <w:t>Из зала: Здание этим дыши</w:t>
      </w:r>
      <w:r w:rsidR="00A61D0E">
        <w:rPr>
          <w:i/>
        </w:rPr>
        <w:t>т</w:t>
      </w:r>
      <w:r w:rsidR="00B606E8">
        <w:rPr>
          <w:i/>
        </w:rPr>
        <w:t>.</w:t>
      </w:r>
    </w:p>
    <w:p w14:paraId="2B4B20CA" w14:textId="77777777" w:rsidR="00A61D0E" w:rsidRDefault="00A61D0E" w:rsidP="00333328">
      <w:pPr>
        <w:spacing w:after="0"/>
        <w:ind w:firstLine="567"/>
        <w:rPr>
          <w:iCs/>
        </w:rPr>
      </w:pPr>
      <w:r>
        <w:rPr>
          <w:iCs/>
        </w:rPr>
        <w:t>Хорошо, оно пропускает в оболочки, вокруг сфера ИВДИВО, вокруг всего здания. М</w:t>
      </w:r>
      <w:r w:rsidR="00B606E8">
        <w:rPr>
          <w:iCs/>
        </w:rPr>
        <w:t>.</w:t>
      </w:r>
      <w:r>
        <w:rPr>
          <w:iCs/>
        </w:rPr>
        <w:t>, С</w:t>
      </w:r>
      <w:r w:rsidR="00B606E8">
        <w:rPr>
          <w:iCs/>
        </w:rPr>
        <w:t>.</w:t>
      </w:r>
      <w:r>
        <w:rPr>
          <w:iCs/>
        </w:rPr>
        <w:t>, Н</w:t>
      </w:r>
      <w:r w:rsidR="00B606E8">
        <w:rPr>
          <w:iCs/>
        </w:rPr>
        <w:t>.</w:t>
      </w:r>
      <w:r>
        <w:rPr>
          <w:iCs/>
        </w:rPr>
        <w:t>, Л</w:t>
      </w:r>
      <w:r w:rsidR="00B606E8">
        <w:rPr>
          <w:iCs/>
        </w:rPr>
        <w:t>.</w:t>
      </w:r>
      <w:r>
        <w:rPr>
          <w:iCs/>
        </w:rPr>
        <w:t>, С</w:t>
      </w:r>
      <w:r w:rsidR="00B606E8">
        <w:rPr>
          <w:iCs/>
        </w:rPr>
        <w:t>.</w:t>
      </w:r>
      <w:r>
        <w:rPr>
          <w:iCs/>
        </w:rPr>
        <w:t>, Е</w:t>
      </w:r>
      <w:r w:rsidR="00B606E8">
        <w:rPr>
          <w:iCs/>
        </w:rPr>
        <w:t>.?</w:t>
      </w:r>
    </w:p>
    <w:p w14:paraId="7C35B3AE" w14:textId="77777777" w:rsidR="00A61D0E" w:rsidRDefault="00A61D0E" w:rsidP="00333328">
      <w:pPr>
        <w:spacing w:after="0"/>
        <w:ind w:firstLine="567"/>
        <w:rPr>
          <w:i/>
        </w:rPr>
      </w:pPr>
      <w:r>
        <w:rPr>
          <w:i/>
        </w:rPr>
        <w:t>Из зала: Можно сказать</w:t>
      </w:r>
      <w:r w:rsidR="00B606E8">
        <w:rPr>
          <w:i/>
        </w:rPr>
        <w:t>,</w:t>
      </w:r>
      <w:r>
        <w:rPr>
          <w:i/>
        </w:rPr>
        <w:t xml:space="preserve"> я первый раз </w:t>
      </w:r>
      <w:r w:rsidR="008F2B16">
        <w:rPr>
          <w:i/>
        </w:rPr>
        <w:t>увидела</w:t>
      </w:r>
      <w:r>
        <w:rPr>
          <w:i/>
        </w:rPr>
        <w:t xml:space="preserve"> в здании. В зависимости от </w:t>
      </w:r>
      <w:r w:rsidR="00B606E8">
        <w:rPr>
          <w:i/>
        </w:rPr>
        <w:t>–</w:t>
      </w:r>
      <w:r>
        <w:rPr>
          <w:i/>
        </w:rPr>
        <w:t xml:space="preserve"> по мирам, так начинает... когда мы шли по мирам, как формы изменялись, так и опять верх изменился. Чем выше мы поднимались по мирам, тем более насыщеннее становилась концентрация и вот если выразить словом </w:t>
      </w:r>
      <w:r w:rsidR="00B606E8">
        <w:rPr>
          <w:i/>
        </w:rPr>
        <w:t>–</w:t>
      </w:r>
      <w:r>
        <w:rPr>
          <w:i/>
        </w:rPr>
        <w:t xml:space="preserve"> цветом, то...</w:t>
      </w:r>
    </w:p>
    <w:p w14:paraId="333B134C" w14:textId="0F188D45" w:rsidR="00A61D0E" w:rsidRDefault="00A61D0E" w:rsidP="00333328">
      <w:pPr>
        <w:spacing w:after="0"/>
        <w:ind w:firstLine="567"/>
        <w:rPr>
          <w:i/>
        </w:rPr>
      </w:pPr>
      <w:r>
        <w:rPr>
          <w:i/>
        </w:rPr>
        <w:t>Из з</w:t>
      </w:r>
      <w:r w:rsidR="00B606E8">
        <w:rPr>
          <w:i/>
        </w:rPr>
        <w:t>ала: Когда включилась эта восьмерица, над нами смотриш</w:t>
      </w:r>
      <w:r>
        <w:rPr>
          <w:i/>
        </w:rPr>
        <w:t>ь, еще ярких 32а этажа, а когда на сферу переводишь взгляд,</w:t>
      </w:r>
      <w:r w:rsidR="00B606E8">
        <w:rPr>
          <w:i/>
        </w:rPr>
        <w:t xml:space="preserve"> то сфера яркая и концентрация этой восме</w:t>
      </w:r>
      <w:r>
        <w:rPr>
          <w:i/>
        </w:rPr>
        <w:t>ричности как внутреннее ядро пахтается и внутри его видно руки ноги</w:t>
      </w:r>
      <w:r w:rsidR="00F153EA">
        <w:rPr>
          <w:i/>
        </w:rPr>
        <w:t xml:space="preserve"> – </w:t>
      </w:r>
      <w:r>
        <w:rPr>
          <w:i/>
        </w:rPr>
        <w:t>как человек.</w:t>
      </w:r>
    </w:p>
    <w:p w14:paraId="7C601276" w14:textId="77777777" w:rsidR="00A61D0E" w:rsidRDefault="008F2B16" w:rsidP="00333328">
      <w:pPr>
        <w:spacing w:after="0"/>
        <w:ind w:firstLine="567"/>
        <w:rPr>
          <w:iCs/>
        </w:rPr>
      </w:pPr>
      <w:r>
        <w:rPr>
          <w:b/>
          <w:iCs/>
        </w:rPr>
        <w:t>А за счё</w:t>
      </w:r>
      <w:r w:rsidR="00A61D0E" w:rsidRPr="008F2B16">
        <w:rPr>
          <w:b/>
          <w:iCs/>
        </w:rPr>
        <w:t>т чего</w:t>
      </w:r>
      <w:r>
        <w:rPr>
          <w:b/>
          <w:iCs/>
        </w:rPr>
        <w:t xml:space="preserve"> видна яркость внутреннего мира</w:t>
      </w:r>
      <w:r w:rsidR="00A61D0E" w:rsidRPr="008F2B16">
        <w:rPr>
          <w:b/>
          <w:iCs/>
        </w:rPr>
        <w:t xml:space="preserve"> Санкт-Петербурга</w:t>
      </w:r>
      <w:r>
        <w:rPr>
          <w:iCs/>
        </w:rPr>
        <w:t>? —</w:t>
      </w:r>
      <w:r w:rsidR="00A61D0E">
        <w:rPr>
          <w:iCs/>
        </w:rPr>
        <w:t xml:space="preserve"> За счёт активности всего подразделения. То есть, </w:t>
      </w:r>
      <w:r>
        <w:rPr>
          <w:b/>
          <w:iCs/>
        </w:rPr>
        <w:t>ваше истинное –</w:t>
      </w:r>
      <w:r w:rsidR="00A61D0E" w:rsidRPr="008F2B16">
        <w:rPr>
          <w:b/>
          <w:iCs/>
        </w:rPr>
        <w:t xml:space="preserve"> это результат активности подразделения.</w:t>
      </w:r>
      <w:r w:rsidR="00A61D0E">
        <w:rPr>
          <w:iCs/>
        </w:rPr>
        <w:t xml:space="preserve"> Не в плане, что у Отца такая Истина. У Отца она Отцовская. А, активность подразделения результат Истины внутреннего мира между вами. Результат Памяти во внутреннем мире между вами окскостью явлением Аватара Синтеза Святослава</w:t>
      </w:r>
      <w:r w:rsidR="00A61D0E">
        <w:rPr>
          <w:i/>
        </w:rPr>
        <w:t xml:space="preserve"> </w:t>
      </w:r>
      <w:r w:rsidR="00A61D0E">
        <w:rPr>
          <w:iCs/>
        </w:rPr>
        <w:t>Изначально Вышестоящего Аватара Синтеза Кут Хуми. Сделайте такую параллель</w:t>
      </w:r>
      <w:r w:rsidR="00B606E8">
        <w:rPr>
          <w:iCs/>
        </w:rPr>
        <w:t xml:space="preserve">, когда вы увидите, </w:t>
      </w:r>
      <w:r w:rsidR="00A61D0E">
        <w:rPr>
          <w:iCs/>
        </w:rPr>
        <w:t xml:space="preserve">здание бурлит, я тоже увидела работу в здании сейчас более того, что была до этого. Это результат физической работы подразделения. Не хватает рвения. Такое хорошее слово </w:t>
      </w:r>
      <w:r w:rsidR="00B606E8">
        <w:rPr>
          <w:iCs/>
        </w:rPr>
        <w:t>–</w:t>
      </w:r>
      <w:r w:rsidR="00A61D0E">
        <w:rPr>
          <w:iCs/>
        </w:rPr>
        <w:t xml:space="preserve"> рвения Служения</w:t>
      </w:r>
    </w:p>
    <w:p w14:paraId="0CB1407E" w14:textId="77777777" w:rsidR="00A61D0E" w:rsidRDefault="00A61D0E" w:rsidP="00333328">
      <w:pPr>
        <w:spacing w:after="0"/>
        <w:ind w:firstLine="567"/>
        <w:rPr>
          <w:i/>
        </w:rPr>
      </w:pPr>
      <w:r>
        <w:rPr>
          <w:i/>
        </w:rPr>
        <w:t>Из зала: Можно сказать, что внутренняя жизнь подразделения, она сейчас, не</w:t>
      </w:r>
      <w:r w:rsidR="00B606E8">
        <w:rPr>
          <w:i/>
        </w:rPr>
        <w:t xml:space="preserve"> скажу, что она забурлила, но </w:t>
      </w:r>
      <w:r>
        <w:rPr>
          <w:i/>
        </w:rPr>
        <w:t>прорвала</w:t>
      </w:r>
      <w:r w:rsidR="00B606E8">
        <w:rPr>
          <w:i/>
        </w:rPr>
        <w:t xml:space="preserve">сь да, у меня это состояние </w:t>
      </w:r>
      <w:r>
        <w:rPr>
          <w:i/>
        </w:rPr>
        <w:t xml:space="preserve">словом </w:t>
      </w:r>
      <w:r w:rsidR="00B606E8">
        <w:rPr>
          <w:i/>
        </w:rPr>
        <w:t xml:space="preserve">– </w:t>
      </w:r>
      <w:r>
        <w:rPr>
          <w:i/>
        </w:rPr>
        <w:t>пробуждение. Искала воскрешения, но воскрешения пока</w:t>
      </w:r>
      <w:proofErr w:type="gramStart"/>
      <w:r>
        <w:rPr>
          <w:i/>
        </w:rPr>
        <w:t xml:space="preserve">.... </w:t>
      </w:r>
      <w:proofErr w:type="gramEnd"/>
      <w:r>
        <w:rPr>
          <w:i/>
        </w:rPr>
        <w:t xml:space="preserve">пока еще не состоялось, но там есть предвкушение. Есть перед рождеством такое состояние </w:t>
      </w:r>
      <w:r w:rsidR="00B606E8">
        <w:rPr>
          <w:i/>
        </w:rPr>
        <w:t>–</w:t>
      </w:r>
      <w:r>
        <w:rPr>
          <w:i/>
        </w:rPr>
        <w:t xml:space="preserve"> предвкушение</w:t>
      </w:r>
      <w:r w:rsidR="00A55E37">
        <w:rPr>
          <w:i/>
        </w:rPr>
        <w:t>.</w:t>
      </w:r>
    </w:p>
    <w:p w14:paraId="0703CC90" w14:textId="77777777" w:rsidR="00A61D0E" w:rsidRDefault="00A61D0E" w:rsidP="00333328">
      <w:pPr>
        <w:spacing w:after="0"/>
        <w:ind w:firstLine="567"/>
        <w:rPr>
          <w:iCs/>
        </w:rPr>
      </w:pPr>
      <w:r>
        <w:rPr>
          <w:iCs/>
        </w:rPr>
        <w:t>Нечему воскресать.</w:t>
      </w:r>
      <w:r w:rsidR="00B606E8">
        <w:rPr>
          <w:iCs/>
        </w:rPr>
        <w:t xml:space="preserve"> Кого вы там за хвост поймали, ч</w:t>
      </w:r>
      <w:r>
        <w:rPr>
          <w:iCs/>
        </w:rPr>
        <w:t>то након</w:t>
      </w:r>
      <w:r w:rsidR="00B606E8">
        <w:rPr>
          <w:iCs/>
        </w:rPr>
        <w:t>ец-таки вас отпустит, и вы сожжё</w:t>
      </w:r>
      <w:r>
        <w:rPr>
          <w:iCs/>
        </w:rPr>
        <w:t>те</w:t>
      </w:r>
      <w:r w:rsidR="00B606E8">
        <w:rPr>
          <w:iCs/>
        </w:rPr>
        <w:t xml:space="preserve">, и будет «Ночь перед Рождеством» </w:t>
      </w:r>
      <w:r>
        <w:rPr>
          <w:iCs/>
        </w:rPr>
        <w:t>в чистом лунном свете (</w:t>
      </w:r>
      <w:r w:rsidRPr="00B606E8">
        <w:rPr>
          <w:iCs/>
        </w:rPr>
        <w:t>шутка</w:t>
      </w:r>
      <w:r>
        <w:rPr>
          <w:iCs/>
        </w:rPr>
        <w:t>)</w:t>
      </w:r>
      <w:r w:rsidR="00B606E8">
        <w:rPr>
          <w:iCs/>
        </w:rPr>
        <w:t>?</w:t>
      </w:r>
    </w:p>
    <w:p w14:paraId="37CB58ED" w14:textId="77777777" w:rsidR="00A61D0E" w:rsidRDefault="00A61D0E" w:rsidP="00333328">
      <w:pPr>
        <w:spacing w:after="0"/>
        <w:ind w:firstLine="567"/>
        <w:rPr>
          <w:i/>
        </w:rPr>
      </w:pPr>
      <w:r>
        <w:rPr>
          <w:i/>
        </w:rPr>
        <w:t xml:space="preserve">Из зала: Я про это не думала, может новые черевички появятся. </w:t>
      </w:r>
    </w:p>
    <w:p w14:paraId="0F1F40CF" w14:textId="77777777" w:rsidR="00A61D0E" w:rsidRDefault="00A61D0E" w:rsidP="00333328">
      <w:pPr>
        <w:spacing w:after="0"/>
        <w:ind w:firstLine="567"/>
        <w:rPr>
          <w:iCs/>
        </w:rPr>
      </w:pPr>
      <w:r>
        <w:rPr>
          <w:iCs/>
        </w:rPr>
        <w:t>Какие вы все вредные принцессы. Ладно.</w:t>
      </w:r>
    </w:p>
    <w:p w14:paraId="3D060E54" w14:textId="0E4861CA" w:rsidR="00A61D0E" w:rsidRDefault="00A61D0E" w:rsidP="00333328">
      <w:pPr>
        <w:spacing w:after="0"/>
        <w:ind w:firstLine="567"/>
        <w:rPr>
          <w:i/>
        </w:rPr>
      </w:pPr>
      <w:r>
        <w:rPr>
          <w:i/>
        </w:rPr>
        <w:lastRenderedPageBreak/>
        <w:t>Из зала: Я увидела такую картину во внутреннем мире, как у нас иерархизация произошла, и она была не только во внутреннем мире, там проявилась и получается так, что по всей иерархизированности</w:t>
      </w:r>
      <w:r w:rsidR="00F153EA">
        <w:rPr>
          <w:i/>
        </w:rPr>
        <w:t xml:space="preserve"> </w:t>
      </w:r>
      <w:r>
        <w:rPr>
          <w:i/>
        </w:rPr>
        <w:t>проявилась как</w:t>
      </w:r>
      <w:r w:rsidR="00B606E8">
        <w:rPr>
          <w:i/>
        </w:rPr>
        <w:t>а</w:t>
      </w:r>
      <w:r>
        <w:rPr>
          <w:i/>
        </w:rPr>
        <w:t>я-то особенность, у каждого, она больше проявилась</w:t>
      </w:r>
      <w:r w:rsidR="00B606E8">
        <w:rPr>
          <w:i/>
        </w:rPr>
        <w:t>,</w:t>
      </w:r>
      <w:r>
        <w:rPr>
          <w:i/>
        </w:rPr>
        <w:t xml:space="preserve"> и мы этим как бы разделились между собой.</w:t>
      </w:r>
    </w:p>
    <w:p w14:paraId="2C609125" w14:textId="77777777" w:rsidR="00777146" w:rsidRDefault="00A61D0E" w:rsidP="00333328">
      <w:pPr>
        <w:spacing w:after="0"/>
        <w:ind w:firstLine="567"/>
        <w:rPr>
          <w:iCs/>
        </w:rPr>
      </w:pPr>
      <w:r>
        <w:rPr>
          <w:iCs/>
        </w:rPr>
        <w:t>А за счёт чего эта проявленность происходит? Чтобы</w:t>
      </w:r>
      <w:r w:rsidR="00B606E8">
        <w:rPr>
          <w:iCs/>
        </w:rPr>
        <w:t xml:space="preserve"> потом пошло Особенное, а за счё</w:t>
      </w:r>
      <w:r>
        <w:rPr>
          <w:iCs/>
        </w:rPr>
        <w:t xml:space="preserve">т вашей дееспособности. То есть, реально тех дел </w:t>
      </w:r>
      <w:r w:rsidR="00B606E8">
        <w:rPr>
          <w:iCs/>
        </w:rPr>
        <w:t>–</w:t>
      </w:r>
      <w:r>
        <w:rPr>
          <w:iCs/>
        </w:rPr>
        <w:t xml:space="preserve"> вот есть такое явление </w:t>
      </w:r>
      <w:r w:rsidR="00B606E8">
        <w:rPr>
          <w:iCs/>
        </w:rPr>
        <w:t>–</w:t>
      </w:r>
      <w:r>
        <w:rPr>
          <w:iCs/>
        </w:rPr>
        <w:t xml:space="preserve"> дело</w:t>
      </w:r>
      <w:r w:rsidR="00B606E8">
        <w:rPr>
          <w:iCs/>
        </w:rPr>
        <w:t>,</w:t>
      </w:r>
      <w:r>
        <w:rPr>
          <w:iCs/>
        </w:rPr>
        <w:t xml:space="preserve"> на котором ты всегда выедешь. Вот там где ты профессионал</w:t>
      </w:r>
      <w:r w:rsidR="00B606E8">
        <w:rPr>
          <w:iCs/>
        </w:rPr>
        <w:t>,</w:t>
      </w:r>
      <w:r>
        <w:rPr>
          <w:iCs/>
        </w:rPr>
        <w:t xml:space="preserve"> ты на </w:t>
      </w:r>
      <w:r w:rsidR="00B606E8">
        <w:rPr>
          <w:iCs/>
        </w:rPr>
        <w:t xml:space="preserve">своих делах выезжаешь. Если ты </w:t>
      </w:r>
      <w:r>
        <w:rPr>
          <w:iCs/>
        </w:rPr>
        <w:t>профи, ты на этом выедешь всегда. Тебя не потопят. Когда вы чувству</w:t>
      </w:r>
      <w:r w:rsidR="00B606E8">
        <w:rPr>
          <w:iCs/>
        </w:rPr>
        <w:t xml:space="preserve">ете состояние бурления, только </w:t>
      </w:r>
      <w:r>
        <w:rPr>
          <w:iCs/>
        </w:rPr>
        <w:t xml:space="preserve">то дело, на котором вы выезжаете. </w:t>
      </w:r>
      <w:r w:rsidRPr="00B606E8">
        <w:rPr>
          <w:b/>
          <w:iCs/>
        </w:rPr>
        <w:t>В данном случае, вы профессионалы своих организаций</w:t>
      </w:r>
      <w:r>
        <w:rPr>
          <w:iCs/>
        </w:rPr>
        <w:t xml:space="preserve">. </w:t>
      </w:r>
      <w:r w:rsidRPr="00B606E8">
        <w:rPr>
          <w:b/>
          <w:iCs/>
        </w:rPr>
        <w:t xml:space="preserve">Если вы внутренним миром </w:t>
      </w:r>
      <w:r w:rsidR="00B606E8" w:rsidRPr="00B606E8">
        <w:rPr>
          <w:b/>
          <w:iCs/>
        </w:rPr>
        <w:t xml:space="preserve">в </w:t>
      </w:r>
      <w:r w:rsidRPr="00B606E8">
        <w:rPr>
          <w:b/>
          <w:iCs/>
        </w:rPr>
        <w:t>подразделении Истины не выедете этим дееспособным фактором</w:t>
      </w:r>
      <w:r>
        <w:rPr>
          <w:iCs/>
        </w:rPr>
        <w:t>, какими б</w:t>
      </w:r>
      <w:r w:rsidR="00777146">
        <w:rPr>
          <w:iCs/>
        </w:rPr>
        <w:t>ы мы стяжаниями внутри ни</w:t>
      </w:r>
      <w:r w:rsidR="00B606E8">
        <w:rPr>
          <w:iCs/>
        </w:rPr>
        <w:t xml:space="preserve"> были </w:t>
      </w:r>
      <w:r>
        <w:rPr>
          <w:iCs/>
        </w:rPr>
        <w:t xml:space="preserve">организованы, </w:t>
      </w:r>
      <w:r w:rsidRPr="00777146">
        <w:rPr>
          <w:b/>
          <w:iCs/>
        </w:rPr>
        <w:t>это всего лишь начало того, которым вы дальше идёте.</w:t>
      </w:r>
      <w:r>
        <w:rPr>
          <w:iCs/>
        </w:rPr>
        <w:t xml:space="preserve"> Это то, что всегда Кут Хуми говорил, что любое стяжание это еще не результат действия. Вот вы сейчас видите в подразделении, что это не результат. Это процесс</w:t>
      </w:r>
      <w:r w:rsidR="00777146">
        <w:rPr>
          <w:iCs/>
        </w:rPr>
        <w:t>,</w:t>
      </w:r>
      <w:r>
        <w:rPr>
          <w:iCs/>
        </w:rPr>
        <w:t xml:space="preserve"> который вышел </w:t>
      </w:r>
      <w:r w:rsidR="00777146">
        <w:rPr>
          <w:iCs/>
        </w:rPr>
        <w:t>по итогам результата. В здании.</w:t>
      </w:r>
    </w:p>
    <w:p w14:paraId="0FAD101C" w14:textId="77777777" w:rsidR="00777146" w:rsidRDefault="00A61D0E" w:rsidP="00333328">
      <w:pPr>
        <w:spacing w:after="0"/>
        <w:ind w:firstLine="567"/>
        <w:rPr>
          <w:iCs/>
        </w:rPr>
      </w:pPr>
      <w:r w:rsidRPr="00777146">
        <w:rPr>
          <w:b/>
          <w:iCs/>
        </w:rPr>
        <w:t>Отстроить синтез-деятельность в здании с Изначально Вышестоящим Аватаром Синтеза Кут Хуми и с Изначально Вышестоящим Аватаром Синтеза Святославом, Морией</w:t>
      </w:r>
      <w:r w:rsidR="00777146">
        <w:rPr>
          <w:iCs/>
        </w:rPr>
        <w:t>, ч</w:t>
      </w:r>
      <w:r>
        <w:rPr>
          <w:iCs/>
        </w:rPr>
        <w:t xml:space="preserve">тобы на регулярной основе </w:t>
      </w:r>
      <w:r w:rsidR="00777146">
        <w:rPr>
          <w:iCs/>
        </w:rPr>
        <w:t xml:space="preserve">внутреннего мира во всех видах </w:t>
      </w:r>
      <w:r>
        <w:rPr>
          <w:iCs/>
        </w:rPr>
        <w:t>подготовок, дневных, ночных, физич</w:t>
      </w:r>
      <w:r w:rsidR="00777146">
        <w:rPr>
          <w:iCs/>
        </w:rPr>
        <w:t xml:space="preserve">ески, моё физическое тело </w:t>
      </w:r>
      <w:r w:rsidR="00A55E37">
        <w:rPr>
          <w:iCs/>
        </w:rPr>
        <w:t>любую</w:t>
      </w:r>
      <w:r w:rsidR="00777146">
        <w:rPr>
          <w:iCs/>
        </w:rPr>
        <w:t xml:space="preserve"> </w:t>
      </w:r>
      <w:r>
        <w:rPr>
          <w:iCs/>
        </w:rPr>
        <w:t>наработку, фиксировало в здании, в организации, выражая собою любой процесс итогового сложения. Итогового сложения, получилось, зафиксировали в ядро, вспыхнули</w:t>
      </w:r>
      <w:r w:rsidR="00777146">
        <w:rPr>
          <w:iCs/>
        </w:rPr>
        <w:t xml:space="preserve"> ядром огнеобраза, сложила восьме</w:t>
      </w:r>
      <w:r>
        <w:rPr>
          <w:iCs/>
        </w:rPr>
        <w:t>рицу внутреннего мира, начала синтезировать, с</w:t>
      </w:r>
      <w:r w:rsidR="00777146">
        <w:rPr>
          <w:iCs/>
        </w:rPr>
        <w:t>тягивать и должность усилялась.</w:t>
      </w:r>
    </w:p>
    <w:p w14:paraId="7D4FC993" w14:textId="77777777" w:rsidR="00777146" w:rsidRDefault="00A61D0E" w:rsidP="00333328">
      <w:pPr>
        <w:spacing w:after="0"/>
        <w:ind w:firstLine="567"/>
        <w:rPr>
          <w:iCs/>
        </w:rPr>
      </w:pPr>
      <w:r>
        <w:rPr>
          <w:iCs/>
        </w:rPr>
        <w:t>И то, что вы сейчас перечисляли, что у каждого, у каждой поз</w:t>
      </w:r>
      <w:r w:rsidR="00A55E37">
        <w:rPr>
          <w:iCs/>
        </w:rPr>
        <w:t>иции внутреннего мира своя есть</w:t>
      </w:r>
      <w:r w:rsidR="00777146">
        <w:rPr>
          <w:iCs/>
        </w:rPr>
        <w:t xml:space="preserve"> осо</w:t>
      </w:r>
      <w:r>
        <w:rPr>
          <w:iCs/>
        </w:rPr>
        <w:t>бенностью. Прошли по посвящениям, включились че</w:t>
      </w:r>
      <w:r w:rsidR="00777146">
        <w:rPr>
          <w:iCs/>
        </w:rPr>
        <w:t>рез состояние основ синтеза, пош</w:t>
      </w:r>
      <w:r>
        <w:rPr>
          <w:iCs/>
        </w:rPr>
        <w:t>ли по статусам, включились начала, пошли по выражению науки включился научный стиль учёного. То есть, пойдёт какая-то своя деятельность, которая ра</w:t>
      </w:r>
      <w:r w:rsidR="00777146">
        <w:rPr>
          <w:iCs/>
        </w:rPr>
        <w:t>с</w:t>
      </w:r>
      <w:r>
        <w:rPr>
          <w:iCs/>
        </w:rPr>
        <w:t>пределяется по действиям. Вас много в подразделении, призывает на новое. И у каждого из вас как</w:t>
      </w:r>
      <w:r w:rsidR="00777146">
        <w:rPr>
          <w:iCs/>
        </w:rPr>
        <w:t>а</w:t>
      </w:r>
      <w:r>
        <w:rPr>
          <w:iCs/>
        </w:rPr>
        <w:t>я-то имперационность применения. А</w:t>
      </w:r>
      <w:r w:rsidR="00777146">
        <w:rPr>
          <w:iCs/>
        </w:rPr>
        <w:t>,</w:t>
      </w:r>
      <w:r>
        <w:rPr>
          <w:iCs/>
        </w:rPr>
        <w:t xml:space="preserve"> вообще</w:t>
      </w:r>
      <w:r w:rsidR="00777146">
        <w:rPr>
          <w:iCs/>
        </w:rPr>
        <w:t>,</w:t>
      </w:r>
      <w:r>
        <w:rPr>
          <w:iCs/>
        </w:rPr>
        <w:t xml:space="preserve"> на</w:t>
      </w:r>
      <w:r w:rsidR="00777146">
        <w:rPr>
          <w:iCs/>
        </w:rPr>
        <w:t xml:space="preserve"> такие вопросы хочется ответить:</w:t>
      </w:r>
      <w:r>
        <w:rPr>
          <w:iCs/>
        </w:rPr>
        <w:t xml:space="preserve"> </w:t>
      </w:r>
      <w:r w:rsidR="00777146">
        <w:rPr>
          <w:iCs/>
        </w:rPr>
        <w:t>«Н</w:t>
      </w:r>
      <w:r>
        <w:rPr>
          <w:iCs/>
        </w:rPr>
        <w:t>е знаю</w:t>
      </w:r>
      <w:r w:rsidR="00777146">
        <w:rPr>
          <w:iCs/>
        </w:rPr>
        <w:t>»</w:t>
      </w:r>
      <w:r>
        <w:rPr>
          <w:iCs/>
        </w:rPr>
        <w:t>. Знаете почему, потому что вы сами должны понять, как вам этот процесс синтеза зафиксировать. Не будешь всем хорош одним ответом. Иначе пойдёт со</w:t>
      </w:r>
      <w:r w:rsidR="00777146">
        <w:rPr>
          <w:iCs/>
        </w:rPr>
        <w:t>стояние штамповки.</w:t>
      </w:r>
    </w:p>
    <w:p w14:paraId="78F51093" w14:textId="77777777" w:rsidR="00A61D0E" w:rsidRDefault="00A61D0E" w:rsidP="00333328">
      <w:pPr>
        <w:spacing w:after="0"/>
        <w:ind w:firstLine="567"/>
        <w:rPr>
          <w:iCs/>
        </w:rPr>
      </w:pPr>
      <w:r>
        <w:rPr>
          <w:iCs/>
        </w:rPr>
        <w:t>Здесь включитс</w:t>
      </w:r>
      <w:r w:rsidR="00777146">
        <w:rPr>
          <w:iCs/>
        </w:rPr>
        <w:t>я тогда Посвящённый, и скажет: «Нет, я тебе для Р</w:t>
      </w:r>
      <w:r>
        <w:rPr>
          <w:iCs/>
        </w:rPr>
        <w:t>епликации такого</w:t>
      </w:r>
      <w:r w:rsidR="00777146">
        <w:rPr>
          <w:iCs/>
        </w:rPr>
        <w:t xml:space="preserve"> не дам. Почему? Потому, что у Посвящё</w:t>
      </w:r>
      <w:r>
        <w:rPr>
          <w:iCs/>
        </w:rPr>
        <w:t>нного вс</w:t>
      </w:r>
      <w:r w:rsidR="00777146">
        <w:rPr>
          <w:iCs/>
        </w:rPr>
        <w:t>ё начинается с внешне-внешнего Р</w:t>
      </w:r>
      <w:r>
        <w:rPr>
          <w:iCs/>
        </w:rPr>
        <w:t>епликацией. А заканчивается внутренне-</w:t>
      </w:r>
      <w:r w:rsidR="00777146">
        <w:rPr>
          <w:iCs/>
        </w:rPr>
        <w:t>внутренним Л</w:t>
      </w:r>
      <w:r>
        <w:rPr>
          <w:iCs/>
        </w:rPr>
        <w:t xml:space="preserve">юбовью. </w:t>
      </w:r>
      <w:r w:rsidR="00777146">
        <w:rPr>
          <w:iCs/>
        </w:rPr>
        <w:t>И если внутри, это состояние в Л</w:t>
      </w:r>
      <w:r>
        <w:rPr>
          <w:iCs/>
        </w:rPr>
        <w:t xml:space="preserve">юбви синтезностью не сложится как таковым выражением внутренне-внутреннего, это будет просто состояние </w:t>
      </w:r>
      <w:r w:rsidR="00777146">
        <w:rPr>
          <w:iCs/>
        </w:rPr>
        <w:t xml:space="preserve">– </w:t>
      </w:r>
      <w:r>
        <w:rPr>
          <w:iCs/>
        </w:rPr>
        <w:t>красиво поговорили, поохали, поахали, поуслышали</w:t>
      </w:r>
      <w:r w:rsidR="00777146">
        <w:rPr>
          <w:iCs/>
        </w:rPr>
        <w:t>,</w:t>
      </w:r>
      <w:r>
        <w:rPr>
          <w:iCs/>
        </w:rPr>
        <w:t xml:space="preserve"> как это у других</w:t>
      </w:r>
      <w:r w:rsidR="00777146">
        <w:rPr>
          <w:iCs/>
        </w:rPr>
        <w:t>,</w:t>
      </w:r>
      <w:r>
        <w:rPr>
          <w:iCs/>
        </w:rPr>
        <w:t xml:space="preserve"> и забыли. Понимаете. Всё. Тогда здание</w:t>
      </w:r>
      <w:r w:rsidR="00777146">
        <w:rPr>
          <w:iCs/>
        </w:rPr>
        <w:t xml:space="preserve"> опять будет стоять в состоянии, </w:t>
      </w:r>
      <w:r>
        <w:rPr>
          <w:iCs/>
        </w:rPr>
        <w:t>что подд</w:t>
      </w:r>
      <w:r w:rsidR="00A55E37">
        <w:rPr>
          <w:iCs/>
        </w:rPr>
        <w:t>ержка идёт от Аватаров, от</w:t>
      </w:r>
      <w:r w:rsidR="00777146">
        <w:rPr>
          <w:iCs/>
        </w:rPr>
        <w:t xml:space="preserve"> квази</w:t>
      </w:r>
      <w:r w:rsidR="00A55E37">
        <w:rPr>
          <w:iCs/>
        </w:rPr>
        <w:t>живой материи, самоорганизация в кубе синтеза работает</w:t>
      </w:r>
      <w:r>
        <w:rPr>
          <w:iCs/>
        </w:rPr>
        <w:t>, когда мы туда выходим только эманируем и всё. Не может в подразделении всё закончи</w:t>
      </w:r>
      <w:r w:rsidR="00777146">
        <w:rPr>
          <w:iCs/>
        </w:rPr>
        <w:t>тся эманацией. Увидели? С., о чё</w:t>
      </w:r>
      <w:r>
        <w:rPr>
          <w:iCs/>
        </w:rPr>
        <w:t>м думаешь? Заканчиваем работу?</w:t>
      </w:r>
    </w:p>
    <w:p w14:paraId="6C89C120" w14:textId="77777777" w:rsidR="00A61D0E" w:rsidRDefault="00A61D0E" w:rsidP="00333328">
      <w:pPr>
        <w:spacing w:after="0"/>
        <w:ind w:firstLine="567"/>
        <w:rPr>
          <w:i/>
        </w:rPr>
      </w:pPr>
      <w:r>
        <w:rPr>
          <w:i/>
        </w:rPr>
        <w:t>Из зала: Да</w:t>
      </w:r>
      <w:r w:rsidR="00777146">
        <w:rPr>
          <w:i/>
        </w:rPr>
        <w:t>.</w:t>
      </w:r>
    </w:p>
    <w:p w14:paraId="7BC2CDDA" w14:textId="77777777" w:rsidR="00777146" w:rsidRDefault="00A61D0E" w:rsidP="00333328">
      <w:pPr>
        <w:spacing w:after="0"/>
        <w:ind w:firstLine="567"/>
        <w:rPr>
          <w:iCs/>
        </w:rPr>
      </w:pPr>
      <w:r>
        <w:rPr>
          <w:i/>
        </w:rPr>
        <w:t>Х</w:t>
      </w:r>
      <w:r>
        <w:rPr>
          <w:iCs/>
        </w:rPr>
        <w:t>орошо. Благодарим Изначально Вышестоящих Ава</w:t>
      </w:r>
      <w:r w:rsidR="00777146">
        <w:rPr>
          <w:iCs/>
        </w:rPr>
        <w:t xml:space="preserve">таров Синтеза Морию, Кут Хуми, </w:t>
      </w:r>
      <w:r>
        <w:rPr>
          <w:iCs/>
        </w:rPr>
        <w:t>Изначально Вышестоящего</w:t>
      </w:r>
      <w:r w:rsidR="00777146">
        <w:rPr>
          <w:iCs/>
        </w:rPr>
        <w:t xml:space="preserve"> Отца. Аватар Мория говорит: «П</w:t>
      </w:r>
      <w:r>
        <w:rPr>
          <w:iCs/>
        </w:rPr>
        <w:t>о итогам концентриру</w:t>
      </w:r>
      <w:r w:rsidR="00777146">
        <w:rPr>
          <w:iCs/>
        </w:rPr>
        <w:t>е</w:t>
      </w:r>
      <w:r>
        <w:rPr>
          <w:iCs/>
        </w:rPr>
        <w:t>м на своё тело</w:t>
      </w:r>
      <w:r w:rsidR="00A55E37">
        <w:rPr>
          <w:iCs/>
        </w:rPr>
        <w:t>»</w:t>
      </w:r>
      <w:r w:rsidR="00777146">
        <w:rPr>
          <w:iCs/>
        </w:rPr>
        <w:t>,</w:t>
      </w:r>
      <w:r>
        <w:rPr>
          <w:iCs/>
        </w:rPr>
        <w:t xml:space="preserve"> </w:t>
      </w:r>
      <w:r w:rsidR="00A55E37">
        <w:rPr>
          <w:iCs/>
        </w:rPr>
        <w:t>Санкт-</w:t>
      </w:r>
      <w:r>
        <w:rPr>
          <w:iCs/>
        </w:rPr>
        <w:t>Петербург</w:t>
      </w:r>
      <w:r w:rsidR="00777146">
        <w:rPr>
          <w:iCs/>
        </w:rPr>
        <w:t>.</w:t>
      </w:r>
      <w:r>
        <w:rPr>
          <w:iCs/>
        </w:rPr>
        <w:t xml:space="preserve"> Ладога то</w:t>
      </w:r>
      <w:r w:rsidR="00777146">
        <w:rPr>
          <w:iCs/>
        </w:rPr>
        <w:t xml:space="preserve"> </w:t>
      </w:r>
      <w:r>
        <w:rPr>
          <w:iCs/>
        </w:rPr>
        <w:t>же может попробовать, Москва, Истра, синтезируем на своё тело все наработки оригинальные, и оригиналы, то</w:t>
      </w:r>
      <w:r w:rsidR="00777146">
        <w:rPr>
          <w:iCs/>
        </w:rPr>
        <w:t>,</w:t>
      </w:r>
      <w:r>
        <w:rPr>
          <w:iCs/>
        </w:rPr>
        <w:t xml:space="preserve"> что касается конкретно ваших, каких-то индивидуальных командных специфик, оригинальных разработок, не имеющих аналогов и сходства действия в других подразделениях ИВДИВО, синтезом ваши</w:t>
      </w:r>
      <w:r w:rsidR="00777146">
        <w:rPr>
          <w:iCs/>
        </w:rPr>
        <w:t>х организаций.</w:t>
      </w:r>
    </w:p>
    <w:p w14:paraId="7B600D51" w14:textId="77777777" w:rsidR="00777146" w:rsidRDefault="00A61D0E" w:rsidP="00333328">
      <w:pPr>
        <w:spacing w:after="0"/>
        <w:ind w:firstLine="567"/>
        <w:rPr>
          <w:iCs/>
        </w:rPr>
      </w:pPr>
      <w:r>
        <w:rPr>
          <w:iCs/>
        </w:rPr>
        <w:t xml:space="preserve">Возжигаемся парадигмальностью от Общего к </w:t>
      </w:r>
      <w:r w:rsidR="00777146">
        <w:rPr>
          <w:iCs/>
        </w:rPr>
        <w:t xml:space="preserve">Цельному явлению, возвращаемся </w:t>
      </w:r>
      <w:r>
        <w:rPr>
          <w:iCs/>
        </w:rPr>
        <w:t>синтезфизически в данный зал. Возжигаемся вос</w:t>
      </w:r>
      <w:r w:rsidR="00777146">
        <w:rPr>
          <w:iCs/>
        </w:rPr>
        <w:t>ьме</w:t>
      </w:r>
      <w:r>
        <w:rPr>
          <w:iCs/>
        </w:rPr>
        <w:t>рицей внутреннего мира и той оригинальностью или оригиналом примене</w:t>
      </w:r>
      <w:r w:rsidR="00777146">
        <w:rPr>
          <w:iCs/>
        </w:rPr>
        <w:t>н</w:t>
      </w:r>
      <w:r>
        <w:rPr>
          <w:iCs/>
        </w:rPr>
        <w:t>ия синтеза, пусть даже в небольших спиновых, атомно-молекулярных ка</w:t>
      </w:r>
      <w:r w:rsidR="00777146">
        <w:rPr>
          <w:iCs/>
        </w:rPr>
        <w:t>ких-то явлениях огнеобразов, невысокого порядка, но не</w:t>
      </w:r>
      <w:r>
        <w:rPr>
          <w:iCs/>
        </w:rPr>
        <w:t xml:space="preserve">важно, какие есть, концентрацией синтеза. </w:t>
      </w:r>
    </w:p>
    <w:p w14:paraId="2EEBD6A3" w14:textId="77777777" w:rsidR="00777146" w:rsidRDefault="00A61D0E" w:rsidP="00333328">
      <w:pPr>
        <w:spacing w:after="0"/>
        <w:ind w:firstLine="567"/>
        <w:rPr>
          <w:i/>
        </w:rPr>
      </w:pPr>
      <w:r>
        <w:rPr>
          <w:iCs/>
        </w:rPr>
        <w:t>Фиксируясь в физи</w:t>
      </w:r>
      <w:r w:rsidR="00777146">
        <w:rPr>
          <w:iCs/>
        </w:rPr>
        <w:t>ческом теле, возжигаемся ИВДИВО-</w:t>
      </w:r>
      <w:r>
        <w:rPr>
          <w:iCs/>
        </w:rPr>
        <w:t>Организацией и попробуйте, такое хорошее состояние, попробуйте понять и познать самого себя. Во</w:t>
      </w:r>
      <w:r w:rsidR="00777146">
        <w:rPr>
          <w:iCs/>
        </w:rPr>
        <w:t>т сейчас, в том явлении,</w:t>
      </w:r>
      <w:r>
        <w:rPr>
          <w:iCs/>
        </w:rPr>
        <w:t xml:space="preserve"> какие </w:t>
      </w:r>
      <w:r>
        <w:rPr>
          <w:iCs/>
        </w:rPr>
        <w:lastRenderedPageBreak/>
        <w:t>вы в явлении Аватара Синтеза организации ракурсом ИВДИВО. С той оригинальностью, не</w:t>
      </w:r>
      <w:r w:rsidR="00777146">
        <w:rPr>
          <w:iCs/>
        </w:rPr>
        <w:t>повторимостью</w:t>
      </w:r>
      <w:r>
        <w:rPr>
          <w:iCs/>
        </w:rPr>
        <w:t xml:space="preserve"> во внутреннем мире Отца, виртуозности, профессионализмом, прикосновением к высшим выражениям чувств, сил, возможностей в каждом из вас.</w:t>
      </w:r>
    </w:p>
    <w:p w14:paraId="2895E895" w14:textId="77777777" w:rsidR="00246CC5" w:rsidRDefault="00777146" w:rsidP="00333328">
      <w:pPr>
        <w:spacing w:after="0"/>
        <w:ind w:firstLine="567"/>
        <w:rPr>
          <w:iCs/>
          <w:lang w:val="de-DE"/>
        </w:rPr>
      </w:pPr>
      <w:r>
        <w:rPr>
          <w:iCs/>
        </w:rPr>
        <w:t>И направляем концентрацию стяжённого, возожжё</w:t>
      </w:r>
      <w:r w:rsidR="00A61D0E">
        <w:rPr>
          <w:iCs/>
        </w:rPr>
        <w:t>нного синтеза в Изначально Вышестоящий Дом Изначально Вышестоящего Отца, в подразделение ИВДИВО Санкт-Петербург, п</w:t>
      </w:r>
      <w:r>
        <w:rPr>
          <w:iCs/>
        </w:rPr>
        <w:t>одразделения ИВДИВО участников С</w:t>
      </w:r>
      <w:r w:rsidR="00A61D0E">
        <w:rPr>
          <w:iCs/>
        </w:rPr>
        <w:t xml:space="preserve">интеза и в ИВДИВО каждого. Этой аутентичностью синтеза выходим из синтеза практики. </w:t>
      </w:r>
    </w:p>
    <w:p w14:paraId="1A086CE7" w14:textId="77777777" w:rsidR="00A61D0E" w:rsidRDefault="00A61D0E" w:rsidP="00333328">
      <w:pPr>
        <w:spacing w:after="0"/>
        <w:ind w:firstLine="567"/>
        <w:rPr>
          <w:iCs/>
        </w:rPr>
      </w:pPr>
      <w:r>
        <w:rPr>
          <w:iCs/>
        </w:rPr>
        <w:t>Аминь</w:t>
      </w:r>
      <w:r w:rsidR="00333328">
        <w:rPr>
          <w:iCs/>
        </w:rPr>
        <w:t>.</w:t>
      </w:r>
    </w:p>
    <w:p w14:paraId="5046AC6A" w14:textId="77777777" w:rsidR="00333328" w:rsidRPr="00243CFF" w:rsidRDefault="00243CFF" w:rsidP="0063482A">
      <w:pPr>
        <w:pStyle w:val="3"/>
      </w:pPr>
      <w:bookmarkStart w:id="42" w:name="_Toc152775078"/>
      <w:r>
        <w:t>Доверие</w:t>
      </w:r>
      <w:bookmarkEnd w:id="42"/>
    </w:p>
    <w:p w14:paraId="425137D3" w14:textId="77777777" w:rsidR="00243CFF" w:rsidRDefault="00A61D0E" w:rsidP="00333328">
      <w:pPr>
        <w:spacing w:after="0"/>
        <w:ind w:firstLine="567"/>
        <w:rPr>
          <w:iCs/>
        </w:rPr>
      </w:pPr>
      <w:proofErr w:type="gramStart"/>
      <w:r>
        <w:rPr>
          <w:iCs/>
        </w:rPr>
        <w:t>Я</w:t>
      </w:r>
      <w:proofErr w:type="gramEnd"/>
      <w:r>
        <w:rPr>
          <w:iCs/>
        </w:rPr>
        <w:t xml:space="preserve"> предлагая сейчас посмотреть вам друг на друга, и увидеть не жизнь во всех проявлениях вас как человека, вы и так это знаете. Посмотреть на огни, друг в друге. Да, это не просто. Обычно, сразу же, мерностным взглядом видится физическое тело, а вот увидеть мерностным взглядом, или аватарским взглядом, аватарской волей Огонь организации крайне сложно. Есть наблюдение такое? Есть в психологии такая штука, меня </w:t>
      </w:r>
      <w:r w:rsidR="00777146">
        <w:rPr>
          <w:iCs/>
        </w:rPr>
        <w:t>кандидаты поддержат, когда на те</w:t>
      </w:r>
      <w:r w:rsidR="00246CC5">
        <w:rPr>
          <w:iCs/>
        </w:rPr>
        <w:t>лесно-</w:t>
      </w:r>
      <w:r>
        <w:rPr>
          <w:iCs/>
        </w:rPr>
        <w:t>ориентированной терапии вы становитесь спиной, фактически проявляете доверие, когда ваше тело падает в руки другого. Уровень доверия. То</w:t>
      </w:r>
      <w:r w:rsidR="00777146">
        <w:rPr>
          <w:iCs/>
        </w:rPr>
        <w:t xml:space="preserve"> </w:t>
      </w:r>
      <w:r>
        <w:rPr>
          <w:iCs/>
        </w:rPr>
        <w:t xml:space="preserve">же самое и здесь, когда вы включаете аутентичность, чтобы увидеть </w:t>
      </w:r>
      <w:proofErr w:type="gramStart"/>
      <w:r>
        <w:rPr>
          <w:iCs/>
        </w:rPr>
        <w:t>в</w:t>
      </w:r>
      <w:proofErr w:type="gramEnd"/>
      <w:r>
        <w:rPr>
          <w:iCs/>
        </w:rPr>
        <w:t xml:space="preserve"> </w:t>
      </w:r>
      <w:proofErr w:type="gramStart"/>
      <w:r>
        <w:rPr>
          <w:iCs/>
        </w:rPr>
        <w:t>другом</w:t>
      </w:r>
      <w:proofErr w:type="gramEnd"/>
      <w:r>
        <w:rPr>
          <w:iCs/>
        </w:rPr>
        <w:t xml:space="preserve"> синтез, нужно иметь, или </w:t>
      </w:r>
      <w:r w:rsidR="00246CC5">
        <w:rPr>
          <w:iCs/>
        </w:rPr>
        <w:t>быть преисполненными доверием к</w:t>
      </w:r>
      <w:r>
        <w:rPr>
          <w:iCs/>
        </w:rPr>
        <w:t xml:space="preserve"> внутрен</w:t>
      </w:r>
      <w:r w:rsidR="00777146">
        <w:rPr>
          <w:iCs/>
        </w:rPr>
        <w:t>н</w:t>
      </w:r>
      <w:r w:rsidR="00243CFF">
        <w:rPr>
          <w:iCs/>
        </w:rPr>
        <w:t>ему миру. Ещё</w:t>
      </w:r>
      <w:r>
        <w:rPr>
          <w:iCs/>
        </w:rPr>
        <w:t xml:space="preserve"> раз, нужно быть преисполненным к доверию во внутреннем мире. Внешне, мы все друг другу доверяем. Но не факт, что внутри мы можем доверить. Я сейчас не говорю, как ка</w:t>
      </w:r>
      <w:r w:rsidR="00777146">
        <w:rPr>
          <w:iCs/>
        </w:rPr>
        <w:t>кие</w:t>
      </w:r>
      <w:r>
        <w:rPr>
          <w:iCs/>
        </w:rPr>
        <w:t>-то вещи, какие-то сокровенные. Это, пожалуйста</w:t>
      </w:r>
      <w:r w:rsidR="00777146">
        <w:rPr>
          <w:iCs/>
        </w:rPr>
        <w:t>,</w:t>
      </w:r>
      <w:r>
        <w:rPr>
          <w:iCs/>
        </w:rPr>
        <w:t xml:space="preserve"> к душевному профессионалу, специалисту по душе. Имеется в</w:t>
      </w:r>
      <w:r w:rsidR="00777146">
        <w:rPr>
          <w:iCs/>
        </w:rPr>
        <w:t xml:space="preserve"> </w:t>
      </w:r>
      <w:r>
        <w:rPr>
          <w:iCs/>
        </w:rPr>
        <w:t xml:space="preserve">виду, как внутреннее состояние доверительного процесса. Так вот, обычно доверительный процесс это ось синтеза ядер синтеза во внутреннем мире, которая расположена к </w:t>
      </w:r>
      <w:r w:rsidR="00243CFF">
        <w:rPr>
          <w:iCs/>
        </w:rPr>
        <w:t>вопросу сопряжения между собой.</w:t>
      </w:r>
    </w:p>
    <w:p w14:paraId="40D760E9" w14:textId="77777777" w:rsidR="00243CFF" w:rsidRDefault="00243CFF" w:rsidP="0063482A">
      <w:pPr>
        <w:pStyle w:val="3"/>
      </w:pPr>
      <w:bookmarkStart w:id="43" w:name="_Toc152775079"/>
      <w:r>
        <w:t xml:space="preserve">Исполнить четверицу </w:t>
      </w:r>
      <w:r w:rsidRPr="003D73F2">
        <w:t>огней 7-ричной реализации от Человека до Аватара</w:t>
      </w:r>
      <w:bookmarkEnd w:id="43"/>
      <w:r w:rsidRPr="00243CFF">
        <w:t xml:space="preserve"> </w:t>
      </w:r>
    </w:p>
    <w:p w14:paraId="21AD9A85" w14:textId="77777777" w:rsidR="00A61D0E" w:rsidRDefault="00A61D0E" w:rsidP="00333328">
      <w:pPr>
        <w:spacing w:after="0"/>
        <w:ind w:firstLine="567"/>
        <w:rPr>
          <w:iCs/>
        </w:rPr>
      </w:pPr>
      <w:r>
        <w:rPr>
          <w:iCs/>
        </w:rPr>
        <w:t xml:space="preserve">Чем мы сейчас займёмся. У нас есть ещё один час. Мы, сейчас с </w:t>
      </w:r>
      <w:r w:rsidR="00777146">
        <w:rPr>
          <w:iCs/>
        </w:rPr>
        <w:t xml:space="preserve">вами, рассмотрим четверицу, от </w:t>
      </w:r>
      <w:proofErr w:type="gramStart"/>
      <w:r>
        <w:rPr>
          <w:iCs/>
        </w:rPr>
        <w:t>внешне-внутреннего</w:t>
      </w:r>
      <w:proofErr w:type="gramEnd"/>
      <w:r>
        <w:rPr>
          <w:iCs/>
        </w:rPr>
        <w:t xml:space="preserve"> до внутренне-внутреннего, от Аватара до Человека Изначально Вышестоящего Отца. Пройдём эти явления. Это будет не сложно, потому что это будет всего лишь четыре вида огней. Это будет всё просто</w:t>
      </w:r>
      <w:r w:rsidR="00246CC5">
        <w:rPr>
          <w:iCs/>
        </w:rPr>
        <w:t>. Вам нужно будет к следующему А</w:t>
      </w:r>
      <w:r>
        <w:rPr>
          <w:iCs/>
        </w:rPr>
        <w:t>кадемическому Синтезу это домашнее задание просто в себе исполнить. Если мы сейчас быстро это пройдем, попробуйте минут по десять потренироваться друг с другом, это будет понятно. Соответственно начинаем</w:t>
      </w:r>
      <w:r w:rsidR="00243CFF">
        <w:rPr>
          <w:iCs/>
        </w:rPr>
        <w:t>.</w:t>
      </w:r>
    </w:p>
    <w:p w14:paraId="1C0DABEC" w14:textId="77777777" w:rsidR="00A61D0E" w:rsidRDefault="00A61D0E" w:rsidP="0063482A">
      <w:pPr>
        <w:pStyle w:val="3"/>
      </w:pPr>
      <w:bookmarkStart w:id="44" w:name="_Toc152775080"/>
      <w:r>
        <w:t>Человек</w:t>
      </w:r>
      <w:bookmarkEnd w:id="44"/>
    </w:p>
    <w:p w14:paraId="53893AC6" w14:textId="77777777" w:rsidR="00A61D0E" w:rsidRDefault="00A61D0E" w:rsidP="00333328">
      <w:pPr>
        <w:spacing w:after="0"/>
        <w:ind w:firstLine="567"/>
        <w:rPr>
          <w:iCs/>
        </w:rPr>
      </w:pPr>
      <w:r w:rsidRPr="00243CFF">
        <w:rPr>
          <w:b/>
          <w:iCs/>
        </w:rPr>
        <w:t>Внешне-внешнее</w:t>
      </w:r>
      <w:r>
        <w:rPr>
          <w:iCs/>
        </w:rPr>
        <w:t xml:space="preserve"> для человека с чего начинается? Всё очень просто, но</w:t>
      </w:r>
      <w:r w:rsidR="00243CFF">
        <w:rPr>
          <w:iCs/>
        </w:rPr>
        <w:t>,</w:t>
      </w:r>
      <w:r>
        <w:rPr>
          <w:iCs/>
        </w:rPr>
        <w:t xml:space="preserve"> тем не менее</w:t>
      </w:r>
      <w:r w:rsidR="00243CFF">
        <w:rPr>
          <w:iCs/>
        </w:rPr>
        <w:t>,</w:t>
      </w:r>
      <w:r>
        <w:rPr>
          <w:iCs/>
        </w:rPr>
        <w:t xml:space="preserve"> вы внутри должны войти в этот процесс доверительного синтеза, почувствовать и понять. Л., а с чего бы вы начали внешне-внешнее для человека? Во всех проявл</w:t>
      </w:r>
      <w:r w:rsidR="00243CFF">
        <w:rPr>
          <w:iCs/>
        </w:rPr>
        <w:t>ениях чего-то, человек внешне-</w:t>
      </w:r>
      <w:r>
        <w:rPr>
          <w:iCs/>
        </w:rPr>
        <w:t xml:space="preserve">внешне вот такой. Как думаете? </w:t>
      </w:r>
    </w:p>
    <w:p w14:paraId="52A0A70E" w14:textId="77777777" w:rsidR="00A61D0E" w:rsidRDefault="00A61D0E" w:rsidP="00333328">
      <w:pPr>
        <w:spacing w:after="0"/>
        <w:ind w:firstLine="567"/>
        <w:rPr>
          <w:i/>
        </w:rPr>
      </w:pPr>
      <w:r>
        <w:rPr>
          <w:i/>
        </w:rPr>
        <w:t>Из зала:</w:t>
      </w:r>
      <w:r w:rsidR="00243CFF">
        <w:rPr>
          <w:i/>
        </w:rPr>
        <w:t xml:space="preserve"> </w:t>
      </w:r>
      <w:r>
        <w:rPr>
          <w:i/>
        </w:rPr>
        <w:t xml:space="preserve">С жизни. </w:t>
      </w:r>
    </w:p>
    <w:p w14:paraId="783597DA" w14:textId="77777777" w:rsidR="00C52092" w:rsidRDefault="00A61D0E" w:rsidP="00C52092">
      <w:pPr>
        <w:spacing w:after="0"/>
        <w:ind w:firstLine="567"/>
      </w:pPr>
      <w:r>
        <w:rPr>
          <w:iCs/>
        </w:rPr>
        <w:t>Понятно. С жизни, и вот, когда вы сейчас, на себя смотрите, можно ли сказать, что во внешне-внешнем проявлении жизнь во всех проявлениях концентрирует собою Морию, Кут Хуми, Иосифа, Янова, Византия, Аватаров Синтеза</w:t>
      </w:r>
      <w:r w:rsidR="00246CC5">
        <w:rPr>
          <w:iCs/>
        </w:rPr>
        <w:t>,</w:t>
      </w:r>
      <w:r>
        <w:rPr>
          <w:iCs/>
        </w:rPr>
        <w:t xml:space="preserve"> которых вы ведёте. Склад</w:t>
      </w:r>
      <w:r w:rsidR="00243CFF">
        <w:rPr>
          <w:iCs/>
        </w:rPr>
        <w:t xml:space="preserve">ывается ли на ядро должностной </w:t>
      </w:r>
      <w:r>
        <w:rPr>
          <w:iCs/>
        </w:rPr>
        <w:t>полномочности жизнь в тех проявлениях, а у вас сейчас все проявления это было восемь внутренних миров. Там, во всех проявлениях, внешне-внешняя жизнь какая, какая она? И вот, сейчас мы в подразделении увид</w:t>
      </w:r>
      <w:r w:rsidR="00246CC5">
        <w:rPr>
          <w:iCs/>
        </w:rPr>
        <w:t>ели какая жизнь. Допустим, для К</w:t>
      </w:r>
      <w:r>
        <w:rPr>
          <w:iCs/>
        </w:rPr>
        <w:t xml:space="preserve">уба Синтеза она была самоорганизуемой, также? </w:t>
      </w:r>
      <w:r w:rsidR="00C52092">
        <w:t>И вот нужно тогда подумать, помозговать с Аватаром Синтеза, что внешне-внешняя жизнь во всех проявлениях</w:t>
      </w:r>
      <w:r w:rsidR="00246CC5">
        <w:t>,</w:t>
      </w:r>
      <w:r w:rsidR="00C52092">
        <w:t xml:space="preserve"> она как меня трогает или затрагивает, чтобы потом пойти во </w:t>
      </w:r>
      <w:proofErr w:type="gramStart"/>
      <w:r w:rsidR="00C52092">
        <w:t>внешне-внутреннее</w:t>
      </w:r>
      <w:proofErr w:type="gramEnd"/>
      <w:r w:rsidR="00C52092">
        <w:t xml:space="preserve">? И для Человека </w:t>
      </w:r>
      <w:proofErr w:type="gramStart"/>
      <w:r w:rsidR="00C52092" w:rsidRPr="00243CFF">
        <w:rPr>
          <w:b/>
        </w:rPr>
        <w:t>внешне-внутренним</w:t>
      </w:r>
      <w:proofErr w:type="gramEnd"/>
      <w:r w:rsidR="00C52092">
        <w:t xml:space="preserve"> является, ну не долго думать, Репликация.</w:t>
      </w:r>
    </w:p>
    <w:p w14:paraId="3B0F893F" w14:textId="77777777" w:rsidR="00C52092" w:rsidRDefault="00C52092" w:rsidP="00C52092">
      <w:pPr>
        <w:spacing w:after="0"/>
        <w:ind w:firstLine="567"/>
      </w:pPr>
      <w:r>
        <w:lastRenderedPageBreak/>
        <w:t xml:space="preserve">А </w:t>
      </w:r>
      <w:proofErr w:type="gramStart"/>
      <w:r>
        <w:t>внешне-внутренняя</w:t>
      </w:r>
      <w:proofErr w:type="gramEnd"/>
      <w:r>
        <w:t xml:space="preserve"> Репликация для Человека – это как? Что? Я попрошу вас помозговать сейчас, вот не просто записывать – дурной процесс заразителен – записать можно всё, что угодно. Это даже писать не надо, это просто стандарт синтеза – вы понимаете. Что это для вас </w:t>
      </w:r>
      <w:proofErr w:type="gramStart"/>
      <w:r>
        <w:t>внешне-внутреннее</w:t>
      </w:r>
      <w:proofErr w:type="gramEnd"/>
      <w:r>
        <w:t xml:space="preserve"> это как? Репликация</w:t>
      </w:r>
      <w:r w:rsidR="00246CC5">
        <w:t>,</w:t>
      </w:r>
      <w:r>
        <w:t xml:space="preserve"> как она пройдёт в вашем ядре Должностной Полномочности? Попредполагайте: синтез скольки</w:t>
      </w:r>
      <w:r w:rsidR="00246CC5">
        <w:t xml:space="preserve"> Реплик</w:t>
      </w:r>
      <w:r>
        <w:t xml:space="preserve"> до</w:t>
      </w:r>
      <w:r w:rsidR="00246CC5">
        <w:t>лжен начаться внешне-внутренне</w:t>
      </w:r>
      <w:r>
        <w:t xml:space="preserve">? </w:t>
      </w:r>
    </w:p>
    <w:p w14:paraId="5E1103E3" w14:textId="77777777" w:rsidR="00C52092" w:rsidRDefault="00C52092" w:rsidP="00C52092">
      <w:pPr>
        <w:spacing w:after="0"/>
        <w:ind w:firstLine="567"/>
      </w:pPr>
      <w:r>
        <w:t>Если состоя</w:t>
      </w:r>
      <w:r w:rsidR="00243CFF">
        <w:t>ние говорит, что Владыка – это Ц</w:t>
      </w:r>
      <w:r>
        <w:t>елое, как в этой четверице от внешне-внешнего до внутренне-внутреннего складывается владыческое явление Истины с точки зрения Репликации? Что будет давать Репликация? Синтез чего пойдёт на вас этой Репликацией, когда Жизнь во всех проявлениях состоялась? «Жизнь во всех проявлениях состоялась» – это как? В каких проявлениях должна состояться Жизнь?</w:t>
      </w:r>
    </w:p>
    <w:p w14:paraId="4DCEF8AD" w14:textId="77777777" w:rsidR="00C52092" w:rsidRDefault="00C52092" w:rsidP="00C52092">
      <w:pPr>
        <w:spacing w:after="0"/>
        <w:ind w:firstLine="567"/>
        <w:rPr>
          <w:i/>
        </w:rPr>
      </w:pPr>
      <w:r w:rsidRPr="00365C34">
        <w:rPr>
          <w:i/>
        </w:rPr>
        <w:t>Из зала:</w:t>
      </w:r>
      <w:r>
        <w:rPr>
          <w:i/>
        </w:rPr>
        <w:t xml:space="preserve"> Репликация тез.</w:t>
      </w:r>
    </w:p>
    <w:p w14:paraId="1826DD31" w14:textId="77777777" w:rsidR="00C52092" w:rsidRDefault="00C52092" w:rsidP="00C52092">
      <w:pPr>
        <w:spacing w:after="0"/>
        <w:ind w:firstLine="567"/>
      </w:pPr>
      <w:r w:rsidRPr="009F1F10">
        <w:t xml:space="preserve">Так. А ещё? </w:t>
      </w:r>
    </w:p>
    <w:p w14:paraId="26005A33" w14:textId="77777777" w:rsidR="00C52092" w:rsidRDefault="00C52092" w:rsidP="00C52092">
      <w:pPr>
        <w:spacing w:after="0"/>
        <w:ind w:firstLine="567"/>
        <w:rPr>
          <w:i/>
        </w:rPr>
      </w:pPr>
      <w:r w:rsidRPr="00365C34">
        <w:rPr>
          <w:i/>
        </w:rPr>
        <w:t>Из зала:</w:t>
      </w:r>
      <w:r>
        <w:rPr>
          <w:i/>
        </w:rPr>
        <w:t xml:space="preserve"> Если это Человек – репликация частей.</w:t>
      </w:r>
    </w:p>
    <w:p w14:paraId="76910F3F" w14:textId="77777777" w:rsidR="00C52092" w:rsidRDefault="00C52092" w:rsidP="00C52092">
      <w:pPr>
        <w:spacing w:after="0"/>
        <w:ind w:firstLine="567"/>
      </w:pPr>
      <w:r>
        <w:t>Правильно, хорошо. А ещё? От</w:t>
      </w:r>
      <w:r w:rsidRPr="009F1F10">
        <w:t xml:space="preserve">давайте </w:t>
      </w:r>
      <w:r>
        <w:t xml:space="preserve">это </w:t>
      </w:r>
      <w:r w:rsidRPr="009F1F10">
        <w:t>в поле группы</w:t>
      </w:r>
      <w:r>
        <w:t>, пусть группа этот объём ответа поймает и вам так же ответит. То есть, не направляйте мне, мне не надо, я могу вам это всё ответить обратной связью. Вопрос во взаимодействии с группой между вами. Вас почти 32. Мы когда</w:t>
      </w:r>
      <w:r w:rsidR="00246CC5">
        <w:t>,</w:t>
      </w:r>
      <w:r>
        <w:t xml:space="preserve"> по-моему</w:t>
      </w:r>
      <w:r w:rsidR="00246CC5">
        <w:t>,</w:t>
      </w:r>
      <w:r>
        <w:t xml:space="preserve"> с вами собирались 32-</w:t>
      </w:r>
      <w:r w:rsidR="00243CFF">
        <w:t>ри</w:t>
      </w:r>
      <w:r>
        <w:t>цей, 33-рицей на 1 и 2 синтезах, вспомните, как сложно мозговать на 32, потому что внешне-внутреннее не всегда готово дать репликацию той же тезой или тех же тез на осн</w:t>
      </w:r>
      <w:r w:rsidR="00246CC5">
        <w:t>овании дееспособного синтеза Ядер С</w:t>
      </w:r>
      <w:r>
        <w:t xml:space="preserve">интеза. </w:t>
      </w:r>
      <w:r w:rsidR="00246CC5">
        <w:rPr>
          <w:b/>
        </w:rPr>
        <w:t>Откуда пойдут реплики? Из Ядер С</w:t>
      </w:r>
      <w:r w:rsidRPr="00212879">
        <w:rPr>
          <w:b/>
        </w:rPr>
        <w:t xml:space="preserve">интеза – это </w:t>
      </w:r>
      <w:proofErr w:type="gramStart"/>
      <w:r w:rsidRPr="00212879">
        <w:rPr>
          <w:b/>
        </w:rPr>
        <w:t>внешне-внутреннее</w:t>
      </w:r>
      <w:proofErr w:type="gramEnd"/>
      <w:r w:rsidRPr="00212879">
        <w:rPr>
          <w:b/>
        </w:rPr>
        <w:t>.</w:t>
      </w:r>
      <w:r w:rsidRPr="00EB5654">
        <w:t xml:space="preserve"> Всё хочу вас во внутреннее «запулить».</w:t>
      </w:r>
    </w:p>
    <w:p w14:paraId="3602D0FC" w14:textId="77777777" w:rsidR="00C52092" w:rsidRPr="00212879" w:rsidRDefault="00C52092" w:rsidP="00C52092">
      <w:pPr>
        <w:spacing w:after="0"/>
        <w:ind w:firstLine="567"/>
        <w:rPr>
          <w:b/>
        </w:rPr>
      </w:pPr>
      <w:r w:rsidRPr="00EB5654">
        <w:t xml:space="preserve">Послушайте тогда сейчас, у вас, как у Человека, Жизнь и Репликация синтезируют ли внешне-внешнее и </w:t>
      </w:r>
      <w:proofErr w:type="gramStart"/>
      <w:r w:rsidRPr="00EB5654">
        <w:t>внешне-внутреннее</w:t>
      </w:r>
      <w:proofErr w:type="gramEnd"/>
      <w:r w:rsidRPr="00EB5654">
        <w:t xml:space="preserve"> в Репликацию? Т</w:t>
      </w:r>
      <w:r>
        <w:t xml:space="preserve">о есть, можно сказать, что </w:t>
      </w:r>
      <w:r w:rsidRPr="00212879">
        <w:rPr>
          <w:b/>
        </w:rPr>
        <w:t>вы – полная Репликация Изначально Вышестоящего Отца</w:t>
      </w:r>
      <w:r>
        <w:t xml:space="preserve">, допустим в ИВДИВО-Академии Наук, </w:t>
      </w:r>
      <w:r w:rsidRPr="00212879">
        <w:rPr>
          <w:b/>
        </w:rPr>
        <w:t xml:space="preserve">и внутри Жизнь Человека полностью защищена синтезом </w:t>
      </w:r>
      <w:proofErr w:type="gramStart"/>
      <w:r w:rsidRPr="00212879">
        <w:rPr>
          <w:b/>
        </w:rPr>
        <w:t>внешне-внутренних</w:t>
      </w:r>
      <w:proofErr w:type="gramEnd"/>
      <w:r w:rsidRPr="00212879">
        <w:rPr>
          <w:b/>
        </w:rPr>
        <w:t xml:space="preserve"> Репликаций с Изначально Вышестоящим Отцом. </w:t>
      </w:r>
    </w:p>
    <w:p w14:paraId="25181902" w14:textId="77777777" w:rsidR="00C52092" w:rsidRDefault="00C52092" w:rsidP="00C52092">
      <w:pPr>
        <w:spacing w:after="0"/>
        <w:ind w:firstLine="567"/>
      </w:pPr>
      <w:r w:rsidRPr="00212879">
        <w:rPr>
          <w:b/>
        </w:rPr>
        <w:t>Откуда пойдёт Репликация?</w:t>
      </w:r>
      <w:r>
        <w:t xml:space="preserve"> Не согласна с М</w:t>
      </w:r>
      <w:r w:rsidR="00246CC5">
        <w:t>.</w:t>
      </w:r>
      <w:r>
        <w:t xml:space="preserve"> насчёт тез, но буду согласна, если М</w:t>
      </w:r>
      <w:r w:rsidR="00246CC5">
        <w:t>.</w:t>
      </w:r>
      <w:r>
        <w:t xml:space="preserve"> скажет: </w:t>
      </w:r>
      <w:r w:rsidRPr="00212879">
        <w:rPr>
          <w:b/>
        </w:rPr>
        <w:t>синтезом, допустим, количества Практик ракурсом ИВДИВО-развития</w:t>
      </w:r>
      <w:r>
        <w:t xml:space="preserve">. И тогда </w:t>
      </w:r>
      <w:proofErr w:type="gramStart"/>
      <w:r>
        <w:t>внешне-внутреннее</w:t>
      </w:r>
      <w:proofErr w:type="gramEnd"/>
      <w:r>
        <w:t xml:space="preserve"> будет защищено количеством репликационности практик. Сейчас Владыка сказал: «Возвращайтесь на физику или в физическое явление внутреннего мира каждым из нас. И что было сказано: </w:t>
      </w:r>
      <w:r w:rsidRPr="00212879">
        <w:rPr>
          <w:b/>
        </w:rPr>
        <w:t>своей аутентичностью</w:t>
      </w:r>
      <w:r w:rsidR="00246CC5">
        <w:rPr>
          <w:b/>
        </w:rPr>
        <w:t xml:space="preserve"> </w:t>
      </w:r>
      <w:r w:rsidR="00246CC5" w:rsidRPr="00246CC5">
        <w:t>(</w:t>
      </w:r>
      <w:r w:rsidR="00246CC5" w:rsidRPr="00246CC5">
        <w:rPr>
          <w:lang w:val="de-DE"/>
        </w:rPr>
        <w:t>hand</w:t>
      </w:r>
      <w:r w:rsidR="00246CC5" w:rsidRPr="00246CC5">
        <w:t xml:space="preserve"> </w:t>
      </w:r>
      <w:r w:rsidR="00246CC5" w:rsidRPr="00246CC5">
        <w:rPr>
          <w:lang w:val="de-DE"/>
        </w:rPr>
        <w:t>made</w:t>
      </w:r>
      <w:r w:rsidR="00246CC5" w:rsidRPr="00246CC5">
        <w:t>)</w:t>
      </w:r>
      <w:r>
        <w:t xml:space="preserve"> – то есть, </w:t>
      </w:r>
      <w:proofErr w:type="gramStart"/>
      <w:r>
        <w:t>то</w:t>
      </w:r>
      <w:proofErr w:type="gramEnd"/>
      <w:r>
        <w:t xml:space="preserve"> что даёт вам это состояние домашнего явления, </w:t>
      </w:r>
      <w:r w:rsidRPr="00EB5654">
        <w:rPr>
          <w:b/>
        </w:rPr>
        <w:t>когда вы лично сами э</w:t>
      </w:r>
      <w:r>
        <w:rPr>
          <w:b/>
        </w:rPr>
        <w:t>ту практику сделали – это ваша Р</w:t>
      </w:r>
      <w:r w:rsidRPr="00EB5654">
        <w:rPr>
          <w:b/>
        </w:rPr>
        <w:t>епликация</w:t>
      </w:r>
      <w:r>
        <w:t xml:space="preserve">. Она – не Сердюков, не Марины, не Лены, не Оксаны, не Аллы – она именно ваша эта Репликация. Когда вы понимаете, что </w:t>
      </w:r>
      <w:r w:rsidRPr="00212879">
        <w:rPr>
          <w:b/>
        </w:rPr>
        <w:t>вы этой практикой возвращаетесь на физику</w:t>
      </w:r>
      <w:r>
        <w:t xml:space="preserve">, даже если вы коллективно её организовали, </w:t>
      </w:r>
      <w:r w:rsidRPr="00212879">
        <w:rPr>
          <w:b/>
        </w:rPr>
        <w:t>вот тут начинает включаться внутренне-внешнее</w:t>
      </w:r>
      <w:r>
        <w:t xml:space="preserve">. </w:t>
      </w:r>
    </w:p>
    <w:p w14:paraId="288423D1" w14:textId="77777777" w:rsidR="00C52092" w:rsidRDefault="00C52092" w:rsidP="00C52092">
      <w:pPr>
        <w:spacing w:after="0"/>
        <w:ind w:firstLine="567"/>
      </w:pPr>
      <w:r>
        <w:t xml:space="preserve">И </w:t>
      </w:r>
      <w:r w:rsidRPr="00E277D2">
        <w:rPr>
          <w:b/>
        </w:rPr>
        <w:t>для Человека внутреннее-внешнее – это Созидание</w:t>
      </w:r>
      <w:r w:rsidR="00243CFF">
        <w:t xml:space="preserve">. То есть тогда </w:t>
      </w:r>
      <w:r>
        <w:t xml:space="preserve">уже </w:t>
      </w:r>
      <w:r w:rsidRPr="00EB5654">
        <w:rPr>
          <w:b/>
        </w:rPr>
        <w:t>вернувшись на физику, как Человек, я возвращаюсь всем Созиданием, которое внутри становится внешним проявлением.</w:t>
      </w:r>
      <w:r>
        <w:t xml:space="preserve"> Вот </w:t>
      </w:r>
      <w:r w:rsidRPr="008926D2">
        <w:t xml:space="preserve">то, что всё время «выностит» у нас Главу Цивилизации во внутренне-внешнее – В.. имя даже </w:t>
      </w:r>
      <w:r>
        <w:t>забыла – э</w:t>
      </w:r>
      <w:r w:rsidRPr="008926D2">
        <w:t>то как раз желание отсозидать что-то, что с точки зрения Человека мне не доступно на уровне внутренне-внутреннего.</w:t>
      </w:r>
      <w:r>
        <w:t xml:space="preserve"> Извини, что</w:t>
      </w:r>
      <w:r w:rsidR="00243CFF">
        <w:t>,</w:t>
      </w:r>
      <w:r>
        <w:t xml:space="preserve"> может быть</w:t>
      </w:r>
      <w:r w:rsidR="00243CFF">
        <w:t>,</w:t>
      </w:r>
      <w:r>
        <w:t xml:space="preserve"> при всех разбираю, но это полезно.</w:t>
      </w:r>
    </w:p>
    <w:p w14:paraId="705EC457" w14:textId="77777777" w:rsidR="00C52092" w:rsidRDefault="00C52092" w:rsidP="00C52092">
      <w:pPr>
        <w:spacing w:after="0"/>
        <w:ind w:firstLine="567"/>
        <w:rPr>
          <w:i/>
        </w:rPr>
      </w:pPr>
      <w:r w:rsidRPr="00365C34">
        <w:rPr>
          <w:i/>
        </w:rPr>
        <w:t>Из зала:</w:t>
      </w:r>
      <w:r>
        <w:rPr>
          <w:i/>
        </w:rPr>
        <w:t xml:space="preserve"> Это хорошо.</w:t>
      </w:r>
    </w:p>
    <w:p w14:paraId="7E9F3F61" w14:textId="77777777" w:rsidR="00C52092" w:rsidRDefault="00C52092" w:rsidP="00C52092">
      <w:pPr>
        <w:spacing w:after="0"/>
        <w:ind w:firstLine="567"/>
      </w:pPr>
      <w:r w:rsidRPr="00E3479C">
        <w:t>Это не хорошо, это полезно</w:t>
      </w:r>
      <w:r>
        <w:t>. Есть хорошо, а есть полезно: рыбий жир он не хороший, но полезный, или какая-то там таблетка не хорошая, но она полезная. Это не хорошо. Хорошо – это ты уже оценила, а полезное – ты ещё пристраиваешься. Так вот Созидание не любит, чтобы его оценивали, оно сразу начинает бить по затылкам. Идёт путём Будды: высшее чувство хочешь? Хочешь – подставляй затылок.</w:t>
      </w:r>
    </w:p>
    <w:p w14:paraId="3E4F5D28" w14:textId="77777777" w:rsidR="00C52092" w:rsidRDefault="00C52092" w:rsidP="00C52092">
      <w:pPr>
        <w:spacing w:after="0"/>
        <w:ind w:firstLine="567"/>
      </w:pPr>
      <w:r>
        <w:t>Я перечитывала недавно чат материнского корпуса, и у них там эстафеты, марафоны п</w:t>
      </w:r>
      <w:r w:rsidR="00246CC5">
        <w:t>о разным частям с Аватарессами С</w:t>
      </w:r>
      <w:r>
        <w:t xml:space="preserve">интеза (девчонки хорошо так работают), и они начинают перечитывать синтез давнишний, там 2019, 2018 года, и в одном синтезе в Московии на 1 курсе вычитали такое явление, что Царство фиксируется, как вы думаете где? Первый синтез – Образ </w:t>
      </w:r>
      <w:r>
        <w:lastRenderedPageBreak/>
        <w:t>Отца, царство фиксируется, как вы думаете</w:t>
      </w:r>
      <w:r w:rsidR="00246CC5">
        <w:t>,</w:t>
      </w:r>
      <w:r>
        <w:t xml:space="preserve"> где в теле Человека? Если связать логикой предыдущую тему, то понятно, что </w:t>
      </w:r>
      <w:r w:rsidRPr="00246CC5">
        <w:t>царства фиксируются на затылке.</w:t>
      </w:r>
    </w:p>
    <w:p w14:paraId="05B5972F" w14:textId="77777777" w:rsidR="00C52092" w:rsidRPr="008926D2" w:rsidRDefault="00C52092" w:rsidP="00C52092">
      <w:pPr>
        <w:spacing w:after="0"/>
        <w:ind w:firstLine="567"/>
        <w:rPr>
          <w:i/>
        </w:rPr>
      </w:pPr>
      <w:r w:rsidRPr="008926D2">
        <w:rPr>
          <w:i/>
        </w:rPr>
        <w:t>Из зала: Почему на затылке?</w:t>
      </w:r>
    </w:p>
    <w:p w14:paraId="22759CC6" w14:textId="77777777" w:rsidR="00C52092" w:rsidRDefault="00C52092" w:rsidP="00C52092">
      <w:pPr>
        <w:spacing w:after="0"/>
        <w:ind w:firstLine="567"/>
      </w:pPr>
      <w:r>
        <w:t xml:space="preserve">Потому что. Просто на затылке, то есть есть </w:t>
      </w:r>
      <w:r w:rsidRPr="00246CC5">
        <w:t>концентрация фиксации на трикути, и не потому, что там переход в какое-то внутренне-внешнее состояние, а потому, что Образ Отца даёт возможность, когда-то это было 256 царств, теперь 512-рица царств синтезом Частей выхода всей царственности, то есть антропности, присутствия внутренне-внешнего явления</w:t>
      </w:r>
      <w:r>
        <w:t xml:space="preserve">, почему я про Созидание говорю, </w:t>
      </w:r>
      <w:r w:rsidRPr="00E277D2">
        <w:t>где</w:t>
      </w:r>
      <w:r w:rsidRPr="00E277D2">
        <w:rPr>
          <w:b/>
        </w:rPr>
        <w:t xml:space="preserve"> </w:t>
      </w:r>
      <w:r w:rsidRPr="00246CC5">
        <w:t xml:space="preserve">царственность фиксируется и определяется по активации эманаций из головного мозга, то есть из головы. И какая у вас царственность внутренне-внешняя, такое у вас и посвящение, таков у вас и статус, такой у вас эталон Око, такая у вас Должностная Компетенция </w:t>
      </w:r>
      <w:r>
        <w:t>(не Полномочность). А ну-ка, какое царство? Ну, какое царство? Там же у нас царства по чему, по частям, да? Какое царство должно быть явлено?</w:t>
      </w:r>
    </w:p>
    <w:p w14:paraId="150C2256" w14:textId="77777777" w:rsidR="00C52092" w:rsidRDefault="00C52092" w:rsidP="00C52092">
      <w:pPr>
        <w:spacing w:after="0"/>
        <w:ind w:firstLine="567"/>
        <w:rPr>
          <w:i/>
        </w:rPr>
      </w:pPr>
      <w:r w:rsidRPr="002E02AE">
        <w:rPr>
          <w:i/>
        </w:rPr>
        <w:t xml:space="preserve">Из зала: </w:t>
      </w:r>
      <w:r>
        <w:rPr>
          <w:i/>
        </w:rPr>
        <w:t>Истины.</w:t>
      </w:r>
    </w:p>
    <w:p w14:paraId="0D8DFEE2" w14:textId="77777777" w:rsidR="00C52092" w:rsidRDefault="00C52092" w:rsidP="00C52092">
      <w:pPr>
        <w:spacing w:after="0"/>
        <w:ind w:firstLine="567"/>
      </w:pPr>
      <w:r>
        <w:t xml:space="preserve">Естественно! А </w:t>
      </w:r>
      <w:r w:rsidRPr="008926D2">
        <w:rPr>
          <w:b/>
        </w:rPr>
        <w:t>у вас Истина от головы из царственной позиции звучит</w:t>
      </w:r>
      <w:r>
        <w:t>? Называется «фиг вам».</w:t>
      </w:r>
    </w:p>
    <w:p w14:paraId="1B77DC13" w14:textId="77777777" w:rsidR="00C52092" w:rsidRPr="004C330C" w:rsidRDefault="00C52092" w:rsidP="00C52092">
      <w:pPr>
        <w:spacing w:after="0"/>
        <w:ind w:firstLine="567"/>
        <w:rPr>
          <w:i/>
        </w:rPr>
      </w:pPr>
      <w:r w:rsidRPr="002105A3">
        <w:rPr>
          <w:i/>
        </w:rPr>
        <w:t>Из зала: У нас униженные и оскорблённые – мы в Петербурге.</w:t>
      </w:r>
    </w:p>
    <w:p w14:paraId="604292AD" w14:textId="77777777" w:rsidR="00C52092" w:rsidRDefault="00C52092" w:rsidP="00C52092">
      <w:pPr>
        <w:spacing w:after="0"/>
        <w:ind w:firstLine="567"/>
      </w:pPr>
      <w:r>
        <w:t>Так, нечего тут делать униженных и оскорблённых. Не надо вздыхать, С</w:t>
      </w:r>
      <w:r w:rsidR="00243CFF">
        <w:t>.</w:t>
      </w:r>
      <w:r>
        <w:t xml:space="preserve">, не поможет тяжёлый выдох. Внутри как-то надо переключиться, даже если вы не понимаете, что от вас хотят, переключаемся. Это внутренне-внешнее состояние. Это вот – не «униженные и оскорблённые», а </w:t>
      </w:r>
      <w:r w:rsidRPr="00D20D53">
        <w:rPr>
          <w:b/>
        </w:rPr>
        <w:t>не хватает достоинства Человека внутренне-внешним явлением Созидания</w:t>
      </w:r>
      <w:r>
        <w:t xml:space="preserve">. Не хватает. То есть </w:t>
      </w:r>
      <w:r w:rsidRPr="00D20D53">
        <w:rPr>
          <w:b/>
        </w:rPr>
        <w:t>стяжаний много, а посмотрите какой разнобой во внутреннем мире.</w:t>
      </w:r>
      <w:r>
        <w:t xml:space="preserve"> Есть такое состояние – разнобой, как «морской бой». Да, тонкий лёд, сейчас почти провалимся, там будет </w:t>
      </w:r>
      <w:r w:rsidRPr="00D20D53">
        <w:rPr>
          <w:b/>
        </w:rPr>
        <w:t>внутренне-внутреннее</w:t>
      </w:r>
      <w:r>
        <w:t xml:space="preserve">, которое </w:t>
      </w:r>
      <w:r w:rsidRPr="00D20D53">
        <w:rPr>
          <w:b/>
        </w:rPr>
        <w:t>выведет Человека на Творение</w:t>
      </w:r>
      <w:r>
        <w:t>. Тогда в вашем внутреннем мире во всём внутреннем явлении Творение какое? Царства уже не работают, они остались на уровне внутренне-внешнего. А внутренне-внутреннего? Проблематизируйте вопрос.</w:t>
      </w:r>
    </w:p>
    <w:p w14:paraId="7501E584" w14:textId="77777777" w:rsidR="00C52092" w:rsidRPr="00F02DF7" w:rsidRDefault="00C52092" w:rsidP="00C52092">
      <w:pPr>
        <w:spacing w:after="0"/>
        <w:ind w:firstLine="567"/>
        <w:rPr>
          <w:i/>
        </w:rPr>
      </w:pPr>
      <w:r w:rsidRPr="00F02DF7">
        <w:rPr>
          <w:i/>
        </w:rPr>
        <w:t>Из зала: Творение, как глубина ипостасности.</w:t>
      </w:r>
    </w:p>
    <w:p w14:paraId="64CEDDA8" w14:textId="77777777" w:rsidR="00C52092" w:rsidRDefault="00C52092" w:rsidP="00C52092">
      <w:pPr>
        <w:spacing w:after="0"/>
        <w:ind w:firstLine="567"/>
      </w:pPr>
      <w:r>
        <w:t>Это ты рассуждаешь, не надо рассуждать. Рассуждения не помогут. Это как в фильме «Последняя инстанция» – не помогут рассуждения.</w:t>
      </w:r>
    </w:p>
    <w:p w14:paraId="6F1A54AA" w14:textId="77777777" w:rsidR="00C52092" w:rsidRPr="00F02DF7" w:rsidRDefault="00C52092" w:rsidP="00C52092">
      <w:pPr>
        <w:spacing w:after="0"/>
        <w:ind w:firstLine="567"/>
        <w:rPr>
          <w:i/>
        </w:rPr>
      </w:pPr>
      <w:r w:rsidRPr="00F02DF7">
        <w:rPr>
          <w:i/>
        </w:rPr>
        <w:t>Из зала: А эволюционное творение не включится?</w:t>
      </w:r>
    </w:p>
    <w:p w14:paraId="602EE768" w14:textId="77777777" w:rsidR="00C52092" w:rsidRDefault="00C52092" w:rsidP="00C52092">
      <w:pPr>
        <w:spacing w:after="0"/>
        <w:ind w:firstLine="567"/>
      </w:pPr>
      <w:r>
        <w:t xml:space="preserve">Включится. Вот у Человека внутренне-внутреннее: у Человека Изначально Вышестоящего Отца Творение, как синтез, что будет давать? Мы же все с вами от этого далеко не ушли. Мы все Человеки, </w:t>
      </w:r>
      <w:r w:rsidRPr="00BE5A0D">
        <w:rPr>
          <w:b/>
        </w:rPr>
        <w:t>мы все внутри тогда по большому счёту творимся Отцом</w:t>
      </w:r>
      <w:r>
        <w:t>. Вот Оксана сказала «многоэволюционное состояние», а где мы сразу же сталкиваемся с прямым Творением Изначально Вышестоящего Отца, и на постоянной основе у нас всё время идёт Творение, Творение, Творение, Творение – мы из него не выходим.</w:t>
      </w:r>
    </w:p>
    <w:p w14:paraId="02705F1F" w14:textId="77777777" w:rsidR="00C52092" w:rsidRPr="00F02DF7" w:rsidRDefault="00C52092" w:rsidP="00C52092">
      <w:pPr>
        <w:spacing w:after="0"/>
        <w:ind w:firstLine="567"/>
        <w:rPr>
          <w:i/>
        </w:rPr>
      </w:pPr>
      <w:r w:rsidRPr="00F02DF7">
        <w:rPr>
          <w:i/>
        </w:rPr>
        <w:t>Из зала: Деление наших клеток всё время.</w:t>
      </w:r>
    </w:p>
    <w:p w14:paraId="2BFDCFAD" w14:textId="77777777" w:rsidR="00C52092" w:rsidRDefault="00C52092" w:rsidP="00C52092">
      <w:pPr>
        <w:spacing w:after="0"/>
        <w:ind w:firstLine="567"/>
        <w:rPr>
          <w:i/>
        </w:rPr>
      </w:pPr>
      <w:r w:rsidRPr="00F02DF7">
        <w:rPr>
          <w:i/>
        </w:rPr>
        <w:t>Из зала: Части творятся.</w:t>
      </w:r>
    </w:p>
    <w:p w14:paraId="4314E828" w14:textId="77777777" w:rsidR="00C52092" w:rsidRDefault="00C52092" w:rsidP="00C52092">
      <w:pPr>
        <w:spacing w:after="0"/>
        <w:ind w:firstLine="567"/>
      </w:pPr>
      <w:r>
        <w:t xml:space="preserve">Абсолютно верно. Только надо увидеть, что </w:t>
      </w:r>
      <w:r w:rsidRPr="005503CA">
        <w:rPr>
          <w:b/>
        </w:rPr>
        <w:t>Творение идет в ядрах синтеза. То</w:t>
      </w:r>
      <w:r>
        <w:rPr>
          <w:b/>
        </w:rPr>
        <w:t xml:space="preserve"> есть то</w:t>
      </w:r>
      <w:r w:rsidRPr="005503CA">
        <w:rPr>
          <w:b/>
        </w:rPr>
        <w:t>гда у Человека внутренне-внутреннее – это постоянное бурлящее Творение Отцом вовне в ядрах синтеза в позвоночнике и в головном мозге.</w:t>
      </w:r>
      <w:r>
        <w:t xml:space="preserve"> И как только я, как Человек, начинаю пристраиваться к Творению Изначально Вышестоящего Отца, Ипостась начинает управлять Творением на уровне внешне-внешнего, я начинаю жить. Ипостась управляет Человеком: 4–1. </w:t>
      </w:r>
      <w:r w:rsidR="006557AD">
        <w:t>Как только я Ядрами С</w:t>
      </w:r>
      <w:r w:rsidRPr="00243CFF">
        <w:t xml:space="preserve">интеза понимаю, что </w:t>
      </w:r>
      <w:r w:rsidRPr="00243CFF">
        <w:rPr>
          <w:b/>
        </w:rPr>
        <w:t>у меня</w:t>
      </w:r>
      <w:r w:rsidR="00243CFF">
        <w:rPr>
          <w:b/>
        </w:rPr>
        <w:t>,</w:t>
      </w:r>
      <w:r w:rsidRPr="00243CFF">
        <w:rPr>
          <w:b/>
        </w:rPr>
        <w:t xml:space="preserve"> даже если я в самом сложном и неактивном состоянии нахожусь физически, но до меня доходит ипостасное сопряжение</w:t>
      </w:r>
      <w:r w:rsidRPr="00243CFF">
        <w:t xml:space="preserve">, что </w:t>
      </w:r>
      <w:r w:rsidR="006557AD">
        <w:rPr>
          <w:b/>
        </w:rPr>
        <w:t>любое Ядро С</w:t>
      </w:r>
      <w:r w:rsidRPr="00243CFF">
        <w:rPr>
          <w:b/>
        </w:rPr>
        <w:t>интеза есть прямое Творение Отца, и оно не может быть закапсулировано, закрыто, не дееспособить.</w:t>
      </w:r>
      <w:r w:rsidRPr="00243CFF">
        <w:t xml:space="preserve"> Это просто я нахожусь на том уровне действия в видах организации материи, который не даёт мне осознать, что </w:t>
      </w:r>
      <w:r w:rsidRPr="00243CFF">
        <w:rPr>
          <w:b/>
        </w:rPr>
        <w:t>это всё время происходит</w:t>
      </w:r>
      <w:r w:rsidRPr="00243CFF">
        <w:t>.</w:t>
      </w:r>
      <w:r>
        <w:t xml:space="preserve"> </w:t>
      </w:r>
    </w:p>
    <w:p w14:paraId="141B1BE1" w14:textId="77777777" w:rsidR="00C52092" w:rsidRPr="00BC6D7E" w:rsidRDefault="00C52092" w:rsidP="00C52092">
      <w:pPr>
        <w:spacing w:after="0"/>
        <w:ind w:firstLine="567"/>
        <w:rPr>
          <w:b/>
        </w:rPr>
      </w:pPr>
      <w:r>
        <w:t>Последний, наверное</w:t>
      </w:r>
      <w:r w:rsidR="00243CFF">
        <w:t>,</w:t>
      </w:r>
      <w:r>
        <w:t xml:space="preserve"> месяц, мы начинаем с Кут Хуми просто всем напоминать о том, что, ребята, вы уже в синтезе, вы уже возожжены, вы уже в избытке. Куда ещё хотите пойти, если у вас и так это есть. И вот когда мы внутри не умеем Творением оценить уровень растворённости в Творении с </w:t>
      </w:r>
      <w:r w:rsidRPr="005503CA">
        <w:t>Изначально Вышестоящ</w:t>
      </w:r>
      <w:r>
        <w:t xml:space="preserve">им Отцом, мы всегда говорим, что внутри синтез «не </w:t>
      </w:r>
      <w:r>
        <w:lastRenderedPageBreak/>
        <w:t xml:space="preserve">досложился». Да. Если мы пойдём как Аватары, мы скажем: не достаточно синтезированы. Но </w:t>
      </w:r>
      <w:r w:rsidRPr="005E62A1">
        <w:t>на уровне Человека этого синтеза в Творении достаточно.</w:t>
      </w:r>
      <w:r>
        <w:t xml:space="preserve"> Понятно, что объясняю, или нет? И тогда, </w:t>
      </w:r>
      <w:r w:rsidRPr="005503CA">
        <w:rPr>
          <w:b/>
        </w:rPr>
        <w:t>как только ипостасность внутренне-внутренняя в Человеке доходит на уровень Творения, Творение начинает управлять жизнью</w:t>
      </w:r>
      <w:r>
        <w:t xml:space="preserve">, а мы всё время грешим на жизнь, что жизнь какая-то не такая. Не-не-не, это </w:t>
      </w:r>
      <w:r w:rsidRPr="005503CA">
        <w:rPr>
          <w:b/>
        </w:rPr>
        <w:t>Творение не даёт, потому что не разработан Человек-Ипостась внутренне-внутренним явлением в Человеке</w:t>
      </w:r>
      <w:r>
        <w:t xml:space="preserve">, </w:t>
      </w:r>
      <w:r w:rsidRPr="00BC6D7E">
        <w:rPr>
          <w:b/>
        </w:rPr>
        <w:t>чтобы сложились эти организованные действия синтезом.</w:t>
      </w:r>
    </w:p>
    <w:p w14:paraId="6F0935F1" w14:textId="77777777" w:rsidR="00C52092" w:rsidRDefault="00C52092" w:rsidP="00C52092">
      <w:pPr>
        <w:spacing w:after="0"/>
        <w:ind w:firstLine="567"/>
      </w:pPr>
      <w:r>
        <w:t>Почему я у М</w:t>
      </w:r>
      <w:r w:rsidR="006557AD">
        <w:t>.</w:t>
      </w:r>
      <w:r>
        <w:t xml:space="preserve"> спросила: «У тебя есть какая-то загруженность, или ты свободна?» И Марина с точки зрения внутренне-внутреннего в Человеке в ипостасности сказала: «Я свободна». То есть само Творение ответило, что оно не нагружено. То есть, тогда получается, </w:t>
      </w:r>
      <w:r w:rsidRPr="00BC6D7E">
        <w:rPr>
          <w:b/>
        </w:rPr>
        <w:t>нашу физическую нагрузку</w:t>
      </w:r>
      <w:r>
        <w:t xml:space="preserve"> (это может быть сложное восприятие) </w:t>
      </w:r>
      <w:r w:rsidRPr="00BC6D7E">
        <w:rPr>
          <w:b/>
        </w:rPr>
        <w:t>можно распределять по огням.</w:t>
      </w:r>
      <w:r>
        <w:t xml:space="preserve"> И можно представить или увидеть, что в Репликации или в Созидании вы прямо уже погрузились полностью, а в Творении всё свободно. Почему? </w:t>
      </w:r>
      <w:r w:rsidRPr="00BC6D7E">
        <w:rPr>
          <w:b/>
        </w:rPr>
        <w:t>Видами деятельности ниче</w:t>
      </w:r>
      <w:r w:rsidR="00243CFF">
        <w:rPr>
          <w:b/>
        </w:rPr>
        <w:t>го не творится, только либо живё</w:t>
      </w:r>
      <w:r w:rsidRPr="00BC6D7E">
        <w:rPr>
          <w:b/>
        </w:rPr>
        <w:t>тся, либо реплицируется, либо созидается</w:t>
      </w:r>
      <w:r>
        <w:t xml:space="preserve">. Взгляд не простой, я не предлагаю вам сразу же его увидеть, но, </w:t>
      </w:r>
      <w:r w:rsidRPr="00BC6D7E">
        <w:rPr>
          <w:b/>
        </w:rPr>
        <w:t>если вы внутри начнёте переосмыслять свои планы, действия и дела, вы поймёте, что не все ваши дела подтягиваются на уровень огней, которые должны соответствовать Аватару</w:t>
      </w:r>
      <w:r>
        <w:t>. Увидели? Хорошо.</w:t>
      </w:r>
    </w:p>
    <w:p w14:paraId="4F674906" w14:textId="77777777" w:rsidR="00243CFF" w:rsidRDefault="00243CFF" w:rsidP="0063482A">
      <w:pPr>
        <w:pStyle w:val="3"/>
      </w:pPr>
      <w:bookmarkStart w:id="45" w:name="_Toc152775081"/>
      <w:r>
        <w:t>Задание</w:t>
      </w:r>
      <w:bookmarkEnd w:id="45"/>
    </w:p>
    <w:p w14:paraId="4869495D" w14:textId="77777777" w:rsidR="00C52092" w:rsidRDefault="00C52092" w:rsidP="00C52092">
      <w:pPr>
        <w:spacing w:after="0"/>
        <w:ind w:firstLine="567"/>
      </w:pPr>
      <w:r>
        <w:t xml:space="preserve">Что вы делаете с этими четырьмя явлениями? Мы сейчас их быстренько пройдём, а </w:t>
      </w:r>
      <w:r w:rsidRPr="00BC6D7E">
        <w:rPr>
          <w:b/>
        </w:rPr>
        <w:t>в течение месяца на дос</w:t>
      </w:r>
      <w:r w:rsidR="006557AD">
        <w:rPr>
          <w:b/>
        </w:rPr>
        <w:t>уге, помимо С</w:t>
      </w:r>
      <w:r w:rsidR="00243CFF">
        <w:rPr>
          <w:b/>
        </w:rPr>
        <w:t>танцы и помимо 8 или 16</w:t>
      </w:r>
      <w:r w:rsidR="006557AD">
        <w:rPr>
          <w:b/>
        </w:rPr>
        <w:t xml:space="preserve"> видов Т</w:t>
      </w:r>
      <w:r w:rsidRPr="00BC6D7E">
        <w:rPr>
          <w:b/>
        </w:rPr>
        <w:t>ез</w:t>
      </w:r>
      <w:r w:rsidR="006557AD">
        <w:t xml:space="preserve"> (8</w:t>
      </w:r>
      <w:r>
        <w:t xml:space="preserve"> с точки зрения парадигмальности), </w:t>
      </w:r>
      <w:r w:rsidRPr="00BC6D7E">
        <w:rPr>
          <w:b/>
        </w:rPr>
        <w:t>вам нужно, ещё раз повторю: не просто синтезировать, а с Кут Хуми и с Морией пообщаться на тему, какие огни в любой из 6-ричной реализации от Человека до Владыки и до 7-ричной реализации до Аватара у вас внутри работают</w:t>
      </w:r>
      <w:r>
        <w:t xml:space="preserve">. Есть это или нет? И что с этим надо делать? Прямо по классике: что с этим делать и куда идти? Я знаю эти огни, но мне проще смотреть (чтобы не </w:t>
      </w:r>
      <w:r w:rsidR="00243CFF">
        <w:t>уходить в ваш внутренний мир). П</w:t>
      </w:r>
      <w:r>
        <w:t>оэтому проще смотреть в свой внутренний мир.</w:t>
      </w:r>
    </w:p>
    <w:p w14:paraId="0A305AFE" w14:textId="77777777" w:rsidR="00243CFF" w:rsidRDefault="00243CFF" w:rsidP="0063482A">
      <w:pPr>
        <w:pStyle w:val="3"/>
      </w:pPr>
      <w:bookmarkStart w:id="46" w:name="_Toc152775082"/>
      <w:r>
        <w:t>Посвящённый</w:t>
      </w:r>
      <w:bookmarkEnd w:id="46"/>
    </w:p>
    <w:p w14:paraId="7C1F6C74" w14:textId="77777777" w:rsidR="00C52092" w:rsidRPr="00BC6D7E" w:rsidRDefault="00C52092" w:rsidP="00C52092">
      <w:pPr>
        <w:spacing w:after="0"/>
        <w:ind w:firstLine="567"/>
        <w:contextualSpacing/>
        <w:rPr>
          <w:b/>
        </w:rPr>
      </w:pPr>
      <w:r>
        <w:t xml:space="preserve">Итак, Посвящённый внешне-внешнее – соответственно это будет Репликация, всё начинается с Репликации. Тогда у </w:t>
      </w:r>
      <w:proofErr w:type="gramStart"/>
      <w:r>
        <w:t>Посвящённого</w:t>
      </w:r>
      <w:proofErr w:type="gramEnd"/>
      <w:r>
        <w:t xml:space="preserve"> внутри внешне-внутреннее – Созидание. Внутренне-внешнее – это будет Творение, а внутренне-внутреннее – это будет Любовь. Вот тогда </w:t>
      </w:r>
      <w:r w:rsidRPr="00BC6D7E">
        <w:rPr>
          <w:b/>
        </w:rPr>
        <w:t>эти четыре позиции ск</w:t>
      </w:r>
      <w:r w:rsidR="00243CFF">
        <w:rPr>
          <w:b/>
        </w:rPr>
        <w:t xml:space="preserve">ладывают и делают из нас </w:t>
      </w:r>
      <w:r w:rsidR="006557AD">
        <w:rPr>
          <w:b/>
        </w:rPr>
        <w:t xml:space="preserve">настоящего </w:t>
      </w:r>
      <w:r w:rsidR="00243CFF">
        <w:rPr>
          <w:b/>
        </w:rPr>
        <w:t>Посвящё</w:t>
      </w:r>
      <w:r w:rsidRPr="00BC6D7E">
        <w:rPr>
          <w:b/>
        </w:rPr>
        <w:t xml:space="preserve">нного Изначально Вышестоящего Отца. </w:t>
      </w:r>
      <w:r w:rsidRPr="00730774">
        <w:t>То же самое и здесь:</w:t>
      </w:r>
      <w:r w:rsidRPr="00BC6D7E">
        <w:rPr>
          <w:b/>
        </w:rPr>
        <w:t xml:space="preserve"> </w:t>
      </w:r>
    </w:p>
    <w:p w14:paraId="5C90A875" w14:textId="77777777" w:rsidR="00C52092" w:rsidRPr="00BC6D7E" w:rsidRDefault="00C52092" w:rsidP="00C52092">
      <w:pPr>
        <w:spacing w:after="0"/>
        <w:ind w:firstLine="567"/>
        <w:contextualSpacing/>
        <w:rPr>
          <w:b/>
        </w:rPr>
      </w:pPr>
      <w:r w:rsidRPr="00BC6D7E">
        <w:rPr>
          <w:b/>
        </w:rPr>
        <w:t xml:space="preserve">- внутренне-внутреннее – Любовь, </w:t>
      </w:r>
    </w:p>
    <w:p w14:paraId="349B7655" w14:textId="77777777" w:rsidR="00C52092" w:rsidRPr="00BC6D7E" w:rsidRDefault="00C52092" w:rsidP="00C52092">
      <w:pPr>
        <w:spacing w:after="0"/>
        <w:ind w:firstLine="567"/>
        <w:contextualSpacing/>
        <w:rPr>
          <w:b/>
        </w:rPr>
      </w:pPr>
      <w:r w:rsidRPr="00BC6D7E">
        <w:rPr>
          <w:b/>
        </w:rPr>
        <w:t xml:space="preserve">- внутренне-внешнее – Творение, </w:t>
      </w:r>
    </w:p>
    <w:p w14:paraId="4B176EF3" w14:textId="77777777" w:rsidR="00C52092" w:rsidRPr="00BC6D7E" w:rsidRDefault="00C52092" w:rsidP="00C52092">
      <w:pPr>
        <w:spacing w:after="0"/>
        <w:ind w:firstLine="567"/>
        <w:contextualSpacing/>
        <w:rPr>
          <w:b/>
        </w:rPr>
      </w:pPr>
      <w:r w:rsidRPr="00BC6D7E">
        <w:rPr>
          <w:b/>
        </w:rPr>
        <w:t xml:space="preserve">- </w:t>
      </w:r>
      <w:proofErr w:type="gramStart"/>
      <w:r w:rsidRPr="00BC6D7E">
        <w:rPr>
          <w:b/>
        </w:rPr>
        <w:t>внешне-внутреннее</w:t>
      </w:r>
      <w:proofErr w:type="gramEnd"/>
      <w:r w:rsidRPr="00BC6D7E">
        <w:rPr>
          <w:b/>
        </w:rPr>
        <w:t xml:space="preserve"> – Созидание, </w:t>
      </w:r>
    </w:p>
    <w:p w14:paraId="5D083279" w14:textId="77777777" w:rsidR="00C52092" w:rsidRDefault="00C52092" w:rsidP="00C52092">
      <w:pPr>
        <w:spacing w:after="0"/>
        <w:ind w:firstLine="567"/>
        <w:contextualSpacing/>
      </w:pPr>
      <w:r>
        <w:rPr>
          <w:b/>
        </w:rPr>
        <w:t xml:space="preserve">- </w:t>
      </w:r>
      <w:r w:rsidRPr="00BC6D7E">
        <w:rPr>
          <w:b/>
        </w:rPr>
        <w:t>внешне-внешнее – Репликация</w:t>
      </w:r>
      <w:r>
        <w:t xml:space="preserve">. Просто я спешу, </w:t>
      </w:r>
      <w:r w:rsidRPr="00BC6D7E">
        <w:t xml:space="preserve">эти четыре позиции вам нужно объединить в </w:t>
      </w:r>
      <w:r>
        <w:t xml:space="preserve">самого </w:t>
      </w:r>
      <w:r w:rsidRPr="00BC6D7E">
        <w:t xml:space="preserve">Посвящённого </w:t>
      </w:r>
      <w:r>
        <w:t>в каждом</w:t>
      </w:r>
      <w:r w:rsidRPr="00BC6D7E">
        <w:t xml:space="preserve"> из вас. Где Посвящ</w:t>
      </w:r>
      <w:r>
        <w:t xml:space="preserve">ённый будет фиксироваться этими четырьмя огнями в теле? В чём? В чём Посвящённый будет фиксироваться этими четырьмя огнями в теле? </w:t>
      </w:r>
    </w:p>
    <w:p w14:paraId="1E852FC4" w14:textId="77777777" w:rsidR="00C52092" w:rsidRDefault="00C52092" w:rsidP="00C52092">
      <w:pPr>
        <w:spacing w:after="0"/>
        <w:ind w:firstLine="567"/>
      </w:pPr>
      <w:r>
        <w:t xml:space="preserve">В вашей Омеге – раз. </w:t>
      </w:r>
      <w:r w:rsidRPr="005E62A1">
        <w:rPr>
          <w:b/>
        </w:rPr>
        <w:t>У вас Омега должна сложиться на четыре этих огня – Омега, как состояние Аватара.</w:t>
      </w:r>
      <w:r>
        <w:t xml:space="preserve"> Она сейчас тем более в обновлении находится 512-ричном. Попробуйте посмотреть, насколько вы, как Владыка-Посвящённый и Аватар-Посвящённый, действуете от Репликации до Любви Изнача</w:t>
      </w:r>
      <w:r w:rsidR="008A1429">
        <w:t xml:space="preserve">льно Вышестоящего Отца. </w:t>
      </w:r>
      <w:r>
        <w:t xml:space="preserve">Владыка – спецификой подразделения Санкт-Петербург, Аватар – спецификой организации. Четверичное состояние: Владыка-Посвящённый, Аватар-Посвящённый четырьмя огнями от Репликации до Любви Изначально Вышестоящего Отца. </w:t>
      </w:r>
    </w:p>
    <w:p w14:paraId="76862394" w14:textId="77777777" w:rsidR="00C52092" w:rsidRPr="00730774" w:rsidRDefault="00C52092" w:rsidP="00C52092">
      <w:pPr>
        <w:spacing w:after="0"/>
        <w:ind w:firstLine="567"/>
        <w:rPr>
          <w:b/>
        </w:rPr>
      </w:pPr>
      <w:r>
        <w:t xml:space="preserve">И ещё вот такой момент: </w:t>
      </w:r>
      <w:r w:rsidRPr="00730774">
        <w:rPr>
          <w:b/>
        </w:rPr>
        <w:t>выше Владыки Посвящённого просто нет, он растворяется в частях внутреннего владычества синтеза.</w:t>
      </w:r>
      <w:r w:rsidR="006557AD">
        <w:t xml:space="preserve"> Тогда получается, что Любовь</w:t>
      </w:r>
      <w:r>
        <w:t xml:space="preserve"> как внутренне-внутренний аспект приводит к тому, что </w:t>
      </w:r>
      <w:r w:rsidRPr="00730774">
        <w:rPr>
          <w:b/>
        </w:rPr>
        <w:t>вы уже на Посвящённом становитесь</w:t>
      </w:r>
      <w:r>
        <w:t xml:space="preserve"> (поэтому у нас </w:t>
      </w:r>
      <w:r w:rsidR="006557AD">
        <w:lastRenderedPageBreak/>
        <w:t>Посвящённые Владыки С</w:t>
      </w:r>
      <w:r>
        <w:t xml:space="preserve">интеза) </w:t>
      </w:r>
      <w:r w:rsidRPr="00730774">
        <w:rPr>
          <w:b/>
        </w:rPr>
        <w:t xml:space="preserve">растворённой цельностью в пределах той Любви, Творения, Созидания и Репликации Изначально Вышестоящего Отца, которые начинают у вас синтезироваться во внутреннем мире. </w:t>
      </w:r>
    </w:p>
    <w:p w14:paraId="130FD982" w14:textId="77777777" w:rsidR="00C52092" w:rsidRDefault="00C52092" w:rsidP="00C52092">
      <w:pPr>
        <w:spacing w:after="0"/>
        <w:ind w:firstLine="567"/>
      </w:pPr>
      <w:r>
        <w:t>Посмотрите</w:t>
      </w:r>
      <w:r w:rsidR="008A1429">
        <w:t>,</w:t>
      </w:r>
      <w:r>
        <w:t xml:space="preserve"> пожалуйста, что, с точки зрения Владыки, на пути Посвящённого всё заканчивается вершинной Любовью. Можно даже просто посмотреть, насколько вы любите все те тенденции, которые взаимосвязаны в вашем внутреннем мире. Есть такое состояние: «вы проявлены». Вот как раз здесь </w:t>
      </w:r>
      <w:r w:rsidRPr="007C2816">
        <w:rPr>
          <w:b/>
        </w:rPr>
        <w:t>на уровне Любви у Посвящённого начинается и заканчивается вся ваша про-явленность</w:t>
      </w:r>
      <w:r>
        <w:t>. Мы долгое время, помните, шли по Проявлениям, у нас были Проявленности, а это всего лишь вершина Посвящённого.</w:t>
      </w:r>
    </w:p>
    <w:p w14:paraId="621803B3" w14:textId="77777777" w:rsidR="008A1429" w:rsidRDefault="008A1429" w:rsidP="0063482A">
      <w:pPr>
        <w:pStyle w:val="3"/>
      </w:pPr>
      <w:bookmarkStart w:id="47" w:name="_Toc152775083"/>
      <w:r w:rsidRPr="00730774">
        <w:t>Служащий</w:t>
      </w:r>
      <w:bookmarkEnd w:id="47"/>
    </w:p>
    <w:p w14:paraId="4E52E210" w14:textId="77777777" w:rsidR="00C52092" w:rsidRPr="00730774" w:rsidRDefault="00C52092" w:rsidP="00C52092">
      <w:pPr>
        <w:spacing w:after="0"/>
        <w:ind w:firstLine="567"/>
        <w:contextualSpacing/>
        <w:rPr>
          <w:b/>
        </w:rPr>
      </w:pPr>
      <w:r>
        <w:t xml:space="preserve">Тогда из этого </w:t>
      </w:r>
      <w:r w:rsidRPr="008A1429">
        <w:t>Служащий:</w:t>
      </w:r>
    </w:p>
    <w:p w14:paraId="5CB75933" w14:textId="77777777" w:rsidR="00C52092" w:rsidRPr="00730774" w:rsidRDefault="00C52092" w:rsidP="00C52092">
      <w:pPr>
        <w:spacing w:after="0"/>
        <w:ind w:firstLine="567"/>
        <w:contextualSpacing/>
        <w:rPr>
          <w:b/>
        </w:rPr>
      </w:pPr>
      <w:r w:rsidRPr="00730774">
        <w:rPr>
          <w:b/>
        </w:rPr>
        <w:t>- внешне-внешнее – это Созидание,</w:t>
      </w:r>
    </w:p>
    <w:p w14:paraId="00E5EE1F" w14:textId="77777777" w:rsidR="00C52092" w:rsidRPr="00730774" w:rsidRDefault="00C52092" w:rsidP="00C52092">
      <w:pPr>
        <w:spacing w:after="0"/>
        <w:ind w:firstLine="567"/>
        <w:contextualSpacing/>
        <w:rPr>
          <w:b/>
        </w:rPr>
      </w:pPr>
      <w:r w:rsidRPr="00730774">
        <w:rPr>
          <w:b/>
        </w:rPr>
        <w:t xml:space="preserve">- </w:t>
      </w:r>
      <w:proofErr w:type="gramStart"/>
      <w:r w:rsidRPr="00730774">
        <w:rPr>
          <w:b/>
        </w:rPr>
        <w:t>внешне-внутреннее</w:t>
      </w:r>
      <w:proofErr w:type="gramEnd"/>
      <w:r w:rsidRPr="00730774">
        <w:rPr>
          <w:b/>
        </w:rPr>
        <w:t xml:space="preserve"> – это Творение,</w:t>
      </w:r>
    </w:p>
    <w:p w14:paraId="0FECC0A7" w14:textId="77777777" w:rsidR="00C52092" w:rsidRPr="00730774" w:rsidRDefault="00C52092" w:rsidP="00C52092">
      <w:pPr>
        <w:spacing w:after="0"/>
        <w:ind w:firstLine="567"/>
        <w:contextualSpacing/>
        <w:rPr>
          <w:b/>
        </w:rPr>
      </w:pPr>
      <w:r w:rsidRPr="00730774">
        <w:rPr>
          <w:b/>
        </w:rPr>
        <w:t>- вну</w:t>
      </w:r>
      <w:r w:rsidR="006557AD">
        <w:rPr>
          <w:b/>
        </w:rPr>
        <w:t xml:space="preserve">тренне-внешнее – это Любовь, и </w:t>
      </w:r>
    </w:p>
    <w:p w14:paraId="08A792A6" w14:textId="77777777" w:rsidR="00C52092" w:rsidRDefault="00C52092" w:rsidP="00C52092">
      <w:pPr>
        <w:spacing w:after="0"/>
        <w:ind w:firstLine="567"/>
      </w:pPr>
      <w:r w:rsidRPr="00730774">
        <w:rPr>
          <w:b/>
        </w:rPr>
        <w:t>- внутренне-внутреннее – это Мудрость.</w:t>
      </w:r>
      <w:r>
        <w:t xml:space="preserve"> Соответственно то же самое: Служащий этой четверицей формирует выражение Мудрости Изначально Вышестоящего Отца. И вот как только мы начинаем понимать, что у Служащего Мудрость, что нам это даст, как плюс в ИВДИВО-организации? Что нам это даст как плюс в ИВДИВО-организации внутренне-внутренним Мудростью и внешне-внешним Созиданием? Что будет даваться? Владыка и Служащий. Внутренне-внутренняя Мудрость.</w:t>
      </w:r>
    </w:p>
    <w:p w14:paraId="1FB1B054" w14:textId="77777777" w:rsidR="00C52092" w:rsidRPr="00F26032" w:rsidRDefault="00C52092" w:rsidP="00C52092">
      <w:pPr>
        <w:spacing w:after="0"/>
        <w:ind w:firstLine="567"/>
        <w:rPr>
          <w:i/>
        </w:rPr>
      </w:pPr>
      <w:r w:rsidRPr="00F26032">
        <w:rPr>
          <w:i/>
        </w:rPr>
        <w:t>Из зала: Служащий будет расти во Владыку внешне. А в организации Парадигму мы расшифровываем Мудростью, ближе она становится.</w:t>
      </w:r>
    </w:p>
    <w:p w14:paraId="7EC64351" w14:textId="77777777" w:rsidR="00C52092" w:rsidRDefault="008A1429" w:rsidP="00C52092">
      <w:pPr>
        <w:spacing w:after="0"/>
        <w:ind w:firstLine="567"/>
      </w:pPr>
      <w:r>
        <w:t xml:space="preserve">А ещё? </w:t>
      </w:r>
      <w:r w:rsidR="00C52092">
        <w:t xml:space="preserve">Внешне-внешнее Созидание, </w:t>
      </w:r>
      <w:proofErr w:type="gramStart"/>
      <w:r w:rsidR="00C52092">
        <w:t>внешне-внутреннее</w:t>
      </w:r>
      <w:proofErr w:type="gramEnd"/>
      <w:r w:rsidR="00C52092">
        <w:t xml:space="preserve"> Творение, внутренне-внешняя Любовь и внутренне-внутренняя Мудрость.</w:t>
      </w:r>
    </w:p>
    <w:p w14:paraId="171176D9" w14:textId="77777777" w:rsidR="00C52092" w:rsidRPr="00760CC0" w:rsidRDefault="00C52092" w:rsidP="00C52092">
      <w:pPr>
        <w:spacing w:after="0"/>
        <w:ind w:firstLine="567"/>
        <w:rPr>
          <w:i/>
        </w:rPr>
      </w:pPr>
      <w:r w:rsidRPr="00760CC0">
        <w:rPr>
          <w:i/>
        </w:rPr>
        <w:t>Из зала: Мудрость Созидания – организация Мудрости.</w:t>
      </w:r>
    </w:p>
    <w:p w14:paraId="14091ACE" w14:textId="77777777" w:rsidR="00C52092" w:rsidRDefault="00C52092" w:rsidP="00C52092">
      <w:pPr>
        <w:spacing w:after="0"/>
        <w:ind w:firstLine="567"/>
      </w:pPr>
      <w:r>
        <w:t>Нет. Если по отношению к Аватарам Синтеза ваших организаций: что будет вам даваться внутренне-внутренней Мудростью и внешне-внешним Созиданием?</w:t>
      </w:r>
    </w:p>
    <w:p w14:paraId="3C561E9D" w14:textId="77777777" w:rsidR="00C52092" w:rsidRPr="00760CC0" w:rsidRDefault="00C52092" w:rsidP="00C52092">
      <w:pPr>
        <w:spacing w:after="0"/>
        <w:ind w:firstLine="567"/>
        <w:rPr>
          <w:i/>
        </w:rPr>
      </w:pPr>
      <w:r w:rsidRPr="00760CC0">
        <w:rPr>
          <w:i/>
        </w:rPr>
        <w:t>Из зала: В</w:t>
      </w:r>
      <w:r>
        <w:rPr>
          <w:i/>
        </w:rPr>
        <w:t>нутренне-в</w:t>
      </w:r>
      <w:r w:rsidRPr="00760CC0">
        <w:rPr>
          <w:i/>
        </w:rPr>
        <w:t>нутренняя Мудрость – это может быть философскость организации.</w:t>
      </w:r>
    </w:p>
    <w:p w14:paraId="4EE13557" w14:textId="77777777" w:rsidR="00C52092" w:rsidRDefault="00C52092" w:rsidP="00C52092">
      <w:pPr>
        <w:spacing w:after="0"/>
        <w:ind w:firstLine="567"/>
      </w:pPr>
      <w:r>
        <w:t xml:space="preserve">Молодец, я ждала, когда вы скажете философскость. </w:t>
      </w:r>
      <w:r w:rsidRPr="00413EA7">
        <w:rPr>
          <w:b/>
        </w:rPr>
        <w:t>Вот здесь у Служащего начинает рождаться философскость.</w:t>
      </w:r>
      <w:r>
        <w:t xml:space="preserve"> </w:t>
      </w:r>
      <w:r w:rsidRPr="00413EA7">
        <w:t>Хоть мы её стяжали во внутреннем мире</w:t>
      </w:r>
      <w:r>
        <w:t>,</w:t>
      </w:r>
      <w:r w:rsidRPr="00413EA7">
        <w:t xml:space="preserve"> как философскость Владыки</w:t>
      </w:r>
      <w:r>
        <w:t xml:space="preserve"> во внутреннем мире</w:t>
      </w:r>
      <w:r w:rsidRPr="00413EA7">
        <w:t>, начинается она со Служащего</w:t>
      </w:r>
      <w:r>
        <w:t xml:space="preserve">. То есть, </w:t>
      </w:r>
      <w:r w:rsidRPr="00413EA7">
        <w:rPr>
          <w:b/>
        </w:rPr>
        <w:t>у Служащего из внешне-внешнего Созидания идёт прямой рост внутренне-внутренней Мудростью философскостью</w:t>
      </w:r>
      <w:r>
        <w:t xml:space="preserve">. То есть, мы начинаем расти философией, начиная со Служащего. </w:t>
      </w:r>
    </w:p>
    <w:p w14:paraId="30C82F4F" w14:textId="77777777" w:rsidR="00245138" w:rsidRDefault="00C52092" w:rsidP="00572A56">
      <w:pPr>
        <w:spacing w:after="0"/>
        <w:rPr>
          <w:lang w:eastAsia="x-none"/>
        </w:rPr>
      </w:pPr>
      <w:r>
        <w:t xml:space="preserve">Тогда если мы ведём Аватаров Синтеза и Части Аватаров Синтеза, их оболочки развёртываются вокруг нас, </w:t>
      </w:r>
      <w:r w:rsidRPr="00413EA7">
        <w:rPr>
          <w:b/>
        </w:rPr>
        <w:t>наша задача от каждого Аватара Синтеза по специфике Мудростью во внутренне-внутренне</w:t>
      </w:r>
      <w:r w:rsidR="006557AD">
        <w:rPr>
          <w:b/>
        </w:rPr>
        <w:t>м процессе вывести основу того Синтеза, который Аватары Синтеза</w:t>
      </w:r>
      <w:r w:rsidRPr="00413EA7">
        <w:rPr>
          <w:b/>
        </w:rPr>
        <w:t xml:space="preserve"> как философы, развили собою.</w:t>
      </w:r>
      <w:r>
        <w:t xml:space="preserve"> А то, что сказала С</w:t>
      </w:r>
      <w:r w:rsidR="008A1429">
        <w:t>.</w:t>
      </w:r>
      <w:r>
        <w:t xml:space="preserve">, да, оно и так будет, потому что </w:t>
      </w:r>
      <w:r w:rsidRPr="00385468">
        <w:rPr>
          <w:b/>
        </w:rPr>
        <w:t>Служащий – это внешнее выражение Владыки</w:t>
      </w:r>
      <w:r>
        <w:t>.</w:t>
      </w:r>
    </w:p>
    <w:p w14:paraId="0ACBC856" w14:textId="77777777" w:rsidR="00C52092" w:rsidRDefault="00C52092" w:rsidP="00C52092">
      <w:pPr>
        <w:spacing w:after="0"/>
        <w:ind w:firstLine="567"/>
      </w:pPr>
      <w:r>
        <w:t>Я больше согласна вот с А</w:t>
      </w:r>
      <w:r w:rsidR="008A1429">
        <w:t>.</w:t>
      </w:r>
      <w:r>
        <w:t xml:space="preserve"> взглядом развития философскости, то есть когда вы приходите, например, на Парадигмальный Совет и начинаете парадигмальничить процессами внутренней философскости, у вас работает не ниже критерия Служащего, не ниже Созидания начинается внутренний синтез, который потом дотягивается до аватарского применения в парадигм</w:t>
      </w:r>
      <w:r w:rsidR="008A1429">
        <w:t>альности. Хорошо.</w:t>
      </w:r>
    </w:p>
    <w:p w14:paraId="46D14E87" w14:textId="77777777" w:rsidR="008A1429" w:rsidRDefault="008A1429" w:rsidP="0063482A">
      <w:pPr>
        <w:pStyle w:val="3"/>
      </w:pPr>
      <w:bookmarkStart w:id="48" w:name="_Toc152775084"/>
      <w:r>
        <w:t>Ипостась</w:t>
      </w:r>
      <w:bookmarkEnd w:id="48"/>
    </w:p>
    <w:p w14:paraId="66BE6F3A" w14:textId="77777777" w:rsidR="008A1429" w:rsidRDefault="00C52092" w:rsidP="00333328">
      <w:pPr>
        <w:spacing w:after="0"/>
        <w:ind w:firstLine="567"/>
      </w:pPr>
      <w:r>
        <w:t xml:space="preserve">Ипостасность: </w:t>
      </w:r>
    </w:p>
    <w:p w14:paraId="32BDEA46" w14:textId="77777777" w:rsidR="008A1429" w:rsidRDefault="008A1429" w:rsidP="00333328">
      <w:pPr>
        <w:spacing w:after="0"/>
        <w:ind w:firstLine="567"/>
      </w:pPr>
      <w:r w:rsidRPr="008A1429">
        <w:rPr>
          <w:b/>
        </w:rPr>
        <w:t>внешне-внешнее – Творение</w:t>
      </w:r>
      <w:r>
        <w:t>;</w:t>
      </w:r>
    </w:p>
    <w:p w14:paraId="3AD14FFA" w14:textId="77777777" w:rsidR="008A1429" w:rsidRDefault="00C52092" w:rsidP="00333328">
      <w:pPr>
        <w:spacing w:after="0"/>
        <w:ind w:firstLine="567"/>
      </w:pPr>
      <w:proofErr w:type="gramStart"/>
      <w:r w:rsidRPr="008A1429">
        <w:rPr>
          <w:b/>
        </w:rPr>
        <w:t>внешне-внутреннее</w:t>
      </w:r>
      <w:proofErr w:type="gramEnd"/>
      <w:r w:rsidRPr="008A1429">
        <w:rPr>
          <w:b/>
        </w:rPr>
        <w:t xml:space="preserve"> – </w:t>
      </w:r>
      <w:r w:rsidRPr="008A1429">
        <w:t>Ипостась</w:t>
      </w:r>
      <w:r>
        <w:t xml:space="preserve"> и вот тут включается самостоятельность становления выражения </w:t>
      </w:r>
      <w:r w:rsidRPr="008A1429">
        <w:rPr>
          <w:b/>
        </w:rPr>
        <w:t>Любви</w:t>
      </w:r>
      <w:r w:rsidR="008A1429">
        <w:t>,</w:t>
      </w:r>
      <w:r>
        <w:t xml:space="preserve"> внешне-внутреннее – И</w:t>
      </w:r>
      <w:r w:rsidR="008A1429">
        <w:t>постасность, самостоятельность;</w:t>
      </w:r>
    </w:p>
    <w:p w14:paraId="0AF60DC7" w14:textId="77777777" w:rsidR="008A1429" w:rsidRDefault="00C52092" w:rsidP="00333328">
      <w:pPr>
        <w:spacing w:after="0"/>
        <w:ind w:firstLine="567"/>
      </w:pPr>
      <w:r w:rsidRPr="008A1429">
        <w:rPr>
          <w:b/>
        </w:rPr>
        <w:lastRenderedPageBreak/>
        <w:t>внутренне-внешне</w:t>
      </w:r>
      <w:r>
        <w:t xml:space="preserve"> становится </w:t>
      </w:r>
      <w:r w:rsidRPr="008A1429">
        <w:rPr>
          <w:b/>
        </w:rPr>
        <w:t>Мудрость</w:t>
      </w:r>
      <w:r>
        <w:t>,</w:t>
      </w:r>
    </w:p>
    <w:p w14:paraId="1C7B4A9C" w14:textId="77777777" w:rsidR="00C52092" w:rsidRDefault="00C52092" w:rsidP="00333328">
      <w:pPr>
        <w:spacing w:after="0"/>
        <w:ind w:firstLine="567"/>
      </w:pPr>
      <w:r>
        <w:t xml:space="preserve">а </w:t>
      </w:r>
      <w:r w:rsidRPr="008A1429">
        <w:rPr>
          <w:b/>
        </w:rPr>
        <w:t>внутренне-внутреннее</w:t>
      </w:r>
      <w:r>
        <w:t xml:space="preserve"> становится собственно тогда </w:t>
      </w:r>
      <w:r w:rsidRPr="008A1429">
        <w:rPr>
          <w:b/>
        </w:rPr>
        <w:t>Волей</w:t>
      </w:r>
      <w:r>
        <w:t xml:space="preserve"> у Ипостаси Изначально Вышестоящего Отца. И Ипостась растворяется в Изначально Вышестоящем Отце. Чем? Вот мы сейчас вспоминали ипостасность, которая вчера была у нас у Мории. Мы растворяемся в Воле. Если Ипостась начинает действовать как из самостоятельности Любви некой эмпатичностью, так и растворения в Изначально Вышестоящем Отце Волей.</w:t>
      </w:r>
    </w:p>
    <w:p w14:paraId="40EA08CE" w14:textId="77777777" w:rsidR="00C52092" w:rsidRDefault="00C52092" w:rsidP="00333328">
      <w:pPr>
        <w:spacing w:after="0"/>
        <w:ind w:firstLine="567"/>
      </w:pPr>
      <w:r>
        <w:t>Если мы говорим, что мы Ипостаси, у нас должно чётко или жёстк</w:t>
      </w:r>
      <w:r w:rsidR="006557AD">
        <w:t>о работать четыре огня: Творение</w:t>
      </w:r>
      <w:r>
        <w:t>, Любовь, Мудрость и Воля Изначально Вышестоящего Отца или Изначально Вышестоящих Аватаров. Вышли вчера к Мории, сонастроились с Морией, вошли в его часть, стали синтезом философии Синтезом Изначально Вышестоящего Отца Синтез-Философии, значит</w:t>
      </w:r>
      <w:r w:rsidR="006557AD">
        <w:t>,</w:t>
      </w:r>
      <w:r>
        <w:t xml:space="preserve"> фактически мы вышли на четыре Синтеза Аватара Синтеза Мории. И мы идём или в магнит или в миракль, или в практику, либо в тренинг, либо в само же то Творение Морией и начинаем от Творения до Воли синтезироваться на Ипостасность Аватара Синтеза Мория. Да, нет? Да. Хорошо. </w:t>
      </w:r>
    </w:p>
    <w:p w14:paraId="6D60A146" w14:textId="77777777" w:rsidR="00C52092" w:rsidRDefault="00C52092" w:rsidP="00333328">
      <w:pPr>
        <w:spacing w:after="0"/>
        <w:ind w:firstLine="567"/>
      </w:pPr>
      <w:r>
        <w:t xml:space="preserve">Если мы сейчас остановились на Творении, на Творение начинает на что прежде всего во внутреннем мире реагировать? Как-то включается, говорит ура, хвала, алиллуя, нас вспомнили, что во внутреннем мире начинает включаться? </w:t>
      </w:r>
    </w:p>
    <w:p w14:paraId="2F17DD7C" w14:textId="77777777" w:rsidR="00C52092" w:rsidRDefault="008A1429" w:rsidP="00333328">
      <w:pPr>
        <w:spacing w:after="0"/>
        <w:ind w:firstLine="567"/>
        <w:rPr>
          <w:i/>
        </w:rPr>
      </w:pPr>
      <w:r>
        <w:rPr>
          <w:i/>
        </w:rPr>
        <w:t>Из зала:</w:t>
      </w:r>
      <w:r w:rsidR="00C52092">
        <w:rPr>
          <w:i/>
        </w:rPr>
        <w:t xml:space="preserve"> Части.</w:t>
      </w:r>
    </w:p>
    <w:p w14:paraId="4198BCFB" w14:textId="77777777" w:rsidR="00C52092" w:rsidRDefault="00C52092" w:rsidP="00333328">
      <w:pPr>
        <w:spacing w:after="0"/>
        <w:ind w:firstLine="567"/>
      </w:pPr>
      <w:r>
        <w:t>Нет, части уже на Служащего включились. И мы иногда, вот именно в этой части путаем синтез с Творением, потому что мы когда-то говорили, что именно эта часть синтез включает первичным Творением каждому. Какая это часть?</w:t>
      </w:r>
    </w:p>
    <w:p w14:paraId="1B96C858" w14:textId="77777777" w:rsidR="00C52092" w:rsidRDefault="008A1429" w:rsidP="00333328">
      <w:pPr>
        <w:spacing w:after="0"/>
        <w:ind w:firstLine="567"/>
        <w:rPr>
          <w:i/>
        </w:rPr>
      </w:pPr>
      <w:r>
        <w:rPr>
          <w:i/>
        </w:rPr>
        <w:t xml:space="preserve">Из зала: </w:t>
      </w:r>
      <w:r w:rsidR="00C52092">
        <w:rPr>
          <w:i/>
        </w:rPr>
        <w:t>Чаша.</w:t>
      </w:r>
    </w:p>
    <w:p w14:paraId="0290A5AC" w14:textId="77777777" w:rsidR="00C52092" w:rsidRDefault="00C52092" w:rsidP="00333328">
      <w:pPr>
        <w:spacing w:after="0"/>
        <w:ind w:firstLine="567"/>
      </w:pPr>
      <w:r>
        <w:t>Да, абсолютно верно. Если посмотреть сейчас в чашу Хум. Скольки-рично огненно она у вас возожжена? А придётся, придёт</w:t>
      </w:r>
      <w:r w:rsidR="006557AD">
        <w:t>ся, так что любое предтворение С</w:t>
      </w:r>
      <w:r>
        <w:t xml:space="preserve">интеза начинается в Хум, вот тут в состоянии ипостасности этих четырёх огней, где Воля ипостасная </w:t>
      </w:r>
      <w:r w:rsidR="006557AD">
        <w:t xml:space="preserve">– </w:t>
      </w:r>
      <w:r>
        <w:t xml:space="preserve">это Воля Отца, а Любовь ипостасная </w:t>
      </w:r>
      <w:r w:rsidR="006557AD">
        <w:t xml:space="preserve">– </w:t>
      </w:r>
      <w:r>
        <w:t xml:space="preserve">это внутренняя самостоятельность действием. Потому что у нас, например, Ипостаси могут быть не самостоятельные в дееспособности, потому что на уровне внутренне-внешнего явления Ипостаси не выработано самостоятельной Любови, внутренне-внешнего состояния Любви, вернее </w:t>
      </w:r>
      <w:proofErr w:type="gramStart"/>
      <w:r>
        <w:t>внешне-внутреннего</w:t>
      </w:r>
      <w:proofErr w:type="gramEnd"/>
      <w:r>
        <w:t xml:space="preserve"> состояния Любви мы не развили в себе.</w:t>
      </w:r>
    </w:p>
    <w:p w14:paraId="023078D3" w14:textId="77777777" w:rsidR="00C52092" w:rsidRDefault="00C52092" w:rsidP="00333328">
      <w:pPr>
        <w:spacing w:after="0"/>
        <w:ind w:firstLine="567"/>
      </w:pPr>
      <w:r>
        <w:t xml:space="preserve">Два состояния действия, вот сейчас в Хум, два процесса внешних и два процесса внутренних, внешне-внешнее Творение, внутренне-внешнее Мудрость, и два внутренних процессов: </w:t>
      </w:r>
      <w:proofErr w:type="gramStart"/>
      <w:r>
        <w:t>внешне-внутреннее</w:t>
      </w:r>
      <w:proofErr w:type="gramEnd"/>
      <w:r>
        <w:t xml:space="preserve"> Любовь и внутренне-внутреннее Воля. И вот тогда в Хум как они перекликаются? </w:t>
      </w:r>
    </w:p>
    <w:p w14:paraId="1897F91E" w14:textId="77777777" w:rsidR="00C52092" w:rsidRDefault="00C52092" w:rsidP="00333328">
      <w:pPr>
        <w:spacing w:after="0"/>
        <w:ind w:firstLine="567"/>
      </w:pPr>
      <w:r>
        <w:t xml:space="preserve">Это чтобы, например, по принципу Разум не тянуло Сердце, а Сердце не тянуло от Разума. Как они будут перекликаться между собой? Например, когда два Сердца и один Разум напротив? </w:t>
      </w:r>
    </w:p>
    <w:p w14:paraId="193CC2CC" w14:textId="77777777" w:rsidR="00C52092" w:rsidRDefault="008A1429" w:rsidP="00333328">
      <w:pPr>
        <w:spacing w:after="0"/>
        <w:ind w:firstLine="567"/>
        <w:rPr>
          <w:i/>
        </w:rPr>
      </w:pPr>
      <w:r>
        <w:rPr>
          <w:i/>
        </w:rPr>
        <w:t xml:space="preserve">Из зала: </w:t>
      </w:r>
      <w:r w:rsidR="00C52092">
        <w:rPr>
          <w:i/>
        </w:rPr>
        <w:t>Магнитность.</w:t>
      </w:r>
    </w:p>
    <w:p w14:paraId="4B09C23A" w14:textId="77777777" w:rsidR="00C52092" w:rsidRDefault="00C52092" w:rsidP="00333328">
      <w:pPr>
        <w:spacing w:after="0"/>
        <w:ind w:firstLine="567"/>
      </w:pPr>
      <w:r>
        <w:t>Правильно. Правильно, тогда получается вот эти четыре огня в каждой из позиции должны быть вами двойн</w:t>
      </w:r>
      <w:r w:rsidR="008A1429">
        <w:t xml:space="preserve">ым магнитом пересинтезированы. </w:t>
      </w:r>
      <w:r>
        <w:t xml:space="preserve">И должны быть внутренние магниты и должны быть внешние магниты, внутренние и внешние магниты разными огнями. Что нам даст внутренний и внешний магнит? </w:t>
      </w:r>
    </w:p>
    <w:p w14:paraId="506D029B" w14:textId="77777777" w:rsidR="00C52092" w:rsidRDefault="008A1429" w:rsidP="00333328">
      <w:pPr>
        <w:spacing w:after="0"/>
        <w:ind w:firstLine="567"/>
        <w:rPr>
          <w:i/>
        </w:rPr>
      </w:pPr>
      <w:r>
        <w:rPr>
          <w:i/>
        </w:rPr>
        <w:t xml:space="preserve">Из зала: </w:t>
      </w:r>
      <w:r w:rsidR="00C52092">
        <w:rPr>
          <w:i/>
        </w:rPr>
        <w:t>А что такое внутренний?</w:t>
      </w:r>
    </w:p>
    <w:p w14:paraId="0109CC47" w14:textId="77777777" w:rsidR="00C52092" w:rsidRDefault="00C52092" w:rsidP="00333328">
      <w:pPr>
        <w:spacing w:after="0"/>
        <w:ind w:firstLine="567"/>
      </w:pPr>
      <w:r>
        <w:t xml:space="preserve">А вот я хочу вам показать, сразу же опережая ваш вопрос, чтобы ответить на ваш вопрос, ну это простой ответ. Что такое внутренний и внешний магнит? </w:t>
      </w:r>
    </w:p>
    <w:p w14:paraId="6FEE7CB5" w14:textId="77777777" w:rsidR="00C52092" w:rsidRDefault="008A1429" w:rsidP="00333328">
      <w:pPr>
        <w:spacing w:after="0"/>
        <w:ind w:firstLine="567"/>
        <w:rPr>
          <w:i/>
        </w:rPr>
      </w:pPr>
      <w:r>
        <w:rPr>
          <w:i/>
        </w:rPr>
        <w:t xml:space="preserve">Из зала: </w:t>
      </w:r>
      <w:r w:rsidR="00C52092">
        <w:rPr>
          <w:i/>
        </w:rPr>
        <w:t>Внутри Аватары Синтеза, а внутри огнём Отца Отцом.</w:t>
      </w:r>
    </w:p>
    <w:p w14:paraId="2B331F72" w14:textId="60C5E230" w:rsidR="00C52092" w:rsidRDefault="00C52092" w:rsidP="00333328">
      <w:pPr>
        <w:spacing w:after="0"/>
        <w:ind w:firstLine="567"/>
      </w:pPr>
      <w:r>
        <w:t>Не</w:t>
      </w:r>
      <w:r w:rsidR="008A1429">
        <w:t>-</w:t>
      </w:r>
      <w:r>
        <w:t xml:space="preserve">ет, тогда придётся огонь Матери давать. Это перекрёстные магниты, в которые вы входите и в любом перекрёстном магните, то есть двойной магнит, четыре Аватара из двух пар рождают в вас внутренне-внешний и внешне-внутренний вопрос синтеза, внутри и в огне </w:t>
      </w:r>
      <w:proofErr w:type="gramStart"/>
      <w:r>
        <w:t>получается</w:t>
      </w:r>
      <w:proofErr w:type="gramEnd"/>
      <w:r>
        <w:t xml:space="preserve"> складывается Синтез. Тогда мой внутренний мир начинает быть насыщенным, например, </w:t>
      </w:r>
      <w:proofErr w:type="gramStart"/>
      <w:r>
        <w:t>от</w:t>
      </w:r>
      <w:proofErr w:type="gramEnd"/>
      <w:r>
        <w:t xml:space="preserve"> </w:t>
      </w:r>
      <w:proofErr w:type="gramStart"/>
      <w:r>
        <w:t>Кут</w:t>
      </w:r>
      <w:proofErr w:type="gramEnd"/>
      <w:r>
        <w:t xml:space="preserve"> Хуми внутренне-внешне Любовью, от Мории внешне-внешне Творения, если </w:t>
      </w:r>
      <w:r>
        <w:lastRenderedPageBreak/>
        <w:t>мы пойдём в таком</w:t>
      </w:r>
      <w:r w:rsidR="00F153EA">
        <w:t xml:space="preserve"> </w:t>
      </w:r>
      <w:r>
        <w:t>явлении синтеза и Хум начинает как-то ориентироваться, то есть впитывать проникаться возжигаться выраба</w:t>
      </w:r>
      <w:r w:rsidR="008A1429">
        <w:t>тывать синтез. Хорошо.</w:t>
      </w:r>
    </w:p>
    <w:p w14:paraId="634A28CF" w14:textId="77777777" w:rsidR="008A1429" w:rsidRDefault="008A1429" w:rsidP="0063482A">
      <w:pPr>
        <w:pStyle w:val="3"/>
      </w:pPr>
      <w:bookmarkStart w:id="49" w:name="_Toc152775085"/>
      <w:r>
        <w:t>Учитель</w:t>
      </w:r>
      <w:bookmarkEnd w:id="49"/>
    </w:p>
    <w:p w14:paraId="2F0C8995" w14:textId="77777777" w:rsidR="008A1429" w:rsidRDefault="008A1429" w:rsidP="00333328">
      <w:pPr>
        <w:spacing w:after="0"/>
        <w:ind w:firstLine="567"/>
      </w:pPr>
      <w:r>
        <w:t>Учитель Синтеза:</w:t>
      </w:r>
    </w:p>
    <w:p w14:paraId="0F06E0B0" w14:textId="77777777" w:rsidR="008A1429" w:rsidRDefault="00C52092" w:rsidP="00333328">
      <w:pPr>
        <w:spacing w:after="0"/>
        <w:ind w:firstLine="567"/>
      </w:pPr>
      <w:r w:rsidRPr="008A1429">
        <w:rPr>
          <w:b/>
        </w:rPr>
        <w:t xml:space="preserve">внешне-внешне </w:t>
      </w:r>
      <w:r w:rsidR="008A1429" w:rsidRPr="008A1429">
        <w:rPr>
          <w:b/>
        </w:rPr>
        <w:t>– Любовь</w:t>
      </w:r>
      <w:r w:rsidR="008A1429">
        <w:t>;</w:t>
      </w:r>
    </w:p>
    <w:p w14:paraId="15E68553" w14:textId="77777777" w:rsidR="008A1429" w:rsidRDefault="00C52092" w:rsidP="00333328">
      <w:pPr>
        <w:spacing w:after="0"/>
        <w:ind w:firstLine="567"/>
      </w:pPr>
      <w:proofErr w:type="gramStart"/>
      <w:r w:rsidRPr="008A1429">
        <w:rPr>
          <w:b/>
        </w:rPr>
        <w:t>внешне-внутреннее</w:t>
      </w:r>
      <w:proofErr w:type="gramEnd"/>
      <w:r w:rsidRPr="008A1429">
        <w:rPr>
          <w:b/>
        </w:rPr>
        <w:t xml:space="preserve"> </w:t>
      </w:r>
      <w:r w:rsidR="008A1429" w:rsidRPr="008A1429">
        <w:rPr>
          <w:b/>
        </w:rPr>
        <w:t xml:space="preserve">– </w:t>
      </w:r>
      <w:r w:rsidRPr="008A1429">
        <w:rPr>
          <w:b/>
        </w:rPr>
        <w:t>Мудрость</w:t>
      </w:r>
      <w:r w:rsidR="008A1429">
        <w:t>;</w:t>
      </w:r>
    </w:p>
    <w:p w14:paraId="47957C45" w14:textId="77777777" w:rsidR="008A1429" w:rsidRDefault="00C52092" w:rsidP="00333328">
      <w:pPr>
        <w:spacing w:after="0"/>
        <w:ind w:firstLine="567"/>
      </w:pPr>
      <w:r w:rsidRPr="008A1429">
        <w:rPr>
          <w:b/>
        </w:rPr>
        <w:t xml:space="preserve">внутренне-внешне </w:t>
      </w:r>
      <w:r w:rsidR="008A1429" w:rsidRPr="008A1429">
        <w:rPr>
          <w:b/>
        </w:rPr>
        <w:t>– Воля</w:t>
      </w:r>
      <w:r w:rsidR="008A1429">
        <w:t>;</w:t>
      </w:r>
    </w:p>
    <w:p w14:paraId="4CCD48F8" w14:textId="77777777" w:rsidR="00C52092" w:rsidRDefault="00C52092" w:rsidP="00333328">
      <w:pPr>
        <w:spacing w:after="0"/>
        <w:ind w:firstLine="567"/>
      </w:pPr>
      <w:r>
        <w:t xml:space="preserve">и </w:t>
      </w:r>
      <w:r w:rsidRPr="008A1429">
        <w:rPr>
          <w:b/>
        </w:rPr>
        <w:t>внутренне-внутреннее</w:t>
      </w:r>
      <w:r>
        <w:t xml:space="preserve"> собственно </w:t>
      </w:r>
      <w:r w:rsidRPr="008A1429">
        <w:rPr>
          <w:b/>
        </w:rPr>
        <w:t>Синтез</w:t>
      </w:r>
      <w:r>
        <w:t>. Здесь уже было попроще, но то</w:t>
      </w:r>
      <w:r w:rsidR="008A1429">
        <w:t xml:space="preserve"> </w:t>
      </w:r>
      <w:r>
        <w:t xml:space="preserve">же самое, если мы говорим, что мы Учителя Синтеза, у нас должно быть задействовано от Любви до Синтеза четверичная программа минимум этого внутреннего исполнения. Где внутренне-внутреннее Синтез, это всё что переводит вас во внутреннюю глубину чем? чем вы будете переходить во внутреннюю глубину синтезом Учителя? То, что до этого пытались сказать, до этого говорили частями внутренней работы. Чем ещё можно перейти во внутреннюю глубину? </w:t>
      </w:r>
    </w:p>
    <w:p w14:paraId="7A752D21" w14:textId="77777777" w:rsidR="00C52092" w:rsidRDefault="008A1429" w:rsidP="00333328">
      <w:pPr>
        <w:spacing w:after="0"/>
        <w:ind w:firstLine="567"/>
        <w:rPr>
          <w:i/>
        </w:rPr>
      </w:pPr>
      <w:r>
        <w:rPr>
          <w:i/>
        </w:rPr>
        <w:t xml:space="preserve">Из зала: </w:t>
      </w:r>
      <w:r w:rsidR="00C52092">
        <w:rPr>
          <w:i/>
        </w:rPr>
        <w:t>Компетенциями.</w:t>
      </w:r>
    </w:p>
    <w:p w14:paraId="7C513F6C" w14:textId="77777777" w:rsidR="00C52092" w:rsidRDefault="00C52092" w:rsidP="00333328">
      <w:pPr>
        <w:spacing w:after="0"/>
        <w:ind w:firstLine="567"/>
      </w:pPr>
      <w:r>
        <w:t xml:space="preserve">Нет, не верно. Работой ваших инструментов и работой с Аватаром Синтеза Дзеем. Я была очень рада когда, ну повторюсь, когда говоришь, никто это не слышит, а когда говорит Виталий Александрович, слышат все. И вот на последнем Синтезе Виталий Александрович надо работать с Дзеем. (И точно и все бутылки пустые полетели). И вот как раз при работе с Дзеем у Учителя Синтеза включается принцип </w:t>
      </w:r>
      <w:r w:rsidR="008A1429">
        <w:t>– сделай сам!</w:t>
      </w:r>
      <w:r>
        <w:t xml:space="preserve"> </w:t>
      </w:r>
    </w:p>
    <w:p w14:paraId="53FB1CED" w14:textId="77777777" w:rsidR="00C52092" w:rsidRDefault="00C52092" w:rsidP="00333328">
      <w:pPr>
        <w:spacing w:after="0"/>
        <w:ind w:firstLine="567"/>
      </w:pPr>
      <w:r>
        <w:t xml:space="preserve">И вот это явление внутренне-внутреннего Синтеза </w:t>
      </w:r>
      <w:r w:rsidR="0028584E">
        <w:t xml:space="preserve">– </w:t>
      </w:r>
      <w:r>
        <w:t>это какой ты синтез с Аватаром Дзеем делаешь сам</w:t>
      </w:r>
      <w:r w:rsidR="008A1429">
        <w:t>,</w:t>
      </w:r>
      <w:r>
        <w:t xml:space="preserve"> начиная с того базового выражения Любви, который у нас происходит. И вот с Отцом внешне или с Дзеем внешне Любовь во всей глубине, а во внутренне-внутреннем процессе у Учителя Синтез всех видов Синтеза. Поэтому мы с вами во всём ИВДИВО Учителя Синтеза Изначально Вышестоящего Аватара Синтеза Кут Хуми, поэтому во внутренне-внутреннем процессе синтез с </w:t>
      </w:r>
      <w:r w:rsidR="008A1429">
        <w:t>Кут Хуми. Отлично. Идём дальше.</w:t>
      </w:r>
    </w:p>
    <w:p w14:paraId="63919254" w14:textId="77777777" w:rsidR="008A1429" w:rsidRDefault="008A1429" w:rsidP="0063482A">
      <w:pPr>
        <w:pStyle w:val="3"/>
      </w:pPr>
      <w:bookmarkStart w:id="50" w:name="_Toc152775086"/>
      <w:r>
        <w:t>Владыка</w:t>
      </w:r>
      <w:bookmarkEnd w:id="50"/>
    </w:p>
    <w:p w14:paraId="62A77F60" w14:textId="77777777" w:rsidR="008A1429" w:rsidRDefault="00C52092" w:rsidP="00333328">
      <w:pPr>
        <w:spacing w:after="0"/>
        <w:ind w:firstLine="567"/>
      </w:pPr>
      <w:r>
        <w:t xml:space="preserve">Собственно внутреннее выражение Владыки: </w:t>
      </w:r>
    </w:p>
    <w:p w14:paraId="4ECE5E11" w14:textId="77777777" w:rsidR="008A1429" w:rsidRDefault="00C52092" w:rsidP="00333328">
      <w:pPr>
        <w:spacing w:after="0"/>
        <w:ind w:firstLine="567"/>
      </w:pPr>
      <w:r w:rsidRPr="008A1429">
        <w:rPr>
          <w:b/>
        </w:rPr>
        <w:t xml:space="preserve">внешне-внешнее </w:t>
      </w:r>
      <w:r w:rsidR="008A1429" w:rsidRPr="008A1429">
        <w:rPr>
          <w:b/>
        </w:rPr>
        <w:t>– это Мудрость</w:t>
      </w:r>
      <w:r w:rsidR="008A1429">
        <w:t>,</w:t>
      </w:r>
    </w:p>
    <w:p w14:paraId="5DFB83FF" w14:textId="77777777" w:rsidR="00C52092" w:rsidRDefault="00C52092" w:rsidP="00333328">
      <w:pPr>
        <w:spacing w:after="0"/>
        <w:ind w:firstLine="567"/>
      </w:pPr>
      <w:proofErr w:type="gramStart"/>
      <w:r w:rsidRPr="008A1429">
        <w:rPr>
          <w:b/>
        </w:rPr>
        <w:t>внешне-внутреннее</w:t>
      </w:r>
      <w:proofErr w:type="gramEnd"/>
      <w:r w:rsidRPr="008A1429">
        <w:rPr>
          <w:b/>
        </w:rPr>
        <w:t xml:space="preserve"> </w:t>
      </w:r>
      <w:r w:rsidR="008A1429" w:rsidRPr="008A1429">
        <w:rPr>
          <w:b/>
        </w:rPr>
        <w:t xml:space="preserve">– </w:t>
      </w:r>
      <w:r w:rsidRPr="008A1429">
        <w:rPr>
          <w:b/>
        </w:rPr>
        <w:t>это Воля</w:t>
      </w:r>
      <w:r>
        <w:t xml:space="preserve">, а вот я себе написала такое явление будь Владыкой как есть. Вот состояние внешне-внутренней </w:t>
      </w:r>
      <w:proofErr w:type="gramStart"/>
      <w:r>
        <w:t>Воли</w:t>
      </w:r>
      <w:proofErr w:type="gramEnd"/>
      <w:r>
        <w:t xml:space="preserve"> какая есть, вот будь Волей. И вам нужно просто подумать или периодически себя может даже по </w:t>
      </w:r>
      <w:r w:rsidR="0028584E">
        <w:t>будильнику в 20:2</w:t>
      </w:r>
      <w:r>
        <w:t xml:space="preserve">3 спрашивать вы какой Волей Отца или Волей Аватаров Синтеза являетесь. То есть чем, не знаю, </w:t>
      </w:r>
      <w:r w:rsidR="0028584E">
        <w:t>спонтанней вопрос будет, как в А</w:t>
      </w:r>
      <w:r>
        <w:t>бсолюте в пятой расе, тем слияннее процесс вашей Мудрости сложится в физическом применении.</w:t>
      </w:r>
    </w:p>
    <w:p w14:paraId="1503B4F7" w14:textId="77777777" w:rsidR="00F424A6" w:rsidRDefault="00C52092" w:rsidP="00333328">
      <w:pPr>
        <w:spacing w:after="0"/>
        <w:ind w:firstLine="567"/>
      </w:pPr>
      <w:r>
        <w:t xml:space="preserve">Тогда </w:t>
      </w:r>
      <w:r w:rsidRPr="008A1429">
        <w:rPr>
          <w:b/>
        </w:rPr>
        <w:t xml:space="preserve">внутренне-внешне </w:t>
      </w:r>
      <w:r w:rsidR="008A1429" w:rsidRPr="008A1429">
        <w:rPr>
          <w:b/>
        </w:rPr>
        <w:t xml:space="preserve">– </w:t>
      </w:r>
      <w:r w:rsidRPr="008A1429">
        <w:rPr>
          <w:b/>
        </w:rPr>
        <w:t>это Синтез</w:t>
      </w:r>
      <w:r>
        <w:t>, и тут Синтез, есть такое хорошее слово, любой сложности. Вот у Аватара Синтеза Кут Хуми Синтез Синтеза, это Синтез Синтеза сложностей или слаженностей. И вот Синтез любой слож</w:t>
      </w:r>
      <w:r w:rsidR="008A1429">
        <w:t>ности начинается из синтеза 447-</w:t>
      </w:r>
      <w:r>
        <w:t xml:space="preserve"> или 512-ричности выражения, это как раз внутренне-внешнее выражение, которое Синтезом ведёт в ИВДИВО каждого. Поэтому есть такая формулировка</w:t>
      </w:r>
      <w:r w:rsidR="008A1429">
        <w:t>,</w:t>
      </w:r>
      <w:r>
        <w:t xml:space="preserve"> что ИВДИВО каждого </w:t>
      </w:r>
      <w:r w:rsidR="008A1429">
        <w:t xml:space="preserve">– </w:t>
      </w:r>
      <w:r>
        <w:t xml:space="preserve">это первая система или первая организация, которая воспринимает Синтез Изначально Вышестоящего Отца. Это </w:t>
      </w:r>
      <w:r w:rsidR="008A1429">
        <w:t>внутренне-</w:t>
      </w:r>
      <w:r>
        <w:t>внешний процесс. Вначале мы</w:t>
      </w:r>
      <w:proofErr w:type="gramStart"/>
      <w:r>
        <w:t xml:space="preserve"> </w:t>
      </w:r>
      <w:r w:rsidRPr="0028584E">
        <w:t>Б</w:t>
      </w:r>
      <w:proofErr w:type="gramEnd"/>
      <w:r w:rsidRPr="0028584E">
        <w:t>у</w:t>
      </w:r>
      <w:r>
        <w:t>дь осуществляем собою Владыкой во внутреннем, во внешне-внутреннем, а потом во внутренне-внешнем осуществляем явление сла</w:t>
      </w:r>
      <w:r w:rsidR="00F424A6">
        <w:t>женности и сложенности Синтеза.</w:t>
      </w:r>
    </w:p>
    <w:p w14:paraId="4A422DB7" w14:textId="77777777" w:rsidR="00C52092" w:rsidRDefault="00C52092" w:rsidP="00333328">
      <w:pPr>
        <w:spacing w:after="0"/>
        <w:ind w:firstLine="567"/>
      </w:pPr>
      <w:r>
        <w:t xml:space="preserve">И тогда </w:t>
      </w:r>
      <w:r w:rsidRPr="00F424A6">
        <w:rPr>
          <w:b/>
        </w:rPr>
        <w:t>во внутреннем процессе</w:t>
      </w:r>
      <w:r>
        <w:t xml:space="preserve"> у Владыки наступает? выше Синтеза в ИВДИВО, что наступает? – </w:t>
      </w:r>
      <w:r w:rsidRPr="00F424A6">
        <w:rPr>
          <w:b/>
        </w:rPr>
        <w:t>Синтез Изначально Вышестоящего Отца</w:t>
      </w:r>
      <w:r>
        <w:t xml:space="preserve">. </w:t>
      </w:r>
    </w:p>
    <w:p w14:paraId="67E091FB" w14:textId="77777777" w:rsidR="00F424A6" w:rsidRDefault="00C52092" w:rsidP="00333328">
      <w:pPr>
        <w:spacing w:after="0"/>
        <w:ind w:firstLine="567"/>
      </w:pPr>
      <w:r>
        <w:t>И вот тут тогда мы приходим к тому</w:t>
      </w:r>
      <w:r w:rsidR="00F424A6">
        <w:t>,</w:t>
      </w:r>
      <w:r>
        <w:t xml:space="preserve"> что </w:t>
      </w:r>
      <w:r w:rsidRPr="00F424A6">
        <w:rPr>
          <w:b/>
        </w:rPr>
        <w:t>подразделение Владыки Изначально Вышестоящего Отца в своём внутренне-внутреннем процессе несёт Синтез Изначально Вышестоящего Отца</w:t>
      </w:r>
      <w:r>
        <w:t xml:space="preserve">, который состоит из слаженностей всех видов Синтез Синтезов, слаженности состояния Мудрости Изначально Вышестоящего Отца, Будь собственно Мудрость </w:t>
      </w:r>
      <w:r>
        <w:lastRenderedPageBreak/>
        <w:t>Изначально Вышестоящего Отца и слаженности процессов Воли как состоян</w:t>
      </w:r>
      <w:r w:rsidR="00F424A6">
        <w:t>ия актов, которые вы физически предпринимаете.</w:t>
      </w:r>
    </w:p>
    <w:p w14:paraId="2D4D357B" w14:textId="77777777" w:rsidR="00C52092" w:rsidRDefault="00C52092" w:rsidP="00333328">
      <w:pPr>
        <w:spacing w:after="0"/>
        <w:ind w:firstLine="567"/>
      </w:pPr>
      <w:r w:rsidRPr="00F424A6">
        <w:rPr>
          <w:b/>
        </w:rPr>
        <w:t>Подумайте</w:t>
      </w:r>
      <w:r w:rsidR="00F424A6" w:rsidRPr="00F424A6">
        <w:rPr>
          <w:b/>
        </w:rPr>
        <w:t>,</w:t>
      </w:r>
      <w:r w:rsidRPr="00F424A6">
        <w:rPr>
          <w:b/>
        </w:rPr>
        <w:t xml:space="preserve"> сколько</w:t>
      </w:r>
      <w:r>
        <w:t xml:space="preserve">, например, за неделю </w:t>
      </w:r>
      <w:r w:rsidRPr="00F424A6">
        <w:rPr>
          <w:b/>
        </w:rPr>
        <w:t>вы предпринимаете не попыток, а реальных действий сложить не новый Синтез, а вот синтезировать синтез различной сложности, различной п</w:t>
      </w:r>
      <w:r w:rsidR="00F424A6" w:rsidRPr="00F424A6">
        <w:rPr>
          <w:b/>
        </w:rPr>
        <w:t>роцессуальности в подразделении?</w:t>
      </w:r>
    </w:p>
    <w:p w14:paraId="06098DB9" w14:textId="77777777" w:rsidR="00C52092" w:rsidRDefault="00F424A6" w:rsidP="00333328">
      <w:pPr>
        <w:spacing w:after="0"/>
        <w:ind w:firstLine="567"/>
      </w:pPr>
      <w:r>
        <w:t>Если читаете там сайт Должностно П</w:t>
      </w:r>
      <w:r w:rsidR="00C52092">
        <w:t>олномочных, я не знаю этих компетентных, они там каждую пятницу размещают: на выходных нас ждёт такое-то количество Синтеза. Мы можем посмотреть на это по-разному. Кто-то посмеётся, а вот если с точки зрения посмотреть внешне-внутреннего явления, это стимулирование Мудрости на активацию Воли</w:t>
      </w:r>
      <w:proofErr w:type="gramStart"/>
      <w:r w:rsidR="00C52092">
        <w:t xml:space="preserve"> Б</w:t>
      </w:r>
      <w:proofErr w:type="gramEnd"/>
      <w:r w:rsidR="00C52092">
        <w:t>удь Владыкой самостоятельно, то есть попробуй уловить волны разных видов Синтеза, которые накручиваются в ИВДИВО, потому что ведение синтеза идёт Владыкой. Это самостоятельность владыческого акцента, это те виды волны Синтеза, которые есть.</w:t>
      </w:r>
    </w:p>
    <w:p w14:paraId="378EA41C" w14:textId="77777777" w:rsidR="00C52092" w:rsidRDefault="00C52092" w:rsidP="00333328">
      <w:pPr>
        <w:spacing w:after="0"/>
        <w:ind w:firstLine="567"/>
      </w:pPr>
      <w:r>
        <w:t>Вот Владыки Синтеза присутствующие здесь, они подтвердят</w:t>
      </w:r>
      <w:r w:rsidR="0028584E">
        <w:t>,</w:t>
      </w:r>
      <w:r>
        <w:t xml:space="preserve"> что М</w:t>
      </w:r>
      <w:r w:rsidR="00F424A6">
        <w:t>.</w:t>
      </w:r>
      <w:r>
        <w:t xml:space="preserve"> Г</w:t>
      </w:r>
      <w:r w:rsidR="00F424A6">
        <w:t>.,</w:t>
      </w:r>
      <w:r>
        <w:t xml:space="preserve"> когда ведёт в определённый </w:t>
      </w:r>
      <w:r w:rsidR="00F424A6">
        <w:t>день недели Синтез, говорит: «Н</w:t>
      </w:r>
      <w:r>
        <w:t>астраиваемся на волну Синтеза, которая была проведена на выходных или наоборот, которая нас ждёт</w:t>
      </w:r>
      <w:r w:rsidR="00F424A6">
        <w:t>». Вот это оно, Б</w:t>
      </w:r>
      <w:r>
        <w:t xml:space="preserve">удь собственно самим </w:t>
      </w:r>
      <w:r w:rsidR="00F424A6">
        <w:t>С</w:t>
      </w:r>
      <w:r>
        <w:t xml:space="preserve">интезом, который через волевой акт </w:t>
      </w:r>
      <w:proofErr w:type="gramStart"/>
      <w:r>
        <w:t>внешне-внутреннего</w:t>
      </w:r>
      <w:proofErr w:type="gramEnd"/>
      <w:r>
        <w:t xml:space="preserve"> процесса начинает включать Синтез Изначально Вышестоящего Отца. </w:t>
      </w:r>
    </w:p>
    <w:p w14:paraId="763A9EF5" w14:textId="77777777" w:rsidR="00C52092" w:rsidRDefault="00C52092" w:rsidP="00333328">
      <w:pPr>
        <w:spacing w:after="0"/>
        <w:ind w:firstLine="567"/>
      </w:pPr>
      <w:r>
        <w:t>Сейчас организовываться вопросом</w:t>
      </w:r>
      <w:r w:rsidR="00F424A6">
        <w:t>,</w:t>
      </w:r>
      <w:r>
        <w:t xml:space="preserve"> как где-то может быть полезным или способствовать явлению организации ИВДИВО, задаваться этим вопросом не стоит. Надо просто расписать себе от Мудрости до Синтеза Изначально Вышестоящего Отца эти четыре явления и просто посмотреть насколько вы складываете синтез разной сложности. Насколько вы являете собой принципом</w:t>
      </w:r>
      <w:proofErr w:type="gramStart"/>
      <w:r>
        <w:t xml:space="preserve"> Б</w:t>
      </w:r>
      <w:proofErr w:type="gramEnd"/>
      <w:r>
        <w:t>ыть, а любое состояние Быть приводит к чему? К бытию, Бытиё подтверждает Жизнь</w:t>
      </w:r>
      <w:r w:rsidR="00F424A6">
        <w:t>,</w:t>
      </w:r>
      <w:r>
        <w:t xml:space="preserve"> и вы тогда начинаете жить этой Волей и собственно наступает внешнее выражение </w:t>
      </w:r>
      <w:proofErr w:type="gramStart"/>
      <w:r>
        <w:t>Мудрости</w:t>
      </w:r>
      <w:proofErr w:type="gramEnd"/>
      <w:r>
        <w:t xml:space="preserve"> которое чаще всего мы держим в полном состоянии внутреннего каждым из нас. Да? Нет? Другое.</w:t>
      </w:r>
    </w:p>
    <w:p w14:paraId="41F12693" w14:textId="77777777" w:rsidR="00F424A6" w:rsidRDefault="00C52092" w:rsidP="00333328">
      <w:pPr>
        <w:spacing w:after="0"/>
        <w:ind w:firstLine="567"/>
      </w:pPr>
      <w:r>
        <w:t xml:space="preserve">Но мне понравилось от вашей группы сейчас реакция на сложение сложного Синтеза Синтез Синтеза Кут Хуми. Это для вас какой-то орешек, который вы ещё не понимаете, вы просто знаете, что есть Синтез Синтеза Кут Хуми, но что он сложный в сложении </w:t>
      </w:r>
      <w:r w:rsidR="00F424A6">
        <w:t>– нет.</w:t>
      </w:r>
    </w:p>
    <w:p w14:paraId="5B619BC2" w14:textId="77777777" w:rsidR="00C52092" w:rsidRDefault="00C52092" w:rsidP="0063482A">
      <w:pPr>
        <w:spacing w:after="0"/>
        <w:ind w:firstLine="567"/>
      </w:pPr>
      <w:r>
        <w:t>Вот я знаю некоторые подразделения, например, Минск. Чем они хороши минчане, они после каждого Синтеза или Школы, которая у них проходит, они начинают включаться в какую-то эстафету или марафон они называют, это образно, можно так не делать. Когда они чётко всем подразделением понимают значимость такого процесса, который им дали. И они по будильнику включа</w:t>
      </w:r>
      <w:r w:rsidR="00F424A6">
        <w:t>ются в процесс, когда они всем Д</w:t>
      </w:r>
      <w:r>
        <w:t>омом входят в это явление</w:t>
      </w:r>
      <w:r w:rsidR="00F424A6">
        <w:t xml:space="preserve">, и они начинают </w:t>
      </w:r>
      <w:r>
        <w:t xml:space="preserve">бурлить встречаться, как-то переписываться. У них нет тишины в библиотеке, то есть у них нет тишины в чатах, у них есть какие-то внутренние отклики на процесс. </w:t>
      </w:r>
    </w:p>
    <w:p w14:paraId="4AA150D2" w14:textId="77777777" w:rsidR="00BB5846" w:rsidRPr="00F424A6" w:rsidRDefault="00C52092" w:rsidP="0063482A">
      <w:pPr>
        <w:spacing w:after="0"/>
        <w:ind w:firstLine="567"/>
      </w:pPr>
      <w:r>
        <w:t>Вот сложный Синтез всегда вызывает процессы реакции. Посмотрите просто за бур</w:t>
      </w:r>
      <w:r w:rsidR="00F424A6">
        <w:t>лением в подразделении в течение</w:t>
      </w:r>
      <w:r>
        <w:t xml:space="preserve"> нескольких недель. Но одной недели мало. </w:t>
      </w:r>
      <w:r w:rsidRPr="00F424A6">
        <w:rPr>
          <w:b/>
        </w:rPr>
        <w:t>Если у вас тишина, у вас очень простой Синтез, крайне простой Синтез, потому что нечего обсуждать.</w:t>
      </w:r>
      <w:r>
        <w:t xml:space="preserve"> Знаете, всем всё понятно, всё ж легко, а чем сложнее Синтез, тем он больше вызывает реакции вопросов</w:t>
      </w:r>
      <w:r w:rsidR="00F424A6">
        <w:t>:</w:t>
      </w:r>
      <w:r>
        <w:t xml:space="preserve"> не почему так надо</w:t>
      </w:r>
      <w:r w:rsidR="00F424A6">
        <w:t>? или как это делать?</w:t>
      </w:r>
      <w:r>
        <w:t xml:space="preserve"> а какой вопрос будет вызывать? Какой вопрос будет</w:t>
      </w:r>
      <w:r w:rsidR="00F424A6">
        <w:t xml:space="preserve"> вызывать?</w:t>
      </w:r>
      <w:r>
        <w:t xml:space="preserve"> </w:t>
      </w:r>
      <w:r w:rsidR="00BB5846" w:rsidRPr="00BB5846">
        <w:rPr>
          <w:rFonts w:eastAsiaTheme="minorHAnsi" w:cstheme="minorBidi"/>
        </w:rPr>
        <w:t>Вот, Высшими Чувствами Владыки с точки зрения, вот пробуждённости, какой будет вопрос вызывать?</w:t>
      </w:r>
    </w:p>
    <w:p w14:paraId="29A65EFC"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rPr>
        <w:t>А.?</w:t>
      </w:r>
      <w:r w:rsidR="00F424A6">
        <w:rPr>
          <w:rFonts w:eastAsiaTheme="minorHAnsi" w:cstheme="minorBidi"/>
        </w:rPr>
        <w:t xml:space="preserve"> </w:t>
      </w:r>
      <w:r w:rsidRPr="00BB5846">
        <w:rPr>
          <w:rFonts w:eastAsiaTheme="minorHAnsi" w:cstheme="minorBidi"/>
        </w:rPr>
        <w:t>Вы, прямо так на эти квадратики смотрите, мне, кажется, сейчас взлетят. Вы их так намагнитите взглядом, что всё.</w:t>
      </w:r>
      <w:r w:rsidRPr="00BB5846">
        <w:rPr>
          <w:rFonts w:eastAsiaTheme="minorHAnsi" w:cstheme="minorBidi"/>
          <w:i/>
        </w:rPr>
        <w:t xml:space="preserve"> </w:t>
      </w:r>
      <w:r w:rsidRPr="00BB5846">
        <w:rPr>
          <w:rFonts w:eastAsiaTheme="minorHAnsi" w:cstheme="minorBidi"/>
        </w:rPr>
        <w:t>Какой вопрос будет?</w:t>
      </w:r>
    </w:p>
    <w:p w14:paraId="6E96A317"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Как это делаешь ты?</w:t>
      </w:r>
    </w:p>
    <w:p w14:paraId="23FB9661"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Как это делаешь ты? Хорошо, а ещё?</w:t>
      </w:r>
    </w:p>
    <w:p w14:paraId="05C4C5CF"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Что делать?</w:t>
      </w:r>
    </w:p>
    <w:p w14:paraId="68E53D03"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Нет. «Что делать?» – это прямо в классике вопроса всех вопросов литературных. «Как будет? Кто виноват?»</w:t>
      </w:r>
      <w:r w:rsidR="0028584E">
        <w:rPr>
          <w:rFonts w:eastAsiaTheme="minorHAnsi" w:cstheme="minorBidi"/>
        </w:rPr>
        <w:t xml:space="preserve"> Нет? И</w:t>
      </w:r>
      <w:r w:rsidRPr="00BB5846">
        <w:rPr>
          <w:rFonts w:eastAsiaTheme="minorHAnsi" w:cstheme="minorBidi"/>
        </w:rPr>
        <w:t>з другой отрасли.</w:t>
      </w:r>
    </w:p>
    <w:p w14:paraId="3D627960"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Кто может?</w:t>
      </w:r>
    </w:p>
    <w:p w14:paraId="05D73730"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Проходили.</w:t>
      </w:r>
    </w:p>
    <w:p w14:paraId="2C6CE1B7"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lastRenderedPageBreak/>
        <w:t>Какой вопрос будет звучать в чате?</w:t>
      </w:r>
      <w:r w:rsidR="00F424A6">
        <w:rPr>
          <w:rFonts w:eastAsiaTheme="minorHAnsi" w:cstheme="minorBidi"/>
        </w:rPr>
        <w:t xml:space="preserve"> </w:t>
      </w:r>
      <w:r w:rsidRPr="00BB5846">
        <w:rPr>
          <w:rFonts w:eastAsiaTheme="minorHAnsi" w:cstheme="minorBidi"/>
        </w:rPr>
        <w:t>Чтобы из простого Синтеза войти в сложный Синтез. Хотя Л. сейчас выразила эту формулировку.</w:t>
      </w:r>
    </w:p>
    <w:p w14:paraId="681BE293"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Как это делаешь ты ракурсом своей Организации?</w:t>
      </w:r>
    </w:p>
    <w:p w14:paraId="10D00AFB"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Да. Как напрактиковать всем вместе. Вот, </w:t>
      </w:r>
      <w:r w:rsidR="00F424A6">
        <w:rPr>
          <w:rFonts w:eastAsiaTheme="minorHAnsi" w:cstheme="minorBidi"/>
        </w:rPr>
        <w:t>как это делаешь ты, я пишу: «</w:t>
      </w:r>
      <w:r w:rsidRPr="00BB5846">
        <w:rPr>
          <w:rFonts w:eastAsiaTheme="minorHAnsi" w:cstheme="minorBidi"/>
        </w:rPr>
        <w:t>Я это делаю так-то». И теперь у меня возникает вопрос: «Как это напрактиковать между нами?»</w:t>
      </w:r>
      <w:r w:rsidR="00F424A6">
        <w:rPr>
          <w:rFonts w:eastAsiaTheme="minorHAnsi" w:cstheme="minorBidi"/>
        </w:rPr>
        <w:t xml:space="preserve"> </w:t>
      </w:r>
      <w:r w:rsidRPr="00BB5846">
        <w:rPr>
          <w:rFonts w:eastAsiaTheme="minorHAnsi" w:cstheme="minorBidi"/>
        </w:rPr>
        <w:t>И вот е</w:t>
      </w:r>
      <w:r w:rsidR="00F424A6">
        <w:rPr>
          <w:rFonts w:eastAsiaTheme="minorHAnsi" w:cstheme="minorBidi"/>
        </w:rPr>
        <w:t xml:space="preserve">сли у нас не возникает вопрос </w:t>
      </w:r>
      <w:r w:rsidRPr="00BB5846">
        <w:rPr>
          <w:rFonts w:eastAsiaTheme="minorHAnsi" w:cstheme="minorBidi"/>
        </w:rPr>
        <w:t>« Как напрактиковать?», а напракти</w:t>
      </w:r>
      <w:r w:rsidR="00F424A6">
        <w:rPr>
          <w:rFonts w:eastAsiaTheme="minorHAnsi" w:cstheme="minorBidi"/>
        </w:rPr>
        <w:t>ковать можно минимально сколько-</w:t>
      </w:r>
      <w:r w:rsidRPr="00BB5846">
        <w:rPr>
          <w:rFonts w:eastAsiaTheme="minorHAnsi" w:cstheme="minorBidi"/>
        </w:rPr>
        <w:t>ричностью Синтеза?</w:t>
      </w:r>
      <w:r w:rsidR="00F424A6">
        <w:rPr>
          <w:rFonts w:eastAsiaTheme="minorHAnsi" w:cstheme="minorBidi"/>
        </w:rPr>
        <w:t xml:space="preserve"> </w:t>
      </w:r>
      <w:r w:rsidRPr="00BB5846">
        <w:rPr>
          <w:rFonts w:eastAsiaTheme="minorHAnsi" w:cstheme="minorBidi"/>
        </w:rPr>
        <w:t>Вот, давайте такой спонтанный вопрос для вас: «</w:t>
      </w:r>
      <w:r w:rsidR="00F424A6">
        <w:rPr>
          <w:rFonts w:eastAsiaTheme="minorHAnsi" w:cstheme="minorBidi"/>
        </w:rPr>
        <w:t>Отец для вас минимально сколько-</w:t>
      </w:r>
      <w:r w:rsidRPr="00BB5846">
        <w:rPr>
          <w:rFonts w:eastAsiaTheme="minorHAnsi" w:cstheme="minorBidi"/>
        </w:rPr>
        <w:t>ричен?»</w:t>
      </w:r>
      <w:r w:rsidR="00F424A6">
        <w:rPr>
          <w:rFonts w:eastAsiaTheme="minorHAnsi" w:cstheme="minorBidi"/>
        </w:rPr>
        <w:t xml:space="preserve"> </w:t>
      </w:r>
      <w:r w:rsidRPr="00BB5846">
        <w:rPr>
          <w:rFonts w:eastAsiaTheme="minorHAnsi" w:cstheme="minorBidi"/>
        </w:rPr>
        <w:t xml:space="preserve">Изначально Вышестоящий </w:t>
      </w:r>
      <w:r w:rsidR="00F424A6">
        <w:rPr>
          <w:rFonts w:eastAsiaTheme="minorHAnsi" w:cstheme="minorBidi"/>
        </w:rPr>
        <w:t>Отец для вас минимально сколько-</w:t>
      </w:r>
      <w:r w:rsidRPr="00BB5846">
        <w:rPr>
          <w:rFonts w:eastAsiaTheme="minorHAnsi" w:cstheme="minorBidi"/>
        </w:rPr>
        <w:t>ричен?</w:t>
      </w:r>
      <w:r w:rsidR="00F424A6">
        <w:rPr>
          <w:rFonts w:eastAsiaTheme="minorHAnsi" w:cstheme="minorBidi"/>
        </w:rPr>
        <w:t xml:space="preserve"> </w:t>
      </w:r>
      <w:r w:rsidRPr="00BB5846">
        <w:rPr>
          <w:rFonts w:eastAsiaTheme="minorHAnsi" w:cstheme="minorBidi"/>
        </w:rPr>
        <w:t xml:space="preserve">Четыре не подходит. Либо восемь, лучше шестнадцать. </w:t>
      </w:r>
    </w:p>
    <w:p w14:paraId="1841F00A"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64.</w:t>
      </w:r>
    </w:p>
    <w:p w14:paraId="34A27398" w14:textId="77777777" w:rsidR="00BB5846" w:rsidRPr="00BB5846" w:rsidRDefault="00F424A6" w:rsidP="0063482A">
      <w:pPr>
        <w:spacing w:after="0"/>
        <w:ind w:firstLine="567"/>
        <w:contextualSpacing/>
        <w:rPr>
          <w:rFonts w:eastAsiaTheme="minorHAnsi" w:cstheme="minorBidi"/>
        </w:rPr>
      </w:pPr>
      <w:r>
        <w:rPr>
          <w:rFonts w:eastAsiaTheme="minorHAnsi" w:cstheme="minorBidi"/>
        </w:rPr>
        <w:t xml:space="preserve">Не, не, не </w:t>
      </w:r>
      <w:r w:rsidR="00BB5846" w:rsidRPr="00BB5846">
        <w:rPr>
          <w:rFonts w:eastAsiaTheme="minorHAnsi" w:cstheme="minorBidi"/>
        </w:rPr>
        <w:t>это слишком много, у нас в Подразделении 32 Аватара.</w:t>
      </w:r>
    </w:p>
    <w:p w14:paraId="57395E64" w14:textId="77777777" w:rsidR="00BB5846" w:rsidRPr="00BB5846" w:rsidRDefault="00F424A6" w:rsidP="0063482A">
      <w:pPr>
        <w:spacing w:after="0"/>
        <w:ind w:firstLine="567"/>
        <w:contextualSpacing/>
        <w:rPr>
          <w:rFonts w:eastAsiaTheme="minorHAnsi" w:cstheme="minorBidi"/>
          <w:i/>
        </w:rPr>
      </w:pPr>
      <w:r>
        <w:rPr>
          <w:rFonts w:eastAsiaTheme="minorHAnsi" w:cstheme="minorBidi"/>
          <w:i/>
        </w:rPr>
        <w:t>Из зала: Ш</w:t>
      </w:r>
      <w:r w:rsidR="00BB5846" w:rsidRPr="00BB5846">
        <w:rPr>
          <w:rFonts w:eastAsiaTheme="minorHAnsi" w:cstheme="minorBidi"/>
          <w:i/>
        </w:rPr>
        <w:t>естнадцать.</w:t>
      </w:r>
    </w:p>
    <w:p w14:paraId="4EE709CE"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Шестнадцать. Да, пятьдесят процентов. И мы тогда понимаем, что как это делаешь ты, и как из простоты Синтеза сложить Синтез </w:t>
      </w:r>
      <w:proofErr w:type="gramStart"/>
      <w:r w:rsidRPr="00BB5846">
        <w:rPr>
          <w:rFonts w:eastAsiaTheme="minorHAnsi" w:cstheme="minorBidi"/>
        </w:rPr>
        <w:t>из</w:t>
      </w:r>
      <w:proofErr w:type="gramEnd"/>
      <w:r w:rsidRPr="00BB5846">
        <w:rPr>
          <w:rFonts w:eastAsiaTheme="minorHAnsi" w:cstheme="minorBidi"/>
        </w:rPr>
        <w:t xml:space="preserve"> нашей 16-рицы, чтобы сложился сложный Синтез, как это применить между нами.</w:t>
      </w:r>
      <w:r w:rsidR="00F424A6">
        <w:rPr>
          <w:rFonts w:eastAsiaTheme="minorHAnsi" w:cstheme="minorBidi"/>
        </w:rPr>
        <w:t xml:space="preserve"> </w:t>
      </w:r>
      <w:r w:rsidRPr="00BB5846">
        <w:rPr>
          <w:rFonts w:eastAsiaTheme="minorHAnsi" w:cstheme="minorBidi"/>
        </w:rPr>
        <w:t>И здесь тогда потребуется не безмолвие, а жесточайшее</w:t>
      </w:r>
      <w:r w:rsidR="0028584E">
        <w:rPr>
          <w:rFonts w:eastAsiaTheme="minorHAnsi" w:cstheme="minorBidi"/>
        </w:rPr>
        <w:t xml:space="preserve"> обострение условий обсуждения «</w:t>
      </w:r>
      <w:r w:rsidRPr="00BB5846">
        <w:rPr>
          <w:rFonts w:eastAsiaTheme="minorHAnsi" w:cstheme="minorBidi"/>
        </w:rPr>
        <w:t>как это делаю я</w:t>
      </w:r>
      <w:r w:rsidR="0028584E">
        <w:rPr>
          <w:rFonts w:eastAsiaTheme="minorHAnsi" w:cstheme="minorBidi"/>
        </w:rPr>
        <w:t>»</w:t>
      </w:r>
      <w:r w:rsidRPr="00BB5846">
        <w:rPr>
          <w:rFonts w:eastAsiaTheme="minorHAnsi" w:cstheme="minorBidi"/>
        </w:rPr>
        <w:t>.</w:t>
      </w:r>
      <w:r w:rsidR="00F424A6">
        <w:rPr>
          <w:rFonts w:eastAsiaTheme="minorHAnsi" w:cstheme="minorBidi"/>
        </w:rPr>
        <w:t xml:space="preserve"> </w:t>
      </w:r>
      <w:r w:rsidRPr="00BB5846">
        <w:rPr>
          <w:rFonts w:eastAsiaTheme="minorHAnsi" w:cstheme="minorBidi"/>
        </w:rPr>
        <w:t xml:space="preserve">Вот, я в ИВДИВО это буду делать так-то, Высшая Школа это будет делать так-то, Цивилизация </w:t>
      </w:r>
      <w:r w:rsidR="00F424A6">
        <w:rPr>
          <w:rFonts w:eastAsiaTheme="minorHAnsi" w:cstheme="minorBidi"/>
        </w:rPr>
        <w:t>это будет делать так-то, ИВДИВО-</w:t>
      </w:r>
      <w:r w:rsidRPr="00BB5846">
        <w:rPr>
          <w:rFonts w:eastAsiaTheme="minorHAnsi" w:cstheme="minorBidi"/>
        </w:rPr>
        <w:t>Этика будет делать так-то, Психодинамика это будет делать так-то. И у нас включается внутреннее обострение, как это мы делаем. Главное нам друг в друге видеть, что?</w:t>
      </w:r>
      <w:r w:rsidR="00F424A6">
        <w:rPr>
          <w:rFonts w:eastAsiaTheme="minorHAnsi" w:cstheme="minorBidi"/>
        </w:rPr>
        <w:t xml:space="preserve"> </w:t>
      </w:r>
      <w:r w:rsidRPr="00BB5846">
        <w:rPr>
          <w:rFonts w:eastAsiaTheme="minorHAnsi" w:cstheme="minorBidi"/>
        </w:rPr>
        <w:t>Л.?</w:t>
      </w:r>
      <w:r w:rsidR="00F424A6">
        <w:rPr>
          <w:rFonts w:eastAsiaTheme="minorHAnsi" w:cstheme="minorBidi"/>
        </w:rPr>
        <w:t xml:space="preserve"> </w:t>
      </w:r>
      <w:r w:rsidRPr="00BB5846">
        <w:rPr>
          <w:rFonts w:eastAsiaTheme="minorHAnsi" w:cstheme="minorBidi"/>
        </w:rPr>
        <w:t>С точки зрения Этики, что нам важно друг в друге видеть?</w:t>
      </w:r>
      <w:r w:rsidR="00F424A6">
        <w:rPr>
          <w:rFonts w:eastAsiaTheme="minorHAnsi" w:cstheme="minorBidi"/>
        </w:rPr>
        <w:t xml:space="preserve"> </w:t>
      </w:r>
      <w:r w:rsidRPr="00BB5846">
        <w:rPr>
          <w:rFonts w:eastAsiaTheme="minorHAnsi" w:cstheme="minorBidi"/>
        </w:rPr>
        <w:t>И это проблема у нас у всех.</w:t>
      </w:r>
    </w:p>
    <w:p w14:paraId="106FF7C2"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Должностно Полномочных.</w:t>
      </w:r>
    </w:p>
    <w:p w14:paraId="328091BD" w14:textId="77777777" w:rsidR="00BB5846" w:rsidRPr="00BB5846" w:rsidRDefault="00F424A6" w:rsidP="0063482A">
      <w:pPr>
        <w:spacing w:after="0"/>
        <w:ind w:firstLine="567"/>
        <w:contextualSpacing/>
        <w:rPr>
          <w:rFonts w:eastAsiaTheme="minorHAnsi" w:cstheme="minorBidi"/>
          <w:b/>
        </w:rPr>
      </w:pPr>
      <w:r>
        <w:rPr>
          <w:rFonts w:eastAsiaTheme="minorHAnsi" w:cstheme="minorBidi"/>
        </w:rPr>
        <w:t>Д</w:t>
      </w:r>
      <w:r w:rsidR="00BB5846" w:rsidRPr="00BB5846">
        <w:rPr>
          <w:rFonts w:eastAsiaTheme="minorHAnsi" w:cstheme="minorBidi"/>
        </w:rPr>
        <w:t>а</w:t>
      </w:r>
      <w:r>
        <w:rPr>
          <w:rFonts w:eastAsiaTheme="minorHAnsi" w:cstheme="minorBidi"/>
        </w:rPr>
        <w:t>,</w:t>
      </w:r>
      <w:r w:rsidR="00BB5846" w:rsidRPr="00BB5846">
        <w:rPr>
          <w:rFonts w:eastAsiaTheme="minorHAnsi" w:cstheme="minorBidi"/>
        </w:rPr>
        <w:t xml:space="preserve"> это мы всегда у всех видим. Мне уже прямо запомнилась красная бегущая строка: «Должностно Полномочные», не бить сюда, рабочий орган. Вот во все другие места бить можно, сюда нельзя – рабочий орган. Выбьем мозги, и всё, что тогда будем с С. делать? Не понятно.</w:t>
      </w:r>
      <w:r w:rsidR="00211F59">
        <w:rPr>
          <w:rFonts w:eastAsiaTheme="minorHAnsi" w:cstheme="minorBidi"/>
        </w:rPr>
        <w:t xml:space="preserve"> </w:t>
      </w:r>
      <w:r w:rsidR="00BB5846" w:rsidRPr="00BB5846">
        <w:rPr>
          <w:rFonts w:eastAsiaTheme="minorHAnsi" w:cstheme="minorBidi"/>
        </w:rPr>
        <w:t>Да, С.? Ну, ты же защитишь нас, чтобы нас не ударили? Конечно.</w:t>
      </w:r>
      <w:r w:rsidR="00211F59">
        <w:rPr>
          <w:rFonts w:eastAsiaTheme="minorHAnsi" w:cstheme="minorBidi"/>
        </w:rPr>
        <w:t xml:space="preserve"> </w:t>
      </w:r>
      <w:r w:rsidR="00BB5846" w:rsidRPr="00BB5846">
        <w:rPr>
          <w:rFonts w:eastAsiaTheme="minorHAnsi" w:cstheme="minorBidi"/>
          <w:b/>
        </w:rPr>
        <w:t xml:space="preserve">Внутри мы должны внутренне доверять друг другу. Так вот доверяем мы по нашей внутренней разработанности Синтезом. </w:t>
      </w:r>
      <w:r w:rsidR="00BB5846" w:rsidRPr="00211F59">
        <w:rPr>
          <w:rFonts w:eastAsiaTheme="minorHAnsi" w:cstheme="minorBidi"/>
        </w:rPr>
        <w:t>Понимаете? Это эволюция силы у этики</w:t>
      </w:r>
      <w:r w:rsidR="00BB5846" w:rsidRPr="00BB5846">
        <w:rPr>
          <w:rFonts w:eastAsiaTheme="minorHAnsi" w:cstheme="minorBidi"/>
          <w:b/>
        </w:rPr>
        <w:t>.</w:t>
      </w:r>
    </w:p>
    <w:p w14:paraId="0963C559" w14:textId="77777777" w:rsidR="00BB5846" w:rsidRPr="00BB5846" w:rsidRDefault="00BB5846" w:rsidP="0063482A">
      <w:pPr>
        <w:spacing w:after="0"/>
        <w:ind w:firstLine="567"/>
        <w:contextualSpacing/>
        <w:rPr>
          <w:rFonts w:eastAsiaTheme="minorHAnsi" w:cstheme="minorBidi"/>
          <w:b/>
        </w:rPr>
      </w:pPr>
      <w:r w:rsidRPr="00BB5846">
        <w:rPr>
          <w:rFonts w:eastAsiaTheme="minorHAnsi" w:cstheme="minorBidi"/>
          <w:b/>
        </w:rPr>
        <w:t>То есть внутренняя доверительность идёт из этических взаимоотношений – этики.</w:t>
      </w:r>
    </w:p>
    <w:p w14:paraId="539697F6"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Ну, вот этика же с Аватарами Синтеза идёт. И есть понимание того, что каждый Должностно Полномочный есть Аватар Синтеза.</w:t>
      </w:r>
    </w:p>
    <w:p w14:paraId="53508DC9"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И есмь Аватар Синтеза.</w:t>
      </w:r>
      <w:r w:rsidR="00211F59">
        <w:rPr>
          <w:rFonts w:eastAsiaTheme="minorHAnsi" w:cstheme="minorBidi"/>
        </w:rPr>
        <w:t xml:space="preserve"> </w:t>
      </w:r>
      <w:r w:rsidRPr="00BB5846">
        <w:rPr>
          <w:rFonts w:eastAsiaTheme="minorHAnsi" w:cstheme="minorBidi"/>
        </w:rPr>
        <w:t>Хорошо.</w:t>
      </w:r>
    </w:p>
    <w:p w14:paraId="545C348E"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На данный момент он первый среди нас.</w:t>
      </w:r>
    </w:p>
    <w:p w14:paraId="705911EF"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Вот, смотрите первый среди нас, он будет не тогда, когда мы в мозговом штурме, а когда мы уже либо стяжаем, и он</w:t>
      </w:r>
      <w:r w:rsidRPr="00BB5846">
        <w:rPr>
          <w:rFonts w:eastAsiaTheme="minorHAnsi" w:cstheme="minorBidi"/>
          <w:b/>
        </w:rPr>
        <w:t xml:space="preserve"> </w:t>
      </w:r>
      <w:r w:rsidRPr="00BB5846">
        <w:rPr>
          <w:rFonts w:eastAsiaTheme="minorHAnsi" w:cstheme="minorBidi"/>
        </w:rPr>
        <w:t>начинает быть ведущим, скрипкой, то есть он начинает быть ведущим. А пока вы сейчас в мозговом штурме, среди нас первых нет. Первый только Кут Хуми или Мория. Все мы равные, нет первых. А как только О. поведёт нас в практику или С. поведёт нас в практику, или О. поведёт в практику – они будут первыми Аватарами Синтеза в этом действии. И тогда Синтез Изначально Вышестоящего Отца начинает практиковать.</w:t>
      </w:r>
    </w:p>
    <w:p w14:paraId="241202AD" w14:textId="77777777" w:rsidR="00BB5846" w:rsidRDefault="00BB5846" w:rsidP="0063482A">
      <w:pPr>
        <w:spacing w:after="0"/>
        <w:ind w:firstLine="567"/>
        <w:contextualSpacing/>
        <w:rPr>
          <w:rFonts w:eastAsiaTheme="minorHAnsi" w:cstheme="minorBidi"/>
        </w:rPr>
      </w:pPr>
      <w:r w:rsidRPr="00BB5846">
        <w:rPr>
          <w:rFonts w:eastAsiaTheme="minorHAnsi" w:cstheme="minorBidi"/>
        </w:rPr>
        <w:t>И вот, тогда в Подразделениях вы прямо слышите там – мы обсуждаем такое-то явление, Аватары там докладывают, что они делали в Организациях, потом ведут практики.</w:t>
      </w:r>
      <w:r w:rsidR="00211F59">
        <w:rPr>
          <w:rFonts w:eastAsiaTheme="minorHAnsi" w:cstheme="minorBidi"/>
        </w:rPr>
        <w:t xml:space="preserve"> </w:t>
      </w:r>
      <w:r w:rsidRPr="00BB5846">
        <w:rPr>
          <w:rFonts w:eastAsiaTheme="minorHAnsi" w:cstheme="minorBidi"/>
        </w:rPr>
        <w:t>С одной стороны правильно, с другой стороны не на Совете это надо делать, Совет совсем для другого, он управляющий.</w:t>
      </w:r>
      <w:r w:rsidR="00211F59">
        <w:rPr>
          <w:rFonts w:eastAsiaTheme="minorHAnsi" w:cstheme="minorBidi"/>
        </w:rPr>
        <w:t xml:space="preserve"> </w:t>
      </w:r>
      <w:r w:rsidRPr="00BB5846">
        <w:rPr>
          <w:rFonts w:eastAsiaTheme="minorHAnsi" w:cstheme="minorBidi"/>
        </w:rPr>
        <w:t xml:space="preserve">Хорошо. С </w:t>
      </w:r>
      <w:r w:rsidR="00211F59">
        <w:rPr>
          <w:rFonts w:eastAsiaTheme="minorHAnsi" w:cstheme="minorBidi"/>
        </w:rPr>
        <w:t>точки зрения Владыки разобрали.</w:t>
      </w:r>
    </w:p>
    <w:p w14:paraId="61FD5C45" w14:textId="77777777" w:rsidR="00211F59" w:rsidRPr="00BB5846" w:rsidRDefault="00211F59" w:rsidP="0063482A">
      <w:pPr>
        <w:pStyle w:val="3"/>
      </w:pPr>
      <w:bookmarkStart w:id="51" w:name="_Toc152775087"/>
      <w:r>
        <w:t>Аватар</w:t>
      </w:r>
      <w:bookmarkEnd w:id="51"/>
    </w:p>
    <w:p w14:paraId="4FC9B076" w14:textId="77777777" w:rsidR="00211F59" w:rsidRDefault="00BB5846" w:rsidP="0063482A">
      <w:pPr>
        <w:spacing w:after="0"/>
        <w:ind w:firstLine="567"/>
        <w:contextualSpacing/>
        <w:rPr>
          <w:rFonts w:eastAsiaTheme="minorHAnsi" w:cstheme="minorBidi"/>
        </w:rPr>
      </w:pPr>
      <w:r w:rsidRPr="00BB5846">
        <w:rPr>
          <w:rFonts w:eastAsiaTheme="minorHAnsi" w:cstheme="minorBidi"/>
        </w:rPr>
        <w:t xml:space="preserve">С точки зрения Аватара: </w:t>
      </w:r>
    </w:p>
    <w:p w14:paraId="07838034" w14:textId="77777777" w:rsidR="00211F59" w:rsidRDefault="00BB5846" w:rsidP="0063482A">
      <w:pPr>
        <w:spacing w:after="0"/>
        <w:ind w:firstLine="567"/>
        <w:contextualSpacing/>
        <w:rPr>
          <w:rFonts w:eastAsiaTheme="minorHAnsi" w:cstheme="minorBidi"/>
        </w:rPr>
      </w:pPr>
      <w:r w:rsidRPr="00211F59">
        <w:rPr>
          <w:rFonts w:eastAsiaTheme="minorHAnsi" w:cstheme="minorBidi"/>
          <w:b/>
        </w:rPr>
        <w:t>внешне-внешнее – это Воля</w:t>
      </w:r>
      <w:r w:rsidRPr="00BB5846">
        <w:rPr>
          <w:rFonts w:eastAsiaTheme="minorHAnsi" w:cstheme="minorBidi"/>
        </w:rPr>
        <w:t>. Это всё понятно,</w:t>
      </w:r>
      <w:r w:rsidR="00211F59">
        <w:rPr>
          <w:rFonts w:eastAsiaTheme="minorHAnsi" w:cstheme="minorBidi"/>
        </w:rPr>
        <w:t xml:space="preserve"> вы сейчас ею как раз работали.</w:t>
      </w:r>
    </w:p>
    <w:p w14:paraId="5AD9FC7E" w14:textId="77777777" w:rsidR="00211F59" w:rsidRDefault="00BB5846" w:rsidP="0063482A">
      <w:pPr>
        <w:spacing w:after="0"/>
        <w:ind w:firstLine="567"/>
        <w:contextualSpacing/>
        <w:rPr>
          <w:rFonts w:eastAsiaTheme="minorHAnsi" w:cstheme="minorBidi"/>
        </w:rPr>
      </w:pPr>
      <w:proofErr w:type="gramStart"/>
      <w:r w:rsidRPr="00211F59">
        <w:rPr>
          <w:rFonts w:eastAsiaTheme="minorHAnsi" w:cstheme="minorBidi"/>
          <w:b/>
        </w:rPr>
        <w:t>Внешне-внутреннее</w:t>
      </w:r>
      <w:proofErr w:type="gramEnd"/>
      <w:r w:rsidRPr="00211F59">
        <w:rPr>
          <w:rFonts w:eastAsiaTheme="minorHAnsi" w:cstheme="minorBidi"/>
          <w:b/>
        </w:rPr>
        <w:t xml:space="preserve"> – это Синтез Изначально Вышестоящего Отца</w:t>
      </w:r>
      <w:r w:rsidR="00211F59">
        <w:rPr>
          <w:rFonts w:eastAsiaTheme="minorHAnsi" w:cstheme="minorBidi"/>
        </w:rPr>
        <w:t>.</w:t>
      </w:r>
    </w:p>
    <w:p w14:paraId="77B8510D"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rPr>
        <w:t>Внутренне-внешнее тогда это что?</w:t>
      </w:r>
      <w:r w:rsidR="00211F59">
        <w:rPr>
          <w:rFonts w:eastAsiaTheme="minorHAnsi" w:cstheme="minorBidi"/>
        </w:rPr>
        <w:t xml:space="preserve"> </w:t>
      </w:r>
      <w:r w:rsidRPr="00BB5846">
        <w:rPr>
          <w:rFonts w:eastAsiaTheme="minorHAnsi" w:cstheme="minorBidi"/>
        </w:rPr>
        <w:t>Воля и Синтез уже заняты.</w:t>
      </w:r>
      <w:r w:rsidR="00211F59">
        <w:rPr>
          <w:rFonts w:eastAsiaTheme="minorHAnsi" w:cstheme="minorBidi"/>
        </w:rPr>
        <w:t xml:space="preserve"> </w:t>
      </w:r>
      <w:r w:rsidRPr="00BB5846">
        <w:rPr>
          <w:rFonts w:eastAsiaTheme="minorHAnsi" w:cstheme="minorBidi"/>
        </w:rPr>
        <w:t>Внутренне-внешнее и внутренне-внутреннее для Аватара, это что будет?</w:t>
      </w:r>
    </w:p>
    <w:p w14:paraId="750A5369"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Синтез Изначально Вышестоящего Отца и Учение Синтеза.</w:t>
      </w:r>
    </w:p>
    <w:p w14:paraId="282ECE5E"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rPr>
        <w:t>Синтез Изначально Вышестоящего Отца и Учение Синтеза. Ещё варианты действия будут или нет?</w:t>
      </w:r>
    </w:p>
    <w:p w14:paraId="26AFC34B"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lastRenderedPageBreak/>
        <w:t>Из зала: Прасинтезность.</w:t>
      </w:r>
    </w:p>
    <w:p w14:paraId="3FE3D13D"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Прасинтезность. Нет, Прасинтезность мы сюда не вписываем.</w:t>
      </w:r>
    </w:p>
    <w:p w14:paraId="21DEE575"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Изначальный Синтез.</w:t>
      </w:r>
    </w:p>
    <w:p w14:paraId="7F157A3D"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Изначального Синтеза нет, здесь нет такого действия. Не написано у меня такого. Нет, не написано.</w:t>
      </w:r>
      <w:r w:rsidR="00211F59">
        <w:rPr>
          <w:rFonts w:eastAsiaTheme="minorHAnsi" w:cstheme="minorBidi"/>
        </w:rPr>
        <w:t xml:space="preserve"> </w:t>
      </w:r>
      <w:r w:rsidRPr="00BB5846">
        <w:rPr>
          <w:rFonts w:eastAsiaTheme="minorHAnsi" w:cstheme="minorBidi"/>
        </w:rPr>
        <w:t>У меня даже там не написано явление, как вы там сказали, что там, Прасинтезность, нет такого.</w:t>
      </w:r>
    </w:p>
    <w:p w14:paraId="75FF73F6"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Сразу Отец, может быть, во внутреннем мире.</w:t>
      </w:r>
    </w:p>
    <w:p w14:paraId="6410A3AB"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Классно. И, вот куда мы тогда её поставим, фиксацию самого Изначально Вышестоящего Отца?</w:t>
      </w:r>
    </w:p>
    <w:p w14:paraId="6D63C856"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Внутренне-внутреннее.</w:t>
      </w:r>
    </w:p>
    <w:p w14:paraId="280976B1"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Правильно </w:t>
      </w:r>
      <w:r w:rsidRPr="00211F59">
        <w:rPr>
          <w:rFonts w:eastAsiaTheme="minorHAnsi" w:cstheme="minorBidi"/>
          <w:b/>
        </w:rPr>
        <w:t>внутренне-внутреннее</w:t>
      </w:r>
      <w:r w:rsidRPr="00BB5846">
        <w:rPr>
          <w:rFonts w:eastAsiaTheme="minorHAnsi" w:cstheme="minorBidi"/>
        </w:rPr>
        <w:t xml:space="preserve">. И тогда у нас, как у Аватаров, в четвёртом виде Синтеза должно стоять </w:t>
      </w:r>
      <w:r w:rsidRPr="00211F59">
        <w:rPr>
          <w:rFonts w:eastAsiaTheme="minorHAnsi" w:cstheme="minorBidi"/>
          <w:b/>
        </w:rPr>
        <w:t>явление самого Изначально Вышестоящего Отца</w:t>
      </w:r>
      <w:r w:rsidRPr="00BB5846">
        <w:rPr>
          <w:rFonts w:eastAsiaTheme="minorHAnsi" w:cstheme="minorBidi"/>
        </w:rPr>
        <w:t>. Например, чем? Вашими Частностями и вашими Частями по Организации. То есть у М. будет сам Из</w:t>
      </w:r>
      <w:r w:rsidR="0028584E">
        <w:rPr>
          <w:rFonts w:eastAsiaTheme="minorHAnsi" w:cstheme="minorBidi"/>
        </w:rPr>
        <w:t>начально Вышестоящий Отец Волей,</w:t>
      </w:r>
      <w:r w:rsidRPr="00BB5846">
        <w:rPr>
          <w:rFonts w:eastAsiaTheme="minorHAnsi" w:cstheme="minorBidi"/>
        </w:rPr>
        <w:t xml:space="preserve"> Частностью</w:t>
      </w:r>
      <w:r w:rsidR="0028584E">
        <w:rPr>
          <w:rFonts w:eastAsiaTheme="minorHAnsi" w:cstheme="minorBidi"/>
        </w:rPr>
        <w:t>,</w:t>
      </w:r>
      <w:r w:rsidRPr="00BB5846">
        <w:rPr>
          <w:rFonts w:eastAsiaTheme="minorHAnsi" w:cstheme="minorBidi"/>
        </w:rPr>
        <w:t xml:space="preserve"> плюс Частью Физическое тело Изначально Вышестоящего Отца.</w:t>
      </w:r>
    </w:p>
    <w:p w14:paraId="0E1B2A10"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Вот сам Изначально Вышестоящий Отец, как сейчас на Синтезе, на курсе в Москве, на Вышестоящем, Кут Хуми говорит такую формулировку, что Изначально Вышестоящие Аватар</w:t>
      </w:r>
      <w:r w:rsidR="00211F59">
        <w:rPr>
          <w:rFonts w:eastAsiaTheme="minorHAnsi" w:cstheme="minorBidi"/>
        </w:rPr>
        <w:t>-</w:t>
      </w:r>
      <w:r w:rsidRPr="00BB5846">
        <w:rPr>
          <w:rFonts w:eastAsiaTheme="minorHAnsi" w:cstheme="minorBidi"/>
        </w:rPr>
        <w:t>Ипостаси, собственно, всетелесно собою этим. Вот тут как раз здесь у вас во внутренне-внутреннем Отец всетелесно собою синтезом вашей Части и Частности по Организации, которую вы ведёте.</w:t>
      </w:r>
    </w:p>
    <w:p w14:paraId="43295F69"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И вот эту штуку </w:t>
      </w:r>
      <w:r w:rsidRPr="00211F59">
        <w:rPr>
          <w:rFonts w:eastAsiaTheme="minorHAnsi" w:cstheme="minorBidi"/>
          <w:b/>
        </w:rPr>
        <w:t>надо внутри синтезировать, то есть развить в себе настолько, чтобы у вас в Аватаре Должностной Полномочности внутренне-внутренне Отец всетелесностью был Синтезом специфики Частности и Части</w:t>
      </w:r>
      <w:r w:rsidRPr="00BB5846">
        <w:rPr>
          <w:rFonts w:eastAsiaTheme="minorHAnsi" w:cstheme="minorBidi"/>
        </w:rPr>
        <w:t>.</w:t>
      </w:r>
    </w:p>
    <w:p w14:paraId="253E1072"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Это есть такое хорошее слово, укрепит вашу взаимосвязь, укрепит вашу взаимосвязь, укрепит ваш внутренний синтез. И внутренне-внешне, </w:t>
      </w:r>
      <w:r w:rsidRPr="00211F59">
        <w:rPr>
          <w:rFonts w:eastAsiaTheme="minorHAnsi" w:cstheme="minorBidi"/>
          <w:b/>
        </w:rPr>
        <w:t>внутренне-внешне</w:t>
      </w:r>
      <w:r w:rsidRPr="00BB5846">
        <w:rPr>
          <w:rFonts w:eastAsiaTheme="minorHAnsi" w:cstheme="minorBidi"/>
        </w:rPr>
        <w:t xml:space="preserve"> будет </w:t>
      </w:r>
      <w:r w:rsidRPr="00211F59">
        <w:rPr>
          <w:rFonts w:eastAsiaTheme="minorHAnsi" w:cstheme="minorBidi"/>
          <w:b/>
        </w:rPr>
        <w:t>Синтез Изначально Вышестоящего Отца</w:t>
      </w:r>
      <w:r w:rsidRPr="00BB5846">
        <w:rPr>
          <w:rFonts w:eastAsiaTheme="minorHAnsi" w:cstheme="minorBidi"/>
        </w:rPr>
        <w:t>, а внешне-внутренне будет собственно Синтез, но мы это уже говорили.</w:t>
      </w:r>
    </w:p>
    <w:p w14:paraId="59099BF6"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Тогда получается </w:t>
      </w:r>
      <w:r w:rsidRPr="00211F59">
        <w:rPr>
          <w:rFonts w:eastAsiaTheme="minorHAnsi" w:cstheme="minorBidi"/>
          <w:b/>
        </w:rPr>
        <w:t>у Аватара три вида Синтеза</w:t>
      </w:r>
      <w:r w:rsidRPr="00BB5846">
        <w:rPr>
          <w:rFonts w:eastAsiaTheme="minorHAnsi" w:cstheme="minorBidi"/>
        </w:rPr>
        <w:t xml:space="preserve">: с точки зрения </w:t>
      </w:r>
      <w:proofErr w:type="gramStart"/>
      <w:r w:rsidRPr="00BB5846">
        <w:rPr>
          <w:rFonts w:eastAsiaTheme="minorHAnsi" w:cstheme="minorBidi"/>
        </w:rPr>
        <w:t>внешне-внутреннего</w:t>
      </w:r>
      <w:proofErr w:type="gramEnd"/>
      <w:r w:rsidRPr="00BB5846">
        <w:rPr>
          <w:rFonts w:eastAsiaTheme="minorHAnsi" w:cstheme="minorBidi"/>
        </w:rPr>
        <w:t xml:space="preserve"> – Синтез, внутренне-внешнего – Синтез Изначально Вышестоящего Отца и внутренне-внутреннего собственно Изначально Вышестоящий Отец. Который уже может раскрыться всетелесно любой Частью, </w:t>
      </w:r>
      <w:r w:rsidR="00372F79">
        <w:rPr>
          <w:rFonts w:eastAsiaTheme="minorHAnsi" w:cstheme="minorBidi"/>
        </w:rPr>
        <w:t xml:space="preserve">и у вас </w:t>
      </w:r>
      <w:r w:rsidRPr="00BB5846">
        <w:rPr>
          <w:rFonts w:eastAsiaTheme="minorHAnsi" w:cstheme="minorBidi"/>
        </w:rPr>
        <w:t xml:space="preserve">32 всетелесности любой Части от Поядающего Огня до ИВДИВО, и соответственно он раскрыться может, Отец раскрыться может любой Частностью. Понимаете из вашей 32-ричной Частности. </w:t>
      </w:r>
    </w:p>
    <w:p w14:paraId="60B10F32"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То есть, когда </w:t>
      </w:r>
      <w:r w:rsidRPr="00211F59">
        <w:rPr>
          <w:rFonts w:eastAsiaTheme="minorHAnsi" w:cstheme="minorBidi"/>
          <w:b/>
        </w:rPr>
        <w:t>мы на Совете собираемся, будет хорошо, если у каждого из нас будет три вида Синтеза, а во внешне-внешнем – Воля, Воля вашей Организации</w:t>
      </w:r>
      <w:r w:rsidRPr="00BB5846">
        <w:rPr>
          <w:rFonts w:eastAsiaTheme="minorHAnsi" w:cstheme="minorBidi"/>
        </w:rPr>
        <w:t>. Но чтобы дойти до этой четверицы, нам нужно с вами иметь разработанную от Человека до</w:t>
      </w:r>
      <w:r w:rsidR="00372F79">
        <w:rPr>
          <w:rFonts w:eastAsiaTheme="minorHAnsi" w:cstheme="minorBidi"/>
        </w:rPr>
        <w:t xml:space="preserve"> Владыки дееспособную шестерицу</w:t>
      </w:r>
      <w:r w:rsidRPr="00BB5846">
        <w:rPr>
          <w:rFonts w:eastAsiaTheme="minorHAnsi" w:cstheme="minorBidi"/>
        </w:rPr>
        <w:t xml:space="preserve"> четырёх позиций</w:t>
      </w:r>
      <w:r w:rsidR="00372F79">
        <w:rPr>
          <w:rFonts w:eastAsiaTheme="minorHAnsi" w:cstheme="minorBidi"/>
        </w:rPr>
        <w:t>:</w:t>
      </w:r>
      <w:r w:rsidRPr="00BB5846">
        <w:rPr>
          <w:rFonts w:eastAsiaTheme="minorHAnsi" w:cstheme="minorBidi"/>
        </w:rPr>
        <w:t xml:space="preserve"> двух внутренних, двух внешних, чтобы уже в Аватаре сложиться на тройное явление Синтеза и внешне-внешнее проявление Воли.</w:t>
      </w:r>
    </w:p>
    <w:p w14:paraId="03A0E169"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Аватарскую Волю Мории, где вчера стяжали Аватарский Взгляд, сегодня Аватарскую Волю дееспособным Синтезом. И вот этот дееспособный Синтез, он истекает из собственно Синтеза, из Синтеза Изначально Вышестоящего Отца и собственно Изначально Вышестоящего Отца внутри.</w:t>
      </w:r>
    </w:p>
    <w:p w14:paraId="4DF4305E"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Вот я сейчас предлагаю не трогать шесть явлений, а затронуть сейчас явление Аватара, выйти к Изначально Вышестоящему Отцу, и попросить у Изначально Вышестоящего Отца напрактиковать, есть такое хорошее слово – расшифровку Отца внутри каждого из нас. То есть мы можем расшифровывать Отца через Часть, через Частность, но самого Отца внутри, мы начинаем познавать только тогда, когда внутри тело организованно на присутствие Изначально Вышестоящего Отца его Синтезом.</w:t>
      </w:r>
      <w:r w:rsidR="00211F59">
        <w:rPr>
          <w:rFonts w:eastAsiaTheme="minorHAnsi" w:cstheme="minorBidi"/>
        </w:rPr>
        <w:t xml:space="preserve"> </w:t>
      </w:r>
      <w:r w:rsidRPr="00BB5846">
        <w:rPr>
          <w:rFonts w:eastAsiaTheme="minorHAnsi" w:cstheme="minorBidi"/>
        </w:rPr>
        <w:t xml:space="preserve">Потому что Синтез Изначально Вышестоящего Отца. </w:t>
      </w:r>
    </w:p>
    <w:p w14:paraId="2BF05AF8"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Да, О.?</w:t>
      </w:r>
    </w:p>
    <w:p w14:paraId="3EDEA73F"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Вопрос по поводу Частностей, я настраиваюсь, и так сложно представить выражение Изначально Вышестоящего Отца Частностью.</w:t>
      </w:r>
    </w:p>
    <w:p w14:paraId="7EC2FCD7"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Отца Частностью.</w:t>
      </w:r>
    </w:p>
    <w:p w14:paraId="196AC5F5"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lastRenderedPageBreak/>
        <w:t xml:space="preserve">Из зала: Если есть какие-то у команды предложения, будет очень </w:t>
      </w:r>
      <w:proofErr w:type="gramStart"/>
      <w:r w:rsidRPr="00BB5846">
        <w:rPr>
          <w:rFonts w:eastAsiaTheme="minorHAnsi" w:cstheme="minorBidi"/>
          <w:i/>
        </w:rPr>
        <w:t>здорово</w:t>
      </w:r>
      <w:proofErr w:type="gramEnd"/>
      <w:r w:rsidRPr="00BB5846">
        <w:rPr>
          <w:rFonts w:eastAsiaTheme="minorHAnsi" w:cstheme="minorBidi"/>
          <w:i/>
        </w:rPr>
        <w:t>, если мы это озвучим. Потому что Частью это понятно, а вот…</w:t>
      </w:r>
    </w:p>
    <w:p w14:paraId="3039199A" w14:textId="77777777" w:rsidR="00BB5846" w:rsidRPr="00BB5846" w:rsidRDefault="00211F59" w:rsidP="0063482A">
      <w:pPr>
        <w:spacing w:after="0"/>
        <w:ind w:firstLine="567"/>
        <w:contextualSpacing/>
        <w:rPr>
          <w:rFonts w:eastAsiaTheme="minorHAnsi" w:cstheme="minorBidi"/>
          <w:i/>
        </w:rPr>
      </w:pPr>
      <w:r>
        <w:rPr>
          <w:rFonts w:eastAsiaTheme="minorHAnsi" w:cstheme="minorBidi"/>
        </w:rPr>
        <w:t>Всетелесная Частность</w:t>
      </w:r>
      <w:r w:rsidR="00BB5846" w:rsidRPr="00BB5846">
        <w:rPr>
          <w:rFonts w:eastAsiaTheme="minorHAnsi" w:cstheme="minorBidi"/>
        </w:rPr>
        <w:t xml:space="preserve"> как результат работы Части Изначально Вышестоящего Отца.</w:t>
      </w:r>
    </w:p>
    <w:p w14:paraId="1997FB5E"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 xml:space="preserve">Из зала: А где, тогда та разница, когда есть в явлении Части, в явлении Частности? Нет, там можно понять, там обязательно ведь Синтез включается в этот вид работы, обязательно Материя включится, но все равно есть какая-то специфика Частности, как </w:t>
      </w:r>
      <w:proofErr w:type="gramStart"/>
      <w:r w:rsidRPr="00BB5846">
        <w:rPr>
          <w:rFonts w:eastAsiaTheme="minorHAnsi" w:cstheme="minorBidi"/>
          <w:i/>
        </w:rPr>
        <w:t>таковой</w:t>
      </w:r>
      <w:proofErr w:type="gramEnd"/>
      <w:r w:rsidRPr="00BB5846">
        <w:rPr>
          <w:rFonts w:eastAsiaTheme="minorHAnsi" w:cstheme="minorBidi"/>
          <w:i/>
        </w:rPr>
        <w:t xml:space="preserve"> наверное, к которой мы ещё не прикасались, поэтому этот вопрос возник. Если есть чем поделиться, тут я к команде просто обращаюсь.</w:t>
      </w:r>
    </w:p>
    <w:p w14:paraId="7693177E"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Ну, давайте скажите, если что думаете, если что предложу вариант.</w:t>
      </w:r>
    </w:p>
    <w:p w14:paraId="03F92E85"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Можно я? Когда настраивалась уже, когд</w:t>
      </w:r>
      <w:r w:rsidR="00211F59">
        <w:rPr>
          <w:rFonts w:eastAsiaTheme="minorHAnsi" w:cstheme="minorBidi"/>
          <w:i/>
        </w:rPr>
        <w:t xml:space="preserve">а О. это говорила, думала, как </w:t>
      </w:r>
      <w:r w:rsidRPr="00BB5846">
        <w:rPr>
          <w:rFonts w:eastAsiaTheme="minorHAnsi" w:cstheme="minorBidi"/>
          <w:i/>
        </w:rPr>
        <w:t>у меня могло бы быть, что стала воспринимать? Что вот есть Воля, как таковая, Изначально Вышестоящего Отца, которая у меня сгущается внутри, и реализуется некое явление Частности. Может это Частность не одного порядка, как единичное какое-то явление, а когда синтез какого-то количества Частностей Воли, которые выработаны мною, синтезируются Отцом, рождается какое-то новое явление, плюс ещё и наделение Отцом каких-то явлений Частностей, рождается Частность как Воля, где она уже…</w:t>
      </w:r>
    </w:p>
    <w:p w14:paraId="097A4D9B"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rPr>
        <w:t>Которой Отец тебе, что делает этой Частностью?</w:t>
      </w:r>
    </w:p>
    <w:p w14:paraId="33FFEA02"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Вводит какой-то новый, следующий…</w:t>
      </w:r>
    </w:p>
    <w:p w14:paraId="7BC11921"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Вот смотрите, Отец вводит только в том случае, когда ты уже этим действуешь. А здесь Отец начинает сам собою этой Частностью нам помогать. И тут нам надо раскрыться на один интересный момент, что </w:t>
      </w:r>
      <w:r w:rsidRPr="00372F79">
        <w:rPr>
          <w:rFonts w:eastAsiaTheme="minorHAnsi" w:cstheme="minorBidi"/>
          <w:b/>
        </w:rPr>
        <w:t>Изначально Вышестоящий Отец Аватарам помогает Частностями</w:t>
      </w:r>
      <w:r w:rsidRPr="00BB5846">
        <w:rPr>
          <w:rFonts w:eastAsiaTheme="minorHAnsi" w:cstheme="minorBidi"/>
        </w:rPr>
        <w:t>.</w:t>
      </w:r>
    </w:p>
    <w:p w14:paraId="39EDEEFD"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Вот Ипостаси Отец поможет Частью, а у Аватара есть понимание, что Часть, как таковая уже работает, и помочь можно только с Частностью, потому что не всегда Аватар может из Части выработать качественную Частность. Понимаете?</w:t>
      </w:r>
    </w:p>
    <w:p w14:paraId="77F63E3E"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То есть, а если эта Частность результат действия, только например Физического тела, или это действие всё-таки 512-ричное явление Частей, которые, так или иначе…</w:t>
      </w:r>
    </w:p>
    <w:p w14:paraId="3CBEC4AA"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Мы сейчас это не обсуждаем, но если пойти вот в эту разработку, то ты, конечно, возьмёшь и Части, ты возьмёшь и Компетенции, ты возьмёшь и Синтез твоей Полномочности, ты возьмёшь и конце</w:t>
      </w:r>
      <w:r w:rsidR="00217415">
        <w:rPr>
          <w:rFonts w:eastAsiaTheme="minorHAnsi" w:cstheme="minorBidi"/>
        </w:rPr>
        <w:t>н</w:t>
      </w:r>
      <w:r w:rsidRPr="00BB5846">
        <w:rPr>
          <w:rFonts w:eastAsiaTheme="minorHAnsi" w:cstheme="minorBidi"/>
        </w:rPr>
        <w:t xml:space="preserve">трацию Архетипических выражений ИВДИВО, где ты служишь, ты начнёшь как бы мозговать и плюсовать. Вот, чем хороша эта позиция в Аватаре, вы начинаете плюсовать, потому что помощь не может идти, когда нет внутренних плюсов. Вот помните, когда вы там проходите, например Академический Синтез Посвящёнными Владыками Синтеза, вам Кут Хуми всегда там такую фразу вам говорил, что вам плюсуется ответ. То же самое и здесь на Академическом Синтезе, когда вы отвечаете, идёт плюсование. Во что идёт плюсование? В вашу внутреннюю Аватарскость, как в личное дело, где потом на количество плюсов включается помощь. И вы скажите: «И что получается, что если плюсов нет, помощи нет?» Ребята, к сожалению да. </w:t>
      </w:r>
    </w:p>
    <w:p w14:paraId="7D8B7636"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Если внутри нет плюсов, то помощь идёт не на уровне Аватара, она будет, но она начинается на уровне Владыки, если там ничего нет – на уровне Учителя, если там ничего нет – на уровне Ипостаси, если там ничего нет – на уровне Служащего, если там ничего нет – на уровне Посвящённого, если на уровне Посвящённого ничего нет – помощь вам по-человечески.</w:t>
      </w:r>
    </w:p>
    <w:p w14:paraId="6A42E841"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Понимаете, у Отца при всём его милосердии или сопереживании, всё равно включается внутренний мир, где у тебя внутри – чем я тебе могу помочь? Помните такой хороший вопрос? Это у психологов – чем я тебе могу помочь?</w:t>
      </w:r>
    </w:p>
    <w:p w14:paraId="23D50285"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И когда человек не знает, чем ему могут помочь, он говорит: </w:t>
      </w:r>
      <w:r w:rsidR="00217415">
        <w:rPr>
          <w:rFonts w:eastAsiaTheme="minorHAnsi" w:cstheme="minorBidi"/>
        </w:rPr>
        <w:t>«Я</w:t>
      </w:r>
      <w:r w:rsidRPr="00BB5846">
        <w:rPr>
          <w:rFonts w:eastAsiaTheme="minorHAnsi" w:cstheme="minorBidi"/>
        </w:rPr>
        <w:t xml:space="preserve"> не знаю чем</w:t>
      </w:r>
      <w:r w:rsidR="00217415">
        <w:rPr>
          <w:rFonts w:eastAsiaTheme="minorHAnsi" w:cstheme="minorBidi"/>
        </w:rPr>
        <w:t>»</w:t>
      </w:r>
      <w:r w:rsidRPr="00BB5846">
        <w:rPr>
          <w:rFonts w:eastAsiaTheme="minorHAnsi" w:cstheme="minorBidi"/>
        </w:rPr>
        <w:t>. Говорят:</w:t>
      </w:r>
      <w:r w:rsidR="00217415">
        <w:rPr>
          <w:rFonts w:eastAsiaTheme="minorHAnsi" w:cstheme="minorBidi"/>
        </w:rPr>
        <w:t xml:space="preserve"> «И</w:t>
      </w:r>
      <w:r w:rsidRPr="00BB5846">
        <w:rPr>
          <w:rFonts w:eastAsiaTheme="minorHAnsi" w:cstheme="minorBidi"/>
        </w:rPr>
        <w:t>звините, пока не найдёте, мы вам ничем помочь не можем</w:t>
      </w:r>
      <w:r w:rsidR="00217415">
        <w:rPr>
          <w:rFonts w:eastAsiaTheme="minorHAnsi" w:cstheme="minorBidi"/>
        </w:rPr>
        <w:t>»</w:t>
      </w:r>
      <w:r w:rsidRPr="00BB5846">
        <w:rPr>
          <w:rFonts w:eastAsiaTheme="minorHAnsi" w:cstheme="minorBidi"/>
        </w:rPr>
        <w:t>.</w:t>
      </w:r>
    </w:p>
    <w:p w14:paraId="3DCE7A4A"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t>Из зала: Нет, так не говорят.</w:t>
      </w:r>
    </w:p>
    <w:p w14:paraId="353637C9"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 xml:space="preserve">Хорошо, я так говорю. Вы так не говорите, у вас психология человека, синтез-психология так говорит, разница психологий внутреннего мира. Не говорят про что? У тебя такой голос был, испугалась, нет, не говорят. </w:t>
      </w:r>
    </w:p>
    <w:p w14:paraId="7C06D7C2" w14:textId="77777777" w:rsidR="00BB5846" w:rsidRPr="00BB5846" w:rsidRDefault="00BB5846" w:rsidP="0063482A">
      <w:pPr>
        <w:spacing w:after="0"/>
        <w:ind w:firstLine="567"/>
        <w:contextualSpacing/>
        <w:rPr>
          <w:rFonts w:eastAsiaTheme="minorHAnsi" w:cstheme="minorBidi"/>
        </w:rPr>
      </w:pPr>
      <w:r w:rsidRPr="00BB5846">
        <w:rPr>
          <w:rFonts w:eastAsiaTheme="minorHAnsi" w:cstheme="minorBidi"/>
        </w:rPr>
        <w:t>Хорошо.</w:t>
      </w:r>
    </w:p>
    <w:p w14:paraId="2D902118" w14:textId="77777777" w:rsidR="00BB5846" w:rsidRPr="00BB5846" w:rsidRDefault="00BB5846" w:rsidP="0063482A">
      <w:pPr>
        <w:spacing w:after="0"/>
        <w:ind w:firstLine="567"/>
        <w:contextualSpacing/>
        <w:rPr>
          <w:rFonts w:eastAsiaTheme="minorHAnsi" w:cstheme="minorBidi"/>
          <w:i/>
        </w:rPr>
      </w:pPr>
      <w:r w:rsidRPr="00BB5846">
        <w:rPr>
          <w:rFonts w:eastAsiaTheme="minorHAnsi" w:cstheme="minorBidi"/>
          <w:i/>
        </w:rPr>
        <w:lastRenderedPageBreak/>
        <w:t>Из зала: Можно задать вопрос, чем тогда вот эта Частность будет отличаться от фундаментальности? Потому что, если фундаментальность Огня, она вот, по сути дела, тоже должна быть… О. тоже вот не удовлетворилась вопросом Частностей, я тоже тут начала. Когда вот эта вот фундаментальность, которая уже она не одно-рична, она вот там…</w:t>
      </w:r>
    </w:p>
    <w:p w14:paraId="0D5253B0" w14:textId="77777777" w:rsidR="00BB5846" w:rsidRPr="00BB5846" w:rsidRDefault="00217415" w:rsidP="0063482A">
      <w:pPr>
        <w:spacing w:after="0"/>
        <w:ind w:firstLine="567"/>
        <w:contextualSpacing/>
        <w:rPr>
          <w:rFonts w:eastAsiaTheme="minorHAnsi" w:cstheme="minorBidi"/>
          <w:i/>
        </w:rPr>
      </w:pPr>
      <w:r>
        <w:rPr>
          <w:rFonts w:eastAsiaTheme="minorHAnsi" w:cstheme="minorBidi"/>
        </w:rPr>
        <w:t>Синтез 64-рична.</w:t>
      </w:r>
    </w:p>
    <w:p w14:paraId="2A6142BB" w14:textId="77777777" w:rsidR="00333328" w:rsidRPr="00333328" w:rsidRDefault="00333328" w:rsidP="0063482A">
      <w:pPr>
        <w:spacing w:after="0"/>
        <w:ind w:firstLine="567"/>
        <w:rPr>
          <w:i/>
        </w:rPr>
      </w:pPr>
      <w:r w:rsidRPr="00333328">
        <w:rPr>
          <w:i/>
        </w:rPr>
        <w:t>Из зала: Ну, по крайней мере, да.</w:t>
      </w:r>
    </w:p>
    <w:p w14:paraId="7049D7D2" w14:textId="77777777" w:rsidR="00333328" w:rsidRPr="00333328" w:rsidRDefault="00333328" w:rsidP="0063482A">
      <w:pPr>
        <w:spacing w:after="0"/>
        <w:ind w:firstLine="567"/>
      </w:pPr>
      <w:r w:rsidRPr="00333328">
        <w:t>Да, и ответ прямо сам на себя напрашивается, чтобы вы его ответили. И? Подумайте просто. Ладно.</w:t>
      </w:r>
    </w:p>
    <w:p w14:paraId="5BE995F6" w14:textId="77777777" w:rsidR="00333328" w:rsidRPr="00333328" w:rsidRDefault="00333328" w:rsidP="0063482A">
      <w:pPr>
        <w:spacing w:after="0"/>
        <w:ind w:firstLine="567"/>
        <w:rPr>
          <w:i/>
        </w:rPr>
      </w:pPr>
      <w:r w:rsidRPr="00333328">
        <w:rPr>
          <w:i/>
        </w:rPr>
        <w:t xml:space="preserve">Из зала: Ну, вот из фундаментальностей Волей выводится Частность. </w:t>
      </w:r>
    </w:p>
    <w:p w14:paraId="2B2AF62E" w14:textId="77777777" w:rsidR="00333328" w:rsidRPr="00333328" w:rsidRDefault="00333328" w:rsidP="0063482A">
      <w:pPr>
        <w:spacing w:after="0"/>
        <w:ind w:firstLine="567"/>
      </w:pPr>
      <w:r w:rsidRPr="00333328">
        <w:t xml:space="preserve">Хорошо. И где она остаётся? Вот вывелась Волей фундаментальность Частности. И где осталась? В азах чего? </w:t>
      </w:r>
    </w:p>
    <w:p w14:paraId="2A330732" w14:textId="77777777" w:rsidR="00333328" w:rsidRPr="00333328" w:rsidRDefault="00333328" w:rsidP="0063482A">
      <w:pPr>
        <w:spacing w:after="0"/>
        <w:ind w:firstLine="567"/>
      </w:pPr>
      <w:r w:rsidRPr="00333328">
        <w:t>Все помогаем, все думаем. Не смотрим только на наш двойной диалог.</w:t>
      </w:r>
    </w:p>
    <w:p w14:paraId="02A7E3C2" w14:textId="77777777" w:rsidR="00333328" w:rsidRPr="00333328" w:rsidRDefault="00333328" w:rsidP="0063482A">
      <w:pPr>
        <w:spacing w:after="0"/>
        <w:ind w:firstLine="567"/>
        <w:rPr>
          <w:i/>
        </w:rPr>
      </w:pPr>
      <w:r w:rsidRPr="00333328">
        <w:rPr>
          <w:i/>
        </w:rPr>
        <w:t>Из зала: Ну, в азах организации.</w:t>
      </w:r>
    </w:p>
    <w:p w14:paraId="7DD92DBD" w14:textId="77777777" w:rsidR="00333328" w:rsidRPr="00333328" w:rsidRDefault="00333328" w:rsidP="0063482A">
      <w:pPr>
        <w:spacing w:after="0"/>
        <w:ind w:firstLine="567"/>
      </w:pPr>
      <w:r w:rsidRPr="00333328">
        <w:t>Нет. Мы сейчас говорим не про организацию. Мы сейчас говорим про тебя, как про Аватарессу. Вот Отец включается в помощь, например, на формирование Частностей, или на формирование Части. Сам Отец</w:t>
      </w:r>
      <w:r w:rsidR="00211F59">
        <w:t xml:space="preserve"> внутри тебя. Вырабатывание 64</w:t>
      </w:r>
      <w:r w:rsidRPr="00333328">
        <w:t xml:space="preserve"> фундаментальностей Синтеза Частностью пойдёт из чего? Чтобы Отец включился и тебе помог. </w:t>
      </w:r>
    </w:p>
    <w:p w14:paraId="0FBCA892" w14:textId="77777777" w:rsidR="00333328" w:rsidRPr="00333328" w:rsidRDefault="00333328" w:rsidP="0063482A">
      <w:pPr>
        <w:spacing w:after="0"/>
        <w:ind w:firstLine="567"/>
      </w:pPr>
      <w:r w:rsidRPr="00333328">
        <w:t xml:space="preserve">Все думают. Не бросаем С. на поле формирования ответа. </w:t>
      </w:r>
    </w:p>
    <w:p w14:paraId="539BABA6" w14:textId="77777777" w:rsidR="00333328" w:rsidRPr="00333328" w:rsidRDefault="00333328" w:rsidP="0063482A">
      <w:pPr>
        <w:spacing w:after="0"/>
        <w:ind w:firstLine="567"/>
        <w:rPr>
          <w:i/>
        </w:rPr>
      </w:pPr>
      <w:r w:rsidRPr="00333328">
        <w:rPr>
          <w:i/>
        </w:rPr>
        <w:t xml:space="preserve">Из зала: Из тех Частностей, которые есть. </w:t>
      </w:r>
    </w:p>
    <w:p w14:paraId="1614EB81" w14:textId="77777777" w:rsidR="00333328" w:rsidRPr="00333328" w:rsidRDefault="00333328" w:rsidP="0063482A">
      <w:pPr>
        <w:spacing w:after="0"/>
        <w:ind w:firstLine="567"/>
      </w:pPr>
      <w:r w:rsidRPr="00333328">
        <w:t>Ещё.</w:t>
      </w:r>
    </w:p>
    <w:p w14:paraId="3B9B726E" w14:textId="77777777" w:rsidR="00333328" w:rsidRPr="00333328" w:rsidRDefault="00333328" w:rsidP="0063482A">
      <w:pPr>
        <w:spacing w:after="0"/>
        <w:ind w:firstLine="567"/>
        <w:rPr>
          <w:i/>
        </w:rPr>
      </w:pPr>
      <w:r w:rsidRPr="00333328">
        <w:rPr>
          <w:i/>
        </w:rPr>
        <w:t>Из зала: Вот от устремлённости, от разработанности, от дела, которое…</w:t>
      </w:r>
    </w:p>
    <w:p w14:paraId="5581B323" w14:textId="77777777" w:rsidR="00333328" w:rsidRPr="00333328" w:rsidRDefault="00333328" w:rsidP="0063482A">
      <w:pPr>
        <w:spacing w:after="0"/>
        <w:ind w:firstLine="567"/>
      </w:pPr>
      <w:r w:rsidRPr="00333328">
        <w:t>Ещё.</w:t>
      </w:r>
    </w:p>
    <w:p w14:paraId="6BC22300" w14:textId="77777777" w:rsidR="00333328" w:rsidRPr="00333328" w:rsidRDefault="00333328" w:rsidP="0063482A">
      <w:pPr>
        <w:spacing w:after="0"/>
        <w:ind w:firstLine="567"/>
        <w:rPr>
          <w:i/>
        </w:rPr>
      </w:pPr>
      <w:r w:rsidRPr="00333328">
        <w:rPr>
          <w:i/>
        </w:rPr>
        <w:t>Из зала: Из тех Частностей, которые есть.</w:t>
      </w:r>
    </w:p>
    <w:p w14:paraId="11C59650" w14:textId="77777777" w:rsidR="00333328" w:rsidRPr="00333328" w:rsidRDefault="00333328" w:rsidP="0063482A">
      <w:pPr>
        <w:spacing w:after="0"/>
        <w:ind w:firstLine="567"/>
      </w:pPr>
      <w:r w:rsidRPr="00333328">
        <w:t>Ещё.</w:t>
      </w:r>
    </w:p>
    <w:p w14:paraId="64243056" w14:textId="77777777" w:rsidR="00333328" w:rsidRPr="00333328" w:rsidRDefault="00333328" w:rsidP="0063482A">
      <w:pPr>
        <w:spacing w:after="0"/>
        <w:ind w:firstLine="567"/>
        <w:rPr>
          <w:i/>
        </w:rPr>
      </w:pPr>
      <w:r w:rsidRPr="00333328">
        <w:rPr>
          <w:i/>
        </w:rPr>
        <w:t>Из зала: Ну, может быть, мы же начинаем оперировать каким-то, в какой-то процесс входим, получается, мы можем выработать нашими же Аватарскими Частями ту Частность, которая нам не характерна была ранее вот в этом действии, помощи, то есть, когда Отец привносит дополнительную какую-то Константу…</w:t>
      </w:r>
    </w:p>
    <w:p w14:paraId="5B5F32B3" w14:textId="77777777" w:rsidR="00333328" w:rsidRPr="00333328" w:rsidRDefault="00333328" w:rsidP="0063482A">
      <w:pPr>
        <w:spacing w:after="0"/>
        <w:ind w:firstLine="567"/>
      </w:pPr>
      <w:r w:rsidRPr="00333328">
        <w:t xml:space="preserve">Нужно спросить другое у С. – А почему С. в самом Изначально Вышестоящем Отце во внутренне-внутреннем видит фундаментальность Частностей, как присутствующее действие, которое здесь почему-то у тебя есть. </w:t>
      </w:r>
    </w:p>
    <w:p w14:paraId="6E28E699" w14:textId="77777777" w:rsidR="00333328" w:rsidRPr="00333328" w:rsidRDefault="00333328" w:rsidP="0063482A">
      <w:pPr>
        <w:spacing w:after="0"/>
        <w:ind w:firstLine="567"/>
      </w:pPr>
      <w:r w:rsidRPr="00333328">
        <w:t>Правильно я вопрос задала?</w:t>
      </w:r>
    </w:p>
    <w:p w14:paraId="3223792A" w14:textId="77777777" w:rsidR="00333328" w:rsidRPr="00333328" w:rsidRDefault="00333328" w:rsidP="0063482A">
      <w:pPr>
        <w:spacing w:after="0"/>
        <w:ind w:firstLine="567"/>
        <w:rPr>
          <w:i/>
        </w:rPr>
      </w:pPr>
      <w:r w:rsidRPr="00333328">
        <w:rPr>
          <w:i/>
        </w:rPr>
        <w:t>Из зала: Ну, да. Фундаментальности здесь не звучали никак.</w:t>
      </w:r>
    </w:p>
    <w:p w14:paraId="15EC0438" w14:textId="77777777" w:rsidR="00333328" w:rsidRPr="00333328" w:rsidRDefault="00333328" w:rsidP="0063482A">
      <w:pPr>
        <w:spacing w:after="0"/>
        <w:ind w:firstLine="567"/>
      </w:pPr>
      <w:r w:rsidRPr="00333328">
        <w:t>Вообще никак. И ты начинаешь путать вот этот вопрос с</w:t>
      </w:r>
      <w:r w:rsidR="00217415">
        <w:t xml:space="preserve"> Парадигмой О</w:t>
      </w:r>
      <w:r w:rsidR="00211F59">
        <w:t xml:space="preserve">рганизации. Вот в </w:t>
      </w:r>
      <w:r w:rsidR="00217415">
        <w:t>Парадигме О</w:t>
      </w:r>
      <w:r w:rsidRPr="00333328">
        <w:t xml:space="preserve">рганизации фундаментальности там должны работать. Но там не будет самого Отца. Там будут его представители Аватары Синтеза этими Частностями, как фундаментальностями. А в тебе, как в Аватарессе, уже это должно быть отработано, чтобы помощь Отца пошла в прямом выражении, и не было вот этих первичных азов, и была уже чёткая последовательность исполнения Отца в Частности, вот, например, у М. это будет выражение Воли Изначально Вышестоящего Отца. То есть М. растворяется в Отце, становится Отцом физическим телом, и начинает испускать из тела, собственно, состояние Воли. Оно может, конечно, смешиваться с разными состояниями нижестоящими, и это не есть хорошо, но, по настоящему, себя, какое-то количество Синтеза удерживать в этом объёме крайне полезно. Допустим, в твоём выражении сам Изначально Вышестоящий Отец Воскрешением, как таковым. Есть вот такое слово – чистое выражение Частностей. Вот тут оно наступает. </w:t>
      </w:r>
    </w:p>
    <w:p w14:paraId="1A6AA885" w14:textId="77777777" w:rsidR="00333328" w:rsidRPr="00333328" w:rsidRDefault="00333328" w:rsidP="0063482A">
      <w:pPr>
        <w:spacing w:after="0"/>
        <w:ind w:firstLine="567"/>
      </w:pPr>
      <w:r w:rsidRPr="00333328">
        <w:t>Ну, хотя, это больше пока рассуждение, потому что мы хотим понять, как это, не имея это внутри. Так же? Ну, вот, если так просто это сказать, не имея это внутри. Поэтому даже каких-то ответов, которые были бы вразуми</w:t>
      </w:r>
      <w:r w:rsidR="00217415">
        <w:t>тельными, вы бы сказали: «</w:t>
      </w:r>
      <w:r w:rsidRPr="00333328">
        <w:t>Да, я поняла, как это</w:t>
      </w:r>
      <w:r w:rsidR="00217415">
        <w:t>»,</w:t>
      </w:r>
      <w:r w:rsidRPr="00333328">
        <w:t xml:space="preserve"> – не наступает, не потому, что мы не правильно говорим, а потому что внутри, во внутренне-внутреннем в Аватаре в каждом из нас Отца самого ещё нет, мы его нарабатываем. </w:t>
      </w:r>
    </w:p>
    <w:p w14:paraId="08CFB76F" w14:textId="77777777" w:rsidR="006234E9" w:rsidRDefault="00333328" w:rsidP="0063482A">
      <w:pPr>
        <w:spacing w:after="0"/>
        <w:ind w:firstLine="567"/>
      </w:pPr>
      <w:r w:rsidRPr="00333328">
        <w:lastRenderedPageBreak/>
        <w:t xml:space="preserve">И вот </w:t>
      </w:r>
      <w:r w:rsidRPr="00211F59">
        <w:rPr>
          <w:b/>
        </w:rPr>
        <w:t>тогда весь путь внутреннего мира, или путь Истины во внутреннем мире, приводит меня ко внутреннему-внутреннему с самим Изначально Вышестоящим Отцом в зале.</w:t>
      </w:r>
    </w:p>
    <w:p w14:paraId="23BCCAE2" w14:textId="77777777" w:rsidR="00333328" w:rsidRPr="00333328" w:rsidRDefault="00333328" w:rsidP="0063482A">
      <w:pPr>
        <w:spacing w:after="0"/>
        <w:ind w:firstLine="567"/>
      </w:pPr>
      <w:r w:rsidRPr="00333328">
        <w:t xml:space="preserve">Если вы вот сейчас синтезируете эту параллель всех практик, сегодняшних и вчерашних, то путь Истины внутреннего мира должно привести к внутреннему-внутреннему сам Изначально Вышестоящий Отец в вашем теле. Вот когда это внутри свяжется, само тело внутри, вот на твоём примере, оно воскреснет или оно войдёт в волевитость Изначально Вышестоящего Отца, либо у каждого из вас своя Частность, включится Генезис, ну, допустим, у каждого своё там, Созидание Изначально Вышестоящего Отца, и тело войдёт в </w:t>
      </w:r>
      <w:r w:rsidRPr="00217415">
        <w:t>явление</w:t>
      </w:r>
      <w:r w:rsidR="006234E9">
        <w:t xml:space="preserve"> </w:t>
      </w:r>
      <w:r w:rsidRPr="00333328">
        <w:t>Изначально Вышестоящего Отца, когда из всей 32-рицы пойдёт сам Отец Частностью и родится. Допустим, для подразделения ИВДИВО Санкт-Пете</w:t>
      </w:r>
      <w:r w:rsidR="006234E9">
        <w:t xml:space="preserve">рбург что будет рождаться? </w:t>
      </w:r>
      <w:r w:rsidR="00217415">
        <w:t xml:space="preserve">— </w:t>
      </w:r>
      <w:r w:rsidR="006234E9">
        <w:t>32</w:t>
      </w:r>
      <w:r w:rsidRPr="00333328">
        <w:t xml:space="preserve"> Частно</w:t>
      </w:r>
      <w:r w:rsidR="006234E9">
        <w:t>стями Частность Мудрость и 32</w:t>
      </w:r>
      <w:r w:rsidRPr="00333328">
        <w:t xml:space="preserve"> Частями, собственно, Истина, по итогу. Вот понимаете, она будет без украшательств, без моих каких-то личных специфик, свойств, особенностей. То есть я её, как новогоднюю ёлку, которая у вас там в углу там связана, я её уже не наряжу. Я заметила, она просто так мелькает, там хвостом виляет, почти живая, но искусственная. Ладно. Шутка, проехали.</w:t>
      </w:r>
    </w:p>
    <w:p w14:paraId="1CC0045D" w14:textId="77777777" w:rsidR="00333328" w:rsidRPr="00333328" w:rsidRDefault="00333328" w:rsidP="0063482A">
      <w:pPr>
        <w:spacing w:after="0"/>
        <w:ind w:firstLine="567"/>
      </w:pPr>
      <w:r w:rsidRPr="00333328">
        <w:rPr>
          <w:i/>
        </w:rPr>
        <w:t>Из зала: А здесь вот как раз ответ, на первом Академическом было, Аватар не идёт к Отцу, то есть ему не нужно идти к Отцу.</w:t>
      </w:r>
    </w:p>
    <w:p w14:paraId="0D742979" w14:textId="77777777" w:rsidR="00333328" w:rsidRPr="00333328" w:rsidRDefault="00333328" w:rsidP="0063482A">
      <w:pPr>
        <w:spacing w:after="0"/>
        <w:ind w:firstLine="567"/>
      </w:pPr>
      <w:r w:rsidRPr="00333328">
        <w:t xml:space="preserve">Да, потому что </w:t>
      </w:r>
      <w:r w:rsidRPr="00217415">
        <w:t>Аватар уже должен быть Отцом. Фактически внутри сам Отец.</w:t>
      </w:r>
      <w:r w:rsidRPr="00333328">
        <w:t xml:space="preserve"> Да, потому что если мы приучаемся, что Отец к нам идёт, мы идём религиозным путём. Это в религии </w:t>
      </w:r>
      <w:r w:rsidR="006234E9">
        <w:t>«</w:t>
      </w:r>
      <w:r w:rsidRPr="00333328">
        <w:t>Бог идёт к Человеку</w:t>
      </w:r>
      <w:r w:rsidR="006234E9">
        <w:t>»</w:t>
      </w:r>
      <w:r w:rsidRPr="00333328">
        <w:t xml:space="preserve">. Отец идёт к нам. </w:t>
      </w:r>
      <w:r w:rsidRPr="006234E9">
        <w:rPr>
          <w:b/>
        </w:rPr>
        <w:t>Мы сами на уровне Аватара сами идём к Отцу, потому что Отец внутри нас. И это, между прочим, должно стать вашим физиологическим процессом</w:t>
      </w:r>
      <w:r w:rsidRPr="00333328">
        <w:t xml:space="preserve">. То есть на уровне науки биология, она, по-моему, девятая, если я помню. На уровне науки биология. То есть должна включиться мощь Отца в вашем физическом теле. Л. сказала, вошла в состояние Генетики, когда химия внутри вещества начала отстраивать ядра Синтеза, это физиологический процесс. </w:t>
      </w:r>
    </w:p>
    <w:p w14:paraId="3C67B796" w14:textId="77777777" w:rsidR="00333328" w:rsidRPr="00333328" w:rsidRDefault="00333328" w:rsidP="0063482A">
      <w:pPr>
        <w:spacing w:after="0"/>
        <w:ind w:firstLine="567"/>
      </w:pPr>
      <w:r w:rsidRPr="00333328">
        <w:t>И просто тогда подумайте, вы, как Аватары организации, это я сейчас говорю на какую-то перспективу, насколько внутри пересинтезированы, сейчас з</w:t>
      </w:r>
      <w:r w:rsidR="001B21DF">
        <w:t xml:space="preserve">айду в поле сложных отношений, </w:t>
      </w:r>
      <w:r w:rsidRPr="00333328">
        <w:t xml:space="preserve">из своих физических родов на присутствие с Кут Хуми Фаинь во внутреннем мире. Где вы Аватар не номинально, просто там погоны одели, статус дали, полномочия включили, ядро должностного полномочия возожгли, а внутри, там где-то вы в роду, шуры-муры со всеми своими родовыми аспектами. Но, при этом, там родственников любить надо, за внуками, за детьми смотреть, ухаживать, борщи готовить, носы подтирать, свет выключать вовремя, за счета платить, собак выгуливать, душевно всех слушать, в лацканах, воротничках, или пиджаках. Я серьёзно. Это я сейчас захожу на поле, которое внутри минное у вас, минное поле такое. Катакомбы там Одесские, да? Хорошо. Прямо на Малой Арнаутской варятся все родовые процессы. </w:t>
      </w:r>
    </w:p>
    <w:p w14:paraId="71FACAE8" w14:textId="77777777" w:rsidR="00333328" w:rsidRPr="00333328" w:rsidRDefault="00333328" w:rsidP="0063482A">
      <w:pPr>
        <w:spacing w:after="0"/>
        <w:ind w:firstLine="567"/>
      </w:pPr>
      <w:r w:rsidRPr="00333328">
        <w:t>Ну, на самом деле, потому что Отец не сойдёт в ваше тело, если он увидит, что у вас там присутствует куча родственников. Он скажет, ну вы и так заняты, что я буду туда заходить? Вот когда будете свободны – придёте. Так, набрасывайтесь, я готова. Давайте, давайте, внутренними вопросами. Л., нет никаких вопросов? Так.</w:t>
      </w:r>
    </w:p>
    <w:p w14:paraId="3D47292E" w14:textId="77777777" w:rsidR="00333328" w:rsidRPr="00333328" w:rsidRDefault="00333328" w:rsidP="0063482A">
      <w:pPr>
        <w:spacing w:after="0"/>
        <w:ind w:firstLine="567"/>
        <w:rPr>
          <w:i/>
        </w:rPr>
      </w:pPr>
      <w:r w:rsidRPr="00333328">
        <w:rPr>
          <w:i/>
        </w:rPr>
        <w:t>Из зала: Вопросов много.</w:t>
      </w:r>
    </w:p>
    <w:p w14:paraId="6E03B023" w14:textId="77777777" w:rsidR="00333328" w:rsidRPr="00333328" w:rsidRDefault="00333328" w:rsidP="0063482A">
      <w:pPr>
        <w:spacing w:after="0"/>
        <w:ind w:firstLine="567"/>
      </w:pPr>
      <w:r w:rsidRPr="00333328">
        <w:t xml:space="preserve">Да, понятно. </w:t>
      </w:r>
    </w:p>
    <w:p w14:paraId="1E89142C" w14:textId="77777777" w:rsidR="00333328" w:rsidRPr="00333328" w:rsidRDefault="00333328" w:rsidP="0063482A">
      <w:pPr>
        <w:spacing w:after="0"/>
        <w:ind w:firstLine="567"/>
        <w:rPr>
          <w:i/>
        </w:rPr>
      </w:pPr>
      <w:r w:rsidRPr="00333328">
        <w:rPr>
          <w:i/>
        </w:rPr>
        <w:t>Из зала: А вот Частностями этими на втором Синтезе было сказано, что мы, когда встаём пред Изначально Вышестоящим Отцом, и являем вот эту Часть. Ну, у меня Логика, то есть я есмь Логика Изначально Вышестоящего Отца, и потом этой Частью мы можем как-то действовать в организации, когда я есмь организация. И вот я есмь Логика, они как-то соединяются и через месяц или через несколько месяцев, ну вот у меня иногда проскальзывает чуть-чуть. А и тогда мы можем ещё и Частностью как-то действовать. И вот, как и где, вот к чему стремиться, какой должен быть результат при этом? Вот у меня такой вопрос.</w:t>
      </w:r>
    </w:p>
    <w:p w14:paraId="0BD78D5E" w14:textId="77777777" w:rsidR="00333328" w:rsidRPr="00333328" w:rsidRDefault="00333328" w:rsidP="0063482A">
      <w:pPr>
        <w:spacing w:after="0"/>
        <w:ind w:firstLine="567"/>
      </w:pPr>
      <w:r w:rsidRPr="00333328">
        <w:t xml:space="preserve">Мы ответим тебе на этот вопрос на ночной подготовке. Полноценно, глубоко ответим. Как и где это должно быть. </w:t>
      </w:r>
    </w:p>
    <w:p w14:paraId="6756F728" w14:textId="77777777" w:rsidR="00333328" w:rsidRPr="00333328" w:rsidRDefault="00333328" w:rsidP="0063482A">
      <w:pPr>
        <w:spacing w:after="0"/>
        <w:ind w:firstLine="567"/>
      </w:pPr>
      <w:r w:rsidRPr="00333328">
        <w:rPr>
          <w:i/>
        </w:rPr>
        <w:lastRenderedPageBreak/>
        <w:t>Из зала: Извините, мне нужно уйти раньше.</w:t>
      </w:r>
    </w:p>
    <w:p w14:paraId="0E54B996" w14:textId="77777777" w:rsidR="00333328" w:rsidRPr="00333328" w:rsidRDefault="00333328" w:rsidP="0063482A">
      <w:pPr>
        <w:spacing w:after="0"/>
        <w:ind w:firstLine="567"/>
      </w:pPr>
      <w:r w:rsidRPr="00333328">
        <w:t xml:space="preserve">Вы можете уйти и раньше, как хотите, конечно, уходите. Тогда, если Вы уходите, мы остаёмся. Мы идём в итоговую практику. </w:t>
      </w:r>
      <w:r w:rsidRPr="00333328">
        <w:rPr>
          <w:i/>
        </w:rPr>
        <w:t>(Уходящему):</w:t>
      </w:r>
      <w:r w:rsidRPr="00333328">
        <w:t xml:space="preserve"> Вы сами стяжаете ядро Академического Синтеза, да?</w:t>
      </w:r>
    </w:p>
    <w:p w14:paraId="6360733A" w14:textId="77777777" w:rsidR="00333328" w:rsidRPr="00333328" w:rsidRDefault="00333328" w:rsidP="0063482A">
      <w:pPr>
        <w:spacing w:after="0"/>
        <w:ind w:firstLine="567"/>
        <w:rPr>
          <w:i/>
        </w:rPr>
      </w:pPr>
      <w:r w:rsidRPr="00333328">
        <w:rPr>
          <w:i/>
        </w:rPr>
        <w:t>Из зала: Будет долго не очень?</w:t>
      </w:r>
    </w:p>
    <w:p w14:paraId="063159B5" w14:textId="77777777" w:rsidR="00333328" w:rsidRPr="00333328" w:rsidRDefault="00333328" w:rsidP="0063482A">
      <w:pPr>
        <w:spacing w:after="0"/>
        <w:ind w:firstLine="567"/>
      </w:pPr>
      <w:r w:rsidRPr="00333328">
        <w:t>Нет, не очень, мы уже прямо почти возжигаемся. Уже вот.</w:t>
      </w:r>
    </w:p>
    <w:p w14:paraId="2E4B1BDE" w14:textId="7752CEE1" w:rsidR="00333328" w:rsidRDefault="00333328" w:rsidP="0063482A">
      <w:pPr>
        <w:pStyle w:val="2"/>
        <w:ind w:firstLine="567"/>
      </w:pPr>
      <w:bookmarkStart w:id="52" w:name="_Toc152775088"/>
      <w:r>
        <w:t xml:space="preserve">Практика </w:t>
      </w:r>
      <w:r w:rsidR="00591031">
        <w:rPr>
          <w:lang w:val="ru-RU"/>
        </w:rPr>
        <w:t>7</w:t>
      </w:r>
      <w:r>
        <w:t>. Итоговая</w:t>
      </w:r>
      <w:bookmarkEnd w:id="52"/>
    </w:p>
    <w:p w14:paraId="1278E673" w14:textId="77777777" w:rsidR="00333328" w:rsidRPr="00333328" w:rsidRDefault="00333328" w:rsidP="0063482A">
      <w:pPr>
        <w:spacing w:after="0"/>
        <w:ind w:firstLine="567"/>
      </w:pPr>
      <w:r w:rsidRPr="00333328">
        <w:t xml:space="preserve">Мы возжигаемся всем Синтезом в каждом из нас. И вначале устремляемся возжечься Аватаром внешне-внешним явлением Аватара Волей организации, </w:t>
      </w:r>
      <w:proofErr w:type="gramStart"/>
      <w:r w:rsidRPr="00333328">
        <w:t>внешне-внутренней</w:t>
      </w:r>
      <w:proofErr w:type="gramEnd"/>
      <w:r w:rsidRPr="00333328">
        <w:t xml:space="preserve"> выразимостью Синтеза, просто Синтез, не сказано, какой, внутренне-внешне возжигаемся Синтезом Изначально Вышестоящего Отца, и внутренне-вн</w:t>
      </w:r>
      <w:r w:rsidR="007905FF">
        <w:t xml:space="preserve">утренне возжигаемся собственно </w:t>
      </w:r>
      <w:r w:rsidRPr="00333328">
        <w:t>Изначально Вышестоящим Отцом. Вспыхиваем четырьмя видами Синтеза Изначально Вышестоящего Отца собою. Развёртываемся внутренним миром Аватара/Аватарессы организации. Переходим к Изначально Вышестоящим Аватарам Синтеза Кут Хуми Фаинь в 960</w:t>
      </w:r>
      <w:r w:rsidR="006234E9">
        <w:t>-й</w:t>
      </w:r>
      <w:r w:rsidR="007905FF">
        <w:t xml:space="preserve"> архетип ИВДИВО огня-</w:t>
      </w:r>
      <w:r w:rsidRPr="00333328">
        <w:t xml:space="preserve">материи Изначально Вышестоящего Дома Изначально Вышестоящего Отца телесно в форме, синтез-форме Аватаров Должностной Полномочности, развёртываемся. </w:t>
      </w:r>
    </w:p>
    <w:p w14:paraId="432D723D" w14:textId="77777777" w:rsidR="00333328" w:rsidRPr="00333328" w:rsidRDefault="00333328" w:rsidP="0063482A">
      <w:pPr>
        <w:spacing w:after="0"/>
        <w:ind w:firstLine="567"/>
      </w:pPr>
      <w:r w:rsidRPr="00333328">
        <w:t>Расходимся по залу и стяжаем два Синтез Синтеза Изначально Вышестоящего Отца, прося преобразить каждого из нас и синтез нас на включённость прямой репликационностью итоговой практики синтезирования Синтезом пройденных материалов внешне и внутренне с Изначально Вышестоящими Аватарами Синтеза Кут Хуми Фаинь. Возжигая в своём поле деятельности Аватара/Аватарессы такой-то организации явление Синтеза итоговой практики Изначально Вышестоящими Аватарами Синтеза Кут Хуми Фаинь. И стяжаем у Аватара Синтеза К</w:t>
      </w:r>
      <w:r w:rsidR="006234E9">
        <w:t xml:space="preserve">ут Хуми в пробуждённости роста </w:t>
      </w:r>
      <w:r w:rsidRPr="00333328">
        <w:t xml:space="preserve">Аватара/Аватарессы принцип опустошения с заполнением Изначально Вышестоящего Отца каждому из нас и синтезу нас. И, наполняясь Изначально Вышестоящим Аватаром Синтеза Кут Хуми, уходим в состояние обнуления любыми Смыслами, Сутями, Идеями, Огнями, процессами привычного Синтеза, или простого Синтеза, понятного Синтеза в начале процесса итоговой практики. </w:t>
      </w:r>
    </w:p>
    <w:p w14:paraId="41846B4C" w14:textId="77777777" w:rsidR="00333328" w:rsidRPr="00333328" w:rsidRDefault="00333328" w:rsidP="0063482A">
      <w:pPr>
        <w:spacing w:after="0"/>
        <w:ind w:firstLine="567"/>
      </w:pPr>
      <w:r w:rsidRPr="00333328">
        <w:t>И, синтезируясь, входя в концентрацию осуществления Синтеза Изначально Вышестоящих Аватаров Синтеза Кут Хуми Фаинь, мы переходим в зал к Изначально Вышестоящему Отцу в 1025</w:t>
      </w:r>
      <w:r w:rsidR="006234E9">
        <w:t>-й</w:t>
      </w:r>
      <w:r w:rsidRPr="00333328">
        <w:t xml:space="preserve"> архетип ИВДИВО. Развёртываемся пред Изначально Вышестоящим Отцом, стяжаем Синтез Изначально Вышестоящего Отца итоговой практики. И просим Изначально Вышестоящего Отца зафиксировать и синтезировать от внешне-внешнего процесса Волей Аватара организации до внутренне-внутреннего процесса собственно явлением Изначально Вышестоящего Отца в явленности порученного каждому из нас Синтезом. </w:t>
      </w:r>
    </w:p>
    <w:p w14:paraId="101513FC" w14:textId="77777777" w:rsidR="00333328" w:rsidRPr="00333328" w:rsidRDefault="00333328" w:rsidP="0063482A">
      <w:pPr>
        <w:spacing w:after="0"/>
        <w:ind w:firstLine="567"/>
      </w:pPr>
      <w:r w:rsidRPr="00333328">
        <w:t>И стяжаем в итогово</w:t>
      </w:r>
      <w:r w:rsidR="006234E9">
        <w:t xml:space="preserve">й практике, синтезируясь с Хум </w:t>
      </w:r>
      <w:r w:rsidRPr="00333328">
        <w:t xml:space="preserve">Изначально Вышестоящего Отца, 1024 тысячадвадцатипятиллионов Огней третьего Академического Синтеза, 1024 тысячадвадцатипятиллионов </w:t>
      </w:r>
      <w:r w:rsidR="007905FF">
        <w:t>Я</w:t>
      </w:r>
      <w:r w:rsidRPr="00333328">
        <w:t>дер Синтеза третьего Академического Синтеза, 1024 тысячадвадцатипятиллионов Субъядерностей третьего Академического Синтеза. Синтезируясь с Изначал</w:t>
      </w:r>
      <w:r w:rsidR="007905FF">
        <w:t>ьно Вышестоящим Отцом, стяжаем С</w:t>
      </w:r>
      <w:r w:rsidRPr="00333328">
        <w:t>тандарт третьего Академического Синтеза Изначально Вышестоящего Отца, прося записать его в</w:t>
      </w:r>
      <w:r w:rsidR="007905FF">
        <w:t>о все стяжённые Субъядерности, Я</w:t>
      </w:r>
      <w:r w:rsidRPr="00333328">
        <w:t xml:space="preserve">дра Синтеза, Огни третьим Академическим Синтезом, и проникаясь Изначально Вышестоящим Отцом, стяжаем цельный Огонь третьего Академического Синтеза, цельный Синтез третьего Академического Синтеза Изначально Вышестоящего Отца. </w:t>
      </w:r>
    </w:p>
    <w:p w14:paraId="13AC6811" w14:textId="77777777" w:rsidR="00333328" w:rsidRPr="00333328" w:rsidRDefault="00333328" w:rsidP="0063482A">
      <w:pPr>
        <w:spacing w:after="0"/>
        <w:ind w:firstLine="567"/>
      </w:pPr>
      <w:r w:rsidRPr="00333328">
        <w:t>И, возжигаясь Изначально Вышестоящим Отцом, мы стяжаем подготовку и просим преобразить каждого из нас и синтез нас синтезом подготовки</w:t>
      </w:r>
      <w:r w:rsidR="007905FF">
        <w:t>-переподготовки в телах Аватара</w:t>
      </w:r>
      <w:r w:rsidRPr="00333328">
        <w:t xml:space="preserve"> в росте Частей синтезом организации Аватарской явленности каждым из нас. </w:t>
      </w:r>
    </w:p>
    <w:p w14:paraId="58210C85" w14:textId="77777777" w:rsidR="00333328" w:rsidRPr="00333328" w:rsidRDefault="00333328" w:rsidP="0063482A">
      <w:pPr>
        <w:spacing w:after="0"/>
        <w:ind w:firstLine="567"/>
      </w:pPr>
      <w:r w:rsidRPr="00333328">
        <w:t>И стяжаем у Изначально Вышестоящего Отца Синтез Книги третьего Академического Синтеза. Переходим в библиотеку в 960</w:t>
      </w:r>
      <w:r w:rsidR="006234E9">
        <w:t>-й</w:t>
      </w:r>
      <w:r w:rsidRPr="00333328">
        <w:t xml:space="preserve"> архетип Изначально Вышестоящих Аватаров Синтеза Кут Хуми Фаинь. Развёртываемся в зале. Направляем Синтез третьего Академического Синтеза Кут Хуми Фаинь, и просим выдать нам на месяц и более того Книгу третьего Академического </w:t>
      </w:r>
      <w:r w:rsidRPr="00333328">
        <w:lastRenderedPageBreak/>
        <w:t xml:space="preserve">Синтеза с приложением практического действия. Принимаем Книгу в руки, возжигаемся ею. Концентрируемся, вспыхиваем Синтезом двух Академических ядер Синтеза в каждом из нас. Переходим в Частно-Служебное здание на 65-й этаж. Подходим к письменному рабочему столу. Кладём, фиксируем Книгу рядом с Книгами Академического Синтеза. И возжигаем Синтез трёх Синтезов Книг Академических Синтезов физического явления Аватара Должностной Полномочности каждым из нас на месяц и более того. Возвращаемся в зал библиотеку Изначально Вышестоящих Аватаров Синтеза Кут Хуми Фаинь. </w:t>
      </w:r>
    </w:p>
    <w:p w14:paraId="06EA3AF0" w14:textId="77777777" w:rsidR="00572A56" w:rsidRPr="00333328" w:rsidRDefault="00333328" w:rsidP="0063482A">
      <w:pPr>
        <w:spacing w:after="0"/>
        <w:ind w:firstLine="567"/>
        <w:rPr>
          <w:i/>
        </w:rPr>
      </w:pPr>
      <w:r w:rsidRPr="00333328">
        <w:t>И мы благодарим Аватаров Синтеза Кут Хуми Фаинь за третий Академический Синтез, за первостяжание, развёртывание</w:t>
      </w:r>
      <w:r>
        <w:rPr>
          <w:i/>
        </w:rPr>
        <w:t xml:space="preserve">, </w:t>
      </w:r>
      <w:r w:rsidR="00572A56">
        <w:t>допущение, формирование и отстроенность во внутреннем мире Аватара/Аватарессы Организации Синтезом 3</w:t>
      </w:r>
      <w:r w:rsidR="007905FF">
        <w:t>-го</w:t>
      </w:r>
      <w:r w:rsidR="00572A56">
        <w:t xml:space="preserve"> Академического Синтеза стяжаем у Аватаров Синтеза Кут Хуми Фаинь Синтез и Огонь устойчивой, настоящей репликационности Синтеза физического применения, прося</w:t>
      </w:r>
      <w:r w:rsidR="007905FF">
        <w:t xml:space="preserve"> найти время для каждого из нас</w:t>
      </w:r>
      <w:r w:rsidR="00572A56">
        <w:t xml:space="preserve"> для разработанности Академическим Синтезом. </w:t>
      </w:r>
    </w:p>
    <w:p w14:paraId="62E3BCE3" w14:textId="77777777" w:rsidR="00572A56" w:rsidRDefault="00572A56" w:rsidP="0063482A">
      <w:pPr>
        <w:spacing w:after="0"/>
        <w:ind w:firstLine="567"/>
      </w:pPr>
      <w:r>
        <w:t>И мы благодарим Изначально Вышестоящих Аватаров Синтеза Кут Хуми Фаинь. Развёртываемся во всех перспективах Синтеза Кут Хуми Фаинь пред Изначально Вышестоящим Отцом в 1025</w:t>
      </w:r>
      <w:r w:rsidR="006234E9">
        <w:t>-м</w:t>
      </w:r>
      <w:r>
        <w:t xml:space="preserve"> архетипе, в зале </w:t>
      </w:r>
      <w:bookmarkStart w:id="53" w:name="_Hlk152086666"/>
      <w:r>
        <w:t>Изначально Вышестоящего Отца</w:t>
      </w:r>
      <w:bookmarkEnd w:id="53"/>
      <w:r>
        <w:t>. Синтезируемся с Хум Изначально Вышестоящего Отца</w:t>
      </w:r>
      <w:r w:rsidR="006234E9">
        <w:t>,</w:t>
      </w:r>
      <w:r>
        <w:t xml:space="preserve"> стяжаем 33 Ядра 3</w:t>
      </w:r>
      <w:r w:rsidR="007905FF">
        <w:t>-го</w:t>
      </w:r>
      <w:r>
        <w:t xml:space="preserve"> Академического Синтеза каждому из нас и синтезу нас, возжигаясь Изначально Вышестоящим Отцом. </w:t>
      </w:r>
    </w:p>
    <w:p w14:paraId="55D2370A" w14:textId="77777777" w:rsidR="006234E9" w:rsidRDefault="00572A56" w:rsidP="0063482A">
      <w:pPr>
        <w:spacing w:after="0"/>
        <w:ind w:firstLine="567"/>
      </w:pPr>
      <w:r>
        <w:t>Благодарим Изначально Вышестоящего Отца и просим продолжить тенденции, тематики, перспективы, стяжания, разработки Синтеза Изначально Вышестоящего Отц</w:t>
      </w:r>
      <w:r w:rsidR="007905FF">
        <w:t>а в течение месяца и более того</w:t>
      </w:r>
      <w:r>
        <w:t xml:space="preserve"> в таком чётком и жёстком отстроенном режиме академическим взрастанием, подготовкой и переподготовкой каж</w:t>
      </w:r>
      <w:r w:rsidR="006234E9">
        <w:t>дому из нас. Вместе с Отцом, на</w:t>
      </w:r>
      <w:r>
        <w:t>сколько это возможно, возвращаемся физически…для Отца возможно, не для нас, Отец может быть занят. И концентрируемся физически в данном зале</w:t>
      </w:r>
      <w:r w:rsidR="006234E9">
        <w:t>,</w:t>
      </w:r>
      <w:r>
        <w:t xml:space="preserve"> направляем 16 Ядер 3</w:t>
      </w:r>
      <w:r w:rsidR="007905FF">
        <w:t>-го</w:t>
      </w:r>
      <w:r>
        <w:t xml:space="preserve"> Академического Синтеза в Подразделение ИВДИВО Санкт-Петербург, возжигая, и фиксируем 16 Ядер 3</w:t>
      </w:r>
      <w:r w:rsidR="007905FF">
        <w:t>-го</w:t>
      </w:r>
      <w:r>
        <w:t xml:space="preserve"> Академического Синтеза в центровке, возжигая Синтез Ядра Подразделения ИВДИВО Санкт-Петербур</w:t>
      </w:r>
      <w:r w:rsidR="006234E9">
        <w:t xml:space="preserve">г. </w:t>
      </w:r>
    </w:p>
    <w:p w14:paraId="7C966E05" w14:textId="77777777" w:rsidR="006234E9" w:rsidRDefault="006234E9" w:rsidP="0063482A">
      <w:pPr>
        <w:spacing w:after="0"/>
        <w:ind w:firstLine="567"/>
      </w:pPr>
      <w:r>
        <w:t>Далее направляем во все стяжённые</w:t>
      </w:r>
      <w:r w:rsidR="00572A56">
        <w:t xml:space="preserve"> и возожжённые явления Синтеза Подразделения участников данного Синтеза Академического и направляем, фиксируем 16 Ядер 3</w:t>
      </w:r>
      <w:r>
        <w:t>-го</w:t>
      </w:r>
      <w:r w:rsidR="00572A56">
        <w:t xml:space="preserve"> Академического Синтеза в концентрацию фиксации в головном мозге каждого из нас Синтез, возжигая Синтез Ядер Синтеза 3</w:t>
      </w:r>
      <w:r>
        <w:t>-го</w:t>
      </w:r>
      <w:r w:rsidR="00572A56">
        <w:t xml:space="preserve"> Академическом Синтезом, фиксируем 16-рицу Ядер Синтеза 3</w:t>
      </w:r>
      <w:r>
        <w:t>-го</w:t>
      </w:r>
      <w:r w:rsidR="00572A56">
        <w:t xml:space="preserve"> Акад</w:t>
      </w:r>
      <w:r>
        <w:t>емического Синтеза и фиксируем одно</w:t>
      </w:r>
      <w:r w:rsidR="00572A56">
        <w:t xml:space="preserve"> Синтез-Ядро 3</w:t>
      </w:r>
      <w:r>
        <w:t>-го</w:t>
      </w:r>
      <w:r w:rsidR="00572A56">
        <w:t xml:space="preserve"> Академического Синтеза в явлении ИВДИВО-каждого, возжигаясь Ядром Синтеза 3</w:t>
      </w:r>
      <w:r>
        <w:t>-м</w:t>
      </w:r>
      <w:r w:rsidR="00572A56">
        <w:t xml:space="preserve"> Академическим Синте</w:t>
      </w:r>
      <w:r>
        <w:t>зом синтезом всех Ядер Синтеза.</w:t>
      </w:r>
    </w:p>
    <w:p w14:paraId="3207AB88" w14:textId="77777777" w:rsidR="006234E9" w:rsidRDefault="00572A56" w:rsidP="0063482A">
      <w:pPr>
        <w:spacing w:after="0"/>
        <w:ind w:firstLine="567"/>
      </w:pPr>
      <w:r>
        <w:t xml:space="preserve">И эманируем, распускаем, телесно, ракурсом фиксации </w:t>
      </w:r>
      <w:r w:rsidR="007905FF">
        <w:t xml:space="preserve">ИВДИВО-каждого головным мозгом </w:t>
      </w:r>
      <w:r>
        <w:t>телом Аватара С</w:t>
      </w:r>
      <w:r w:rsidR="006234E9">
        <w:t>интез Организации синтезом нас.</w:t>
      </w:r>
    </w:p>
    <w:p w14:paraId="6B4C41AB" w14:textId="77777777" w:rsidR="00333328" w:rsidRDefault="00572A56" w:rsidP="0063482A">
      <w:pPr>
        <w:spacing w:after="0"/>
        <w:ind w:firstLine="567"/>
      </w:pPr>
      <w:r>
        <w:t xml:space="preserve">Благодарим Изначально Вышестоящего Отца, Аватаров Синтеза Морию Свет, Кут Хуми Фаинь, Аватаров Синтеза Изначально Вышестоящего Аватара Синтеза Кут Хуми и в этой прямой Репликации Синтеза возвращаемся физически. </w:t>
      </w:r>
    </w:p>
    <w:p w14:paraId="67801EFA" w14:textId="77777777" w:rsidR="00572A56" w:rsidRDefault="00572A56" w:rsidP="0063482A">
      <w:pPr>
        <w:spacing w:after="0"/>
        <w:ind w:firstLine="567"/>
      </w:pPr>
      <w:r>
        <w:t xml:space="preserve">Выходим из практики. Аминь. </w:t>
      </w:r>
    </w:p>
    <w:p w14:paraId="39313F5A" w14:textId="77777777" w:rsidR="00333328" w:rsidRDefault="00333328" w:rsidP="0063482A">
      <w:pPr>
        <w:pStyle w:val="2"/>
        <w:ind w:firstLine="567"/>
      </w:pPr>
      <w:bookmarkStart w:id="54" w:name="_Toc152775089"/>
      <w:r>
        <w:t>Задание</w:t>
      </w:r>
      <w:bookmarkEnd w:id="54"/>
    </w:p>
    <w:p w14:paraId="31583411" w14:textId="77777777" w:rsidR="006234E9" w:rsidRDefault="00572A56" w:rsidP="0063482A">
      <w:pPr>
        <w:spacing w:after="0"/>
        <w:ind w:firstLine="567"/>
      </w:pPr>
      <w:r>
        <w:t>Я сейчас просто озвучу дом</w:t>
      </w:r>
      <w:r w:rsidR="006234E9">
        <w:t>ашнее задание, и мы разойдёмся.</w:t>
      </w:r>
    </w:p>
    <w:p w14:paraId="1FD237E2" w14:textId="77777777" w:rsidR="006234E9" w:rsidRDefault="00572A56" w:rsidP="0063482A">
      <w:pPr>
        <w:spacing w:after="0"/>
        <w:ind w:firstLine="567"/>
      </w:pPr>
      <w:r>
        <w:t xml:space="preserve">То есть ещё раз: </w:t>
      </w:r>
      <w:r w:rsidRPr="006234E9">
        <w:rPr>
          <w:b/>
        </w:rPr>
        <w:t>вы работаете с Парадигмальностью</w:t>
      </w:r>
      <w:r>
        <w:t xml:space="preserve"> и</w:t>
      </w:r>
      <w:r w:rsidR="006234E9">
        <w:t>,</w:t>
      </w:r>
      <w:r>
        <w:t xml:space="preserve"> скорее всего</w:t>
      </w:r>
      <w:r w:rsidR="006234E9">
        <w:t>,</w:t>
      </w:r>
      <w:r>
        <w:t xml:space="preserve"> вам нужно будет всё-таки не зря Кут Хуми сказал </w:t>
      </w:r>
      <w:r w:rsidRPr="006234E9">
        <w:rPr>
          <w:b/>
        </w:rPr>
        <w:t>поработать с Владыками Синтеза Подразделения</w:t>
      </w:r>
      <w:r>
        <w:t xml:space="preserve"> и Ладогу тоже подключу к работе с Владыками Синтеза Санкт-Пет</w:t>
      </w:r>
      <w:r w:rsidR="006234E9">
        <w:t>ербурга, будет важно и полезно.</w:t>
      </w:r>
    </w:p>
    <w:p w14:paraId="5EB6AC6C" w14:textId="77777777" w:rsidR="006234E9" w:rsidRDefault="00572A56" w:rsidP="0063482A">
      <w:pPr>
        <w:spacing w:after="0"/>
        <w:ind w:firstLine="567"/>
      </w:pPr>
      <w:r>
        <w:t xml:space="preserve">Вы </w:t>
      </w:r>
      <w:r w:rsidRPr="006234E9">
        <w:rPr>
          <w:b/>
        </w:rPr>
        <w:t>продолжаете работать со Станцей</w:t>
      </w:r>
      <w:r>
        <w:t>, потому что Кут Хуми в ночной подготовке посмотрел, и он сказал, что не все Станцы пропускают Синтез, поэтому Владыкам Синтеза нужно будет всё-таки просмотреть Станцы</w:t>
      </w:r>
      <w:r w:rsidR="006234E9">
        <w:t>,</w:t>
      </w:r>
      <w:r>
        <w:t xml:space="preserve"> и вот есть такое явление индивидуальной работы к</w:t>
      </w:r>
      <w:r w:rsidR="006234E9">
        <w:t>ак раз будет у вас применяться.</w:t>
      </w:r>
    </w:p>
    <w:p w14:paraId="2101847A" w14:textId="77777777" w:rsidR="006234E9" w:rsidRDefault="00572A56" w:rsidP="0063482A">
      <w:pPr>
        <w:spacing w:after="0"/>
        <w:ind w:firstLine="567"/>
      </w:pPr>
      <w:r>
        <w:t xml:space="preserve">И </w:t>
      </w:r>
      <w:r w:rsidRPr="006234E9">
        <w:rPr>
          <w:b/>
        </w:rPr>
        <w:t>поработать вот с этой семерицей четверичного выражения Огней или Синтеза</w:t>
      </w:r>
      <w:r>
        <w:t xml:space="preserve">, </w:t>
      </w:r>
      <w:r w:rsidRPr="006234E9">
        <w:rPr>
          <w:b/>
        </w:rPr>
        <w:t xml:space="preserve">чтобы дойти, собственно, до явления Синтеза Изначально Вышестоящего Отца во </w:t>
      </w:r>
      <w:r w:rsidRPr="006234E9">
        <w:rPr>
          <w:b/>
        </w:rPr>
        <w:lastRenderedPageBreak/>
        <w:t>внутреннем мире</w:t>
      </w:r>
      <w:r>
        <w:t>. Может</w:t>
      </w:r>
      <w:r w:rsidR="006234E9">
        <w:t>,</w:t>
      </w:r>
      <w:r>
        <w:t xml:space="preserve"> за месяц сразу это не получится, но какую-то перспективу вы возьмёте. </w:t>
      </w:r>
    </w:p>
    <w:p w14:paraId="5243FC9C" w14:textId="77777777" w:rsidR="0063482A" w:rsidRDefault="00572A56" w:rsidP="0063482A">
      <w:pPr>
        <w:spacing w:after="0"/>
        <w:ind w:firstLine="567"/>
      </w:pPr>
      <w:r>
        <w:t xml:space="preserve">Чем мы там с вами вчера ещё занимались? Помимо парадигмальности организации мы входили в стяжания чего? </w:t>
      </w:r>
      <w:r w:rsidRPr="006234E9">
        <w:rPr>
          <w:b/>
        </w:rPr>
        <w:t>Аватарского Взгляда и Аватарской Воли</w:t>
      </w:r>
      <w:r>
        <w:t>, чтоб</w:t>
      </w:r>
      <w:r w:rsidR="006234E9">
        <w:t xml:space="preserve">ы простроить этот </w:t>
      </w:r>
      <w:r>
        <w:t>внутренний Синтез. И вот, здесь мы сейчас эманировали, распределя</w:t>
      </w:r>
      <w:r w:rsidR="0063482A">
        <w:t>ли, возжигали в головном мозге.</w:t>
      </w:r>
    </w:p>
    <w:p w14:paraId="153EC0AB" w14:textId="77777777" w:rsidR="0063482A" w:rsidRDefault="00572A56" w:rsidP="0063482A">
      <w:pPr>
        <w:spacing w:after="0"/>
        <w:ind w:firstLine="567"/>
      </w:pPr>
      <w:r>
        <w:t>И вот, у Академического Синтеза есть такая особенность –</w:t>
      </w:r>
      <w:r w:rsidR="006234E9">
        <w:t xml:space="preserve"> он всегда за собою тянет, как </w:t>
      </w:r>
      <w:r>
        <w:t>и любой вид Синтеза предыдущей формы и темы, которые были на 1</w:t>
      </w:r>
      <w:r w:rsidR="006234E9">
        <w:t>-м</w:t>
      </w:r>
      <w:r>
        <w:t xml:space="preserve"> и 2</w:t>
      </w:r>
      <w:r w:rsidR="006234E9">
        <w:t>-м</w:t>
      </w:r>
      <w:r>
        <w:t xml:space="preserve"> Академическом Синтезе, то, что сказали Аватары. Поэтому, как бы вы далеко не ушли от 1</w:t>
      </w:r>
      <w:r w:rsidR="0063482A">
        <w:t>-го</w:t>
      </w:r>
      <w:r>
        <w:t xml:space="preserve"> Академического Синтеза, 2</w:t>
      </w:r>
      <w:r w:rsidR="0063482A">
        <w:t>-го</w:t>
      </w:r>
      <w:r>
        <w:t xml:space="preserve"> Академического Синтеза за вами остаётся, всё, что было на 1</w:t>
      </w:r>
      <w:r w:rsidR="0063482A">
        <w:t>-й</w:t>
      </w:r>
      <w:r>
        <w:t xml:space="preserve"> Академке</w:t>
      </w:r>
      <w:r w:rsidR="0063482A">
        <w:t>,</w:t>
      </w:r>
      <w:r>
        <w:t xml:space="preserve"> и </w:t>
      </w:r>
      <w:proofErr w:type="gramStart"/>
      <w:r>
        <w:t>всё</w:t>
      </w:r>
      <w:proofErr w:type="gramEnd"/>
      <w:r>
        <w:t xml:space="preserve"> что было на 2</w:t>
      </w:r>
      <w:r w:rsidR="0063482A">
        <w:t>-м</w:t>
      </w:r>
      <w:r>
        <w:t xml:space="preserve"> Академическом. И </w:t>
      </w:r>
      <w:r w:rsidRPr="0063482A">
        <w:rPr>
          <w:b/>
        </w:rPr>
        <w:t>вы теперь месяц работаете уже тремя видами Синтеза</w:t>
      </w:r>
      <w:r>
        <w:t xml:space="preserve">. Не одним, а сразу же всеми тремя. И, всё что вы не доделали на втором, первом придётся дорабатывать третьим. </w:t>
      </w:r>
    </w:p>
    <w:p w14:paraId="23722B5A" w14:textId="77777777" w:rsidR="0063482A" w:rsidRDefault="00572A56" w:rsidP="0063482A">
      <w:pPr>
        <w:spacing w:after="0"/>
        <w:ind w:firstLine="567"/>
      </w:pPr>
      <w:r>
        <w:t xml:space="preserve">Вот, как-то </w:t>
      </w:r>
      <w:r w:rsidR="0063482A">
        <w:t>так: 4 здания вы зафиксировали.</w:t>
      </w:r>
    </w:p>
    <w:p w14:paraId="6DF5DD41" w14:textId="77777777" w:rsidR="00572A56" w:rsidRDefault="00572A56" w:rsidP="0063482A">
      <w:pPr>
        <w:spacing w:after="0"/>
        <w:ind w:firstLine="567"/>
      </w:pPr>
      <w:r>
        <w:t xml:space="preserve">Спасибо вам большое. Вы большие молодцы, выдерживаете, вот какие-то разные формы организации работы с вами. Надеюсь, вы увидите результаты в физическом явлении. Единственное, </w:t>
      </w:r>
      <w:r w:rsidR="007905FF">
        <w:rPr>
          <w:b/>
        </w:rPr>
        <w:t>порадуйте</w:t>
      </w:r>
      <w:r w:rsidRPr="0063482A">
        <w:rPr>
          <w:b/>
        </w:rPr>
        <w:t xml:space="preserve">, пожалуйста, </w:t>
      </w:r>
      <w:r w:rsidR="007905FF">
        <w:rPr>
          <w:b/>
        </w:rPr>
        <w:t>Морию</w:t>
      </w:r>
      <w:r>
        <w:t xml:space="preserve"> в этом месяце, </w:t>
      </w:r>
      <w:r w:rsidRPr="0063482A">
        <w:rPr>
          <w:b/>
        </w:rPr>
        <w:t xml:space="preserve">соберитесь </w:t>
      </w:r>
      <w:r w:rsidRPr="0063482A">
        <w:t>бенефисом</w:t>
      </w:r>
      <w:r>
        <w:t xml:space="preserve">, правильно назвала я? </w:t>
      </w:r>
    </w:p>
    <w:p w14:paraId="0C360459" w14:textId="77777777" w:rsidR="00572A56" w:rsidRDefault="00572A56" w:rsidP="0063482A">
      <w:pPr>
        <w:spacing w:after="0"/>
        <w:ind w:firstLine="567"/>
        <w:rPr>
          <w:i/>
        </w:rPr>
      </w:pPr>
      <w:r>
        <w:rPr>
          <w:i/>
        </w:rPr>
        <w:t>Из зала: Дебютом.</w:t>
      </w:r>
    </w:p>
    <w:p w14:paraId="0F517605" w14:textId="77777777" w:rsidR="0063482A" w:rsidRDefault="00572A56" w:rsidP="0063482A">
      <w:pPr>
        <w:spacing w:after="0"/>
        <w:ind w:firstLine="567"/>
      </w:pPr>
      <w:r>
        <w:t xml:space="preserve">Дебютом, физически </w:t>
      </w:r>
      <w:r w:rsidRPr="0063482A">
        <w:rPr>
          <w:b/>
        </w:rPr>
        <w:t>всей тридцатидвухрицей</w:t>
      </w:r>
      <w:r w:rsidR="0063482A">
        <w:t>.</w:t>
      </w:r>
    </w:p>
    <w:p w14:paraId="43294D52" w14:textId="77777777" w:rsidR="00572A56" w:rsidRDefault="007905FF" w:rsidP="0063482A">
      <w:pPr>
        <w:spacing w:after="0"/>
        <w:ind w:firstLine="567"/>
      </w:pPr>
      <w:r>
        <w:t>Спасибо большое.</w:t>
      </w:r>
    </w:p>
    <w:p w14:paraId="228822C6" w14:textId="77777777" w:rsidR="007905FF" w:rsidRPr="007905FF" w:rsidRDefault="007905FF" w:rsidP="0063482A">
      <w:pPr>
        <w:spacing w:after="0"/>
        <w:ind w:firstLine="567"/>
        <w:rPr>
          <w:i/>
        </w:rPr>
      </w:pPr>
      <w:r w:rsidRPr="007905FF">
        <w:rPr>
          <w:i/>
        </w:rPr>
        <w:t xml:space="preserve">Из зала: А Тезы, вчера звучали </w:t>
      </w:r>
      <w:r w:rsidRPr="007905FF">
        <w:rPr>
          <w:b/>
          <w:i/>
        </w:rPr>
        <w:t>Тезы</w:t>
      </w:r>
      <w:r w:rsidRPr="007905FF">
        <w:rPr>
          <w:i/>
        </w:rPr>
        <w:t xml:space="preserve">, которые </w:t>
      </w:r>
      <w:r w:rsidRPr="007905FF">
        <w:rPr>
          <w:b/>
          <w:i/>
        </w:rPr>
        <w:t>16 из Станцы развёртываются</w:t>
      </w:r>
      <w:r w:rsidRPr="007905FF">
        <w:rPr>
          <w:i/>
        </w:rPr>
        <w:t>.</w:t>
      </w:r>
    </w:p>
    <w:p w14:paraId="5BAAD38E" w14:textId="77777777" w:rsidR="007905FF" w:rsidRDefault="007905FF" w:rsidP="0063482A">
      <w:pPr>
        <w:spacing w:after="0"/>
        <w:ind w:firstLine="567"/>
      </w:pPr>
      <w:r>
        <w:t>Тоже проработать. Мы не оставляем.</w:t>
      </w:r>
    </w:p>
    <w:p w14:paraId="4382CF52" w14:textId="77777777" w:rsidR="007905FF" w:rsidRPr="007905FF" w:rsidRDefault="007905FF" w:rsidP="0063482A">
      <w:pPr>
        <w:spacing w:after="0"/>
        <w:ind w:firstLine="567"/>
        <w:rPr>
          <w:i/>
        </w:rPr>
      </w:pPr>
      <w:r w:rsidRPr="007905FF">
        <w:rPr>
          <w:i/>
        </w:rPr>
        <w:t>Из зала: Это задание?</w:t>
      </w:r>
    </w:p>
    <w:p w14:paraId="0C584360" w14:textId="77777777" w:rsidR="007905FF" w:rsidRDefault="007905FF" w:rsidP="0063482A">
      <w:pPr>
        <w:spacing w:after="0"/>
        <w:ind w:firstLine="567"/>
      </w:pPr>
      <w:r>
        <w:t>Это задание. Это было вчера, и оно продолжает быть. Спасибо, что напомнили. Явление Тез.</w:t>
      </w:r>
    </w:p>
    <w:p w14:paraId="311D7166" w14:textId="77777777" w:rsidR="007905FF" w:rsidRDefault="007905FF" w:rsidP="0063482A">
      <w:pPr>
        <w:spacing w:after="0"/>
        <w:ind w:firstLine="567"/>
        <w:rPr>
          <w:i/>
        </w:rPr>
      </w:pPr>
      <w:r>
        <w:t>Спасибо большое.</w:t>
      </w:r>
    </w:p>
    <w:p w14:paraId="51942062" w14:textId="77777777" w:rsidR="00EB0A88" w:rsidRDefault="00EB0A88">
      <w:pPr>
        <w:spacing w:after="0"/>
        <w:jc w:val="left"/>
        <w:rPr>
          <w:iCs/>
        </w:rPr>
      </w:pPr>
      <w:r>
        <w:rPr>
          <w:iCs/>
        </w:rPr>
        <w:br w:type="page"/>
      </w:r>
    </w:p>
    <w:p w14:paraId="3AAB30A2" w14:textId="77777777" w:rsidR="00EB0A88" w:rsidRDefault="00EB0A88">
      <w:pPr>
        <w:spacing w:after="0"/>
        <w:jc w:val="left"/>
        <w:rPr>
          <w:iCs/>
        </w:rPr>
      </w:pPr>
    </w:p>
    <w:p w14:paraId="5475994E" w14:textId="77777777" w:rsidR="001268B7" w:rsidRPr="001268B7" w:rsidRDefault="001268B7" w:rsidP="001268B7">
      <w:pPr>
        <w:spacing w:line="276" w:lineRule="auto"/>
        <w:jc w:val="left"/>
        <w:rPr>
          <w:rFonts w:eastAsia="Times New Roman"/>
          <w:szCs w:val="24"/>
          <w:lang w:eastAsia="en-US"/>
        </w:rPr>
      </w:pPr>
    </w:p>
    <w:p w14:paraId="3E87391A" w14:textId="77777777" w:rsidR="001268B7" w:rsidRPr="001268B7" w:rsidRDefault="001268B7" w:rsidP="001268B7">
      <w:pPr>
        <w:spacing w:after="0"/>
        <w:jc w:val="center"/>
        <w:rPr>
          <w:rFonts w:eastAsia="Times New Roman"/>
          <w:b/>
          <w:sz w:val="20"/>
          <w:szCs w:val="20"/>
          <w:lang w:eastAsia="en-US"/>
        </w:rPr>
      </w:pPr>
      <w:r w:rsidRPr="001268B7">
        <w:rPr>
          <w:rFonts w:eastAsia="Times New Roman"/>
          <w:b/>
          <w:sz w:val="20"/>
          <w:szCs w:val="20"/>
          <w:lang w:eastAsia="en-US"/>
        </w:rPr>
        <w:t>Кут Хуми, Ольга Сердюк</w:t>
      </w:r>
    </w:p>
    <w:p w14:paraId="64A66645" w14:textId="77777777" w:rsidR="001268B7" w:rsidRPr="001268B7" w:rsidRDefault="00792CBE" w:rsidP="001268B7">
      <w:pPr>
        <w:spacing w:after="0" w:line="276" w:lineRule="auto"/>
        <w:jc w:val="center"/>
        <w:rPr>
          <w:rFonts w:eastAsia="Times New Roman"/>
          <w:sz w:val="20"/>
          <w:szCs w:val="20"/>
          <w:lang w:eastAsia="en-US"/>
        </w:rPr>
      </w:pPr>
      <w:r>
        <w:rPr>
          <w:rFonts w:eastAsia="Times New Roman"/>
          <w:b/>
          <w:sz w:val="20"/>
          <w:szCs w:val="20"/>
          <w:lang w:eastAsia="en-US"/>
        </w:rPr>
        <w:t>3</w:t>
      </w:r>
      <w:r w:rsidR="001268B7" w:rsidRPr="001268B7">
        <w:rPr>
          <w:rFonts w:eastAsia="Times New Roman"/>
          <w:b/>
          <w:sz w:val="20"/>
          <w:szCs w:val="20"/>
          <w:lang w:eastAsia="en-US"/>
        </w:rPr>
        <w:t xml:space="preserve"> Академический Синтез Изначально Вышестоящего Отца</w:t>
      </w:r>
    </w:p>
    <w:p w14:paraId="5EAE5E60" w14:textId="77777777" w:rsidR="001268B7" w:rsidRPr="001268B7" w:rsidRDefault="001268B7" w:rsidP="001268B7">
      <w:pPr>
        <w:spacing w:after="0"/>
        <w:jc w:val="center"/>
        <w:rPr>
          <w:rFonts w:eastAsia="Times New Roman"/>
          <w:sz w:val="20"/>
          <w:szCs w:val="20"/>
          <w:lang w:eastAsia="en-US"/>
        </w:rPr>
      </w:pPr>
      <w:r w:rsidRPr="001268B7">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14:paraId="626765A2" w14:textId="77777777" w:rsidR="001268B7" w:rsidRPr="001268B7" w:rsidRDefault="001268B7" w:rsidP="001268B7">
      <w:pPr>
        <w:spacing w:after="0"/>
        <w:jc w:val="center"/>
        <w:rPr>
          <w:rFonts w:eastAsia="Times New Roman"/>
          <w:sz w:val="20"/>
          <w:szCs w:val="20"/>
          <w:lang w:eastAsia="en-US"/>
        </w:rPr>
      </w:pPr>
    </w:p>
    <w:p w14:paraId="33B2F31C" w14:textId="77777777" w:rsidR="001268B7" w:rsidRPr="001268B7" w:rsidRDefault="001268B7" w:rsidP="001268B7">
      <w:pPr>
        <w:spacing w:after="0"/>
        <w:jc w:val="center"/>
        <w:rPr>
          <w:rFonts w:eastAsia="Times New Roman"/>
          <w:b/>
          <w:sz w:val="20"/>
          <w:szCs w:val="20"/>
          <w:lang w:eastAsia="en-US"/>
        </w:rPr>
      </w:pPr>
      <w:r w:rsidRPr="001268B7">
        <w:rPr>
          <w:rFonts w:eastAsia="Times New Roman"/>
          <w:b/>
          <w:sz w:val="20"/>
          <w:szCs w:val="20"/>
          <w:lang w:eastAsia="en-US"/>
        </w:rPr>
        <w:t xml:space="preserve">Книга </w:t>
      </w:r>
      <w:r w:rsidR="00792CBE">
        <w:rPr>
          <w:rFonts w:eastAsia="Times New Roman"/>
          <w:b/>
          <w:sz w:val="20"/>
          <w:szCs w:val="20"/>
          <w:lang w:eastAsia="en-US"/>
        </w:rPr>
        <w:t>третья</w:t>
      </w:r>
    </w:p>
    <w:p w14:paraId="73254B4A" w14:textId="6744A903" w:rsidR="001268B7" w:rsidRPr="001268B7" w:rsidRDefault="001268B7" w:rsidP="001268B7">
      <w:pPr>
        <w:spacing w:after="0"/>
        <w:jc w:val="center"/>
        <w:rPr>
          <w:rFonts w:eastAsia="Times New Roman"/>
          <w:sz w:val="20"/>
          <w:szCs w:val="20"/>
          <w:lang w:eastAsia="en-US"/>
        </w:rPr>
      </w:pPr>
      <w:r w:rsidRPr="001268B7">
        <w:rPr>
          <w:rFonts w:eastAsia="Times New Roman"/>
          <w:sz w:val="20"/>
          <w:szCs w:val="20"/>
          <w:lang w:eastAsia="en-US"/>
        </w:rPr>
        <w:t>Ведущий курса – О.</w:t>
      </w:r>
      <w:r w:rsidR="00F153EA">
        <w:rPr>
          <w:rFonts w:eastAsia="Times New Roman"/>
          <w:sz w:val="20"/>
          <w:szCs w:val="20"/>
          <w:lang w:eastAsia="en-US"/>
        </w:rPr>
        <w:t xml:space="preserve"> </w:t>
      </w:r>
      <w:r w:rsidRPr="001268B7">
        <w:rPr>
          <w:rFonts w:eastAsia="Times New Roman"/>
          <w:sz w:val="20"/>
          <w:szCs w:val="20"/>
          <w:lang w:eastAsia="en-US"/>
        </w:rPr>
        <w:t>В. Сердюк</w:t>
      </w:r>
    </w:p>
    <w:p w14:paraId="78C65914" w14:textId="4E11CCE1" w:rsidR="001268B7" w:rsidRPr="001268B7" w:rsidRDefault="00272E45" w:rsidP="001268B7">
      <w:pPr>
        <w:spacing w:after="0"/>
        <w:jc w:val="center"/>
        <w:rPr>
          <w:rFonts w:eastAsia="Times New Roman"/>
          <w:sz w:val="20"/>
          <w:szCs w:val="20"/>
          <w:lang w:eastAsia="en-US"/>
        </w:rPr>
      </w:pPr>
      <w:r w:rsidRPr="00272E45">
        <w:rPr>
          <w:rFonts w:eastAsia="Times New Roman"/>
          <w:sz w:val="20"/>
          <w:szCs w:val="20"/>
          <w:lang w:eastAsia="en-US"/>
        </w:rPr>
        <w:t>18</w:t>
      </w:r>
      <w:r w:rsidR="00792CBE">
        <w:rPr>
          <w:rFonts w:eastAsia="Times New Roman"/>
          <w:sz w:val="20"/>
          <w:szCs w:val="20"/>
          <w:lang w:eastAsia="en-US"/>
        </w:rPr>
        <w:t>-</w:t>
      </w:r>
      <w:r w:rsidRPr="00272E45">
        <w:rPr>
          <w:rFonts w:eastAsia="Times New Roman"/>
          <w:sz w:val="20"/>
          <w:szCs w:val="20"/>
          <w:lang w:eastAsia="en-US"/>
        </w:rPr>
        <w:t>19</w:t>
      </w:r>
      <w:r w:rsidR="001268B7" w:rsidRPr="001268B7">
        <w:rPr>
          <w:rFonts w:eastAsia="Times New Roman"/>
          <w:sz w:val="20"/>
          <w:szCs w:val="20"/>
          <w:lang w:eastAsia="en-US"/>
        </w:rPr>
        <w:t xml:space="preserve"> </w:t>
      </w:r>
      <w:r w:rsidR="00792CBE">
        <w:rPr>
          <w:rFonts w:eastAsia="Times New Roman"/>
          <w:sz w:val="20"/>
          <w:szCs w:val="20"/>
          <w:lang w:eastAsia="en-US"/>
        </w:rPr>
        <w:t>но</w:t>
      </w:r>
      <w:r w:rsidR="001268B7" w:rsidRPr="001268B7">
        <w:rPr>
          <w:rFonts w:eastAsia="Times New Roman"/>
          <w:sz w:val="20"/>
          <w:szCs w:val="20"/>
          <w:lang w:eastAsia="en-US"/>
        </w:rPr>
        <w:t>ября 2023 г., Санкт-Петербург</w:t>
      </w:r>
    </w:p>
    <w:p w14:paraId="6C545690" w14:textId="5014B7C6" w:rsidR="001268B7" w:rsidRPr="001268B7" w:rsidRDefault="001268B7" w:rsidP="001268B7">
      <w:pPr>
        <w:pBdr>
          <w:bottom w:val="single" w:sz="6" w:space="0" w:color="000000"/>
        </w:pBdr>
        <w:spacing w:after="80"/>
        <w:rPr>
          <w:rFonts w:eastAsia="Times New Roman"/>
          <w:sz w:val="20"/>
          <w:szCs w:val="20"/>
          <w:lang w:eastAsia="en-US"/>
        </w:rPr>
      </w:pPr>
      <w:r w:rsidRPr="001268B7">
        <w:rPr>
          <w:rFonts w:eastAsia="Times New Roman"/>
          <w:sz w:val="20"/>
          <w:szCs w:val="20"/>
          <w:lang w:eastAsia="en-US"/>
        </w:rPr>
        <w:t>© О.</w:t>
      </w:r>
      <w:r w:rsidR="00F153EA">
        <w:rPr>
          <w:rFonts w:eastAsia="Times New Roman"/>
          <w:sz w:val="20"/>
          <w:szCs w:val="20"/>
          <w:lang w:eastAsia="en-US"/>
        </w:rPr>
        <w:t xml:space="preserve"> </w:t>
      </w:r>
      <w:r w:rsidRPr="001268B7">
        <w:rPr>
          <w:rFonts w:eastAsia="Times New Roman"/>
          <w:sz w:val="20"/>
          <w:szCs w:val="20"/>
          <w:lang w:eastAsia="en-US"/>
        </w:rPr>
        <w:t>В. Сердюк, 2023</w:t>
      </w:r>
    </w:p>
    <w:tbl>
      <w:tblPr>
        <w:tblW w:w="7726" w:type="dxa"/>
        <w:jc w:val="center"/>
        <w:tblLayout w:type="fixed"/>
        <w:tblLook w:val="0400" w:firstRow="0" w:lastRow="0" w:firstColumn="0" w:lastColumn="0" w:noHBand="0" w:noVBand="1"/>
      </w:tblPr>
      <w:tblGrid>
        <w:gridCol w:w="2551"/>
        <w:gridCol w:w="2126"/>
        <w:gridCol w:w="3049"/>
      </w:tblGrid>
      <w:tr w:rsidR="001268B7" w:rsidRPr="001268B7" w14:paraId="13A5EBFB" w14:textId="77777777" w:rsidTr="00667609">
        <w:trPr>
          <w:trHeight w:val="362"/>
          <w:jc w:val="center"/>
        </w:trPr>
        <w:tc>
          <w:tcPr>
            <w:tcW w:w="7726" w:type="dxa"/>
            <w:gridSpan w:val="3"/>
            <w:vAlign w:val="center"/>
          </w:tcPr>
          <w:p w14:paraId="7A89CDB7" w14:textId="77777777" w:rsidR="001268B7" w:rsidRPr="001268B7" w:rsidRDefault="001268B7" w:rsidP="001268B7">
            <w:pPr>
              <w:tabs>
                <w:tab w:val="left" w:pos="1233"/>
              </w:tabs>
              <w:spacing w:after="0"/>
              <w:rPr>
                <w:rFonts w:eastAsia="Times New Roman"/>
                <w:sz w:val="20"/>
                <w:szCs w:val="20"/>
                <w:lang w:eastAsia="en-US"/>
              </w:rPr>
            </w:pPr>
            <w:r w:rsidRPr="001268B7">
              <w:rPr>
                <w:rFonts w:eastAsia="Times New Roman"/>
                <w:sz w:val="20"/>
                <w:szCs w:val="20"/>
                <w:lang w:eastAsia="en-US"/>
              </w:rPr>
              <w:t>Набор и проверка текста:</w:t>
            </w:r>
          </w:p>
        </w:tc>
      </w:tr>
      <w:tr w:rsidR="001268B7" w:rsidRPr="001268B7" w14:paraId="50B497BC" w14:textId="77777777" w:rsidTr="00667609">
        <w:trPr>
          <w:trHeight w:val="4473"/>
          <w:jc w:val="center"/>
        </w:trPr>
        <w:tc>
          <w:tcPr>
            <w:tcW w:w="2551" w:type="dxa"/>
          </w:tcPr>
          <w:p w14:paraId="5F5AB175" w14:textId="77777777"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Агаркова Лада</w:t>
            </w:r>
          </w:p>
          <w:p w14:paraId="3556B4F7" w14:textId="77777777" w:rsidR="00CE5548" w:rsidRPr="001268B7" w:rsidRDefault="00CE5548" w:rsidP="00CE5548">
            <w:pPr>
              <w:spacing w:after="0"/>
              <w:rPr>
                <w:rFonts w:eastAsia="Times New Roman"/>
                <w:sz w:val="18"/>
                <w:szCs w:val="18"/>
                <w:lang w:eastAsia="en-US"/>
              </w:rPr>
            </w:pPr>
            <w:r w:rsidRPr="001268B7">
              <w:rPr>
                <w:rFonts w:eastAsia="Times New Roman"/>
                <w:sz w:val="18"/>
                <w:szCs w:val="18"/>
                <w:lang w:eastAsia="en-US"/>
              </w:rPr>
              <w:t>Анттила Светлана</w:t>
            </w:r>
          </w:p>
          <w:p w14:paraId="5A692AF1" w14:textId="77777777"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Арапова Лариса</w:t>
            </w:r>
          </w:p>
          <w:p w14:paraId="0FA136C5" w14:textId="77777777" w:rsidR="00CE5548" w:rsidRPr="001268B7" w:rsidRDefault="00CE5548" w:rsidP="00CE5548">
            <w:pPr>
              <w:tabs>
                <w:tab w:val="left" w:pos="1212"/>
              </w:tabs>
              <w:spacing w:after="0"/>
              <w:rPr>
                <w:rFonts w:eastAsia="Times New Roman"/>
                <w:sz w:val="18"/>
                <w:szCs w:val="18"/>
                <w:lang w:eastAsia="en-US"/>
              </w:rPr>
            </w:pPr>
            <w:r w:rsidRPr="001268B7">
              <w:rPr>
                <w:rFonts w:eastAsia="Times New Roman"/>
                <w:sz w:val="18"/>
                <w:szCs w:val="18"/>
                <w:lang w:eastAsia="en-US"/>
              </w:rPr>
              <w:t>Бодня Галина</w:t>
            </w:r>
          </w:p>
          <w:p w14:paraId="36BEE787" w14:textId="77777777"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Воронова Татьяна</w:t>
            </w:r>
          </w:p>
          <w:p w14:paraId="54C4F637" w14:textId="77777777" w:rsidR="00CE5548" w:rsidRPr="001268B7" w:rsidRDefault="00792CBE" w:rsidP="00CE5548">
            <w:pPr>
              <w:tabs>
                <w:tab w:val="left" w:pos="1212"/>
              </w:tabs>
              <w:spacing w:after="0"/>
              <w:rPr>
                <w:rFonts w:eastAsia="Times New Roman"/>
                <w:sz w:val="18"/>
                <w:szCs w:val="18"/>
                <w:lang w:eastAsia="en-US"/>
              </w:rPr>
            </w:pPr>
            <w:r>
              <w:rPr>
                <w:rFonts w:eastAsia="Times New Roman"/>
                <w:sz w:val="18"/>
                <w:szCs w:val="18"/>
                <w:lang w:eastAsia="en-US"/>
              </w:rPr>
              <w:t>Д</w:t>
            </w:r>
            <w:r w:rsidR="00CE5548" w:rsidRPr="001268B7">
              <w:rPr>
                <w:rFonts w:eastAsia="Times New Roman"/>
                <w:sz w:val="18"/>
                <w:szCs w:val="18"/>
                <w:lang w:eastAsia="en-US"/>
              </w:rPr>
              <w:t>емяник Ирина</w:t>
            </w:r>
          </w:p>
          <w:p w14:paraId="23268375" w14:textId="77777777"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Дорошенко Лидия</w:t>
            </w:r>
          </w:p>
          <w:p w14:paraId="178DF36D" w14:textId="77777777"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Иванова Ольга</w:t>
            </w:r>
          </w:p>
          <w:p w14:paraId="3BC060DC" w14:textId="77777777"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Ищук Надежда</w:t>
            </w:r>
          </w:p>
          <w:p w14:paraId="5E509D9B" w14:textId="77777777" w:rsidR="00CE5548" w:rsidRPr="001268B7" w:rsidRDefault="00CE5548" w:rsidP="00CE5548">
            <w:pPr>
              <w:tabs>
                <w:tab w:val="left" w:pos="1212"/>
              </w:tabs>
              <w:spacing w:after="0"/>
              <w:rPr>
                <w:rFonts w:eastAsia="Times New Roman"/>
                <w:sz w:val="18"/>
                <w:szCs w:val="18"/>
                <w:lang w:eastAsia="en-US"/>
              </w:rPr>
            </w:pPr>
            <w:r w:rsidRPr="001268B7">
              <w:rPr>
                <w:rFonts w:eastAsia="Times New Roman"/>
                <w:sz w:val="18"/>
                <w:szCs w:val="18"/>
                <w:lang w:eastAsia="en-US"/>
              </w:rPr>
              <w:t>Качанова Алла</w:t>
            </w:r>
          </w:p>
          <w:p w14:paraId="55BB1A4D" w14:textId="77777777"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Король Оксана</w:t>
            </w:r>
          </w:p>
          <w:p w14:paraId="05ECD165" w14:textId="77777777" w:rsidR="001268B7" w:rsidRPr="001268B7" w:rsidRDefault="001268B7" w:rsidP="00667609">
            <w:pPr>
              <w:spacing w:after="0"/>
              <w:rPr>
                <w:rFonts w:eastAsia="Times New Roman"/>
                <w:sz w:val="18"/>
                <w:szCs w:val="18"/>
                <w:lang w:eastAsia="en-US"/>
              </w:rPr>
            </w:pPr>
          </w:p>
        </w:tc>
        <w:tc>
          <w:tcPr>
            <w:tcW w:w="2126" w:type="dxa"/>
          </w:tcPr>
          <w:p w14:paraId="6929C5DD" w14:textId="77777777"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Кузьмичева Елена</w:t>
            </w:r>
          </w:p>
          <w:p w14:paraId="029895A4" w14:textId="77777777" w:rsidR="00667609" w:rsidRPr="001268B7" w:rsidRDefault="00667609" w:rsidP="00667609">
            <w:pPr>
              <w:spacing w:after="0"/>
              <w:rPr>
                <w:rFonts w:eastAsiaTheme="minorHAnsi" w:cstheme="minorBidi"/>
                <w:sz w:val="18"/>
                <w:szCs w:val="18"/>
              </w:rPr>
            </w:pPr>
            <w:r>
              <w:rPr>
                <w:rFonts w:eastAsiaTheme="minorHAnsi" w:cstheme="minorBidi"/>
                <w:sz w:val="18"/>
                <w:szCs w:val="18"/>
              </w:rPr>
              <w:t>К</w:t>
            </w:r>
            <w:r w:rsidRPr="001268B7">
              <w:rPr>
                <w:rFonts w:eastAsiaTheme="minorHAnsi" w:cstheme="minorBidi"/>
                <w:sz w:val="18"/>
                <w:szCs w:val="18"/>
              </w:rPr>
              <w:t>ургузова Елена</w:t>
            </w:r>
          </w:p>
          <w:p w14:paraId="32B16CB3" w14:textId="77777777"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Лазарева Елена</w:t>
            </w:r>
          </w:p>
          <w:p w14:paraId="5BA3EABE" w14:textId="77777777"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Нигматуллина Альмира</w:t>
            </w:r>
          </w:p>
          <w:p w14:paraId="3A715217" w14:textId="77777777"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Полякова Оксана</w:t>
            </w:r>
          </w:p>
          <w:p w14:paraId="286718BE" w14:textId="77777777" w:rsidR="00CE5548" w:rsidRPr="001268B7" w:rsidRDefault="00CE5548" w:rsidP="001268B7">
            <w:pPr>
              <w:spacing w:after="0"/>
              <w:rPr>
                <w:rFonts w:eastAsiaTheme="minorHAnsi" w:cstheme="minorBidi"/>
                <w:sz w:val="18"/>
                <w:szCs w:val="18"/>
              </w:rPr>
            </w:pPr>
            <w:r w:rsidRPr="001268B7">
              <w:rPr>
                <w:rFonts w:eastAsiaTheme="minorHAnsi" w:cstheme="minorBidi"/>
                <w:sz w:val="18"/>
                <w:szCs w:val="18"/>
              </w:rPr>
              <w:t>Пономарёва Дарья</w:t>
            </w:r>
          </w:p>
          <w:p w14:paraId="162D0971" w14:textId="77777777"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Попова Роза</w:t>
            </w:r>
          </w:p>
          <w:p w14:paraId="58CFF46A" w14:textId="77777777"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Савельев Сергей</w:t>
            </w:r>
          </w:p>
          <w:p w14:paraId="3CE06179" w14:textId="77777777"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Сапьянов Сергей</w:t>
            </w:r>
          </w:p>
          <w:p w14:paraId="07082611" w14:textId="77777777" w:rsidR="001268B7" w:rsidRPr="001268B7" w:rsidRDefault="00667609" w:rsidP="00667609">
            <w:pPr>
              <w:spacing w:after="0"/>
              <w:rPr>
                <w:rFonts w:eastAsia="Times New Roman"/>
                <w:sz w:val="18"/>
                <w:szCs w:val="18"/>
                <w:lang w:eastAsia="en-US"/>
              </w:rPr>
            </w:pPr>
            <w:r w:rsidRPr="001268B7">
              <w:rPr>
                <w:rFonts w:eastAsiaTheme="minorHAnsi" w:cstheme="minorBidi"/>
                <w:sz w:val="18"/>
                <w:szCs w:val="18"/>
              </w:rPr>
              <w:t>Сборнова Валентина</w:t>
            </w:r>
            <w:r w:rsidRPr="001268B7">
              <w:rPr>
                <w:rFonts w:eastAsia="Times New Roman"/>
                <w:sz w:val="18"/>
                <w:szCs w:val="18"/>
                <w:lang w:eastAsia="en-US"/>
              </w:rPr>
              <w:t xml:space="preserve"> </w:t>
            </w:r>
            <w:r w:rsidR="00B70276" w:rsidRPr="001268B7">
              <w:rPr>
                <w:rFonts w:eastAsiaTheme="minorHAnsi" w:cstheme="minorBidi"/>
                <w:sz w:val="18"/>
                <w:szCs w:val="18"/>
              </w:rPr>
              <w:t>Славинский Дмитрий</w:t>
            </w:r>
          </w:p>
        </w:tc>
        <w:tc>
          <w:tcPr>
            <w:tcW w:w="3049" w:type="dxa"/>
          </w:tcPr>
          <w:p w14:paraId="5EA91C1C" w14:textId="77777777" w:rsidR="00792CBE" w:rsidRDefault="00792CBE" w:rsidP="00667609">
            <w:pPr>
              <w:spacing w:after="0"/>
              <w:ind w:firstLine="496"/>
              <w:rPr>
                <w:rFonts w:eastAsiaTheme="minorHAnsi" w:cstheme="minorBidi"/>
                <w:sz w:val="18"/>
                <w:szCs w:val="18"/>
              </w:rPr>
            </w:pPr>
            <w:r>
              <w:rPr>
                <w:rFonts w:eastAsiaTheme="minorHAnsi" w:cstheme="minorBidi"/>
                <w:sz w:val="18"/>
                <w:szCs w:val="18"/>
              </w:rPr>
              <w:t>Смолова Лидия</w:t>
            </w:r>
          </w:p>
          <w:p w14:paraId="18A85862" w14:textId="77777777" w:rsidR="00667609" w:rsidRPr="001268B7" w:rsidRDefault="00667609" w:rsidP="00667609">
            <w:pPr>
              <w:spacing w:after="0"/>
              <w:ind w:firstLine="496"/>
              <w:rPr>
                <w:rFonts w:eastAsiaTheme="minorHAnsi" w:cstheme="minorBidi"/>
                <w:sz w:val="18"/>
                <w:szCs w:val="18"/>
              </w:rPr>
            </w:pPr>
            <w:r w:rsidRPr="001268B7">
              <w:rPr>
                <w:rFonts w:eastAsiaTheme="minorHAnsi" w:cstheme="minorBidi"/>
                <w:sz w:val="18"/>
                <w:szCs w:val="18"/>
              </w:rPr>
              <w:t>Соколова Елена</w:t>
            </w:r>
          </w:p>
          <w:p w14:paraId="0D5364E5" w14:textId="77777777"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Терешкова Наталья</w:t>
            </w:r>
          </w:p>
          <w:p w14:paraId="53526EFF" w14:textId="77777777" w:rsidR="00CE5548" w:rsidRPr="001268B7" w:rsidRDefault="00667609" w:rsidP="00667609">
            <w:pPr>
              <w:tabs>
                <w:tab w:val="left" w:pos="1212"/>
              </w:tabs>
              <w:spacing w:after="0"/>
              <w:ind w:firstLine="532"/>
              <w:rPr>
                <w:rFonts w:eastAsiaTheme="minorHAnsi" w:cstheme="minorBidi"/>
                <w:sz w:val="18"/>
                <w:szCs w:val="18"/>
              </w:rPr>
            </w:pPr>
            <w:r w:rsidRPr="001268B7">
              <w:rPr>
                <w:rFonts w:eastAsia="Times New Roman"/>
                <w:sz w:val="18"/>
                <w:szCs w:val="18"/>
                <w:lang w:eastAsia="en-US"/>
              </w:rPr>
              <w:t>Товстик Татьяна</w:t>
            </w:r>
          </w:p>
          <w:p w14:paraId="1C790342" w14:textId="77777777"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Тураева Светлана</w:t>
            </w:r>
          </w:p>
          <w:p w14:paraId="697EAD8D" w14:textId="77777777" w:rsidR="00667609" w:rsidRDefault="00667609" w:rsidP="00667609">
            <w:pPr>
              <w:tabs>
                <w:tab w:val="left" w:pos="1212"/>
              </w:tabs>
              <w:spacing w:after="0"/>
              <w:ind w:firstLine="532"/>
              <w:rPr>
                <w:rFonts w:eastAsia="Times New Roman"/>
                <w:sz w:val="18"/>
                <w:szCs w:val="18"/>
                <w:lang w:eastAsia="en-US"/>
              </w:rPr>
            </w:pPr>
            <w:r>
              <w:rPr>
                <w:rFonts w:eastAsia="Times New Roman"/>
                <w:sz w:val="18"/>
                <w:szCs w:val="18"/>
                <w:lang w:eastAsia="en-US"/>
              </w:rPr>
              <w:t>Фадеева Ирина</w:t>
            </w:r>
          </w:p>
          <w:p w14:paraId="3BD4EB5D" w14:textId="77777777"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Фархутдинова Екатерина</w:t>
            </w:r>
          </w:p>
          <w:p w14:paraId="72563343" w14:textId="77777777"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Худолей Ирина</w:t>
            </w:r>
          </w:p>
          <w:p w14:paraId="6FF9816E" w14:textId="77777777"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Шатохина Марина</w:t>
            </w:r>
          </w:p>
          <w:p w14:paraId="51E74EF9" w14:textId="77777777"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Ярлыкова Виктория</w:t>
            </w:r>
          </w:p>
          <w:p w14:paraId="31CD8398" w14:textId="77777777"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Ярлыкова Ольга</w:t>
            </w:r>
          </w:p>
          <w:p w14:paraId="343E2F98" w14:textId="77777777" w:rsidR="001268B7" w:rsidRPr="001268B7" w:rsidRDefault="001268B7" w:rsidP="001268B7">
            <w:pPr>
              <w:tabs>
                <w:tab w:val="left" w:pos="1212"/>
              </w:tabs>
              <w:spacing w:after="0"/>
              <w:rPr>
                <w:rFonts w:eastAsia="Times New Roman"/>
                <w:sz w:val="18"/>
                <w:szCs w:val="18"/>
                <w:lang w:eastAsia="en-US"/>
              </w:rPr>
            </w:pPr>
          </w:p>
        </w:tc>
      </w:tr>
      <w:tr w:rsidR="001268B7" w:rsidRPr="001268B7" w14:paraId="602F569D" w14:textId="77777777" w:rsidTr="00667609">
        <w:trPr>
          <w:trHeight w:val="4473"/>
          <w:jc w:val="center"/>
        </w:trPr>
        <w:tc>
          <w:tcPr>
            <w:tcW w:w="2551" w:type="dxa"/>
          </w:tcPr>
          <w:p w14:paraId="3B2DE602" w14:textId="77777777" w:rsidR="001268B7" w:rsidRPr="001268B7" w:rsidRDefault="001268B7" w:rsidP="001268B7">
            <w:pPr>
              <w:tabs>
                <w:tab w:val="left" w:pos="1212"/>
              </w:tabs>
              <w:spacing w:after="0"/>
              <w:rPr>
                <w:rFonts w:eastAsia="Times New Roman"/>
                <w:sz w:val="18"/>
                <w:szCs w:val="18"/>
                <w:lang w:eastAsia="en-US"/>
              </w:rPr>
            </w:pPr>
          </w:p>
        </w:tc>
        <w:tc>
          <w:tcPr>
            <w:tcW w:w="2126" w:type="dxa"/>
          </w:tcPr>
          <w:p w14:paraId="6ADDA4FA" w14:textId="77777777" w:rsidR="001268B7" w:rsidRPr="001268B7" w:rsidRDefault="001268B7" w:rsidP="001268B7">
            <w:pPr>
              <w:tabs>
                <w:tab w:val="left" w:pos="1212"/>
              </w:tabs>
              <w:spacing w:after="0"/>
              <w:rPr>
                <w:rFonts w:eastAsia="Times New Roman"/>
                <w:sz w:val="18"/>
                <w:szCs w:val="18"/>
                <w:lang w:eastAsia="en-US"/>
              </w:rPr>
            </w:pPr>
          </w:p>
        </w:tc>
        <w:tc>
          <w:tcPr>
            <w:tcW w:w="3049" w:type="dxa"/>
          </w:tcPr>
          <w:p w14:paraId="540F0B3F" w14:textId="77777777" w:rsidR="001268B7" w:rsidRPr="001268B7" w:rsidRDefault="001268B7" w:rsidP="001268B7">
            <w:pPr>
              <w:spacing w:after="0"/>
              <w:rPr>
                <w:rFonts w:eastAsiaTheme="minorHAnsi" w:cstheme="minorBidi"/>
                <w:sz w:val="18"/>
                <w:szCs w:val="18"/>
              </w:rPr>
            </w:pPr>
          </w:p>
        </w:tc>
      </w:tr>
    </w:tbl>
    <w:p w14:paraId="131AA000" w14:textId="77777777" w:rsidR="001268B7" w:rsidRPr="001268B7" w:rsidRDefault="001268B7" w:rsidP="001268B7">
      <w:pPr>
        <w:spacing w:before="240" w:after="0"/>
        <w:ind w:right="142"/>
        <w:jc w:val="center"/>
        <w:rPr>
          <w:rFonts w:eastAsia="Times New Roman"/>
          <w:sz w:val="20"/>
          <w:szCs w:val="20"/>
          <w:lang w:eastAsia="en-US"/>
        </w:rPr>
      </w:pPr>
      <w:r w:rsidRPr="001268B7">
        <w:rPr>
          <w:rFonts w:eastAsia="Times New Roman"/>
          <w:sz w:val="20"/>
          <w:szCs w:val="20"/>
          <w:lang w:eastAsia="en-US"/>
        </w:rPr>
        <w:t>Россия, Санкт-Петербург, 2023</w:t>
      </w:r>
    </w:p>
    <w:p w14:paraId="7F78E71A" w14:textId="77777777" w:rsidR="00CC29AE" w:rsidRDefault="001268B7" w:rsidP="00941275">
      <w:pPr>
        <w:spacing w:after="0"/>
        <w:ind w:right="142"/>
        <w:jc w:val="center"/>
        <w:rPr>
          <w:szCs w:val="24"/>
        </w:rPr>
      </w:pPr>
      <w:bookmarkStart w:id="55" w:name="_GoBack"/>
      <w:bookmarkEnd w:id="55"/>
      <w:r w:rsidRPr="001268B7">
        <w:rPr>
          <w:rFonts w:eastAsia="Times New Roman"/>
          <w:sz w:val="20"/>
          <w:szCs w:val="20"/>
          <w:lang w:eastAsia="en-US"/>
        </w:rPr>
        <w:t>Настоящее издание не является коммерческим проектом.</w:t>
      </w:r>
    </w:p>
    <w:sectPr w:rsidR="00CC29AE" w:rsidSect="0024668D">
      <w:headerReference w:type="default" r:id="rId10"/>
      <w:footerReference w:type="default" r:id="rId11"/>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1DA1E" w14:textId="77777777" w:rsidR="00BC6FC7" w:rsidRDefault="00BC6FC7" w:rsidP="008923B3">
      <w:pPr>
        <w:spacing w:after="0"/>
      </w:pPr>
      <w:r>
        <w:separator/>
      </w:r>
    </w:p>
  </w:endnote>
  <w:endnote w:type="continuationSeparator" w:id="0">
    <w:p w14:paraId="20AA75ED" w14:textId="77777777" w:rsidR="00BC6FC7" w:rsidRDefault="00BC6FC7"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14:paraId="50695E8E" w14:textId="77777777" w:rsidR="00246CC5" w:rsidRDefault="00246CC5">
        <w:pPr>
          <w:pStyle w:val="af8"/>
          <w:jc w:val="center"/>
        </w:pPr>
        <w:r>
          <w:fldChar w:fldCharType="begin"/>
        </w:r>
        <w:r>
          <w:instrText>PAGE   \* MERGEFORMAT</w:instrText>
        </w:r>
        <w:r>
          <w:fldChar w:fldCharType="separate"/>
        </w:r>
        <w:r w:rsidR="00272E45" w:rsidRPr="00272E45">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5B484" w14:textId="77777777" w:rsidR="00BC6FC7" w:rsidRDefault="00BC6FC7" w:rsidP="008923B3">
      <w:pPr>
        <w:spacing w:after="0"/>
      </w:pPr>
      <w:r>
        <w:separator/>
      </w:r>
    </w:p>
  </w:footnote>
  <w:footnote w:type="continuationSeparator" w:id="0">
    <w:p w14:paraId="0F926978" w14:textId="77777777" w:rsidR="00BC6FC7" w:rsidRDefault="00BC6FC7"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43BE2038" w:rsidR="00246CC5" w:rsidRPr="008923B3" w:rsidRDefault="00246CC5">
    <w:pPr>
      <w:pStyle w:val="af6"/>
      <w:rPr>
        <w:sz w:val="22"/>
      </w:rPr>
    </w:pPr>
    <w:r>
      <w:rPr>
        <w:sz w:val="22"/>
        <w:lang w:val="ru-RU"/>
      </w:rPr>
      <w:t>3</w:t>
    </w:r>
    <w:r w:rsidRPr="008923B3">
      <w:rPr>
        <w:sz w:val="22"/>
      </w:rPr>
      <w:t xml:space="preserve"> Академический Синтез ИВО. Кут Хуми. Ольга Се</w:t>
    </w:r>
    <w:r>
      <w:rPr>
        <w:sz w:val="22"/>
      </w:rPr>
      <w:t xml:space="preserve">рдюк. ИВДИВО Санкт-Петербург, </w:t>
    </w:r>
    <w:r>
      <w:rPr>
        <w:sz w:val="22"/>
        <w:lang w:val="ru-RU"/>
      </w:rPr>
      <w:t>1</w:t>
    </w:r>
    <w:r w:rsidR="00272E45" w:rsidRPr="00272E45">
      <w:rPr>
        <w:sz w:val="22"/>
        <w:lang w:val="ru-RU"/>
      </w:rPr>
      <w:t>8</w:t>
    </w:r>
    <w:r>
      <w:rPr>
        <w:sz w:val="22"/>
      </w:rPr>
      <w:t>-</w:t>
    </w:r>
    <w:r w:rsidR="00272E45" w:rsidRPr="00272E45">
      <w:rPr>
        <w:sz w:val="22"/>
        <w:lang w:val="ru-RU"/>
      </w:rPr>
      <w:t>19</w:t>
    </w:r>
    <w:r w:rsidRPr="008923B3">
      <w:rPr>
        <w:sz w:val="22"/>
      </w:rPr>
      <w:t>.</w:t>
    </w:r>
    <w:r>
      <w:rPr>
        <w:sz w:val="22"/>
      </w:rPr>
      <w:t>1</w:t>
    </w:r>
    <w:r>
      <w:rPr>
        <w:sz w:val="22"/>
        <w:lang w:val="ru-RU"/>
      </w:rPr>
      <w:t>1</w:t>
    </w:r>
    <w:r w:rsidRPr="008923B3">
      <w:rPr>
        <w:sz w:val="22"/>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13A2"/>
    <w:rsid w:val="00002949"/>
    <w:rsid w:val="000119AD"/>
    <w:rsid w:val="00012389"/>
    <w:rsid w:val="000139C5"/>
    <w:rsid w:val="00021087"/>
    <w:rsid w:val="000241E3"/>
    <w:rsid w:val="00024A57"/>
    <w:rsid w:val="00031378"/>
    <w:rsid w:val="0003253A"/>
    <w:rsid w:val="000326F0"/>
    <w:rsid w:val="00053B0B"/>
    <w:rsid w:val="00054449"/>
    <w:rsid w:val="00064BF9"/>
    <w:rsid w:val="000704A0"/>
    <w:rsid w:val="00071FCC"/>
    <w:rsid w:val="00082675"/>
    <w:rsid w:val="00085728"/>
    <w:rsid w:val="00091042"/>
    <w:rsid w:val="00093267"/>
    <w:rsid w:val="00094ECF"/>
    <w:rsid w:val="000A2B89"/>
    <w:rsid w:val="000A3156"/>
    <w:rsid w:val="000B0D7E"/>
    <w:rsid w:val="000B513E"/>
    <w:rsid w:val="000B735F"/>
    <w:rsid w:val="000B7F39"/>
    <w:rsid w:val="000C4167"/>
    <w:rsid w:val="000C7255"/>
    <w:rsid w:val="000E482E"/>
    <w:rsid w:val="000E5652"/>
    <w:rsid w:val="000E76AF"/>
    <w:rsid w:val="000F41C0"/>
    <w:rsid w:val="00100D78"/>
    <w:rsid w:val="00102C4A"/>
    <w:rsid w:val="0010616A"/>
    <w:rsid w:val="00110831"/>
    <w:rsid w:val="00121E46"/>
    <w:rsid w:val="001268B7"/>
    <w:rsid w:val="00127713"/>
    <w:rsid w:val="001439CA"/>
    <w:rsid w:val="001513B4"/>
    <w:rsid w:val="00155223"/>
    <w:rsid w:val="0015744F"/>
    <w:rsid w:val="00161DD2"/>
    <w:rsid w:val="0016679B"/>
    <w:rsid w:val="00172F2D"/>
    <w:rsid w:val="001756C5"/>
    <w:rsid w:val="00177235"/>
    <w:rsid w:val="0018462F"/>
    <w:rsid w:val="001A4392"/>
    <w:rsid w:val="001A606D"/>
    <w:rsid w:val="001B21DF"/>
    <w:rsid w:val="001B25FD"/>
    <w:rsid w:val="001B6D02"/>
    <w:rsid w:val="001C04EB"/>
    <w:rsid w:val="001C2384"/>
    <w:rsid w:val="001C2FFD"/>
    <w:rsid w:val="001C3C37"/>
    <w:rsid w:val="001C4773"/>
    <w:rsid w:val="001C4801"/>
    <w:rsid w:val="001D1F5C"/>
    <w:rsid w:val="001D7CB6"/>
    <w:rsid w:val="001E25F1"/>
    <w:rsid w:val="001E317F"/>
    <w:rsid w:val="001E3AD2"/>
    <w:rsid w:val="001E566F"/>
    <w:rsid w:val="001E60F5"/>
    <w:rsid w:val="001F21E9"/>
    <w:rsid w:val="0021102A"/>
    <w:rsid w:val="00211F59"/>
    <w:rsid w:val="00217415"/>
    <w:rsid w:val="002177BD"/>
    <w:rsid w:val="00220AC2"/>
    <w:rsid w:val="00222606"/>
    <w:rsid w:val="002245B6"/>
    <w:rsid w:val="00232AC8"/>
    <w:rsid w:val="00243CFF"/>
    <w:rsid w:val="00245138"/>
    <w:rsid w:val="00245DE5"/>
    <w:rsid w:val="0024668D"/>
    <w:rsid w:val="00246CC5"/>
    <w:rsid w:val="00264087"/>
    <w:rsid w:val="0026780B"/>
    <w:rsid w:val="002678FB"/>
    <w:rsid w:val="002710ED"/>
    <w:rsid w:val="0027227D"/>
    <w:rsid w:val="00272E45"/>
    <w:rsid w:val="00277BE4"/>
    <w:rsid w:val="00282E8C"/>
    <w:rsid w:val="0028584E"/>
    <w:rsid w:val="00296EC1"/>
    <w:rsid w:val="002A41C5"/>
    <w:rsid w:val="002B153A"/>
    <w:rsid w:val="002B210D"/>
    <w:rsid w:val="002C3110"/>
    <w:rsid w:val="002C3ABC"/>
    <w:rsid w:val="002D14A8"/>
    <w:rsid w:val="002D5041"/>
    <w:rsid w:val="002E0282"/>
    <w:rsid w:val="002E470E"/>
    <w:rsid w:val="002E4EF4"/>
    <w:rsid w:val="002E513E"/>
    <w:rsid w:val="002F140D"/>
    <w:rsid w:val="002F31F3"/>
    <w:rsid w:val="002F3E86"/>
    <w:rsid w:val="002F4257"/>
    <w:rsid w:val="00300882"/>
    <w:rsid w:val="0030249A"/>
    <w:rsid w:val="00302F98"/>
    <w:rsid w:val="00310CDA"/>
    <w:rsid w:val="00313BAC"/>
    <w:rsid w:val="003150EC"/>
    <w:rsid w:val="00315477"/>
    <w:rsid w:val="00322247"/>
    <w:rsid w:val="00324AF2"/>
    <w:rsid w:val="00324F17"/>
    <w:rsid w:val="00333328"/>
    <w:rsid w:val="0034232E"/>
    <w:rsid w:val="0034237C"/>
    <w:rsid w:val="00344192"/>
    <w:rsid w:val="003500EE"/>
    <w:rsid w:val="00353A54"/>
    <w:rsid w:val="0035506B"/>
    <w:rsid w:val="00355881"/>
    <w:rsid w:val="003652D9"/>
    <w:rsid w:val="00365C34"/>
    <w:rsid w:val="003663A5"/>
    <w:rsid w:val="00367DE6"/>
    <w:rsid w:val="0037120A"/>
    <w:rsid w:val="00372859"/>
    <w:rsid w:val="00372931"/>
    <w:rsid w:val="00372F79"/>
    <w:rsid w:val="003755CA"/>
    <w:rsid w:val="003807A5"/>
    <w:rsid w:val="00383C41"/>
    <w:rsid w:val="003864F7"/>
    <w:rsid w:val="003879A3"/>
    <w:rsid w:val="00395A40"/>
    <w:rsid w:val="00396EF0"/>
    <w:rsid w:val="003A2B0B"/>
    <w:rsid w:val="003B17FD"/>
    <w:rsid w:val="003B43FE"/>
    <w:rsid w:val="003C006E"/>
    <w:rsid w:val="003C1112"/>
    <w:rsid w:val="003C6D33"/>
    <w:rsid w:val="003D61D4"/>
    <w:rsid w:val="003D7B73"/>
    <w:rsid w:val="003E5C49"/>
    <w:rsid w:val="003E73E9"/>
    <w:rsid w:val="003F3884"/>
    <w:rsid w:val="003F6263"/>
    <w:rsid w:val="003F675D"/>
    <w:rsid w:val="004010FF"/>
    <w:rsid w:val="0040245D"/>
    <w:rsid w:val="00403888"/>
    <w:rsid w:val="00404386"/>
    <w:rsid w:val="004045A3"/>
    <w:rsid w:val="00421482"/>
    <w:rsid w:val="00422738"/>
    <w:rsid w:val="00432EEB"/>
    <w:rsid w:val="00434FDC"/>
    <w:rsid w:val="004509F9"/>
    <w:rsid w:val="004554A5"/>
    <w:rsid w:val="00457282"/>
    <w:rsid w:val="004677BE"/>
    <w:rsid w:val="00470273"/>
    <w:rsid w:val="00471A40"/>
    <w:rsid w:val="00474D46"/>
    <w:rsid w:val="004839B8"/>
    <w:rsid w:val="004843BA"/>
    <w:rsid w:val="00487B55"/>
    <w:rsid w:val="004A39EC"/>
    <w:rsid w:val="004A7504"/>
    <w:rsid w:val="004B4A1A"/>
    <w:rsid w:val="004B774C"/>
    <w:rsid w:val="004C1AF6"/>
    <w:rsid w:val="004C1F10"/>
    <w:rsid w:val="004D533F"/>
    <w:rsid w:val="004E01B1"/>
    <w:rsid w:val="004E4ABF"/>
    <w:rsid w:val="0051633D"/>
    <w:rsid w:val="00522B76"/>
    <w:rsid w:val="00523637"/>
    <w:rsid w:val="005237D5"/>
    <w:rsid w:val="0053234F"/>
    <w:rsid w:val="005330C4"/>
    <w:rsid w:val="005333B1"/>
    <w:rsid w:val="005358CF"/>
    <w:rsid w:val="00544CEB"/>
    <w:rsid w:val="005646D1"/>
    <w:rsid w:val="005673E0"/>
    <w:rsid w:val="00567515"/>
    <w:rsid w:val="005677CB"/>
    <w:rsid w:val="005714CC"/>
    <w:rsid w:val="00572A56"/>
    <w:rsid w:val="005763D5"/>
    <w:rsid w:val="005772C1"/>
    <w:rsid w:val="00580554"/>
    <w:rsid w:val="00580A2F"/>
    <w:rsid w:val="00580B9B"/>
    <w:rsid w:val="00591031"/>
    <w:rsid w:val="0059159C"/>
    <w:rsid w:val="00595BCF"/>
    <w:rsid w:val="005A209F"/>
    <w:rsid w:val="005A5D74"/>
    <w:rsid w:val="005B1012"/>
    <w:rsid w:val="005C4E5E"/>
    <w:rsid w:val="005C57B9"/>
    <w:rsid w:val="005C79A6"/>
    <w:rsid w:val="005D6A91"/>
    <w:rsid w:val="005D6E86"/>
    <w:rsid w:val="005E38AC"/>
    <w:rsid w:val="005E4BD7"/>
    <w:rsid w:val="005F74F7"/>
    <w:rsid w:val="00610CA7"/>
    <w:rsid w:val="00614758"/>
    <w:rsid w:val="006234E9"/>
    <w:rsid w:val="006256C1"/>
    <w:rsid w:val="0062684B"/>
    <w:rsid w:val="0063130E"/>
    <w:rsid w:val="0063482A"/>
    <w:rsid w:val="0063496E"/>
    <w:rsid w:val="00637714"/>
    <w:rsid w:val="00642ACE"/>
    <w:rsid w:val="00642B4C"/>
    <w:rsid w:val="006509EA"/>
    <w:rsid w:val="00651ADA"/>
    <w:rsid w:val="006557AD"/>
    <w:rsid w:val="00657B4A"/>
    <w:rsid w:val="0066504E"/>
    <w:rsid w:val="00666E8E"/>
    <w:rsid w:val="00667609"/>
    <w:rsid w:val="00671919"/>
    <w:rsid w:val="00673D93"/>
    <w:rsid w:val="00674D05"/>
    <w:rsid w:val="00677C0F"/>
    <w:rsid w:val="00691947"/>
    <w:rsid w:val="00693CCB"/>
    <w:rsid w:val="00694296"/>
    <w:rsid w:val="006A566E"/>
    <w:rsid w:val="006A5CE9"/>
    <w:rsid w:val="006A7049"/>
    <w:rsid w:val="006B2514"/>
    <w:rsid w:val="006B437E"/>
    <w:rsid w:val="006C0732"/>
    <w:rsid w:val="006C7390"/>
    <w:rsid w:val="006C7C9F"/>
    <w:rsid w:val="006D57C2"/>
    <w:rsid w:val="00707B6C"/>
    <w:rsid w:val="007145AD"/>
    <w:rsid w:val="00716D08"/>
    <w:rsid w:val="0072039D"/>
    <w:rsid w:val="00721E3B"/>
    <w:rsid w:val="00724FB0"/>
    <w:rsid w:val="00730584"/>
    <w:rsid w:val="007359EA"/>
    <w:rsid w:val="00741AC3"/>
    <w:rsid w:val="00745AAC"/>
    <w:rsid w:val="00752CB8"/>
    <w:rsid w:val="00772DDC"/>
    <w:rsid w:val="00777137"/>
    <w:rsid w:val="00777146"/>
    <w:rsid w:val="00781700"/>
    <w:rsid w:val="007838C6"/>
    <w:rsid w:val="00784AB7"/>
    <w:rsid w:val="007905FF"/>
    <w:rsid w:val="00792817"/>
    <w:rsid w:val="00792CBE"/>
    <w:rsid w:val="00794545"/>
    <w:rsid w:val="007A0173"/>
    <w:rsid w:val="007A1473"/>
    <w:rsid w:val="007B23CD"/>
    <w:rsid w:val="007B246A"/>
    <w:rsid w:val="007B34F7"/>
    <w:rsid w:val="007C0690"/>
    <w:rsid w:val="007C2986"/>
    <w:rsid w:val="007C2C6F"/>
    <w:rsid w:val="007D09D1"/>
    <w:rsid w:val="007D4DF4"/>
    <w:rsid w:val="007D70AC"/>
    <w:rsid w:val="007E4EE8"/>
    <w:rsid w:val="007E50D8"/>
    <w:rsid w:val="007E7565"/>
    <w:rsid w:val="007F0EE3"/>
    <w:rsid w:val="007F52BD"/>
    <w:rsid w:val="007F559B"/>
    <w:rsid w:val="007F6FA7"/>
    <w:rsid w:val="00800417"/>
    <w:rsid w:val="00807F99"/>
    <w:rsid w:val="0081648E"/>
    <w:rsid w:val="008279A8"/>
    <w:rsid w:val="00831D16"/>
    <w:rsid w:val="00836A91"/>
    <w:rsid w:val="00840B37"/>
    <w:rsid w:val="008415CD"/>
    <w:rsid w:val="0085070A"/>
    <w:rsid w:val="00851260"/>
    <w:rsid w:val="008558D9"/>
    <w:rsid w:val="0085675D"/>
    <w:rsid w:val="00861F94"/>
    <w:rsid w:val="00870FB6"/>
    <w:rsid w:val="008805B0"/>
    <w:rsid w:val="00881B9B"/>
    <w:rsid w:val="008923B3"/>
    <w:rsid w:val="00894E3F"/>
    <w:rsid w:val="00894E72"/>
    <w:rsid w:val="008978DE"/>
    <w:rsid w:val="008A1429"/>
    <w:rsid w:val="008A4CC6"/>
    <w:rsid w:val="008A573A"/>
    <w:rsid w:val="008A57FE"/>
    <w:rsid w:val="008A7DD7"/>
    <w:rsid w:val="008B5738"/>
    <w:rsid w:val="008B772B"/>
    <w:rsid w:val="008B7B77"/>
    <w:rsid w:val="008C11B0"/>
    <w:rsid w:val="008C27FE"/>
    <w:rsid w:val="008C61A8"/>
    <w:rsid w:val="008C776B"/>
    <w:rsid w:val="008D0F33"/>
    <w:rsid w:val="008D2103"/>
    <w:rsid w:val="008D6B72"/>
    <w:rsid w:val="008E05DC"/>
    <w:rsid w:val="008E64CF"/>
    <w:rsid w:val="008F01A8"/>
    <w:rsid w:val="008F0E3D"/>
    <w:rsid w:val="008F2B16"/>
    <w:rsid w:val="00907B98"/>
    <w:rsid w:val="0092033E"/>
    <w:rsid w:val="00925440"/>
    <w:rsid w:val="009363A6"/>
    <w:rsid w:val="00941275"/>
    <w:rsid w:val="009439DE"/>
    <w:rsid w:val="00943DA2"/>
    <w:rsid w:val="00943E2A"/>
    <w:rsid w:val="009472C1"/>
    <w:rsid w:val="00952197"/>
    <w:rsid w:val="009536F7"/>
    <w:rsid w:val="00962251"/>
    <w:rsid w:val="00963C76"/>
    <w:rsid w:val="00967024"/>
    <w:rsid w:val="009702E1"/>
    <w:rsid w:val="00970822"/>
    <w:rsid w:val="0098275A"/>
    <w:rsid w:val="00986EF5"/>
    <w:rsid w:val="00991911"/>
    <w:rsid w:val="009927FC"/>
    <w:rsid w:val="009A1782"/>
    <w:rsid w:val="009B0FFD"/>
    <w:rsid w:val="009B40DF"/>
    <w:rsid w:val="009B4A4B"/>
    <w:rsid w:val="009C24B0"/>
    <w:rsid w:val="009E2B91"/>
    <w:rsid w:val="009E3F88"/>
    <w:rsid w:val="009E5DD7"/>
    <w:rsid w:val="009F2000"/>
    <w:rsid w:val="009F2461"/>
    <w:rsid w:val="009F2C5B"/>
    <w:rsid w:val="00A02655"/>
    <w:rsid w:val="00A11469"/>
    <w:rsid w:val="00A2189E"/>
    <w:rsid w:val="00A24BBD"/>
    <w:rsid w:val="00A321CE"/>
    <w:rsid w:val="00A45F3A"/>
    <w:rsid w:val="00A53E94"/>
    <w:rsid w:val="00A55E37"/>
    <w:rsid w:val="00A57111"/>
    <w:rsid w:val="00A61450"/>
    <w:rsid w:val="00A61D0E"/>
    <w:rsid w:val="00A63885"/>
    <w:rsid w:val="00A8274E"/>
    <w:rsid w:val="00A93839"/>
    <w:rsid w:val="00A96A7C"/>
    <w:rsid w:val="00AA2C62"/>
    <w:rsid w:val="00AA685A"/>
    <w:rsid w:val="00AB74D6"/>
    <w:rsid w:val="00AC1B6E"/>
    <w:rsid w:val="00AC7989"/>
    <w:rsid w:val="00AD1F15"/>
    <w:rsid w:val="00AD5B14"/>
    <w:rsid w:val="00AD7977"/>
    <w:rsid w:val="00AE18E8"/>
    <w:rsid w:val="00AE6C46"/>
    <w:rsid w:val="00B00A57"/>
    <w:rsid w:val="00B024C1"/>
    <w:rsid w:val="00B05169"/>
    <w:rsid w:val="00B06139"/>
    <w:rsid w:val="00B13527"/>
    <w:rsid w:val="00B159DB"/>
    <w:rsid w:val="00B165BD"/>
    <w:rsid w:val="00B222FD"/>
    <w:rsid w:val="00B245A5"/>
    <w:rsid w:val="00B316D5"/>
    <w:rsid w:val="00B347FE"/>
    <w:rsid w:val="00B371F1"/>
    <w:rsid w:val="00B402E0"/>
    <w:rsid w:val="00B47934"/>
    <w:rsid w:val="00B50784"/>
    <w:rsid w:val="00B5177F"/>
    <w:rsid w:val="00B54D27"/>
    <w:rsid w:val="00B606E8"/>
    <w:rsid w:val="00B70276"/>
    <w:rsid w:val="00B72696"/>
    <w:rsid w:val="00B72826"/>
    <w:rsid w:val="00B84D5B"/>
    <w:rsid w:val="00BB191A"/>
    <w:rsid w:val="00BB3B97"/>
    <w:rsid w:val="00BB4147"/>
    <w:rsid w:val="00BB5846"/>
    <w:rsid w:val="00BB63BD"/>
    <w:rsid w:val="00BC6FC7"/>
    <w:rsid w:val="00BD5063"/>
    <w:rsid w:val="00BD55D3"/>
    <w:rsid w:val="00BE0C23"/>
    <w:rsid w:val="00BE2F55"/>
    <w:rsid w:val="00BF06A2"/>
    <w:rsid w:val="00BF1AA3"/>
    <w:rsid w:val="00BF238C"/>
    <w:rsid w:val="00BF26D5"/>
    <w:rsid w:val="00C00CB3"/>
    <w:rsid w:val="00C01A60"/>
    <w:rsid w:val="00C02632"/>
    <w:rsid w:val="00C03529"/>
    <w:rsid w:val="00C142CE"/>
    <w:rsid w:val="00C14F60"/>
    <w:rsid w:val="00C31DC2"/>
    <w:rsid w:val="00C45D9F"/>
    <w:rsid w:val="00C52092"/>
    <w:rsid w:val="00C56FE6"/>
    <w:rsid w:val="00C6058D"/>
    <w:rsid w:val="00C670AC"/>
    <w:rsid w:val="00C71A70"/>
    <w:rsid w:val="00C736DC"/>
    <w:rsid w:val="00C74204"/>
    <w:rsid w:val="00C82449"/>
    <w:rsid w:val="00C83359"/>
    <w:rsid w:val="00C96762"/>
    <w:rsid w:val="00CA0B19"/>
    <w:rsid w:val="00CA154C"/>
    <w:rsid w:val="00CA5B37"/>
    <w:rsid w:val="00CA6AA4"/>
    <w:rsid w:val="00CB0149"/>
    <w:rsid w:val="00CB3B4F"/>
    <w:rsid w:val="00CC0873"/>
    <w:rsid w:val="00CC2464"/>
    <w:rsid w:val="00CC29AE"/>
    <w:rsid w:val="00CC43C8"/>
    <w:rsid w:val="00CD684A"/>
    <w:rsid w:val="00CE1E19"/>
    <w:rsid w:val="00CE40C2"/>
    <w:rsid w:val="00CE4884"/>
    <w:rsid w:val="00CE5548"/>
    <w:rsid w:val="00CF1B1E"/>
    <w:rsid w:val="00CF29D2"/>
    <w:rsid w:val="00CF2CF1"/>
    <w:rsid w:val="00CF715C"/>
    <w:rsid w:val="00D00E86"/>
    <w:rsid w:val="00D05F69"/>
    <w:rsid w:val="00D05FDD"/>
    <w:rsid w:val="00D11208"/>
    <w:rsid w:val="00D13EF8"/>
    <w:rsid w:val="00D149B1"/>
    <w:rsid w:val="00D158E2"/>
    <w:rsid w:val="00D16307"/>
    <w:rsid w:val="00D31311"/>
    <w:rsid w:val="00D34137"/>
    <w:rsid w:val="00D34310"/>
    <w:rsid w:val="00D42585"/>
    <w:rsid w:val="00D467D1"/>
    <w:rsid w:val="00D515AA"/>
    <w:rsid w:val="00D605B9"/>
    <w:rsid w:val="00D622E2"/>
    <w:rsid w:val="00D67FEC"/>
    <w:rsid w:val="00D75F40"/>
    <w:rsid w:val="00D83351"/>
    <w:rsid w:val="00D841E5"/>
    <w:rsid w:val="00D90D32"/>
    <w:rsid w:val="00D961B8"/>
    <w:rsid w:val="00DA00A2"/>
    <w:rsid w:val="00DA50DF"/>
    <w:rsid w:val="00DB0C5A"/>
    <w:rsid w:val="00DB0D53"/>
    <w:rsid w:val="00DB1C83"/>
    <w:rsid w:val="00DB5C68"/>
    <w:rsid w:val="00DC53A5"/>
    <w:rsid w:val="00DD2059"/>
    <w:rsid w:val="00DD796E"/>
    <w:rsid w:val="00DE1202"/>
    <w:rsid w:val="00DE1BF2"/>
    <w:rsid w:val="00DF259B"/>
    <w:rsid w:val="00E01C86"/>
    <w:rsid w:val="00E10BFF"/>
    <w:rsid w:val="00E14F23"/>
    <w:rsid w:val="00E1550C"/>
    <w:rsid w:val="00E15E1E"/>
    <w:rsid w:val="00E24E55"/>
    <w:rsid w:val="00E26587"/>
    <w:rsid w:val="00E272C0"/>
    <w:rsid w:val="00E31707"/>
    <w:rsid w:val="00E32465"/>
    <w:rsid w:val="00E337DA"/>
    <w:rsid w:val="00E42E7E"/>
    <w:rsid w:val="00E448EF"/>
    <w:rsid w:val="00E45332"/>
    <w:rsid w:val="00E467FF"/>
    <w:rsid w:val="00E471BF"/>
    <w:rsid w:val="00E5642B"/>
    <w:rsid w:val="00E5652C"/>
    <w:rsid w:val="00E65B52"/>
    <w:rsid w:val="00E65C06"/>
    <w:rsid w:val="00E65EBA"/>
    <w:rsid w:val="00E75BE9"/>
    <w:rsid w:val="00E7620D"/>
    <w:rsid w:val="00E8250F"/>
    <w:rsid w:val="00E91855"/>
    <w:rsid w:val="00E93070"/>
    <w:rsid w:val="00EA2D5B"/>
    <w:rsid w:val="00EA43C9"/>
    <w:rsid w:val="00EA49CB"/>
    <w:rsid w:val="00EA52C8"/>
    <w:rsid w:val="00EB0A88"/>
    <w:rsid w:val="00ED0766"/>
    <w:rsid w:val="00ED12D3"/>
    <w:rsid w:val="00ED35BC"/>
    <w:rsid w:val="00ED4AA4"/>
    <w:rsid w:val="00ED5215"/>
    <w:rsid w:val="00EE4D4D"/>
    <w:rsid w:val="00EE6177"/>
    <w:rsid w:val="00EE746A"/>
    <w:rsid w:val="00EF7E2B"/>
    <w:rsid w:val="00F03B28"/>
    <w:rsid w:val="00F03B77"/>
    <w:rsid w:val="00F076BF"/>
    <w:rsid w:val="00F1511F"/>
    <w:rsid w:val="00F153EA"/>
    <w:rsid w:val="00F226E6"/>
    <w:rsid w:val="00F23F87"/>
    <w:rsid w:val="00F26441"/>
    <w:rsid w:val="00F27546"/>
    <w:rsid w:val="00F30A2F"/>
    <w:rsid w:val="00F3162B"/>
    <w:rsid w:val="00F34D41"/>
    <w:rsid w:val="00F36FFF"/>
    <w:rsid w:val="00F41391"/>
    <w:rsid w:val="00F41754"/>
    <w:rsid w:val="00F424A6"/>
    <w:rsid w:val="00F47B5D"/>
    <w:rsid w:val="00F53A0A"/>
    <w:rsid w:val="00F548C5"/>
    <w:rsid w:val="00F6106C"/>
    <w:rsid w:val="00F6203E"/>
    <w:rsid w:val="00F64DE4"/>
    <w:rsid w:val="00F66DE4"/>
    <w:rsid w:val="00F725F0"/>
    <w:rsid w:val="00F73655"/>
    <w:rsid w:val="00F737F0"/>
    <w:rsid w:val="00F82F5D"/>
    <w:rsid w:val="00F9650E"/>
    <w:rsid w:val="00F9715D"/>
    <w:rsid w:val="00F97A32"/>
    <w:rsid w:val="00FA0539"/>
    <w:rsid w:val="00FA31D4"/>
    <w:rsid w:val="00FA3A66"/>
    <w:rsid w:val="00FB7599"/>
    <w:rsid w:val="00FC6C45"/>
    <w:rsid w:val="00FC770D"/>
    <w:rsid w:val="00FD4BEA"/>
    <w:rsid w:val="00FE0D38"/>
    <w:rsid w:val="00FE2485"/>
    <w:rsid w:val="00FF06D1"/>
    <w:rsid w:val="00FF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63482A"/>
    <w:pPr>
      <w:keepNext/>
      <w:keepLines/>
      <w:spacing w:before="200" w:after="240"/>
      <w:ind w:left="567"/>
      <w:outlineLvl w:val="2"/>
    </w:pPr>
    <w:rPr>
      <w:b/>
      <w:bCs/>
      <w:szCs w:val="24"/>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63482A"/>
    <w:rPr>
      <w:rFonts w:ascii="Times New Roman" w:hAnsi="Times New Roman"/>
      <w:b/>
      <w:bCs/>
      <w:sz w:val="24"/>
      <w:szCs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semiHidden/>
    <w:unhideWhenUsed/>
    <w:rsid w:val="00C142CE"/>
    <w:pPr>
      <w:spacing w:after="120"/>
    </w:pPr>
    <w:rPr>
      <w:szCs w:val="20"/>
      <w:lang w:val="x-none" w:eastAsia="x-none"/>
    </w:rPr>
  </w:style>
  <w:style w:type="character" w:customStyle="1" w:styleId="af5">
    <w:name w:val="Основной текст Знак"/>
    <w:link w:val="a0"/>
    <w:uiPriority w:val="99"/>
    <w:semiHidden/>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63482A"/>
    <w:pPr>
      <w:keepNext/>
      <w:keepLines/>
      <w:spacing w:before="200" w:after="240"/>
      <w:ind w:left="567"/>
      <w:outlineLvl w:val="2"/>
    </w:pPr>
    <w:rPr>
      <w:b/>
      <w:bCs/>
      <w:szCs w:val="24"/>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63482A"/>
    <w:rPr>
      <w:rFonts w:ascii="Times New Roman" w:hAnsi="Times New Roman"/>
      <w:b/>
      <w:bCs/>
      <w:sz w:val="24"/>
      <w:szCs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semiHidden/>
    <w:unhideWhenUsed/>
    <w:rsid w:val="00C142CE"/>
    <w:pPr>
      <w:spacing w:after="120"/>
    </w:pPr>
    <w:rPr>
      <w:szCs w:val="20"/>
      <w:lang w:val="x-none" w:eastAsia="x-none"/>
    </w:rPr>
  </w:style>
  <w:style w:type="character" w:customStyle="1" w:styleId="af5">
    <w:name w:val="Основной текст Знак"/>
    <w:link w:val="a0"/>
    <w:uiPriority w:val="99"/>
    <w:semiHidden/>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C6DCB-6F81-4CEC-B193-8CEC7DDA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69591</Words>
  <Characters>396672</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465333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3-й Академический Синтез</dc:subject>
  <dc:creator>Кут Хуми</dc:creator>
  <cp:lastModifiedBy>Агаркова Лада Владимировна</cp:lastModifiedBy>
  <cp:revision>2</cp:revision>
  <cp:lastPrinted>2023-10-29T08:17:00Z</cp:lastPrinted>
  <dcterms:created xsi:type="dcterms:W3CDTF">2023-12-14T13:45:00Z</dcterms:created>
  <dcterms:modified xsi:type="dcterms:W3CDTF">2023-12-14T13:45:00Z</dcterms:modified>
</cp:coreProperties>
</file>